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E3C3C" w14:textId="77777777" w:rsidR="00766F80" w:rsidRDefault="00766F80" w:rsidP="00766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64097913" w14:textId="77777777" w:rsidR="00766F80" w:rsidRDefault="00766F80" w:rsidP="00766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14:paraId="5A76BF58" w14:textId="77777777" w:rsidR="00766F80" w:rsidRDefault="00766F80" w:rsidP="00766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14:paraId="18976CF6" w14:textId="77777777" w:rsidR="00766F80" w:rsidRDefault="00766F80" w:rsidP="00766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14:paraId="043BD29E" w14:textId="77777777" w:rsidR="00766F80" w:rsidRDefault="00766F80" w:rsidP="00766F8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0BA230" w14:textId="77777777" w:rsidR="00766F80" w:rsidRDefault="00766F80" w:rsidP="00766F8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59B40D" w14:textId="77777777" w:rsidR="00766F80" w:rsidRDefault="00766F80" w:rsidP="00766F8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5D1B6F" w14:textId="77777777" w:rsidR="00766F80" w:rsidRDefault="00766F80" w:rsidP="00766F8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F23A74" w14:textId="77777777" w:rsidR="00766F80" w:rsidRDefault="00766F80" w:rsidP="00766F8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B958C6" w14:textId="77777777" w:rsidR="00766F80" w:rsidRDefault="00766F80" w:rsidP="00766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14:paraId="3D8F553C" w14:textId="7C02380D" w:rsidR="00766F80" w:rsidRPr="00766F80" w:rsidRDefault="00766F80" w:rsidP="00766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4</w:t>
      </w:r>
    </w:p>
    <w:p w14:paraId="3EC5A634" w14:textId="77777777" w:rsidR="00766F80" w:rsidRPr="00F94253" w:rsidRDefault="00766F80" w:rsidP="00766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</w:t>
      </w:r>
      <w:r w:rsidRPr="00F94253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теории алгоритмов и структуры данных»</w:t>
      </w:r>
    </w:p>
    <w:p w14:paraId="1A63C7A5" w14:textId="77777777" w:rsidR="00766F80" w:rsidRDefault="00766F80" w:rsidP="00766F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Методы поиска: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Кнутта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-Мориса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>-Мура</w:t>
      </w:r>
    </w:p>
    <w:p w14:paraId="11561AC1" w14:textId="74A12800" w:rsidR="00766F80" w:rsidRDefault="00766F80" w:rsidP="00766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="00B060BC"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</w:p>
    <w:p w14:paraId="2F4D1CE8" w14:textId="77777777" w:rsidR="00766F80" w:rsidRDefault="00766F80" w:rsidP="00766F80">
      <w:pPr>
        <w:jc w:val="center"/>
        <w:rPr>
          <w:rFonts w:ascii="Times New Roman" w:hAnsi="Times New Roman" w:cs="Times New Roman"/>
          <w:b/>
          <w:sz w:val="32"/>
        </w:rPr>
      </w:pPr>
    </w:p>
    <w:p w14:paraId="3C5AAC00" w14:textId="77777777" w:rsidR="00766F80" w:rsidRDefault="00766F80" w:rsidP="00766F80">
      <w:pPr>
        <w:jc w:val="center"/>
        <w:rPr>
          <w:rFonts w:ascii="Times New Roman" w:hAnsi="Times New Roman" w:cs="Times New Roman"/>
          <w:b/>
          <w:sz w:val="32"/>
        </w:rPr>
      </w:pPr>
    </w:p>
    <w:p w14:paraId="7D854CEB" w14:textId="77777777" w:rsidR="00766F80" w:rsidRDefault="00766F80" w:rsidP="00766F80">
      <w:pPr>
        <w:jc w:val="center"/>
        <w:rPr>
          <w:rFonts w:ascii="Times New Roman" w:hAnsi="Times New Roman" w:cs="Times New Roman"/>
          <w:b/>
          <w:sz w:val="32"/>
        </w:rPr>
      </w:pPr>
    </w:p>
    <w:p w14:paraId="7DE4DA2A" w14:textId="77777777" w:rsidR="00766F80" w:rsidRDefault="00766F80" w:rsidP="00766F80">
      <w:pPr>
        <w:jc w:val="right"/>
        <w:rPr>
          <w:rFonts w:ascii="Times New Roman" w:hAnsi="Times New Roman" w:cs="Times New Roman"/>
          <w:sz w:val="28"/>
        </w:rPr>
      </w:pPr>
    </w:p>
    <w:p w14:paraId="4F9274C5" w14:textId="77777777" w:rsidR="00766F80" w:rsidRDefault="00766F80" w:rsidP="00766F8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4096789E" w14:textId="476BEA94" w:rsidR="00766F80" w:rsidRDefault="00766F80" w:rsidP="00766F8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679E1113" w14:textId="3E44A483" w:rsidR="00766F80" w:rsidRDefault="00766F80" w:rsidP="00766F8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Томилов Владислав Алексеевич</w:t>
      </w:r>
    </w:p>
    <w:p w14:paraId="3601F147" w14:textId="77777777" w:rsidR="00766F80" w:rsidRDefault="00766F80" w:rsidP="00766F8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0391EF70" w14:textId="77777777" w:rsidR="00766F80" w:rsidRDefault="00766F80" w:rsidP="00766F8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109B4979" w14:textId="77777777" w:rsidR="00766F80" w:rsidRDefault="00766F80" w:rsidP="00766F8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305E59C2" w14:textId="77777777" w:rsidR="00766F80" w:rsidRDefault="00766F80" w:rsidP="00766F80">
      <w:pPr>
        <w:rPr>
          <w:rFonts w:ascii="Times New Roman" w:hAnsi="Times New Roman" w:cs="Times New Roman"/>
          <w:b/>
          <w:sz w:val="24"/>
        </w:rPr>
      </w:pPr>
    </w:p>
    <w:p w14:paraId="2EA64729" w14:textId="77777777" w:rsidR="00766F80" w:rsidRDefault="00766F80" w:rsidP="00766F80">
      <w:pPr>
        <w:jc w:val="center"/>
        <w:rPr>
          <w:rFonts w:ascii="Times New Roman" w:hAnsi="Times New Roman" w:cs="Times New Roman"/>
          <w:b/>
          <w:sz w:val="28"/>
        </w:rPr>
      </w:pPr>
    </w:p>
    <w:p w14:paraId="3C04C803" w14:textId="77777777" w:rsidR="00766F80" w:rsidRPr="00832CFE" w:rsidRDefault="00766F80" w:rsidP="00766F8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14:paraId="2EECF0D3" w14:textId="69B65F2D" w:rsidR="00EB0A44" w:rsidRPr="002C4569" w:rsidRDefault="00EB0A44" w:rsidP="00EB0A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EB0A44" w:rsidRPr="002C4569" w:rsidSect="00766F80">
          <w:footerReference w:type="default" r:id="rId8"/>
          <w:footerReference w:type="first" r:id="rId9"/>
          <w:pgSz w:w="11906" w:h="16838"/>
          <w:pgMar w:top="720" w:right="720" w:bottom="720" w:left="720" w:header="709" w:footer="102" w:gutter="0"/>
          <w:cols w:space="708"/>
          <w:titlePg/>
          <w:docGrid w:linePitch="360"/>
        </w:sectPr>
      </w:pPr>
    </w:p>
    <w:p w14:paraId="086A27DA" w14:textId="7A6E9349" w:rsidR="00CD0455" w:rsidRPr="00F56F99" w:rsidRDefault="008F594E" w:rsidP="00EB0A44">
      <w:pPr>
        <w:pStyle w:val="a9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lastRenderedPageBreak/>
        <w:t>Анализ задачи</w:t>
      </w:r>
    </w:p>
    <w:p w14:paraId="6B879535" w14:textId="59FBDFDA" w:rsidR="00D544CC" w:rsidRPr="00F56F99" w:rsidRDefault="00D544CC" w:rsidP="00D544CC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</w:t>
      </w:r>
      <w:r w:rsidR="003F273A" w:rsidRPr="003F273A">
        <w:rPr>
          <w:bCs/>
          <w:color w:val="000000"/>
          <w:sz w:val="28"/>
          <w:szCs w:val="28"/>
        </w:rPr>
        <w:t xml:space="preserve"> </w:t>
      </w:r>
      <w:r w:rsidR="003F273A">
        <w:rPr>
          <w:bCs/>
          <w:color w:val="000000"/>
          <w:sz w:val="28"/>
          <w:szCs w:val="28"/>
        </w:rPr>
        <w:t>р</w:t>
      </w:r>
      <w:r w:rsidR="003F273A" w:rsidRPr="00F56F99">
        <w:rPr>
          <w:bCs/>
          <w:color w:val="000000"/>
          <w:sz w:val="28"/>
          <w:szCs w:val="28"/>
        </w:rPr>
        <w:t>азработать функцию</w:t>
      </w:r>
      <w:r w:rsidR="003F273A">
        <w:rPr>
          <w:bCs/>
          <w:color w:val="000000"/>
          <w:sz w:val="28"/>
          <w:szCs w:val="28"/>
        </w:rPr>
        <w:t xml:space="preserve"> </w:t>
      </w:r>
      <w:r w:rsidR="003F273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="003F273A" w:rsidRPr="003F27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3F273A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="003F273A" w:rsidRPr="003F27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3F273A" w:rsidRPr="003F273A">
        <w:rPr>
          <w:rFonts w:ascii="Consolas" w:hAnsi="Consolas" w:cs="Consolas"/>
          <w:color w:val="000000"/>
          <w:sz w:val="19"/>
          <w:szCs w:val="19"/>
        </w:rPr>
        <w:t>)</w:t>
      </w:r>
      <w:r w:rsidRPr="00F56F99">
        <w:rPr>
          <w:bCs/>
          <w:color w:val="000000"/>
          <w:sz w:val="28"/>
          <w:szCs w:val="28"/>
        </w:rPr>
        <w:t>:</w:t>
      </w:r>
    </w:p>
    <w:p w14:paraId="4B5BCFBC" w14:textId="3875DDBD" w:rsidR="003F273A" w:rsidRPr="00EB0A44" w:rsidRDefault="00D544CC" w:rsidP="003F273A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 xml:space="preserve">1.1. </w:t>
      </w:r>
      <w:r w:rsidR="003F273A" w:rsidRPr="003F273A">
        <w:rPr>
          <w:bCs/>
          <w:color w:val="000000"/>
          <w:sz w:val="28"/>
          <w:szCs w:val="28"/>
        </w:rPr>
        <w:t xml:space="preserve">Пользователь вводит строку и подстроку в консоль, чтение строк происходит через оператор </w:t>
      </w:r>
      <w:proofErr w:type="gramStart"/>
      <w:r w:rsidR="003F273A" w:rsidRPr="003F273A">
        <w:rPr>
          <w:bCs/>
          <w:color w:val="000000"/>
          <w:sz w:val="28"/>
          <w:szCs w:val="28"/>
        </w:rPr>
        <w:t>getline(</w:t>
      </w:r>
      <w:proofErr w:type="gramEnd"/>
      <w:r w:rsidR="003F273A" w:rsidRPr="003F273A">
        <w:rPr>
          <w:bCs/>
          <w:color w:val="000000"/>
          <w:sz w:val="28"/>
          <w:szCs w:val="28"/>
        </w:rPr>
        <w:t>)</w:t>
      </w:r>
    </w:p>
    <w:p w14:paraId="32AD6E9E" w14:textId="1CC87DD2" w:rsidR="005C1C2B" w:rsidRPr="003F273A" w:rsidRDefault="003F273A" w:rsidP="006B6482">
      <w:pPr>
        <w:pStyle w:val="a9"/>
        <w:ind w:firstLine="709"/>
        <w:rPr>
          <w:bCs/>
          <w:color w:val="000000"/>
          <w:sz w:val="28"/>
          <w:szCs w:val="28"/>
        </w:rPr>
      </w:pPr>
      <w:r w:rsidRPr="003F273A">
        <w:rPr>
          <w:bCs/>
          <w:noProof/>
          <w:color w:val="000000"/>
          <w:sz w:val="28"/>
          <w:szCs w:val="28"/>
        </w:rPr>
        <w:drawing>
          <wp:inline distT="0" distB="0" distL="0" distR="0" wp14:anchorId="4A56F40D" wp14:editId="447F8ACE">
            <wp:extent cx="2638425" cy="942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21C6" w14:textId="412751BF" w:rsidR="00434626" w:rsidRDefault="003F273A" w:rsidP="003F273A">
      <w:pPr>
        <w:pStyle w:val="a9"/>
        <w:ind w:firstLine="709"/>
        <w:rPr>
          <w:bCs/>
          <w:color w:val="000000"/>
          <w:sz w:val="28"/>
          <w:szCs w:val="28"/>
        </w:rPr>
      </w:pPr>
      <w:r w:rsidRPr="003F273A">
        <w:rPr>
          <w:b/>
          <w:bCs/>
          <w:color w:val="000000"/>
          <w:sz w:val="28"/>
          <w:szCs w:val="28"/>
        </w:rPr>
        <w:t>1.2</w:t>
      </w:r>
      <w:r>
        <w:rPr>
          <w:b/>
          <w:bCs/>
          <w:color w:val="000000"/>
          <w:sz w:val="28"/>
          <w:szCs w:val="28"/>
        </w:rPr>
        <w:t>.</w:t>
      </w:r>
      <w:r w:rsidRPr="003F273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Создается массив префикс-функции и заполняется с помощью условия префиксов.</w:t>
      </w:r>
      <w:r w:rsidRPr="003F273A">
        <w:rPr>
          <w:bCs/>
          <w:color w:val="000000"/>
          <w:sz w:val="28"/>
          <w:szCs w:val="28"/>
        </w:rPr>
        <w:t xml:space="preserve"> Префикс-функция для і-го символа образа возвращает значение, равное максимальной длине совпадающих префикса и суффикса подстроки в образе, которая заканчивается i-м символом. Это значение будем хранить в </w:t>
      </w:r>
      <w:proofErr w:type="spellStart"/>
      <w:r w:rsidRPr="003F273A">
        <w:rPr>
          <w:bCs/>
          <w:color w:val="000000"/>
          <w:sz w:val="28"/>
          <w:szCs w:val="28"/>
        </w:rPr>
        <w:t>array</w:t>
      </w:r>
      <w:proofErr w:type="spellEnd"/>
      <w:r w:rsidRPr="003F273A">
        <w:rPr>
          <w:bCs/>
          <w:color w:val="000000"/>
          <w:sz w:val="28"/>
          <w:szCs w:val="28"/>
        </w:rPr>
        <w:t>[i].</w:t>
      </w:r>
      <w:r>
        <w:rPr>
          <w:bCs/>
          <w:color w:val="000000"/>
          <w:sz w:val="28"/>
          <w:szCs w:val="28"/>
        </w:rPr>
        <w:t xml:space="preserve"> В конце массив префикс</w:t>
      </w:r>
      <w:r w:rsidRPr="00766F80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>функции выводится в консоль.</w:t>
      </w:r>
    </w:p>
    <w:p w14:paraId="7624A190" w14:textId="1C77D67E" w:rsidR="003F273A" w:rsidRDefault="003F273A" w:rsidP="00693B4A">
      <w:pPr>
        <w:pStyle w:val="a9"/>
        <w:ind w:firstLine="709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43FB8A" wp14:editId="051589DE">
            <wp:extent cx="2286000" cy="438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AD59" w14:textId="77777777" w:rsidR="003F273A" w:rsidRDefault="003F273A" w:rsidP="00693B4A">
      <w:pPr>
        <w:pStyle w:val="a9"/>
        <w:ind w:firstLine="709"/>
        <w:rPr>
          <w:bCs/>
          <w:color w:val="000000"/>
          <w:sz w:val="28"/>
          <w:szCs w:val="28"/>
        </w:rPr>
      </w:pPr>
    </w:p>
    <w:p w14:paraId="3C6C6BE7" w14:textId="257B0B5D" w:rsidR="003F273A" w:rsidRDefault="003F273A" w:rsidP="00693B4A">
      <w:pPr>
        <w:pStyle w:val="a9"/>
        <w:ind w:firstLine="709"/>
        <w:rPr>
          <w:bCs/>
          <w:color w:val="000000"/>
          <w:sz w:val="28"/>
          <w:szCs w:val="28"/>
        </w:rPr>
      </w:pPr>
      <w:r w:rsidRPr="003F273A">
        <w:rPr>
          <w:b/>
          <w:bCs/>
          <w:color w:val="000000"/>
          <w:sz w:val="28"/>
          <w:szCs w:val="28"/>
        </w:rPr>
        <w:lastRenderedPageBreak/>
        <w:t>1.3.</w:t>
      </w:r>
      <w:r>
        <w:rPr>
          <w:bCs/>
          <w:color w:val="000000"/>
          <w:sz w:val="28"/>
          <w:szCs w:val="28"/>
        </w:rPr>
        <w:t xml:space="preserve"> После получения массива префикс-функции производится поиск подстроки в строке и подсчитывается количество совпадений.</w:t>
      </w:r>
    </w:p>
    <w:p w14:paraId="024A3122" w14:textId="3A1FAF97" w:rsidR="003F273A" w:rsidRDefault="003F273A" w:rsidP="00693B4A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BEBBFE" wp14:editId="573EEE9E">
            <wp:extent cx="3409950" cy="2828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1662" w14:textId="6663A8D7" w:rsidR="003F273A" w:rsidRPr="00823CF1" w:rsidRDefault="003F273A" w:rsidP="00693B4A">
      <w:pPr>
        <w:pStyle w:val="a9"/>
        <w:ind w:firstLine="709"/>
        <w:rPr>
          <w:bCs/>
          <w:color w:val="000000"/>
          <w:sz w:val="28"/>
          <w:szCs w:val="28"/>
        </w:rPr>
      </w:pPr>
      <w:r w:rsidRPr="003F273A">
        <w:rPr>
          <w:b/>
          <w:bCs/>
          <w:color w:val="000000"/>
          <w:sz w:val="28"/>
          <w:szCs w:val="28"/>
        </w:rPr>
        <w:t>1.4.</w:t>
      </w:r>
      <w:r>
        <w:rPr>
          <w:b/>
          <w:bCs/>
          <w:color w:val="000000"/>
          <w:sz w:val="28"/>
          <w:szCs w:val="28"/>
        </w:rPr>
        <w:t xml:space="preserve"> </w:t>
      </w:r>
      <w:r w:rsidR="00823CF1" w:rsidRPr="00823CF1">
        <w:rPr>
          <w:bCs/>
          <w:color w:val="000000"/>
          <w:sz w:val="28"/>
          <w:szCs w:val="28"/>
        </w:rPr>
        <w:t>В итоге, выводится в консоль количество совпадений в строке.</w:t>
      </w:r>
    </w:p>
    <w:p w14:paraId="24149C29" w14:textId="77777777" w:rsidR="003F273A" w:rsidRPr="003F273A" w:rsidRDefault="003F273A" w:rsidP="00693B4A">
      <w:pPr>
        <w:pStyle w:val="a9"/>
        <w:ind w:firstLine="709"/>
        <w:rPr>
          <w:bCs/>
          <w:color w:val="000000"/>
          <w:sz w:val="28"/>
          <w:szCs w:val="28"/>
        </w:rPr>
      </w:pPr>
    </w:p>
    <w:p w14:paraId="5EC8482F" w14:textId="75B74E5C" w:rsidR="00D544CC" w:rsidRPr="0012417B" w:rsidRDefault="00A30814" w:rsidP="00A30814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 w:rsidR="0012417B"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14:paraId="15A38A4D" w14:textId="6F681AEE" w:rsidR="00823CF1" w:rsidRDefault="00A30814" w:rsidP="00823CF1">
      <w:pPr>
        <w:pStyle w:val="a9"/>
        <w:ind w:firstLine="709"/>
        <w:rPr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2.1.</w:t>
      </w:r>
      <w:r w:rsidR="008F38B9">
        <w:rPr>
          <w:sz w:val="28"/>
          <w:szCs w:val="28"/>
        </w:rPr>
        <w:t xml:space="preserve"> </w:t>
      </w:r>
      <w:r w:rsidR="00823CF1">
        <w:rPr>
          <w:sz w:val="28"/>
          <w:szCs w:val="28"/>
          <w:lang w:val="en-US"/>
        </w:rPr>
        <w:t>string</w:t>
      </w:r>
      <w:r w:rsidR="00823CF1" w:rsidRPr="00823CF1">
        <w:rPr>
          <w:sz w:val="28"/>
          <w:szCs w:val="28"/>
        </w:rPr>
        <w:t xml:space="preserve"> – </w:t>
      </w:r>
      <w:r w:rsidR="00823CF1">
        <w:rPr>
          <w:sz w:val="28"/>
          <w:szCs w:val="28"/>
        </w:rPr>
        <w:t>строка, подстрока</w:t>
      </w:r>
    </w:p>
    <w:p w14:paraId="07DE04C4" w14:textId="6F8E069F" w:rsidR="00823CF1" w:rsidRDefault="00823CF1" w:rsidP="00823CF1">
      <w:pPr>
        <w:pStyle w:val="a9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r>
        <w:rPr>
          <w:sz w:val="28"/>
          <w:szCs w:val="28"/>
          <w:lang w:val="en-US"/>
        </w:rPr>
        <w:t>int</w:t>
      </w:r>
      <w:r w:rsidRPr="00823CF1">
        <w:rPr>
          <w:sz w:val="28"/>
          <w:szCs w:val="28"/>
        </w:rPr>
        <w:t xml:space="preserve"> – </w:t>
      </w:r>
      <w:r>
        <w:rPr>
          <w:sz w:val="28"/>
          <w:szCs w:val="28"/>
        </w:rPr>
        <w:t>длина строки и длина подстроки</w:t>
      </w:r>
    </w:p>
    <w:p w14:paraId="36A0E617" w14:textId="14A4AE4D" w:rsidR="00823CF1" w:rsidRDefault="00823CF1" w:rsidP="00823CF1">
      <w:pPr>
        <w:pStyle w:val="a9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2.3 Динамический массив </w:t>
      </w:r>
      <w:r>
        <w:rPr>
          <w:sz w:val="28"/>
          <w:szCs w:val="28"/>
          <w:lang w:val="en-US"/>
        </w:rPr>
        <w:t>int</w:t>
      </w:r>
      <w:r w:rsidRPr="00823CF1">
        <w:rPr>
          <w:sz w:val="28"/>
          <w:szCs w:val="28"/>
        </w:rPr>
        <w:t xml:space="preserve"> </w:t>
      </w:r>
      <w:r>
        <w:rPr>
          <w:sz w:val="28"/>
          <w:szCs w:val="28"/>
        </w:rPr>
        <w:t>– массив значений префикс-функции</w:t>
      </w:r>
    </w:p>
    <w:p w14:paraId="0CBF7C12" w14:textId="77777777" w:rsidR="00823CF1" w:rsidRPr="00823CF1" w:rsidRDefault="00823CF1" w:rsidP="00823CF1">
      <w:pPr>
        <w:pStyle w:val="a9"/>
        <w:ind w:firstLine="709"/>
        <w:rPr>
          <w:sz w:val="28"/>
          <w:szCs w:val="28"/>
        </w:rPr>
      </w:pPr>
    </w:p>
    <w:p w14:paraId="3064E5DB" w14:textId="77777777" w:rsidR="00823CF1" w:rsidRDefault="00823CF1" w:rsidP="00684C5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14D4BAFA" w14:textId="77777777" w:rsidR="00823CF1" w:rsidRDefault="00823CF1" w:rsidP="00684C5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1F1EA7AD" w14:textId="77777777" w:rsidR="00823CF1" w:rsidRDefault="00823CF1" w:rsidP="00684C5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615F513B" w14:textId="77777777" w:rsidR="00823CF1" w:rsidRDefault="00823CF1" w:rsidP="00684C5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6E889694" w14:textId="77777777" w:rsidR="00823CF1" w:rsidRDefault="00823CF1" w:rsidP="00684C5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378C72E5" w14:textId="77777777" w:rsidR="00823CF1" w:rsidRDefault="00823CF1" w:rsidP="00684C5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33DD2701" w14:textId="77777777" w:rsidR="00E341EB" w:rsidRDefault="00E341EB" w:rsidP="00684C50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rStyle w:val="ae"/>
          <w:noProof/>
        </w:rPr>
        <w:lastRenderedPageBreak/>
        <w:drawing>
          <wp:inline distT="0" distB="0" distL="0" distR="0" wp14:anchorId="2563A6C3" wp14:editId="7B014447">
            <wp:extent cx="3676650" cy="9248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A0D4" w14:textId="7AA555E5" w:rsidR="00822198" w:rsidRPr="00766F80" w:rsidRDefault="00822198" w:rsidP="00684C50">
      <w:pPr>
        <w:pStyle w:val="a9"/>
        <w:jc w:val="center"/>
        <w:rPr>
          <w:b/>
          <w:bCs/>
          <w:color w:val="000000"/>
          <w:sz w:val="36"/>
          <w:szCs w:val="36"/>
          <w:lang w:val="en-US"/>
        </w:rPr>
      </w:pPr>
      <w:r w:rsidRPr="00823CF1">
        <w:rPr>
          <w:b/>
          <w:bCs/>
          <w:color w:val="000000"/>
          <w:sz w:val="36"/>
          <w:szCs w:val="36"/>
        </w:rPr>
        <w:lastRenderedPageBreak/>
        <w:t>Код</w:t>
      </w:r>
      <w:r w:rsidRPr="00766F80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823CF1">
        <w:rPr>
          <w:b/>
          <w:bCs/>
          <w:color w:val="000000"/>
          <w:sz w:val="36"/>
          <w:szCs w:val="36"/>
        </w:rPr>
        <w:t>программы</w:t>
      </w:r>
    </w:p>
    <w:p w14:paraId="298C1397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DD84DD6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2EFD9B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BC40EAF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740E4A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5507FF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0A4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2096AE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417146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pst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338A9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18802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8B8A12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dl_st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st.length</w:t>
      </w:r>
      <w:proofErr w:type="spellEnd"/>
      <w:proofErr w:type="gram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3CAA1B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подстроку</w:t>
      </w:r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6B848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pst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E88058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dl_pst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pst.length</w:t>
      </w:r>
      <w:proofErr w:type="spellEnd"/>
      <w:proofErr w:type="gram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906FCE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dl_pst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51E28C0" w14:textId="45037B36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14:paraId="610E0B6A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2D8CE27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0269968C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&lt;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dl_pst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; v++)</w:t>
      </w:r>
    </w:p>
    <w:p w14:paraId="27C12D63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F6EF1B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pst</w:t>
      </w:r>
      <w:proofErr w:type="spellEnd"/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pst</w:t>
      </w:r>
      <w:proofErr w:type="spellEnd"/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43FBBDE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4C17246A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j + 1; </w:t>
      </w:r>
    </w:p>
    <w:p w14:paraId="2EDCDE96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</w:p>
    <w:p w14:paraId="6A53DF6E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EAF6EFB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7B1318" w14:textId="4E517710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gram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0){</w:t>
      </w:r>
      <w:proofErr w:type="gramEnd"/>
      <w:r w:rsidR="00823CF1"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0;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="00823C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9871FD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59AA89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1AF02962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gram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14:paraId="0A704ADA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F45428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4D3689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Префикс</w:t>
      </w:r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1DB7F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dl_pst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BE53AE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9D0B10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7BE17EB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A84133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index_str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BDA2F86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index_pod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C5DF408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0;</w:t>
      </w:r>
    </w:p>
    <w:p w14:paraId="7B67B443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index_str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dl_st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7B7AFB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29C6C7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index_str</w:t>
      </w:r>
      <w:proofErr w:type="spellEnd"/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pst</w:t>
      </w:r>
      <w:proofErr w:type="spellEnd"/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index_pod</w:t>
      </w:r>
      <w:proofErr w:type="spellEnd"/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BB80BA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4667DE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index_str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10B72B6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index_pod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F3C7966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index_pod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dl_pst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{ o</w:t>
      </w:r>
      <w:proofErr w:type="gram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14:paraId="6E0A0A41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385567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11894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index_str</w:t>
      </w:r>
      <w:proofErr w:type="spellEnd"/>
      <w:proofErr w:type="gramStart"/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pst</w:t>
      </w:r>
      <w:proofErr w:type="spellEnd"/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index_pod</w:t>
      </w:r>
      <w:proofErr w:type="spellEnd"/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88962B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F5D680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index_pod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gram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_str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14:paraId="1032AF1D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_pod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index_pod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 }</w:t>
      </w:r>
    </w:p>
    <w:p w14:paraId="0374B15F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C54814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6AF471" w14:textId="77777777" w:rsidR="00EB0A44" w:rsidRP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Совпадений</w:t>
      </w:r>
      <w:r w:rsidRPr="00EB0A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EB0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07056" w14:textId="77777777" w:rsid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52728D" w14:textId="77777777" w:rsidR="00EB0A44" w:rsidRDefault="00EB0A44" w:rsidP="0082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2C5BFC9" w14:textId="77777777" w:rsidR="00823CF1" w:rsidRDefault="00EB0A44" w:rsidP="00823CF1">
      <w:pPr>
        <w:pStyle w:val="a9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1033F0" w14:textId="77777777" w:rsidR="00823CF1" w:rsidRDefault="00823CF1" w:rsidP="00823CF1">
      <w:pPr>
        <w:pStyle w:val="a9"/>
        <w:spacing w:before="0" w:beforeAutospacing="0" w:after="0" w:afterAutospacing="0"/>
        <w:rPr>
          <w:b/>
          <w:bCs/>
          <w:color w:val="000000"/>
          <w:sz w:val="36"/>
          <w:szCs w:val="36"/>
          <w:lang w:val="en-US"/>
        </w:rPr>
      </w:pPr>
    </w:p>
    <w:p w14:paraId="1BD0AA98" w14:textId="275B7124" w:rsidR="00823CF1" w:rsidRPr="00823CF1" w:rsidRDefault="00823CF1" w:rsidP="00823CF1">
      <w:pPr>
        <w:pStyle w:val="a9"/>
        <w:jc w:val="center"/>
        <w:rPr>
          <w:b/>
          <w:bCs/>
          <w:color w:val="000000"/>
          <w:sz w:val="36"/>
          <w:szCs w:val="36"/>
        </w:rPr>
      </w:pPr>
      <w:r w:rsidRPr="00823CF1">
        <w:rPr>
          <w:b/>
          <w:bCs/>
          <w:color w:val="000000"/>
          <w:sz w:val="36"/>
          <w:szCs w:val="36"/>
        </w:rPr>
        <w:lastRenderedPageBreak/>
        <w:t>Работа программы</w:t>
      </w:r>
    </w:p>
    <w:p w14:paraId="76E0BEEE" w14:textId="5169A66D" w:rsidR="00823CF1" w:rsidRPr="00E341EB" w:rsidRDefault="00823CF1" w:rsidP="00822198">
      <w:pPr>
        <w:pStyle w:val="a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228933" wp14:editId="10F64F0F">
            <wp:extent cx="4124325" cy="1600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CF1" w:rsidRPr="00E341EB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A0D7F" w14:textId="77777777" w:rsidR="004A737A" w:rsidRDefault="004A737A" w:rsidP="009E350A">
      <w:pPr>
        <w:spacing w:after="0" w:line="240" w:lineRule="auto"/>
      </w:pPr>
      <w:r>
        <w:separator/>
      </w:r>
    </w:p>
  </w:endnote>
  <w:endnote w:type="continuationSeparator" w:id="0">
    <w:p w14:paraId="0CF604C5" w14:textId="77777777" w:rsidR="004A737A" w:rsidRDefault="004A737A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BD3CC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4569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62E903D0" w14:textId="77777777" w:rsidR="00A86E64" w:rsidRPr="00670867" w:rsidRDefault="004A737A">
    <w:pPr>
      <w:pStyle w:val="a5"/>
      <w:jc w:val="center"/>
      <w:rPr>
        <w:rFonts w:ascii="Arial" w:hAnsi="Arial" w:cs="Arial"/>
        <w:sz w:val="22"/>
        <w:szCs w:val="22"/>
      </w:rPr>
    </w:pPr>
  </w:p>
  <w:p w14:paraId="20442013" w14:textId="77777777" w:rsidR="00A86E64" w:rsidRPr="00670867" w:rsidRDefault="004A737A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A2963" w14:textId="5D372C55" w:rsidR="006768FF" w:rsidRDefault="0002656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67868E" wp14:editId="334AF21E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1E648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7868E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dOCgIAAMADAAAOAAAAZHJzL2Uyb0RvYy54bWysU82O0zAQviPxDpbvNE1QVxA1Xa12tQhp&#10;gZUWHsB1nMYi8Zix26SckLgi8Qg8BBfEzz5D+kaMnbawcENcrLE98833jT/PT/u2YRuFToMpeDqZ&#10;cqaMhFKbVcFfvbx88Igz54UpRQNGFXyrHD9d3L8372yuMqihKRUyAjEu72zBa+9tniRO1qoVbgJW&#10;GbqsAFvhaYurpETREXrbJNl0epJ0gKVFkMo5Or0YL/ki4leVkv5FVTnlWVNw4ubjinFdhjVZzEW+&#10;QmFrLfc0xD+waIU21PQIdSG8YGvUf0G1WiI4qPxEQptAVWmpogZSk07/UHNTC6uiFhqOs8cxuf8H&#10;K59vrpHpkt4u48yIlt5o+LR7t/s4fB9ud++Hz8Pt8G33YfgxfBm+MkqiiXXW5VR4Y68xaHb2CuRr&#10;xwyc18Ks1BkidLUSJfFMQ35ypyBsHJWyZfcMSuon1h7i8PoK2wBIY2F9fKPt8Y1U75mkw+xhlqWP&#10;Z5xJusvSWXYyiy1Efqi26PwTBS0LQcGRPBDRxebK+cBG5IeU0MzApW6a6IPG3DmgxHAS2QfCo3Df&#10;L/v9DJZQbkkHwmgr+gYU1IBvOevIUgV3b9YCFWfNU0OzCP47BHgIlodAGEmlBfecjeG5H326tqhX&#10;NSGnUYaBM5pXpaOUMMuRxZ4n2SQq3Fs6+PD3fcz69fEWPwEAAP//AwBQSwMEFAAGAAgAAAAhADy8&#10;6uvkAAAADQEAAA8AAABkcnMvZG93bnJldi54bWxMj8FOg0AQhu8mvsNmTLy1Cyi0IkujJsbE1JjS&#10;xsTbwo5Ayu5SdqH49o4nPc78X/75JtvMumMTDq61RkC4DIChqaxqTS3gsH9erIE5L42SnTUo4Bsd&#10;bPLLi0ymyp7NDqfC14xKjEulgMb7PuXcVQ1q6Za2R0PZlx209DQONVeDPFO57ngUBAnXsjV0oZE9&#10;PjVYHYtRCzji9Pixf7HF9rN8H0+v/G0Vne6EuL6aH+6BeZz9Hwy/+qQOOTmVdjTKsU7AIrmNCaUg&#10;Xq0TYITcBGEErKRVEkYx8Dzj/7/IfwAAAP//AwBQSwECLQAUAAYACAAAACEAtoM4kv4AAADhAQAA&#10;EwAAAAAAAAAAAAAAAAAAAAAAW0NvbnRlbnRfVHlwZXNdLnhtbFBLAQItABQABgAIAAAAIQA4/SH/&#10;1gAAAJQBAAALAAAAAAAAAAAAAAAAAC8BAABfcmVscy8ucmVsc1BLAQItABQABgAIAAAAIQBd2FdO&#10;CgIAAMADAAAOAAAAAAAAAAAAAAAAAC4CAABkcnMvZTJvRG9jLnhtbFBLAQItABQABgAIAAAAIQA8&#10;vOrr5AAAAA0BAAAPAAAAAAAAAAAAAAAAAGQEAABkcnMvZG93bnJldi54bWxQSwUGAAAAAAQABADz&#10;AAAAdQUAAAAA&#10;" filled="f" stroked="f" strokeweight="1.5pt">
              <v:textbox inset="0,0,0,0">
                <w:txbxContent>
                  <w:p w14:paraId="14A1E648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C75D9" w14:textId="77777777" w:rsidR="004A737A" w:rsidRDefault="004A737A" w:rsidP="009E350A">
      <w:pPr>
        <w:spacing w:after="0" w:line="240" w:lineRule="auto"/>
      </w:pPr>
      <w:r>
        <w:separator/>
      </w:r>
    </w:p>
  </w:footnote>
  <w:footnote w:type="continuationSeparator" w:id="0">
    <w:p w14:paraId="43AEE5E0" w14:textId="77777777" w:rsidR="004A737A" w:rsidRDefault="004A737A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83331E"/>
    <w:multiLevelType w:val="hybridMultilevel"/>
    <w:tmpl w:val="3C8ADA12"/>
    <w:lvl w:ilvl="0" w:tplc="7AB61D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68F13797"/>
    <w:multiLevelType w:val="hybridMultilevel"/>
    <w:tmpl w:val="BBFA1D34"/>
    <w:lvl w:ilvl="0" w:tplc="296C780A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1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15"/>
  </w:num>
  <w:num w:numId="11">
    <w:abstractNumId w:val="1"/>
  </w:num>
  <w:num w:numId="12">
    <w:abstractNumId w:val="7"/>
  </w:num>
  <w:num w:numId="13">
    <w:abstractNumId w:val="10"/>
  </w:num>
  <w:num w:numId="14">
    <w:abstractNumId w:val="13"/>
  </w:num>
  <w:num w:numId="15">
    <w:abstractNumId w:val="1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125AE"/>
    <w:rsid w:val="00014843"/>
    <w:rsid w:val="00026567"/>
    <w:rsid w:val="0006467A"/>
    <w:rsid w:val="00084240"/>
    <w:rsid w:val="00096F38"/>
    <w:rsid w:val="000A6C2A"/>
    <w:rsid w:val="000E6FFD"/>
    <w:rsid w:val="000F55A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42A2C"/>
    <w:rsid w:val="00242CEB"/>
    <w:rsid w:val="002536D1"/>
    <w:rsid w:val="002679EF"/>
    <w:rsid w:val="00293887"/>
    <w:rsid w:val="002953C2"/>
    <w:rsid w:val="002A3C80"/>
    <w:rsid w:val="002A4156"/>
    <w:rsid w:val="002B1020"/>
    <w:rsid w:val="002B129D"/>
    <w:rsid w:val="002C1EFB"/>
    <w:rsid w:val="002C4569"/>
    <w:rsid w:val="002E4A08"/>
    <w:rsid w:val="002F15C6"/>
    <w:rsid w:val="002F35FA"/>
    <w:rsid w:val="0031258F"/>
    <w:rsid w:val="00316B69"/>
    <w:rsid w:val="00325464"/>
    <w:rsid w:val="003357EC"/>
    <w:rsid w:val="00347F13"/>
    <w:rsid w:val="0035225F"/>
    <w:rsid w:val="00362853"/>
    <w:rsid w:val="00375AFF"/>
    <w:rsid w:val="00392DE3"/>
    <w:rsid w:val="00395D64"/>
    <w:rsid w:val="00396C97"/>
    <w:rsid w:val="003E3627"/>
    <w:rsid w:val="003E4685"/>
    <w:rsid w:val="003F06B6"/>
    <w:rsid w:val="003F273A"/>
    <w:rsid w:val="003F38AC"/>
    <w:rsid w:val="003F5EB6"/>
    <w:rsid w:val="003F6E0F"/>
    <w:rsid w:val="004103F1"/>
    <w:rsid w:val="004249DB"/>
    <w:rsid w:val="0042752B"/>
    <w:rsid w:val="00434626"/>
    <w:rsid w:val="0043641B"/>
    <w:rsid w:val="00452CCD"/>
    <w:rsid w:val="00460E33"/>
    <w:rsid w:val="00466C72"/>
    <w:rsid w:val="00472804"/>
    <w:rsid w:val="00477117"/>
    <w:rsid w:val="00484BEC"/>
    <w:rsid w:val="004942A2"/>
    <w:rsid w:val="0049682D"/>
    <w:rsid w:val="004A737A"/>
    <w:rsid w:val="004B3757"/>
    <w:rsid w:val="004D532A"/>
    <w:rsid w:val="004D7BA6"/>
    <w:rsid w:val="004F32B9"/>
    <w:rsid w:val="00511F89"/>
    <w:rsid w:val="00512FD1"/>
    <w:rsid w:val="00534685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601590"/>
    <w:rsid w:val="006144F6"/>
    <w:rsid w:val="00631445"/>
    <w:rsid w:val="00642FD0"/>
    <w:rsid w:val="00652723"/>
    <w:rsid w:val="00657D50"/>
    <w:rsid w:val="00670E72"/>
    <w:rsid w:val="00684C50"/>
    <w:rsid w:val="00690B17"/>
    <w:rsid w:val="00693B4A"/>
    <w:rsid w:val="00697753"/>
    <w:rsid w:val="006B1903"/>
    <w:rsid w:val="006B4A6A"/>
    <w:rsid w:val="006B6482"/>
    <w:rsid w:val="006B6740"/>
    <w:rsid w:val="006B706F"/>
    <w:rsid w:val="006C3644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66F80"/>
    <w:rsid w:val="0077264A"/>
    <w:rsid w:val="00793A3A"/>
    <w:rsid w:val="00796C1D"/>
    <w:rsid w:val="007B18BA"/>
    <w:rsid w:val="007B5902"/>
    <w:rsid w:val="008025C3"/>
    <w:rsid w:val="008057F9"/>
    <w:rsid w:val="00821FB0"/>
    <w:rsid w:val="00822198"/>
    <w:rsid w:val="00823CF1"/>
    <w:rsid w:val="0085294E"/>
    <w:rsid w:val="00857E23"/>
    <w:rsid w:val="008607EB"/>
    <w:rsid w:val="00885C9D"/>
    <w:rsid w:val="00896B29"/>
    <w:rsid w:val="008A3210"/>
    <w:rsid w:val="008A73EC"/>
    <w:rsid w:val="008B34A8"/>
    <w:rsid w:val="008D2641"/>
    <w:rsid w:val="008D4051"/>
    <w:rsid w:val="008D5420"/>
    <w:rsid w:val="008F38B9"/>
    <w:rsid w:val="008F3F66"/>
    <w:rsid w:val="008F531F"/>
    <w:rsid w:val="008F594E"/>
    <w:rsid w:val="00913DD3"/>
    <w:rsid w:val="009206B9"/>
    <w:rsid w:val="00922C1A"/>
    <w:rsid w:val="009675D1"/>
    <w:rsid w:val="00967F71"/>
    <w:rsid w:val="00974AD3"/>
    <w:rsid w:val="009B3B21"/>
    <w:rsid w:val="009D1CB6"/>
    <w:rsid w:val="009D7C88"/>
    <w:rsid w:val="009E0CF7"/>
    <w:rsid w:val="009E350A"/>
    <w:rsid w:val="00A213E9"/>
    <w:rsid w:val="00A30814"/>
    <w:rsid w:val="00A3099C"/>
    <w:rsid w:val="00A356ED"/>
    <w:rsid w:val="00A37C6F"/>
    <w:rsid w:val="00A419E8"/>
    <w:rsid w:val="00A55C41"/>
    <w:rsid w:val="00A63673"/>
    <w:rsid w:val="00A65A2E"/>
    <w:rsid w:val="00A71185"/>
    <w:rsid w:val="00A81E49"/>
    <w:rsid w:val="00A82944"/>
    <w:rsid w:val="00A9381D"/>
    <w:rsid w:val="00AA5140"/>
    <w:rsid w:val="00AB4EB7"/>
    <w:rsid w:val="00AB7FB7"/>
    <w:rsid w:val="00AF0890"/>
    <w:rsid w:val="00AF3289"/>
    <w:rsid w:val="00B060BC"/>
    <w:rsid w:val="00B10766"/>
    <w:rsid w:val="00B16E49"/>
    <w:rsid w:val="00B352D3"/>
    <w:rsid w:val="00B3541E"/>
    <w:rsid w:val="00B35980"/>
    <w:rsid w:val="00B61A58"/>
    <w:rsid w:val="00B648E6"/>
    <w:rsid w:val="00B65206"/>
    <w:rsid w:val="00B74232"/>
    <w:rsid w:val="00BB12F6"/>
    <w:rsid w:val="00BB510E"/>
    <w:rsid w:val="00BD4DC4"/>
    <w:rsid w:val="00BD5000"/>
    <w:rsid w:val="00BE106A"/>
    <w:rsid w:val="00BF281C"/>
    <w:rsid w:val="00C16F7C"/>
    <w:rsid w:val="00C35434"/>
    <w:rsid w:val="00C44DDB"/>
    <w:rsid w:val="00C816C5"/>
    <w:rsid w:val="00CA03B6"/>
    <w:rsid w:val="00CC169C"/>
    <w:rsid w:val="00CC1A89"/>
    <w:rsid w:val="00CD0455"/>
    <w:rsid w:val="00CD1E45"/>
    <w:rsid w:val="00D02383"/>
    <w:rsid w:val="00D2514C"/>
    <w:rsid w:val="00D256D3"/>
    <w:rsid w:val="00D46FE7"/>
    <w:rsid w:val="00D544CC"/>
    <w:rsid w:val="00D61B1F"/>
    <w:rsid w:val="00D76C5F"/>
    <w:rsid w:val="00D80174"/>
    <w:rsid w:val="00D8123C"/>
    <w:rsid w:val="00DA21DE"/>
    <w:rsid w:val="00DA2492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41EB"/>
    <w:rsid w:val="00E3738A"/>
    <w:rsid w:val="00E46308"/>
    <w:rsid w:val="00E57452"/>
    <w:rsid w:val="00E63608"/>
    <w:rsid w:val="00E67941"/>
    <w:rsid w:val="00E863EA"/>
    <w:rsid w:val="00E90FDE"/>
    <w:rsid w:val="00EB0A44"/>
    <w:rsid w:val="00EB1A2F"/>
    <w:rsid w:val="00EB4C9D"/>
    <w:rsid w:val="00ED3471"/>
    <w:rsid w:val="00EE0552"/>
    <w:rsid w:val="00EE0E52"/>
    <w:rsid w:val="00EE35B4"/>
    <w:rsid w:val="00EE3F2D"/>
    <w:rsid w:val="00EE51BC"/>
    <w:rsid w:val="00EE6B3B"/>
    <w:rsid w:val="00EF1440"/>
    <w:rsid w:val="00F0197E"/>
    <w:rsid w:val="00F06BAF"/>
    <w:rsid w:val="00F06FE9"/>
    <w:rsid w:val="00F17D3F"/>
    <w:rsid w:val="00F20FBA"/>
    <w:rsid w:val="00F352EF"/>
    <w:rsid w:val="00F35403"/>
    <w:rsid w:val="00F41606"/>
    <w:rsid w:val="00F417A6"/>
    <w:rsid w:val="00F50AF9"/>
    <w:rsid w:val="00F524AE"/>
    <w:rsid w:val="00F53A63"/>
    <w:rsid w:val="00F55552"/>
    <w:rsid w:val="00F56F99"/>
    <w:rsid w:val="00F7321C"/>
    <w:rsid w:val="00F80761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4193B"/>
  <w15:docId w15:val="{88E82620-4D40-43FC-8E36-8FD7C649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character" w:styleId="ae">
    <w:name w:val="Intense Emphasis"/>
    <w:basedOn w:val="a0"/>
    <w:uiPriority w:val="21"/>
    <w:qFormat/>
    <w:rsid w:val="00E341E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Влад</cp:lastModifiedBy>
  <cp:revision>2</cp:revision>
  <dcterms:created xsi:type="dcterms:W3CDTF">2021-03-26T06:58:00Z</dcterms:created>
  <dcterms:modified xsi:type="dcterms:W3CDTF">2021-03-26T06:58:00Z</dcterms:modified>
</cp:coreProperties>
</file>