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DA7" w:rsidRDefault="00015471" w:rsidP="00015471">
      <w:pPr>
        <w:spacing w:line="360" w:lineRule="auto"/>
        <w:rPr>
          <w:rFonts w:ascii="Times New Roman" w:hAnsi="Times New Roman" w:cs="Times New Roman"/>
          <w:sz w:val="24"/>
          <w:szCs w:val="24"/>
        </w:rPr>
      </w:pPr>
      <w:r w:rsidRPr="00015471">
        <w:rPr>
          <w:rFonts w:ascii="Times New Roman" w:hAnsi="Times New Roman" w:cs="Times New Roman"/>
          <w:sz w:val="24"/>
          <w:szCs w:val="24"/>
        </w:rPr>
        <w:t>Pomoć</w:t>
      </w:r>
    </w:p>
    <w:p w:rsidR="00015471" w:rsidRPr="00015471" w:rsidRDefault="00015471" w:rsidP="00015471">
      <w:pPr>
        <w:spacing w:line="360" w:lineRule="auto"/>
        <w:rPr>
          <w:rFonts w:ascii="Times New Roman" w:hAnsi="Times New Roman" w:cs="Times New Roman"/>
          <w:sz w:val="24"/>
          <w:szCs w:val="24"/>
        </w:rPr>
      </w:pPr>
      <w:r>
        <w:rPr>
          <w:rFonts w:ascii="Times New Roman" w:hAnsi="Times New Roman" w:cs="Times New Roman"/>
          <w:sz w:val="24"/>
          <w:szCs w:val="24"/>
        </w:rPr>
        <w:tab/>
        <w:t>Prijavljeni korisnici koji su u nedoumici kako koristiti aplikaciju ili ako im nešto nije jasno, imaju dokumentaciju za lakše snalaženje po aplikaciji. Ta dokumentacija se otvara odabirom „Pomoći“ ili tipkom „F1“. Nakon odabira pomoći, inicijalizira se forma za prikaz pomoći. Aplikacija otvara dokument za pomoć i prikazuje ga korisniku koji tada može pregledavati sadržaj dokumentacije za pomoć korisniku. Nakon što korisnik više ne želi pregledavati ili koristiti pomoć, tada se dealocira forma za pregled pomoći.</w:t>
      </w:r>
    </w:p>
    <w:sectPr w:rsidR="00015471" w:rsidRPr="00015471" w:rsidSect="00396DA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015471"/>
    <w:rsid w:val="00015471"/>
    <w:rsid w:val="00396DA7"/>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D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78</Words>
  <Characters>446</Characters>
  <Application>Microsoft Office Word</Application>
  <DocSecurity>0</DocSecurity>
  <Lines>3</Lines>
  <Paragraphs>1</Paragraphs>
  <ScaleCrop>false</ScaleCrop>
  <Company/>
  <LinksUpToDate>false</LinksUpToDate>
  <CharactersWithSpaces>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Hoc</dc:creator>
  <cp:lastModifiedBy>Hoc</cp:lastModifiedBy>
  <cp:revision>1</cp:revision>
  <dcterms:created xsi:type="dcterms:W3CDTF">2014-04-27T08:05:00Z</dcterms:created>
  <dcterms:modified xsi:type="dcterms:W3CDTF">2014-04-27T08:11:00Z</dcterms:modified>
</cp:coreProperties>
</file>