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E675BF" w:rsidRDefault="00057911" w:rsidP="002C56E4">
      <w:pPr>
        <w:pStyle w:val="Paragrafoelenco"/>
        <w:numPr>
          <w:ilvl w:val="1"/>
          <w:numId w:val="1"/>
        </w:numPr>
      </w:pPr>
      <w:r>
        <w:t>Dinamicizzare il cms in base al role dell’admin</w:t>
      </w:r>
      <w:r w:rsidR="00E675BF">
        <w:t>.</w:t>
      </w:r>
    </w:p>
    <w:p w:rsidR="00E675BF" w:rsidRDefault="00E675BF" w:rsidP="002C56E4">
      <w:pPr>
        <w:pStyle w:val="Paragrafoelenco"/>
        <w:numPr>
          <w:ilvl w:val="1"/>
          <w:numId w:val="1"/>
        </w:numPr>
      </w:pPr>
      <w:bookmarkStart w:id="0" w:name="_GoBack"/>
      <w:bookmarkEnd w:id="0"/>
      <w:r>
        <w:t>Fare in modo che un utente non possa eliminare se stesso.</w:t>
      </w:r>
    </w:p>
    <w:p w:rsidR="004A7B80" w:rsidRDefault="004A7B80" w:rsidP="002C56E4">
      <w:pPr>
        <w:pStyle w:val="Paragrafoelenco"/>
        <w:numPr>
          <w:ilvl w:val="1"/>
          <w:numId w:val="1"/>
        </w:numPr>
      </w:pPr>
      <w:r>
        <w:t>Sistemazione completa account utente, con attivazione via mail ecc.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r w:rsidR="00C01BC7">
        <w:t>.</w:t>
      </w:r>
    </w:p>
    <w:p w:rsidR="00522197" w:rsidRDefault="00522197" w:rsidP="002C56E4">
      <w:pPr>
        <w:pStyle w:val="Paragrafoelenco"/>
        <w:numPr>
          <w:ilvl w:val="1"/>
          <w:numId w:val="1"/>
        </w:numPr>
      </w:pPr>
      <w:r>
        <w:t>Barra di ricerca sui prodotti.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4A7B80" w:rsidP="00D04403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</w:p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C56E4" w:rsidRPr="00F66DB1" w:rsidRDefault="002C56E4" w:rsidP="00E675BF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>Sezione Admin: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>Stabilire ruoli vari admin</w:t>
      </w:r>
    </w:p>
    <w:p w:rsidR="002E0294" w:rsidRDefault="006E1286" w:rsidP="004A7B80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26131C" w:rsidRDefault="0026131C" w:rsidP="004A7B80"/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26131C"/>
    <w:rsid w:val="002C56E4"/>
    <w:rsid w:val="002E0294"/>
    <w:rsid w:val="003111E2"/>
    <w:rsid w:val="0038754D"/>
    <w:rsid w:val="00447AFF"/>
    <w:rsid w:val="004A7B80"/>
    <w:rsid w:val="004D7BAA"/>
    <w:rsid w:val="00522197"/>
    <w:rsid w:val="006E1286"/>
    <w:rsid w:val="00716ED4"/>
    <w:rsid w:val="008172A7"/>
    <w:rsid w:val="00825918"/>
    <w:rsid w:val="00A05C51"/>
    <w:rsid w:val="00A64E69"/>
    <w:rsid w:val="00AA6F12"/>
    <w:rsid w:val="00B3586E"/>
    <w:rsid w:val="00C01BC7"/>
    <w:rsid w:val="00C35B4D"/>
    <w:rsid w:val="00D04403"/>
    <w:rsid w:val="00DA1D2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2013-09-06T13:10:00Z</dcterms:created>
  <dcterms:modified xsi:type="dcterms:W3CDTF">2013-09-10T14:07:00Z</dcterms:modified>
</cp:coreProperties>
</file>