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8D22" w14:textId="4255CEB4" w:rsidR="00F6398C" w:rsidRDefault="00F6398C" w:rsidP="00005979">
      <w:r>
        <w:t>Preliminary Research</w:t>
      </w:r>
      <w:r w:rsidR="0097137F">
        <w:t xml:space="preserve">, subject matter uncovered though the use of ChatGPT to </w:t>
      </w:r>
      <w:r w:rsidR="006206A5">
        <w:t>expedite research process, and for the most part, this documentation is copied from these inquiries on the website.</w:t>
      </w:r>
    </w:p>
    <w:p w14:paraId="5B9D140E" w14:textId="77777777" w:rsidR="00F6398C" w:rsidRDefault="00F6398C" w:rsidP="00005979"/>
    <w:p w14:paraId="3EE13CA7" w14:textId="176011F1" w:rsidR="00005979" w:rsidRDefault="00005979" w:rsidP="00005979">
      <w:r>
        <w:t>There are several methods employed to wash clothing, ranging from mechanical agitation to various chemical and disinfection processes. These methods can be found in both household washing machines and industrial laundry services. Here are some examples:</w:t>
      </w:r>
    </w:p>
    <w:p w14:paraId="61E0A683" w14:textId="77777777" w:rsidR="00005979" w:rsidRDefault="00005979" w:rsidP="00005979"/>
    <w:p w14:paraId="0260D340" w14:textId="77777777" w:rsidR="00005979" w:rsidRDefault="00005979" w:rsidP="00005979">
      <w:r>
        <w:t>1. **Mechanical Agitation:**</w:t>
      </w:r>
    </w:p>
    <w:p w14:paraId="5794E1B1" w14:textId="77777777" w:rsidR="00005979" w:rsidRDefault="00005979" w:rsidP="00005979">
      <w:r>
        <w:t xml:space="preserve">   - **Agitator Washing Machines:** These machines use a central agitator to create mechanical agitation by rotating and moving clothes around in a mix of water and detergent. This method helps to dislodge dirt and stains from fabrics.</w:t>
      </w:r>
    </w:p>
    <w:p w14:paraId="05A319ED" w14:textId="77777777" w:rsidR="00005979" w:rsidRDefault="00005979" w:rsidP="00005979">
      <w:r>
        <w:t xml:space="preserve">   - **Impeller Washing Machines:** Similar to agitator machines, these use a rotating impeller at the bottom of the drum to create turbulence and move clothes around.</w:t>
      </w:r>
    </w:p>
    <w:p w14:paraId="5D263C50" w14:textId="77777777" w:rsidR="00005979" w:rsidRDefault="00005979" w:rsidP="00005979"/>
    <w:p w14:paraId="1EE4B124" w14:textId="77777777" w:rsidR="00005979" w:rsidRDefault="00005979" w:rsidP="00005979">
      <w:r>
        <w:t>2. **Tumble Action:**</w:t>
      </w:r>
    </w:p>
    <w:p w14:paraId="466C7105" w14:textId="77777777" w:rsidR="00005979" w:rsidRDefault="00005979" w:rsidP="00005979">
      <w:r>
        <w:t xml:space="preserve">   - **Front-Load Washing Machines:** These machines have a drum that rotates on a horizontal axis. The tumbling action of the drum helps to clean clothes more gently compared to agitator-based machines.</w:t>
      </w:r>
    </w:p>
    <w:p w14:paraId="49389678" w14:textId="77777777" w:rsidR="00005979" w:rsidRDefault="00005979" w:rsidP="00005979"/>
    <w:p w14:paraId="1AF168A4" w14:textId="77777777" w:rsidR="00005979" w:rsidRDefault="00005979" w:rsidP="00005979">
      <w:r>
        <w:t>3. **High-Efficiency (HE) Washing:**</w:t>
      </w:r>
    </w:p>
    <w:p w14:paraId="3A481666" w14:textId="77777777" w:rsidR="00005979" w:rsidRDefault="00005979" w:rsidP="00005979">
      <w:r>
        <w:t xml:space="preserve">   - **Low Water Usage:** HE washing machines use less water and are designed to be more efficient in cleaning clothes. They rely on increased mechanical action and specialized detergents to remove stains.</w:t>
      </w:r>
    </w:p>
    <w:p w14:paraId="7A901115" w14:textId="77777777" w:rsidR="00005979" w:rsidRDefault="00005979" w:rsidP="00005979"/>
    <w:p w14:paraId="03EC3E28" w14:textId="77777777" w:rsidR="00005979" w:rsidRDefault="00005979" w:rsidP="00005979">
      <w:r>
        <w:t>4. **Steam Cleaning:**</w:t>
      </w:r>
    </w:p>
    <w:p w14:paraId="19192AD3" w14:textId="77777777" w:rsidR="00005979" w:rsidRDefault="00005979" w:rsidP="00005979">
      <w:r>
        <w:t xml:space="preserve">   - **Steam Washers:** These machines use high-temperature steam to clean and sanitize clothes. The steam helps to loosen dirt, stains, and odors from fabrics.</w:t>
      </w:r>
    </w:p>
    <w:p w14:paraId="758C8D28" w14:textId="77777777" w:rsidR="00005979" w:rsidRDefault="00005979" w:rsidP="00005979"/>
    <w:p w14:paraId="2C1033B0" w14:textId="77777777" w:rsidR="00005979" w:rsidRDefault="00005979" w:rsidP="00005979">
      <w:r>
        <w:t>5. **Ultrasonic Cleaning:**</w:t>
      </w:r>
    </w:p>
    <w:p w14:paraId="049BC008" w14:textId="77777777" w:rsidR="00005979" w:rsidRDefault="00005979" w:rsidP="00005979">
      <w:r>
        <w:t xml:space="preserve">   - **Ultrasonic Washing Machines:** Ultrasonic waves create high-frequency vibrations in the water, generating tiny bubbles that implode and release energy. This energy helps dislodge dirt and stains from clothing fibers.</w:t>
      </w:r>
    </w:p>
    <w:p w14:paraId="6622A542" w14:textId="77777777" w:rsidR="00005979" w:rsidRDefault="00005979" w:rsidP="00005979"/>
    <w:p w14:paraId="5A2AB136" w14:textId="77777777" w:rsidR="00005979" w:rsidRDefault="00005979" w:rsidP="00005979">
      <w:r>
        <w:t>6. **Ozone Disinfection:**</w:t>
      </w:r>
    </w:p>
    <w:p w14:paraId="32DD5576" w14:textId="77777777" w:rsidR="00005979" w:rsidRDefault="00005979" w:rsidP="00005979">
      <w:r>
        <w:lastRenderedPageBreak/>
        <w:t xml:space="preserve">   - **Ozone Laundry Systems:** Ozone (O3) is used as a powerful disinfectant and stain remover. It's added to the wash cycle, and its oxidative properties help break down organic matter and kill bacteria, viruses, and other pathogens.</w:t>
      </w:r>
    </w:p>
    <w:p w14:paraId="70245878" w14:textId="77777777" w:rsidR="00005979" w:rsidRDefault="00005979" w:rsidP="00005979"/>
    <w:p w14:paraId="3D62F42C" w14:textId="77777777" w:rsidR="00005979" w:rsidRDefault="00005979" w:rsidP="00005979">
      <w:r>
        <w:t>7. **Enzyme-based Cleaning:**</w:t>
      </w:r>
    </w:p>
    <w:p w14:paraId="183E0A23" w14:textId="77777777" w:rsidR="00005979" w:rsidRDefault="00005979" w:rsidP="00005979">
      <w:r>
        <w:t xml:space="preserve">   - **Enzymatic Detergents:** Enzymes in these detergents break down protein, starch, and fat-based stains, making them effective for removing food, blood, and grass stains.</w:t>
      </w:r>
    </w:p>
    <w:p w14:paraId="1F17A580" w14:textId="77777777" w:rsidR="00005979" w:rsidRDefault="00005979" w:rsidP="00005979"/>
    <w:p w14:paraId="6934EF99" w14:textId="77777777" w:rsidR="00005979" w:rsidRDefault="00005979" w:rsidP="00005979">
      <w:r>
        <w:t>8. **Biological Laundry Detergents:**</w:t>
      </w:r>
    </w:p>
    <w:p w14:paraId="2ED8A117" w14:textId="77777777" w:rsidR="00005979" w:rsidRDefault="00005979" w:rsidP="00005979">
      <w:r>
        <w:t xml:space="preserve">   - **Biological Detergents:** These contain enzymes produced by microorganisms to break down stains. They can be effective at lower temperatures, saving energy.</w:t>
      </w:r>
    </w:p>
    <w:p w14:paraId="47A8C765" w14:textId="77777777" w:rsidR="00005979" w:rsidRDefault="00005979" w:rsidP="00005979"/>
    <w:p w14:paraId="30F657F1" w14:textId="77777777" w:rsidR="00005979" w:rsidRDefault="00005979" w:rsidP="00005979">
      <w:r>
        <w:t>9. **Bleach and Oxidation:**</w:t>
      </w:r>
    </w:p>
    <w:p w14:paraId="759881C1" w14:textId="77777777" w:rsidR="00005979" w:rsidRDefault="00005979" w:rsidP="00005979">
      <w:r>
        <w:t xml:space="preserve">   - **Chlorine Bleach:** Used to whiten and disinfect clothes. It's effective against mold, mildew, and certain stains, but can be harsh on fabrics.</w:t>
      </w:r>
    </w:p>
    <w:p w14:paraId="76B6B4B5" w14:textId="77777777" w:rsidR="00005979" w:rsidRDefault="00005979" w:rsidP="00005979">
      <w:r>
        <w:t xml:space="preserve">   - **Hydrogen Peroxide:** A milder alternative to chlorine bleach, it can brighten colors and remove stains.</w:t>
      </w:r>
    </w:p>
    <w:p w14:paraId="5A3F7DA9" w14:textId="77777777" w:rsidR="00005979" w:rsidRDefault="00005979" w:rsidP="00005979"/>
    <w:p w14:paraId="50C4AA9D" w14:textId="77777777" w:rsidR="00005979" w:rsidRDefault="00005979" w:rsidP="00005979">
      <w:r>
        <w:t>10. **pH Adjustment:**</w:t>
      </w:r>
    </w:p>
    <w:p w14:paraId="23D22A4B" w14:textId="77777777" w:rsidR="00005979" w:rsidRDefault="00005979" w:rsidP="00005979">
      <w:r>
        <w:t xml:space="preserve">    - **Alkaline Washes:** Some industrial processes use high pH solutions to help remove oily and greasy stains.</w:t>
      </w:r>
    </w:p>
    <w:p w14:paraId="50AD503E" w14:textId="77777777" w:rsidR="00005979" w:rsidRDefault="00005979" w:rsidP="00005979"/>
    <w:p w14:paraId="23EC41ED" w14:textId="77777777" w:rsidR="00005979" w:rsidRDefault="00005979" w:rsidP="00005979">
      <w:r>
        <w:t>11. **Solvent-based Cleaning:**</w:t>
      </w:r>
    </w:p>
    <w:p w14:paraId="39A9EE0D" w14:textId="77777777" w:rsidR="00005979" w:rsidRDefault="00005979" w:rsidP="00005979">
      <w:r>
        <w:t xml:space="preserve">    - **Dry Cleaning:** Uses solvents like perchloroethylene to remove stains without using water. Common for delicate fabrics.</w:t>
      </w:r>
    </w:p>
    <w:p w14:paraId="471E311A" w14:textId="77777777" w:rsidR="00005979" w:rsidRDefault="00005979" w:rsidP="00005979"/>
    <w:p w14:paraId="6C4E9E1D" w14:textId="77777777" w:rsidR="00005979" w:rsidRDefault="00005979" w:rsidP="00005979">
      <w:r>
        <w:t>12. **Ionization and Electrolysis:**</w:t>
      </w:r>
    </w:p>
    <w:p w14:paraId="1F14BF6A" w14:textId="77777777" w:rsidR="00005979" w:rsidRDefault="00005979" w:rsidP="00005979">
      <w:r>
        <w:t xml:space="preserve">    - **Electrolyzed Water:** Electrolysis is used to create cleaning solutions with positively and negatively charged particles, which can help break down dirt and stains.</w:t>
      </w:r>
    </w:p>
    <w:p w14:paraId="7A00092A" w14:textId="77777777" w:rsidR="00005979" w:rsidRDefault="00005979" w:rsidP="00005979"/>
    <w:p w14:paraId="35A6AE43" w14:textId="6E6C9148" w:rsidR="0037733D" w:rsidRDefault="00005979" w:rsidP="00005979">
      <w:r>
        <w:t>These methods can vary in effectiveness, environmental impact, and suitability for different types of fabrics and stains. Industrial washing machines and laundry services often employ a combination of these methods to achieve thorough and efficient cleaning results.</w:t>
      </w:r>
    </w:p>
    <w:p w14:paraId="694163C9" w14:textId="77777777" w:rsidR="00005979" w:rsidRDefault="00005979" w:rsidP="00005979"/>
    <w:p w14:paraId="251B502A" w14:textId="77777777" w:rsidR="00005979" w:rsidRDefault="00005979" w:rsidP="00005979"/>
    <w:sectPr w:rsidR="0000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93A"/>
    <w:rsid w:val="00005979"/>
    <w:rsid w:val="0034332B"/>
    <w:rsid w:val="0037733D"/>
    <w:rsid w:val="006206A5"/>
    <w:rsid w:val="00632E84"/>
    <w:rsid w:val="0077593A"/>
    <w:rsid w:val="00776606"/>
    <w:rsid w:val="0097137F"/>
    <w:rsid w:val="00B627F3"/>
    <w:rsid w:val="00F6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F44"/>
  <w15:docId w15:val="{E5AC889B-DCFA-43FA-B414-DE531595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ROHMANN, THOMAS</dc:creator>
  <cp:keywords/>
  <dc:description/>
  <cp:lastModifiedBy>Tommy Rohmann</cp:lastModifiedBy>
  <cp:revision>3</cp:revision>
  <dcterms:created xsi:type="dcterms:W3CDTF">2023-08-21T03:05:00Z</dcterms:created>
  <dcterms:modified xsi:type="dcterms:W3CDTF">2023-08-28T21:55:00Z</dcterms:modified>
</cp:coreProperties>
</file>