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2572" w14:textId="4F934D64" w:rsidR="00E91195" w:rsidRDefault="004333A6" w:rsidP="004333A6">
      <w:pPr>
        <w:pStyle w:val="a3"/>
      </w:pPr>
      <w:r w:rsidRPr="004333A6">
        <w:t>CCBDA</w:t>
      </w:r>
      <w:r>
        <w:rPr>
          <w:rFonts w:hint="eastAsia"/>
        </w:rPr>
        <w:t xml:space="preserve"> </w:t>
      </w:r>
      <w:r w:rsidRPr="004333A6">
        <w:t>HW3</w:t>
      </w:r>
      <w:r>
        <w:rPr>
          <w:rFonts w:hint="eastAsia"/>
        </w:rPr>
        <w:t xml:space="preserve"> </w:t>
      </w:r>
      <w:r w:rsidRPr="004333A6">
        <w:t>Anomaly Detection (Autoencoder)</w:t>
      </w:r>
    </w:p>
    <w:p w14:paraId="610CD576" w14:textId="5D7F1BD3" w:rsidR="004333A6" w:rsidRDefault="004333A6" w:rsidP="004333A6">
      <w:r>
        <w:rPr>
          <w:rFonts w:hint="eastAsia"/>
        </w:rPr>
        <w:t>St</w:t>
      </w:r>
      <w:r>
        <w:t>udent ID:</w:t>
      </w:r>
    </w:p>
    <w:p w14:paraId="705B64C9" w14:textId="1D7523F4" w:rsidR="004333A6" w:rsidRDefault="004333A6" w:rsidP="004333A6">
      <w:r>
        <w:rPr>
          <w:rFonts w:hint="eastAsia"/>
        </w:rPr>
        <w:t>N</w:t>
      </w:r>
      <w:r>
        <w:t xml:space="preserve">ame: </w:t>
      </w:r>
    </w:p>
    <w:p w14:paraId="31F108AE" w14:textId="06E6C82B" w:rsidR="004333A6" w:rsidRDefault="004333A6" w:rsidP="004333A6"/>
    <w:p w14:paraId="5E99BBA3" w14:textId="6C30D485" w:rsidR="004333A6" w:rsidRDefault="004333A6" w:rsidP="004333A6">
      <w:r>
        <w:rPr>
          <w:rFonts w:hint="eastAsia"/>
        </w:rPr>
        <w:t>M</w:t>
      </w:r>
      <w:r>
        <w:t>ethod: (brief description, do not exceed half page)</w:t>
      </w:r>
      <w:r w:rsidR="00072AF2">
        <w:t xml:space="preserve"> (</w:t>
      </w:r>
      <w:r w:rsidR="00072AF2">
        <w:rPr>
          <w:rFonts w:hint="eastAsia"/>
        </w:rPr>
        <w:t>e</w:t>
      </w:r>
      <w:r w:rsidR="00072AF2">
        <w:t>x. data processing, model architecture, training parameter, …)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3A6" w14:paraId="57BA8EF2" w14:textId="77777777" w:rsidTr="004333A6">
        <w:trPr>
          <w:trHeight w:val="3766"/>
        </w:trPr>
        <w:tc>
          <w:tcPr>
            <w:tcW w:w="8296" w:type="dxa"/>
          </w:tcPr>
          <w:p w14:paraId="142482CC" w14:textId="77777777" w:rsidR="004333A6" w:rsidRDefault="004333A6" w:rsidP="004333A6"/>
        </w:tc>
      </w:tr>
    </w:tbl>
    <w:p w14:paraId="642DFFAA" w14:textId="53B6085B" w:rsidR="004333A6" w:rsidRDefault="004333A6" w:rsidP="004333A6"/>
    <w:p w14:paraId="096B5E9B" w14:textId="04DB2358" w:rsidR="004333A6" w:rsidRDefault="004333A6" w:rsidP="004333A6">
      <w:r>
        <w:rPr>
          <w:rFonts w:hint="eastAsia"/>
        </w:rPr>
        <w:t>R</w:t>
      </w:r>
      <w:r>
        <w:t>eference:</w:t>
      </w:r>
      <w:r w:rsidR="00072AF2">
        <w:t xml:space="preserve"> (</w:t>
      </w:r>
      <w:r w:rsidR="00072AF2" w:rsidRPr="00072AF2">
        <w:t>Specify the source of your code.</w:t>
      </w:r>
      <w:r w:rsidR="00072AF2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3A6" w14:paraId="6FF9AB6D" w14:textId="77777777" w:rsidTr="004333A6">
        <w:trPr>
          <w:trHeight w:val="1946"/>
        </w:trPr>
        <w:tc>
          <w:tcPr>
            <w:tcW w:w="8296" w:type="dxa"/>
          </w:tcPr>
          <w:p w14:paraId="06FE9729" w14:textId="77777777" w:rsidR="004333A6" w:rsidRDefault="004333A6" w:rsidP="004333A6">
            <w:pPr>
              <w:rPr>
                <w:rFonts w:hint="eastAsia"/>
              </w:rPr>
            </w:pPr>
          </w:p>
        </w:tc>
      </w:tr>
    </w:tbl>
    <w:p w14:paraId="02FD4AF2" w14:textId="77777777" w:rsidR="004333A6" w:rsidRPr="004333A6" w:rsidRDefault="004333A6" w:rsidP="004333A6">
      <w:pPr>
        <w:rPr>
          <w:rFonts w:hint="eastAsia"/>
        </w:rPr>
      </w:pPr>
    </w:p>
    <w:sectPr w:rsidR="004333A6" w:rsidRPr="00433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6"/>
    <w:rsid w:val="00072AF2"/>
    <w:rsid w:val="0018117F"/>
    <w:rsid w:val="00303BDA"/>
    <w:rsid w:val="004333A6"/>
    <w:rsid w:val="00E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557A"/>
  <w15:chartTrackingRefBased/>
  <w15:docId w15:val="{008432A6-AC69-4355-8451-94D2937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3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333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33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曾偉倫</dc:creator>
  <cp:keywords/>
  <dc:description/>
  <cp:lastModifiedBy>曾偉倫</cp:lastModifiedBy>
  <cp:revision>1</cp:revision>
  <dcterms:created xsi:type="dcterms:W3CDTF">2022-05-05T04:17:00Z</dcterms:created>
  <dcterms:modified xsi:type="dcterms:W3CDTF">2022-05-05T04:28:00Z</dcterms:modified>
</cp:coreProperties>
</file>