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3C42BB3E" w:rsidR="00133424" w:rsidRPr="00F61FB6" w:rsidRDefault="00AB58D1" w:rsidP="009812CB">
      <w:pPr>
        <w:pStyle w:val="HTMLPreformatted"/>
        <w:jc w:val="center"/>
        <w:rPr>
          <w:rFonts w:ascii="Arial" w:hAnsi="Arial" w:cs="Arial"/>
          <w:b/>
        </w:rPr>
      </w:pPr>
      <w:r>
        <w:rPr>
          <w:rFonts w:ascii="Arial" w:hAnsi="Arial" w:cs="Arial"/>
          <w:b/>
        </w:rPr>
        <w:t>Tax Year 201</w:t>
      </w:r>
      <w:r w:rsidR="009612D9">
        <w:rPr>
          <w:rFonts w:ascii="Arial" w:hAnsi="Arial" w:cs="Arial"/>
          <w:b/>
        </w:rPr>
        <w:t>9</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51AE88A8" w:rsidR="00DA16EC" w:rsidRDefault="00DA16EC" w:rsidP="00DA16EC">
      <w:pPr>
        <w:rPr>
          <w:rFonts w:ascii="Arial" w:hAnsi="Arial" w:cs="Arial"/>
          <w:sz w:val="20"/>
          <w:szCs w:val="20"/>
        </w:rPr>
      </w:pPr>
      <w:r>
        <w:rPr>
          <w:rFonts w:ascii="Arial" w:hAnsi="Arial" w:cs="Arial"/>
          <w:sz w:val="20"/>
          <w:szCs w:val="20"/>
        </w:rPr>
        <w:t>The Statistics of Income (SOI) Division’s ZIP code data is tabulated using individual income tax returns (Forms 1040) filed with the Internal Revenue Service (IRS) during the 12-month period, January 1, 20</w:t>
      </w:r>
      <w:r w:rsidR="00F30612">
        <w:rPr>
          <w:rFonts w:ascii="Arial" w:hAnsi="Arial" w:cs="Arial"/>
          <w:sz w:val="20"/>
          <w:szCs w:val="20"/>
        </w:rPr>
        <w:t>20</w:t>
      </w:r>
      <w:r>
        <w:rPr>
          <w:rFonts w:ascii="Arial" w:hAnsi="Arial" w:cs="Arial"/>
          <w:sz w:val="20"/>
          <w:szCs w:val="20"/>
        </w:rPr>
        <w:t xml:space="preserve"> to December 31, 20</w:t>
      </w:r>
      <w:r w:rsidR="00F30612">
        <w:rPr>
          <w:rFonts w:ascii="Arial" w:hAnsi="Arial" w:cs="Arial"/>
          <w:sz w:val="20"/>
          <w:szCs w:val="20"/>
        </w:rPr>
        <w:t>20</w:t>
      </w:r>
      <w:r>
        <w:rPr>
          <w:rFonts w:ascii="Arial" w:hAnsi="Arial" w:cs="Arial"/>
          <w:sz w:val="20"/>
          <w:szCs w:val="20"/>
        </w:rPr>
        <w:t xml:space="preserve">. </w:t>
      </w:r>
      <w:r w:rsidR="00F30612" w:rsidRPr="00A63774">
        <w:rPr>
          <w:rFonts w:ascii="Arial" w:hAnsi="Arial" w:cs="Arial"/>
          <w:sz w:val="20"/>
          <w:szCs w:val="20"/>
        </w:rPr>
        <w:t xml:space="preserve">In addition, Tax Year 2019 paper returns were included up until mid-July of 2021 because of processing delays due to the COVID-19 pandemic. </w:t>
      </w:r>
      <w:r>
        <w:rPr>
          <w:rFonts w:ascii="Arial" w:hAnsi="Arial" w:cs="Arial"/>
          <w:sz w:val="20"/>
          <w:szCs w:val="20"/>
        </w:rPr>
        <w:t>While the bulk of returns filed during this 12-month period are primarily for Tax Year 201</w:t>
      </w:r>
      <w:r w:rsidR="00831E14">
        <w:rPr>
          <w:rFonts w:ascii="Arial" w:hAnsi="Arial" w:cs="Arial"/>
          <w:sz w:val="20"/>
          <w:szCs w:val="20"/>
        </w:rPr>
        <w:t>8</w:t>
      </w:r>
      <w:r>
        <w:rPr>
          <w:rFonts w:ascii="Arial" w:hAnsi="Arial" w:cs="Arial"/>
          <w:sz w:val="20"/>
          <w:szCs w:val="20"/>
        </w:rPr>
        <w:t>, the IRS received a limited number of returns for tax years before 201</w:t>
      </w:r>
      <w:r w:rsidR="00831E14">
        <w:rPr>
          <w:rFonts w:ascii="Arial" w:hAnsi="Arial" w:cs="Arial"/>
          <w:sz w:val="20"/>
          <w:szCs w:val="20"/>
        </w:rPr>
        <w:t>8</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679D4685" w:rsidR="003825DC" w:rsidRDefault="00F30612" w:rsidP="00133424">
      <w:pPr>
        <w:pStyle w:val="HTMLPreformatted"/>
        <w:rPr>
          <w:rFonts w:ascii="Arial" w:hAnsi="Arial" w:cs="Arial"/>
        </w:rPr>
      </w:pPr>
      <w:r w:rsidRPr="00A63774">
        <w:rPr>
          <w:rFonts w:ascii="Arial" w:hAnsi="Arial" w:cs="Arial"/>
        </w:rPr>
        <w:t xml:space="preserve">The following changes have been made to the Tax Year 2019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2E5E69CF" w14:textId="77777777" w:rsidR="00F30612" w:rsidRPr="00A63774" w:rsidRDefault="00F30612" w:rsidP="00F30612">
      <w:pPr>
        <w:pStyle w:val="HTMLPreformatted"/>
        <w:numPr>
          <w:ilvl w:val="0"/>
          <w:numId w:val="12"/>
        </w:numPr>
        <w:tabs>
          <w:tab w:val="left" w:pos="720"/>
        </w:tabs>
        <w:rPr>
          <w:rFonts w:ascii="Arial" w:hAnsi="Arial" w:cs="Arial"/>
        </w:rPr>
      </w:pPr>
      <w:r w:rsidRPr="00A63774">
        <w:rPr>
          <w:rFonts w:ascii="Arial" w:hAnsi="Arial" w:cs="Arial"/>
        </w:rPr>
        <w:t xml:space="preserve">The number of dependents field and the </w:t>
      </w:r>
      <w:r w:rsidRPr="00A63774">
        <w:rPr>
          <w:rFonts w:ascii="Arial" w:hAnsi="Arial" w:cs="Arial"/>
          <w:color w:val="000000"/>
          <w:sz w:val="19"/>
          <w:szCs w:val="19"/>
        </w:rPr>
        <w:t>health care individual responsibility payment have been removed.</w:t>
      </w:r>
    </w:p>
    <w:p w14:paraId="770DF559" w14:textId="77777777" w:rsidR="00F30612" w:rsidRPr="00A63774" w:rsidRDefault="00F30612" w:rsidP="00F30612">
      <w:pPr>
        <w:pStyle w:val="HTMLPreformatted"/>
        <w:tabs>
          <w:tab w:val="left" w:pos="720"/>
        </w:tabs>
        <w:rPr>
          <w:rFonts w:ascii="Arial" w:hAnsi="Arial" w:cs="Arial"/>
        </w:rPr>
      </w:pPr>
    </w:p>
    <w:p w14:paraId="6D8A5EA6" w14:textId="77777777" w:rsidR="00F30612" w:rsidRPr="00A63774" w:rsidRDefault="00F30612" w:rsidP="00F30612">
      <w:pPr>
        <w:numPr>
          <w:ilvl w:val="0"/>
          <w:numId w:val="12"/>
        </w:numPr>
        <w:tabs>
          <w:tab w:val="left" w:pos="720"/>
        </w:tabs>
        <w:rPr>
          <w:rFonts w:ascii="Arial" w:hAnsi="Arial" w:cs="Arial"/>
          <w:sz w:val="20"/>
          <w:szCs w:val="20"/>
        </w:rPr>
      </w:pPr>
      <w:r w:rsidRPr="00A63774">
        <w:rPr>
          <w:rFonts w:ascii="Arial" w:hAnsi="Arial" w:cs="Arial"/>
          <w:sz w:val="20"/>
          <w:szCs w:val="20"/>
        </w:rPr>
        <w:t xml:space="preserve">IRAs, pensions, and annuities (A01750), which were previously separate fields and combined in tax year 2018, have been separated back into two fields: IRA distributions (A01400) and pensions and annuities (A01700). </w:t>
      </w:r>
    </w:p>
    <w:p w14:paraId="705E084D" w14:textId="77777777" w:rsidR="00F30612" w:rsidRPr="00A63774" w:rsidRDefault="00F30612" w:rsidP="00F30612">
      <w:pPr>
        <w:pStyle w:val="ListParagraph"/>
        <w:rPr>
          <w:rFonts w:ascii="Arial" w:hAnsi="Arial" w:cs="Arial"/>
          <w:sz w:val="20"/>
          <w:szCs w:val="20"/>
        </w:rPr>
      </w:pPr>
    </w:p>
    <w:p w14:paraId="627177DE" w14:textId="77777777" w:rsidR="00F30612" w:rsidRPr="00A63774" w:rsidRDefault="00F30612" w:rsidP="00F30612">
      <w:pPr>
        <w:numPr>
          <w:ilvl w:val="0"/>
          <w:numId w:val="12"/>
        </w:numPr>
        <w:rPr>
          <w:rFonts w:ascii="Arial" w:eastAsia="MS Mincho" w:hAnsi="Arial" w:cs="Arial"/>
          <w:sz w:val="20"/>
          <w:szCs w:val="20"/>
        </w:rPr>
      </w:pPr>
      <w:r w:rsidRPr="00A63774">
        <w:rPr>
          <w:rFonts w:ascii="Arial" w:hAnsi="Arial" w:cs="Arial"/>
          <w:sz w:val="20"/>
          <w:szCs w:val="20"/>
        </w:rPr>
        <w:t xml:space="preserve">Due to the COVID-19 pandemic, delays in processing Tax Year 2019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2019 paper returns</w:t>
      </w:r>
      <w:r>
        <w:rPr>
          <w:rFonts w:ascii="Arial" w:hAnsi="Arial" w:cs="Arial"/>
          <w:sz w:val="20"/>
          <w:szCs w:val="20"/>
        </w:rPr>
        <w:t xml:space="preserve"> that were processed up </w:t>
      </w:r>
      <w:r w:rsidRPr="00A63774">
        <w:rPr>
          <w:rFonts w:ascii="Arial" w:hAnsi="Arial" w:cs="Arial"/>
          <w:sz w:val="20"/>
          <w:szCs w:val="20"/>
        </w:rPr>
        <w:t>until mid-July of 2021</w:t>
      </w:r>
      <w:r>
        <w:rPr>
          <w:rFonts w:ascii="Arial" w:hAnsi="Arial" w:cs="Arial"/>
          <w:sz w:val="20"/>
          <w:szCs w:val="20"/>
        </w:rPr>
        <w:t xml:space="preserve">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9C8CFF0" w14:textId="440F9F29" w:rsidR="00F30612" w:rsidRPr="00F30612" w:rsidRDefault="00133424" w:rsidP="00F30612">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831E14">
        <w:rPr>
          <w:rFonts w:ascii="Arial" w:eastAsia="MS Mincho" w:hAnsi="Arial" w:cs="Arial"/>
          <w:sz w:val="20"/>
          <w:szCs w:val="20"/>
        </w:rPr>
        <w:t>9</w:t>
      </w:r>
      <w:r w:rsidR="00850B45">
        <w:rPr>
          <w:rFonts w:ascii="Arial" w:eastAsia="MS Mincho" w:hAnsi="Arial" w:cs="Arial"/>
          <w:sz w:val="20"/>
          <w:szCs w:val="20"/>
        </w:rPr>
        <w:t xml:space="preserve"> calendar year.</w:t>
      </w:r>
      <w:r w:rsidR="00F30612" w:rsidRPr="00F30612">
        <w:rPr>
          <w:rFonts w:ascii="Arial" w:hAnsi="Arial" w:cs="Arial"/>
          <w:sz w:val="20"/>
          <w:szCs w:val="20"/>
        </w:rPr>
        <w:t xml:space="preserve"> </w:t>
      </w:r>
      <w:r w:rsidR="00F30612" w:rsidRPr="00A63774">
        <w:rPr>
          <w:rFonts w:ascii="Arial" w:hAnsi="Arial" w:cs="Arial"/>
          <w:sz w:val="20"/>
          <w:szCs w:val="20"/>
        </w:rPr>
        <w:t>In addition, tax year 2019 paper returns were included up until mid-July of 2021 because of processing delays due to the COVID-19 pandemic.</w:t>
      </w:r>
    </w:p>
    <w:p w14:paraId="2659BBBE" w14:textId="77777777" w:rsidR="00F30612" w:rsidRPr="00F30612" w:rsidRDefault="00F30612" w:rsidP="00F30612">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77985E3A"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2FCACFAA"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zpallagi.csv</w:t>
      </w:r>
    </w:p>
    <w:p w14:paraId="63F83CB8" w14:textId="582FA73F"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lastRenderedPageBreak/>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F30612">
        <w:rPr>
          <w:rFonts w:ascii="Arial" w:hAnsi="Arial" w:cs="Arial"/>
          <w:b/>
          <w:sz w:val="20"/>
          <w:szCs w:val="20"/>
        </w:rPr>
        <w:t>9</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A37BAD0" w14:textId="77777777" w:rsidTr="00CC3728">
        <w:trPr>
          <w:trHeight w:val="276"/>
        </w:trPr>
        <w:tc>
          <w:tcPr>
            <w:tcW w:w="1818" w:type="dxa"/>
            <w:gridSpan w:val="2"/>
            <w:vMerge w:val="restart"/>
            <w:shd w:val="clear" w:color="auto" w:fill="EDF6F9"/>
            <w:hideMark/>
          </w:tcPr>
          <w:p w14:paraId="11D98905"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14:paraId="616A318C"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14:paraId="41FBB28F"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14:paraId="6FFDE4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14:paraId="784FA8BA" w14:textId="77777777" w:rsidTr="00CC3728">
        <w:trPr>
          <w:trHeight w:val="276"/>
        </w:trPr>
        <w:tc>
          <w:tcPr>
            <w:tcW w:w="1818" w:type="dxa"/>
            <w:gridSpan w:val="2"/>
            <w:vMerge/>
            <w:shd w:val="clear" w:color="auto" w:fill="DAEEF3"/>
            <w:hideMark/>
          </w:tcPr>
          <w:p w14:paraId="4706B9DE"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81560AC"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2A9D53"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8E22FC6" w14:textId="77777777" w:rsidR="00C7608B" w:rsidRPr="00310B84" w:rsidRDefault="00C7608B">
            <w:pPr>
              <w:rPr>
                <w:rFonts w:ascii="Arial" w:hAnsi="Arial" w:cs="Arial"/>
                <w:color w:val="000000"/>
                <w:sz w:val="19"/>
                <w:szCs w:val="19"/>
              </w:rPr>
            </w:pPr>
          </w:p>
        </w:tc>
      </w:tr>
      <w:tr w:rsidR="00C7608B" w:rsidRPr="00310B84" w14:paraId="4E850AA8" w14:textId="77777777" w:rsidTr="00CC3728">
        <w:trPr>
          <w:trHeight w:val="276"/>
        </w:trPr>
        <w:tc>
          <w:tcPr>
            <w:tcW w:w="1818" w:type="dxa"/>
            <w:gridSpan w:val="2"/>
            <w:vMerge/>
            <w:shd w:val="clear" w:color="auto" w:fill="EDF6F9"/>
            <w:hideMark/>
          </w:tcPr>
          <w:p w14:paraId="2308D3B2"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24AE0B5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43F5BA82"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4500E604" w14:textId="77777777" w:rsidR="00C7608B" w:rsidRPr="00310B84" w:rsidRDefault="00C7608B">
            <w:pPr>
              <w:rPr>
                <w:rFonts w:ascii="Arial" w:hAnsi="Arial" w:cs="Arial"/>
                <w:color w:val="000000"/>
                <w:sz w:val="19"/>
                <w:szCs w:val="19"/>
              </w:rPr>
            </w:pPr>
          </w:p>
        </w:tc>
      </w:tr>
      <w:tr w:rsidR="00C7608B" w:rsidRPr="00310B84" w14:paraId="015CC6B1" w14:textId="77777777" w:rsidTr="00CC3728">
        <w:trPr>
          <w:trHeight w:val="276"/>
        </w:trPr>
        <w:tc>
          <w:tcPr>
            <w:tcW w:w="1818" w:type="dxa"/>
            <w:gridSpan w:val="2"/>
            <w:vMerge/>
            <w:shd w:val="clear" w:color="auto" w:fill="DAEEF3"/>
            <w:hideMark/>
          </w:tcPr>
          <w:p w14:paraId="60F6BBC0"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48DA417"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8DD036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1D8B320" w14:textId="77777777" w:rsidR="00C7608B" w:rsidRPr="00310B84" w:rsidRDefault="00C7608B">
            <w:pPr>
              <w:rPr>
                <w:rFonts w:ascii="Arial" w:hAnsi="Arial" w:cs="Arial"/>
                <w:color w:val="000000"/>
                <w:sz w:val="19"/>
                <w:szCs w:val="19"/>
              </w:rPr>
            </w:pPr>
          </w:p>
        </w:tc>
      </w:tr>
      <w:tr w:rsidR="00C7608B" w:rsidRPr="00310B84" w14:paraId="0295C5B4" w14:textId="77777777" w:rsidTr="00CC3728">
        <w:trPr>
          <w:trHeight w:val="276"/>
        </w:trPr>
        <w:tc>
          <w:tcPr>
            <w:tcW w:w="1818" w:type="dxa"/>
            <w:gridSpan w:val="2"/>
            <w:vMerge/>
            <w:shd w:val="clear" w:color="auto" w:fill="EDF6F9"/>
            <w:hideMark/>
          </w:tcPr>
          <w:p w14:paraId="5F3F35A3"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16F9970B"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024445C"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A5F3C37" w14:textId="77777777" w:rsidR="00C7608B" w:rsidRPr="00310B84" w:rsidRDefault="00C7608B">
            <w:pPr>
              <w:rPr>
                <w:rFonts w:ascii="Arial" w:hAnsi="Arial" w:cs="Arial"/>
                <w:color w:val="000000"/>
                <w:sz w:val="19"/>
                <w:szCs w:val="19"/>
              </w:rPr>
            </w:pPr>
          </w:p>
        </w:tc>
      </w:tr>
      <w:tr w:rsidR="00C7608B" w:rsidRPr="00310B84" w14:paraId="339C3BA0" w14:textId="77777777" w:rsidTr="00CC3728">
        <w:trPr>
          <w:trHeight w:val="510"/>
        </w:trPr>
        <w:tc>
          <w:tcPr>
            <w:tcW w:w="1818" w:type="dxa"/>
            <w:gridSpan w:val="2"/>
            <w:vMerge/>
            <w:shd w:val="clear" w:color="auto" w:fill="DAEEF3"/>
            <w:hideMark/>
          </w:tcPr>
          <w:p w14:paraId="46CE4354"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1F9B9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45D81FA"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625009FE" w14:textId="77777777" w:rsidR="00C7608B" w:rsidRPr="00310B84" w:rsidRDefault="00C7608B">
            <w:pPr>
              <w:rPr>
                <w:rFonts w:ascii="Arial" w:hAnsi="Arial" w:cs="Arial"/>
                <w:color w:val="000000"/>
                <w:sz w:val="19"/>
                <w:szCs w:val="19"/>
              </w:rPr>
            </w:pP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BEAB78D" w14:textId="77777777" w:rsidTr="00831E14">
        <w:trPr>
          <w:trHeight w:val="390"/>
        </w:trPr>
        <w:tc>
          <w:tcPr>
            <w:tcW w:w="1728" w:type="dxa"/>
            <w:shd w:val="clear" w:color="auto" w:fill="DAEEF3"/>
          </w:tcPr>
          <w:p w14:paraId="0D1AD30C" w14:textId="7C6B443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tcPr>
          <w:p w14:paraId="591F3645" w14:textId="7A9E892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CB5FD1">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DAEEF3"/>
            <w:noWrap/>
          </w:tcPr>
          <w:p w14:paraId="1D71D6C6" w14:textId="48D5F2B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DAEEF3"/>
            <w:noWrap/>
          </w:tcPr>
          <w:p w14:paraId="33493E60" w14:textId="503627D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9BDE8E" w14:textId="77777777" w:rsidTr="004A3B60">
        <w:trPr>
          <w:trHeight w:val="390"/>
        </w:trPr>
        <w:tc>
          <w:tcPr>
            <w:tcW w:w="1728" w:type="dxa"/>
            <w:shd w:val="clear" w:color="auto" w:fill="DAEEF3"/>
          </w:tcPr>
          <w:p w14:paraId="7DF9A4D7" w14:textId="7BB5164D" w:rsidR="00831E14" w:rsidRPr="00EC1BDF" w:rsidRDefault="00831E14" w:rsidP="00831E14">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6D35CDA7" w14:textId="68AD638E" w:rsidR="00831E14" w:rsidRPr="00310B84" w:rsidRDefault="00831E14" w:rsidP="00831E14">
            <w:pPr>
              <w:rPr>
                <w:rFonts w:ascii="Arial" w:hAnsi="Arial" w:cs="Arial"/>
                <w:color w:val="000000"/>
                <w:sz w:val="19"/>
                <w:szCs w:val="19"/>
              </w:rPr>
            </w:pPr>
            <w:r>
              <w:rPr>
                <w:rFonts w:ascii="Arial" w:hAnsi="Arial" w:cs="Arial"/>
                <w:color w:val="000000"/>
                <w:sz w:val="19"/>
                <w:szCs w:val="19"/>
              </w:rPr>
              <w:t>Total number of volunteer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441F821E"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7CF9BE2" w14:textId="24C5F92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2F35353" w14:textId="77777777" w:rsidTr="004A3B60">
        <w:trPr>
          <w:trHeight w:val="390"/>
        </w:trPr>
        <w:tc>
          <w:tcPr>
            <w:tcW w:w="1728" w:type="dxa"/>
            <w:shd w:val="clear" w:color="auto" w:fill="EDF6F9"/>
          </w:tcPr>
          <w:p w14:paraId="70B5C2ED" w14:textId="71633BBC"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803FA08" w14:textId="1ACD4F4B"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1B9BC92B"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2813C4E" w14:textId="59F30C2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A9A441D" w14:textId="77777777" w:rsidTr="004A3B60">
        <w:trPr>
          <w:trHeight w:val="390"/>
        </w:trPr>
        <w:tc>
          <w:tcPr>
            <w:tcW w:w="1728" w:type="dxa"/>
            <w:shd w:val="clear" w:color="auto" w:fill="DAEEF3"/>
          </w:tcPr>
          <w:p w14:paraId="7BD092EE" w14:textId="7B942B26"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BA1B75D" w14:textId="10C718F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56042AD9"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78ECAC48" w14:textId="5C26119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307A85A" w14:textId="77777777" w:rsidTr="004A3B60">
        <w:trPr>
          <w:trHeight w:val="390"/>
        </w:trPr>
        <w:tc>
          <w:tcPr>
            <w:tcW w:w="1728" w:type="dxa"/>
            <w:shd w:val="clear" w:color="auto" w:fill="EDF6F9"/>
          </w:tcPr>
          <w:p w14:paraId="7B33CD0C" w14:textId="21939F9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4E2E43" w14:textId="6628943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CB5FD1">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0B517F3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089D6F0" w14:textId="3B7E2E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2AD8EF" w14:textId="77777777" w:rsidTr="004A3B60">
        <w:trPr>
          <w:trHeight w:val="390"/>
        </w:trPr>
        <w:tc>
          <w:tcPr>
            <w:tcW w:w="1728" w:type="dxa"/>
            <w:shd w:val="clear" w:color="auto" w:fill="EDF6F9"/>
          </w:tcPr>
          <w:p w14:paraId="67D26580" w14:textId="1F6A81A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0D8CD36B" w14:textId="1AD86BD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refund anticipation check returns [</w:t>
            </w:r>
            <w:r w:rsidR="00CB5FD1">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EDF6F9"/>
            <w:noWrap/>
          </w:tcPr>
          <w:p w14:paraId="6E97634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0C83F22" w14:textId="72BEE1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EDA60B1" w14:textId="77777777" w:rsidTr="00831E14">
        <w:trPr>
          <w:trHeight w:val="390"/>
        </w:trPr>
        <w:tc>
          <w:tcPr>
            <w:tcW w:w="1728" w:type="dxa"/>
            <w:shd w:val="clear" w:color="auto" w:fill="DAEEF3"/>
          </w:tcPr>
          <w:p w14:paraId="4FD14401" w14:textId="096EEE4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2A2ACBE2" w14:textId="3BB04E47"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elderly returns [</w:t>
            </w:r>
            <w:r w:rsidR="00CB5FD1">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46DC57B2"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E1D2328" w14:textId="1FD21B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FB1A13D" w14:textId="77777777" w:rsidTr="00831E14">
        <w:trPr>
          <w:trHeight w:val="390"/>
        </w:trPr>
        <w:tc>
          <w:tcPr>
            <w:tcW w:w="1728" w:type="dxa"/>
            <w:shd w:val="clear" w:color="auto" w:fill="EDF6F9"/>
          </w:tcPr>
          <w:p w14:paraId="6ABC31C0" w14:textId="38623A2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50CD8F94" w14:textId="25E31AA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CB5FD1">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790A1221" w14:textId="7A5DA77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8b</w:t>
            </w:r>
          </w:p>
        </w:tc>
        <w:tc>
          <w:tcPr>
            <w:tcW w:w="670" w:type="dxa"/>
            <w:shd w:val="clear" w:color="auto" w:fill="EDF6F9"/>
            <w:noWrap/>
          </w:tcPr>
          <w:p w14:paraId="12667560" w14:textId="5A70EE0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46A4B62" w14:textId="77777777" w:rsidTr="00831E14">
        <w:trPr>
          <w:trHeight w:val="390"/>
        </w:trPr>
        <w:tc>
          <w:tcPr>
            <w:tcW w:w="1728" w:type="dxa"/>
            <w:shd w:val="clear" w:color="auto" w:fill="DAEEF3"/>
          </w:tcPr>
          <w:p w14:paraId="5C83984B" w14:textId="562E3AF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3F766E41" w14:textId="46997DB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3D709ADD" w14:textId="6A49895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7b</w:t>
            </w:r>
          </w:p>
        </w:tc>
        <w:tc>
          <w:tcPr>
            <w:tcW w:w="670" w:type="dxa"/>
            <w:shd w:val="clear" w:color="auto" w:fill="DAEEF3"/>
            <w:noWrap/>
          </w:tcPr>
          <w:p w14:paraId="23F1F5AA" w14:textId="3968F05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B5D07" w14:textId="77777777" w:rsidTr="00831E14">
        <w:trPr>
          <w:trHeight w:val="390"/>
        </w:trPr>
        <w:tc>
          <w:tcPr>
            <w:tcW w:w="1728" w:type="dxa"/>
            <w:shd w:val="clear" w:color="auto" w:fill="EDF6F9"/>
          </w:tcPr>
          <w:p w14:paraId="4CDAB329" w14:textId="70284A1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7D180D73" w14:textId="54AF8DF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1EC8E1A7" w14:textId="5BE6FFE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7b</w:t>
            </w:r>
          </w:p>
        </w:tc>
        <w:tc>
          <w:tcPr>
            <w:tcW w:w="670" w:type="dxa"/>
            <w:shd w:val="clear" w:color="auto" w:fill="EDF6F9"/>
            <w:noWrap/>
          </w:tcPr>
          <w:p w14:paraId="1B85744D" w14:textId="09DA0DD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E34FD" w14:textId="77777777" w:rsidTr="00831E14">
        <w:trPr>
          <w:trHeight w:val="390"/>
        </w:trPr>
        <w:tc>
          <w:tcPr>
            <w:tcW w:w="1728" w:type="dxa"/>
            <w:shd w:val="clear" w:color="auto" w:fill="DAEEF3"/>
          </w:tcPr>
          <w:p w14:paraId="39BCB215" w14:textId="2A24FF9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17088F9F" w14:textId="686E9D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E7A7EE2" w14:textId="200BE80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sidR="00F30612">
              <w:rPr>
                <w:rFonts w:ascii="Arial" w:hAnsi="Arial" w:cs="Arial"/>
                <w:color w:val="000000"/>
                <w:sz w:val="19"/>
                <w:szCs w:val="19"/>
              </w:rPr>
              <w:t>1</w:t>
            </w:r>
          </w:p>
        </w:tc>
        <w:tc>
          <w:tcPr>
            <w:tcW w:w="670" w:type="dxa"/>
            <w:shd w:val="clear" w:color="auto" w:fill="DAEEF3"/>
            <w:noWrap/>
          </w:tcPr>
          <w:p w14:paraId="7C627FCF" w14:textId="0D525DE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A1C002" w14:textId="77777777" w:rsidTr="00831E14">
        <w:trPr>
          <w:trHeight w:val="390"/>
        </w:trPr>
        <w:tc>
          <w:tcPr>
            <w:tcW w:w="1728" w:type="dxa"/>
            <w:shd w:val="clear" w:color="auto" w:fill="EDF6F9"/>
          </w:tcPr>
          <w:p w14:paraId="26D3B371" w14:textId="29E6696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tcPr>
          <w:p w14:paraId="2297AE40" w14:textId="0765E0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0048992" w14:textId="6A5F40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391E61FC" w14:textId="2BE859F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E41D796" w14:textId="77777777" w:rsidTr="00831E14">
        <w:trPr>
          <w:trHeight w:val="390"/>
        </w:trPr>
        <w:tc>
          <w:tcPr>
            <w:tcW w:w="1728" w:type="dxa"/>
            <w:shd w:val="clear" w:color="auto" w:fill="DAEEF3"/>
          </w:tcPr>
          <w:p w14:paraId="21500729" w14:textId="1669E30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lastRenderedPageBreak/>
              <w:t xml:space="preserve">  N00300</w:t>
            </w:r>
          </w:p>
        </w:tc>
        <w:tc>
          <w:tcPr>
            <w:tcW w:w="5040" w:type="dxa"/>
            <w:gridSpan w:val="2"/>
            <w:shd w:val="clear" w:color="auto" w:fill="DAEEF3"/>
          </w:tcPr>
          <w:p w14:paraId="162F8218" w14:textId="773853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379E9029" w14:textId="46D7C2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90D4CA2" w14:textId="0BD0B27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1122E5F" w14:textId="77777777" w:rsidTr="00831E14">
        <w:trPr>
          <w:trHeight w:val="390"/>
        </w:trPr>
        <w:tc>
          <w:tcPr>
            <w:tcW w:w="1728" w:type="dxa"/>
            <w:shd w:val="clear" w:color="auto" w:fill="EDF6F9"/>
          </w:tcPr>
          <w:p w14:paraId="6EF8958B" w14:textId="3976C74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518DDFAB" w14:textId="1CC6F6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4ACA8BCC" w14:textId="17ECAB2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5761E16E" w14:textId="605B9FF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83C165C" w14:textId="77777777" w:rsidTr="00831E14">
        <w:trPr>
          <w:trHeight w:val="390"/>
        </w:trPr>
        <w:tc>
          <w:tcPr>
            <w:tcW w:w="1728" w:type="dxa"/>
            <w:shd w:val="clear" w:color="auto" w:fill="DAEEF3"/>
          </w:tcPr>
          <w:p w14:paraId="1189E48E" w14:textId="507A3E3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7211E098" w14:textId="7CB152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32E20C39" w14:textId="39AED5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24FBBADA" w14:textId="36141ED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36D8A2D" w14:textId="77777777" w:rsidTr="00831E14">
        <w:trPr>
          <w:trHeight w:val="390"/>
        </w:trPr>
        <w:tc>
          <w:tcPr>
            <w:tcW w:w="1728" w:type="dxa"/>
            <w:shd w:val="clear" w:color="auto" w:fill="EDF6F9"/>
          </w:tcPr>
          <w:p w14:paraId="6432A71A" w14:textId="7891540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06418EEE" w14:textId="7A5274F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1C14E4F4" w14:textId="485E8E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68A029B9" w14:textId="3CF1129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0F69183" w14:textId="77777777" w:rsidTr="00831E14">
        <w:trPr>
          <w:trHeight w:val="390"/>
        </w:trPr>
        <w:tc>
          <w:tcPr>
            <w:tcW w:w="1728" w:type="dxa"/>
            <w:shd w:val="clear" w:color="auto" w:fill="DAEEF3"/>
          </w:tcPr>
          <w:p w14:paraId="7C5AD6BB" w14:textId="30BD6D4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43ECC3D6" w14:textId="6E1579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6D21C4FA" w14:textId="48F1A51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438E9BAA" w14:textId="076268C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30341FB" w14:textId="77777777" w:rsidTr="00831E14">
        <w:trPr>
          <w:trHeight w:val="390"/>
        </w:trPr>
        <w:tc>
          <w:tcPr>
            <w:tcW w:w="1728" w:type="dxa"/>
            <w:shd w:val="clear" w:color="auto" w:fill="EDF6F9"/>
          </w:tcPr>
          <w:p w14:paraId="1E3936BE" w14:textId="0A36945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13F5DCEF" w14:textId="1207233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Qualified dividends amount [</w:t>
            </w:r>
            <w:r w:rsidR="00CB5FD1">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EDF6F9"/>
            <w:noWrap/>
          </w:tcPr>
          <w:p w14:paraId="5A29825B" w14:textId="677D80D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057ACC7B" w14:textId="655A1F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3FF131" w14:textId="77777777" w:rsidTr="00831E14">
        <w:trPr>
          <w:trHeight w:val="390"/>
        </w:trPr>
        <w:tc>
          <w:tcPr>
            <w:tcW w:w="1728" w:type="dxa"/>
            <w:shd w:val="clear" w:color="auto" w:fill="DAEEF3"/>
          </w:tcPr>
          <w:p w14:paraId="3F0715F9" w14:textId="290DD1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0DE2B87E" w14:textId="122BD21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CC74BE" w14:textId="03D0898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670" w:type="dxa"/>
            <w:shd w:val="clear" w:color="auto" w:fill="DAEEF3"/>
            <w:noWrap/>
          </w:tcPr>
          <w:p w14:paraId="37A774FD" w14:textId="4D75E02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8B6FF8" w14:textId="77777777" w:rsidTr="00831E14">
        <w:trPr>
          <w:trHeight w:val="390"/>
        </w:trPr>
        <w:tc>
          <w:tcPr>
            <w:tcW w:w="1728" w:type="dxa"/>
            <w:shd w:val="clear" w:color="auto" w:fill="EDF6F9"/>
          </w:tcPr>
          <w:p w14:paraId="6614B220" w14:textId="7F97F3A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430260D9" w14:textId="036B08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4D4A3BE6" w14:textId="723953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670" w:type="dxa"/>
            <w:shd w:val="clear" w:color="auto" w:fill="EDF6F9"/>
            <w:noWrap/>
          </w:tcPr>
          <w:p w14:paraId="33E8C2F1" w14:textId="3E256D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31D473C" w14:textId="77777777" w:rsidTr="00831E14">
        <w:trPr>
          <w:trHeight w:val="510"/>
        </w:trPr>
        <w:tc>
          <w:tcPr>
            <w:tcW w:w="1728" w:type="dxa"/>
            <w:shd w:val="clear" w:color="auto" w:fill="DAEEF3"/>
          </w:tcPr>
          <w:p w14:paraId="17533D76" w14:textId="6C5687E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6F698C77" w14:textId="4EA840B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3F3E9EB3" w14:textId="1ECCA6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sidR="00F30612">
              <w:rPr>
                <w:rFonts w:ascii="Arial" w:hAnsi="Arial" w:cs="Arial"/>
                <w:color w:val="000000"/>
                <w:sz w:val="19"/>
                <w:szCs w:val="19"/>
              </w:rPr>
              <w:t>3</w:t>
            </w:r>
          </w:p>
        </w:tc>
        <w:tc>
          <w:tcPr>
            <w:tcW w:w="670" w:type="dxa"/>
            <w:shd w:val="clear" w:color="auto" w:fill="DAEEF3"/>
            <w:noWrap/>
          </w:tcPr>
          <w:p w14:paraId="605B2167" w14:textId="3CD80B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1BDDE5" w14:textId="77777777" w:rsidTr="00831E14">
        <w:trPr>
          <w:trHeight w:val="510"/>
        </w:trPr>
        <w:tc>
          <w:tcPr>
            <w:tcW w:w="1728" w:type="dxa"/>
            <w:shd w:val="clear" w:color="auto" w:fill="EDF6F9"/>
          </w:tcPr>
          <w:p w14:paraId="354281F8" w14:textId="66722A8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5380D146" w14:textId="44D6916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0FE93D87" w14:textId="125401F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sidR="00F30612">
              <w:rPr>
                <w:rFonts w:ascii="Arial" w:hAnsi="Arial" w:cs="Arial"/>
                <w:color w:val="000000"/>
                <w:sz w:val="19"/>
                <w:szCs w:val="19"/>
              </w:rPr>
              <w:t>3</w:t>
            </w:r>
          </w:p>
        </w:tc>
        <w:tc>
          <w:tcPr>
            <w:tcW w:w="670" w:type="dxa"/>
            <w:shd w:val="clear" w:color="auto" w:fill="EDF6F9"/>
            <w:noWrap/>
          </w:tcPr>
          <w:p w14:paraId="01EA2862" w14:textId="4730257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4A5753C" w14:textId="77777777" w:rsidTr="00831E14">
        <w:trPr>
          <w:trHeight w:val="390"/>
        </w:trPr>
        <w:tc>
          <w:tcPr>
            <w:tcW w:w="1728" w:type="dxa"/>
            <w:shd w:val="clear" w:color="auto" w:fill="DAEEF3"/>
          </w:tcPr>
          <w:p w14:paraId="3B1C46B4" w14:textId="66542C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46D12DD3" w14:textId="463CF62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61D7C799" w14:textId="67026B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sidR="00F30612">
              <w:rPr>
                <w:rFonts w:ascii="Arial" w:hAnsi="Arial" w:cs="Arial"/>
                <w:color w:val="000000"/>
                <w:sz w:val="19"/>
                <w:szCs w:val="19"/>
              </w:rPr>
              <w:t>1040:6</w:t>
            </w:r>
          </w:p>
        </w:tc>
        <w:tc>
          <w:tcPr>
            <w:tcW w:w="670" w:type="dxa"/>
            <w:shd w:val="clear" w:color="auto" w:fill="DAEEF3"/>
            <w:noWrap/>
          </w:tcPr>
          <w:p w14:paraId="2E113185" w14:textId="1D1B1C3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3514F8" w14:textId="77777777" w:rsidTr="00831E14">
        <w:trPr>
          <w:trHeight w:val="390"/>
        </w:trPr>
        <w:tc>
          <w:tcPr>
            <w:tcW w:w="1728" w:type="dxa"/>
            <w:shd w:val="clear" w:color="auto" w:fill="EDF6F9"/>
          </w:tcPr>
          <w:p w14:paraId="3A8F684C" w14:textId="536947A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2AA0FBDC" w14:textId="08EDAE7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7CEAEF00" w14:textId="558B54C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sidR="00F30612">
              <w:rPr>
                <w:rFonts w:ascii="Arial" w:hAnsi="Arial" w:cs="Arial"/>
                <w:color w:val="000000"/>
                <w:sz w:val="19"/>
                <w:szCs w:val="19"/>
              </w:rPr>
              <w:t>1040:6</w:t>
            </w:r>
          </w:p>
        </w:tc>
        <w:tc>
          <w:tcPr>
            <w:tcW w:w="670" w:type="dxa"/>
            <w:shd w:val="clear" w:color="auto" w:fill="EDF6F9"/>
            <w:noWrap/>
          </w:tcPr>
          <w:p w14:paraId="5BDFC929" w14:textId="3415D10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5D69689" w14:textId="77777777" w:rsidTr="00831E14">
        <w:trPr>
          <w:trHeight w:val="510"/>
        </w:trPr>
        <w:tc>
          <w:tcPr>
            <w:tcW w:w="1728" w:type="dxa"/>
            <w:shd w:val="clear" w:color="auto" w:fill="DAEEF3"/>
          </w:tcPr>
          <w:p w14:paraId="1672373A" w14:textId="684C4398"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36BD6A56" w14:textId="7B97646E"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1BA53CE9" w14:textId="4548406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000000"/>
                <w:sz w:val="19"/>
                <w:szCs w:val="19"/>
              </w:rPr>
              <w:t>1040:4b</w:t>
            </w:r>
          </w:p>
        </w:tc>
        <w:tc>
          <w:tcPr>
            <w:tcW w:w="670" w:type="dxa"/>
            <w:shd w:val="clear" w:color="auto" w:fill="DAEEF3"/>
            <w:noWrap/>
          </w:tcPr>
          <w:p w14:paraId="2D1E7E0D" w14:textId="7CC689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3AF3E5D" w14:textId="77777777" w:rsidTr="00831E14">
        <w:trPr>
          <w:trHeight w:val="510"/>
        </w:trPr>
        <w:tc>
          <w:tcPr>
            <w:tcW w:w="1728" w:type="dxa"/>
            <w:shd w:val="clear" w:color="auto" w:fill="EDF6F9"/>
          </w:tcPr>
          <w:p w14:paraId="1459C922" w14:textId="43B5991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5385DC24" w14:textId="2AF92358"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515B3329" w14:textId="0FFA434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32C67CD1" w14:textId="718653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67B5F6BC" w14:textId="77777777" w:rsidTr="00831E14">
        <w:trPr>
          <w:trHeight w:val="510"/>
        </w:trPr>
        <w:tc>
          <w:tcPr>
            <w:tcW w:w="1728" w:type="dxa"/>
            <w:shd w:val="clear" w:color="auto" w:fill="EDF6F9"/>
          </w:tcPr>
          <w:p w14:paraId="5797C158" w14:textId="72C1E0A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EDF6F9"/>
          </w:tcPr>
          <w:p w14:paraId="73E13C84" w14:textId="2C621EDE"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EDF6F9"/>
            <w:noWrap/>
          </w:tcPr>
          <w:p w14:paraId="22DB876B" w14:textId="64D3BCF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4d</w:t>
            </w:r>
          </w:p>
        </w:tc>
        <w:tc>
          <w:tcPr>
            <w:tcW w:w="670" w:type="dxa"/>
            <w:shd w:val="clear" w:color="auto" w:fill="EDF6F9"/>
            <w:noWrap/>
          </w:tcPr>
          <w:p w14:paraId="5AE6EA43" w14:textId="7D6D2DA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175797EB" w14:textId="77777777" w:rsidTr="00831E14">
        <w:trPr>
          <w:trHeight w:val="510"/>
        </w:trPr>
        <w:tc>
          <w:tcPr>
            <w:tcW w:w="1728" w:type="dxa"/>
            <w:shd w:val="clear" w:color="auto" w:fill="EDF6F9"/>
          </w:tcPr>
          <w:p w14:paraId="4AC787CD" w14:textId="6495DB8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EDF6F9"/>
          </w:tcPr>
          <w:p w14:paraId="63B1A6D3" w14:textId="192E9660" w:rsidR="00F30612" w:rsidRPr="00310B84" w:rsidRDefault="00F30612" w:rsidP="00F30612">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EDF6F9"/>
            <w:noWrap/>
          </w:tcPr>
          <w:p w14:paraId="3159E750" w14:textId="3DEEA29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4d</w:t>
            </w:r>
          </w:p>
        </w:tc>
        <w:tc>
          <w:tcPr>
            <w:tcW w:w="670" w:type="dxa"/>
            <w:shd w:val="clear" w:color="auto" w:fill="EDF6F9"/>
            <w:noWrap/>
          </w:tcPr>
          <w:p w14:paraId="610BA8CD" w14:textId="109D8EC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Num</w:t>
            </w:r>
          </w:p>
        </w:tc>
      </w:tr>
      <w:tr w:rsidR="00F30612" w:rsidRPr="00310B84" w14:paraId="702ECEFC" w14:textId="77777777" w:rsidTr="00831E14">
        <w:trPr>
          <w:trHeight w:val="510"/>
        </w:trPr>
        <w:tc>
          <w:tcPr>
            <w:tcW w:w="1728" w:type="dxa"/>
            <w:shd w:val="clear" w:color="auto" w:fill="DAEEF3"/>
          </w:tcPr>
          <w:p w14:paraId="74F8207E" w14:textId="2273DA1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6E037024" w14:textId="5181AAB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14F20459" w14:textId="0F1FA8C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239D9A22" w14:textId="40FEA81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CE78C0D" w14:textId="77777777" w:rsidTr="00831E14">
        <w:trPr>
          <w:trHeight w:val="390"/>
        </w:trPr>
        <w:tc>
          <w:tcPr>
            <w:tcW w:w="1728" w:type="dxa"/>
            <w:shd w:val="clear" w:color="auto" w:fill="EDF6F9"/>
          </w:tcPr>
          <w:p w14:paraId="4EC78212" w14:textId="604AA671"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56D5D55D" w14:textId="2AE0381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64672F0B" w14:textId="53890A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EDF6F9"/>
            <w:noWrap/>
          </w:tcPr>
          <w:p w14:paraId="6584A62A" w14:textId="048251D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92AE6FF" w14:textId="77777777" w:rsidTr="00831E14">
        <w:trPr>
          <w:trHeight w:val="390"/>
        </w:trPr>
        <w:tc>
          <w:tcPr>
            <w:tcW w:w="1728" w:type="dxa"/>
            <w:shd w:val="clear" w:color="auto" w:fill="DAEEF3"/>
          </w:tcPr>
          <w:p w14:paraId="49F48CB0" w14:textId="016A97E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45C61E18" w14:textId="1ADEB2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Unemployment compensation amount [</w:t>
            </w:r>
            <w:r w:rsidR="00CB5FD1">
              <w:rPr>
                <w:rFonts w:ascii="Arial" w:hAnsi="Arial" w:cs="Arial"/>
                <w:color w:val="000000"/>
                <w:sz w:val="19"/>
                <w:szCs w:val="19"/>
              </w:rPr>
              <w:t>10</w:t>
            </w:r>
            <w:r w:rsidRPr="00310B84">
              <w:rPr>
                <w:rFonts w:ascii="Arial" w:hAnsi="Arial" w:cs="Arial"/>
                <w:color w:val="000000"/>
                <w:sz w:val="19"/>
                <w:szCs w:val="19"/>
              </w:rPr>
              <w:t>]</w:t>
            </w:r>
          </w:p>
        </w:tc>
        <w:tc>
          <w:tcPr>
            <w:tcW w:w="3330" w:type="dxa"/>
            <w:gridSpan w:val="3"/>
            <w:shd w:val="clear" w:color="auto" w:fill="DAEEF3"/>
            <w:noWrap/>
          </w:tcPr>
          <w:p w14:paraId="5C7D569C" w14:textId="61D4B62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DAEEF3"/>
            <w:noWrap/>
          </w:tcPr>
          <w:p w14:paraId="4F707AFC" w14:textId="168A91C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BBB6C07" w14:textId="77777777" w:rsidTr="00831E14">
        <w:trPr>
          <w:trHeight w:val="390"/>
        </w:trPr>
        <w:tc>
          <w:tcPr>
            <w:tcW w:w="1728" w:type="dxa"/>
            <w:shd w:val="clear" w:color="auto" w:fill="EDF6F9"/>
          </w:tcPr>
          <w:p w14:paraId="6DEC891E" w14:textId="614032F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265544DA" w14:textId="76F14F7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303F29E6" w14:textId="228207C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EDF6F9"/>
            <w:noWrap/>
          </w:tcPr>
          <w:p w14:paraId="02373A12" w14:textId="5D065B2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387451A" w14:textId="77777777" w:rsidTr="00831E14">
        <w:trPr>
          <w:trHeight w:val="390"/>
        </w:trPr>
        <w:tc>
          <w:tcPr>
            <w:tcW w:w="1728" w:type="dxa"/>
            <w:shd w:val="clear" w:color="auto" w:fill="DAEEF3"/>
          </w:tcPr>
          <w:p w14:paraId="002C17D3" w14:textId="249E288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369AA483" w14:textId="6284858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65A60B88" w14:textId="11043DE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DAEEF3"/>
            <w:noWrap/>
          </w:tcPr>
          <w:p w14:paraId="2E1555BF" w14:textId="57E2B5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2F9E1FA" w14:textId="77777777" w:rsidTr="00831E14">
        <w:trPr>
          <w:trHeight w:val="510"/>
        </w:trPr>
        <w:tc>
          <w:tcPr>
            <w:tcW w:w="1728" w:type="dxa"/>
            <w:shd w:val="clear" w:color="auto" w:fill="DAEEF3"/>
          </w:tcPr>
          <w:p w14:paraId="77729936" w14:textId="044FE81B" w:rsidR="00F30612" w:rsidRPr="00310B84" w:rsidRDefault="00F30612" w:rsidP="00F30612">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026C9140" w14:textId="08880198"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1A0CF5A1" w14:textId="64B1D705"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7E37EFDD" w14:textId="2F576939"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w:t>
            </w:r>
          </w:p>
        </w:tc>
      </w:tr>
      <w:tr w:rsidR="00F30612" w:rsidRPr="00310B84" w14:paraId="415E3818" w14:textId="77777777" w:rsidTr="00831E14">
        <w:trPr>
          <w:trHeight w:val="390"/>
        </w:trPr>
        <w:tc>
          <w:tcPr>
            <w:tcW w:w="1728" w:type="dxa"/>
            <w:shd w:val="clear" w:color="auto" w:fill="EDF6F9"/>
          </w:tcPr>
          <w:p w14:paraId="075F14DB" w14:textId="3909989E" w:rsidR="00F30612" w:rsidRPr="00310B84" w:rsidRDefault="00F30612" w:rsidP="00F30612">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65AFD1A6" w14:textId="4030B041"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250AC112" w14:textId="26E672B3"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289D9B5E" w14:textId="476C79E3" w:rsidR="00F30612" w:rsidRPr="00310B84" w:rsidRDefault="00F30612" w:rsidP="00F30612">
            <w:pPr>
              <w:rPr>
                <w:rFonts w:ascii="Arial" w:hAnsi="Arial" w:cs="Arial"/>
                <w:color w:val="000000"/>
                <w:sz w:val="19"/>
                <w:szCs w:val="19"/>
              </w:rPr>
            </w:pPr>
            <w:r w:rsidRPr="000A2A90">
              <w:rPr>
                <w:rFonts w:ascii="Arial" w:hAnsi="Arial" w:cs="Arial"/>
                <w:color w:val="000000"/>
                <w:sz w:val="19"/>
                <w:szCs w:val="19"/>
              </w:rPr>
              <w:t>Num</w:t>
            </w:r>
          </w:p>
        </w:tc>
      </w:tr>
      <w:tr w:rsidR="00F30612" w:rsidRPr="00310B84" w14:paraId="201405D6" w14:textId="77777777" w:rsidTr="00831E14">
        <w:trPr>
          <w:trHeight w:val="510"/>
        </w:trPr>
        <w:tc>
          <w:tcPr>
            <w:tcW w:w="1728" w:type="dxa"/>
            <w:shd w:val="clear" w:color="auto" w:fill="DAEEF3"/>
          </w:tcPr>
          <w:p w14:paraId="569ACD7B" w14:textId="1430F73E"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0BC9BC95" w14:textId="3589B8B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5544BE3" w14:textId="246232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DAEEF3"/>
            <w:noWrap/>
          </w:tcPr>
          <w:p w14:paraId="1DF0204E" w14:textId="278CCC9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CD94B0A" w14:textId="77777777" w:rsidTr="00831E14">
        <w:trPr>
          <w:trHeight w:val="390"/>
        </w:trPr>
        <w:tc>
          <w:tcPr>
            <w:tcW w:w="1728" w:type="dxa"/>
            <w:shd w:val="clear" w:color="auto" w:fill="EDF6F9"/>
          </w:tcPr>
          <w:p w14:paraId="3B30B0BE" w14:textId="683497D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55F9463C" w14:textId="44B2DA1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57084423" w14:textId="0DFC8B2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EDF6F9"/>
            <w:noWrap/>
          </w:tcPr>
          <w:p w14:paraId="732AD278" w14:textId="5F9074A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10285B0" w14:textId="77777777" w:rsidTr="00831E14">
        <w:trPr>
          <w:trHeight w:val="390"/>
        </w:trPr>
        <w:tc>
          <w:tcPr>
            <w:tcW w:w="1728" w:type="dxa"/>
            <w:shd w:val="clear" w:color="auto" w:fill="DAEEF3"/>
          </w:tcPr>
          <w:p w14:paraId="4720ABCE" w14:textId="18B57E1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B6BCA43" w14:textId="05B2C92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013B50AC" w14:textId="65FAF94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DAEEF3"/>
            <w:noWrap/>
          </w:tcPr>
          <w:p w14:paraId="5B929247" w14:textId="43D7D0F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62869DF" w14:textId="77777777" w:rsidTr="00831E14">
        <w:trPr>
          <w:trHeight w:val="390"/>
        </w:trPr>
        <w:tc>
          <w:tcPr>
            <w:tcW w:w="1728" w:type="dxa"/>
            <w:shd w:val="clear" w:color="auto" w:fill="EDF6F9"/>
          </w:tcPr>
          <w:p w14:paraId="78CF7259" w14:textId="3FACAF0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4962B020" w14:textId="5EC4ADE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6A0B95C3" w14:textId="5764AD9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EDF6F9"/>
            <w:noWrap/>
          </w:tcPr>
          <w:p w14:paraId="597D4762" w14:textId="497819E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6C1DCF0" w14:textId="77777777" w:rsidTr="00831E14">
        <w:trPr>
          <w:trHeight w:val="390"/>
        </w:trPr>
        <w:tc>
          <w:tcPr>
            <w:tcW w:w="1728" w:type="dxa"/>
            <w:shd w:val="clear" w:color="auto" w:fill="DAEEF3"/>
          </w:tcPr>
          <w:p w14:paraId="47725FBC" w14:textId="182B4D8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09CF9354" w14:textId="50493F3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7B53C3CC" w14:textId="19D2D49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DAEEF3"/>
            <w:noWrap/>
          </w:tcPr>
          <w:p w14:paraId="578B517C" w14:textId="1F857C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30E2D9" w14:textId="77777777" w:rsidTr="00831E14">
        <w:trPr>
          <w:trHeight w:val="390"/>
        </w:trPr>
        <w:tc>
          <w:tcPr>
            <w:tcW w:w="1728" w:type="dxa"/>
            <w:shd w:val="clear" w:color="auto" w:fill="EDF6F9"/>
          </w:tcPr>
          <w:p w14:paraId="2645A354" w14:textId="439601C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58979393" w14:textId="6CCF4E8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4A0541DF" w14:textId="787E50F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EDF6F9"/>
            <w:noWrap/>
          </w:tcPr>
          <w:p w14:paraId="46BCEF30" w14:textId="5EF956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78B1E6" w14:textId="77777777" w:rsidTr="00831E14">
        <w:trPr>
          <w:trHeight w:val="510"/>
        </w:trPr>
        <w:tc>
          <w:tcPr>
            <w:tcW w:w="1728" w:type="dxa"/>
            <w:shd w:val="clear" w:color="auto" w:fill="DAEEF3"/>
          </w:tcPr>
          <w:p w14:paraId="437B7393" w14:textId="426B150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720DB8F3" w14:textId="211279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137D275C" w14:textId="36D7697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670" w:type="dxa"/>
            <w:shd w:val="clear" w:color="auto" w:fill="DAEEF3"/>
            <w:noWrap/>
          </w:tcPr>
          <w:p w14:paraId="435BA93F" w14:textId="1E7D7CF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224D07C" w14:textId="77777777" w:rsidTr="00831E14">
        <w:trPr>
          <w:trHeight w:val="390"/>
        </w:trPr>
        <w:tc>
          <w:tcPr>
            <w:tcW w:w="1728" w:type="dxa"/>
            <w:shd w:val="clear" w:color="auto" w:fill="EDF6F9"/>
          </w:tcPr>
          <w:p w14:paraId="674DA07D" w14:textId="37098A6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2812D6BE" w14:textId="040F1A5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75C5101C" w14:textId="73C2D9A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16</w:t>
            </w:r>
          </w:p>
        </w:tc>
        <w:tc>
          <w:tcPr>
            <w:tcW w:w="670" w:type="dxa"/>
            <w:shd w:val="clear" w:color="auto" w:fill="EDF6F9"/>
            <w:noWrap/>
          </w:tcPr>
          <w:p w14:paraId="24080141" w14:textId="4F2FC9B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832014E" w14:textId="77777777" w:rsidTr="00831E14">
        <w:trPr>
          <w:trHeight w:val="510"/>
        </w:trPr>
        <w:tc>
          <w:tcPr>
            <w:tcW w:w="1728" w:type="dxa"/>
            <w:shd w:val="clear" w:color="auto" w:fill="DAEEF3"/>
          </w:tcPr>
          <w:p w14:paraId="395F15E4" w14:textId="0BB988E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lastRenderedPageBreak/>
              <w:t xml:space="preserve">  N03150</w:t>
            </w:r>
          </w:p>
        </w:tc>
        <w:tc>
          <w:tcPr>
            <w:tcW w:w="5040" w:type="dxa"/>
            <w:gridSpan w:val="2"/>
            <w:shd w:val="clear" w:color="auto" w:fill="DAEEF3"/>
          </w:tcPr>
          <w:p w14:paraId="0FD79470" w14:textId="67C5D71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5C664089" w14:textId="1A4CADD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DAEEF3"/>
            <w:noWrap/>
          </w:tcPr>
          <w:p w14:paraId="59C6BC48" w14:textId="775AAEA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26EC778" w14:textId="77777777" w:rsidTr="00831E14">
        <w:trPr>
          <w:trHeight w:val="390"/>
        </w:trPr>
        <w:tc>
          <w:tcPr>
            <w:tcW w:w="1728" w:type="dxa"/>
            <w:shd w:val="clear" w:color="auto" w:fill="EDF6F9"/>
          </w:tcPr>
          <w:p w14:paraId="7168DD6E" w14:textId="7A2BD2D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5F03CBD5" w14:textId="7E45734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FAF826C" w14:textId="6F8FE56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EDF6F9"/>
            <w:noWrap/>
          </w:tcPr>
          <w:p w14:paraId="7B2B2D1E" w14:textId="6CEBEE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E4ECF15" w14:textId="77777777" w:rsidTr="00831E14">
        <w:trPr>
          <w:trHeight w:val="531"/>
        </w:trPr>
        <w:tc>
          <w:tcPr>
            <w:tcW w:w="1728" w:type="dxa"/>
            <w:shd w:val="clear" w:color="auto" w:fill="DAEEF3"/>
          </w:tcPr>
          <w:p w14:paraId="2EE70BE7" w14:textId="4B67550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70C0776E" w14:textId="5634C6F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22B2A0FD" w14:textId="566AD09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DAEEF3"/>
            <w:noWrap/>
          </w:tcPr>
          <w:p w14:paraId="39D6BE49" w14:textId="323BB54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C6048F8" w14:textId="77777777" w:rsidTr="00831E14">
        <w:trPr>
          <w:trHeight w:val="435"/>
        </w:trPr>
        <w:tc>
          <w:tcPr>
            <w:tcW w:w="1728" w:type="dxa"/>
            <w:shd w:val="clear" w:color="auto" w:fill="EDF6F9"/>
          </w:tcPr>
          <w:p w14:paraId="306B4D4B" w14:textId="60AC9AA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1F81090B" w14:textId="58B5A30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3444B9D2" w14:textId="1DAE3B4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EDF6F9"/>
            <w:noWrap/>
          </w:tcPr>
          <w:p w14:paraId="4B998A6D" w14:textId="37A6312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3521143" w14:textId="77777777" w:rsidTr="00831E14">
        <w:trPr>
          <w:trHeight w:val="390"/>
        </w:trPr>
        <w:tc>
          <w:tcPr>
            <w:tcW w:w="1728" w:type="dxa"/>
            <w:shd w:val="clear" w:color="auto" w:fill="DAEEF3"/>
          </w:tcPr>
          <w:p w14:paraId="74DC35F8" w14:textId="0C57479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3F0F702B" w14:textId="0B6218E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E4EEBE0" w14:textId="733260C2"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44BBCA70" w14:textId="7DB835CC"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4A47B814" w14:textId="77777777" w:rsidTr="00831E14">
        <w:trPr>
          <w:trHeight w:val="390"/>
        </w:trPr>
        <w:tc>
          <w:tcPr>
            <w:tcW w:w="1728" w:type="dxa"/>
            <w:shd w:val="clear" w:color="auto" w:fill="EDF6F9"/>
          </w:tcPr>
          <w:p w14:paraId="2E6D2ABB" w14:textId="6AFE4ED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2D0D1749" w14:textId="3922BC5C" w:rsidR="00F30612" w:rsidRPr="00310B84" w:rsidRDefault="00F30612" w:rsidP="00F30612">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A430CB4" w14:textId="79A5E4A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294B56A5" w14:textId="1EF4DFC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CD46641" w14:textId="77777777" w:rsidTr="00831E14">
        <w:trPr>
          <w:trHeight w:val="390"/>
        </w:trPr>
        <w:tc>
          <w:tcPr>
            <w:tcW w:w="1728" w:type="dxa"/>
            <w:shd w:val="clear" w:color="auto" w:fill="DAEEF3"/>
          </w:tcPr>
          <w:p w14:paraId="3C6DC3B0" w14:textId="0F2A4CE3"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9F90A68" w14:textId="64D44E78"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42111EF5" w14:textId="5EF690C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25DD7B6A" w14:textId="3338A058"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12CECC4" w14:textId="77777777" w:rsidTr="00831E14">
        <w:trPr>
          <w:trHeight w:val="390"/>
        </w:trPr>
        <w:tc>
          <w:tcPr>
            <w:tcW w:w="1728" w:type="dxa"/>
            <w:shd w:val="clear" w:color="auto" w:fill="EDF6F9"/>
          </w:tcPr>
          <w:p w14:paraId="3B638FCC" w14:textId="3AC7488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75906A2F" w14:textId="0A356385" w:rsidR="00F30612" w:rsidRPr="00310B84" w:rsidRDefault="00F30612" w:rsidP="00F30612">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40468E8D" w14:textId="4C50F124"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6DD78C44" w14:textId="1E6C106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058C5D1" w14:textId="77777777" w:rsidTr="00831E14">
        <w:trPr>
          <w:trHeight w:val="510"/>
        </w:trPr>
        <w:tc>
          <w:tcPr>
            <w:tcW w:w="1728" w:type="dxa"/>
            <w:shd w:val="clear" w:color="auto" w:fill="DAEEF3"/>
          </w:tcPr>
          <w:p w14:paraId="3383C996" w14:textId="4F4A1FC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61D943AD" w14:textId="69B25FBF"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6706346D" w14:textId="23F4773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74162365" w14:textId="32BE47B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9DAA674" w14:textId="77777777" w:rsidTr="00831E14">
        <w:trPr>
          <w:trHeight w:val="435"/>
        </w:trPr>
        <w:tc>
          <w:tcPr>
            <w:tcW w:w="1728" w:type="dxa"/>
            <w:shd w:val="clear" w:color="auto" w:fill="EDF6F9"/>
          </w:tcPr>
          <w:p w14:paraId="38A99A99" w14:textId="778A5805"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5D9CB7D9" w14:textId="115FAB0F" w:rsidR="00F30612" w:rsidRPr="00310B84" w:rsidRDefault="00F30612" w:rsidP="00F30612">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045D89F" w14:textId="2A2D898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72942EF7" w14:textId="48D1FA7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B9C7EF7" w14:textId="77777777" w:rsidTr="00831E14">
        <w:trPr>
          <w:trHeight w:val="435"/>
        </w:trPr>
        <w:tc>
          <w:tcPr>
            <w:tcW w:w="1728" w:type="dxa"/>
            <w:shd w:val="clear" w:color="auto" w:fill="DAEEF3"/>
          </w:tcPr>
          <w:p w14:paraId="14307933" w14:textId="7EE95C6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22A650D4" w14:textId="598AA35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61778A70" w14:textId="6A3E170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sidR="0059260D">
              <w:rPr>
                <w:rFonts w:ascii="Arial" w:hAnsi="Arial" w:cs="Arial"/>
                <w:color w:val="000000"/>
                <w:sz w:val="19"/>
                <w:szCs w:val="19"/>
              </w:rPr>
              <w:t>9</w:t>
            </w:r>
          </w:p>
        </w:tc>
        <w:tc>
          <w:tcPr>
            <w:tcW w:w="670" w:type="dxa"/>
            <w:shd w:val="clear" w:color="auto" w:fill="DAEEF3"/>
            <w:noWrap/>
          </w:tcPr>
          <w:p w14:paraId="4206D815" w14:textId="3A828FE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874D1D1" w14:textId="77777777" w:rsidTr="00831E14">
        <w:trPr>
          <w:trHeight w:val="390"/>
        </w:trPr>
        <w:tc>
          <w:tcPr>
            <w:tcW w:w="1728" w:type="dxa"/>
            <w:shd w:val="clear" w:color="auto" w:fill="EDF6F9"/>
          </w:tcPr>
          <w:p w14:paraId="5DBF7B55" w14:textId="5CA5756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15EB4F29" w14:textId="5296C6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7F48A538" w14:textId="481B44F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sidR="0059260D">
              <w:rPr>
                <w:rFonts w:ascii="Arial" w:hAnsi="Arial" w:cs="Arial"/>
                <w:color w:val="000000"/>
                <w:sz w:val="19"/>
                <w:szCs w:val="19"/>
              </w:rPr>
              <w:t>9</w:t>
            </w:r>
          </w:p>
        </w:tc>
        <w:tc>
          <w:tcPr>
            <w:tcW w:w="670" w:type="dxa"/>
            <w:shd w:val="clear" w:color="auto" w:fill="EDF6F9"/>
            <w:noWrap/>
          </w:tcPr>
          <w:p w14:paraId="20F74092" w14:textId="3DD7879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4EC3A94" w14:textId="77777777" w:rsidTr="00831E14">
        <w:trPr>
          <w:trHeight w:val="390"/>
        </w:trPr>
        <w:tc>
          <w:tcPr>
            <w:tcW w:w="1728" w:type="dxa"/>
            <w:shd w:val="clear" w:color="auto" w:fill="DAEEF3"/>
          </w:tcPr>
          <w:p w14:paraId="44A22248" w14:textId="1F9DF95A"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1B09F874" w14:textId="0A73A91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688D3AE0" w14:textId="483701D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sidR="0059260D">
              <w:rPr>
                <w:rFonts w:ascii="Arial" w:hAnsi="Arial" w:cs="Arial"/>
                <w:color w:val="000000"/>
                <w:sz w:val="19"/>
                <w:szCs w:val="19"/>
              </w:rPr>
              <w:t>8b</w:t>
            </w:r>
          </w:p>
        </w:tc>
        <w:tc>
          <w:tcPr>
            <w:tcW w:w="670" w:type="dxa"/>
            <w:shd w:val="clear" w:color="auto" w:fill="DAEEF3"/>
            <w:noWrap/>
          </w:tcPr>
          <w:p w14:paraId="0D18A12F" w14:textId="107A145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16F3CC3" w14:textId="77777777" w:rsidTr="00831E14">
        <w:trPr>
          <w:trHeight w:val="522"/>
        </w:trPr>
        <w:tc>
          <w:tcPr>
            <w:tcW w:w="1728" w:type="dxa"/>
            <w:shd w:val="clear" w:color="auto" w:fill="EDF6F9"/>
          </w:tcPr>
          <w:p w14:paraId="75900393" w14:textId="423E2001"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30E60701" w14:textId="645E9ACE"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1C65C5E0" w14:textId="77777777" w:rsidR="00F30612" w:rsidRDefault="00F30612" w:rsidP="00F30612">
            <w:pPr>
              <w:rPr>
                <w:rFonts w:ascii="Arial" w:hAnsi="Arial" w:cs="Arial"/>
                <w:color w:val="000000"/>
                <w:sz w:val="19"/>
                <w:szCs w:val="19"/>
              </w:rPr>
            </w:pPr>
            <w:r>
              <w:rPr>
                <w:rFonts w:ascii="Arial" w:hAnsi="Arial" w:cs="Arial"/>
                <w:color w:val="000000"/>
                <w:sz w:val="19"/>
                <w:szCs w:val="19"/>
              </w:rPr>
              <w:t xml:space="preserve">  Schedule A:4</w:t>
            </w:r>
          </w:p>
          <w:p w14:paraId="03A77AB9" w14:textId="77777777" w:rsidR="00F30612" w:rsidRPr="00310B84" w:rsidRDefault="00F30612" w:rsidP="00F30612">
            <w:pPr>
              <w:rPr>
                <w:rFonts w:ascii="Arial" w:hAnsi="Arial" w:cs="Arial"/>
                <w:color w:val="000000"/>
                <w:sz w:val="19"/>
                <w:szCs w:val="19"/>
              </w:rPr>
            </w:pPr>
          </w:p>
        </w:tc>
        <w:tc>
          <w:tcPr>
            <w:tcW w:w="670" w:type="dxa"/>
            <w:shd w:val="clear" w:color="auto" w:fill="EDF6F9"/>
            <w:noWrap/>
          </w:tcPr>
          <w:p w14:paraId="0764F194" w14:textId="366BD91A" w:rsidR="00F30612" w:rsidRDefault="00F30612" w:rsidP="00F30612">
            <w:pPr>
              <w:rPr>
                <w:rFonts w:ascii="Arial" w:hAnsi="Arial" w:cs="Arial"/>
                <w:color w:val="000000"/>
                <w:sz w:val="19"/>
                <w:szCs w:val="19"/>
              </w:rPr>
            </w:pPr>
            <w:r>
              <w:rPr>
                <w:rFonts w:ascii="Arial" w:hAnsi="Arial" w:cs="Arial"/>
                <w:color w:val="000000"/>
                <w:sz w:val="19"/>
                <w:szCs w:val="19"/>
              </w:rPr>
              <w:t>Num</w:t>
            </w:r>
          </w:p>
          <w:p w14:paraId="4B1BB804" w14:textId="77777777" w:rsidR="00F30612" w:rsidRPr="00310B84" w:rsidRDefault="00F30612" w:rsidP="00F30612">
            <w:pPr>
              <w:rPr>
                <w:rFonts w:ascii="Arial" w:hAnsi="Arial" w:cs="Arial"/>
                <w:color w:val="000000"/>
                <w:sz w:val="19"/>
                <w:szCs w:val="19"/>
              </w:rPr>
            </w:pPr>
          </w:p>
        </w:tc>
      </w:tr>
      <w:tr w:rsidR="00F30612" w:rsidRPr="00310B84" w14:paraId="666387D7" w14:textId="77777777" w:rsidTr="00831E14">
        <w:trPr>
          <w:trHeight w:val="390"/>
        </w:trPr>
        <w:tc>
          <w:tcPr>
            <w:tcW w:w="1728" w:type="dxa"/>
            <w:shd w:val="clear" w:color="auto" w:fill="DAEEF3"/>
          </w:tcPr>
          <w:p w14:paraId="237AA702" w14:textId="46946E0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tcPr>
          <w:p w14:paraId="3365CAF9" w14:textId="474D7295" w:rsidR="00F30612" w:rsidRPr="00310B84" w:rsidRDefault="00F30612" w:rsidP="00F30612">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tcPr>
          <w:p w14:paraId="6328903A" w14:textId="0131A3E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tcPr>
          <w:p w14:paraId="6868E233" w14:textId="62747F74" w:rsidR="00F30612" w:rsidRDefault="00F30612" w:rsidP="00F30612">
            <w:pPr>
              <w:rPr>
                <w:rFonts w:ascii="Arial" w:hAnsi="Arial" w:cs="Arial"/>
                <w:color w:val="000000"/>
                <w:sz w:val="19"/>
                <w:szCs w:val="19"/>
              </w:rPr>
            </w:pPr>
            <w:r>
              <w:rPr>
                <w:rFonts w:ascii="Arial" w:hAnsi="Arial" w:cs="Arial"/>
                <w:color w:val="000000"/>
                <w:sz w:val="19"/>
                <w:szCs w:val="19"/>
              </w:rPr>
              <w:t>Num</w:t>
            </w:r>
          </w:p>
          <w:p w14:paraId="2631FA7E" w14:textId="77777777" w:rsidR="00F30612" w:rsidRPr="00310B84" w:rsidRDefault="00F30612" w:rsidP="00F30612">
            <w:pPr>
              <w:rPr>
                <w:rFonts w:ascii="Arial" w:hAnsi="Arial" w:cs="Arial"/>
                <w:color w:val="000000"/>
                <w:sz w:val="19"/>
                <w:szCs w:val="19"/>
              </w:rPr>
            </w:pPr>
          </w:p>
        </w:tc>
      </w:tr>
      <w:tr w:rsidR="00F30612" w:rsidRPr="00310B84" w14:paraId="1A793B8F" w14:textId="77777777" w:rsidTr="00B95B6A">
        <w:trPr>
          <w:trHeight w:val="510"/>
        </w:trPr>
        <w:tc>
          <w:tcPr>
            <w:tcW w:w="1728" w:type="dxa"/>
            <w:shd w:val="clear" w:color="auto" w:fill="EDF6F9"/>
          </w:tcPr>
          <w:p w14:paraId="135F3BAB" w14:textId="1ABABB3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780CC90" w14:textId="08ACCF2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334880E" w14:textId="6893B80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01544F77" w14:textId="2F415C9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A65CAC" w14:paraId="520FEDD4" w14:textId="77777777" w:rsidTr="00B95B6A">
        <w:trPr>
          <w:trHeight w:val="510"/>
        </w:trPr>
        <w:tc>
          <w:tcPr>
            <w:tcW w:w="1728" w:type="dxa"/>
            <w:shd w:val="clear" w:color="auto" w:fill="DAEEF3"/>
          </w:tcPr>
          <w:p w14:paraId="37EEA0B0" w14:textId="137BA70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589746B5" w14:textId="09C44AF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3E8069EB" w14:textId="4A7D4DE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5F6C1FE1" w14:textId="798AA60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556857D" w14:textId="77777777" w:rsidTr="00831E14">
        <w:trPr>
          <w:trHeight w:val="510"/>
        </w:trPr>
        <w:tc>
          <w:tcPr>
            <w:tcW w:w="1728" w:type="dxa"/>
            <w:shd w:val="clear" w:color="auto" w:fill="EDF6F9"/>
          </w:tcPr>
          <w:p w14:paraId="4823B7DB" w14:textId="25BDA8C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1D511E3C" w14:textId="78004AB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4C0196D3" w14:textId="3E3EE3F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7403EAE0" w14:textId="5710121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D8FCDC3" w14:textId="77777777" w:rsidTr="00831E14">
        <w:trPr>
          <w:trHeight w:val="435"/>
        </w:trPr>
        <w:tc>
          <w:tcPr>
            <w:tcW w:w="1728" w:type="dxa"/>
            <w:shd w:val="clear" w:color="auto" w:fill="DAEEF3"/>
          </w:tcPr>
          <w:p w14:paraId="734BFED3" w14:textId="2A8762D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57BCC81" w14:textId="26E7C6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9614169" w14:textId="24AA475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63173D19" w14:textId="1E93507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766D772" w14:textId="77777777" w:rsidTr="00831E14">
        <w:trPr>
          <w:trHeight w:val="390"/>
        </w:trPr>
        <w:tc>
          <w:tcPr>
            <w:tcW w:w="1728" w:type="dxa"/>
            <w:shd w:val="clear" w:color="auto" w:fill="EDF6F9"/>
          </w:tcPr>
          <w:p w14:paraId="60D577F9" w14:textId="29D44E4C"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786865E4" w14:textId="50CC806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5819E53F" w14:textId="506755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747C80D1" w14:textId="14833AC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B78AA4D" w14:textId="77777777" w:rsidTr="00831E14">
        <w:trPr>
          <w:trHeight w:val="390"/>
        </w:trPr>
        <w:tc>
          <w:tcPr>
            <w:tcW w:w="1728" w:type="dxa"/>
            <w:shd w:val="clear" w:color="auto" w:fill="DAEEF3"/>
          </w:tcPr>
          <w:p w14:paraId="6F6424A0" w14:textId="636F615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6FDE03C3" w14:textId="42F644D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33433093" w14:textId="7CBC883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33AB3E10" w14:textId="0972B1B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2062FC2" w14:textId="77777777" w:rsidTr="00831E14">
        <w:trPr>
          <w:trHeight w:val="390"/>
        </w:trPr>
        <w:tc>
          <w:tcPr>
            <w:tcW w:w="1728" w:type="dxa"/>
            <w:shd w:val="clear" w:color="auto" w:fill="EDF6F9"/>
          </w:tcPr>
          <w:p w14:paraId="6F2A388B" w14:textId="472B3072"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C80DE7" w14:textId="5EEE66F8"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32CA35DA" w14:textId="7AF124F6"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1280CB5B" w14:textId="1017C57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B026422" w14:textId="77777777" w:rsidTr="00831E14">
        <w:trPr>
          <w:trHeight w:val="390"/>
        </w:trPr>
        <w:tc>
          <w:tcPr>
            <w:tcW w:w="1728" w:type="dxa"/>
            <w:shd w:val="clear" w:color="auto" w:fill="D9EEF3"/>
          </w:tcPr>
          <w:p w14:paraId="72630D2D" w14:textId="4D8724C1"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5CFD602C" w14:textId="5499E0C5" w:rsidR="00F30612" w:rsidRPr="00310B84" w:rsidRDefault="00F30612" w:rsidP="00F30612">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7F5F5651" w14:textId="2E50CB8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077F5592" w14:textId="7B0045B7"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3FB0DFE" w14:textId="77777777" w:rsidTr="00831E14">
        <w:trPr>
          <w:trHeight w:val="330"/>
        </w:trPr>
        <w:tc>
          <w:tcPr>
            <w:tcW w:w="1728" w:type="dxa"/>
            <w:shd w:val="clear" w:color="auto" w:fill="EDF6F9"/>
          </w:tcPr>
          <w:p w14:paraId="65C838A0" w14:textId="6FB19FD1"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4D314EE1" w14:textId="0C4CF98F"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77ABF822" w14:textId="000E945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B5B2DDC" w14:textId="547F809B"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4A6F6375" w14:textId="77777777" w:rsidTr="00831E14">
        <w:trPr>
          <w:trHeight w:val="435"/>
        </w:trPr>
        <w:tc>
          <w:tcPr>
            <w:tcW w:w="1728" w:type="dxa"/>
            <w:shd w:val="clear" w:color="auto" w:fill="DAEEF3"/>
          </w:tcPr>
          <w:p w14:paraId="21547E2D" w14:textId="72F68C8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17940F7" w14:textId="77799BAF" w:rsidR="00F30612" w:rsidRPr="00310B84" w:rsidRDefault="00F30612" w:rsidP="00F30612">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63BE1B8B" w14:textId="0F5692F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0F339F35" w14:textId="3A758F5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74016B75" w14:textId="77777777" w:rsidTr="004A3B60">
        <w:trPr>
          <w:trHeight w:val="558"/>
        </w:trPr>
        <w:tc>
          <w:tcPr>
            <w:tcW w:w="1728" w:type="dxa"/>
            <w:shd w:val="clear" w:color="auto" w:fill="EDF6F9"/>
          </w:tcPr>
          <w:p w14:paraId="2E4769FA" w14:textId="48A4FD1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04B979EF" w14:textId="7C8F64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5A877EB2" w14:textId="2420C48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B144756" w14:textId="4B094FC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BADCFF3" w14:textId="77777777" w:rsidTr="004A3B60">
        <w:trPr>
          <w:trHeight w:val="435"/>
        </w:trPr>
        <w:tc>
          <w:tcPr>
            <w:tcW w:w="1728" w:type="dxa"/>
            <w:shd w:val="clear" w:color="auto" w:fill="D9EEF3"/>
          </w:tcPr>
          <w:p w14:paraId="758450B3" w14:textId="49376B9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9EEF3"/>
          </w:tcPr>
          <w:p w14:paraId="7018E420" w14:textId="6E276C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9EEF3"/>
            <w:noWrap/>
          </w:tcPr>
          <w:p w14:paraId="05F49EA2" w14:textId="7977730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9EEF3"/>
            <w:noWrap/>
          </w:tcPr>
          <w:p w14:paraId="14765BD6" w14:textId="3F4573B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C6DA754" w14:textId="77777777" w:rsidTr="004A3B60">
        <w:trPr>
          <w:trHeight w:val="435"/>
        </w:trPr>
        <w:tc>
          <w:tcPr>
            <w:tcW w:w="1728" w:type="dxa"/>
            <w:shd w:val="clear" w:color="auto" w:fill="EDF6F9"/>
          </w:tcPr>
          <w:p w14:paraId="760F6162" w14:textId="39415ED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4717F113" w14:textId="1BE0593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tcPr>
          <w:p w14:paraId="7C884522" w14:textId="08CB572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12D12463" w14:textId="6674C35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D9C926B" w14:textId="77777777" w:rsidTr="004A3B60">
        <w:trPr>
          <w:trHeight w:val="435"/>
        </w:trPr>
        <w:tc>
          <w:tcPr>
            <w:tcW w:w="1728" w:type="dxa"/>
            <w:shd w:val="clear" w:color="auto" w:fill="D9EEF3"/>
          </w:tcPr>
          <w:p w14:paraId="15B938A8" w14:textId="3A147D5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7DBF314F" w14:textId="3F19E11A" w:rsidR="00F30612" w:rsidRPr="00310B84" w:rsidRDefault="00F30612" w:rsidP="00F30612">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D3B151" w14:textId="5EDD828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16462F98" w14:textId="2877B41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18331C6" w14:textId="77777777" w:rsidTr="004A3B60">
        <w:trPr>
          <w:trHeight w:val="540"/>
        </w:trPr>
        <w:tc>
          <w:tcPr>
            <w:tcW w:w="1728" w:type="dxa"/>
            <w:shd w:val="clear" w:color="auto" w:fill="EDF6F9"/>
          </w:tcPr>
          <w:p w14:paraId="1AA9CF31" w14:textId="3EC85C1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7F7E46BD" w14:textId="2782B1DB"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2A6CCCDA" w14:textId="5BEDF8E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AFB9B57" w14:textId="13454A2D"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CC3E655" w14:textId="77777777" w:rsidTr="004A3B60">
        <w:trPr>
          <w:trHeight w:val="435"/>
        </w:trPr>
        <w:tc>
          <w:tcPr>
            <w:tcW w:w="1728" w:type="dxa"/>
            <w:shd w:val="clear" w:color="auto" w:fill="D9EEF3"/>
          </w:tcPr>
          <w:p w14:paraId="7119323F" w14:textId="0A16C833"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lastRenderedPageBreak/>
              <w:t xml:space="preserve">  A19500</w:t>
            </w:r>
          </w:p>
        </w:tc>
        <w:tc>
          <w:tcPr>
            <w:tcW w:w="5040" w:type="dxa"/>
            <w:gridSpan w:val="2"/>
            <w:shd w:val="clear" w:color="auto" w:fill="D9EEF3"/>
          </w:tcPr>
          <w:p w14:paraId="6EA9995D" w14:textId="270AF703" w:rsidR="00F30612" w:rsidRPr="00310B84" w:rsidRDefault="00F30612" w:rsidP="00F30612">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7B6D7600" w14:textId="6AB3078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3154C986" w14:textId="643B561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8B21399" w14:textId="77777777" w:rsidTr="004A3B60">
        <w:trPr>
          <w:trHeight w:val="435"/>
        </w:trPr>
        <w:tc>
          <w:tcPr>
            <w:tcW w:w="1728" w:type="dxa"/>
            <w:shd w:val="clear" w:color="auto" w:fill="EDF6F9"/>
          </w:tcPr>
          <w:p w14:paraId="22681DC0" w14:textId="32726B4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F4A248C" w14:textId="6A8AC23C"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2A68C183" w14:textId="684A552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0FD49057" w14:textId="5361D37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FD43A4E" w14:textId="77777777" w:rsidTr="004A3B60">
        <w:trPr>
          <w:trHeight w:val="435"/>
        </w:trPr>
        <w:tc>
          <w:tcPr>
            <w:tcW w:w="1728" w:type="dxa"/>
            <w:shd w:val="clear" w:color="auto" w:fill="D9EEF3"/>
          </w:tcPr>
          <w:p w14:paraId="12A6C50D" w14:textId="6CFE6DB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22E24FDA" w14:textId="77C3E550" w:rsidR="00F30612" w:rsidRPr="00310B84" w:rsidRDefault="00F30612" w:rsidP="00F30612">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5F1E26A6" w14:textId="3141143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22BDA0F2" w14:textId="6AF98D42"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84740E0" w14:textId="77777777" w:rsidTr="00831E14">
        <w:trPr>
          <w:trHeight w:val="435"/>
        </w:trPr>
        <w:tc>
          <w:tcPr>
            <w:tcW w:w="1728" w:type="dxa"/>
            <w:shd w:val="clear" w:color="auto" w:fill="EDF6F9"/>
          </w:tcPr>
          <w:p w14:paraId="6BCDACBB" w14:textId="12310230"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4C687F70" w14:textId="7D2DA641"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FEDCF1E" w14:textId="5B4FFC0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412F8D29" w14:textId="02AD1CC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2BC80A4" w14:textId="77777777" w:rsidTr="00831E14">
        <w:trPr>
          <w:trHeight w:val="390"/>
        </w:trPr>
        <w:tc>
          <w:tcPr>
            <w:tcW w:w="1728" w:type="dxa"/>
            <w:shd w:val="clear" w:color="auto" w:fill="DAEEF3"/>
          </w:tcPr>
          <w:p w14:paraId="4090A931" w14:textId="224CDA0B"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AEEF3"/>
          </w:tcPr>
          <w:p w14:paraId="08B79226" w14:textId="7955A3E5" w:rsidR="00F30612" w:rsidRPr="00310B84" w:rsidRDefault="00F30612" w:rsidP="00F30612">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AEEF3"/>
            <w:noWrap/>
          </w:tcPr>
          <w:p w14:paraId="056E6B03" w14:textId="657D887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AEEF3"/>
            <w:noWrap/>
          </w:tcPr>
          <w:p w14:paraId="780C1632" w14:textId="4636E02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44A0222" w14:textId="77777777" w:rsidTr="004A3B60">
        <w:trPr>
          <w:trHeight w:val="576"/>
        </w:trPr>
        <w:tc>
          <w:tcPr>
            <w:tcW w:w="1728" w:type="dxa"/>
            <w:shd w:val="clear" w:color="auto" w:fill="EDF6F9"/>
          </w:tcPr>
          <w:p w14:paraId="149FCC74" w14:textId="5DB89F1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1732C73" w14:textId="0EBB1DC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4A7D0BFF" w14:textId="3B72238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3A4215C5" w14:textId="42431A4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0AB823" w14:textId="77777777" w:rsidTr="004A3B60">
        <w:trPr>
          <w:trHeight w:val="390"/>
        </w:trPr>
        <w:tc>
          <w:tcPr>
            <w:tcW w:w="1728" w:type="dxa"/>
            <w:shd w:val="clear" w:color="auto" w:fill="D9EEF3"/>
          </w:tcPr>
          <w:p w14:paraId="7640847A" w14:textId="67752A4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9EEF3"/>
          </w:tcPr>
          <w:p w14:paraId="24272A04" w14:textId="14E3359E" w:rsidR="00F30612" w:rsidRPr="00310B84" w:rsidRDefault="00F30612" w:rsidP="00F30612">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9EEF3"/>
            <w:noWrap/>
          </w:tcPr>
          <w:p w14:paraId="0D83B24C" w14:textId="6B8CA9B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9EEF3"/>
            <w:noWrap/>
          </w:tcPr>
          <w:p w14:paraId="105BD518" w14:textId="2354174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7067664" w14:textId="77777777" w:rsidTr="004A3B60">
        <w:trPr>
          <w:trHeight w:val="504"/>
        </w:trPr>
        <w:tc>
          <w:tcPr>
            <w:tcW w:w="1728" w:type="dxa"/>
            <w:shd w:val="clear" w:color="auto" w:fill="EDF6F9"/>
          </w:tcPr>
          <w:p w14:paraId="6C46D5F4" w14:textId="7BC3745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748AD72A" w14:textId="14532A2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0D6D6B42" w14:textId="5584565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39B88656" w14:textId="6C0D871C"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9D44A86" w14:textId="77777777" w:rsidTr="004A3B60">
        <w:trPr>
          <w:trHeight w:val="390"/>
        </w:trPr>
        <w:tc>
          <w:tcPr>
            <w:tcW w:w="1728" w:type="dxa"/>
            <w:shd w:val="clear" w:color="auto" w:fill="D9EEF3"/>
          </w:tcPr>
          <w:p w14:paraId="4DF8E2C6" w14:textId="6825527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602096ED" w14:textId="7ADA6504" w:rsidR="00F30612" w:rsidRPr="00310B84" w:rsidRDefault="00F30612" w:rsidP="00F30612">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5D4AE97F" w14:textId="276241F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1DECA074" w14:textId="5E051D3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72FBA66" w14:textId="77777777" w:rsidTr="00831E14">
        <w:trPr>
          <w:trHeight w:val="390"/>
        </w:trPr>
        <w:tc>
          <w:tcPr>
            <w:tcW w:w="1728" w:type="dxa"/>
            <w:shd w:val="clear" w:color="auto" w:fill="EDF6F9"/>
          </w:tcPr>
          <w:p w14:paraId="003BBBFE" w14:textId="56921755"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0EA7B36D" w14:textId="3D960367"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529B2042" w14:textId="730B6AA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10</w:t>
            </w:r>
          </w:p>
        </w:tc>
        <w:tc>
          <w:tcPr>
            <w:tcW w:w="670" w:type="dxa"/>
            <w:shd w:val="clear" w:color="auto" w:fill="EDF6F9"/>
            <w:noWrap/>
          </w:tcPr>
          <w:p w14:paraId="24316D02" w14:textId="053F352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73CC1B2" w14:textId="77777777" w:rsidTr="00831E14">
        <w:trPr>
          <w:trHeight w:val="435"/>
        </w:trPr>
        <w:tc>
          <w:tcPr>
            <w:tcW w:w="1728" w:type="dxa"/>
            <w:shd w:val="clear" w:color="auto" w:fill="DAEEF3"/>
          </w:tcPr>
          <w:p w14:paraId="1D0E9846" w14:textId="13F4A40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AEEF3"/>
          </w:tcPr>
          <w:p w14:paraId="53F47844" w14:textId="2B463900" w:rsidR="00F30612" w:rsidRPr="00310B84" w:rsidRDefault="00F30612" w:rsidP="00F30612">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AEEF3"/>
            <w:noWrap/>
          </w:tcPr>
          <w:p w14:paraId="64B6A370" w14:textId="79F4F98B"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10</w:t>
            </w:r>
          </w:p>
        </w:tc>
        <w:tc>
          <w:tcPr>
            <w:tcW w:w="670" w:type="dxa"/>
            <w:shd w:val="clear" w:color="auto" w:fill="DAEEF3"/>
            <w:noWrap/>
          </w:tcPr>
          <w:p w14:paraId="4DA8FE9E" w14:textId="64E7E9E5"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65082E4" w14:textId="77777777" w:rsidTr="00831E14">
        <w:trPr>
          <w:trHeight w:val="435"/>
        </w:trPr>
        <w:tc>
          <w:tcPr>
            <w:tcW w:w="1728" w:type="dxa"/>
            <w:shd w:val="clear" w:color="auto" w:fill="EDF6F9"/>
          </w:tcPr>
          <w:p w14:paraId="20DFC2C0" w14:textId="3348335A"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433F079B" w14:textId="73E6E1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6413A690" w14:textId="084DFCE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1b</w:t>
            </w:r>
          </w:p>
        </w:tc>
        <w:tc>
          <w:tcPr>
            <w:tcW w:w="670" w:type="dxa"/>
            <w:shd w:val="clear" w:color="auto" w:fill="EDF6F9"/>
            <w:noWrap/>
          </w:tcPr>
          <w:p w14:paraId="60E9D9AC" w14:textId="3004DB4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DB8D4E9" w14:textId="77777777" w:rsidTr="00831E14">
        <w:trPr>
          <w:trHeight w:val="390"/>
        </w:trPr>
        <w:tc>
          <w:tcPr>
            <w:tcW w:w="1728" w:type="dxa"/>
            <w:shd w:val="clear" w:color="auto" w:fill="DAEEF3"/>
          </w:tcPr>
          <w:p w14:paraId="59BA0B6A" w14:textId="2633A1A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5154D040" w14:textId="25CCBD6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3DC612EC" w14:textId="7F62EF5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1b</w:t>
            </w:r>
          </w:p>
        </w:tc>
        <w:tc>
          <w:tcPr>
            <w:tcW w:w="670" w:type="dxa"/>
            <w:shd w:val="clear" w:color="auto" w:fill="DAEEF3"/>
            <w:noWrap/>
          </w:tcPr>
          <w:p w14:paraId="72D0C23F" w14:textId="455CC12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F37F85D" w14:textId="77777777" w:rsidTr="00831E14">
        <w:trPr>
          <w:trHeight w:val="390"/>
        </w:trPr>
        <w:tc>
          <w:tcPr>
            <w:tcW w:w="1728" w:type="dxa"/>
            <w:shd w:val="clear" w:color="auto" w:fill="EDF6F9"/>
          </w:tcPr>
          <w:p w14:paraId="46CCC962" w14:textId="265A1DD4"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39568D2B" w14:textId="6A37204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487278EC" w14:textId="36127A9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2b</w:t>
            </w:r>
          </w:p>
        </w:tc>
        <w:tc>
          <w:tcPr>
            <w:tcW w:w="670" w:type="dxa"/>
            <w:shd w:val="clear" w:color="auto" w:fill="EDF6F9"/>
            <w:noWrap/>
          </w:tcPr>
          <w:p w14:paraId="6A95C874" w14:textId="126BD6C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A0DD8D2" w14:textId="77777777" w:rsidTr="00831E14">
        <w:trPr>
          <w:trHeight w:val="390"/>
        </w:trPr>
        <w:tc>
          <w:tcPr>
            <w:tcW w:w="1728" w:type="dxa"/>
            <w:shd w:val="clear" w:color="auto" w:fill="DAEEF3"/>
          </w:tcPr>
          <w:p w14:paraId="713FC2AD" w14:textId="50C9766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361C5E36" w14:textId="5BCFFD4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7956FEBA" w14:textId="2B1A4FA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2b</w:t>
            </w:r>
          </w:p>
        </w:tc>
        <w:tc>
          <w:tcPr>
            <w:tcW w:w="670" w:type="dxa"/>
            <w:shd w:val="clear" w:color="auto" w:fill="DAEEF3"/>
            <w:noWrap/>
          </w:tcPr>
          <w:p w14:paraId="19771FDB" w14:textId="4E1A8A2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39D4C74" w14:textId="77777777" w:rsidTr="004A3B60">
        <w:trPr>
          <w:trHeight w:val="390"/>
        </w:trPr>
        <w:tc>
          <w:tcPr>
            <w:tcW w:w="1728" w:type="dxa"/>
            <w:shd w:val="clear" w:color="auto" w:fill="EDF6F9"/>
          </w:tcPr>
          <w:p w14:paraId="5043B5F9" w14:textId="7C601E5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50A8E873" w14:textId="0E78CAF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7AEA5931" w14:textId="2F6638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EDF6F9"/>
            <w:noWrap/>
          </w:tcPr>
          <w:p w14:paraId="0B6CAFB4" w14:textId="6B338E9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AD705CF" w14:textId="77777777" w:rsidTr="004A3B60">
        <w:trPr>
          <w:trHeight w:val="390"/>
        </w:trPr>
        <w:tc>
          <w:tcPr>
            <w:tcW w:w="1728" w:type="dxa"/>
            <w:shd w:val="clear" w:color="auto" w:fill="DAEEF3"/>
          </w:tcPr>
          <w:p w14:paraId="248AE398" w14:textId="0D1CE8C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7F4A15CE" w14:textId="291AC65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58338D00" w14:textId="6CEB75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DAEEF3"/>
            <w:noWrap/>
          </w:tcPr>
          <w:p w14:paraId="4CB51AEE" w14:textId="57A2703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3449FEC" w14:textId="77777777" w:rsidTr="00831E14">
        <w:trPr>
          <w:trHeight w:val="390"/>
        </w:trPr>
        <w:tc>
          <w:tcPr>
            <w:tcW w:w="1728" w:type="dxa"/>
            <w:shd w:val="clear" w:color="auto" w:fill="EDF6F9"/>
          </w:tcPr>
          <w:p w14:paraId="0606BEE1" w14:textId="53F9AF8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4BD567B3" w14:textId="2CD0CE77"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54F80D13" w14:textId="2C2339C4"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2:</w:t>
            </w:r>
            <w:r w:rsidR="0059260D">
              <w:rPr>
                <w:rFonts w:ascii="Arial" w:hAnsi="Arial" w:cs="Arial"/>
                <w:color w:val="000000"/>
                <w:sz w:val="19"/>
                <w:szCs w:val="19"/>
              </w:rPr>
              <w:t>2</w:t>
            </w:r>
          </w:p>
        </w:tc>
        <w:tc>
          <w:tcPr>
            <w:tcW w:w="670" w:type="dxa"/>
            <w:shd w:val="clear" w:color="auto" w:fill="EDF6F9"/>
            <w:noWrap/>
          </w:tcPr>
          <w:p w14:paraId="4B1A83F1" w14:textId="41CEFF2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25D65FB1" w14:textId="77777777" w:rsidTr="00831E14">
        <w:trPr>
          <w:trHeight w:val="330"/>
        </w:trPr>
        <w:tc>
          <w:tcPr>
            <w:tcW w:w="1728" w:type="dxa"/>
            <w:shd w:val="clear" w:color="auto" w:fill="DAEEF3"/>
          </w:tcPr>
          <w:p w14:paraId="0AB805BE" w14:textId="0646FD24"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50C0F7CE" w14:textId="6C69F783" w:rsidR="00F30612" w:rsidRPr="00310B84" w:rsidRDefault="00F30612" w:rsidP="00F30612">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15EF7301" w14:textId="64687868"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2:</w:t>
            </w:r>
            <w:r w:rsidR="0059260D">
              <w:rPr>
                <w:rFonts w:ascii="Arial" w:hAnsi="Arial" w:cs="Arial"/>
                <w:color w:val="000000"/>
                <w:sz w:val="19"/>
                <w:szCs w:val="19"/>
              </w:rPr>
              <w:t>2</w:t>
            </w:r>
          </w:p>
        </w:tc>
        <w:tc>
          <w:tcPr>
            <w:tcW w:w="670" w:type="dxa"/>
            <w:shd w:val="clear" w:color="auto" w:fill="DAEEF3"/>
            <w:noWrap/>
          </w:tcPr>
          <w:p w14:paraId="1E1BA6B0" w14:textId="54EA5D0A"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7339F949" w14:textId="77777777" w:rsidTr="00831E14">
        <w:trPr>
          <w:trHeight w:val="435"/>
        </w:trPr>
        <w:tc>
          <w:tcPr>
            <w:tcW w:w="1728" w:type="dxa"/>
            <w:shd w:val="clear" w:color="auto" w:fill="EDF6F9"/>
          </w:tcPr>
          <w:p w14:paraId="2C21D428" w14:textId="7B8E383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28D4C79E" w14:textId="604EF6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tax credits</w:t>
            </w:r>
            <w:r w:rsidR="00CB5FD1">
              <w:rPr>
                <w:rFonts w:ascii="Arial" w:hAnsi="Arial" w:cs="Arial"/>
                <w:color w:val="000000"/>
                <w:sz w:val="19"/>
                <w:szCs w:val="19"/>
              </w:rPr>
              <w:t xml:space="preserve"> [11]</w:t>
            </w:r>
          </w:p>
        </w:tc>
        <w:tc>
          <w:tcPr>
            <w:tcW w:w="3330" w:type="dxa"/>
            <w:gridSpan w:val="3"/>
            <w:shd w:val="clear" w:color="auto" w:fill="EDF6F9"/>
            <w:noWrap/>
          </w:tcPr>
          <w:p w14:paraId="05FABE03" w14:textId="1EB4694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3b</w:t>
            </w:r>
          </w:p>
        </w:tc>
        <w:tc>
          <w:tcPr>
            <w:tcW w:w="670" w:type="dxa"/>
            <w:shd w:val="clear" w:color="auto" w:fill="EDF6F9"/>
            <w:noWrap/>
          </w:tcPr>
          <w:p w14:paraId="7F5822BF" w14:textId="3E00221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14905BF" w14:textId="77777777" w:rsidTr="00831E14">
        <w:trPr>
          <w:trHeight w:val="435"/>
        </w:trPr>
        <w:tc>
          <w:tcPr>
            <w:tcW w:w="1728" w:type="dxa"/>
            <w:shd w:val="clear" w:color="auto" w:fill="DAEEF3"/>
          </w:tcPr>
          <w:p w14:paraId="121D681F" w14:textId="24C7A6A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0D3037D2" w14:textId="1A5144C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0DDA1C81" w14:textId="586B2EE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3b</w:t>
            </w:r>
          </w:p>
        </w:tc>
        <w:tc>
          <w:tcPr>
            <w:tcW w:w="670" w:type="dxa"/>
            <w:shd w:val="clear" w:color="auto" w:fill="DAEEF3"/>
            <w:noWrap/>
          </w:tcPr>
          <w:p w14:paraId="03843099" w14:textId="2628EE4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17D964A" w14:textId="77777777" w:rsidTr="00831E14">
        <w:trPr>
          <w:trHeight w:val="390"/>
        </w:trPr>
        <w:tc>
          <w:tcPr>
            <w:tcW w:w="1728" w:type="dxa"/>
            <w:shd w:val="clear" w:color="auto" w:fill="EDF6F9"/>
          </w:tcPr>
          <w:p w14:paraId="696E31A6" w14:textId="06C7C05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43738F2A" w14:textId="382B716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434805BD" w14:textId="2B7100F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EDF6F9"/>
            <w:noWrap/>
          </w:tcPr>
          <w:p w14:paraId="3D110870" w14:textId="0B49E1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5C9604C" w14:textId="77777777" w:rsidTr="00831E14">
        <w:trPr>
          <w:trHeight w:val="390"/>
        </w:trPr>
        <w:tc>
          <w:tcPr>
            <w:tcW w:w="1728" w:type="dxa"/>
            <w:shd w:val="clear" w:color="auto" w:fill="DAEEF3"/>
          </w:tcPr>
          <w:p w14:paraId="59FB7A69" w14:textId="3822BA6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1F93ECB5" w14:textId="27550DE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08EC9813" w14:textId="5451096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1</w:t>
            </w:r>
          </w:p>
        </w:tc>
        <w:tc>
          <w:tcPr>
            <w:tcW w:w="670" w:type="dxa"/>
            <w:shd w:val="clear" w:color="auto" w:fill="DAEEF3"/>
            <w:noWrap/>
          </w:tcPr>
          <w:p w14:paraId="7792CCD8" w14:textId="2C59DE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5E5AE8A" w14:textId="77777777" w:rsidTr="00831E14">
        <w:trPr>
          <w:trHeight w:val="510"/>
        </w:trPr>
        <w:tc>
          <w:tcPr>
            <w:tcW w:w="1728" w:type="dxa"/>
            <w:shd w:val="clear" w:color="auto" w:fill="EDF6F9"/>
          </w:tcPr>
          <w:p w14:paraId="298017C1" w14:textId="2D75581C"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321C2047" w14:textId="09C1E72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7C0F2379" w14:textId="45FB7A1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2</w:t>
            </w:r>
          </w:p>
        </w:tc>
        <w:tc>
          <w:tcPr>
            <w:tcW w:w="670" w:type="dxa"/>
            <w:shd w:val="clear" w:color="auto" w:fill="EDF6F9"/>
            <w:noWrap/>
          </w:tcPr>
          <w:p w14:paraId="6BD0D76F" w14:textId="0ECAEDA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BA2111" w14:textId="77777777" w:rsidTr="00831E14">
        <w:trPr>
          <w:trHeight w:val="435"/>
        </w:trPr>
        <w:tc>
          <w:tcPr>
            <w:tcW w:w="1728" w:type="dxa"/>
            <w:shd w:val="clear" w:color="auto" w:fill="DAEEF3"/>
          </w:tcPr>
          <w:p w14:paraId="1765CFA8" w14:textId="16CE099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37DC2C9C" w14:textId="7952E52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4A82894" w14:textId="742D2D5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2</w:t>
            </w:r>
          </w:p>
        </w:tc>
        <w:tc>
          <w:tcPr>
            <w:tcW w:w="670" w:type="dxa"/>
            <w:shd w:val="clear" w:color="auto" w:fill="DAEEF3"/>
            <w:noWrap/>
          </w:tcPr>
          <w:p w14:paraId="12296952" w14:textId="1A0B6C7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7AB6F75" w14:textId="77777777" w:rsidTr="00831E14">
        <w:trPr>
          <w:trHeight w:val="510"/>
        </w:trPr>
        <w:tc>
          <w:tcPr>
            <w:tcW w:w="1728" w:type="dxa"/>
            <w:shd w:val="clear" w:color="auto" w:fill="EDF6F9"/>
          </w:tcPr>
          <w:p w14:paraId="54935E71" w14:textId="23566F4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49B0A04" w14:textId="45F7C52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3ADC03AF" w14:textId="771B80F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3</w:t>
            </w:r>
          </w:p>
        </w:tc>
        <w:tc>
          <w:tcPr>
            <w:tcW w:w="670" w:type="dxa"/>
            <w:shd w:val="clear" w:color="auto" w:fill="EDF6F9"/>
            <w:noWrap/>
          </w:tcPr>
          <w:p w14:paraId="25862E50" w14:textId="434DF54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9AF3480" w14:textId="77777777" w:rsidTr="00831E14">
        <w:trPr>
          <w:trHeight w:val="390"/>
        </w:trPr>
        <w:tc>
          <w:tcPr>
            <w:tcW w:w="1728" w:type="dxa"/>
            <w:shd w:val="clear" w:color="auto" w:fill="DAEEF3"/>
          </w:tcPr>
          <w:p w14:paraId="76DF9E69" w14:textId="63ECEFB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7BCD2A36" w14:textId="13B6198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08D9546E" w14:textId="5630E91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3</w:t>
            </w:r>
          </w:p>
        </w:tc>
        <w:tc>
          <w:tcPr>
            <w:tcW w:w="670" w:type="dxa"/>
            <w:shd w:val="clear" w:color="auto" w:fill="DAEEF3"/>
            <w:noWrap/>
          </w:tcPr>
          <w:p w14:paraId="1488A85A" w14:textId="20C7F7B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0287754" w14:textId="77777777" w:rsidTr="00831E14">
        <w:trPr>
          <w:trHeight w:val="390"/>
        </w:trPr>
        <w:tc>
          <w:tcPr>
            <w:tcW w:w="1728" w:type="dxa"/>
            <w:shd w:val="clear" w:color="auto" w:fill="EDF6F9"/>
          </w:tcPr>
          <w:p w14:paraId="317DE7FF" w14:textId="7747EF75"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4639DEC7" w14:textId="1DBA533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35245A86" w14:textId="551BFF9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EDF6F9"/>
            <w:noWrap/>
          </w:tcPr>
          <w:p w14:paraId="4EB1A58A" w14:textId="32770D8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3657979" w14:textId="77777777" w:rsidTr="00831E14">
        <w:trPr>
          <w:trHeight w:val="390"/>
        </w:trPr>
        <w:tc>
          <w:tcPr>
            <w:tcW w:w="1728" w:type="dxa"/>
            <w:shd w:val="clear" w:color="auto" w:fill="DAEEF3"/>
          </w:tcPr>
          <w:p w14:paraId="7B767CF9" w14:textId="7C82DB0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0BA543C9" w14:textId="4318902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5E263C13" w14:textId="35D5AC6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DAEEF3"/>
            <w:noWrap/>
          </w:tcPr>
          <w:p w14:paraId="7BDB9EBB" w14:textId="1C4F036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2E302220" w14:textId="77777777" w:rsidTr="00831E14">
        <w:trPr>
          <w:trHeight w:val="390"/>
        </w:trPr>
        <w:tc>
          <w:tcPr>
            <w:tcW w:w="1728" w:type="dxa"/>
            <w:shd w:val="clear" w:color="auto" w:fill="EDF6F9"/>
          </w:tcPr>
          <w:p w14:paraId="56F1F571" w14:textId="7844BA4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1B61CBC4" w14:textId="7FAA13F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11D2DE45" w14:textId="22B3D66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w:t>
            </w:r>
            <w:r>
              <w:rPr>
                <w:rFonts w:ascii="Arial" w:hAnsi="Arial" w:cs="Arial"/>
                <w:color w:val="000000"/>
                <w:sz w:val="19"/>
                <w:szCs w:val="19"/>
              </w:rPr>
              <w:t>a</w:t>
            </w:r>
          </w:p>
        </w:tc>
        <w:tc>
          <w:tcPr>
            <w:tcW w:w="670" w:type="dxa"/>
            <w:shd w:val="clear" w:color="auto" w:fill="EDF6F9"/>
            <w:noWrap/>
          </w:tcPr>
          <w:p w14:paraId="61A5BC28" w14:textId="1E418C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6398DC2" w14:textId="77777777" w:rsidTr="00831E14">
        <w:trPr>
          <w:trHeight w:val="330"/>
        </w:trPr>
        <w:tc>
          <w:tcPr>
            <w:tcW w:w="1728" w:type="dxa"/>
            <w:shd w:val="clear" w:color="auto" w:fill="DAEEF3"/>
          </w:tcPr>
          <w:p w14:paraId="0799E611" w14:textId="2CF3A08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361BD5BF" w14:textId="1962C96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64E3C35F" w14:textId="3B9F497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3</w:t>
            </w:r>
            <w:r>
              <w:rPr>
                <w:rFonts w:ascii="Arial" w:hAnsi="Arial" w:cs="Arial"/>
                <w:color w:val="000000"/>
                <w:sz w:val="19"/>
                <w:szCs w:val="19"/>
              </w:rPr>
              <w:t>a</w:t>
            </w:r>
          </w:p>
        </w:tc>
        <w:tc>
          <w:tcPr>
            <w:tcW w:w="670" w:type="dxa"/>
            <w:shd w:val="clear" w:color="auto" w:fill="DAEEF3"/>
            <w:noWrap/>
          </w:tcPr>
          <w:p w14:paraId="10CAFC31" w14:textId="53B5634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6D8C866" w14:textId="77777777" w:rsidTr="00831E14">
        <w:trPr>
          <w:trHeight w:val="390"/>
        </w:trPr>
        <w:tc>
          <w:tcPr>
            <w:tcW w:w="1728" w:type="dxa"/>
            <w:shd w:val="clear" w:color="auto" w:fill="EDF6F9"/>
          </w:tcPr>
          <w:p w14:paraId="790040E3" w14:textId="4583C5F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19C63682" w14:textId="6B4EB66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6425DE62" w14:textId="68D1AE9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1BD1488B" w14:textId="70AD81C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BA8EE1A" w14:textId="77777777" w:rsidTr="00831E14">
        <w:trPr>
          <w:trHeight w:val="435"/>
        </w:trPr>
        <w:tc>
          <w:tcPr>
            <w:tcW w:w="1728" w:type="dxa"/>
            <w:shd w:val="clear" w:color="auto" w:fill="DAEEF3"/>
          </w:tcPr>
          <w:p w14:paraId="058CCAF9" w14:textId="0A50C6C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lastRenderedPageBreak/>
              <w:t xml:space="preserve">  A07260</w:t>
            </w:r>
          </w:p>
        </w:tc>
        <w:tc>
          <w:tcPr>
            <w:tcW w:w="5040" w:type="dxa"/>
            <w:gridSpan w:val="2"/>
            <w:shd w:val="clear" w:color="auto" w:fill="DAEEF3"/>
          </w:tcPr>
          <w:p w14:paraId="055364BD" w14:textId="57E686A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6B4C5590" w14:textId="4F24EE8A"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6A7B6A46" w14:textId="4B58FFA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92E6DE0" w14:textId="77777777" w:rsidTr="004A3B60">
        <w:trPr>
          <w:trHeight w:val="435"/>
        </w:trPr>
        <w:tc>
          <w:tcPr>
            <w:tcW w:w="1728" w:type="dxa"/>
            <w:shd w:val="clear" w:color="auto" w:fill="EDF6F9"/>
          </w:tcPr>
          <w:p w14:paraId="3AC319C9" w14:textId="7E9D598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69C112A7" w14:textId="7581168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2EF57A51" w14:textId="50ABAAA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0059260D">
              <w:rPr>
                <w:rFonts w:ascii="Arial" w:hAnsi="Arial" w:cs="Arial"/>
                <w:color w:val="000000"/>
                <w:sz w:val="19"/>
                <w:szCs w:val="19"/>
              </w:rPr>
              <w:t>2</w:t>
            </w:r>
            <w:r w:rsidRPr="00310B84">
              <w:rPr>
                <w:rFonts w:ascii="Arial" w:hAnsi="Arial" w:cs="Arial"/>
                <w:color w:val="000000"/>
                <w:sz w:val="19"/>
                <w:szCs w:val="19"/>
              </w:rPr>
              <w:t>:</w:t>
            </w:r>
            <w:r w:rsidR="0059260D">
              <w:rPr>
                <w:rFonts w:ascii="Arial" w:hAnsi="Arial" w:cs="Arial"/>
                <w:color w:val="000000"/>
                <w:sz w:val="19"/>
                <w:szCs w:val="19"/>
              </w:rPr>
              <w:t>4</w:t>
            </w:r>
          </w:p>
        </w:tc>
        <w:tc>
          <w:tcPr>
            <w:tcW w:w="670" w:type="dxa"/>
            <w:shd w:val="clear" w:color="auto" w:fill="EDF6F9"/>
            <w:noWrap/>
          </w:tcPr>
          <w:p w14:paraId="1A62539D" w14:textId="3055228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0DE6EB7" w14:textId="77777777" w:rsidTr="004A3B60">
        <w:trPr>
          <w:trHeight w:val="435"/>
        </w:trPr>
        <w:tc>
          <w:tcPr>
            <w:tcW w:w="1728" w:type="dxa"/>
            <w:shd w:val="clear" w:color="auto" w:fill="DAEEF3"/>
          </w:tcPr>
          <w:p w14:paraId="1539FAED" w14:textId="6EC8FA0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6C5C13B0" w14:textId="2F2C9A5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36C2C9E" w14:textId="1F925DC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2:4</w:t>
            </w:r>
          </w:p>
        </w:tc>
        <w:tc>
          <w:tcPr>
            <w:tcW w:w="670" w:type="dxa"/>
            <w:shd w:val="clear" w:color="auto" w:fill="DAEEF3"/>
            <w:noWrap/>
          </w:tcPr>
          <w:p w14:paraId="07F86F9C" w14:textId="4D19917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12DC0BC" w14:textId="77777777" w:rsidTr="004A3B60">
        <w:trPr>
          <w:trHeight w:val="435"/>
        </w:trPr>
        <w:tc>
          <w:tcPr>
            <w:tcW w:w="1728" w:type="dxa"/>
            <w:shd w:val="clear" w:color="auto" w:fill="EDF6F9"/>
          </w:tcPr>
          <w:p w14:paraId="504A416A" w14:textId="74E297FC"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BBC5EAB" w14:textId="33ED8A25"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148893D3" w14:textId="3AD980F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569BC6FD" w14:textId="21482B6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396C90C" w14:textId="77777777" w:rsidTr="004A3B60">
        <w:trPr>
          <w:trHeight w:val="435"/>
        </w:trPr>
        <w:tc>
          <w:tcPr>
            <w:tcW w:w="1728" w:type="dxa"/>
            <w:shd w:val="clear" w:color="auto" w:fill="DAEEF3"/>
          </w:tcPr>
          <w:p w14:paraId="4347CA8F" w14:textId="4B1D2D97"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343296C2" w14:textId="396ACEFA" w:rsidR="00F30612" w:rsidRPr="00310B84" w:rsidRDefault="00F30612" w:rsidP="00F30612">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13CE5CE8" w14:textId="51930D7C"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6ECEEE3F" w14:textId="302FC3D3"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F79AA8D" w14:textId="77777777" w:rsidTr="004A3B60">
        <w:trPr>
          <w:trHeight w:val="435"/>
        </w:trPr>
        <w:tc>
          <w:tcPr>
            <w:tcW w:w="1728" w:type="dxa"/>
            <w:shd w:val="clear" w:color="auto" w:fill="EDF6F9"/>
          </w:tcPr>
          <w:p w14:paraId="1AAB830A" w14:textId="6E94B14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40CEDA85" w14:textId="5962C0C5"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5AA1E985" w14:textId="3C8A31B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10887EEB" w14:textId="286373E6"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29D415C3" w14:textId="77777777" w:rsidTr="004A3B60">
        <w:trPr>
          <w:trHeight w:val="435"/>
        </w:trPr>
        <w:tc>
          <w:tcPr>
            <w:tcW w:w="1728" w:type="dxa"/>
            <w:shd w:val="clear" w:color="auto" w:fill="DAEEF3"/>
          </w:tcPr>
          <w:p w14:paraId="5990D15E" w14:textId="692BEADA"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23BCDD70" w14:textId="54DD8A1B" w:rsidR="00F30612" w:rsidRPr="00310B84" w:rsidRDefault="00F30612" w:rsidP="00F30612">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1F87E6CF" w14:textId="520810A3"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3BAE53DD" w14:textId="6B7AA3F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01822F32" w14:textId="77777777" w:rsidTr="00831E14">
        <w:trPr>
          <w:trHeight w:val="390"/>
        </w:trPr>
        <w:tc>
          <w:tcPr>
            <w:tcW w:w="1728" w:type="dxa"/>
            <w:shd w:val="clear" w:color="auto" w:fill="EDF6F9"/>
          </w:tcPr>
          <w:p w14:paraId="1390BE52" w14:textId="391F08F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2E20A62" w14:textId="76A6B5A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24B52D17" w14:textId="5C2F228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9</w:t>
            </w:r>
          </w:p>
        </w:tc>
        <w:tc>
          <w:tcPr>
            <w:tcW w:w="670" w:type="dxa"/>
            <w:shd w:val="clear" w:color="auto" w:fill="EDF6F9"/>
            <w:noWrap/>
          </w:tcPr>
          <w:p w14:paraId="558F9CE0" w14:textId="103EBEC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EAF9609" w14:textId="77777777" w:rsidTr="00831E14">
        <w:trPr>
          <w:trHeight w:val="390"/>
        </w:trPr>
        <w:tc>
          <w:tcPr>
            <w:tcW w:w="1728" w:type="dxa"/>
            <w:shd w:val="clear" w:color="auto" w:fill="DAEEF3"/>
          </w:tcPr>
          <w:p w14:paraId="7A594144" w14:textId="285A178F"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4D29BF12" w14:textId="23469C9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5593F42C" w14:textId="1CFEBD9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9</w:t>
            </w:r>
          </w:p>
        </w:tc>
        <w:tc>
          <w:tcPr>
            <w:tcW w:w="670" w:type="dxa"/>
            <w:shd w:val="clear" w:color="auto" w:fill="DAEEF3"/>
            <w:noWrap/>
          </w:tcPr>
          <w:p w14:paraId="280B25A3" w14:textId="5229C7A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35CFA72" w14:textId="77777777" w:rsidTr="00831E14">
        <w:trPr>
          <w:trHeight w:val="390"/>
        </w:trPr>
        <w:tc>
          <w:tcPr>
            <w:tcW w:w="1728" w:type="dxa"/>
            <w:shd w:val="clear" w:color="auto" w:fill="EDF6F9"/>
          </w:tcPr>
          <w:p w14:paraId="411BBD79" w14:textId="487C38B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60409B81" w14:textId="6098A7F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299A87D2" w14:textId="2F1519E9"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EDF6F9"/>
            <w:noWrap/>
          </w:tcPr>
          <w:p w14:paraId="2859429B" w14:textId="27DC8EE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3AB39CB" w14:textId="77777777" w:rsidTr="00831E14">
        <w:trPr>
          <w:trHeight w:val="510"/>
        </w:trPr>
        <w:tc>
          <w:tcPr>
            <w:tcW w:w="1728" w:type="dxa"/>
            <w:shd w:val="clear" w:color="auto" w:fill="DAEEF3"/>
          </w:tcPr>
          <w:p w14:paraId="21009B7E" w14:textId="73E2CD5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2F59ED77" w14:textId="0D0CB3E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CB5FD1">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27F7CD04" w14:textId="4485FC7F"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DAEEF3"/>
            <w:noWrap/>
          </w:tcPr>
          <w:p w14:paraId="6880E3AC" w14:textId="53633A3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D0BB9CE" w14:textId="77777777" w:rsidTr="00831E14">
        <w:trPr>
          <w:trHeight w:val="390"/>
        </w:trPr>
        <w:tc>
          <w:tcPr>
            <w:tcW w:w="1728" w:type="dxa"/>
            <w:shd w:val="clear" w:color="auto" w:fill="EDF6F9"/>
          </w:tcPr>
          <w:p w14:paraId="4AD4E155" w14:textId="7D369B3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63D569BF" w14:textId="32ED51E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0D46A57F" w14:textId="6B4F79C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sidRPr="00310B84">
              <w:rPr>
                <w:rFonts w:ascii="Arial" w:hAnsi="Arial" w:cs="Arial"/>
                <w:color w:val="000000"/>
                <w:sz w:val="19"/>
                <w:szCs w:val="19"/>
              </w:rPr>
              <w:t>a</w:t>
            </w:r>
          </w:p>
        </w:tc>
        <w:tc>
          <w:tcPr>
            <w:tcW w:w="670" w:type="dxa"/>
            <w:shd w:val="clear" w:color="auto" w:fill="EDF6F9"/>
            <w:noWrap/>
          </w:tcPr>
          <w:p w14:paraId="6A47BC32" w14:textId="20BC307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37F93B5" w14:textId="77777777" w:rsidTr="00831E14">
        <w:trPr>
          <w:trHeight w:val="435"/>
        </w:trPr>
        <w:tc>
          <w:tcPr>
            <w:tcW w:w="1728" w:type="dxa"/>
            <w:shd w:val="clear" w:color="auto" w:fill="DAEEF3"/>
          </w:tcPr>
          <w:p w14:paraId="25E40667" w14:textId="4C0EE521"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37D66CD8" w14:textId="1B5DFC9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CB5FD1">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381A62A0" w14:textId="2D21CB7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a</w:t>
            </w:r>
          </w:p>
        </w:tc>
        <w:tc>
          <w:tcPr>
            <w:tcW w:w="670" w:type="dxa"/>
            <w:shd w:val="clear" w:color="auto" w:fill="DAEEF3"/>
            <w:noWrap/>
          </w:tcPr>
          <w:p w14:paraId="67466AE4" w14:textId="6E9BDD5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A0CAF09" w14:textId="77777777" w:rsidTr="00831E14">
        <w:trPr>
          <w:trHeight w:val="435"/>
        </w:trPr>
        <w:tc>
          <w:tcPr>
            <w:tcW w:w="1728" w:type="dxa"/>
            <w:shd w:val="clear" w:color="auto" w:fill="EDF6F9"/>
          </w:tcPr>
          <w:p w14:paraId="2052494B" w14:textId="0711D4F6"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0FD2811D" w14:textId="522396C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19AFF839" w14:textId="32C2A4E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b</w:t>
            </w:r>
          </w:p>
        </w:tc>
        <w:tc>
          <w:tcPr>
            <w:tcW w:w="670" w:type="dxa"/>
            <w:shd w:val="clear" w:color="auto" w:fill="EDF6F9"/>
            <w:noWrap/>
          </w:tcPr>
          <w:p w14:paraId="0ED26F83" w14:textId="6C87D8A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034570B" w14:textId="77777777" w:rsidTr="00831E14">
        <w:trPr>
          <w:trHeight w:val="390"/>
        </w:trPr>
        <w:tc>
          <w:tcPr>
            <w:tcW w:w="1728" w:type="dxa"/>
            <w:shd w:val="clear" w:color="auto" w:fill="DAEEF3"/>
          </w:tcPr>
          <w:p w14:paraId="13A3B9D3" w14:textId="60F0091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0B1C870F" w14:textId="73999A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6075EECA" w14:textId="194B32B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8</w:t>
            </w:r>
            <w:r>
              <w:rPr>
                <w:rFonts w:ascii="Arial" w:hAnsi="Arial" w:cs="Arial"/>
                <w:color w:val="000000"/>
                <w:sz w:val="19"/>
                <w:szCs w:val="19"/>
              </w:rPr>
              <w:t>b</w:t>
            </w:r>
          </w:p>
        </w:tc>
        <w:tc>
          <w:tcPr>
            <w:tcW w:w="670" w:type="dxa"/>
            <w:shd w:val="clear" w:color="auto" w:fill="DAEEF3"/>
            <w:noWrap/>
          </w:tcPr>
          <w:p w14:paraId="275698E5" w14:textId="328E79F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5E1BB274" w14:textId="77777777" w:rsidTr="004A3B60">
        <w:trPr>
          <w:trHeight w:val="435"/>
        </w:trPr>
        <w:tc>
          <w:tcPr>
            <w:tcW w:w="1728" w:type="dxa"/>
            <w:shd w:val="clear" w:color="auto" w:fill="EDF6F9"/>
          </w:tcPr>
          <w:p w14:paraId="32FC1045" w14:textId="35619B2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0B0907A7" w14:textId="5461153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sidR="00CB5FD1">
              <w:rPr>
                <w:rFonts w:ascii="Arial" w:hAnsi="Arial" w:cs="Arial"/>
                <w:color w:val="000000"/>
                <w:sz w:val="19"/>
                <w:szCs w:val="19"/>
              </w:rPr>
              <w:t xml:space="preserve"> [14]</w:t>
            </w:r>
          </w:p>
        </w:tc>
        <w:tc>
          <w:tcPr>
            <w:tcW w:w="3330" w:type="dxa"/>
            <w:gridSpan w:val="3"/>
            <w:shd w:val="clear" w:color="auto" w:fill="EDF6F9"/>
            <w:noWrap/>
          </w:tcPr>
          <w:p w14:paraId="74774A50" w14:textId="44EFEE6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c</w:t>
            </w:r>
          </w:p>
        </w:tc>
        <w:tc>
          <w:tcPr>
            <w:tcW w:w="670" w:type="dxa"/>
            <w:shd w:val="clear" w:color="auto" w:fill="EDF6F9"/>
            <w:noWrap/>
          </w:tcPr>
          <w:p w14:paraId="1F6AC531" w14:textId="1EEA051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92F230B" w14:textId="77777777" w:rsidTr="004A3B60">
        <w:trPr>
          <w:trHeight w:val="435"/>
        </w:trPr>
        <w:tc>
          <w:tcPr>
            <w:tcW w:w="1728" w:type="dxa"/>
            <w:shd w:val="clear" w:color="auto" w:fill="DAEEF3"/>
          </w:tcPr>
          <w:p w14:paraId="6799FB2F" w14:textId="460EA0D2"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19461B42" w14:textId="3A3C5F6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31907D02" w14:textId="701F24D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8</w:t>
            </w:r>
            <w:r>
              <w:rPr>
                <w:rFonts w:ascii="Arial" w:hAnsi="Arial" w:cs="Arial"/>
                <w:color w:val="000000"/>
                <w:sz w:val="19"/>
                <w:szCs w:val="19"/>
              </w:rPr>
              <w:t>c</w:t>
            </w:r>
          </w:p>
        </w:tc>
        <w:tc>
          <w:tcPr>
            <w:tcW w:w="670" w:type="dxa"/>
            <w:shd w:val="clear" w:color="auto" w:fill="DAEEF3"/>
            <w:noWrap/>
          </w:tcPr>
          <w:p w14:paraId="0F187AE4" w14:textId="12D1658C"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9D4B2C8" w14:textId="77777777" w:rsidTr="00831E14">
        <w:trPr>
          <w:trHeight w:val="390"/>
        </w:trPr>
        <w:tc>
          <w:tcPr>
            <w:tcW w:w="1728" w:type="dxa"/>
            <w:shd w:val="clear" w:color="auto" w:fill="EDF6F9"/>
          </w:tcPr>
          <w:p w14:paraId="606028E6" w14:textId="1731EB8E"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640DD977" w14:textId="71267063"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025CA93D" w14:textId="4CBAAA4E"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3</w:t>
            </w:r>
            <w:r>
              <w:rPr>
                <w:rFonts w:ascii="Arial" w:hAnsi="Arial" w:cs="Arial"/>
                <w:color w:val="000000"/>
                <w:sz w:val="19"/>
                <w:szCs w:val="19"/>
              </w:rPr>
              <w:t>:</w:t>
            </w:r>
            <w:r w:rsidR="0059260D">
              <w:rPr>
                <w:rFonts w:ascii="Arial" w:hAnsi="Arial" w:cs="Arial"/>
                <w:color w:val="000000"/>
                <w:sz w:val="19"/>
                <w:szCs w:val="19"/>
              </w:rPr>
              <w:t>9</w:t>
            </w:r>
          </w:p>
        </w:tc>
        <w:tc>
          <w:tcPr>
            <w:tcW w:w="670" w:type="dxa"/>
            <w:shd w:val="clear" w:color="auto" w:fill="EDF6F9"/>
            <w:noWrap/>
          </w:tcPr>
          <w:p w14:paraId="37D53811" w14:textId="063175D1"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6489E105" w14:textId="77777777" w:rsidTr="00831E14">
        <w:trPr>
          <w:trHeight w:val="390"/>
        </w:trPr>
        <w:tc>
          <w:tcPr>
            <w:tcW w:w="1728" w:type="dxa"/>
            <w:shd w:val="clear" w:color="auto" w:fill="DAEEF3"/>
          </w:tcPr>
          <w:p w14:paraId="3FDB5B87" w14:textId="544EDA56"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5D531EB6" w14:textId="701AF9B8" w:rsidR="00F30612" w:rsidRPr="00310B84" w:rsidRDefault="00F30612" w:rsidP="00F30612">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58CE0FB2" w14:textId="308AAFDD"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Schedule </w:t>
            </w:r>
            <w:r w:rsidR="0059260D">
              <w:rPr>
                <w:rFonts w:ascii="Arial" w:hAnsi="Arial" w:cs="Arial"/>
                <w:color w:val="000000"/>
                <w:sz w:val="19"/>
                <w:szCs w:val="19"/>
              </w:rPr>
              <w:t>3</w:t>
            </w:r>
            <w:r>
              <w:rPr>
                <w:rFonts w:ascii="Arial" w:hAnsi="Arial" w:cs="Arial"/>
                <w:color w:val="000000"/>
                <w:sz w:val="19"/>
                <w:szCs w:val="19"/>
              </w:rPr>
              <w:t>:</w:t>
            </w:r>
            <w:r w:rsidR="0059260D">
              <w:rPr>
                <w:rFonts w:ascii="Arial" w:hAnsi="Arial" w:cs="Arial"/>
                <w:color w:val="000000"/>
                <w:sz w:val="19"/>
                <w:szCs w:val="19"/>
              </w:rPr>
              <w:t>9</w:t>
            </w:r>
          </w:p>
        </w:tc>
        <w:tc>
          <w:tcPr>
            <w:tcW w:w="670" w:type="dxa"/>
            <w:shd w:val="clear" w:color="auto" w:fill="DAEEF3"/>
            <w:noWrap/>
          </w:tcPr>
          <w:p w14:paraId="743D08DC" w14:textId="3281911E"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2C3ECE1" w14:textId="77777777" w:rsidTr="00831E14">
        <w:trPr>
          <w:trHeight w:val="390"/>
        </w:trPr>
        <w:tc>
          <w:tcPr>
            <w:tcW w:w="1728" w:type="dxa"/>
            <w:shd w:val="clear" w:color="auto" w:fill="EDF6F9"/>
          </w:tcPr>
          <w:p w14:paraId="188A7BD3" w14:textId="701FCBC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tcPr>
          <w:p w14:paraId="13BCFC8F" w14:textId="0EDA683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gridSpan w:val="3"/>
            <w:shd w:val="clear" w:color="auto" w:fill="EDF6F9"/>
            <w:noWrap/>
          </w:tcPr>
          <w:p w14:paraId="5431C88C" w14:textId="5C94745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4</w:t>
            </w:r>
          </w:p>
        </w:tc>
        <w:tc>
          <w:tcPr>
            <w:tcW w:w="670" w:type="dxa"/>
            <w:shd w:val="clear" w:color="auto" w:fill="EDF6F9"/>
            <w:noWrap/>
          </w:tcPr>
          <w:p w14:paraId="14E79175" w14:textId="2FA8FC99"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7EA5CB9" w14:textId="77777777" w:rsidTr="00831E14">
        <w:trPr>
          <w:trHeight w:val="330"/>
        </w:trPr>
        <w:tc>
          <w:tcPr>
            <w:tcW w:w="1728" w:type="dxa"/>
            <w:shd w:val="clear" w:color="auto" w:fill="DAEEF3"/>
          </w:tcPr>
          <w:p w14:paraId="01633022" w14:textId="54659A19"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553A4B43" w14:textId="58D5A02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38662B0C" w14:textId="327BAD83"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4</w:t>
            </w:r>
          </w:p>
        </w:tc>
        <w:tc>
          <w:tcPr>
            <w:tcW w:w="670" w:type="dxa"/>
            <w:shd w:val="clear" w:color="auto" w:fill="DAEEF3"/>
            <w:noWrap/>
          </w:tcPr>
          <w:p w14:paraId="428E4B45" w14:textId="00EF451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4D0106BD" w14:textId="77777777" w:rsidTr="00831E14">
        <w:trPr>
          <w:trHeight w:val="390"/>
        </w:trPr>
        <w:tc>
          <w:tcPr>
            <w:tcW w:w="1728" w:type="dxa"/>
            <w:shd w:val="clear" w:color="auto" w:fill="EDF6F9"/>
          </w:tcPr>
          <w:p w14:paraId="24F40A10" w14:textId="1CC1FB9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4132CE05" w14:textId="58DDC2C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55167739" w14:textId="4B50A50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9260D">
              <w:rPr>
                <w:rFonts w:ascii="Arial" w:hAnsi="Arial" w:cs="Arial"/>
                <w:color w:val="000000"/>
                <w:sz w:val="19"/>
                <w:szCs w:val="19"/>
              </w:rPr>
              <w:t>6</w:t>
            </w:r>
          </w:p>
        </w:tc>
        <w:tc>
          <w:tcPr>
            <w:tcW w:w="670" w:type="dxa"/>
            <w:shd w:val="clear" w:color="auto" w:fill="EDF6F9"/>
            <w:noWrap/>
          </w:tcPr>
          <w:p w14:paraId="59E8A4A4" w14:textId="763B209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A6B676C" w14:textId="77777777" w:rsidTr="00831E14">
        <w:trPr>
          <w:trHeight w:val="435"/>
        </w:trPr>
        <w:tc>
          <w:tcPr>
            <w:tcW w:w="1728" w:type="dxa"/>
            <w:shd w:val="clear" w:color="auto" w:fill="DAEEF3"/>
          </w:tcPr>
          <w:p w14:paraId="3B6C4E5D" w14:textId="45A79001"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4507071F" w14:textId="2A17232F" w:rsidR="00F30612" w:rsidRPr="00310B84" w:rsidRDefault="00F30612" w:rsidP="00F30612">
            <w:pPr>
              <w:rPr>
                <w:rFonts w:ascii="Arial" w:hAnsi="Arial" w:cs="Arial"/>
                <w:color w:val="000000"/>
                <w:sz w:val="19"/>
                <w:szCs w:val="19"/>
              </w:rPr>
            </w:pPr>
            <w:r>
              <w:rPr>
                <w:rFonts w:ascii="Arial" w:hAnsi="Arial" w:cs="Arial"/>
                <w:color w:val="000000"/>
                <w:sz w:val="19"/>
                <w:szCs w:val="19"/>
              </w:rPr>
              <w:t>Total tax liability amount [1</w:t>
            </w:r>
            <w:r w:rsidR="00CB5FD1">
              <w:rPr>
                <w:rFonts w:ascii="Arial" w:hAnsi="Arial" w:cs="Arial"/>
                <w:color w:val="000000"/>
                <w:sz w:val="19"/>
                <w:szCs w:val="19"/>
              </w:rPr>
              <w:t>5</w:t>
            </w:r>
            <w:r w:rsidRPr="00310B84">
              <w:rPr>
                <w:rFonts w:ascii="Arial" w:hAnsi="Arial" w:cs="Arial"/>
                <w:color w:val="000000"/>
                <w:sz w:val="19"/>
                <w:szCs w:val="19"/>
              </w:rPr>
              <w:t xml:space="preserve">]  </w:t>
            </w:r>
          </w:p>
        </w:tc>
        <w:tc>
          <w:tcPr>
            <w:tcW w:w="3330" w:type="dxa"/>
            <w:gridSpan w:val="3"/>
            <w:shd w:val="clear" w:color="auto" w:fill="DAEEF3"/>
            <w:noWrap/>
          </w:tcPr>
          <w:p w14:paraId="39A91916" w14:textId="4CC3D35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1040:1</w:t>
            </w:r>
            <w:r w:rsidR="0059260D">
              <w:rPr>
                <w:rFonts w:ascii="Arial" w:hAnsi="Arial" w:cs="Arial"/>
                <w:color w:val="000000"/>
                <w:sz w:val="19"/>
                <w:szCs w:val="19"/>
              </w:rPr>
              <w:t>6</w:t>
            </w:r>
          </w:p>
        </w:tc>
        <w:tc>
          <w:tcPr>
            <w:tcW w:w="670" w:type="dxa"/>
            <w:shd w:val="clear" w:color="auto" w:fill="DAEEF3"/>
            <w:noWrap/>
          </w:tcPr>
          <w:p w14:paraId="27343F41" w14:textId="555EC78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A2B2029" w14:textId="77777777" w:rsidTr="00831E14">
        <w:trPr>
          <w:trHeight w:val="435"/>
        </w:trPr>
        <w:tc>
          <w:tcPr>
            <w:tcW w:w="1728" w:type="dxa"/>
            <w:shd w:val="clear" w:color="auto" w:fill="EDF6F9"/>
          </w:tcPr>
          <w:p w14:paraId="256B66AA" w14:textId="20005040"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244E45BA" w14:textId="471363A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tcPr>
          <w:p w14:paraId="69D5AC5C" w14:textId="4DE273DA"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EDF6F9"/>
            <w:noWrap/>
          </w:tcPr>
          <w:p w14:paraId="454243AD" w14:textId="301A718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3E250DA" w14:textId="77777777" w:rsidTr="00831E14">
        <w:trPr>
          <w:trHeight w:val="390"/>
        </w:trPr>
        <w:tc>
          <w:tcPr>
            <w:tcW w:w="1728" w:type="dxa"/>
            <w:shd w:val="clear" w:color="auto" w:fill="DAEEF3"/>
          </w:tcPr>
          <w:p w14:paraId="037D9658" w14:textId="6036995C"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03FD7275" w14:textId="29A65376"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tcPr>
          <w:p w14:paraId="2D1CA6BB" w14:textId="6CDCA510"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DAEEF3"/>
            <w:noWrap/>
          </w:tcPr>
          <w:p w14:paraId="3F351E90" w14:textId="0181DA7B"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A37B8A1" w14:textId="77777777" w:rsidTr="00831E14">
        <w:trPr>
          <w:trHeight w:val="390"/>
        </w:trPr>
        <w:tc>
          <w:tcPr>
            <w:tcW w:w="1728" w:type="dxa"/>
            <w:shd w:val="clear" w:color="auto" w:fill="EDF6F9"/>
          </w:tcPr>
          <w:p w14:paraId="4C44B388" w14:textId="32CF6684"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tcPr>
          <w:p w14:paraId="02A83776" w14:textId="599C9557"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tcPr>
          <w:p w14:paraId="0A644F2F" w14:textId="671A1E11"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453E8316" w14:textId="6DA7480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0D807650" w14:textId="77777777" w:rsidTr="00831E14">
        <w:trPr>
          <w:trHeight w:val="390"/>
        </w:trPr>
        <w:tc>
          <w:tcPr>
            <w:tcW w:w="1728" w:type="dxa"/>
            <w:shd w:val="clear" w:color="auto" w:fill="DAEEF3"/>
          </w:tcPr>
          <w:p w14:paraId="16B2B449" w14:textId="5BA9AAFD"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tcPr>
          <w:p w14:paraId="60BB060C" w14:textId="1711874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tcPr>
          <w:p w14:paraId="01E3D6AD" w14:textId="167E65D7"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CAF55EF" w14:textId="4582CF85"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483E356" w14:textId="77777777" w:rsidTr="00CC05E0">
        <w:trPr>
          <w:trHeight w:val="390"/>
        </w:trPr>
        <w:tc>
          <w:tcPr>
            <w:tcW w:w="1728" w:type="dxa"/>
            <w:shd w:val="clear" w:color="auto" w:fill="EDF6F9"/>
          </w:tcPr>
          <w:p w14:paraId="1447A64B" w14:textId="79391C67"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tcPr>
          <w:p w14:paraId="1BC34CD0" w14:textId="1F0393D4"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tcPr>
          <w:p w14:paraId="2E667891" w14:textId="0795729F"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3</w:t>
            </w:r>
          </w:p>
        </w:tc>
        <w:tc>
          <w:tcPr>
            <w:tcW w:w="670" w:type="dxa"/>
            <w:shd w:val="clear" w:color="auto" w:fill="EDF6F9"/>
            <w:noWrap/>
          </w:tcPr>
          <w:p w14:paraId="2C2C2493" w14:textId="465FEF51"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3A4B10C4" w14:textId="77777777" w:rsidTr="004A3B60">
        <w:trPr>
          <w:trHeight w:val="390"/>
        </w:trPr>
        <w:tc>
          <w:tcPr>
            <w:tcW w:w="1728" w:type="dxa"/>
            <w:shd w:val="clear" w:color="auto" w:fill="DAEEF3"/>
          </w:tcPr>
          <w:p w14:paraId="42B51C1B" w14:textId="12265283"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tcPr>
          <w:p w14:paraId="390404B0" w14:textId="1EE2241E"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CB5FD1">
              <w:rPr>
                <w:rFonts w:ascii="Arial" w:hAnsi="Arial" w:cs="Arial"/>
                <w:color w:val="000000"/>
                <w:sz w:val="19"/>
                <w:szCs w:val="19"/>
              </w:rPr>
              <w:t>6</w:t>
            </w:r>
            <w:r w:rsidRPr="00310B84">
              <w:rPr>
                <w:rFonts w:ascii="Arial" w:hAnsi="Arial" w:cs="Arial"/>
                <w:color w:val="000000"/>
                <w:sz w:val="19"/>
                <w:szCs w:val="19"/>
              </w:rPr>
              <w:t xml:space="preserve">]  </w:t>
            </w:r>
          </w:p>
        </w:tc>
        <w:tc>
          <w:tcPr>
            <w:tcW w:w="3330" w:type="dxa"/>
            <w:gridSpan w:val="3"/>
            <w:shd w:val="clear" w:color="auto" w:fill="DAEEF3"/>
            <w:noWrap/>
          </w:tcPr>
          <w:p w14:paraId="6A349559" w14:textId="38DA5A5F"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3</w:t>
            </w:r>
          </w:p>
        </w:tc>
        <w:tc>
          <w:tcPr>
            <w:tcW w:w="670" w:type="dxa"/>
            <w:shd w:val="clear" w:color="auto" w:fill="DAEEF3"/>
            <w:noWrap/>
          </w:tcPr>
          <w:p w14:paraId="7E52671F" w14:textId="696CD3A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619A4DF2" w14:textId="77777777" w:rsidTr="00831E14">
        <w:trPr>
          <w:trHeight w:val="390"/>
        </w:trPr>
        <w:tc>
          <w:tcPr>
            <w:tcW w:w="1728" w:type="dxa"/>
            <w:shd w:val="clear" w:color="auto" w:fill="EDF6F9"/>
          </w:tcPr>
          <w:p w14:paraId="6CCEF675" w14:textId="457882C0"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5AD1DCBD" w14:textId="3B3CDD30"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14:paraId="400E30C7" w14:textId="25788595"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20</w:t>
            </w:r>
          </w:p>
        </w:tc>
        <w:tc>
          <w:tcPr>
            <w:tcW w:w="670" w:type="dxa"/>
            <w:shd w:val="clear" w:color="auto" w:fill="EDF6F9"/>
            <w:noWrap/>
          </w:tcPr>
          <w:p w14:paraId="7B720E44" w14:textId="0EFFEC8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3B1F625C" w14:textId="77777777" w:rsidTr="00831E14">
        <w:trPr>
          <w:trHeight w:val="390"/>
        </w:trPr>
        <w:tc>
          <w:tcPr>
            <w:tcW w:w="1728" w:type="dxa"/>
            <w:shd w:val="clear" w:color="auto" w:fill="DAEEF3"/>
          </w:tcPr>
          <w:p w14:paraId="77AD37DE" w14:textId="121F7D49"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4B45429F" w14:textId="5D1615AF" w:rsidR="00F30612" w:rsidRPr="00310B84" w:rsidRDefault="00F30612" w:rsidP="00F30612">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14:paraId="3B19BB15" w14:textId="217ED04F" w:rsidR="00F30612" w:rsidRPr="00310B84" w:rsidRDefault="00F30612" w:rsidP="00F30612">
            <w:pPr>
              <w:rPr>
                <w:rFonts w:ascii="Arial" w:hAnsi="Arial" w:cs="Arial"/>
                <w:color w:val="000000"/>
                <w:sz w:val="19"/>
                <w:szCs w:val="19"/>
              </w:rPr>
            </w:pPr>
            <w:r>
              <w:rPr>
                <w:rFonts w:ascii="Arial" w:hAnsi="Arial" w:cs="Arial"/>
                <w:color w:val="000000"/>
                <w:sz w:val="19"/>
                <w:szCs w:val="19"/>
              </w:rPr>
              <w:t xml:space="preserve">  1040:</w:t>
            </w:r>
            <w:r w:rsidR="0059260D">
              <w:rPr>
                <w:rFonts w:ascii="Arial" w:hAnsi="Arial" w:cs="Arial"/>
                <w:color w:val="000000"/>
                <w:sz w:val="19"/>
                <w:szCs w:val="19"/>
              </w:rPr>
              <w:t>20</w:t>
            </w:r>
          </w:p>
        </w:tc>
        <w:tc>
          <w:tcPr>
            <w:tcW w:w="670" w:type="dxa"/>
            <w:shd w:val="clear" w:color="auto" w:fill="DAEEF3"/>
            <w:noWrap/>
          </w:tcPr>
          <w:p w14:paraId="652AEEFE" w14:textId="0B22E359"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50AF131F" w14:textId="77777777" w:rsidTr="00CC05E0">
        <w:trPr>
          <w:trHeight w:val="390"/>
        </w:trPr>
        <w:tc>
          <w:tcPr>
            <w:tcW w:w="1728" w:type="dxa"/>
            <w:shd w:val="clear" w:color="auto" w:fill="EDF6F9"/>
          </w:tcPr>
          <w:p w14:paraId="3E0D4654" w14:textId="0A840C1B"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tcPr>
          <w:p w14:paraId="1E4FD55E" w14:textId="06D11AB0"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tcPr>
          <w:p w14:paraId="77B92A3F" w14:textId="346CD894"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1</w:t>
            </w:r>
            <w:r>
              <w:rPr>
                <w:rFonts w:ascii="Arial" w:hAnsi="Arial" w:cs="Arial"/>
                <w:color w:val="000000"/>
                <w:sz w:val="19"/>
                <w:szCs w:val="19"/>
              </w:rPr>
              <w:t>a</w:t>
            </w:r>
          </w:p>
        </w:tc>
        <w:tc>
          <w:tcPr>
            <w:tcW w:w="670" w:type="dxa"/>
            <w:shd w:val="clear" w:color="auto" w:fill="EDF6F9"/>
            <w:noWrap/>
          </w:tcPr>
          <w:p w14:paraId="1596AE72" w14:textId="5478860D"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115FEED3" w14:textId="77777777" w:rsidTr="004A3B60">
        <w:trPr>
          <w:trHeight w:val="390"/>
        </w:trPr>
        <w:tc>
          <w:tcPr>
            <w:tcW w:w="1728" w:type="dxa"/>
            <w:shd w:val="clear" w:color="auto" w:fill="DAEEF3"/>
          </w:tcPr>
          <w:p w14:paraId="677D5F94" w14:textId="245C4A68" w:rsidR="00F30612" w:rsidRPr="00310B84" w:rsidRDefault="00F30612" w:rsidP="00F30612">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tcPr>
          <w:p w14:paraId="4FC8B05E" w14:textId="12FBE818"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Overpayments refunded amount [1</w:t>
            </w:r>
            <w:r w:rsidR="00CB5FD1">
              <w:rPr>
                <w:rFonts w:ascii="Arial" w:hAnsi="Arial" w:cs="Arial"/>
                <w:color w:val="000000"/>
                <w:sz w:val="19"/>
                <w:szCs w:val="19"/>
              </w:rPr>
              <w:t>7</w:t>
            </w:r>
            <w:r w:rsidRPr="00310B84">
              <w:rPr>
                <w:rFonts w:ascii="Arial" w:hAnsi="Arial" w:cs="Arial"/>
                <w:color w:val="000000"/>
                <w:sz w:val="19"/>
                <w:szCs w:val="19"/>
              </w:rPr>
              <w:t xml:space="preserve">]  </w:t>
            </w:r>
          </w:p>
        </w:tc>
        <w:tc>
          <w:tcPr>
            <w:tcW w:w="3330" w:type="dxa"/>
            <w:gridSpan w:val="3"/>
            <w:shd w:val="clear" w:color="auto" w:fill="DAEEF3"/>
            <w:noWrap/>
          </w:tcPr>
          <w:p w14:paraId="6122ECCC" w14:textId="57ACC548"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1</w:t>
            </w:r>
            <w:r>
              <w:rPr>
                <w:rFonts w:ascii="Arial" w:hAnsi="Arial" w:cs="Arial"/>
                <w:color w:val="000000"/>
                <w:sz w:val="19"/>
                <w:szCs w:val="19"/>
              </w:rPr>
              <w:t>a</w:t>
            </w:r>
          </w:p>
        </w:tc>
        <w:tc>
          <w:tcPr>
            <w:tcW w:w="670" w:type="dxa"/>
            <w:shd w:val="clear" w:color="auto" w:fill="DAEEF3"/>
            <w:noWrap/>
          </w:tcPr>
          <w:p w14:paraId="13E34878" w14:textId="2EBB8DD2" w:rsidR="00F30612" w:rsidRPr="00310B84" w:rsidRDefault="00F30612" w:rsidP="00F30612">
            <w:pPr>
              <w:rPr>
                <w:rFonts w:ascii="Arial" w:hAnsi="Arial" w:cs="Arial"/>
                <w:color w:val="000000"/>
                <w:sz w:val="19"/>
                <w:szCs w:val="19"/>
              </w:rPr>
            </w:pPr>
            <w:r w:rsidRPr="00310B84">
              <w:rPr>
                <w:rFonts w:ascii="Arial" w:hAnsi="Arial" w:cs="Arial"/>
                <w:color w:val="000000"/>
                <w:sz w:val="19"/>
                <w:szCs w:val="19"/>
              </w:rPr>
              <w:t>Num</w:t>
            </w:r>
          </w:p>
        </w:tc>
      </w:tr>
      <w:tr w:rsidR="00F30612" w:rsidRPr="00310B84" w14:paraId="7DF1E04C" w14:textId="77777777" w:rsidTr="004A3B60">
        <w:trPr>
          <w:trHeight w:val="390"/>
        </w:trPr>
        <w:tc>
          <w:tcPr>
            <w:tcW w:w="1728" w:type="dxa"/>
            <w:shd w:val="clear" w:color="auto" w:fill="DAEEF3"/>
          </w:tcPr>
          <w:p w14:paraId="05217F68" w14:textId="4336B56D" w:rsidR="00F30612" w:rsidRPr="00310B84" w:rsidRDefault="00F30612" w:rsidP="00F30612">
            <w:pPr>
              <w:rPr>
                <w:rFonts w:ascii="Arial" w:hAnsi="Arial" w:cs="Arial"/>
                <w:b/>
                <w:bCs/>
                <w:color w:val="000000"/>
                <w:sz w:val="19"/>
                <w:szCs w:val="19"/>
              </w:rPr>
            </w:pPr>
            <w:r>
              <w:rPr>
                <w:rFonts w:ascii="Arial" w:hAnsi="Arial" w:cs="Arial"/>
                <w:b/>
                <w:bCs/>
                <w:color w:val="000000"/>
                <w:sz w:val="19"/>
                <w:szCs w:val="19"/>
              </w:rPr>
              <w:lastRenderedPageBreak/>
              <w:t xml:space="preserve">  N12000</w:t>
            </w:r>
          </w:p>
        </w:tc>
        <w:tc>
          <w:tcPr>
            <w:tcW w:w="5040" w:type="dxa"/>
            <w:gridSpan w:val="2"/>
            <w:shd w:val="clear" w:color="auto" w:fill="DAEEF3"/>
          </w:tcPr>
          <w:p w14:paraId="71217ADE" w14:textId="24DAED24" w:rsidR="00F30612" w:rsidRPr="00310B84" w:rsidRDefault="00F30612" w:rsidP="00F30612">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2C73786E" w14:textId="53AE50D6"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2</w:t>
            </w:r>
          </w:p>
        </w:tc>
        <w:tc>
          <w:tcPr>
            <w:tcW w:w="670" w:type="dxa"/>
            <w:shd w:val="clear" w:color="auto" w:fill="DAEEF3"/>
            <w:noWrap/>
          </w:tcPr>
          <w:p w14:paraId="64DFEF72" w14:textId="6C3C76BF" w:rsidR="00F30612" w:rsidRPr="00310B84" w:rsidRDefault="00F30612" w:rsidP="00F30612">
            <w:pPr>
              <w:rPr>
                <w:rFonts w:ascii="Arial" w:hAnsi="Arial" w:cs="Arial"/>
                <w:color w:val="000000"/>
                <w:sz w:val="19"/>
                <w:szCs w:val="19"/>
              </w:rPr>
            </w:pPr>
            <w:r>
              <w:rPr>
                <w:rFonts w:ascii="Arial" w:hAnsi="Arial" w:cs="Arial"/>
                <w:color w:val="000000"/>
                <w:sz w:val="19"/>
                <w:szCs w:val="19"/>
              </w:rPr>
              <w:t>Num</w:t>
            </w:r>
          </w:p>
        </w:tc>
      </w:tr>
      <w:tr w:rsidR="00F30612" w:rsidRPr="00310B84" w14:paraId="1C7F1249" w14:textId="77777777" w:rsidTr="004A3B60">
        <w:trPr>
          <w:trHeight w:val="390"/>
        </w:trPr>
        <w:tc>
          <w:tcPr>
            <w:tcW w:w="1728" w:type="dxa"/>
            <w:shd w:val="clear" w:color="auto" w:fill="DAEEF3"/>
          </w:tcPr>
          <w:p w14:paraId="380A7538" w14:textId="51ED3BA2" w:rsidR="00F30612" w:rsidRDefault="00F30612" w:rsidP="00F30612">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043FA88F" w14:textId="151589C6" w:rsidR="00F30612" w:rsidRDefault="00F30612" w:rsidP="00F30612">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193226CE" w14:textId="38D0857C" w:rsidR="00F30612" w:rsidRDefault="00F30612" w:rsidP="00F30612">
            <w:pPr>
              <w:rPr>
                <w:rFonts w:ascii="Arial" w:hAnsi="Arial" w:cs="Arial"/>
                <w:color w:val="000000"/>
                <w:sz w:val="19"/>
                <w:szCs w:val="19"/>
              </w:rPr>
            </w:pPr>
            <w:r>
              <w:rPr>
                <w:rFonts w:ascii="Arial" w:hAnsi="Arial" w:cs="Arial"/>
                <w:color w:val="000000"/>
                <w:sz w:val="19"/>
                <w:szCs w:val="19"/>
              </w:rPr>
              <w:t xml:space="preserve">  1040:2</w:t>
            </w:r>
            <w:r w:rsidR="0059260D">
              <w:rPr>
                <w:rFonts w:ascii="Arial" w:hAnsi="Arial" w:cs="Arial"/>
                <w:color w:val="000000"/>
                <w:sz w:val="19"/>
                <w:szCs w:val="19"/>
              </w:rPr>
              <w:t>2</w:t>
            </w:r>
          </w:p>
        </w:tc>
        <w:tc>
          <w:tcPr>
            <w:tcW w:w="670" w:type="dxa"/>
            <w:shd w:val="clear" w:color="auto" w:fill="DAEEF3"/>
            <w:noWrap/>
          </w:tcPr>
          <w:p w14:paraId="340770CC" w14:textId="66A465D6" w:rsidR="00F30612" w:rsidRDefault="00F30612" w:rsidP="00F30612">
            <w:pPr>
              <w:rPr>
                <w:rFonts w:ascii="Arial" w:hAnsi="Arial" w:cs="Arial"/>
                <w:color w:val="000000"/>
                <w:sz w:val="19"/>
                <w:szCs w:val="19"/>
              </w:rPr>
            </w:pPr>
            <w:r>
              <w:rPr>
                <w:rFonts w:ascii="Arial" w:hAnsi="Arial" w:cs="Arial"/>
                <w:color w:val="000000"/>
                <w:sz w:val="19"/>
                <w:szCs w:val="19"/>
              </w:rPr>
              <w:t>Num</w:t>
            </w:r>
          </w:p>
        </w:tc>
      </w:tr>
    </w:tbl>
    <w:p w14:paraId="2859D637" w14:textId="77777777" w:rsidR="00BD1117" w:rsidRDefault="00BD1117" w:rsidP="001A12F1">
      <w:pPr>
        <w:rPr>
          <w:rFonts w:ascii="Arial" w:hAnsi="Arial" w:cs="Arial"/>
          <w:b/>
          <w:sz w:val="20"/>
          <w:szCs w:val="20"/>
          <w:u w:val="single"/>
        </w:rPr>
      </w:pPr>
    </w:p>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w:t>
      </w:r>
      <w:proofErr w:type="gramStart"/>
      <w:r w:rsidRPr="002E73B1">
        <w:rPr>
          <w:rFonts w:ascii="Arial" w:hAnsi="Arial" w:cs="Arial"/>
          <w:sz w:val="20"/>
          <w:szCs w:val="20"/>
        </w:rPr>
        <w:t>in excess of</w:t>
      </w:r>
      <w:proofErr w:type="gramEnd"/>
      <w:r w:rsidRPr="002E73B1">
        <w:rPr>
          <w:rFonts w:ascii="Arial" w:hAnsi="Arial" w:cs="Arial"/>
          <w:sz w:val="20"/>
          <w:szCs w:val="20"/>
        </w:rPr>
        <w:t xml:space="preserve"> total tax liability, or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6B29BADD" w14:textId="77777777" w:rsidR="00CB5FD1" w:rsidRDefault="00CB5FD1" w:rsidP="00CB5FD1">
      <w:pPr>
        <w:rPr>
          <w:rFonts w:ascii="Arial" w:hAnsi="Arial" w:cs="Arial"/>
          <w:sz w:val="20"/>
          <w:szCs w:val="20"/>
        </w:rPr>
      </w:pPr>
    </w:p>
    <w:p w14:paraId="3AF2A88C" w14:textId="77777777"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0A38CADE" w14:textId="49CF555B" w:rsidR="00CB5FD1" w:rsidRDefault="00CB5FD1">
      <w:pPr>
        <w:rPr>
          <w:rFonts w:ascii="Arial" w:hAnsi="Arial" w:cs="Arial"/>
          <w:sz w:val="20"/>
          <w:szCs w:val="20"/>
        </w:rPr>
      </w:pPr>
      <w:r>
        <w:rPr>
          <w:rFonts w:ascii="Arial" w:hAnsi="Arial" w:cs="Arial"/>
          <w:sz w:val="20"/>
          <w:szCs w:val="20"/>
        </w:rPr>
        <w:br w:type="page"/>
      </w:r>
    </w:p>
    <w:p w14:paraId="320A69F6" w14:textId="77777777" w:rsidR="00CB5FD1" w:rsidRPr="006F3A87" w:rsidRDefault="00CB5FD1" w:rsidP="00CB5FD1">
      <w:pPr>
        <w:rPr>
          <w:rFonts w:ascii="Arial" w:hAnsi="Arial" w:cs="Arial"/>
          <w:sz w:val="20"/>
          <w:szCs w:val="20"/>
        </w:rPr>
      </w:pPr>
    </w:p>
    <w:p w14:paraId="3FCB6F7B"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15</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16</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77777777" w:rsidR="00CB5FD1" w:rsidRDefault="00CB5FD1" w:rsidP="00CB5FD1">
      <w:pPr>
        <w:rPr>
          <w:rFonts w:ascii="Arial" w:hAnsi="Arial" w:cs="Arial"/>
          <w:b/>
          <w:sz w:val="20"/>
          <w:szCs w:val="20"/>
          <w:u w:val="single"/>
        </w:rPr>
      </w:pPr>
      <w:r w:rsidRPr="00BE550E">
        <w:rPr>
          <w:rFonts w:ascii="Arial" w:hAnsi="Arial" w:cs="Arial"/>
          <w:sz w:val="20"/>
          <w:szCs w:val="20"/>
        </w:rPr>
        <w:t>[1</w:t>
      </w:r>
      <w:r>
        <w:rPr>
          <w:rFonts w:ascii="Arial" w:hAnsi="Arial" w:cs="Arial"/>
          <w:sz w:val="20"/>
          <w:szCs w:val="20"/>
        </w:rPr>
        <w:t>7</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0C803" w14:textId="77777777" w:rsidR="009612D9" w:rsidRDefault="009612D9" w:rsidP="00694308">
      <w:r>
        <w:separator/>
      </w:r>
    </w:p>
  </w:endnote>
  <w:endnote w:type="continuationSeparator" w:id="0">
    <w:p w14:paraId="1058688F" w14:textId="77777777" w:rsidR="009612D9" w:rsidRDefault="009612D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79A59" w14:textId="77777777" w:rsidR="009612D9" w:rsidRDefault="009612D9" w:rsidP="00694308">
      <w:r>
        <w:separator/>
      </w:r>
    </w:p>
  </w:footnote>
  <w:footnote w:type="continuationSeparator" w:id="0">
    <w:p w14:paraId="2B8B6B7D" w14:textId="77777777" w:rsidR="009612D9" w:rsidRDefault="009612D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552C"/>
    <w:rsid w:val="00850B45"/>
    <w:rsid w:val="00896B40"/>
    <w:rsid w:val="008A45BB"/>
    <w:rsid w:val="008B3148"/>
    <w:rsid w:val="008B640B"/>
    <w:rsid w:val="008C4F12"/>
    <w:rsid w:val="008D037A"/>
    <w:rsid w:val="008F59BF"/>
    <w:rsid w:val="00900086"/>
    <w:rsid w:val="009201A2"/>
    <w:rsid w:val="00925C5D"/>
    <w:rsid w:val="009612D9"/>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B5FD1"/>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2795</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19188</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2</cp:revision>
  <cp:lastPrinted>2006-12-01T18:16:00Z</cp:lastPrinted>
  <dcterms:created xsi:type="dcterms:W3CDTF">2021-12-06T20:27:00Z</dcterms:created>
  <dcterms:modified xsi:type="dcterms:W3CDTF">2021-12-06T20:27:00Z</dcterms:modified>
</cp:coreProperties>
</file>