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5FF85" w14:textId="13C1F9C5" w:rsidR="00BC5BBA" w:rsidRPr="00BC5BBA" w:rsidRDefault="00BC5BBA">
      <w:pPr>
        <w:rPr>
          <w:u w:val="single"/>
        </w:rPr>
      </w:pPr>
      <w:r w:rsidRPr="00BC5BBA">
        <w:rPr>
          <w:u w:val="single"/>
        </w:rPr>
        <w:t>Page de connexion :</w:t>
      </w:r>
    </w:p>
    <w:p w14:paraId="1397B10B" w14:textId="45D75EBF" w:rsidR="00BC5BBA" w:rsidRDefault="00BC5BBA">
      <w:r>
        <w:rPr>
          <w:noProof/>
        </w:rPr>
        <w:drawing>
          <wp:inline distT="0" distB="0" distL="0" distR="0" wp14:anchorId="652E6B78" wp14:editId="62893C33">
            <wp:extent cx="5760720" cy="2330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330450"/>
                    </a:xfrm>
                    <a:prstGeom prst="rect">
                      <a:avLst/>
                    </a:prstGeom>
                  </pic:spPr>
                </pic:pic>
              </a:graphicData>
            </a:graphic>
          </wp:inline>
        </w:drawing>
      </w:r>
    </w:p>
    <w:p w14:paraId="725AA6A4" w14:textId="687F7D96" w:rsidR="00BC5BBA" w:rsidRDefault="00BC5BBA">
      <w:r>
        <w:t>Sur la première page (la page de connexion), vous pouvez me connecter avec votre compte créé par un utilisateur admin au préalable. Pour vous connecter</w:t>
      </w:r>
      <w:r w:rsidR="00A54BF4">
        <w:t>,</w:t>
      </w:r>
      <w:r>
        <w:t xml:space="preserve"> il vous suffit de renseigner votre mail et votre mot de passe.</w:t>
      </w:r>
    </w:p>
    <w:p w14:paraId="5B61C770" w14:textId="512D0CD9" w:rsidR="00BC5BBA" w:rsidRDefault="00BC5BBA"/>
    <w:p w14:paraId="4852AFA8" w14:textId="57ED2CD3" w:rsidR="00BC5BBA" w:rsidRPr="00345AB1" w:rsidRDefault="00BC5BBA">
      <w:pPr>
        <w:rPr>
          <w:u w:val="single"/>
        </w:rPr>
      </w:pPr>
      <w:r w:rsidRPr="00345AB1">
        <w:rPr>
          <w:u w:val="single"/>
        </w:rPr>
        <w:t xml:space="preserve">Page </w:t>
      </w:r>
      <w:r w:rsidR="00345AB1" w:rsidRPr="00345AB1">
        <w:rPr>
          <w:u w:val="single"/>
        </w:rPr>
        <w:t>accueil</w:t>
      </w:r>
      <w:r w:rsidRPr="00345AB1">
        <w:rPr>
          <w:u w:val="single"/>
        </w:rPr>
        <w:t> :</w:t>
      </w:r>
    </w:p>
    <w:p w14:paraId="6AB2D636" w14:textId="2F111600" w:rsidR="00BC5BBA" w:rsidRDefault="00BC5BBA">
      <w:r>
        <w:rPr>
          <w:noProof/>
        </w:rPr>
        <w:drawing>
          <wp:inline distT="0" distB="0" distL="0" distR="0" wp14:anchorId="0D7038C5" wp14:editId="26AF5308">
            <wp:extent cx="5760720" cy="4256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56405"/>
                    </a:xfrm>
                    <a:prstGeom prst="rect">
                      <a:avLst/>
                    </a:prstGeom>
                  </pic:spPr>
                </pic:pic>
              </a:graphicData>
            </a:graphic>
          </wp:inline>
        </w:drawing>
      </w:r>
    </w:p>
    <w:p w14:paraId="1CE3D2F7" w14:textId="2C2C30CE" w:rsidR="0055533C" w:rsidRDefault="00BC5BBA">
      <w:r>
        <w:t>Sur la page</w:t>
      </w:r>
      <w:r w:rsidR="00A54BF4">
        <w:t>,</w:t>
      </w:r>
      <w:r>
        <w:t xml:space="preserve"> ici</w:t>
      </w:r>
      <w:r w:rsidR="00A54BF4">
        <w:t xml:space="preserve"> </w:t>
      </w:r>
      <w:r>
        <w:t>nous retrouvons l’accueil avec le panel index. Vous retrouverez différentes informations comme le total des chambres, le total des lits, le total des séjours, l</w:t>
      </w:r>
      <w:r w:rsidR="00A54BF4">
        <w:t>e</w:t>
      </w:r>
      <w:r>
        <w:t xml:space="preserve"> nombre total de patient</w:t>
      </w:r>
      <w:r w:rsidR="00A54BF4">
        <w:t>s</w:t>
      </w:r>
      <w:r w:rsidR="00345AB1">
        <w:t xml:space="preserve"> si vous faite partie du personnelle hospitalier</w:t>
      </w:r>
      <w:r w:rsidR="0055533C">
        <w:t>.</w:t>
      </w:r>
    </w:p>
    <w:p w14:paraId="36592262" w14:textId="77777777" w:rsidR="0055533C" w:rsidRDefault="0055533C"/>
    <w:p w14:paraId="080CD67D" w14:textId="47CB727F" w:rsidR="00345AB1" w:rsidRDefault="0055533C">
      <w:r>
        <w:rPr>
          <w:noProof/>
        </w:rPr>
        <w:drawing>
          <wp:inline distT="0" distB="0" distL="0" distR="0" wp14:anchorId="17947D23" wp14:editId="4DE1B4B6">
            <wp:extent cx="5760720" cy="29114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911475"/>
                    </a:xfrm>
                    <a:prstGeom prst="rect">
                      <a:avLst/>
                    </a:prstGeom>
                    <a:noFill/>
                    <a:ln>
                      <a:noFill/>
                    </a:ln>
                  </pic:spPr>
                </pic:pic>
              </a:graphicData>
            </a:graphic>
          </wp:inline>
        </w:drawing>
      </w:r>
    </w:p>
    <w:p w14:paraId="6B11930D" w14:textId="6440FCB9" w:rsidR="00345AB1" w:rsidRDefault="00345AB1">
      <w:r>
        <w:t xml:space="preserve">Si vous êtes un patient vous aurais </w:t>
      </w:r>
      <w:r w:rsidR="0055533C">
        <w:t>accès a votre nombre de rendez-vous confirmé et en attente.</w:t>
      </w:r>
    </w:p>
    <w:p w14:paraId="5FD576E3" w14:textId="77777777" w:rsidR="0055533C" w:rsidRDefault="0055533C"/>
    <w:p w14:paraId="689DAD1C" w14:textId="04527B02" w:rsidR="00BC5BBA" w:rsidRDefault="00BC5BBA">
      <w:r>
        <w:t>En dessous</w:t>
      </w:r>
      <w:r w:rsidR="00A54BF4">
        <w:t>,</w:t>
      </w:r>
      <w:r>
        <w:t xml:space="preserve"> nous retrouvons les différents panel</w:t>
      </w:r>
      <w:r w:rsidR="00A54BF4">
        <w:t>s</w:t>
      </w:r>
      <w:r>
        <w:t xml:space="preserve"> de modification de </w:t>
      </w:r>
      <w:r w:rsidR="00345AB1">
        <w:t>différents éléments</w:t>
      </w:r>
      <w:r>
        <w:t>. Ces différents panel</w:t>
      </w:r>
      <w:r w:rsidR="00A54BF4">
        <w:t>s</w:t>
      </w:r>
      <w:r>
        <w:t xml:space="preserve"> son</w:t>
      </w:r>
      <w:r w:rsidR="00A54BF4">
        <w:t>t</w:t>
      </w:r>
      <w:r>
        <w:t xml:space="preserve"> accessible</w:t>
      </w:r>
      <w:r w:rsidR="00A54BF4">
        <w:t>s</w:t>
      </w:r>
      <w:r>
        <w:t xml:space="preserve"> avec différents grades.</w:t>
      </w:r>
    </w:p>
    <w:p w14:paraId="3BFCAEA9" w14:textId="052B0B3B" w:rsidR="00BC5BBA" w:rsidRDefault="00BC5BBA">
      <w:r w:rsidRPr="00BC5BBA">
        <w:rPr>
          <w:i/>
          <w:iCs/>
        </w:rPr>
        <w:t>Grade Infirmier :</w:t>
      </w:r>
      <w:r>
        <w:t xml:space="preserve"> Accès uniquement à la page index avec la liste des séjours.</w:t>
      </w:r>
    </w:p>
    <w:p w14:paraId="7B2C10E8" w14:textId="06CC6CB0" w:rsidR="00BC5BBA" w:rsidRDefault="00BC5BBA">
      <w:r w:rsidRPr="00BC5BBA">
        <w:rPr>
          <w:i/>
          <w:iCs/>
        </w:rPr>
        <w:t>Grade Administratif :</w:t>
      </w:r>
      <w:r>
        <w:t xml:space="preserve"> Accès au panel gestion lit, panel gestion chambre, panel gestion patient</w:t>
      </w:r>
      <w:r w:rsidR="00A54BF4">
        <w:t>s</w:t>
      </w:r>
      <w:r>
        <w:t>.</w:t>
      </w:r>
    </w:p>
    <w:p w14:paraId="23606E18" w14:textId="1FEEF39C" w:rsidR="00BC5BBA" w:rsidRDefault="00BC5BBA">
      <w:r w:rsidRPr="00BC5BBA">
        <w:rPr>
          <w:i/>
          <w:iCs/>
        </w:rPr>
        <w:t>Grade Admin :</w:t>
      </w:r>
      <w:r>
        <w:t xml:space="preserve"> Accès au panel gestion utilisateurs.</w:t>
      </w:r>
    </w:p>
    <w:p w14:paraId="17E87C44" w14:textId="5B2C34B4" w:rsidR="00345AB1" w:rsidRDefault="00345AB1" w:rsidP="00345AB1">
      <w:r w:rsidRPr="00BC5BBA">
        <w:rPr>
          <w:i/>
          <w:iCs/>
        </w:rPr>
        <w:t xml:space="preserve">Grade </w:t>
      </w:r>
      <w:r>
        <w:rPr>
          <w:i/>
          <w:iCs/>
        </w:rPr>
        <w:t>Secrétaire</w:t>
      </w:r>
      <w:r w:rsidRPr="00BC5BBA">
        <w:rPr>
          <w:i/>
          <w:iCs/>
        </w:rPr>
        <w:t> :</w:t>
      </w:r>
      <w:r>
        <w:t xml:space="preserve"> Accès au panel gestion </w:t>
      </w:r>
      <w:r>
        <w:t>des rendez-vous</w:t>
      </w:r>
      <w:r w:rsidR="0055533C">
        <w:t xml:space="preserve"> et</w:t>
      </w:r>
      <w:r w:rsidR="0055533C" w:rsidRPr="0055533C">
        <w:t xml:space="preserve"> </w:t>
      </w:r>
      <w:r w:rsidR="0055533C">
        <w:t>consultation de rendez-vous</w:t>
      </w:r>
      <w:r>
        <w:t>.</w:t>
      </w:r>
    </w:p>
    <w:p w14:paraId="49EEC012" w14:textId="3FCA4589" w:rsidR="0055533C" w:rsidRDefault="0055533C" w:rsidP="00345AB1">
      <w:r>
        <w:rPr>
          <w:noProof/>
        </w:rPr>
        <w:drawing>
          <wp:inline distT="0" distB="0" distL="0" distR="0" wp14:anchorId="7E048CE0" wp14:editId="1A9D0A14">
            <wp:extent cx="5562600" cy="2796629"/>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9924" cy="2800311"/>
                    </a:xfrm>
                    <a:prstGeom prst="rect">
                      <a:avLst/>
                    </a:prstGeom>
                    <a:noFill/>
                    <a:ln>
                      <a:noFill/>
                    </a:ln>
                  </pic:spPr>
                </pic:pic>
              </a:graphicData>
            </a:graphic>
          </wp:inline>
        </w:drawing>
      </w:r>
    </w:p>
    <w:p w14:paraId="4DDA6DD0" w14:textId="77777777" w:rsidR="0055533C" w:rsidRDefault="0055533C" w:rsidP="00345AB1"/>
    <w:p w14:paraId="4CF406F5" w14:textId="5BB3CBE7" w:rsidR="00345AB1" w:rsidRDefault="00345AB1" w:rsidP="00345AB1">
      <w:r w:rsidRPr="00BC5BBA">
        <w:rPr>
          <w:i/>
          <w:iCs/>
        </w:rPr>
        <w:t>Grade</w:t>
      </w:r>
      <w:r w:rsidR="0055533C">
        <w:rPr>
          <w:i/>
          <w:iCs/>
        </w:rPr>
        <w:t xml:space="preserve"> Patient</w:t>
      </w:r>
      <w:r w:rsidRPr="00BC5BBA">
        <w:rPr>
          <w:i/>
          <w:iCs/>
        </w:rPr>
        <w:t> :</w:t>
      </w:r>
      <w:r>
        <w:t xml:space="preserve"> Accès au panel </w:t>
      </w:r>
      <w:r>
        <w:t xml:space="preserve">demande de rendez-vous et </w:t>
      </w:r>
      <w:r w:rsidR="0055533C">
        <w:t>consultation de rendez-vous</w:t>
      </w:r>
      <w:r>
        <w:t>.</w:t>
      </w:r>
    </w:p>
    <w:p w14:paraId="2D045E72" w14:textId="77777777" w:rsidR="00345AB1" w:rsidRDefault="00345AB1"/>
    <w:p w14:paraId="2DE852A6" w14:textId="6EEE6652" w:rsidR="00BC5BBA" w:rsidRDefault="00BC5BBA"/>
    <w:p w14:paraId="4AD84E40" w14:textId="5A75C006" w:rsidR="00BC5BBA" w:rsidRPr="00BC5BBA" w:rsidRDefault="00BC5BBA">
      <w:pPr>
        <w:rPr>
          <w:u w:val="single"/>
        </w:rPr>
      </w:pPr>
      <w:r w:rsidRPr="00BC5BBA">
        <w:rPr>
          <w:u w:val="single"/>
        </w:rPr>
        <w:t xml:space="preserve">Nous allons donc voir </w:t>
      </w:r>
      <w:r>
        <w:rPr>
          <w:u w:val="single"/>
        </w:rPr>
        <w:t>c</w:t>
      </w:r>
      <w:r w:rsidRPr="00BC5BBA">
        <w:rPr>
          <w:u w:val="single"/>
        </w:rPr>
        <w:t>es différents panels :</w:t>
      </w:r>
    </w:p>
    <w:p w14:paraId="4F6BA6B8" w14:textId="30B8260E" w:rsidR="00BC5BBA" w:rsidRPr="00BC5BBA" w:rsidRDefault="00BC5BBA" w:rsidP="00BC5BBA">
      <w:pPr>
        <w:jc w:val="center"/>
        <w:rPr>
          <w:b/>
          <w:bCs/>
        </w:rPr>
      </w:pPr>
      <w:r w:rsidRPr="00BC5BBA">
        <w:rPr>
          <w:b/>
          <w:bCs/>
        </w:rPr>
        <w:t>Panel gestion lit</w:t>
      </w:r>
    </w:p>
    <w:p w14:paraId="26849C71" w14:textId="0933319C" w:rsidR="00BC5BBA" w:rsidRDefault="00BC5BBA">
      <w:r>
        <w:rPr>
          <w:noProof/>
        </w:rPr>
        <w:drawing>
          <wp:inline distT="0" distB="0" distL="0" distR="0" wp14:anchorId="162EFDC1" wp14:editId="60BAB95A">
            <wp:extent cx="5760720" cy="2744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44470"/>
                    </a:xfrm>
                    <a:prstGeom prst="rect">
                      <a:avLst/>
                    </a:prstGeom>
                  </pic:spPr>
                </pic:pic>
              </a:graphicData>
            </a:graphic>
          </wp:inline>
        </w:drawing>
      </w:r>
    </w:p>
    <w:p w14:paraId="0C02F29C" w14:textId="55D05D21" w:rsidR="00BC5BBA" w:rsidRDefault="00BC5BBA">
      <w:r>
        <w:t>C’est ici que nous pouvons voir la liste des lits dans l’hôpital lié à leur chambre. Nous pouvons éditer leur numéro, en ajouter, ou en supprimer grâce au bouton prévu à cet effet.</w:t>
      </w:r>
    </w:p>
    <w:p w14:paraId="43894AF0" w14:textId="7ACE43B1" w:rsidR="00BC5BBA" w:rsidRDefault="00BC5BBA"/>
    <w:p w14:paraId="5607E79E" w14:textId="488B52F4" w:rsidR="00BC5BBA" w:rsidRPr="00BC5BBA" w:rsidRDefault="00BC5BBA" w:rsidP="00BC5BBA">
      <w:pPr>
        <w:jc w:val="center"/>
        <w:rPr>
          <w:b/>
          <w:bCs/>
        </w:rPr>
      </w:pPr>
      <w:r w:rsidRPr="00BC5BBA">
        <w:rPr>
          <w:b/>
          <w:bCs/>
        </w:rPr>
        <w:t>Panel gestion chambre</w:t>
      </w:r>
    </w:p>
    <w:p w14:paraId="55704BDE" w14:textId="3C9098A4" w:rsidR="00BC5BBA" w:rsidRDefault="00BC5BBA">
      <w:r>
        <w:rPr>
          <w:noProof/>
        </w:rPr>
        <w:drawing>
          <wp:inline distT="0" distB="0" distL="0" distR="0" wp14:anchorId="4FB7905C" wp14:editId="2AF1015E">
            <wp:extent cx="5760720" cy="25685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68575"/>
                    </a:xfrm>
                    <a:prstGeom prst="rect">
                      <a:avLst/>
                    </a:prstGeom>
                  </pic:spPr>
                </pic:pic>
              </a:graphicData>
            </a:graphic>
          </wp:inline>
        </w:drawing>
      </w:r>
    </w:p>
    <w:p w14:paraId="123CB2C2" w14:textId="2FA60725" w:rsidR="00BC5BBA" w:rsidRDefault="00BC5BBA">
      <w:r>
        <w:t>C’est ici que nous retrouvons les différentes chambres que nous pouvons éditer, ajouter ou supprimer grâce au bouton prévu à cet effet.</w:t>
      </w:r>
    </w:p>
    <w:p w14:paraId="0F6CD935" w14:textId="5DD573A9" w:rsidR="00BC5BBA" w:rsidRDefault="00BC5BBA"/>
    <w:p w14:paraId="60C2F714" w14:textId="4FFC04B3" w:rsidR="00BC5BBA" w:rsidRPr="00BC5BBA" w:rsidRDefault="00BC5BBA" w:rsidP="00BC5BBA">
      <w:pPr>
        <w:jc w:val="center"/>
        <w:rPr>
          <w:b/>
          <w:bCs/>
        </w:rPr>
      </w:pPr>
      <w:r w:rsidRPr="00BC5BBA">
        <w:rPr>
          <w:b/>
          <w:bCs/>
        </w:rPr>
        <w:t>Panel gestion patient</w:t>
      </w:r>
    </w:p>
    <w:p w14:paraId="124D28E3" w14:textId="02E57B10" w:rsidR="00BC5BBA" w:rsidRDefault="00BC5BBA">
      <w:r>
        <w:rPr>
          <w:noProof/>
        </w:rPr>
        <w:lastRenderedPageBreak/>
        <w:drawing>
          <wp:inline distT="0" distB="0" distL="0" distR="0" wp14:anchorId="38AEC48B" wp14:editId="4AE28518">
            <wp:extent cx="5760720" cy="25844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4450"/>
                    </a:xfrm>
                    <a:prstGeom prst="rect">
                      <a:avLst/>
                    </a:prstGeom>
                  </pic:spPr>
                </pic:pic>
              </a:graphicData>
            </a:graphic>
          </wp:inline>
        </w:drawing>
      </w:r>
    </w:p>
    <w:p w14:paraId="18B7837B" w14:textId="4F5D81ED" w:rsidR="00BC5BBA" w:rsidRDefault="00BC5BBA">
      <w:r>
        <w:t>Dans cet</w:t>
      </w:r>
      <w:r w:rsidR="00A54BF4">
        <w:t>te</w:t>
      </w:r>
      <w:r>
        <w:t xml:space="preserve"> page</w:t>
      </w:r>
      <w:r w:rsidR="00A54BF4">
        <w:t>,</w:t>
      </w:r>
      <w:r>
        <w:t xml:space="preserve"> nous retrouvons la liste de nos patients. Nous pourrons donc éditer la fiche d’un patient, créer de nouveaux patients, supprimer un patient grâce au bouton prévu à cet effet.</w:t>
      </w:r>
    </w:p>
    <w:p w14:paraId="26E77608" w14:textId="18A7E7C0" w:rsidR="00BC5BBA" w:rsidRDefault="00BC5BBA"/>
    <w:p w14:paraId="7C72783A" w14:textId="400EED47" w:rsidR="00BC5BBA" w:rsidRPr="00005F67" w:rsidRDefault="00BC5BBA" w:rsidP="00005F67">
      <w:pPr>
        <w:jc w:val="center"/>
        <w:rPr>
          <w:b/>
          <w:bCs/>
        </w:rPr>
      </w:pPr>
      <w:r w:rsidRPr="00005F67">
        <w:rPr>
          <w:b/>
          <w:bCs/>
        </w:rPr>
        <w:t>Panel gestion utilisateur</w:t>
      </w:r>
    </w:p>
    <w:p w14:paraId="17B19343" w14:textId="313EB69F" w:rsidR="00BC5BBA" w:rsidRDefault="001D5E2D">
      <w:r>
        <w:rPr>
          <w:noProof/>
        </w:rPr>
        <w:drawing>
          <wp:inline distT="0" distB="0" distL="0" distR="0" wp14:anchorId="4DF0CE73" wp14:editId="4FF57572">
            <wp:extent cx="5760720" cy="2482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82215"/>
                    </a:xfrm>
                    <a:prstGeom prst="rect">
                      <a:avLst/>
                    </a:prstGeom>
                  </pic:spPr>
                </pic:pic>
              </a:graphicData>
            </a:graphic>
          </wp:inline>
        </w:drawing>
      </w:r>
    </w:p>
    <w:p w14:paraId="36F6CEFD" w14:textId="1389BFCD" w:rsidR="00BC5BBA" w:rsidRDefault="00BC5BBA">
      <w:r>
        <w:t>C’est ici que nous retrouverons les différents utilisateur</w:t>
      </w:r>
      <w:r w:rsidR="00A54BF4">
        <w:t>s</w:t>
      </w:r>
      <w:r>
        <w:t xml:space="preserve"> de l’application. Nous pourrons voir leurs différents </w:t>
      </w:r>
      <w:r w:rsidR="0055533C">
        <w:t>grades</w:t>
      </w:r>
      <w:r>
        <w:t xml:space="preserve"> (ex : Admin, Infirmer…). Nous pourrons donc modifier les grades des différents utilisateurs, ajouter </w:t>
      </w:r>
      <w:r w:rsidR="0055533C">
        <w:t>des utilisateurs</w:t>
      </w:r>
      <w:r>
        <w:t>, ou encore supprimer des utilisateur grâce au bouton prévu à cet effet.</w:t>
      </w:r>
    </w:p>
    <w:p w14:paraId="295AB815" w14:textId="1854CEB4" w:rsidR="00005F67" w:rsidRDefault="00005F67"/>
    <w:p w14:paraId="088A9767" w14:textId="1914F94F" w:rsidR="00005F67" w:rsidRDefault="00005F67"/>
    <w:p w14:paraId="54AD03AB" w14:textId="0C72AB43" w:rsidR="0055533C" w:rsidRDefault="0055533C"/>
    <w:p w14:paraId="2620F1A6" w14:textId="58E32BA5" w:rsidR="0055533C" w:rsidRDefault="0055533C"/>
    <w:p w14:paraId="1E0E3794" w14:textId="2276EC0E" w:rsidR="0055533C" w:rsidRDefault="0055533C"/>
    <w:p w14:paraId="474A8CE8" w14:textId="77777777" w:rsidR="0055533C" w:rsidRDefault="0055533C"/>
    <w:p w14:paraId="747C2389" w14:textId="638CC926" w:rsidR="0055533C" w:rsidRPr="0055533C" w:rsidRDefault="0055533C" w:rsidP="0055533C">
      <w:pPr>
        <w:jc w:val="center"/>
        <w:rPr>
          <w:b/>
          <w:bCs/>
        </w:rPr>
      </w:pPr>
      <w:r w:rsidRPr="00005F67">
        <w:rPr>
          <w:b/>
          <w:bCs/>
        </w:rPr>
        <w:lastRenderedPageBreak/>
        <w:t>Panel gestion</w:t>
      </w:r>
      <w:r>
        <w:rPr>
          <w:b/>
          <w:bCs/>
        </w:rPr>
        <w:t xml:space="preserve"> de</w:t>
      </w:r>
      <w:r w:rsidRPr="00005F67">
        <w:rPr>
          <w:b/>
          <w:bCs/>
        </w:rPr>
        <w:t xml:space="preserve"> </w:t>
      </w:r>
      <w:r>
        <w:rPr>
          <w:b/>
          <w:bCs/>
        </w:rPr>
        <w:t>rendez-vous</w:t>
      </w:r>
    </w:p>
    <w:p w14:paraId="266882D9" w14:textId="383E4A49" w:rsidR="0055533C" w:rsidRDefault="0055533C">
      <w:r>
        <w:rPr>
          <w:noProof/>
        </w:rPr>
        <w:drawing>
          <wp:inline distT="0" distB="0" distL="0" distR="0" wp14:anchorId="1031770F" wp14:editId="1CD526CD">
            <wp:extent cx="5760720" cy="26142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14295"/>
                    </a:xfrm>
                    <a:prstGeom prst="rect">
                      <a:avLst/>
                    </a:prstGeom>
                    <a:noFill/>
                    <a:ln>
                      <a:noFill/>
                    </a:ln>
                  </pic:spPr>
                </pic:pic>
              </a:graphicData>
            </a:graphic>
          </wp:inline>
        </w:drawing>
      </w:r>
    </w:p>
    <w:p w14:paraId="48B494C2" w14:textId="5B2250DC" w:rsidR="0055533C" w:rsidRDefault="0055533C">
      <w:r>
        <w:rPr>
          <w:noProof/>
        </w:rPr>
        <w:drawing>
          <wp:inline distT="0" distB="0" distL="0" distR="0" wp14:anchorId="74D57133" wp14:editId="7B6F9C0B">
            <wp:extent cx="5760720" cy="20548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54860"/>
                    </a:xfrm>
                    <a:prstGeom prst="rect">
                      <a:avLst/>
                    </a:prstGeom>
                    <a:noFill/>
                    <a:ln>
                      <a:noFill/>
                    </a:ln>
                  </pic:spPr>
                </pic:pic>
              </a:graphicData>
            </a:graphic>
          </wp:inline>
        </w:drawing>
      </w:r>
    </w:p>
    <w:p w14:paraId="52900C69" w14:textId="16731E83" w:rsidR="0055533C" w:rsidRDefault="0055533C"/>
    <w:p w14:paraId="5966416F" w14:textId="475F8DAB" w:rsidR="0055533C" w:rsidRDefault="0055533C">
      <w:r>
        <w:t>C’est ici que les secrèterais médicale peuvent gérer les statuts des patients cliquant sur éditer. Une fois sur la page d’édition, il suffit de sélectionner un statut et de le confirmé.</w:t>
      </w:r>
    </w:p>
    <w:p w14:paraId="55D59D9E" w14:textId="7F0CA6DD" w:rsidR="0055533C" w:rsidRDefault="0055533C"/>
    <w:p w14:paraId="236A5EC7" w14:textId="4EC7F07E" w:rsidR="0055533C" w:rsidRDefault="0055533C"/>
    <w:p w14:paraId="6761E444" w14:textId="317F0462" w:rsidR="00FC6915" w:rsidRDefault="00FC6915"/>
    <w:p w14:paraId="70D7EADB" w14:textId="2659C9CC" w:rsidR="00FC6915" w:rsidRDefault="00FC6915"/>
    <w:p w14:paraId="5D9F62DC" w14:textId="46A08443" w:rsidR="00FC6915" w:rsidRDefault="00FC6915"/>
    <w:p w14:paraId="16FEDF3A" w14:textId="4AC6623A" w:rsidR="00FC6915" w:rsidRDefault="00FC6915"/>
    <w:p w14:paraId="37B320B7" w14:textId="6DFAD78E" w:rsidR="00FC6915" w:rsidRDefault="00FC6915"/>
    <w:p w14:paraId="4B2C62F0" w14:textId="00DC70E0" w:rsidR="00FC6915" w:rsidRDefault="00FC6915"/>
    <w:p w14:paraId="23E2F321" w14:textId="77777777" w:rsidR="00FC6915" w:rsidRDefault="00FC6915"/>
    <w:p w14:paraId="44695207" w14:textId="177CACF0" w:rsidR="0055533C" w:rsidRDefault="0055533C"/>
    <w:p w14:paraId="0DDDFEA1" w14:textId="68B88834" w:rsidR="0055533C" w:rsidRPr="0055533C" w:rsidRDefault="0055533C" w:rsidP="0055533C">
      <w:pPr>
        <w:jc w:val="center"/>
        <w:rPr>
          <w:b/>
          <w:bCs/>
        </w:rPr>
      </w:pPr>
      <w:r w:rsidRPr="00005F67">
        <w:rPr>
          <w:b/>
          <w:bCs/>
        </w:rPr>
        <w:lastRenderedPageBreak/>
        <w:t xml:space="preserve">Panel </w:t>
      </w:r>
      <w:r>
        <w:rPr>
          <w:b/>
          <w:bCs/>
        </w:rPr>
        <w:t>prise de</w:t>
      </w:r>
      <w:r w:rsidRPr="00005F67">
        <w:rPr>
          <w:b/>
          <w:bCs/>
        </w:rPr>
        <w:t xml:space="preserve"> </w:t>
      </w:r>
      <w:r>
        <w:rPr>
          <w:b/>
          <w:bCs/>
        </w:rPr>
        <w:t>rendez-vous</w:t>
      </w:r>
    </w:p>
    <w:p w14:paraId="1678D431" w14:textId="2A88CD4C" w:rsidR="0055533C" w:rsidRDefault="0055533C"/>
    <w:p w14:paraId="6F8F3208" w14:textId="66EB5FD0" w:rsidR="0055533C" w:rsidRDefault="00FC6915">
      <w:r>
        <w:rPr>
          <w:noProof/>
        </w:rPr>
        <w:drawing>
          <wp:inline distT="0" distB="0" distL="0" distR="0" wp14:anchorId="7C8E226E" wp14:editId="513C5547">
            <wp:extent cx="5760720" cy="25539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53970"/>
                    </a:xfrm>
                    <a:prstGeom prst="rect">
                      <a:avLst/>
                    </a:prstGeom>
                    <a:noFill/>
                    <a:ln>
                      <a:noFill/>
                    </a:ln>
                  </pic:spPr>
                </pic:pic>
              </a:graphicData>
            </a:graphic>
          </wp:inline>
        </w:drawing>
      </w:r>
    </w:p>
    <w:p w14:paraId="27C7D10F" w14:textId="1B8414CE" w:rsidR="0055533C" w:rsidRDefault="00FC6915">
      <w:r>
        <w:rPr>
          <w:noProof/>
        </w:rPr>
        <w:drawing>
          <wp:inline distT="0" distB="0" distL="0" distR="0" wp14:anchorId="351EE3BA" wp14:editId="72797182">
            <wp:extent cx="5823583" cy="294132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6441" cy="2942764"/>
                    </a:xfrm>
                    <a:prstGeom prst="rect">
                      <a:avLst/>
                    </a:prstGeom>
                    <a:noFill/>
                    <a:ln>
                      <a:noFill/>
                    </a:ln>
                  </pic:spPr>
                </pic:pic>
              </a:graphicData>
            </a:graphic>
          </wp:inline>
        </w:drawing>
      </w:r>
    </w:p>
    <w:p w14:paraId="5B38508C" w14:textId="77777777" w:rsidR="0055533C" w:rsidRDefault="0055533C"/>
    <w:p w14:paraId="6F661E2A" w14:textId="17EE6D43" w:rsidR="00FC6915" w:rsidRDefault="00FC6915">
      <w:r>
        <w:t>Une fois rentrer dans le panel de prise de rendez-vous, il faut maintenant sélectionner votre médecin puis vous arrivez sur la page de sélection de la date de rendez-vous. Sélectionner un créneau libre puis confirmer.</w:t>
      </w:r>
      <w:r>
        <w:br w:type="page"/>
      </w:r>
    </w:p>
    <w:p w14:paraId="1DD399AA" w14:textId="77777777" w:rsidR="0055533C" w:rsidRDefault="0055533C"/>
    <w:p w14:paraId="4E328938" w14:textId="2F64B67E" w:rsidR="00005F67" w:rsidRDefault="00005F67">
      <w:r>
        <w:t>Une fois tou</w:t>
      </w:r>
      <w:r w:rsidR="00A54BF4">
        <w:t>s</w:t>
      </w:r>
      <w:r>
        <w:t xml:space="preserve"> ces différents panel</w:t>
      </w:r>
      <w:r w:rsidR="00A54BF4">
        <w:t>s</w:t>
      </w:r>
      <w:r>
        <w:t xml:space="preserve"> étudi</w:t>
      </w:r>
      <w:r w:rsidR="00A54BF4">
        <w:t>és</w:t>
      </w:r>
      <w:r>
        <w:t>, nous pouvons retourner sur la page « Accueil » pour en savoir plus sur les séjours.</w:t>
      </w:r>
    </w:p>
    <w:p w14:paraId="379A2FC2" w14:textId="5A243F6B" w:rsidR="00005F67" w:rsidRDefault="00005F67">
      <w:r>
        <w:rPr>
          <w:noProof/>
        </w:rPr>
        <w:drawing>
          <wp:inline distT="0" distB="0" distL="0" distR="0" wp14:anchorId="1DBA5E67" wp14:editId="2E1E4405">
            <wp:extent cx="5760720" cy="47294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29480"/>
                    </a:xfrm>
                    <a:prstGeom prst="rect">
                      <a:avLst/>
                    </a:prstGeom>
                  </pic:spPr>
                </pic:pic>
              </a:graphicData>
            </a:graphic>
          </wp:inline>
        </w:drawing>
      </w:r>
    </w:p>
    <w:p w14:paraId="3BA1D047" w14:textId="03F27D3A" w:rsidR="00005F67" w:rsidRDefault="00005F67">
      <w:r>
        <w:t>Nous pouvons donc voir sur la liste des séjours les différentes information</w:t>
      </w:r>
      <w:r w:rsidR="00A54BF4">
        <w:t>s</w:t>
      </w:r>
      <w:r>
        <w:t xml:space="preserve"> sur le séjour d’un patient comme le nom, prénom, date entrée… On peut notamment voir la date de sortie, et, </w:t>
      </w:r>
      <w:r w:rsidR="00A54BF4">
        <w:t>si</w:t>
      </w:r>
      <w:r>
        <w:t xml:space="preserve"> celle-ci n’est pas encore définie, noté « Dans l’hôpital ». On peut donc aussi modifier </w:t>
      </w:r>
      <w:r w:rsidR="00A54BF4">
        <w:t>à</w:t>
      </w:r>
      <w:r>
        <w:t xml:space="preserve"> tout moment le séjour et ajouter différents séjours si le grade nous le permet.</w:t>
      </w:r>
    </w:p>
    <w:sectPr w:rsidR="00005F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BA"/>
    <w:rsid w:val="00005F67"/>
    <w:rsid w:val="001D5E2D"/>
    <w:rsid w:val="00345AB1"/>
    <w:rsid w:val="0055533C"/>
    <w:rsid w:val="00A54BF4"/>
    <w:rsid w:val="00BC5BBA"/>
    <w:rsid w:val="00FC6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6B470"/>
  <w15:chartTrackingRefBased/>
  <w15:docId w15:val="{CB22DFB6-BD7E-4C77-8AAA-5FA394F3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478</Words>
  <Characters>2634</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WALLYN Tom</dc:creator>
  <cp:keywords/>
  <dc:description/>
  <cp:lastModifiedBy>COLLOT Yoann</cp:lastModifiedBy>
  <cp:revision>4</cp:revision>
  <dcterms:created xsi:type="dcterms:W3CDTF">2020-12-16T20:01:00Z</dcterms:created>
  <dcterms:modified xsi:type="dcterms:W3CDTF">2021-03-09T09:54:00Z</dcterms:modified>
</cp:coreProperties>
</file>