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C4" w:rsidRPr="000917C4" w:rsidRDefault="000917C4" w:rsidP="00091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神奇码农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-帮我搬砖 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magicalcoder</w:t>
      </w:r>
      <w:proofErr w:type="spellEnd"/>
    </w:p>
    <w:p w:rsidR="007258FB" w:rsidRDefault="007258FB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oft :  编程工具目录</w:t>
      </w:r>
    </w:p>
    <w:p w:rsidR="007258FB" w:rsidRDefault="007258FB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youyaJfx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PC客户端软件 </w:t>
      </w:r>
    </w:p>
    <w:p w:rsidR="002815C2" w:rsidRDefault="002815C2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7258FB" w:rsidRDefault="007258FB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roject :  项目开发测试的目录</w:t>
      </w:r>
    </w:p>
    <w:p w:rsidR="007258FB" w:rsidRDefault="007258FB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youyaMvc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框架以及一些必要的构建工具</w:t>
      </w:r>
    </w:p>
    <w:p w:rsidR="007258FB" w:rsidRDefault="007258FB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7258FB" w:rsidRDefault="007258FB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D51B28" w:rsidRDefault="00D51B28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1B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如果生成的新代码放入你的老版本</w:t>
      </w:r>
      <w:proofErr w:type="spellStart"/>
      <w:r w:rsidRPr="00D51B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youyamvc</w:t>
      </w:r>
      <w:proofErr w:type="spellEnd"/>
      <w:r w:rsidRPr="00D51B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出现报错 这时需要去下载最新</w:t>
      </w:r>
      <w:proofErr w:type="spellStart"/>
      <w:r w:rsidRPr="00D51B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youyamvc</w:t>
      </w:r>
      <w:proofErr w:type="spellEnd"/>
      <w:r w:rsidRPr="00D51B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然后把缺失的代码覆盖到你的老版本代码中即可</w:t>
      </w:r>
    </w:p>
    <w:p w:rsidR="00D51B28" w:rsidRDefault="00311A15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311A15">
        <w:rPr>
          <w:rFonts w:ascii="微软雅黑" w:eastAsia="微软雅黑" w:hAnsi="微软雅黑"/>
          <w:color w:val="000000"/>
          <w:szCs w:val="21"/>
          <w:shd w:val="clear" w:color="auto" w:fill="FFFFFF"/>
        </w:rPr>
        <w:t>https://github.com/magicalcoders/youyamvc</w:t>
      </w:r>
    </w:p>
    <w:p w:rsidR="009231D0" w:rsidRDefault="007A2E08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网页版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阅读 地址 更清晰</w:t>
      </w:r>
    </w:p>
    <w:p w:rsidR="000917C4" w:rsidRDefault="00A767E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history="1">
        <w:r w:rsidR="007A2E08" w:rsidRPr="00710C1C">
          <w:rPr>
            <w:rStyle w:val="a3"/>
            <w:rFonts w:ascii="微软雅黑" w:eastAsia="微软雅黑" w:hAnsi="微软雅黑" w:cs="宋体"/>
            <w:kern w:val="0"/>
            <w:szCs w:val="21"/>
          </w:rPr>
          <w:t>http://note.youdao.com/yws/public/redirect/share?id=0ae85eb60c287d9f358d4dafad926662&amp;type=false</w:t>
        </w:r>
      </w:hyperlink>
    </w:p>
    <w:p w:rsidR="007A2E08" w:rsidRPr="000917C4" w:rsidRDefault="007A2E08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今天我们不讲高并发，不谈分布式，也不讨论任何高深技术的话题 我们就作为一个普普通通的后端开发工程师，完成来自产品的一个简单常用的需求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语言从来都不是障碍，下面我们就使用最广泛的java语言作为演示吧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开场白  《事》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请问下面的需求如果要我们后端工程师实现，您会花多长时间？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我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先透露下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类似下面的功能 如果是我只需要花30分钟 便可上线发布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如果您预估需要花费30*10倍=5个小时 我是不是将您的编码速度提高10倍了 如果你需要一周开发下面的功能 额 貌似时间有点长 那就100倍了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（请使用上你已经掌握的任何技术和工具，以最快的速度开发出来并且保证代码的通用性和持续可维护性）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===============================华丽的分割线 需求介绍开始 ==========================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简单举</w:t>
      </w:r>
      <w:proofErr w:type="gramStart"/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个需求</w:t>
      </w:r>
      <w:proofErr w:type="gramEnd"/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场景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创建一个模拟学校的功能 很多时候我们的开发功能都跟下面的场景类似，关系型数据库开发功能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界面功能：需要各种验证 各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种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表单 等等 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各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种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外键关联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功能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A 学校列表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897225" cy="6343650"/>
            <wp:effectExtent l="0" t="0" r="9525" b="0"/>
            <wp:docPr id="21" name="图片 21" descr="C:\Users\hzhedongyu\AppData\Local\YNote\data\adhedongyu@126.com\897efb4d6c1645b5a5fdc1949bf0f12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hedongyu\AppData\Local\YNote\data\adhedongyu@126.com\897efb4d6c1645b5a5fdc1949bf0f12a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2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编辑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学校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3592175" cy="8210550"/>
            <wp:effectExtent l="0" t="0" r="9525" b="0"/>
            <wp:docPr id="20" name="图片 20" descr="C:\Users\hzhedongyu\AppData\Local\YNote\data\adhedongyu@126.com\898d420736e64631934c6bcf48379c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hedongyu\AppData\Local\YNote\data\adhedongyu@126.com\898d420736e64631934c6bcf48379c6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175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B 班级列表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5811500" cy="5238750"/>
            <wp:effectExtent l="0" t="0" r="0" b="0"/>
            <wp:docPr id="19" name="图片 19" descr="C:\Users\hzhedongyu\AppData\Local\YNote\data\adhedongyu@126.com\363731a617ad493f8d6ce21055be97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hedongyu\AppData\Local\YNote\data\adhedongyu@126.com\363731a617ad493f8d6ce21055be979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972550" cy="3914775"/>
            <wp:effectExtent l="0" t="0" r="0" b="9525"/>
            <wp:docPr id="18" name="图片 18" descr="C:\Users\hzhedongyu\AppData\Local\YNote\data\adhedongyu@126.com\737b5991476c4a0ab2e6e87c83c9fd7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zhedongyu\AppData\Local\YNote\data\adhedongyu@126.com\737b5991476c4a0ab2e6e87c83c9fd7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C 教师列表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878175" cy="4943475"/>
            <wp:effectExtent l="0" t="0" r="9525" b="9525"/>
            <wp:docPr id="17" name="图片 17" descr="C:\Users\hzhedongyu\AppData\Local\YNote\data\adhedongyu@126.com\2fbe0358572f4d5abf4b86db54b4ec8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zhedongyu\AppData\Local\YNote\data\adhedongyu@126.com\2fbe0358572f4d5abf4b86db54b4ec84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详情页省略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D 班级关联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教师外键列表</w:t>
      </w:r>
      <w:proofErr w:type="gramEnd"/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897225" cy="4962525"/>
            <wp:effectExtent l="0" t="0" r="9525" b="9525"/>
            <wp:docPr id="16" name="图片 16" descr="C:\Users\hzhedongyu\AppData\Local\YNote\data\adhedongyu@126.com\bdd4a97f9b304d75a717bedf62b67cf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zhedongyu\AppData\Local\YNote\data\adhedongyu@126.com\bdd4a97f9b304d75a717bedf62b67cf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7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91250" cy="3448050"/>
            <wp:effectExtent l="0" t="0" r="0" b="0"/>
            <wp:docPr id="15" name="图片 15" descr="C:\Users\hzhedongyu\AppData\Local\YNote\data\adhedongyu@126.com\c688fe58f5ad4d169d6d71dc4b0c810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zhedongyu\AppData\Local\YNote\data\adhedongyu@126.com\c688fe58f5ad4d169d6d71dc4b0c8100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接口功能：专门给客户端调用的http接口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1 学校查询接口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2 获取班级列表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3 获取教师列表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华丽的分割线 需求介绍完成 </w:t>
      </w: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==============================================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第一幕         《器》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好了 不再卖关子啦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这个工具 开发起来速度飞快，所以推荐给java后端开发的小伙伴们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器1：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youyajfx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pc客户端下载地址 </w:t>
      </w:r>
      <w:hyperlink r:id="rId13" w:history="1">
        <w:r w:rsidRPr="000917C4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http://pan.baidu.com/s/1eRVGhjk</w:t>
        </w:r>
      </w:hyperlink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器2：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youyaMvc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是一个基于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搭建的web开发框架 项目地址</w:t>
      </w:r>
      <w:hyperlink r:id="rId14" w:history="1">
        <w:r w:rsidRPr="000917C4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https://github.com/magicalcoders/youyamvc</w:t>
        </w:r>
      </w:hyperlink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简单花点时间使用下这个工具，就能达到前面说的10倍开发效率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您需要掌握的技能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mysql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tomcat maven idea编辑器 springmvc3 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mybatis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java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浏览器请选择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webkit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内核的浏览器 如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chorme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firefox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不要用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ie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后台采取的是bootstrap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第二幕         工具 简介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第一步 搭建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youyaMvc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大家可以参考项目搭建教程自行搭建起来  项目中有搭建教程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假设您已经搭建好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youyaMvc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,就可以进行第二阶段的使用工具了，因为工具编写出来的代码 都是基于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youyaMvc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的结构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第二步 使用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youyajfx</w:t>
      </w:r>
      <w:proofErr w:type="spellEnd"/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下载解压后目录如下，这是一个基于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javaFX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技术开发的客户端软件 双击 window启动.</w:t>
      </w:r>
      <w:proofErr w:type="spellStart"/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vbs</w:t>
      </w:r>
      <w:proofErr w:type="spellEnd"/>
      <w:proofErr w:type="gramEnd"/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95975" cy="2238375"/>
            <wp:effectExtent l="0" t="0" r="9525" b="9525"/>
            <wp:docPr id="14" name="图片 14" descr="C:\Users\hzhedongyu\AppData\Local\YNote\data\adhedongyu@126.com\42ff843af6cd436994d364c7429e99f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zhedongyu\AppData\Local\YNote\data\adhedongyu@126.com\42ff843af6cd436994d364c7429e99f1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1 登录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67400" cy="4171950"/>
            <wp:effectExtent l="0" t="0" r="0" b="0"/>
            <wp:docPr id="13" name="图片 13" descr="C:\Users\hzhedongyu\AppData\Local\YNote\data\adhedongyu@126.com\4a102e5eca75485383f76a4b089aec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zhedongyu\AppData\Local\YNote\data\adhedongyu@126.com\4a102e5eca75485383f76a4b089aecab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第一次使用 点击免费注册 然后再回头登录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2 连接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 这样配置正确 软件就打开了你本地的数据库 在左侧栏目会有很多数据库 目前仅支持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67400" cy="4171950"/>
            <wp:effectExtent l="0" t="0" r="0" b="0"/>
            <wp:docPr id="12" name="图片 12" descr="C:\Users\hzhedongyu\AppData\Local\YNote\data\adhedongyu@126.com\b37f441308d1496fbe080cbe1e98360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zhedongyu\AppData\Local\YNote\data\adhedongyu@126.com\b37f441308d1496fbe080cbe1e983601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3 打开你的数据库 点击左侧数据库 表结构就显示在右侧 选择代码保存目录和项目编码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34407" cy="4429125"/>
            <wp:effectExtent l="0" t="0" r="0" b="0"/>
            <wp:docPr id="11" name="图片 11" descr="C:\Users\hzhedongyu\AppData\Local\YNote\data\adhedongyu@126.com\bdecf136b6b34994b499a5a94f8e289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zhedongyu\AppData\Local\YNote\data\adhedongyu@126.com\bdecf136b6b34994b499a5a94f8e2897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71" cy="44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4 </w:t>
      </w:r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>确定您的每个表已经有一个</w:t>
      </w:r>
      <w:proofErr w:type="gramStart"/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>自增主键</w:t>
      </w:r>
      <w:proofErr w:type="gramEnd"/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这个是必须的 主键名称可以自定义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>目前版本必须有</w:t>
      </w:r>
      <w:proofErr w:type="gramStart"/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>自增主键</w:t>
      </w:r>
      <w:proofErr w:type="gramEnd"/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proofErr w:type="gramStart"/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>每个表建个自增主键</w:t>
      </w:r>
      <w:proofErr w:type="gramEnd"/>
      <w:r w:rsidRPr="000917C4">
        <w:rPr>
          <w:rFonts w:ascii="微软雅黑" w:eastAsia="微软雅黑" w:hAnsi="微软雅黑" w:cs="宋体" w:hint="eastAsia"/>
          <w:color w:val="FF0000"/>
          <w:kern w:val="0"/>
          <w:szCs w:val="21"/>
        </w:rPr>
        <w:t>也不是什么坏事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`id` 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bigint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(20) NOT NULL AUTO_INCREMENT COMMENT '学校主键',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5 开始愉快地编程吧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46052" cy="1735355"/>
            <wp:effectExtent l="0" t="0" r="2540" b="0"/>
            <wp:docPr id="10" name="图片 10" descr="C:\Users\hzhedongyu\AppData\Local\YNote\data\adhedongyu@126.com\b92cf179a7864354980d994482cee74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zhedongyu\AppData\Local\YNote\data\adhedongyu@126.com\b92cf179a7864354980d994482cee74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145" cy="17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6 恭喜至此 您已经得到了大部分代码 但是这个代码仅仅具有一个基础功能  我们还要根据自己的业务来定制功能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7 在线编程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95003" cy="3967467"/>
            <wp:effectExtent l="0" t="0" r="0" b="0"/>
            <wp:docPr id="9" name="图片 9" descr="C:\Users\hzhedongyu\AppData\Local\YNote\data\adhedongyu@126.com\688699aa421c461c88f0a441d290a2e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zhedongyu\AppData\Local\YNote\data\adhedongyu@126.com\688699aa421c461c88f0a441d290a2e1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32" cy="396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点击school 到达工作区  这里灵活根据你的需求 来定制功能吧 表单验证 查询条件 表单元素类型 等等都在这个界面了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20524" cy="3990975"/>
            <wp:effectExtent l="0" t="0" r="0" b="0"/>
            <wp:docPr id="8" name="图片 8" descr="C:\Users\hzhedongyu\AppData\Local\YNote\data\adhedongyu@126.com\a14ce3aa7ed64b8fb63c2c0cd76e3d7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zhedongyu\AppData\Local\YNote\data\adhedongyu@126.com\a14ce3aa7ed64b8fb63c2c0cd76e3d71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44" cy="39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最后保存工程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8 回到数据库界面 重新编码 你的功能才会生效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130857" cy="1819897"/>
            <wp:effectExtent l="0" t="0" r="3810" b="9525"/>
            <wp:docPr id="7" name="图片 7" descr="C:\Users\hzhedongyu\AppData\Local\YNote\data\adhedongyu@126.com\2531710c3d4a441b9afac36ae0572bf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zhedongyu\AppData\Local\YNote\data\adhedongyu@126.com\2531710c3d4a441b9afac36ae0572bff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51" cy="18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9 想必很多人都在疑问 功能里面演示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的外键字段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如何处理 这才是大家更关心的 下面我专门跟大家介绍下 如何配置外键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首先 编辑表字段 这里的生成代码 大家就不要点击了 是给在线编辑的人使用的 我们有了客户端软件 无需再要了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我们以班级表为例 班级表有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个外键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school_id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95850" cy="819150"/>
            <wp:effectExtent l="0" t="0" r="0" b="0"/>
            <wp:docPr id="6" name="图片 6" descr="C:\Users\hzhedongyu\AppData\Local\YNote\data\adhedongyu@126.com\42d084cb33eb4cc680b17802b80b36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zhedongyu\AppData\Local\YNote\data\adhedongyu@126.com\42d084cb33eb4cc680b17802b80b361f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0896600" cy="5048250"/>
            <wp:effectExtent l="0" t="0" r="0" b="0"/>
            <wp:docPr id="5" name="图片 5" descr="C:\Users\hzhedongyu\AppData\Local\YNote\data\adhedongyu@126.com\c9b9b96ce91b49008e2ba0c86e1e393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zhedongyu\AppData\Local\YNote\data\adhedongyu@126.com\c9b9b96ce91b49008e2ba0c86e1e393d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点击编辑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810750" cy="4076700"/>
            <wp:effectExtent l="0" t="0" r="0" b="0"/>
            <wp:docPr id="4" name="图片 4" descr="C:\Users\hzhedongyu\AppData\Local\YNote\data\adhedongyu@126.com\f3e4a3dec07d41d2b5d81c350ff631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zhedongyu\AppData\Local\YNote\data\adhedongyu@126.com\f3e4a3dec07d41d2b5d81c350ff6318c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然后进入</w:t>
      </w:r>
      <w:proofErr w:type="spell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shool</w:t>
      </w:r>
      <w:proofErr w:type="spell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工作区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258550" cy="5953125"/>
            <wp:effectExtent l="0" t="0" r="0" b="9525"/>
            <wp:docPr id="3" name="图片 3" descr="C:\Users\hzhedongyu\AppData\Local\YNote\data\adhedongyu@126.com\327dc54acd964dc6a90823aee4e6f10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zhedongyu\AppData\Local\YNote\data\adhedongyu@126.com\327dc54acd964dc6a90823aee4e6f10a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这样像下面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这种外键下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拉就自动做好了 当然上面你也可以选多个查询条件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581650" cy="1800225"/>
            <wp:effectExtent l="0" t="0" r="0" b="9525"/>
            <wp:docPr id="2" name="图片 2" descr="C:\Users\hzhedongyu\AppData\Local\YNote\data\adhedongyu@126.com\2242de7d22f9414ba25d7413f1882bb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zhedongyu\AppData\Local\YNote\data\adhedongyu@126.com\2242de7d22f9414ba25d7413f1882bbf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如果对于多对多场景如何处理呢 按照如下选择即可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0982325" cy="5715000"/>
            <wp:effectExtent l="0" t="0" r="9525" b="0"/>
            <wp:docPr id="1" name="图片 1" descr="C:\Users\hzhedongyu\AppData\Local\YNote\data\adhedongyu@126.com\d407eb0337c24d909bf0685a7e2d83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zhedongyu\AppData\Local\YNote\data\adhedongyu@126.com\d407eb0337c24d909bf0685a7e2d839b\clipboa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3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至此 工具大部分使用方法都已经介绍完毕 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对于外键配置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确实繁琐了点 相信以后大家将无需再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配置外键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软件会自动帮助大家完成配置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更多功能 还是亲自去试试吧 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  <w:shd w:val="clear" w:color="auto" w:fill="FFFFFF"/>
        </w:rPr>
        <w:lastRenderedPageBreak/>
        <w:t>第三幕  落幕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    难能可贵的是 此项目活跃，作者也在一直不断的持续更新着，对于一个刚出校门的开发者 可能这样的工具不太适合成长，但是对于一个拥有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多年工作经验的开发者而已，这种工具无异于解万民于水火，将我们从繁重的反复劳动中解脱出来，从而拥有更多的精力来致力于更有挑战性的工作中。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同时也大大加快了产品经理需求实现的速度。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    打开生成的代码 不难看到 已经为我们生成了很多可用的数据库操作接口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针对频繁的数据库增删字段来适应需求变更的场景 更是是否方便的实现代码重构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生成的代码 </w:t>
      </w:r>
      <w:proofErr w:type="gramStart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可用很</w:t>
      </w:r>
      <w:proofErr w:type="gramEnd"/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方便的进行二次开发 不过一般管理后台的功能也差不多够用了，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只要不破坏页面对编辑器只读属性，就可以一直享受自动生成的代码带来的便利性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和 新功能。</w:t>
      </w: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917C4">
        <w:rPr>
          <w:rFonts w:ascii="微软雅黑" w:eastAsia="微软雅黑" w:hAnsi="微软雅黑" w:cs="宋体" w:hint="eastAsia"/>
          <w:color w:val="000000"/>
          <w:kern w:val="0"/>
          <w:szCs w:val="21"/>
        </w:rPr>
        <w:t>表结构：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6"/>
      </w:tblGrid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</w:t>
            </w:r>
          </w:p>
        </w:tc>
      </w:tr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 TABLE `school` (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`id`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NOT NULL AUTO_INCREMENT COMMENT '学校主键',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school_name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varchar(50) DEFAULT '' COMMENT '学校名称',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head_img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varchar(50) DEFAULT '' COMMENT '学校头像',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class_count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(4) DEFAULT '0' COMMENT '班级个数',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adress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text COMMENT '学校地址',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school_type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(2) DEFAULT '0' COMMENT '学校类型',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`open` char(1) DEFAULT '0' COMMENT '是否开学',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create_time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DEFAULT NULL COMMENT '创建时间',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school_desc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COMMENT '学校描述',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update_time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DEFAULT NULL COMMENT '更新时间',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PRIMARY KEY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uniq_id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uniq_school_name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school_name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u_c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class_count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`)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 ENGINE=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AUTO_INCREMENT=4 DEFAULT CHARSET=utf8 COMMENT='学校'</w:t>
            </w:r>
          </w:p>
        </w:tc>
      </w:tr>
    </w:tbl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6"/>
      </w:tblGrid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</w:t>
            </w:r>
          </w:p>
        </w:tc>
      </w:tr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 TABLE `classes` (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`id`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NOT NULL AUTO_INCREMENT COMMENT '班级主键',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class_name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varchar(50) DEFAULT '' COMMENT '班级名称',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student_count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(4) DEFAULT '0' COMMENT '班级学生人数',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school_id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DEFAULT '0' COMMENT '学校id',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PRIMARY KEY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uniq_id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KEY `id` (`id`)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 ENGINE=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AUTO_INCREMENT=4 DEFAULT CHARSET=utf8 COMMENT='班级'</w:t>
            </w:r>
          </w:p>
        </w:tc>
      </w:tr>
    </w:tbl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6"/>
      </w:tblGrid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</w:t>
            </w:r>
          </w:p>
        </w:tc>
      </w:tr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CREATE TABLE `teacher` (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`id`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NOT NULL AUTO_INCREMENT COMMENT '老师主键',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teacher_name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varchar(50) DEFAULT '' COMMENT '老师名称',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`age`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(4) DEFAULT '0' COMMENT '老师年龄',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PRIMARY KEY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uniq_id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u_t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teacher_name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`)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 ENGINE=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AUTO_INCREMENT=3 DEFAULT CHARSET=utf8 COMMENT='教师'</w:t>
            </w:r>
          </w:p>
        </w:tc>
      </w:tr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</w:t>
            </w:r>
          </w:p>
        </w:tc>
      </w:tr>
      <w:tr w:rsidR="000917C4" w:rsidRPr="000917C4" w:rsidTr="000917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917C4" w:rsidRPr="000917C4" w:rsidRDefault="000917C4" w:rsidP="000917C4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  <w:t>CREATE TABLE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class_teacher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`id`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NOT NULL AUTO_INCREMENT COMMENT '班级关联</w:t>
            </w:r>
            <w:proofErr w:type="gram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老师表主键</w:t>
            </w:r>
            <w:proofErr w:type="gram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class_id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DEFAULT '0' COMMENT '</w:t>
            </w:r>
            <w:proofErr w:type="gram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班级表主键</w:t>
            </w:r>
            <w:proofErr w:type="gram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teacher_id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(20) DEFAULT '0' COMMENT '</w:t>
            </w:r>
            <w:proofErr w:type="gram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老师表主键</w:t>
            </w:r>
            <w:proofErr w:type="gram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PRIMARY KEY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uniq_id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 (`id`),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UNIQUE KEY `id` (`class_id`,`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teacher_id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`)</w:t>
            </w:r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 ENGINE=</w:t>
            </w:r>
            <w:proofErr w:type="spellStart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0917C4">
              <w:rPr>
                <w:rFonts w:ascii="宋体" w:eastAsia="宋体" w:hAnsi="宋体" w:cs="宋体"/>
                <w:kern w:val="0"/>
                <w:sz w:val="24"/>
                <w:szCs w:val="24"/>
              </w:rPr>
              <w:t> AUTO_INCREMENT=3 DEFAULT CHARSET=utf8 COMMENT='班级关联教师'</w:t>
            </w:r>
          </w:p>
        </w:tc>
      </w:tr>
    </w:tbl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917C4" w:rsidRPr="000917C4" w:rsidRDefault="000917C4" w:rsidP="000917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74E83" w:rsidRPr="000917C4" w:rsidRDefault="00A767E4"/>
    <w:sectPr w:rsidR="00574E83" w:rsidRPr="0009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F4"/>
    <w:rsid w:val="000917C4"/>
    <w:rsid w:val="002815C2"/>
    <w:rsid w:val="00311A15"/>
    <w:rsid w:val="007021BA"/>
    <w:rsid w:val="007258FB"/>
    <w:rsid w:val="007A2E08"/>
    <w:rsid w:val="009231D0"/>
    <w:rsid w:val="00950C74"/>
    <w:rsid w:val="00A767E4"/>
    <w:rsid w:val="00D51B28"/>
    <w:rsid w:val="00F2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7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17C4"/>
  </w:style>
  <w:style w:type="paragraph" w:styleId="a4">
    <w:name w:val="Balloon Text"/>
    <w:basedOn w:val="a"/>
    <w:link w:val="Char"/>
    <w:uiPriority w:val="99"/>
    <w:semiHidden/>
    <w:unhideWhenUsed/>
    <w:rsid w:val="000917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17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7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17C4"/>
  </w:style>
  <w:style w:type="paragraph" w:styleId="a4">
    <w:name w:val="Balloon Text"/>
    <w:basedOn w:val="a"/>
    <w:link w:val="Char"/>
    <w:uiPriority w:val="99"/>
    <w:semiHidden/>
    <w:unhideWhenUsed/>
    <w:rsid w:val="000917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1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an.baidu.com/s/1eRVGhjk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://note.youdao.com/yws/public/redirect/share?id=0ae85eb60c287d9f358d4dafad926662&amp;type=fals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agicalcoders/youyamvc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703</Words>
  <Characters>4012</Characters>
  <Application>Microsoft Office Word</Application>
  <DocSecurity>0</DocSecurity>
  <Lines>33</Lines>
  <Paragraphs>9</Paragraphs>
  <ScaleCrop>false</ScaleCrop>
  <Company>IT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何栋宇</dc:creator>
  <cp:keywords/>
  <dc:description/>
  <cp:lastModifiedBy>何栋宇</cp:lastModifiedBy>
  <cp:revision>10</cp:revision>
  <dcterms:created xsi:type="dcterms:W3CDTF">2016-04-21T07:53:00Z</dcterms:created>
  <dcterms:modified xsi:type="dcterms:W3CDTF">2016-04-28T03:35:00Z</dcterms:modified>
</cp:coreProperties>
</file>