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3E336" w14:textId="43C3CD18" w:rsidR="00915F46" w:rsidRDefault="00915F46" w:rsidP="00915F4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UNIT </w:t>
      </w:r>
      <w:r w:rsidR="000C1F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  <w:u w:val="single"/>
        </w:rPr>
        <w:t xml:space="preserve">, READING </w:t>
      </w:r>
      <w:r w:rsidR="000C1F25">
        <w:rPr>
          <w:rFonts w:ascii="Arial" w:hAnsi="Arial" w:cs="Arial"/>
          <w:b/>
          <w:u w:val="single"/>
        </w:rPr>
        <w:t>2</w:t>
      </w:r>
      <w:r>
        <w:rPr>
          <w:rFonts w:ascii="Arial" w:hAnsi="Arial" w:cs="Arial"/>
          <w:b/>
          <w:u w:val="single"/>
        </w:rPr>
        <w:t xml:space="preserve"> VOCABULARY: PG. </w:t>
      </w:r>
      <w:r w:rsidR="000C1F25">
        <w:rPr>
          <w:rFonts w:ascii="Arial" w:hAnsi="Arial" w:cs="Arial"/>
          <w:b/>
          <w:u w:val="single"/>
        </w:rPr>
        <w:t>11</w:t>
      </w:r>
    </w:p>
    <w:p w14:paraId="01703908" w14:textId="77777777" w:rsidR="00915F46" w:rsidRDefault="00915F46" w:rsidP="00915F46">
      <w:pPr>
        <w:jc w:val="center"/>
        <w:rPr>
          <w:rFonts w:ascii="Arial" w:hAnsi="Arial" w:cs="Arial"/>
          <w:b/>
          <w:u w:val="single"/>
        </w:rPr>
      </w:pPr>
    </w:p>
    <w:p w14:paraId="7EF77E63" w14:textId="643D5A58" w:rsidR="00BC5A68" w:rsidRPr="00492B9F" w:rsidRDefault="00492B9F" w:rsidP="00BC5A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Long-term (adj):  </w:t>
      </w:r>
      <w:r>
        <w:rPr>
          <w:rFonts w:ascii="Arial" w:hAnsi="Arial" w:cs="Arial"/>
          <w:bCs/>
        </w:rPr>
        <w:t>Continuing a long time into the future.</w:t>
      </w:r>
    </w:p>
    <w:p w14:paraId="20BFD68F" w14:textId="77777777" w:rsidR="00492B9F" w:rsidRPr="00492B9F" w:rsidRDefault="00492B9F" w:rsidP="00492B9F">
      <w:pPr>
        <w:pStyle w:val="ListParagraph"/>
        <w:rPr>
          <w:rFonts w:ascii="Arial" w:hAnsi="Arial" w:cs="Arial"/>
        </w:rPr>
      </w:pPr>
    </w:p>
    <w:p w14:paraId="1F299C5D" w14:textId="2BE104CA" w:rsidR="00915F46" w:rsidRDefault="00BC5A68" w:rsidP="00915F46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1E05A2">
        <w:rPr>
          <w:rFonts w:ascii="Arial" w:hAnsi="Arial" w:cs="Arial"/>
        </w:rPr>
        <w:t>My long-term plan is to graduate from college and become an architect.”</w:t>
      </w:r>
    </w:p>
    <w:p w14:paraId="72818069" w14:textId="572ADFCC" w:rsidR="001E05A2" w:rsidRDefault="001E05A2" w:rsidP="00915F46">
      <w:pPr>
        <w:rPr>
          <w:rFonts w:ascii="Arial" w:hAnsi="Arial" w:cs="Arial"/>
        </w:rPr>
      </w:pPr>
      <w:r>
        <w:rPr>
          <w:rFonts w:ascii="Arial" w:hAnsi="Arial" w:cs="Arial"/>
        </w:rPr>
        <w:t>“Many long-term care homes in Canada have had bad outbreaks of COVID-19.”</w:t>
      </w:r>
    </w:p>
    <w:p w14:paraId="1A606046" w14:textId="77777777" w:rsidR="00915F46" w:rsidRDefault="00915F46" w:rsidP="00915F46">
      <w:pPr>
        <w:rPr>
          <w:rFonts w:ascii="Arial" w:hAnsi="Arial" w:cs="Arial"/>
        </w:rPr>
      </w:pPr>
    </w:p>
    <w:p w14:paraId="124974A4" w14:textId="2179600A" w:rsidR="00BC5A68" w:rsidRPr="001E05A2" w:rsidRDefault="001E05A2" w:rsidP="00BC5A6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Community (n):  </w:t>
      </w:r>
      <w:r>
        <w:rPr>
          <w:rFonts w:ascii="Arial" w:hAnsi="Arial" w:cs="Arial"/>
          <w:bCs/>
        </w:rPr>
        <w:t>A group of people with something in common (often who live in the same area).</w:t>
      </w:r>
    </w:p>
    <w:p w14:paraId="486632F4" w14:textId="77777777" w:rsidR="001E05A2" w:rsidRPr="001E05A2" w:rsidRDefault="001E05A2" w:rsidP="001E05A2">
      <w:pPr>
        <w:pStyle w:val="ListParagraph"/>
        <w:rPr>
          <w:rFonts w:ascii="Arial" w:hAnsi="Arial" w:cs="Arial"/>
          <w:b/>
        </w:rPr>
      </w:pPr>
    </w:p>
    <w:p w14:paraId="56C65EBE" w14:textId="57E82BA7" w:rsidR="00BC5A68" w:rsidRDefault="00915F46" w:rsidP="001E05A2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1E05A2">
        <w:rPr>
          <w:rFonts w:ascii="Arial" w:hAnsi="Arial" w:cs="Arial"/>
        </w:rPr>
        <w:t>I like to visit our neighbourhood’s community centre in the winter because it has an indoor swimming pool.”</w:t>
      </w:r>
    </w:p>
    <w:p w14:paraId="00DF8D86" w14:textId="7B15B82E" w:rsidR="001E05A2" w:rsidRDefault="001E05A2" w:rsidP="001E05A2">
      <w:pPr>
        <w:rPr>
          <w:rFonts w:ascii="Arial" w:hAnsi="Arial" w:cs="Arial"/>
        </w:rPr>
      </w:pPr>
      <w:r>
        <w:rPr>
          <w:rFonts w:ascii="Arial" w:hAnsi="Arial" w:cs="Arial"/>
        </w:rPr>
        <w:t>“The Centennial College community, including students and teachers, have had to adapt to online courses.”</w:t>
      </w:r>
    </w:p>
    <w:p w14:paraId="0188C6E4" w14:textId="77777777" w:rsidR="00915F46" w:rsidRDefault="00915F46" w:rsidP="00915F46">
      <w:pPr>
        <w:rPr>
          <w:rFonts w:ascii="Arial" w:hAnsi="Arial" w:cs="Arial"/>
        </w:rPr>
      </w:pPr>
    </w:p>
    <w:p w14:paraId="311EEFFA" w14:textId="19836F3A" w:rsidR="00BC5A68" w:rsidRDefault="001E05A2" w:rsidP="001E05A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Support (v):  </w:t>
      </w:r>
      <w:r>
        <w:rPr>
          <w:rFonts w:ascii="Arial" w:hAnsi="Arial" w:cs="Arial"/>
          <w:bCs/>
        </w:rPr>
        <w:t>Provide help, assistance, or encouragement.</w:t>
      </w:r>
    </w:p>
    <w:p w14:paraId="624EC615" w14:textId="1B050603" w:rsidR="001E05A2" w:rsidRDefault="001E05A2" w:rsidP="001E05A2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Support (n)</w:t>
      </w:r>
    </w:p>
    <w:p w14:paraId="2AC46ABF" w14:textId="09FA94FF" w:rsidR="001E05A2" w:rsidRDefault="001E05A2" w:rsidP="001E05A2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Supportive (adj):  </w:t>
      </w:r>
      <w:r>
        <w:rPr>
          <w:rFonts w:ascii="Arial" w:hAnsi="Arial" w:cs="Arial"/>
          <w:bCs/>
        </w:rPr>
        <w:t>Providing support.</w:t>
      </w:r>
    </w:p>
    <w:p w14:paraId="6D32BA19" w14:textId="77777777" w:rsidR="001E05A2" w:rsidRPr="001E05A2" w:rsidRDefault="001E05A2" w:rsidP="001E05A2">
      <w:pPr>
        <w:rPr>
          <w:rFonts w:ascii="Arial" w:hAnsi="Arial" w:cs="Arial"/>
          <w:bCs/>
        </w:rPr>
      </w:pPr>
    </w:p>
    <w:p w14:paraId="7B30C718" w14:textId="42BAD34F" w:rsidR="001E05A2" w:rsidRDefault="00BC5A68" w:rsidP="001E05A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</w:t>
      </w:r>
      <w:r w:rsidR="001E05A2">
        <w:rPr>
          <w:rFonts w:ascii="Arial" w:hAnsi="Arial" w:cs="Arial"/>
          <w:bCs/>
        </w:rPr>
        <w:t>Teachers support their students’ learning in several ways, such as giving classes, posting helpful materials, providing feedback, and being available to answer questions.”</w:t>
      </w:r>
    </w:p>
    <w:p w14:paraId="144948B5" w14:textId="5EE52465" w:rsidR="001E05A2" w:rsidRDefault="001E05A2" w:rsidP="001E05A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“I need technical support because I don’t know how to use this website properly.”</w:t>
      </w:r>
    </w:p>
    <w:p w14:paraId="17B22297" w14:textId="01B7A02A" w:rsidR="001E05A2" w:rsidRPr="00BC5A68" w:rsidRDefault="001E05A2" w:rsidP="001E05A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“Jane is a very supportive person.  She always encourages me, even when I am feeling hopeless.”</w:t>
      </w:r>
    </w:p>
    <w:p w14:paraId="44BEE632" w14:textId="77777777" w:rsidR="00EC2AEE" w:rsidRDefault="00EC2AEE" w:rsidP="00EC2AEE">
      <w:pPr>
        <w:rPr>
          <w:rFonts w:ascii="Arial" w:hAnsi="Arial" w:cs="Arial"/>
        </w:rPr>
      </w:pPr>
    </w:p>
    <w:p w14:paraId="3BF57ED9" w14:textId="5B06DC37" w:rsidR="001E05A2" w:rsidRDefault="001E05A2" w:rsidP="001E05A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Well-being (n):  </w:t>
      </w:r>
      <w:r>
        <w:rPr>
          <w:rFonts w:ascii="Arial" w:hAnsi="Arial" w:cs="Arial"/>
          <w:bCs/>
        </w:rPr>
        <w:t>The state of being healthy and/or happy.</w:t>
      </w:r>
    </w:p>
    <w:p w14:paraId="313B10DC" w14:textId="77777777" w:rsidR="001E05A2" w:rsidRPr="001E05A2" w:rsidRDefault="001E05A2" w:rsidP="001E05A2">
      <w:pPr>
        <w:pStyle w:val="ListParagraph"/>
        <w:rPr>
          <w:rFonts w:ascii="Arial" w:hAnsi="Arial" w:cs="Arial"/>
          <w:bCs/>
        </w:rPr>
      </w:pPr>
    </w:p>
    <w:p w14:paraId="7C8C620D" w14:textId="2E5B201D" w:rsidR="00ED0CCD" w:rsidRDefault="00EC2AEE" w:rsidP="001E05A2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1E05A2">
        <w:rPr>
          <w:rFonts w:ascii="Arial" w:hAnsi="Arial" w:cs="Arial"/>
        </w:rPr>
        <w:t>I depend on my family for my mental well-being.  I don’t know what I would do without their support.”</w:t>
      </w:r>
    </w:p>
    <w:p w14:paraId="14410F52" w14:textId="77777777" w:rsidR="00EC2AEE" w:rsidRDefault="00EC2AEE" w:rsidP="00EC2AEE">
      <w:pPr>
        <w:rPr>
          <w:rFonts w:ascii="Arial" w:hAnsi="Arial" w:cs="Arial"/>
        </w:rPr>
      </w:pPr>
    </w:p>
    <w:p w14:paraId="66FC79D1" w14:textId="7A2B5A44" w:rsidR="00F7290F" w:rsidRPr="003C79F3" w:rsidRDefault="003C79F3" w:rsidP="00F7290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Volunteer (v):  </w:t>
      </w:r>
      <w:r>
        <w:rPr>
          <w:rFonts w:ascii="Arial" w:hAnsi="Arial" w:cs="Arial"/>
          <w:bCs/>
        </w:rPr>
        <w:t>Do something, often helping other people, freely, without being forced or paid to do it.</w:t>
      </w:r>
    </w:p>
    <w:p w14:paraId="6C32D557" w14:textId="01063447" w:rsidR="003C79F3" w:rsidRDefault="003C79F3" w:rsidP="003C79F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Volunteer (n):  </w:t>
      </w:r>
      <w:r>
        <w:rPr>
          <w:rFonts w:ascii="Arial" w:hAnsi="Arial" w:cs="Arial"/>
          <w:bCs/>
        </w:rPr>
        <w:t>A person who volunteers.</w:t>
      </w:r>
    </w:p>
    <w:p w14:paraId="66102A1C" w14:textId="09BABE0B" w:rsidR="003C79F3" w:rsidRDefault="003C79F3" w:rsidP="003C79F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Voluntary (adj):</w:t>
      </w:r>
      <w:r>
        <w:rPr>
          <w:rFonts w:ascii="Arial" w:hAnsi="Arial" w:cs="Arial"/>
          <w:bCs/>
        </w:rPr>
        <w:t xml:space="preserve">  Done freely and willingly, without being forced.</w:t>
      </w:r>
    </w:p>
    <w:p w14:paraId="5C19658A" w14:textId="0742BE34" w:rsidR="003C79F3" w:rsidRDefault="003C79F3" w:rsidP="003C79F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Involuntary (adj):</w:t>
      </w:r>
      <w:r>
        <w:rPr>
          <w:rFonts w:ascii="Arial" w:hAnsi="Arial" w:cs="Arial"/>
          <w:bCs/>
        </w:rPr>
        <w:t xml:space="preserve">  Done unwillingly, without intention.</w:t>
      </w:r>
    </w:p>
    <w:p w14:paraId="26877CCD" w14:textId="29F102F0" w:rsidR="003C79F3" w:rsidRDefault="003C79F3" w:rsidP="003C79F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Voluntarily (adv)</w:t>
      </w:r>
    </w:p>
    <w:p w14:paraId="1E0A87A8" w14:textId="77777777" w:rsidR="003C79F3" w:rsidRPr="003C79F3" w:rsidRDefault="003C79F3" w:rsidP="003C79F3">
      <w:pPr>
        <w:pStyle w:val="ListParagraph"/>
        <w:rPr>
          <w:rFonts w:ascii="Arial" w:hAnsi="Arial" w:cs="Arial"/>
          <w:bCs/>
        </w:rPr>
      </w:pPr>
    </w:p>
    <w:p w14:paraId="78D7DFA8" w14:textId="4B5C0583" w:rsidR="00EC2AEE" w:rsidRDefault="00EC2AEE" w:rsidP="00F7290F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3C79F3">
        <w:rPr>
          <w:rFonts w:ascii="Arial" w:hAnsi="Arial" w:cs="Arial"/>
        </w:rPr>
        <w:t>I sometimes volunteer at the homeless shelter on weekends to help people who are in difficult circumstances.”</w:t>
      </w:r>
    </w:p>
    <w:p w14:paraId="244C551F" w14:textId="58EC1230" w:rsidR="003C79F3" w:rsidRDefault="003C79F3" w:rsidP="00F7290F">
      <w:pPr>
        <w:rPr>
          <w:rFonts w:ascii="Arial" w:hAnsi="Arial" w:cs="Arial"/>
        </w:rPr>
      </w:pPr>
      <w:r>
        <w:rPr>
          <w:rFonts w:ascii="Arial" w:hAnsi="Arial" w:cs="Arial"/>
        </w:rPr>
        <w:t>“He’s a volunteer at the local food bank, so he spends many of his evenings there working for free.”</w:t>
      </w:r>
    </w:p>
    <w:p w14:paraId="73829D97" w14:textId="7E157A0A" w:rsidR="003C79F3" w:rsidRDefault="003C79F3" w:rsidP="00F7290F">
      <w:pPr>
        <w:rPr>
          <w:rFonts w:ascii="Arial" w:hAnsi="Arial" w:cs="Arial"/>
        </w:rPr>
      </w:pPr>
      <w:r>
        <w:rPr>
          <w:rFonts w:ascii="Arial" w:hAnsi="Arial" w:cs="Arial"/>
        </w:rPr>
        <w:t>“Attending the video classes is voluntary, but if you can’t come, it is a good idea to watch the recordings afterwards.”</w:t>
      </w:r>
    </w:p>
    <w:p w14:paraId="18F7DE33" w14:textId="715986E5" w:rsidR="003C79F3" w:rsidRDefault="003C79F3" w:rsidP="00F7290F">
      <w:pPr>
        <w:rPr>
          <w:rFonts w:ascii="Arial" w:hAnsi="Arial" w:cs="Arial"/>
        </w:rPr>
      </w:pPr>
      <w:r>
        <w:rPr>
          <w:rFonts w:ascii="Arial" w:hAnsi="Arial" w:cs="Arial"/>
        </w:rPr>
        <w:t>“Blinking is an example of an involuntary movement – we don’t do it on purpose, and we can’t control it.”</w:t>
      </w:r>
    </w:p>
    <w:p w14:paraId="0CAC1F61" w14:textId="77777777" w:rsidR="00EC2AEE" w:rsidRDefault="00EC2AEE" w:rsidP="00EC2AEE">
      <w:pPr>
        <w:rPr>
          <w:rFonts w:ascii="Arial" w:hAnsi="Arial" w:cs="Arial"/>
        </w:rPr>
      </w:pPr>
    </w:p>
    <w:p w14:paraId="00A545E7" w14:textId="451333AF" w:rsidR="00F7290F" w:rsidRDefault="003C79F3" w:rsidP="003C79F3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lastRenderedPageBreak/>
        <w:t xml:space="preserve">Grateful (adj):  </w:t>
      </w:r>
      <w:r>
        <w:rPr>
          <w:rFonts w:ascii="Arial" w:hAnsi="Arial" w:cs="Arial"/>
          <w:bCs/>
        </w:rPr>
        <w:t>Thankful, with appreciation.</w:t>
      </w:r>
    </w:p>
    <w:p w14:paraId="0CB2A3C8" w14:textId="32421E55" w:rsidR="003C79F3" w:rsidRDefault="003C79F3" w:rsidP="003C79F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Gratitude (n):</w:t>
      </w:r>
      <w:r>
        <w:rPr>
          <w:rFonts w:ascii="Arial" w:hAnsi="Arial" w:cs="Arial"/>
          <w:bCs/>
        </w:rPr>
        <w:t xml:space="preserve">  A feeling of thankfulness or appreciation.</w:t>
      </w:r>
    </w:p>
    <w:p w14:paraId="2D9283D6" w14:textId="50D1E5F6" w:rsidR="003C79F3" w:rsidRDefault="003C79F3" w:rsidP="003C79F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Ungrateful (adj)</w:t>
      </w:r>
    </w:p>
    <w:p w14:paraId="1F6FFAB7" w14:textId="77777777" w:rsidR="003C79F3" w:rsidRPr="003C79F3" w:rsidRDefault="003C79F3" w:rsidP="003C79F3">
      <w:pPr>
        <w:pStyle w:val="ListParagraph"/>
        <w:rPr>
          <w:rFonts w:ascii="Arial" w:hAnsi="Arial" w:cs="Arial"/>
          <w:bCs/>
        </w:rPr>
      </w:pPr>
    </w:p>
    <w:p w14:paraId="29C24601" w14:textId="21C12585" w:rsidR="00F7290F" w:rsidRDefault="00EC2AEE" w:rsidP="003C79F3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3C79F3">
        <w:rPr>
          <w:rFonts w:ascii="Arial" w:hAnsi="Arial" w:cs="Arial"/>
        </w:rPr>
        <w:t>I’m so grateful for your help with my homework; if you hadn’t helped me, I wouldn’t have understood it.”</w:t>
      </w:r>
    </w:p>
    <w:p w14:paraId="09C920A8" w14:textId="590876A9" w:rsidR="003C79F3" w:rsidRDefault="003C79F3" w:rsidP="003C79F3">
      <w:pPr>
        <w:rPr>
          <w:rFonts w:ascii="Arial" w:hAnsi="Arial" w:cs="Arial"/>
        </w:rPr>
      </w:pPr>
      <w:r>
        <w:rPr>
          <w:rFonts w:ascii="Arial" w:hAnsi="Arial" w:cs="Arial"/>
        </w:rPr>
        <w:t>“She gave him a gift to show her gratitude for all the help he had given her.”</w:t>
      </w:r>
    </w:p>
    <w:p w14:paraId="6462DB3C" w14:textId="77777777" w:rsidR="00EC2AEE" w:rsidRDefault="00EC2AEE" w:rsidP="00EC2AEE">
      <w:pPr>
        <w:rPr>
          <w:rFonts w:ascii="Arial" w:hAnsi="Arial" w:cs="Arial"/>
        </w:rPr>
      </w:pPr>
    </w:p>
    <w:p w14:paraId="3A1E1B41" w14:textId="77777777" w:rsidR="003C79F3" w:rsidRPr="003C79F3" w:rsidRDefault="003C79F3" w:rsidP="003C79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Mood (n):  </w:t>
      </w:r>
      <w:r>
        <w:rPr>
          <w:rFonts w:ascii="Arial" w:hAnsi="Arial" w:cs="Arial"/>
          <w:bCs/>
        </w:rPr>
        <w:t xml:space="preserve">How a person feels at a particular moment. </w:t>
      </w:r>
    </w:p>
    <w:p w14:paraId="62CDDF71" w14:textId="77777777" w:rsidR="003C79F3" w:rsidRDefault="003C79F3" w:rsidP="003C79F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Moody (adj):</w:t>
      </w:r>
      <w:r>
        <w:rPr>
          <w:rFonts w:ascii="Arial" w:hAnsi="Arial" w:cs="Arial"/>
          <w:bCs/>
        </w:rPr>
        <w:t xml:space="preserve">  Having an unstable mood, or a mood that changes easily and quickly.</w:t>
      </w:r>
    </w:p>
    <w:p w14:paraId="656E373F" w14:textId="39A0A45A" w:rsidR="008A0B21" w:rsidRDefault="003C79F3" w:rsidP="003C79F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</w:p>
    <w:p w14:paraId="175CE609" w14:textId="7EA6F791" w:rsidR="008A0B21" w:rsidRDefault="00EC2AEE" w:rsidP="003C79F3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3C79F3">
        <w:rPr>
          <w:rFonts w:ascii="Arial" w:hAnsi="Arial" w:cs="Arial"/>
        </w:rPr>
        <w:t>I’m in a bad mood today because I found out that I failed my driving test.”</w:t>
      </w:r>
    </w:p>
    <w:p w14:paraId="667474AD" w14:textId="021C617D" w:rsidR="003C79F3" w:rsidRDefault="007F7EB3" w:rsidP="003C79F3">
      <w:pPr>
        <w:rPr>
          <w:rFonts w:ascii="Arial" w:hAnsi="Arial" w:cs="Arial"/>
        </w:rPr>
      </w:pPr>
      <w:r>
        <w:rPr>
          <w:rFonts w:ascii="Arial" w:hAnsi="Arial" w:cs="Arial"/>
        </w:rPr>
        <w:t>“Jose is a moody person – you never know how he’s going to react when you tell him something.”</w:t>
      </w:r>
    </w:p>
    <w:p w14:paraId="13C9AC03" w14:textId="77777777" w:rsidR="00EC2AEE" w:rsidRDefault="00EC2AEE" w:rsidP="00EC2AEE">
      <w:pPr>
        <w:rPr>
          <w:rFonts w:ascii="Arial" w:hAnsi="Arial" w:cs="Arial"/>
        </w:rPr>
      </w:pPr>
    </w:p>
    <w:p w14:paraId="2AFDBF99" w14:textId="598E84AA" w:rsidR="008A0B21" w:rsidRPr="007F7EB3" w:rsidRDefault="007F7EB3" w:rsidP="007F7EB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Factor (n):  </w:t>
      </w:r>
      <w:r>
        <w:rPr>
          <w:rFonts w:ascii="Arial" w:hAnsi="Arial" w:cs="Arial"/>
          <w:bCs/>
        </w:rPr>
        <w:t>Something that is a part of, or that influences, the result of something else.</w:t>
      </w:r>
    </w:p>
    <w:p w14:paraId="4B8461F9" w14:textId="77777777" w:rsidR="007F7EB3" w:rsidRDefault="007F7EB3" w:rsidP="007F7EB3">
      <w:pPr>
        <w:pStyle w:val="ListParagraph"/>
        <w:rPr>
          <w:rFonts w:ascii="Arial" w:hAnsi="Arial" w:cs="Arial"/>
          <w:b/>
        </w:rPr>
      </w:pPr>
    </w:p>
    <w:p w14:paraId="7E3CC834" w14:textId="4C9B9E74" w:rsidR="008A0B21" w:rsidRDefault="00EC2AEE" w:rsidP="007F7EB3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7F7EB3">
        <w:rPr>
          <w:rFonts w:ascii="Arial" w:hAnsi="Arial" w:cs="Arial"/>
        </w:rPr>
        <w:t>There were many factors in my decision to move to Toronto:  For example, I like big cities, the standard of living is high, and it is very multicultural.”</w:t>
      </w:r>
    </w:p>
    <w:p w14:paraId="091AAC19" w14:textId="1E7CD4E7" w:rsidR="007F7EB3" w:rsidRDefault="007F7EB3" w:rsidP="007F7EB3">
      <w:pPr>
        <w:rPr>
          <w:rFonts w:ascii="Arial" w:hAnsi="Arial" w:cs="Arial"/>
        </w:rPr>
      </w:pPr>
      <w:r>
        <w:rPr>
          <w:rFonts w:ascii="Arial" w:hAnsi="Arial" w:cs="Arial"/>
        </w:rPr>
        <w:t>“My desire to get a good job was the most important factor that persuaded me to study at the college.”</w:t>
      </w:r>
    </w:p>
    <w:p w14:paraId="0CE98012" w14:textId="77777777" w:rsidR="00EC2AEE" w:rsidRDefault="00EC2AEE" w:rsidP="00EC2AEE">
      <w:pPr>
        <w:rPr>
          <w:rFonts w:ascii="Arial" w:hAnsi="Arial" w:cs="Arial"/>
        </w:rPr>
      </w:pPr>
    </w:p>
    <w:p w14:paraId="5BDFA77D" w14:textId="720C40D7" w:rsidR="00EC2AEE" w:rsidRPr="00EC2AEE" w:rsidRDefault="00EC2AEE" w:rsidP="00EC2AEE">
      <w:pPr>
        <w:rPr>
          <w:rFonts w:ascii="Arial" w:hAnsi="Arial" w:cs="Arial"/>
        </w:rPr>
      </w:pPr>
    </w:p>
    <w:sectPr w:rsidR="00EC2AEE" w:rsidRPr="00EC2AEE" w:rsidSect="0054763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26B56" w14:textId="77777777" w:rsidR="00186E9C" w:rsidRDefault="00186E9C" w:rsidP="009F0D80">
      <w:r>
        <w:separator/>
      </w:r>
    </w:p>
  </w:endnote>
  <w:endnote w:type="continuationSeparator" w:id="0">
    <w:p w14:paraId="4351F578" w14:textId="77777777" w:rsidR="00186E9C" w:rsidRDefault="00186E9C" w:rsidP="009F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D9DA9" w14:textId="77777777" w:rsidR="009F0D80" w:rsidRPr="00266DC0" w:rsidRDefault="009F0D80" w:rsidP="009F0D80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Some definitions and examples taken from: Pathways 2 Reading, Writing, and Critical Thinking by Laurie Blass and Mari Vargo</w:t>
    </w:r>
  </w:p>
  <w:p w14:paraId="664EE323" w14:textId="77777777" w:rsidR="009F0D80" w:rsidRDefault="009F0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D0847" w14:textId="77777777" w:rsidR="00186E9C" w:rsidRDefault="00186E9C" w:rsidP="009F0D80">
      <w:r>
        <w:separator/>
      </w:r>
    </w:p>
  </w:footnote>
  <w:footnote w:type="continuationSeparator" w:id="0">
    <w:p w14:paraId="7E89D8ED" w14:textId="77777777" w:rsidR="00186E9C" w:rsidRDefault="00186E9C" w:rsidP="009F0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1667"/>
    <w:multiLevelType w:val="hybridMultilevel"/>
    <w:tmpl w:val="0A9C7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46"/>
    <w:rsid w:val="000C1F25"/>
    <w:rsid w:val="00186E9C"/>
    <w:rsid w:val="001E05A2"/>
    <w:rsid w:val="003C79F3"/>
    <w:rsid w:val="004853A3"/>
    <w:rsid w:val="00492B9F"/>
    <w:rsid w:val="0054763B"/>
    <w:rsid w:val="007F7EB3"/>
    <w:rsid w:val="008A0B21"/>
    <w:rsid w:val="00915F46"/>
    <w:rsid w:val="009C0D03"/>
    <w:rsid w:val="009F0D80"/>
    <w:rsid w:val="00A3198B"/>
    <w:rsid w:val="00BC5A68"/>
    <w:rsid w:val="00EC2AEE"/>
    <w:rsid w:val="00ED0CCD"/>
    <w:rsid w:val="00F7290F"/>
    <w:rsid w:val="00F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9C2D9"/>
  <w15:chartTrackingRefBased/>
  <w15:docId w15:val="{8B1505C3-44D6-2F42-BA8B-94AD58B9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D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D80"/>
  </w:style>
  <w:style w:type="paragraph" w:styleId="Footer">
    <w:name w:val="footer"/>
    <w:basedOn w:val="Normal"/>
    <w:link w:val="FooterChar"/>
    <w:uiPriority w:val="99"/>
    <w:unhideWhenUsed/>
    <w:rsid w:val="009F0D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Leibner</cp:lastModifiedBy>
  <cp:revision>10</cp:revision>
  <dcterms:created xsi:type="dcterms:W3CDTF">2020-03-20T18:46:00Z</dcterms:created>
  <dcterms:modified xsi:type="dcterms:W3CDTF">2020-08-14T18:14:00Z</dcterms:modified>
</cp:coreProperties>
</file>