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8404C" w:rsidTr="00FF4CED">
        <w:tc>
          <w:tcPr>
            <w:tcW w:w="2972" w:type="dxa"/>
          </w:tcPr>
          <w:p w:rsidR="0028404C" w:rsidRP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044" w:type="dxa"/>
          </w:tcPr>
          <w:p w:rsid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Quản lý cửa hàng</w:t>
            </w:r>
          </w:p>
          <w:p w:rsidR="0028404C" w:rsidRPr="0028404C" w:rsidRDefault="0028404C">
            <w:pPr>
              <w:rPr>
                <w:lang w:val="en-US"/>
              </w:rPr>
            </w:pPr>
          </w:p>
        </w:tc>
      </w:tr>
      <w:tr w:rsidR="0028404C" w:rsidTr="00FF4CED">
        <w:tc>
          <w:tcPr>
            <w:tcW w:w="2972" w:type="dxa"/>
          </w:tcPr>
          <w:p w:rsidR="0028404C" w:rsidRPr="0028404C" w:rsidRDefault="0028404C">
            <w:r w:rsidRPr="0028404C">
              <w:t>Mục đích ca sử dụng</w:t>
            </w:r>
          </w:p>
        </w:tc>
        <w:tc>
          <w:tcPr>
            <w:tcW w:w="6044" w:type="dxa"/>
          </w:tcPr>
          <w:p w:rsidR="0028404C" w:rsidRPr="00954809" w:rsidRDefault="0028404C">
            <w:r w:rsidRPr="0028404C">
              <w:t>Người dùng có thể quản lý cửa hàng của mình như thêm, sửa, xóa sản phẩm</w:t>
            </w:r>
            <w:r w:rsidR="00954809">
              <w:t>…</w:t>
            </w:r>
          </w:p>
          <w:p w:rsidR="0028404C" w:rsidRPr="0028404C" w:rsidRDefault="0028404C"/>
        </w:tc>
      </w:tr>
      <w:tr w:rsidR="0028404C" w:rsidTr="00FF4CED">
        <w:tc>
          <w:tcPr>
            <w:tcW w:w="2972" w:type="dxa"/>
          </w:tcPr>
          <w:p w:rsid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  <w:p w:rsidR="0028404C" w:rsidRPr="0028404C" w:rsidRDefault="0028404C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28404C" w:rsidRP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28404C" w:rsidTr="00FF4CED">
        <w:tc>
          <w:tcPr>
            <w:tcW w:w="2972" w:type="dxa"/>
          </w:tcPr>
          <w:p w:rsid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28404C" w:rsidRPr="0028404C" w:rsidRDefault="0028404C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28404C" w:rsidRP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</w:tc>
      </w:tr>
      <w:tr w:rsidR="0028404C" w:rsidTr="00FF4CED">
        <w:tc>
          <w:tcPr>
            <w:tcW w:w="2972" w:type="dxa"/>
          </w:tcPr>
          <w:p w:rsid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  <w:p w:rsidR="0028404C" w:rsidRPr="0028404C" w:rsidRDefault="0028404C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28404C" w:rsidRP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  <w:r w:rsidR="00FF4CED">
              <w:rPr>
                <w:lang w:val="en-US"/>
              </w:rPr>
              <w:t xml:space="preserve"> nhấn vào nút quản lý cửa hàng.</w:t>
            </w:r>
          </w:p>
        </w:tc>
      </w:tr>
      <w:tr w:rsidR="0028404C" w:rsidRPr="00FF4CED" w:rsidTr="00FF4CED">
        <w:tc>
          <w:tcPr>
            <w:tcW w:w="2972" w:type="dxa"/>
          </w:tcPr>
          <w:p w:rsid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  <w:p w:rsidR="0028404C" w:rsidRPr="0028404C" w:rsidRDefault="0028404C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28404C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Người phải đăng nhập và đã tạo cửa hàng.</w:t>
            </w:r>
          </w:p>
        </w:tc>
      </w:tr>
      <w:tr w:rsidR="0028404C" w:rsidTr="00FF4CED">
        <w:tc>
          <w:tcPr>
            <w:tcW w:w="2972" w:type="dxa"/>
          </w:tcPr>
          <w:p w:rsidR="0028404C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044" w:type="dxa"/>
          </w:tcPr>
          <w:p w:rsidR="0028404C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B1: Người dùng nhấn vào nút quản lý cửa hàng</w:t>
            </w:r>
            <w:bookmarkStart w:id="0" w:name="_GoBack"/>
            <w:bookmarkEnd w:id="0"/>
          </w:p>
        </w:tc>
      </w:tr>
      <w:tr w:rsidR="0028404C" w:rsidTr="00FF4CED">
        <w:tc>
          <w:tcPr>
            <w:tcW w:w="2972" w:type="dxa"/>
          </w:tcPr>
          <w:p w:rsidR="0028404C" w:rsidRDefault="0028404C"/>
        </w:tc>
        <w:tc>
          <w:tcPr>
            <w:tcW w:w="6044" w:type="dxa"/>
          </w:tcPr>
          <w:p w:rsidR="0028404C" w:rsidRDefault="0028404C"/>
        </w:tc>
      </w:tr>
    </w:tbl>
    <w:p w:rsidR="00713549" w:rsidRDefault="00713549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F4CED" w:rsidTr="00FF4CED">
        <w:tc>
          <w:tcPr>
            <w:tcW w:w="2972" w:type="dxa"/>
          </w:tcPr>
          <w:p w:rsidR="00FF4CED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UC</w:t>
            </w:r>
          </w:p>
        </w:tc>
        <w:tc>
          <w:tcPr>
            <w:tcW w:w="6044" w:type="dxa"/>
          </w:tcPr>
          <w:p w:rsid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Thêm sản phẩm.</w:t>
            </w:r>
          </w:p>
          <w:p w:rsidR="00FF4CED" w:rsidRPr="00FF4CED" w:rsidRDefault="00FF4CED">
            <w:pPr>
              <w:rPr>
                <w:lang w:val="en-US"/>
              </w:rPr>
            </w:pPr>
          </w:p>
        </w:tc>
      </w:tr>
      <w:tr w:rsidR="00FF4CED" w:rsidTr="00FF4CED">
        <w:tc>
          <w:tcPr>
            <w:tcW w:w="2972" w:type="dxa"/>
          </w:tcPr>
          <w:p w:rsidR="00FF4CED" w:rsidRPr="00FF4CED" w:rsidRDefault="00FF4CED">
            <w:r w:rsidRPr="00FF4CED">
              <w:t>Mục đích của ca sử dụng</w:t>
            </w:r>
          </w:p>
        </w:tc>
        <w:tc>
          <w:tcPr>
            <w:tcW w:w="6044" w:type="dxa"/>
          </w:tcPr>
          <w:p w:rsidR="00FF4CED" w:rsidRPr="00FF4CED" w:rsidRDefault="00FF4CED">
            <w:r w:rsidRPr="00FF4CED">
              <w:t>Ngườ</w:t>
            </w:r>
            <w:r w:rsidR="002E6277">
              <w:t>i quản lý cửa hàng</w:t>
            </w:r>
            <w:r w:rsidRPr="00FF4CED">
              <w:t xml:space="preserve"> có thể thêm sản phẩm vào cửa hàng của mình.</w:t>
            </w:r>
          </w:p>
          <w:p w:rsidR="00FF4CED" w:rsidRPr="00FF4CED" w:rsidRDefault="00FF4CED"/>
        </w:tc>
      </w:tr>
      <w:tr w:rsidR="00FF4CED" w:rsidTr="00FF4CED">
        <w:tc>
          <w:tcPr>
            <w:tcW w:w="2972" w:type="dxa"/>
          </w:tcPr>
          <w:p w:rsidR="00FF4CED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</w:tc>
        <w:tc>
          <w:tcPr>
            <w:tcW w:w="6044" w:type="dxa"/>
          </w:tcPr>
          <w:p w:rsid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Người dùng.</w:t>
            </w:r>
          </w:p>
          <w:p w:rsidR="00FF4CED" w:rsidRPr="00FF4CED" w:rsidRDefault="00FF4CED">
            <w:pPr>
              <w:rPr>
                <w:lang w:val="en-US"/>
              </w:rPr>
            </w:pPr>
          </w:p>
        </w:tc>
      </w:tr>
      <w:tr w:rsidR="00FF4CED" w:rsidTr="00FF4CED">
        <w:tc>
          <w:tcPr>
            <w:tcW w:w="2972" w:type="dxa"/>
          </w:tcPr>
          <w:p w:rsid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FF4CED" w:rsidRPr="00FF4CED" w:rsidRDefault="00FF4CED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FF4CED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</w:tc>
      </w:tr>
      <w:tr w:rsidR="00FF4CED" w:rsidTr="00FF4CED">
        <w:tc>
          <w:tcPr>
            <w:tcW w:w="2972" w:type="dxa"/>
          </w:tcPr>
          <w:p w:rsidR="00FF4CED" w:rsidRPr="00954809" w:rsidRDefault="00954809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</w:tc>
        <w:tc>
          <w:tcPr>
            <w:tcW w:w="6044" w:type="dxa"/>
          </w:tcPr>
          <w:p w:rsidR="00FF4CED" w:rsidRDefault="00954809">
            <w:pPr>
              <w:rPr>
                <w:lang w:val="en-US"/>
              </w:rPr>
            </w:pPr>
            <w:r>
              <w:rPr>
                <w:lang w:val="en-US"/>
              </w:rPr>
              <w:t>Ngườ</w:t>
            </w:r>
            <w:r w:rsidR="007E30C1">
              <w:rPr>
                <w:lang w:val="en-US"/>
              </w:rPr>
              <w:t>i dùng chọn vào</w:t>
            </w:r>
            <w:r>
              <w:rPr>
                <w:lang w:val="en-US"/>
              </w:rPr>
              <w:t xml:space="preserve"> thêm sản phẩm</w:t>
            </w:r>
          </w:p>
          <w:p w:rsidR="00954809" w:rsidRPr="00954809" w:rsidRDefault="00954809">
            <w:pPr>
              <w:rPr>
                <w:lang w:val="en-US"/>
              </w:rPr>
            </w:pPr>
          </w:p>
        </w:tc>
      </w:tr>
      <w:tr w:rsidR="00FF4CED" w:rsidTr="00FF4CED">
        <w:tc>
          <w:tcPr>
            <w:tcW w:w="2972" w:type="dxa"/>
          </w:tcPr>
          <w:p w:rsidR="00FF4CED" w:rsidRPr="00954809" w:rsidRDefault="00954809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</w:tc>
        <w:tc>
          <w:tcPr>
            <w:tcW w:w="6044" w:type="dxa"/>
          </w:tcPr>
          <w:p w:rsidR="00FF4CED" w:rsidRDefault="002E6277">
            <w:r>
              <w:rPr>
                <w:lang w:val="en-US"/>
              </w:rPr>
              <w:t xml:space="preserve">Người </w:t>
            </w:r>
            <w:r w:rsidR="007E30C1">
              <w:rPr>
                <w:lang w:val="en-US"/>
              </w:rPr>
              <w:t xml:space="preserve">dùng </w:t>
            </w:r>
            <w:r>
              <w:rPr>
                <w:lang w:val="en-US"/>
              </w:rPr>
              <w:t>phải đăng nhập và đã tạo cửa hàng.</w:t>
            </w:r>
          </w:p>
          <w:p w:rsidR="00954809" w:rsidRDefault="00954809"/>
        </w:tc>
      </w:tr>
      <w:tr w:rsidR="00FF4CED" w:rsidTr="00FF4CED">
        <w:tc>
          <w:tcPr>
            <w:tcW w:w="2972" w:type="dxa"/>
          </w:tcPr>
          <w:p w:rsidR="00FF4CED" w:rsidRPr="00954809" w:rsidRDefault="00954809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044" w:type="dxa"/>
          </w:tcPr>
          <w:p w:rsidR="00FF4CED" w:rsidRDefault="00954809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Ngườ</w:t>
            </w:r>
            <w:r w:rsidR="007E30C1">
              <w:rPr>
                <w:lang w:val="en-US"/>
              </w:rPr>
              <w:t xml:space="preserve">i dùng chọn vào </w:t>
            </w:r>
            <w:r>
              <w:rPr>
                <w:lang w:val="en-US"/>
              </w:rPr>
              <w:t>thêm sản phẩm.</w:t>
            </w:r>
          </w:p>
          <w:p w:rsidR="00830D0D" w:rsidRDefault="00830D0D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B2:</w:t>
            </w:r>
            <w:r>
              <w:rPr>
                <w:lang w:val="en-US"/>
              </w:rPr>
              <w:t xml:space="preserve"> </w:t>
            </w:r>
            <w:r w:rsidR="00036A34">
              <w:rPr>
                <w:lang w:val="en-US"/>
              </w:rPr>
              <w:t>Người dùng sẽ nhập vào các thông tin sản phẩm: ảnh sản phẩm, tên sản phẩm, giá , khuyến mãi, thông tin chi tiết của sản phẩm.</w:t>
            </w:r>
          </w:p>
          <w:p w:rsidR="00036A34" w:rsidRDefault="00036A34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B3:</w:t>
            </w:r>
            <w:r>
              <w:rPr>
                <w:lang w:val="en-US"/>
              </w:rPr>
              <w:t xml:space="preserve"> Ngườ</w:t>
            </w:r>
            <w:r w:rsidR="007E30C1">
              <w:rPr>
                <w:lang w:val="en-US"/>
              </w:rPr>
              <w:t>i dùng chọn</w:t>
            </w:r>
            <w:r>
              <w:rPr>
                <w:lang w:val="en-US"/>
              </w:rPr>
              <w:t xml:space="preserve"> lưu sản phẩm</w:t>
            </w:r>
          </w:p>
          <w:p w:rsidR="00036A34" w:rsidRDefault="00036A34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B4:</w:t>
            </w:r>
            <w:r>
              <w:rPr>
                <w:lang w:val="en-US"/>
              </w:rPr>
              <w:t xml:space="preserve"> Hệ thống sẽ cập nhật sản phẩm vào cơ sở dữ liệu ở phía server.</w:t>
            </w:r>
          </w:p>
          <w:p w:rsidR="00954809" w:rsidRPr="00954809" w:rsidRDefault="00954809">
            <w:pPr>
              <w:rPr>
                <w:lang w:val="en-US"/>
              </w:rPr>
            </w:pPr>
          </w:p>
        </w:tc>
      </w:tr>
      <w:tr w:rsidR="00036A34" w:rsidTr="00FF4CED">
        <w:tc>
          <w:tcPr>
            <w:tcW w:w="2972" w:type="dxa"/>
          </w:tcPr>
          <w:p w:rsidR="00036A34" w:rsidRDefault="00036A34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</w:tc>
        <w:tc>
          <w:tcPr>
            <w:tcW w:w="6044" w:type="dxa"/>
          </w:tcPr>
          <w:p w:rsidR="00BB5CBF" w:rsidRPr="007E30C1" w:rsidRDefault="00036A34">
            <w:pPr>
              <w:rPr>
                <w:b/>
                <w:lang w:val="en-US"/>
              </w:rPr>
            </w:pPr>
            <w:r w:rsidRPr="007E30C1">
              <w:rPr>
                <w:b/>
                <w:lang w:val="en-US"/>
              </w:rPr>
              <w:t xml:space="preserve">Kịch bản phụ </w:t>
            </w:r>
            <w:r w:rsidR="00A00D9D" w:rsidRPr="007E30C1">
              <w:rPr>
                <w:b/>
                <w:lang w:val="en-US"/>
              </w:rPr>
              <w:t xml:space="preserve">R1: </w:t>
            </w:r>
          </w:p>
          <w:p w:rsidR="00A00D9D" w:rsidRDefault="00BB5CBF">
            <w:pPr>
              <w:rPr>
                <w:lang w:val="en-US"/>
              </w:rPr>
            </w:pPr>
            <w:bookmarkStart w:id="1" w:name="OLE_LINK1"/>
            <w:bookmarkStart w:id="2" w:name="OLE_LINK2"/>
            <w:r>
              <w:rPr>
                <w:lang w:val="en-US"/>
              </w:rPr>
              <w:t xml:space="preserve">     </w:t>
            </w:r>
            <w:r w:rsidR="00A00D9D">
              <w:rPr>
                <w:lang w:val="en-US"/>
              </w:rPr>
              <w:t>Bắt đầu ở B2 của kịch bản chính</w:t>
            </w:r>
            <w:bookmarkEnd w:id="1"/>
            <w:bookmarkEnd w:id="2"/>
          </w:p>
          <w:p w:rsidR="00A00D9D" w:rsidRDefault="00A00D9D">
            <w:pPr>
              <w:rPr>
                <w:lang w:val="en-US"/>
              </w:rPr>
            </w:pPr>
            <w:r>
              <w:rPr>
                <w:lang w:val="en-US"/>
              </w:rPr>
              <w:t xml:space="preserve">     Khi người dùng không nhậ</w:t>
            </w:r>
            <w:r w:rsidR="004F3CEF">
              <w:rPr>
                <w:lang w:val="en-US"/>
              </w:rPr>
              <w:t xml:space="preserve">p </w:t>
            </w:r>
            <w:r>
              <w:rPr>
                <w:lang w:val="en-US"/>
              </w:rPr>
              <w:t>thông tin chi tiết của sản phẩm thì hệ thống sẽ mặc đị</w:t>
            </w:r>
            <w:r w:rsidR="004F3CEF">
              <w:rPr>
                <w:lang w:val="en-US"/>
              </w:rPr>
              <w:t>nh</w:t>
            </w:r>
            <w:r>
              <w:rPr>
                <w:lang w:val="en-US"/>
              </w:rPr>
              <w:t xml:space="preserve"> và thông tin chi tiết để trống.</w:t>
            </w:r>
          </w:p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 xml:space="preserve">     Kịch bản chính tiếp tục từ B3.</w:t>
            </w:r>
          </w:p>
          <w:p w:rsidR="00BB5CBF" w:rsidRDefault="00BB5CBF">
            <w:pPr>
              <w:rPr>
                <w:lang w:val="en-US"/>
              </w:rPr>
            </w:pPr>
          </w:p>
          <w:p w:rsidR="00BB5CBF" w:rsidRPr="007E30C1" w:rsidRDefault="00BB5CBF">
            <w:pPr>
              <w:rPr>
                <w:b/>
                <w:lang w:val="en-US"/>
              </w:rPr>
            </w:pPr>
            <w:r w:rsidRPr="007E30C1">
              <w:rPr>
                <w:b/>
                <w:lang w:val="en-US"/>
              </w:rPr>
              <w:t>Kịch bản phụ R2:</w:t>
            </w:r>
          </w:p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 xml:space="preserve">     Bắt đầu ở B2 của kịch bản chính.</w:t>
            </w:r>
          </w:p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 xml:space="preserve">     Khi người dùng không nhập thông tin ảnh, tên, giá sản phẩm thì hệ thống sẽ thông báo lỗi những trường nào chưa nhập để ngườ</w:t>
            </w:r>
            <w:r w:rsidR="007E30C1">
              <w:rPr>
                <w:lang w:val="en-US"/>
              </w:rPr>
              <w:t>i dùng nhập</w:t>
            </w:r>
            <w:r>
              <w:rPr>
                <w:lang w:val="en-US"/>
              </w:rPr>
              <w:t xml:space="preserve"> vào.</w:t>
            </w:r>
          </w:p>
          <w:p w:rsidR="00A00D9D" w:rsidRDefault="00BB5CBF">
            <w:pPr>
              <w:rPr>
                <w:lang w:val="en-US"/>
              </w:rPr>
            </w:pPr>
            <w:r>
              <w:rPr>
                <w:lang w:val="en-US"/>
              </w:rPr>
              <w:t xml:space="preserve">     Kịch bản chính tiếp tục từ B3</w:t>
            </w:r>
          </w:p>
          <w:p w:rsidR="00A00D9D" w:rsidRDefault="00A00D9D">
            <w:pPr>
              <w:rPr>
                <w:lang w:val="en-US"/>
              </w:rPr>
            </w:pPr>
          </w:p>
        </w:tc>
      </w:tr>
      <w:tr w:rsidR="00BB5CBF" w:rsidTr="00FF4CED">
        <w:tc>
          <w:tcPr>
            <w:tcW w:w="2972" w:type="dxa"/>
          </w:tcPr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BB5CBF" w:rsidRDefault="00BB5CBF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BB5CBF" w:rsidRDefault="007E30C1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036A34" w:rsidTr="00FF4CED">
        <w:tc>
          <w:tcPr>
            <w:tcW w:w="2972" w:type="dxa"/>
          </w:tcPr>
          <w:p w:rsidR="00036A34" w:rsidRDefault="00BB5CBF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BB5CBF" w:rsidRDefault="00BB5CBF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036A34" w:rsidRDefault="0012039C">
            <w:pPr>
              <w:rPr>
                <w:lang w:val="en-US"/>
              </w:rPr>
            </w:pPr>
            <w:r>
              <w:rPr>
                <w:lang w:val="en-US"/>
              </w:rPr>
              <w:t>Thông tin s</w:t>
            </w:r>
            <w:r w:rsidR="00BB5CBF">
              <w:rPr>
                <w:lang w:val="en-US"/>
              </w:rPr>
              <w:t>ản phẩm được thêm vào cở sở dữ liệu trên server</w:t>
            </w:r>
          </w:p>
          <w:p w:rsidR="007E30C1" w:rsidRDefault="007E30C1">
            <w:pPr>
              <w:rPr>
                <w:lang w:val="en-US"/>
              </w:rPr>
            </w:pPr>
          </w:p>
        </w:tc>
      </w:tr>
      <w:tr w:rsidR="00BB5CBF" w:rsidTr="00FF4CED">
        <w:tc>
          <w:tcPr>
            <w:tcW w:w="2972" w:type="dxa"/>
          </w:tcPr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>Tần xuất sử dụng.</w:t>
            </w:r>
          </w:p>
        </w:tc>
        <w:tc>
          <w:tcPr>
            <w:tcW w:w="6044" w:type="dxa"/>
          </w:tcPr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</w:p>
          <w:p w:rsidR="007E30C1" w:rsidRDefault="007E30C1">
            <w:pPr>
              <w:rPr>
                <w:lang w:val="en-US"/>
              </w:rPr>
            </w:pPr>
          </w:p>
        </w:tc>
      </w:tr>
    </w:tbl>
    <w:p w:rsidR="00FF4CED" w:rsidRDefault="00A00D9D">
      <w:pPr>
        <w:rPr>
          <w:lang w:val="en-US"/>
        </w:rPr>
      </w:pPr>
      <w:r>
        <w:rPr>
          <w:lang w:val="en-US"/>
        </w:rPr>
        <w:t xml:space="preserve">  </w:t>
      </w:r>
    </w:p>
    <w:p w:rsidR="00A00D9D" w:rsidRDefault="00A00D9D">
      <w:pPr>
        <w:rPr>
          <w:lang w:val="en-US"/>
        </w:rPr>
      </w:pPr>
    </w:p>
    <w:p w:rsidR="00A00D9D" w:rsidRDefault="00A00D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B5CBF" w:rsidRDefault="00BB5CBF">
      <w:pPr>
        <w:rPr>
          <w:lang w:val="en-US"/>
        </w:rPr>
      </w:pPr>
    </w:p>
    <w:p w:rsidR="00BB5CBF" w:rsidRDefault="00BB5CBF">
      <w:pPr>
        <w:rPr>
          <w:lang w:val="en-US"/>
        </w:rPr>
      </w:pPr>
    </w:p>
    <w:p w:rsidR="00BB5CBF" w:rsidRDefault="00BB5CBF">
      <w:pPr>
        <w:rPr>
          <w:lang w:val="en-US"/>
        </w:rPr>
      </w:pPr>
    </w:p>
    <w:p w:rsidR="00BB5CBF" w:rsidRDefault="00BB5CBF">
      <w:pPr>
        <w:rPr>
          <w:lang w:val="en-US"/>
        </w:rPr>
      </w:pPr>
    </w:p>
    <w:p w:rsidR="00BB5CBF" w:rsidRDefault="00BB5CBF">
      <w:pPr>
        <w:rPr>
          <w:lang w:val="en-US"/>
        </w:rPr>
      </w:pPr>
    </w:p>
    <w:p w:rsidR="00BB5CBF" w:rsidRDefault="00BB5C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C4943" w:rsidTr="00C507E3">
        <w:tc>
          <w:tcPr>
            <w:tcW w:w="2972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Sửa</w:t>
            </w:r>
            <w:r>
              <w:rPr>
                <w:lang w:val="en-US"/>
              </w:rPr>
              <w:t xml:space="preserve"> sản phẩm.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Pr="00FF4CED" w:rsidRDefault="006C4943" w:rsidP="00C507E3">
            <w:r w:rsidRPr="00FF4CED">
              <w:t>Mục đích của ca sử dụng</w:t>
            </w:r>
          </w:p>
        </w:tc>
        <w:tc>
          <w:tcPr>
            <w:tcW w:w="6044" w:type="dxa"/>
          </w:tcPr>
          <w:p w:rsidR="006C4943" w:rsidRPr="00FF4CED" w:rsidRDefault="006C4943" w:rsidP="00C507E3">
            <w:r w:rsidRPr="00FF4CED">
              <w:t>Ngườ</w:t>
            </w:r>
            <w:r>
              <w:t>i quản lý cửa hàng</w:t>
            </w:r>
            <w:r w:rsidRPr="00FF4CED">
              <w:t xml:space="preserve"> có thể thêm sản phẩm vào cửa hàng của mình.</w:t>
            </w:r>
          </w:p>
          <w:p w:rsidR="006C4943" w:rsidRPr="00FF4CED" w:rsidRDefault="006C4943" w:rsidP="00C507E3"/>
        </w:tc>
      </w:tr>
      <w:tr w:rsidR="006C4943" w:rsidTr="00C507E3">
        <w:tc>
          <w:tcPr>
            <w:tcW w:w="2972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Người dùng.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Người dùng chọn vào</w:t>
            </w:r>
            <w:r>
              <w:rPr>
                <w:lang w:val="en-US"/>
              </w:rPr>
              <w:t xml:space="preserve"> sửa</w:t>
            </w:r>
            <w:r>
              <w:rPr>
                <w:lang w:val="en-US"/>
              </w:rPr>
              <w:t xml:space="preserve"> sản phẩm</w:t>
            </w:r>
          </w:p>
          <w:p w:rsidR="006C4943" w:rsidRPr="00954809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</w:tc>
        <w:tc>
          <w:tcPr>
            <w:tcW w:w="6044" w:type="dxa"/>
          </w:tcPr>
          <w:p w:rsidR="006C4943" w:rsidRDefault="006C4943" w:rsidP="00C507E3">
            <w:r>
              <w:rPr>
                <w:lang w:val="en-US"/>
              </w:rPr>
              <w:t>Người dùng phải đăng nhập và đã tạo cửa hàng.</w:t>
            </w:r>
          </w:p>
          <w:p w:rsidR="006C4943" w:rsidRDefault="006C4943" w:rsidP="00C507E3"/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Người dùng chọn vào </w:t>
            </w:r>
            <w:r>
              <w:rPr>
                <w:lang w:val="en-US"/>
              </w:rPr>
              <w:t>sửa</w:t>
            </w:r>
            <w:r>
              <w:rPr>
                <w:lang w:val="en-US"/>
              </w:rPr>
              <w:t xml:space="preserve"> sản phẩm.</w:t>
            </w:r>
          </w:p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B2:</w:t>
            </w:r>
            <w:r>
              <w:rPr>
                <w:lang w:val="en-US"/>
              </w:rPr>
              <w:t xml:space="preserve"> Người dùng sẽ</w:t>
            </w:r>
            <w:r>
              <w:rPr>
                <w:lang w:val="en-US"/>
              </w:rPr>
              <w:t xml:space="preserve"> tùy chọn sửa </w:t>
            </w:r>
            <w:r>
              <w:rPr>
                <w:lang w:val="en-US"/>
              </w:rPr>
              <w:t>các thông tin sản phẩm</w:t>
            </w:r>
            <w:r>
              <w:rPr>
                <w:lang w:val="en-US"/>
              </w:rPr>
              <w:t xml:space="preserve"> như </w:t>
            </w:r>
            <w:r>
              <w:rPr>
                <w:lang w:val="en-US"/>
              </w:rPr>
              <w:t>: ảnh sản phẩm, tên sản phẩm, giá , khuyến mãi, thông tin chi tiết của sản phẩm</w:t>
            </w:r>
            <w:r>
              <w:rPr>
                <w:lang w:val="en-US"/>
              </w:rPr>
              <w:t>…</w:t>
            </w:r>
          </w:p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B3:</w:t>
            </w:r>
            <w:r>
              <w:rPr>
                <w:lang w:val="en-US"/>
              </w:rPr>
              <w:t xml:space="preserve"> Người dùng chọn lưu sản phẩm</w:t>
            </w:r>
          </w:p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B4:</w:t>
            </w:r>
            <w:r>
              <w:rPr>
                <w:lang w:val="en-US"/>
              </w:rPr>
              <w:t xml:space="preserve"> Hệ thống sẽ cập nhật sản phẩm vào cơ sở dữ liệu ở phía server.</w:t>
            </w:r>
          </w:p>
          <w:p w:rsidR="006C4943" w:rsidRPr="00954809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</w:tc>
        <w:tc>
          <w:tcPr>
            <w:tcW w:w="6044" w:type="dxa"/>
          </w:tcPr>
          <w:p w:rsidR="006C4943" w:rsidRDefault="004F3CEF" w:rsidP="004F3CEF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4F3CEF" w:rsidRDefault="004F3CEF" w:rsidP="004F3CEF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Default="004F3CEF" w:rsidP="00C507E3">
            <w:pPr>
              <w:rPr>
                <w:lang w:val="en-US"/>
              </w:rPr>
            </w:pPr>
            <w:r>
              <w:rPr>
                <w:lang w:val="en-US"/>
              </w:rPr>
              <w:t xml:space="preserve">Nếu </w:t>
            </w:r>
            <w:r w:rsidR="00DB4AF4">
              <w:rPr>
                <w:lang w:val="en-US"/>
              </w:rPr>
              <w:t xml:space="preserve">các </w:t>
            </w:r>
            <w:r>
              <w:rPr>
                <w:lang w:val="en-US"/>
              </w:rPr>
              <w:t>thông tin ảnh sản phẩ</w:t>
            </w:r>
            <w:r w:rsidR="00DB4AF4">
              <w:rPr>
                <w:lang w:val="en-US"/>
              </w:rPr>
              <w:t>m, tên, giá của các sản phẩm sau khi sửa là trống thì hệ thống sẽ thông báo đến người dùng.</w:t>
            </w: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Thông tin sản phẩm đượ</w:t>
            </w:r>
            <w:r>
              <w:rPr>
                <w:lang w:val="en-US"/>
              </w:rPr>
              <w:t>c thay đổi ở cơ</w:t>
            </w:r>
            <w:r>
              <w:rPr>
                <w:lang w:val="en-US"/>
              </w:rPr>
              <w:t xml:space="preserve"> sở dữ liệu trên server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Tần xuất sử dụng.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</w:tr>
    </w:tbl>
    <w:p w:rsidR="006C4943" w:rsidRDefault="006C4943" w:rsidP="006C4943">
      <w:pPr>
        <w:rPr>
          <w:lang w:val="en-US"/>
        </w:rPr>
      </w:pPr>
      <w:r>
        <w:rPr>
          <w:lang w:val="en-US"/>
        </w:rPr>
        <w:t xml:space="preserve">  </w:t>
      </w:r>
    </w:p>
    <w:p w:rsidR="00BB5CBF" w:rsidRDefault="00BB5CBF">
      <w:pPr>
        <w:rPr>
          <w:lang w:val="en-US"/>
        </w:rPr>
      </w:pPr>
    </w:p>
    <w:p w:rsidR="006C4943" w:rsidRDefault="006C4943">
      <w:pPr>
        <w:rPr>
          <w:lang w:val="en-US"/>
        </w:rPr>
      </w:pPr>
    </w:p>
    <w:p w:rsidR="006C4943" w:rsidRDefault="006C4943">
      <w:pPr>
        <w:rPr>
          <w:lang w:val="en-US"/>
        </w:rPr>
      </w:pPr>
    </w:p>
    <w:p w:rsidR="006C4943" w:rsidRDefault="006C49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C4943" w:rsidTr="00C507E3">
        <w:tc>
          <w:tcPr>
            <w:tcW w:w="2972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sản phẩm.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Pr="00FF4CED" w:rsidRDefault="006C4943" w:rsidP="00C507E3">
            <w:r w:rsidRPr="00FF4CED">
              <w:t>Mục đích của ca sử dụng</w:t>
            </w:r>
          </w:p>
        </w:tc>
        <w:tc>
          <w:tcPr>
            <w:tcW w:w="6044" w:type="dxa"/>
          </w:tcPr>
          <w:p w:rsidR="006C4943" w:rsidRPr="00FF4CED" w:rsidRDefault="006C4943" w:rsidP="00C507E3">
            <w:r w:rsidRPr="00FF4CED">
              <w:t>Ngườ</w:t>
            </w:r>
            <w:r>
              <w:t>i quản lý cửa hàng</w:t>
            </w:r>
            <w:r w:rsidRPr="00FF4CED">
              <w:t xml:space="preserve"> có thể</w:t>
            </w:r>
            <w:r>
              <w:t xml:space="preserve"> xóa</w:t>
            </w:r>
            <w:r w:rsidRPr="00FF4CED">
              <w:t xml:space="preserve"> sản phẩ</w:t>
            </w:r>
            <w:r>
              <w:t>m ở</w:t>
            </w:r>
            <w:r w:rsidRPr="00FF4CED">
              <w:t xml:space="preserve"> cửa hàng của mình.</w:t>
            </w:r>
          </w:p>
          <w:p w:rsidR="006C4943" w:rsidRPr="00FF4CED" w:rsidRDefault="006C4943" w:rsidP="00C507E3"/>
        </w:tc>
      </w:tr>
      <w:tr w:rsidR="006C4943" w:rsidTr="00C507E3">
        <w:tc>
          <w:tcPr>
            <w:tcW w:w="2972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Người dùng.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Người dùng chọn vào</w:t>
            </w:r>
            <w:r w:rsidR="004F3CEF">
              <w:rPr>
                <w:lang w:val="en-US"/>
              </w:rPr>
              <w:t xml:space="preserve"> xóa</w:t>
            </w:r>
            <w:r>
              <w:rPr>
                <w:lang w:val="en-US"/>
              </w:rPr>
              <w:t xml:space="preserve"> sản phẩm</w:t>
            </w:r>
          </w:p>
          <w:p w:rsidR="006C4943" w:rsidRPr="00954809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Điều kiện đầu vào</w:t>
            </w:r>
          </w:p>
        </w:tc>
        <w:tc>
          <w:tcPr>
            <w:tcW w:w="6044" w:type="dxa"/>
          </w:tcPr>
          <w:p w:rsidR="006C4943" w:rsidRDefault="006C4943" w:rsidP="00C507E3">
            <w:r>
              <w:rPr>
                <w:lang w:val="en-US"/>
              </w:rPr>
              <w:t>Người dùng phải đăng nhập và đã tạo cửa hàng.</w:t>
            </w:r>
          </w:p>
          <w:p w:rsidR="006C4943" w:rsidRDefault="006C4943" w:rsidP="00C507E3"/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Người dùng chọn vào </w:t>
            </w:r>
            <w:r w:rsidR="004F3CEF"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sản phẩm.</w:t>
            </w:r>
          </w:p>
          <w:p w:rsidR="004F3CEF" w:rsidRPr="004F3CEF" w:rsidRDefault="004F3CEF" w:rsidP="00C507E3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B2: </w:t>
            </w:r>
            <w:r w:rsidRPr="004F3CEF">
              <w:rPr>
                <w:lang w:val="en-US"/>
              </w:rPr>
              <w:t>Hệ thống sẽ hỏi lại người dùng có muốn xóa sản phẩm hay không</w:t>
            </w:r>
          </w:p>
          <w:p w:rsidR="004F3CEF" w:rsidRDefault="004F3CEF" w:rsidP="00C507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B3: </w:t>
            </w:r>
            <w:r w:rsidRPr="004F3CEF">
              <w:rPr>
                <w:lang w:val="en-US"/>
              </w:rPr>
              <w:t>Người dùng chọn xóa</w:t>
            </w:r>
          </w:p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B4:</w:t>
            </w:r>
            <w:r>
              <w:rPr>
                <w:lang w:val="en-US"/>
              </w:rPr>
              <w:t xml:space="preserve"> Hệ thống sẽ</w:t>
            </w:r>
            <w:r w:rsidR="004F3CEF">
              <w:rPr>
                <w:lang w:val="en-US"/>
              </w:rPr>
              <w:t xml:space="preserve"> xóa thông tin</w:t>
            </w:r>
            <w:r>
              <w:rPr>
                <w:lang w:val="en-US"/>
              </w:rPr>
              <w:t xml:space="preserve"> sản phẩ</w:t>
            </w:r>
            <w:r w:rsidR="004F3CEF">
              <w:rPr>
                <w:lang w:val="en-US"/>
              </w:rPr>
              <w:t>m ở</w:t>
            </w:r>
            <w:r>
              <w:rPr>
                <w:lang w:val="en-US"/>
              </w:rPr>
              <w:t xml:space="preserve"> cơ sở dữ liệu  phía server.</w:t>
            </w:r>
          </w:p>
          <w:p w:rsidR="006C4943" w:rsidRPr="00954809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</w:tc>
        <w:tc>
          <w:tcPr>
            <w:tcW w:w="6044" w:type="dxa"/>
          </w:tcPr>
          <w:p w:rsidR="006C4943" w:rsidRDefault="004F3CEF" w:rsidP="004F3CEF">
            <w:pPr>
              <w:rPr>
                <w:lang w:val="en-US"/>
              </w:rPr>
            </w:pPr>
            <w:r>
              <w:rPr>
                <w:lang w:val="en-US"/>
              </w:rPr>
              <w:t xml:space="preserve">Không có </w:t>
            </w:r>
          </w:p>
          <w:p w:rsidR="004F3CEF" w:rsidRDefault="004F3CEF" w:rsidP="004F3CEF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Thông tin sản phẩ</w:t>
            </w:r>
            <w:r w:rsidR="004F3CEF">
              <w:rPr>
                <w:lang w:val="en-US"/>
              </w:rPr>
              <w:t>m sẽ được xóa</w:t>
            </w:r>
            <w:r>
              <w:rPr>
                <w:lang w:val="en-US"/>
              </w:rPr>
              <w:t xml:space="preserve"> cở sở dữ liệu trên server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Tần xuất sử dụng.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</w:tr>
    </w:tbl>
    <w:p w:rsidR="006C4943" w:rsidRDefault="006C4943" w:rsidP="006C4943">
      <w:pPr>
        <w:rPr>
          <w:lang w:val="en-US"/>
        </w:rPr>
      </w:pPr>
      <w:r>
        <w:rPr>
          <w:lang w:val="en-US"/>
        </w:rPr>
        <w:t xml:space="preserve">  </w:t>
      </w:r>
    </w:p>
    <w:p w:rsidR="006C4943" w:rsidRPr="00A00D9D" w:rsidRDefault="006C4943">
      <w:pPr>
        <w:rPr>
          <w:lang w:val="en-US"/>
        </w:rPr>
      </w:pPr>
    </w:p>
    <w:sectPr w:rsidR="006C4943" w:rsidRPr="00A0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FC"/>
    <w:rsid w:val="00036A34"/>
    <w:rsid w:val="0012039C"/>
    <w:rsid w:val="0028404C"/>
    <w:rsid w:val="002E6277"/>
    <w:rsid w:val="002F5D5D"/>
    <w:rsid w:val="003027FC"/>
    <w:rsid w:val="00420860"/>
    <w:rsid w:val="004F3CEF"/>
    <w:rsid w:val="005221FF"/>
    <w:rsid w:val="006C4943"/>
    <w:rsid w:val="00713549"/>
    <w:rsid w:val="00786E2A"/>
    <w:rsid w:val="00794225"/>
    <w:rsid w:val="007E30C1"/>
    <w:rsid w:val="00830D0D"/>
    <w:rsid w:val="00876E09"/>
    <w:rsid w:val="00954809"/>
    <w:rsid w:val="00A00D9D"/>
    <w:rsid w:val="00A817F0"/>
    <w:rsid w:val="00BB5CBF"/>
    <w:rsid w:val="00C90937"/>
    <w:rsid w:val="00DB4AF4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34B167-5D11-49ED-B197-43BB1CCB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7</cp:revision>
  <dcterms:created xsi:type="dcterms:W3CDTF">2016-03-10T07:25:00Z</dcterms:created>
  <dcterms:modified xsi:type="dcterms:W3CDTF">2016-03-25T08:30:00Z</dcterms:modified>
</cp:coreProperties>
</file>