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D216E" w14:textId="4D85C993" w:rsidR="00372ADB" w:rsidRDefault="00372ADB">
      <w:r>
        <w:t>Dear [Donor Name],</w:t>
      </w:r>
    </w:p>
    <w:p w14:paraId="3EF97143" w14:textId="77777777" w:rsidR="0027358B" w:rsidRDefault="0027358B"/>
    <w:p w14:paraId="2F9D59E2" w14:textId="7C47EDAE" w:rsidR="00372ADB" w:rsidRDefault="00372ADB">
      <w:r>
        <w:t>Thank you for your generous contribution</w:t>
      </w:r>
      <w:r w:rsidR="00067F9E">
        <w:t xml:space="preserve"> </w:t>
      </w:r>
      <w:r w:rsidR="0048193B">
        <w:t>of [amount, good</w:t>
      </w:r>
      <w:r w:rsidR="00001E22">
        <w:t xml:space="preserve">s or services] </w:t>
      </w:r>
      <w:r>
        <w:t>to Twizted Journeys, Inc. Your support helps us provide free peer support groups,</w:t>
      </w:r>
      <w:r w:rsidR="00044FFC">
        <w:t xml:space="preserve"> </w:t>
      </w:r>
      <w:r w:rsidR="008A601B">
        <w:t xml:space="preserve">suicide loss survivor events, </w:t>
      </w:r>
      <w:r>
        <w:t>mental health awareness, and suicide prevention resources.</w:t>
      </w:r>
    </w:p>
    <w:p w14:paraId="2611D77E" w14:textId="77777777" w:rsidR="0027358B" w:rsidRDefault="0027358B"/>
    <w:p w14:paraId="428DF4E4" w14:textId="7123BF20" w:rsidR="00372ADB" w:rsidRDefault="00372ADB">
      <w:r>
        <w:t>Twizted Journeys, Inc. is a 501©(3) public charity (509(a)(2)). Our EIN is 39-5042012. No goods or services were provided in exchange for this donation.</w:t>
      </w:r>
    </w:p>
    <w:p w14:paraId="7C73C900" w14:textId="77777777" w:rsidR="00372ADB" w:rsidRDefault="00372ADB">
      <w:r>
        <w:t>Please retain this letter for your tax records.</w:t>
      </w:r>
    </w:p>
    <w:p w14:paraId="34DF9048" w14:textId="77777777" w:rsidR="00372ADB" w:rsidRDefault="00372ADB">
      <w:r>
        <w:t>With gratitude,</w:t>
      </w:r>
    </w:p>
    <w:p w14:paraId="74C115A4" w14:textId="391666DC" w:rsidR="0047529F" w:rsidRDefault="0047529F">
      <w:r>
        <w:t>_______________________________</w:t>
      </w:r>
    </w:p>
    <w:p w14:paraId="6E96AA1B" w14:textId="77777777" w:rsidR="00372ADB" w:rsidRDefault="00372ADB">
      <w:r>
        <w:t>Tonya Crump</w:t>
      </w:r>
    </w:p>
    <w:p w14:paraId="5A5BE2B9" w14:textId="42E99D97" w:rsidR="00372ADB" w:rsidRDefault="00415BB4">
      <w:r>
        <w:t>CEO</w:t>
      </w:r>
      <w:r w:rsidR="00372ADB">
        <w:t>, Twizted Journeys, Inc.</w:t>
      </w:r>
    </w:p>
    <w:p w14:paraId="1215B404" w14:textId="77777777" w:rsidR="00372ADB" w:rsidRDefault="00372ADB"/>
    <w:p w14:paraId="4C94A6E3" w14:textId="77777777" w:rsidR="00372ADB" w:rsidRDefault="00372ADB"/>
    <w:p w14:paraId="17EE8DAC" w14:textId="77777777" w:rsidR="00A37D9C" w:rsidRDefault="00A37D9C"/>
    <w:sectPr w:rsidR="00A37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9C"/>
    <w:rsid w:val="00001E22"/>
    <w:rsid w:val="00044FFC"/>
    <w:rsid w:val="00067F9E"/>
    <w:rsid w:val="0027358B"/>
    <w:rsid w:val="00372ADB"/>
    <w:rsid w:val="00415BB4"/>
    <w:rsid w:val="0047529F"/>
    <w:rsid w:val="0048193B"/>
    <w:rsid w:val="008A601B"/>
    <w:rsid w:val="00A37D9C"/>
    <w:rsid w:val="00B20B07"/>
    <w:rsid w:val="00BE32D4"/>
    <w:rsid w:val="00C7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797EC"/>
  <w15:chartTrackingRefBased/>
  <w15:docId w15:val="{1B99BC1B-33FC-F74D-9CA7-7A0C1E98E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Tonya Crump</dc:creator>
  <cp:keywords/>
  <dc:description/>
  <cp:lastModifiedBy>Tonya Crump</cp:lastModifiedBy>
  <cp:revision>2</cp:revision>
  <dcterms:created xsi:type="dcterms:W3CDTF">2026-01-16T16:33:00Z</dcterms:created>
  <dcterms:modified xsi:type="dcterms:W3CDTF">2026-01-16T16:33:00Z</dcterms:modified>
</cp:coreProperties>
</file>