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PHP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$privateKey = '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'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$publicKey = 'MIGeMA0GCSqGSIb3DQEBAQUAA4GMADCBiAKBgHJcbVNY1Jiv4zS4TQicccAqPplseTowfCf+y1XgaljDLvoP66b/a8oCx3S6FwmZ493iRkaV+rPCTXuIllc9Z6+D5cM5nUjnmj/aExG1ICdtUKgc5CsmQAI/S1viPH7aVpnb6ZnlxssUD6hBFQchwocyyzAhFnegLy0mfUGUIRTLAgMBAAE=';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$funcion = "Login";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$fecha = gmdate("Y-m-d H:i"); </w:t>
      </w:r>
      <w:r>
        <w:rPr>
          <w:b/>
          <w:bCs/>
          <w:sz w:val="20"/>
          <w:szCs w:val="20"/>
        </w:rPr>
        <w:t>//UTC !importante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//TOKEN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$cadenaCodificar = $publicKey . $fecha . $funcion . $privateKey;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echo $cadenaCodificar . "&lt;br&gt;";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$token = strtoupper(hash("SHA1", $cadenaCodificar));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echo $token . "&lt;br&gt;";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private string GenerarToken(string funcion, string publicKey)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ab/>
        <w:t xml:space="preserve">string fecha = DateTime.UtcNow.ToString("yyyy-MM-dd HH:mm"); </w:t>
      </w:r>
      <w:r>
        <w:rPr>
          <w:b/>
          <w:bCs/>
          <w:sz w:val="20"/>
          <w:szCs w:val="20"/>
        </w:rPr>
        <w:t>//UTC !importante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ab/>
        <w:t>string privateKey = ConfigurationManager.AppSettings.Get("privateKey");</w:t>
        <w:tab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ab/>
        <w:t>string cadenaCodificar = publicKey + fecha + funcion + privateKey;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ab/>
        <w:t>return SHACryptography.Hash(cadenaCodificar, false);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C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71</Words>
  <Characters>1584</Characters>
  <CharactersWithSpaces>1642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2025-09-25T08:25:38Z</dcterms:created>
  <dc:creator/>
  <dc:description/>
  <dc:language>es-EC</dc:language>
  <cp:lastModifiedBy/>
  <dcterms:modified xsi:type="dcterms:W3CDTF">2025-09-25T08:29:25Z</dcterms:modified>
  <cp:revision>2</cp:revision>
  <dc:subject/>
  <dc:title/>
</cp:coreProperties>
</file>