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34917144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caps w:val="0"/>
          <w:sz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93F11" w14:paraId="719555C8" w14:textId="77777777" w:rsidTr="00637A42">
            <w:trPr>
              <w:trHeight w:val="1025"/>
              <w:jc w:val="center"/>
            </w:trPr>
            <w:tc>
              <w:tcPr>
                <w:tcW w:w="5000" w:type="pct"/>
              </w:tcPr>
              <w:p w14:paraId="53E41F65" w14:textId="77777777" w:rsidR="00393F11" w:rsidRDefault="00393F11" w:rsidP="00637A4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93F11" w14:paraId="3213B042" w14:textId="77777777" w:rsidTr="00637A42">
            <w:trPr>
              <w:trHeight w:val="162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908CFAC" w14:textId="77777777" w:rsidR="00393F11" w:rsidRDefault="00393F11" w:rsidP="00393F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</w:rPr>
                      <w:t>Project Title</w:t>
                    </w:r>
                  </w:p>
                </w:tc>
              </w:sdtContent>
            </w:sdt>
          </w:tr>
          <w:tr w:rsidR="00393F11" w14:paraId="7063D482" w14:textId="77777777" w:rsidTr="00637A42">
            <w:trPr>
              <w:trHeight w:val="3429"/>
              <w:jc w:val="center"/>
            </w:trPr>
            <w:tc>
              <w:tcPr>
                <w:tcW w:w="5000" w:type="pct"/>
              </w:tcPr>
              <w:p w14:paraId="385DA559" w14:textId="77777777" w:rsidR="00393F11" w:rsidRDefault="00393F11" w:rsidP="00637A42">
                <w:pPr>
                  <w:pStyle w:val="NoSpacing"/>
                  <w:spacing w:before="240" w:after="240"/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</w:pPr>
                <w:r w:rsidRPr="004C1FBB"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  <w:t xml:space="preserve">Submitted </w:t>
                </w:r>
                <w:r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  <w:t>for</w:t>
                </w:r>
                <w:r w:rsidRPr="004C1FBB"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  <w:t>:</w:t>
                </w:r>
              </w:p>
              <w:tbl>
                <w:tblPr>
                  <w:tblStyle w:val="MediumGrid2"/>
                  <w:tblW w:w="0" w:type="auto"/>
                  <w:tblLook w:val="0680" w:firstRow="0" w:lastRow="0" w:firstColumn="1" w:lastColumn="0" w:noHBand="1" w:noVBand="1"/>
                </w:tblPr>
                <w:tblGrid>
                  <w:gridCol w:w="1620"/>
                  <w:gridCol w:w="5218"/>
                </w:tblGrid>
                <w:tr w:rsidR="00393F11" w:rsidRPr="0064538F" w14:paraId="3A6081C5" w14:textId="77777777" w:rsidTr="00393F11">
                  <w:trPr>
                    <w:trHeight w:val="43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620" w:type="dxa"/>
                      <w:vAlign w:val="center"/>
                    </w:tcPr>
                    <w:p w14:paraId="7B9D2B35" w14:textId="77777777" w:rsidR="00393F11" w:rsidRPr="0064538F" w:rsidRDefault="00393F11" w:rsidP="00637A42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>
                        <w:rPr>
                          <w:bCs w:val="0"/>
                          <w:sz w:val="24"/>
                        </w:rPr>
                        <w:t>Course:</w:t>
                      </w:r>
                    </w:p>
                  </w:tc>
                  <w:tc>
                    <w:tcPr>
                      <w:tcW w:w="5218" w:type="dxa"/>
                      <w:shd w:val="clear" w:color="auto" w:fill="auto"/>
                      <w:vAlign w:val="center"/>
                    </w:tcPr>
                    <w:p w14:paraId="578F9553" w14:textId="77777777" w:rsidR="00393F11" w:rsidRPr="0064538F" w:rsidRDefault="00393F11" w:rsidP="00637A42">
                      <w:pPr>
                        <w:pStyle w:val="NoSpacing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CSC 426: Principles of Database Systems</w:t>
                      </w:r>
                    </w:p>
                  </w:tc>
                </w:tr>
                <w:tr w:rsidR="00393F11" w:rsidRPr="0064538F" w14:paraId="4F9F0034" w14:textId="77777777" w:rsidTr="00393F11">
                  <w:trPr>
                    <w:trHeight w:val="43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620" w:type="dxa"/>
                      <w:vAlign w:val="center"/>
                    </w:tcPr>
                    <w:p w14:paraId="235F3CA2" w14:textId="77777777" w:rsidR="00393F11" w:rsidRPr="0064538F" w:rsidRDefault="00393F11" w:rsidP="00637A42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bCs w:val="0"/>
                          <w:sz w:val="24"/>
                        </w:rPr>
                        <w:t>Section:</w:t>
                      </w:r>
                    </w:p>
                  </w:tc>
                  <w:tc>
                    <w:tcPr>
                      <w:tcW w:w="5218" w:type="dxa"/>
                      <w:shd w:val="clear" w:color="auto" w:fill="auto"/>
                      <w:vAlign w:val="center"/>
                    </w:tcPr>
                    <w:p w14:paraId="17A5D311" w14:textId="77777777" w:rsidR="00393F11" w:rsidRPr="0064538F" w:rsidRDefault="00393F11" w:rsidP="00637A42">
                      <w:pPr>
                        <w:pStyle w:val="NoSpacing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A</w:t>
                      </w:r>
                    </w:p>
                  </w:tc>
                </w:tr>
                <w:tr w:rsidR="00393F11" w:rsidRPr="0064538F" w14:paraId="5CC60A01" w14:textId="77777777" w:rsidTr="00393F11">
                  <w:trPr>
                    <w:trHeight w:val="43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620" w:type="dxa"/>
                      <w:vAlign w:val="center"/>
                    </w:tcPr>
                    <w:p w14:paraId="21D79A3E" w14:textId="77777777" w:rsidR="00393F11" w:rsidRPr="0064538F" w:rsidRDefault="00393F11" w:rsidP="00637A42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bCs w:val="0"/>
                          <w:sz w:val="24"/>
                        </w:rPr>
                        <w:t>Instructor:</w:t>
                      </w:r>
                    </w:p>
                  </w:tc>
                  <w:tc>
                    <w:tcPr>
                      <w:tcW w:w="5218" w:type="dxa"/>
                      <w:shd w:val="clear" w:color="auto" w:fill="auto"/>
                      <w:vAlign w:val="center"/>
                    </w:tcPr>
                    <w:p w14:paraId="6744FDB5" w14:textId="77777777" w:rsidR="00393F11" w:rsidRPr="0064538F" w:rsidRDefault="00393F11" w:rsidP="00637A42">
                      <w:pPr>
                        <w:pStyle w:val="NoSpacing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Dr. Pierre </w:t>
                      </w:r>
                      <w:proofErr w:type="spellStart"/>
                      <w:r>
                        <w:rPr>
                          <w:bCs/>
                          <w:sz w:val="24"/>
                        </w:rPr>
                        <w:t>Akiki</w:t>
                      </w:r>
                      <w:proofErr w:type="spellEnd"/>
                    </w:p>
                  </w:tc>
                </w:tr>
                <w:tr w:rsidR="00393F11" w:rsidRPr="0064538F" w14:paraId="69263339" w14:textId="77777777" w:rsidTr="00393F11">
                  <w:trPr>
                    <w:trHeight w:val="43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620" w:type="dxa"/>
                      <w:vAlign w:val="center"/>
                    </w:tcPr>
                    <w:p w14:paraId="347AAEDE" w14:textId="77777777" w:rsidR="00393F11" w:rsidRPr="0064538F" w:rsidRDefault="00393F11" w:rsidP="00637A42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bCs w:val="0"/>
                          <w:sz w:val="24"/>
                        </w:rPr>
                        <w:t xml:space="preserve">Date: </w:t>
                      </w:r>
                    </w:p>
                  </w:tc>
                  <w:tc>
                    <w:tcPr>
                      <w:tcW w:w="5218" w:type="dxa"/>
                      <w:shd w:val="clear" w:color="auto" w:fill="auto"/>
                      <w:vAlign w:val="center"/>
                    </w:tcPr>
                    <w:p w14:paraId="619340B4" w14:textId="038E842D" w:rsidR="00393F11" w:rsidRPr="0064538F" w:rsidRDefault="0081135D" w:rsidP="00637A42">
                      <w:pPr>
                        <w:pStyle w:val="NoSpacing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>18/05/2019</w:t>
                      </w:r>
                    </w:p>
                  </w:tc>
                </w:tr>
              </w:tbl>
              <w:p w14:paraId="7987F8E1" w14:textId="77777777" w:rsidR="00393F11" w:rsidRDefault="00393F11" w:rsidP="00637A42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393F11" w14:paraId="7EE7F840" w14:textId="77777777" w:rsidTr="00637A42">
            <w:trPr>
              <w:trHeight w:val="2060"/>
              <w:jc w:val="center"/>
            </w:trPr>
            <w:tc>
              <w:tcPr>
                <w:tcW w:w="5000" w:type="pct"/>
              </w:tcPr>
              <w:p w14:paraId="40DC7A56" w14:textId="77777777" w:rsidR="00393F11" w:rsidRPr="0064538F" w:rsidRDefault="00393F11" w:rsidP="00637A42">
                <w:pPr>
                  <w:pStyle w:val="NoSpacing"/>
                  <w:spacing w:before="240" w:after="240"/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</w:pPr>
                <w:r w:rsidRPr="004C1FBB">
                  <w:rPr>
                    <w:rFonts w:asciiTheme="majorHAnsi" w:eastAsiaTheme="majorEastAsia" w:hAnsiTheme="majorHAnsi" w:cstheme="majorBidi"/>
                    <w:sz w:val="32"/>
                    <w:szCs w:val="44"/>
                  </w:rPr>
                  <w:t>Submitted by:</w:t>
                </w:r>
              </w:p>
              <w:tbl>
                <w:tblPr>
                  <w:tblStyle w:val="LightGrid"/>
                  <w:tblW w:w="0" w:type="auto"/>
                  <w:tblLook w:val="06A0" w:firstRow="1" w:lastRow="0" w:firstColumn="1" w:lastColumn="0" w:noHBand="1" w:noVBand="1"/>
                </w:tblPr>
                <w:tblGrid>
                  <w:gridCol w:w="2290"/>
                  <w:gridCol w:w="4543"/>
                  <w:gridCol w:w="2291"/>
                </w:tblGrid>
                <w:tr w:rsidR="00393F11" w:rsidRPr="0064538F" w14:paraId="00F0B4B1" w14:textId="77777777" w:rsidTr="00637A42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288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330" w:type="dxa"/>
                    </w:tcPr>
                    <w:p w14:paraId="654DF980" w14:textId="77777777" w:rsidR="00393F11" w:rsidRPr="0064538F" w:rsidRDefault="00393F11" w:rsidP="00637A42">
                      <w:pPr>
                        <w:pStyle w:val="NoSpacing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bCs w:val="0"/>
                          <w:sz w:val="24"/>
                        </w:rPr>
                        <w:t>Student ID</w:t>
                      </w:r>
                    </w:p>
                  </w:tc>
                  <w:tc>
                    <w:tcPr>
                      <w:tcW w:w="4680" w:type="dxa"/>
                    </w:tcPr>
                    <w:p w14:paraId="7B698F8B" w14:textId="77777777" w:rsidR="00393F11" w:rsidRPr="0064538F" w:rsidRDefault="00393F11" w:rsidP="00637A42">
                      <w:pPr>
                        <w:pStyle w:val="NoSpacing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bCs w:val="0"/>
                          <w:sz w:val="24"/>
                        </w:rPr>
                        <w:t>Name</w:t>
                      </w:r>
                    </w:p>
                  </w:tc>
                  <w:tc>
                    <w:tcPr>
                      <w:tcW w:w="2330" w:type="dxa"/>
                    </w:tcPr>
                    <w:p w14:paraId="1BB4C4DB" w14:textId="77777777" w:rsidR="00393F11" w:rsidRPr="0064538F" w:rsidRDefault="00393F11" w:rsidP="00637A42">
                      <w:pPr>
                        <w:pStyle w:val="NoSpacing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bCs w:val="0"/>
                          <w:sz w:val="24"/>
                        </w:rPr>
                      </w:pPr>
                      <w:r w:rsidRPr="0064538F">
                        <w:rPr>
                          <w:bCs w:val="0"/>
                          <w:sz w:val="24"/>
                        </w:rPr>
                        <w:t>Major</w:t>
                      </w:r>
                    </w:p>
                  </w:tc>
                </w:tr>
                <w:tr w:rsidR="00393F11" w:rsidRPr="0064538F" w14:paraId="3E366ECB" w14:textId="77777777" w:rsidTr="00637A42">
                  <w:trPr>
                    <w:trHeight w:val="576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2330" w:type="dxa"/>
                      <w:vAlign w:val="center"/>
                    </w:tcPr>
                    <w:p w14:paraId="2D50A772" w14:textId="5824737C" w:rsidR="00393F11" w:rsidRPr="0064538F" w:rsidRDefault="0081135D" w:rsidP="00637A42">
                      <w:pPr>
                        <w:pStyle w:val="NoSpacing"/>
                        <w:rPr>
                          <w:b w:val="0"/>
                          <w:bCs w:val="0"/>
                          <w:sz w:val="24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</w:rPr>
                        <w:t>20122189</w:t>
                      </w:r>
                    </w:p>
                  </w:tc>
                  <w:tc>
                    <w:tcPr>
                      <w:tcW w:w="4680" w:type="dxa"/>
                      <w:vAlign w:val="center"/>
                    </w:tcPr>
                    <w:p w14:paraId="0A347C49" w14:textId="0700A126" w:rsidR="00393F11" w:rsidRPr="0064538F" w:rsidRDefault="0081135D" w:rsidP="00637A42">
                      <w:pPr>
                        <w:pStyle w:val="NoSpacing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Tony Habib</w:t>
                      </w:r>
                    </w:p>
                  </w:tc>
                  <w:tc>
                    <w:tcPr>
                      <w:tcW w:w="2330" w:type="dxa"/>
                      <w:vAlign w:val="center"/>
                    </w:tcPr>
                    <w:p w14:paraId="1A90C085" w14:textId="7BAC4408" w:rsidR="00393F11" w:rsidRPr="0064538F" w:rsidRDefault="0081135D" w:rsidP="00637A42">
                      <w:pPr>
                        <w:pStyle w:val="NoSpacing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Computer Science</w:t>
                      </w:r>
                    </w:p>
                  </w:tc>
                </w:tr>
              </w:tbl>
              <w:p w14:paraId="494533FB" w14:textId="77777777" w:rsidR="00393F11" w:rsidRDefault="00393F11" w:rsidP="00637A42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242BA7D0" w14:textId="77777777" w:rsidR="0066204F" w:rsidRDefault="0066204F" w:rsidP="00393F11">
          <w:pPr>
            <w:sectPr w:rsidR="0066204F" w:rsidSect="004C1FBB">
              <w:footerReference w:type="default" r:id="rId7"/>
              <w:headerReference w:type="first" r:id="rId8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41096856" w14:textId="77777777" w:rsidR="00B4738F" w:rsidRDefault="0066204F" w:rsidP="00B4738F">
          <w:pPr>
            <w:jc w:val="center"/>
            <w:rPr>
              <w:rFonts w:ascii="Arial" w:hAnsi="Arial" w:cs="Arial"/>
              <w:b/>
              <w:sz w:val="28"/>
            </w:rPr>
          </w:pPr>
          <w:r w:rsidRPr="0066204F">
            <w:rPr>
              <w:rFonts w:ascii="Arial" w:hAnsi="Arial" w:cs="Arial"/>
              <w:b/>
              <w:sz w:val="28"/>
            </w:rPr>
            <w:lastRenderedPageBreak/>
            <w:t>Project Description</w:t>
          </w:r>
        </w:p>
        <w:p w14:paraId="61BEAFFC" w14:textId="77777777" w:rsidR="00B4738F" w:rsidRDefault="00B4738F" w:rsidP="00B4738F">
          <w:pPr>
            <w:rPr>
              <w:rFonts w:ascii="Arial" w:hAnsi="Arial" w:cs="Arial"/>
              <w:b/>
              <w:sz w:val="28"/>
            </w:rPr>
          </w:pPr>
        </w:p>
        <w:p w14:paraId="1B462322" w14:textId="77777777" w:rsidR="00B4738F" w:rsidRDefault="00B4738F" w:rsidP="00B4738F">
          <w:pPr>
            <w:rPr>
              <w:rFonts w:ascii="Arial" w:hAnsi="Arial" w:cs="Arial"/>
              <w:b/>
              <w:sz w:val="28"/>
            </w:rPr>
          </w:pPr>
        </w:p>
        <w:p w14:paraId="43347F54" w14:textId="77777777" w:rsidR="00B4738F" w:rsidRDefault="00B4738F" w:rsidP="00B4738F">
          <w:pPr>
            <w:rPr>
              <w:rFonts w:asciiTheme="majorBidi" w:hAnsiTheme="majorBidi" w:cstheme="majorBidi"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This is a Library Management Design where it </w:t>
          </w:r>
          <w:proofErr w:type="gramStart"/>
          <w:r>
            <w:rPr>
              <w:rFonts w:asciiTheme="majorBidi" w:hAnsiTheme="majorBidi" w:cstheme="majorBidi"/>
              <w:bCs/>
              <w:sz w:val="24"/>
              <w:szCs w:val="24"/>
            </w:rPr>
            <w:t>contains :</w:t>
          </w:r>
          <w:proofErr w:type="gramEnd"/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 </w:t>
          </w:r>
        </w:p>
        <w:p w14:paraId="028269C2" w14:textId="77777777" w:rsidR="00B4738F" w:rsidRDefault="00B4738F" w:rsidP="00B4738F">
          <w:pPr>
            <w:rPr>
              <w:rFonts w:asciiTheme="majorBidi" w:hAnsiTheme="majorBidi" w:cstheme="majorBidi"/>
              <w:bCs/>
              <w:sz w:val="24"/>
              <w:szCs w:val="24"/>
            </w:rPr>
          </w:pPr>
        </w:p>
        <w:p w14:paraId="7F98CB49" w14:textId="77777777" w:rsidR="00B4738F" w:rsidRDefault="00B4738F" w:rsidP="00B4738F">
          <w:pPr>
            <w:rPr>
              <w:rFonts w:asciiTheme="majorBidi" w:hAnsiTheme="majorBidi" w:cstheme="majorBidi"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>Library Director that have an ID and Name and Working Hours , the Director supervises a Librarian that also have ID and Name and Working Hours.</w:t>
          </w:r>
        </w:p>
        <w:p w14:paraId="057ACEAD" w14:textId="77777777" w:rsidR="00B4738F" w:rsidRDefault="00B4738F" w:rsidP="00B4738F">
          <w:pPr>
            <w:rPr>
              <w:rFonts w:asciiTheme="majorBidi" w:hAnsiTheme="majorBidi" w:cstheme="majorBidi"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There are two type of </w:t>
          </w:r>
          <w:proofErr w:type="spellStart"/>
          <w:proofErr w:type="gramStart"/>
          <w:r>
            <w:rPr>
              <w:rFonts w:asciiTheme="majorBidi" w:hAnsiTheme="majorBidi" w:cstheme="majorBidi"/>
              <w:bCs/>
              <w:sz w:val="24"/>
              <w:szCs w:val="24"/>
            </w:rPr>
            <w:t>Librerian</w:t>
          </w:r>
          <w:proofErr w:type="spellEnd"/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 :</w:t>
          </w:r>
          <w:proofErr w:type="gramEnd"/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 Technical Librarian and General Librarian . </w:t>
          </w:r>
        </w:p>
        <w:p w14:paraId="352606A3" w14:textId="6B70A20C" w:rsidR="00B4738F" w:rsidRDefault="00897A18" w:rsidP="00B4738F">
          <w:pPr>
            <w:rPr>
              <w:rFonts w:asciiTheme="majorBidi" w:hAnsiTheme="majorBidi" w:cstheme="majorBidi"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The Technical Librarian Manages the Library Collection that </w:t>
          </w:r>
          <w:proofErr w:type="gramStart"/>
          <w:r>
            <w:rPr>
              <w:rFonts w:asciiTheme="majorBidi" w:hAnsiTheme="majorBidi" w:cstheme="majorBidi"/>
              <w:bCs/>
              <w:sz w:val="24"/>
              <w:szCs w:val="24"/>
            </w:rPr>
            <w:t>have :</w:t>
          </w:r>
          <w:proofErr w:type="gramEnd"/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 Barcode , Tile , can have multiple Author, ISBN , Publisher , can have multiple language, Form , </w:t>
          </w:r>
          <w:proofErr w:type="spellStart"/>
          <w:r>
            <w:rPr>
              <w:rFonts w:asciiTheme="majorBidi" w:hAnsiTheme="majorBidi" w:cstheme="majorBidi"/>
              <w:bCs/>
              <w:sz w:val="24"/>
              <w:szCs w:val="24"/>
            </w:rPr>
            <w:t>PublishingDate</w:t>
          </w:r>
          <w:proofErr w:type="spellEnd"/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, Location , can have multiple </w:t>
          </w:r>
          <w:proofErr w:type="spellStart"/>
          <w:r>
            <w:rPr>
              <w:rFonts w:asciiTheme="majorBidi" w:hAnsiTheme="majorBidi" w:cstheme="majorBidi"/>
              <w:bCs/>
              <w:sz w:val="24"/>
              <w:szCs w:val="24"/>
            </w:rPr>
            <w:t>ShelfMark</w:t>
          </w:r>
          <w:proofErr w:type="spellEnd"/>
        </w:p>
        <w:p w14:paraId="7F195EFE" w14:textId="77777777" w:rsidR="00897A18" w:rsidRDefault="00B4738F" w:rsidP="00897A18">
          <w:pPr>
            <w:rPr>
              <w:rFonts w:asciiTheme="majorBidi" w:hAnsiTheme="majorBidi" w:cstheme="majorBidi"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The General </w:t>
          </w:r>
          <w:proofErr w:type="gramStart"/>
          <w:r>
            <w:rPr>
              <w:rFonts w:asciiTheme="majorBidi" w:hAnsiTheme="majorBidi" w:cstheme="majorBidi"/>
              <w:bCs/>
              <w:sz w:val="24"/>
              <w:szCs w:val="24"/>
            </w:rPr>
            <w:t>Librarian  Handles</w:t>
          </w:r>
          <w:proofErr w:type="gramEnd"/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 Loans , and the Loans have Loan ID , Date , Transaction </w:t>
          </w:r>
          <w:r w:rsidR="00897A18">
            <w:rPr>
              <w:rFonts w:asciiTheme="majorBidi" w:hAnsiTheme="majorBidi" w:cstheme="majorBidi"/>
              <w:bCs/>
              <w:sz w:val="24"/>
              <w:szCs w:val="24"/>
            </w:rPr>
            <w:t xml:space="preserve"> , and Due Date.</w:t>
          </w:r>
        </w:p>
        <w:p w14:paraId="37686323" w14:textId="77777777" w:rsidR="00897A18" w:rsidRDefault="00897A18" w:rsidP="00897A18">
          <w:pPr>
            <w:rPr>
              <w:rFonts w:asciiTheme="majorBidi" w:hAnsiTheme="majorBidi" w:cstheme="majorBidi"/>
              <w:bCs/>
              <w:sz w:val="24"/>
              <w:szCs w:val="24"/>
            </w:rPr>
          </w:pPr>
        </w:p>
        <w:p w14:paraId="2E4D7978" w14:textId="77777777" w:rsidR="00897A18" w:rsidRDefault="00897A18" w:rsidP="00897A18">
          <w:pPr>
            <w:rPr>
              <w:rFonts w:asciiTheme="majorBidi" w:hAnsiTheme="majorBidi" w:cstheme="majorBidi"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There are 3 Types of Library Collection : General Reference that has Reference Type, Core Curriculum that has  the Area, Academic Programs that requires the Course. </w:t>
          </w:r>
        </w:p>
        <w:p w14:paraId="10A3F361" w14:textId="77777777" w:rsidR="00897A18" w:rsidRDefault="00897A18" w:rsidP="00897A18">
          <w:pPr>
            <w:rPr>
              <w:rFonts w:asciiTheme="majorBidi" w:hAnsiTheme="majorBidi" w:cstheme="majorBidi"/>
              <w:bCs/>
              <w:sz w:val="24"/>
              <w:szCs w:val="24"/>
            </w:rPr>
          </w:pPr>
        </w:p>
        <w:p w14:paraId="0A57190C" w14:textId="77777777" w:rsidR="00897A18" w:rsidRDefault="00897A18" w:rsidP="00897A18">
          <w:pPr>
            <w:rPr>
              <w:rFonts w:asciiTheme="majorBidi" w:hAnsiTheme="majorBidi" w:cstheme="majorBidi"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The Loans are loaned by the user  that have </w:t>
          </w:r>
          <w:proofErr w:type="spellStart"/>
          <w:r>
            <w:rPr>
              <w:rFonts w:asciiTheme="majorBidi" w:hAnsiTheme="majorBidi" w:cstheme="majorBidi"/>
              <w:bCs/>
              <w:sz w:val="24"/>
              <w:szCs w:val="24"/>
            </w:rPr>
            <w:t>UserID</w:t>
          </w:r>
          <w:proofErr w:type="spellEnd"/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 and Username. There are two types of User , The Library Member that requires a Type , and the Visitor  that needs a Subscription . </w:t>
          </w:r>
        </w:p>
        <w:p w14:paraId="382AA1FA" w14:textId="21BAA1B6" w:rsidR="00897A18" w:rsidRPr="00B4738F" w:rsidRDefault="00897A18" w:rsidP="00897A18">
          <w:pPr>
            <w:rPr>
              <w:rFonts w:asciiTheme="majorBidi" w:hAnsiTheme="majorBidi" w:cstheme="majorBidi"/>
              <w:bCs/>
              <w:sz w:val="24"/>
              <w:szCs w:val="24"/>
            </w:rPr>
            <w:sectPr w:rsidR="00897A18" w:rsidRPr="00B4738F" w:rsidSect="0066204F">
              <w:headerReference w:type="first" r:id="rId9"/>
              <w:pgSz w:w="12240" w:h="15840"/>
              <w:pgMar w:top="1440" w:right="144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>
            <w:rPr>
              <w:rFonts w:asciiTheme="majorBidi" w:hAnsiTheme="majorBidi" w:cstheme="majorBidi"/>
              <w:bCs/>
              <w:sz w:val="24"/>
              <w:szCs w:val="24"/>
            </w:rPr>
            <w:t xml:space="preserve">The User can Search m the Library Collection , Reserve from the Library Collection on a specific Date , and can Borrow. </w:t>
          </w:r>
        </w:p>
        <w:p w14:paraId="5694BE13" w14:textId="77777777" w:rsidR="0066204F" w:rsidRDefault="0066204F" w:rsidP="0066204F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lastRenderedPageBreak/>
            <w:t>Enhanced Entity Relationship (EER) Model</w:t>
          </w:r>
        </w:p>
        <w:p w14:paraId="40930C66" w14:textId="77777777" w:rsidR="0066204F" w:rsidRDefault="0066204F" w:rsidP="0066204F">
          <w:pPr>
            <w:jc w:val="center"/>
            <w:rPr>
              <w:rFonts w:ascii="Arial" w:hAnsi="Arial" w:cs="Arial"/>
              <w:b/>
              <w:sz w:val="28"/>
            </w:rPr>
          </w:pPr>
        </w:p>
        <w:p w14:paraId="234CB8F8" w14:textId="11CAA92B" w:rsidR="00B62D62" w:rsidRDefault="00362EFF" w:rsidP="0066204F">
          <w:pPr>
            <w:jc w:val="center"/>
            <w:rPr>
              <w:rFonts w:ascii="Arial" w:hAnsi="Arial" w:cs="Arial"/>
              <w:b/>
              <w:sz w:val="28"/>
            </w:rPr>
            <w:sectPr w:rsidR="00B62D62" w:rsidSect="0066204F">
              <w:pgSz w:w="23814" w:h="16839" w:orient="landscape" w:code="8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inline distT="0" distB="0" distL="0" distR="0" wp14:anchorId="43DB075F" wp14:editId="5E698971">
                <wp:extent cx="13049250" cy="7258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0" cy="725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455981" w14:textId="77777777" w:rsidR="00BE3A6F" w:rsidRDefault="0066204F" w:rsidP="00F0527E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lastRenderedPageBreak/>
            <w:t>Relational Model</w:t>
          </w:r>
        </w:p>
        <w:p w14:paraId="716D3DBC" w14:textId="77777777" w:rsidR="0081135D" w:rsidRDefault="0081135D" w:rsidP="00F0527E">
          <w:pPr>
            <w:jc w:val="center"/>
            <w:rPr>
              <w:rFonts w:ascii="Arial" w:hAnsi="Arial" w:cs="Arial"/>
              <w:b/>
              <w:sz w:val="28"/>
            </w:rPr>
          </w:pPr>
        </w:p>
        <w:p w14:paraId="5160C24E" w14:textId="4E4FA72D" w:rsidR="0081135D" w:rsidRDefault="0081135D" w:rsidP="00F0527E">
          <w:pPr>
            <w:jc w:val="center"/>
            <w:rPr>
              <w:rFonts w:ascii="Arial" w:hAnsi="Arial" w:cs="Arial"/>
              <w:b/>
              <w:sz w:val="28"/>
            </w:rPr>
            <w:sectPr w:rsidR="0081135D" w:rsidSect="0066204F">
              <w:pgSz w:w="23814" w:h="16839" w:orient="landscape" w:code="8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81135D"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2AAB8E8F" wp14:editId="2235FB48">
                <wp:extent cx="12877800" cy="80581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7800" cy="805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0B1DBB" w14:textId="77777777" w:rsidR="00BE3A6F" w:rsidRPr="0066204F" w:rsidRDefault="00BE3A6F" w:rsidP="0066204F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lastRenderedPageBreak/>
            <w:t>Queries</w:t>
          </w:r>
        </w:p>
        <w:p w14:paraId="2D8037EC" w14:textId="77777777" w:rsidR="00393F11" w:rsidRPr="0066204F" w:rsidRDefault="007364D8" w:rsidP="0066204F">
          <w:pPr>
            <w:jc w:val="center"/>
            <w:rPr>
              <w:rFonts w:ascii="Arial" w:hAnsi="Arial" w:cs="Arial"/>
              <w:b/>
              <w:sz w:val="28"/>
            </w:rPr>
          </w:pPr>
        </w:p>
      </w:sdtContent>
    </w:sdt>
    <w:p w14:paraId="2AEE19EC" w14:textId="1ABAE46A" w:rsidR="00393F11" w:rsidRPr="009475F4" w:rsidRDefault="00393F11" w:rsidP="00393F11">
      <w:pPr>
        <w:rPr>
          <w:rFonts w:asciiTheme="majorBidi" w:hAnsiTheme="majorBidi" w:cstheme="majorBidi"/>
          <w:sz w:val="24"/>
          <w:szCs w:val="24"/>
        </w:rPr>
      </w:pPr>
    </w:p>
    <w:p w14:paraId="0ED97394" w14:textId="6BFD645C" w:rsidR="0081135D" w:rsidRPr="009475F4" w:rsidRDefault="0081135D" w:rsidP="00811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75F4">
        <w:rPr>
          <w:rFonts w:asciiTheme="majorBidi" w:hAnsiTheme="majorBidi" w:cstheme="majorBidi"/>
          <w:sz w:val="24"/>
          <w:szCs w:val="24"/>
        </w:rPr>
        <w:t>All information about users who borrowed books in April this year:</w:t>
      </w:r>
    </w:p>
    <w:p w14:paraId="0DED14D6" w14:textId="5B451295" w:rsidR="0081135D" w:rsidRPr="009475F4" w:rsidRDefault="0081135D" w:rsidP="0081135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3E6CADB" w14:textId="0D44C4DD" w:rsidR="0081135D" w:rsidRPr="009475F4" w:rsidRDefault="0081135D" w:rsidP="008113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475F4">
        <w:rPr>
          <w:rFonts w:asciiTheme="majorBidi" w:hAnsiTheme="majorBidi" w:cstheme="majorBidi"/>
          <w:sz w:val="24"/>
          <w:szCs w:val="24"/>
        </w:rPr>
        <w:t xml:space="preserve">SELECT * FROM Users as </w:t>
      </w:r>
      <w:proofErr w:type="gramStart"/>
      <w:r w:rsidRPr="009475F4">
        <w:rPr>
          <w:rFonts w:asciiTheme="majorBidi" w:hAnsiTheme="majorBidi" w:cstheme="majorBidi"/>
          <w:sz w:val="24"/>
          <w:szCs w:val="24"/>
        </w:rPr>
        <w:t>U  Inner</w:t>
      </w:r>
      <w:proofErr w:type="gramEnd"/>
      <w:r w:rsidRPr="009475F4">
        <w:rPr>
          <w:rFonts w:asciiTheme="majorBidi" w:hAnsiTheme="majorBidi" w:cstheme="majorBidi"/>
          <w:sz w:val="24"/>
          <w:szCs w:val="24"/>
        </w:rPr>
        <w:t xml:space="preserve"> Join Loan as L </w:t>
      </w:r>
    </w:p>
    <w:p w14:paraId="22410E28" w14:textId="5C22CB47" w:rsidR="0081135D" w:rsidRPr="009475F4" w:rsidRDefault="0081135D" w:rsidP="008113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475F4">
        <w:rPr>
          <w:rFonts w:asciiTheme="majorBidi" w:hAnsiTheme="majorBidi" w:cstheme="majorBidi"/>
          <w:sz w:val="24"/>
          <w:szCs w:val="24"/>
        </w:rPr>
        <w:t xml:space="preserve">ON </w:t>
      </w:r>
      <w:proofErr w:type="spellStart"/>
      <w:proofErr w:type="gramStart"/>
      <w:r w:rsidRPr="009475F4">
        <w:rPr>
          <w:rFonts w:asciiTheme="majorBidi" w:hAnsiTheme="majorBidi" w:cstheme="majorBidi"/>
          <w:sz w:val="24"/>
          <w:szCs w:val="24"/>
        </w:rPr>
        <w:t>U.UserID</w:t>
      </w:r>
      <w:proofErr w:type="spellEnd"/>
      <w:proofErr w:type="gramEnd"/>
      <w:r w:rsidRPr="009475F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475F4">
        <w:rPr>
          <w:rFonts w:asciiTheme="majorBidi" w:hAnsiTheme="majorBidi" w:cstheme="majorBidi"/>
          <w:sz w:val="24"/>
          <w:szCs w:val="24"/>
        </w:rPr>
        <w:t>L.UserID</w:t>
      </w:r>
      <w:proofErr w:type="spellEnd"/>
    </w:p>
    <w:p w14:paraId="3DDD4600" w14:textId="4A782E2F" w:rsidR="0081135D" w:rsidRPr="009475F4" w:rsidRDefault="0081135D" w:rsidP="008113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475F4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 w:rsidRPr="009475F4">
        <w:rPr>
          <w:rFonts w:asciiTheme="majorBidi" w:hAnsiTheme="majorBidi" w:cstheme="majorBidi"/>
          <w:sz w:val="24"/>
          <w:szCs w:val="24"/>
        </w:rPr>
        <w:t>L.Date</w:t>
      </w:r>
      <w:proofErr w:type="spellEnd"/>
      <w:proofErr w:type="gramEnd"/>
      <w:r w:rsidRPr="009475F4">
        <w:rPr>
          <w:rFonts w:asciiTheme="majorBidi" w:hAnsiTheme="majorBidi" w:cstheme="majorBidi"/>
          <w:sz w:val="24"/>
          <w:szCs w:val="24"/>
        </w:rPr>
        <w:t xml:space="preserve"> Between ‘1/4/2019’ and ‘30/4/201</w:t>
      </w:r>
      <w:r w:rsidR="008F70B5">
        <w:rPr>
          <w:rFonts w:asciiTheme="majorBidi" w:hAnsiTheme="majorBidi" w:cstheme="majorBidi"/>
          <w:sz w:val="24"/>
          <w:szCs w:val="24"/>
        </w:rPr>
        <w:t>9</w:t>
      </w:r>
      <w:r w:rsidRPr="009475F4">
        <w:rPr>
          <w:rFonts w:asciiTheme="majorBidi" w:hAnsiTheme="majorBidi" w:cstheme="majorBidi"/>
          <w:sz w:val="24"/>
          <w:szCs w:val="24"/>
        </w:rPr>
        <w:t xml:space="preserve">’ and </w:t>
      </w:r>
      <w:proofErr w:type="spellStart"/>
      <w:r w:rsidRPr="009475F4">
        <w:rPr>
          <w:rFonts w:asciiTheme="majorBidi" w:hAnsiTheme="majorBidi" w:cstheme="majorBidi"/>
          <w:sz w:val="24"/>
          <w:szCs w:val="24"/>
        </w:rPr>
        <w:t>L.Transactions</w:t>
      </w:r>
      <w:proofErr w:type="spellEnd"/>
      <w:r w:rsidRPr="009475F4">
        <w:rPr>
          <w:rFonts w:asciiTheme="majorBidi" w:hAnsiTheme="majorBidi" w:cstheme="majorBidi"/>
          <w:sz w:val="24"/>
          <w:szCs w:val="24"/>
        </w:rPr>
        <w:t xml:space="preserve"> = </w:t>
      </w:r>
      <w:r w:rsidR="00C641DF" w:rsidRPr="009475F4">
        <w:rPr>
          <w:rFonts w:asciiTheme="majorBidi" w:hAnsiTheme="majorBidi" w:cstheme="majorBidi"/>
          <w:sz w:val="24"/>
          <w:szCs w:val="24"/>
        </w:rPr>
        <w:t>‘Borrow’</w:t>
      </w:r>
    </w:p>
    <w:p w14:paraId="65D5FF1E" w14:textId="5DA92193" w:rsidR="00C641DF" w:rsidRPr="009475F4" w:rsidRDefault="00C641DF" w:rsidP="0081135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79F206" w14:textId="6DA839A9" w:rsidR="00C641DF" w:rsidRPr="009475F4" w:rsidRDefault="00C641DF" w:rsidP="00C641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75F4">
        <w:rPr>
          <w:rFonts w:asciiTheme="majorBidi" w:hAnsiTheme="majorBidi" w:cstheme="majorBidi"/>
          <w:sz w:val="24"/>
          <w:szCs w:val="24"/>
        </w:rPr>
        <w:t>Count the number of loans for each user:</w:t>
      </w:r>
    </w:p>
    <w:p w14:paraId="69B8E78D" w14:textId="7598006F" w:rsidR="00C641DF" w:rsidRPr="009475F4" w:rsidRDefault="00C641DF" w:rsidP="00C641D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35597F6" w14:textId="43003CC7" w:rsidR="00C641DF" w:rsidRPr="009475F4" w:rsidRDefault="00C641DF" w:rsidP="00C641D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475F4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9475F4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9475F4">
        <w:rPr>
          <w:rFonts w:asciiTheme="majorBidi" w:hAnsiTheme="majorBidi" w:cstheme="majorBidi"/>
          <w:sz w:val="24"/>
          <w:szCs w:val="24"/>
        </w:rPr>
        <w:t>, COUNT(</w:t>
      </w:r>
      <w:proofErr w:type="spellStart"/>
      <w:r w:rsidRPr="009475F4">
        <w:rPr>
          <w:rFonts w:asciiTheme="majorBidi" w:hAnsiTheme="majorBidi" w:cstheme="majorBidi"/>
          <w:sz w:val="24"/>
          <w:szCs w:val="24"/>
        </w:rPr>
        <w:t>LoanID</w:t>
      </w:r>
      <w:proofErr w:type="spellEnd"/>
      <w:r w:rsidRPr="009475F4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9475F4">
        <w:rPr>
          <w:rFonts w:asciiTheme="majorBidi" w:hAnsiTheme="majorBidi" w:cstheme="majorBidi"/>
          <w:sz w:val="24"/>
          <w:szCs w:val="24"/>
        </w:rPr>
        <w:t>NumberOfLoans</w:t>
      </w:r>
      <w:proofErr w:type="spellEnd"/>
      <w:r w:rsidRPr="009475F4">
        <w:rPr>
          <w:rFonts w:asciiTheme="majorBidi" w:hAnsiTheme="majorBidi" w:cstheme="majorBidi"/>
          <w:sz w:val="24"/>
          <w:szCs w:val="24"/>
        </w:rPr>
        <w:t xml:space="preserve"> FROM U</w:t>
      </w:r>
      <w:r w:rsidR="009475F4" w:rsidRPr="009475F4">
        <w:rPr>
          <w:rFonts w:asciiTheme="majorBidi" w:hAnsiTheme="majorBidi" w:cstheme="majorBidi"/>
          <w:sz w:val="24"/>
          <w:szCs w:val="24"/>
        </w:rPr>
        <w:t xml:space="preserve">sers Inner Join Loan on </w:t>
      </w:r>
      <w:proofErr w:type="spellStart"/>
      <w:r w:rsidR="009475F4" w:rsidRPr="009475F4">
        <w:rPr>
          <w:rFonts w:asciiTheme="majorBidi" w:hAnsiTheme="majorBidi" w:cstheme="majorBidi"/>
          <w:sz w:val="24"/>
          <w:szCs w:val="24"/>
        </w:rPr>
        <w:t>Users.UserID</w:t>
      </w:r>
      <w:proofErr w:type="spellEnd"/>
      <w:r w:rsidR="009475F4" w:rsidRPr="009475F4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9475F4" w:rsidRPr="009475F4">
        <w:rPr>
          <w:rFonts w:asciiTheme="majorBidi" w:hAnsiTheme="majorBidi" w:cstheme="majorBidi"/>
          <w:sz w:val="24"/>
          <w:szCs w:val="24"/>
        </w:rPr>
        <w:t>Loan.UserID</w:t>
      </w:r>
      <w:proofErr w:type="spellEnd"/>
    </w:p>
    <w:p w14:paraId="7B287D4C" w14:textId="2BEFC7B4" w:rsidR="009475F4" w:rsidRPr="009475F4" w:rsidRDefault="009475F4" w:rsidP="00C641D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475F4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r w:rsidRPr="009475F4">
        <w:rPr>
          <w:rFonts w:asciiTheme="majorBidi" w:hAnsiTheme="majorBidi" w:cstheme="majorBidi"/>
          <w:sz w:val="24"/>
          <w:szCs w:val="24"/>
        </w:rPr>
        <w:t>LoanID</w:t>
      </w:r>
      <w:proofErr w:type="spellEnd"/>
    </w:p>
    <w:p w14:paraId="28CCFBC4" w14:textId="5AE34A98" w:rsidR="009475F4" w:rsidRPr="009475F4" w:rsidRDefault="009475F4" w:rsidP="00C641D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CB1927E" w14:textId="2666420C" w:rsidR="009475F4" w:rsidRDefault="009475F4" w:rsidP="009475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all the Barcodes with their information: </w:t>
      </w:r>
    </w:p>
    <w:p w14:paraId="3C0087EC" w14:textId="50C57087" w:rsidR="009475F4" w:rsidRDefault="009475F4" w:rsidP="009475F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L.</w:t>
      </w:r>
      <w:proofErr w:type="gramStart"/>
      <w:r>
        <w:rPr>
          <w:rFonts w:asciiTheme="majorBidi" w:hAnsiTheme="majorBidi" w:cstheme="majorBidi"/>
          <w:sz w:val="24"/>
          <w:szCs w:val="24"/>
        </w:rPr>
        <w:t>*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A.Author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LA.Language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S.Shelfmark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>
        <w:rPr>
          <w:rFonts w:asciiTheme="majorBidi" w:hAnsiTheme="majorBidi" w:cstheme="majorBidi"/>
          <w:sz w:val="24"/>
          <w:szCs w:val="24"/>
        </w:rPr>
        <w:t>LibraryCollection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L Inner Join </w:t>
      </w:r>
      <w:proofErr w:type="spellStart"/>
      <w:r>
        <w:rPr>
          <w:rFonts w:asciiTheme="majorBidi" w:hAnsiTheme="majorBidi" w:cstheme="majorBidi"/>
          <w:sz w:val="24"/>
          <w:szCs w:val="24"/>
        </w:rPr>
        <w:t>CollectionAuthor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A on </w:t>
      </w:r>
      <w:proofErr w:type="spellStart"/>
      <w:r>
        <w:rPr>
          <w:rFonts w:asciiTheme="majorBidi" w:hAnsiTheme="majorBidi" w:cstheme="majorBidi"/>
          <w:sz w:val="24"/>
          <w:szCs w:val="24"/>
        </w:rPr>
        <w:t>L.Barcode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B.Barcode</w:t>
      </w:r>
      <w:proofErr w:type="spellEnd"/>
    </w:p>
    <w:p w14:paraId="417AC3FC" w14:textId="4B050FEF" w:rsidR="009475F4" w:rsidRDefault="009475F4" w:rsidP="009475F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Inner Join </w:t>
      </w:r>
      <w:proofErr w:type="spellStart"/>
      <w:r>
        <w:rPr>
          <w:rFonts w:asciiTheme="majorBidi" w:hAnsiTheme="majorBidi" w:cstheme="majorBidi"/>
          <w:sz w:val="24"/>
          <w:szCs w:val="24"/>
        </w:rPr>
        <w:t>CollectionLanguage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LA on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A.Barcode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LA.Barcode</w:t>
      </w:r>
      <w:proofErr w:type="spellEnd"/>
    </w:p>
    <w:p w14:paraId="1C4122E9" w14:textId="567A3C88" w:rsidR="009475F4" w:rsidRDefault="009475F4" w:rsidP="009475F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Inner Join </w:t>
      </w:r>
      <w:proofErr w:type="spellStart"/>
      <w:r>
        <w:rPr>
          <w:rFonts w:asciiTheme="majorBidi" w:hAnsiTheme="majorBidi" w:cstheme="majorBidi"/>
          <w:sz w:val="24"/>
          <w:szCs w:val="24"/>
        </w:rPr>
        <w:t>CollectionShelfmark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S</w:t>
      </w:r>
    </w:p>
    <w:p w14:paraId="2A711D21" w14:textId="1956047A" w:rsidR="009475F4" w:rsidRDefault="009475F4" w:rsidP="009475F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LA.Barcode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S.Barcode</w:t>
      </w:r>
      <w:proofErr w:type="spellEnd"/>
    </w:p>
    <w:p w14:paraId="13F686CD" w14:textId="739E2F13" w:rsidR="009475F4" w:rsidRDefault="009475F4" w:rsidP="009475F4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680EC7B" w14:textId="424B8464" w:rsidR="009475F4" w:rsidRDefault="009475F4" w:rsidP="009475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Library Collection which are on loan and show the loan due showing their </w:t>
      </w:r>
      <w:proofErr w:type="spellStart"/>
      <w:r>
        <w:rPr>
          <w:rFonts w:asciiTheme="majorBidi" w:hAnsiTheme="majorBidi" w:cstheme="majorBidi"/>
          <w:sz w:val="24"/>
          <w:szCs w:val="24"/>
        </w:rPr>
        <w:t>UserID</w:t>
      </w:r>
      <w:proofErr w:type="spellEnd"/>
    </w:p>
    <w:p w14:paraId="6622BE7A" w14:textId="5DF23977" w:rsidR="009475F4" w:rsidRDefault="009475F4" w:rsidP="009475F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09380B2" w14:textId="277F7754" w:rsidR="009475F4" w:rsidRDefault="009475F4" w:rsidP="009475F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 w:rsidR="00232E28">
        <w:rPr>
          <w:rFonts w:asciiTheme="majorBidi" w:hAnsiTheme="majorBidi" w:cstheme="majorBidi"/>
          <w:sz w:val="24"/>
          <w:szCs w:val="24"/>
        </w:rPr>
        <w:t>L.Barcode</w:t>
      </w:r>
      <w:proofErr w:type="spellEnd"/>
      <w:proofErr w:type="gramEnd"/>
      <w:r w:rsidR="00232E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32E28">
        <w:rPr>
          <w:rFonts w:asciiTheme="majorBidi" w:hAnsiTheme="majorBidi" w:cstheme="majorBidi"/>
          <w:sz w:val="24"/>
          <w:szCs w:val="24"/>
        </w:rPr>
        <w:t>L.Title</w:t>
      </w:r>
      <w:proofErr w:type="spellEnd"/>
      <w:r w:rsidR="00232E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32E28">
        <w:rPr>
          <w:rFonts w:asciiTheme="majorBidi" w:hAnsiTheme="majorBidi" w:cstheme="majorBidi"/>
          <w:sz w:val="24"/>
          <w:szCs w:val="24"/>
        </w:rPr>
        <w:t>LO.UserID</w:t>
      </w:r>
      <w:proofErr w:type="spellEnd"/>
      <w:r w:rsidR="00232E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32E28">
        <w:rPr>
          <w:rFonts w:asciiTheme="majorBidi" w:hAnsiTheme="majorBidi" w:cstheme="majorBidi"/>
          <w:sz w:val="24"/>
          <w:szCs w:val="24"/>
        </w:rPr>
        <w:t>LO.Due</w:t>
      </w:r>
      <w:proofErr w:type="spellEnd"/>
    </w:p>
    <w:p w14:paraId="601190FA" w14:textId="091E582B" w:rsidR="00232E28" w:rsidRDefault="00232E28" w:rsidP="009475F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>
        <w:rPr>
          <w:rFonts w:asciiTheme="majorBidi" w:hAnsiTheme="majorBidi" w:cstheme="majorBidi"/>
          <w:sz w:val="24"/>
          <w:szCs w:val="24"/>
        </w:rPr>
        <w:t>LibraryCollections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L Inner Join Loan as LO</w:t>
      </w:r>
    </w:p>
    <w:p w14:paraId="6C29215E" w14:textId="4EEE2449" w:rsidR="00232E28" w:rsidRDefault="00232E28" w:rsidP="009475F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L.Barcode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LO.Barcode</w:t>
      </w:r>
      <w:proofErr w:type="spellEnd"/>
    </w:p>
    <w:p w14:paraId="20F2E2A2" w14:textId="20ED19B9" w:rsidR="00232E28" w:rsidRDefault="00232E28" w:rsidP="009475F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300A2E0" w14:textId="19C19914" w:rsidR="00232E28" w:rsidRDefault="00232E28" w:rsidP="00232E2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the number of different users served by each librarian:</w:t>
      </w:r>
    </w:p>
    <w:p w14:paraId="2A1E19C6" w14:textId="5FCF7B72" w:rsidR="00232E28" w:rsidRDefault="00232E28" w:rsidP="00232E2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5BFBF4C" w14:textId="6917B489" w:rsidR="00232E28" w:rsidRDefault="00232E28" w:rsidP="00232E2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>
        <w:rPr>
          <w:rFonts w:asciiTheme="majorBidi" w:hAnsiTheme="majorBidi" w:cstheme="majorBidi"/>
          <w:sz w:val="24"/>
          <w:szCs w:val="24"/>
        </w:rPr>
        <w:t>LibrarianID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COUNT (distinct </w:t>
      </w:r>
      <w:proofErr w:type="spellStart"/>
      <w:r>
        <w:rPr>
          <w:rFonts w:asciiTheme="majorBidi" w:hAnsiTheme="majorBidi" w:cstheme="majorBidi"/>
          <w:sz w:val="24"/>
          <w:szCs w:val="24"/>
        </w:rPr>
        <w:t>UserID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>
        <w:rPr>
          <w:rFonts w:asciiTheme="majorBidi" w:hAnsiTheme="majorBidi" w:cstheme="majorBidi"/>
          <w:sz w:val="24"/>
          <w:szCs w:val="24"/>
        </w:rPr>
        <w:t>NumberOfUsers</w:t>
      </w:r>
      <w:proofErr w:type="spellEnd"/>
    </w:p>
    <w:p w14:paraId="6764CB39" w14:textId="4D75CEF9" w:rsidR="00232E28" w:rsidRDefault="00232E28" w:rsidP="00232E2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Loan</w:t>
      </w:r>
    </w:p>
    <w:p w14:paraId="3B92132E" w14:textId="1D1BFEC5" w:rsidR="00232E28" w:rsidRDefault="00232E28" w:rsidP="00232E2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r>
        <w:rPr>
          <w:rFonts w:asciiTheme="majorBidi" w:hAnsiTheme="majorBidi" w:cstheme="majorBidi"/>
          <w:sz w:val="24"/>
          <w:szCs w:val="24"/>
        </w:rPr>
        <w:t>LibrarianID</w:t>
      </w:r>
      <w:proofErr w:type="spellEnd"/>
    </w:p>
    <w:p w14:paraId="560995F8" w14:textId="48CB3318" w:rsidR="00232E28" w:rsidRDefault="00232E28" w:rsidP="00232E2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673FE0E" w14:textId="19BD486C" w:rsidR="00232E28" w:rsidRDefault="008F70B5" w:rsidP="00232E2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all visitors that took a loan in April:</w:t>
      </w:r>
    </w:p>
    <w:p w14:paraId="7046C485" w14:textId="65EE0452" w:rsidR="008F70B5" w:rsidRDefault="008F70B5" w:rsidP="008F70B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4596F1E" w14:textId="2D246B28" w:rsidR="008F70B5" w:rsidRDefault="008F70B5" w:rsidP="008F70B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U. </w:t>
      </w:r>
      <w:proofErr w:type="spellStart"/>
      <w:r>
        <w:rPr>
          <w:rFonts w:asciiTheme="majorBidi" w:hAnsiTheme="majorBidi" w:cstheme="majorBidi"/>
          <w:sz w:val="24"/>
          <w:szCs w:val="24"/>
        </w:rPr>
        <w:t>UserID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>
        <w:rPr>
          <w:rFonts w:asciiTheme="majorBidi" w:hAnsiTheme="majorBidi" w:cstheme="majorBidi"/>
          <w:sz w:val="24"/>
          <w:szCs w:val="24"/>
        </w:rPr>
        <w:t>UserID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 U Inner Join Loan as L</w:t>
      </w:r>
    </w:p>
    <w:p w14:paraId="7728AE1B" w14:textId="3D3D596E" w:rsidR="008F70B5" w:rsidRDefault="008F70B5" w:rsidP="008F70B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U.UserID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L.UserID</w:t>
      </w:r>
      <w:proofErr w:type="spellEnd"/>
    </w:p>
    <w:p w14:paraId="5D6C6565" w14:textId="7F909A9C" w:rsidR="008F70B5" w:rsidRDefault="008F70B5" w:rsidP="008F70B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U.UserType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‘Visitor’ and </w:t>
      </w:r>
      <w:proofErr w:type="spellStart"/>
      <w:r>
        <w:rPr>
          <w:rFonts w:asciiTheme="majorBidi" w:hAnsiTheme="majorBidi" w:cstheme="majorBidi"/>
          <w:sz w:val="24"/>
          <w:szCs w:val="24"/>
        </w:rPr>
        <w:t>L.Date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between ‘1/4/2019’ and ‘30/4/2019’</w:t>
      </w:r>
    </w:p>
    <w:p w14:paraId="69885532" w14:textId="2E394930" w:rsidR="008F70B5" w:rsidRDefault="008F70B5" w:rsidP="008F70B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B99119" w14:textId="285FC276" w:rsidR="008F70B5" w:rsidRDefault="00A650B2" w:rsidP="008F70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UserID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who Reserved The book with the Barcode = 123C4TT579</w:t>
      </w:r>
    </w:p>
    <w:p w14:paraId="380C2ED4" w14:textId="018314C1" w:rsidR="00A650B2" w:rsidRDefault="00A650B2" w:rsidP="00A650B2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>
        <w:rPr>
          <w:rFonts w:asciiTheme="majorBidi" w:hAnsiTheme="majorBidi" w:cstheme="majorBidi"/>
          <w:sz w:val="24"/>
          <w:szCs w:val="24"/>
        </w:rPr>
        <w:t>UserID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Barcode FROM Reserves </w:t>
      </w:r>
    </w:p>
    <w:p w14:paraId="1CBFD954" w14:textId="59B20539" w:rsidR="00A650B2" w:rsidRPr="00A650B2" w:rsidRDefault="00A650B2" w:rsidP="00A650B2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 Barcode = ‘123C4TT579’</w:t>
      </w:r>
      <w:bookmarkStart w:id="0" w:name="_GoBack"/>
      <w:bookmarkEnd w:id="0"/>
    </w:p>
    <w:p w14:paraId="0B654DA0" w14:textId="1AE3BA07" w:rsidR="007B4C44" w:rsidRDefault="00A650B2">
      <w:r>
        <w:tab/>
      </w:r>
    </w:p>
    <w:p w14:paraId="2D646580" w14:textId="701CF325" w:rsidR="00A650B2" w:rsidRDefault="00A650B2" w:rsidP="00A650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650B2">
        <w:rPr>
          <w:rFonts w:asciiTheme="majorBidi" w:hAnsiTheme="majorBidi" w:cstheme="majorBidi"/>
          <w:sz w:val="24"/>
          <w:szCs w:val="24"/>
        </w:rPr>
        <w:t xml:space="preserve">Show how many each Technical Librarian Manages </w:t>
      </w:r>
      <w:proofErr w:type="spellStart"/>
      <w:r w:rsidRPr="00A650B2">
        <w:rPr>
          <w:rFonts w:asciiTheme="majorBidi" w:hAnsiTheme="majorBidi" w:cstheme="majorBidi"/>
          <w:sz w:val="24"/>
          <w:szCs w:val="24"/>
        </w:rPr>
        <w:t>LibraryCollection</w:t>
      </w:r>
      <w:proofErr w:type="spellEnd"/>
    </w:p>
    <w:p w14:paraId="21A8CDDA" w14:textId="41DBF541" w:rsidR="00A650B2" w:rsidRDefault="00A650B2" w:rsidP="0001707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L.</w:t>
      </w:r>
      <w:r w:rsidR="00017078">
        <w:rPr>
          <w:rFonts w:asciiTheme="majorBidi" w:hAnsiTheme="majorBidi" w:cstheme="majorBidi"/>
          <w:sz w:val="24"/>
          <w:szCs w:val="24"/>
        </w:rPr>
        <w:t>LibID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M.Barcode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FROM Librarian Inner Join </w:t>
      </w:r>
      <w:r w:rsidR="00017078">
        <w:rPr>
          <w:rFonts w:asciiTheme="majorBidi" w:hAnsiTheme="majorBidi" w:cstheme="majorBidi"/>
          <w:sz w:val="24"/>
          <w:szCs w:val="24"/>
        </w:rPr>
        <w:t xml:space="preserve">Manages </w:t>
      </w:r>
    </w:p>
    <w:p w14:paraId="17686A2D" w14:textId="177721DC" w:rsidR="00017078" w:rsidRDefault="00017078" w:rsidP="0001707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L.LibID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M.LibID</w:t>
      </w:r>
      <w:proofErr w:type="spellEnd"/>
    </w:p>
    <w:p w14:paraId="078D6F53" w14:textId="59D87015" w:rsidR="00017078" w:rsidRDefault="00017078" w:rsidP="0001707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>
        <w:rPr>
          <w:rFonts w:asciiTheme="majorBidi" w:hAnsiTheme="majorBidi" w:cstheme="majorBidi"/>
          <w:sz w:val="24"/>
          <w:szCs w:val="24"/>
        </w:rPr>
        <w:t>LibType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‘Technical’</w:t>
      </w:r>
    </w:p>
    <w:p w14:paraId="5F50AA72" w14:textId="34A7C8EE" w:rsidR="00017078" w:rsidRDefault="00017078" w:rsidP="0001707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14:paraId="26B1EA54" w14:textId="19B710F4" w:rsidR="00017078" w:rsidRDefault="00017078" w:rsidP="0001707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the Reservation Date for each </w:t>
      </w:r>
      <w:proofErr w:type="spellStart"/>
      <w:r>
        <w:rPr>
          <w:rFonts w:asciiTheme="majorBidi" w:hAnsiTheme="majorBidi" w:cstheme="majorBidi"/>
          <w:sz w:val="24"/>
          <w:szCs w:val="24"/>
        </w:rPr>
        <w:t>iten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the library </w:t>
      </w:r>
      <w:proofErr w:type="gramStart"/>
      <w:r>
        <w:rPr>
          <w:rFonts w:asciiTheme="majorBidi" w:hAnsiTheme="majorBidi" w:cstheme="majorBidi"/>
          <w:sz w:val="24"/>
          <w:szCs w:val="24"/>
        </w:rPr>
        <w:t>collection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and the User who reserve it</w:t>
      </w:r>
    </w:p>
    <w:p w14:paraId="173C70E8" w14:textId="0E78041E" w:rsidR="00017078" w:rsidRDefault="00017078" w:rsidP="0001707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429C7C" w14:textId="7B363789" w:rsidR="00017078" w:rsidRDefault="00017078" w:rsidP="0001707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* FROM Reserves</w:t>
      </w:r>
    </w:p>
    <w:p w14:paraId="69FD715D" w14:textId="3AF2DA85" w:rsidR="00017078" w:rsidRDefault="00017078" w:rsidP="00017078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14:paraId="11B60313" w14:textId="73673DAC" w:rsidR="00017078" w:rsidRDefault="00017078" w:rsidP="0001707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A6356">
        <w:rPr>
          <w:rFonts w:asciiTheme="majorBidi" w:hAnsiTheme="majorBidi" w:cstheme="majorBidi"/>
          <w:sz w:val="24"/>
          <w:szCs w:val="24"/>
        </w:rPr>
        <w:t>Show how many Loans Librarian Handled in year 2018</w:t>
      </w:r>
    </w:p>
    <w:p w14:paraId="5AB5E74B" w14:textId="1C0D3F9D" w:rsidR="00FA6356" w:rsidRDefault="00FA6356" w:rsidP="00FA635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34E25AE" w14:textId="634B62F9" w:rsidR="00FA6356" w:rsidRDefault="00FA6356" w:rsidP="00FA635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L.LibID</w:t>
      </w:r>
      <w:proofErr w:type="spellEnd"/>
      <w:proofErr w:type="gramEnd"/>
      <w:r w:rsidR="00A370CE">
        <w:rPr>
          <w:rFonts w:asciiTheme="majorBidi" w:hAnsiTheme="majorBidi" w:cstheme="majorBidi"/>
          <w:sz w:val="24"/>
          <w:szCs w:val="24"/>
        </w:rPr>
        <w:t>, Count(</w:t>
      </w:r>
      <w:proofErr w:type="spellStart"/>
      <w:r w:rsidR="00A370CE">
        <w:rPr>
          <w:rFonts w:asciiTheme="majorBidi" w:hAnsiTheme="majorBidi" w:cstheme="majorBidi"/>
          <w:sz w:val="24"/>
          <w:szCs w:val="24"/>
        </w:rPr>
        <w:t>LoanID</w:t>
      </w:r>
      <w:proofErr w:type="spellEnd"/>
      <w:r w:rsidR="00A370CE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="00A370CE">
        <w:rPr>
          <w:rFonts w:asciiTheme="majorBidi" w:hAnsiTheme="majorBidi" w:cstheme="majorBidi"/>
          <w:sz w:val="24"/>
          <w:szCs w:val="24"/>
        </w:rPr>
        <w:t>NumberOfLoans</w:t>
      </w:r>
      <w:proofErr w:type="spellEnd"/>
      <w:r w:rsidR="00A370CE">
        <w:rPr>
          <w:rFonts w:asciiTheme="majorBidi" w:hAnsiTheme="majorBidi" w:cstheme="majorBidi"/>
          <w:sz w:val="24"/>
          <w:szCs w:val="24"/>
        </w:rPr>
        <w:t xml:space="preserve"> FROM Librarian as L Inner Join Inner Join Loan as LO</w:t>
      </w:r>
    </w:p>
    <w:p w14:paraId="5E20C558" w14:textId="5E776503" w:rsidR="00A370CE" w:rsidRDefault="00A370CE" w:rsidP="00FA635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L.LibID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LO.LibID</w:t>
      </w:r>
      <w:proofErr w:type="spellEnd"/>
    </w:p>
    <w:p w14:paraId="256B12FC" w14:textId="14C39FEC" w:rsidR="00A370CE" w:rsidRDefault="00A370CE" w:rsidP="00FA635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LO.Date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between 31/12/2017 and 1/1/2019</w:t>
      </w:r>
    </w:p>
    <w:p w14:paraId="2FDAD3FD" w14:textId="649CC0A7" w:rsidR="00A370CE" w:rsidRPr="00FA6356" w:rsidRDefault="00A370CE" w:rsidP="00FA635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L.LibID</w:t>
      </w:r>
      <w:proofErr w:type="spellEnd"/>
      <w:proofErr w:type="gramEnd"/>
    </w:p>
    <w:sectPr w:rsidR="00A370CE" w:rsidRPr="00FA6356" w:rsidSect="00BE3A6F">
      <w:pgSz w:w="16839" w:h="23814" w:code="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6DCF9" w14:textId="77777777" w:rsidR="007364D8" w:rsidRDefault="007364D8" w:rsidP="0066204F">
      <w:pPr>
        <w:spacing w:after="0" w:line="240" w:lineRule="auto"/>
      </w:pPr>
      <w:r>
        <w:separator/>
      </w:r>
    </w:p>
  </w:endnote>
  <w:endnote w:type="continuationSeparator" w:id="0">
    <w:p w14:paraId="14A28449" w14:textId="77777777" w:rsidR="007364D8" w:rsidRDefault="007364D8" w:rsidP="0066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41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22F2F" w14:textId="77777777" w:rsidR="007E0FA0" w:rsidRDefault="0055216C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04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  <w:p w14:paraId="61F8FA16" w14:textId="77777777" w:rsidR="007E0FA0" w:rsidRDefault="00736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10D1F" w14:textId="77777777" w:rsidR="007364D8" w:rsidRDefault="007364D8" w:rsidP="0066204F">
      <w:pPr>
        <w:spacing w:after="0" w:line="240" w:lineRule="auto"/>
      </w:pPr>
      <w:r>
        <w:separator/>
      </w:r>
    </w:p>
  </w:footnote>
  <w:footnote w:type="continuationSeparator" w:id="0">
    <w:p w14:paraId="6697BA0D" w14:textId="77777777" w:rsidR="007364D8" w:rsidRDefault="007364D8" w:rsidP="00662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3973"/>
    </w:tblGrid>
    <w:tr w:rsidR="005C7E78" w14:paraId="058AE4EE" w14:textId="77777777" w:rsidTr="0066204F">
      <w:tc>
        <w:tcPr>
          <w:tcW w:w="5387" w:type="dxa"/>
          <w:vAlign w:val="center"/>
        </w:tcPr>
        <w:p w14:paraId="18E6F46F" w14:textId="77777777" w:rsidR="005C7E78" w:rsidRDefault="0055216C" w:rsidP="00184BDC">
          <w:pPr>
            <w:pStyle w:val="Title"/>
            <w:pBdr>
              <w:bottom w:val="none" w:sz="0" w:space="0" w:color="auto"/>
            </w:pBdr>
          </w:pPr>
          <w:r w:rsidRPr="00F33814">
            <w:rPr>
              <w:noProof/>
            </w:rPr>
            <w:drawing>
              <wp:inline distT="0" distB="0" distL="0" distR="0" wp14:anchorId="7D921F46" wp14:editId="69C6C92C">
                <wp:extent cx="1637222" cy="595223"/>
                <wp:effectExtent l="0" t="0" r="1270" b="0"/>
                <wp:docPr id="4" name="Picture 4" descr="cid:3461564935_4867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3461564935_4867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624" cy="595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3" w:type="dxa"/>
          <w:vAlign w:val="center"/>
        </w:tcPr>
        <w:p w14:paraId="6F3BF90C" w14:textId="77777777" w:rsidR="005C7E78" w:rsidRPr="00971DBD" w:rsidRDefault="0055216C" w:rsidP="0066204F">
          <w:pPr>
            <w:spacing w:after="0" w:line="240" w:lineRule="auto"/>
          </w:pPr>
          <w:r w:rsidRPr="00971DBD">
            <w:t>Faculty of Natural and Applied Science</w:t>
          </w:r>
          <w:r>
            <w:t>s</w:t>
          </w:r>
        </w:p>
        <w:p w14:paraId="6ACE406F" w14:textId="77777777" w:rsidR="005C7E78" w:rsidRPr="00971DBD" w:rsidRDefault="0055216C" w:rsidP="0066204F">
          <w:pPr>
            <w:spacing w:after="0" w:line="240" w:lineRule="auto"/>
          </w:pPr>
          <w:r w:rsidRPr="00971DBD">
            <w:t>Computer Science Department</w:t>
          </w:r>
        </w:p>
      </w:tc>
    </w:tr>
  </w:tbl>
  <w:p w14:paraId="3C7D22A7" w14:textId="77777777" w:rsidR="005C7E78" w:rsidRDefault="007364D8" w:rsidP="005C7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909D" w14:textId="77777777" w:rsidR="0066204F" w:rsidRDefault="00C75A0D" w:rsidP="005C7E78">
    <w:pPr>
      <w:pStyle w:val="Header"/>
    </w:pPr>
    <w:r w:rsidRPr="00C75A0D">
      <w:rPr>
        <w:color w:val="FFFFFF" w:themeColor="background1"/>
      </w:rPr>
      <w:t>1</w:t>
    </w:r>
    <w:r w:rsidR="0066204F">
      <w:ptab w:relativeTo="margin" w:alignment="right" w:leader="none"/>
    </w:r>
    <w:r w:rsidR="0066204F">
      <w:fldChar w:fldCharType="begin"/>
    </w:r>
    <w:r w:rsidR="0066204F">
      <w:instrText xml:space="preserve"> PAGE  \* Arabic  \* MERGEFORMAT </w:instrText>
    </w:r>
    <w:r w:rsidR="0066204F">
      <w:fldChar w:fldCharType="separate"/>
    </w:r>
    <w:r>
      <w:rPr>
        <w:noProof/>
      </w:rPr>
      <w:t>4</w:t>
    </w:r>
    <w:r w:rsidR="0066204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4144"/>
    <w:multiLevelType w:val="hybridMultilevel"/>
    <w:tmpl w:val="7F8C8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443"/>
    <w:rsid w:val="00017078"/>
    <w:rsid w:val="00035AE5"/>
    <w:rsid w:val="000379D2"/>
    <w:rsid w:val="00051982"/>
    <w:rsid w:val="00103F14"/>
    <w:rsid w:val="00130443"/>
    <w:rsid w:val="00232E28"/>
    <w:rsid w:val="00362EFF"/>
    <w:rsid w:val="00393F11"/>
    <w:rsid w:val="0041462C"/>
    <w:rsid w:val="004C132C"/>
    <w:rsid w:val="0050340C"/>
    <w:rsid w:val="0055216C"/>
    <w:rsid w:val="0066204F"/>
    <w:rsid w:val="007364D8"/>
    <w:rsid w:val="007B4C44"/>
    <w:rsid w:val="007D35C5"/>
    <w:rsid w:val="007D6D43"/>
    <w:rsid w:val="0081135D"/>
    <w:rsid w:val="0089099A"/>
    <w:rsid w:val="00897A18"/>
    <w:rsid w:val="008F70B5"/>
    <w:rsid w:val="009475F4"/>
    <w:rsid w:val="009A762C"/>
    <w:rsid w:val="00A370CE"/>
    <w:rsid w:val="00A650B2"/>
    <w:rsid w:val="00A678CD"/>
    <w:rsid w:val="00A95143"/>
    <w:rsid w:val="00AB7F7F"/>
    <w:rsid w:val="00B4738F"/>
    <w:rsid w:val="00B62D62"/>
    <w:rsid w:val="00B72173"/>
    <w:rsid w:val="00B96EB0"/>
    <w:rsid w:val="00BE3A6F"/>
    <w:rsid w:val="00C641DF"/>
    <w:rsid w:val="00C72947"/>
    <w:rsid w:val="00C75A0D"/>
    <w:rsid w:val="00D638C0"/>
    <w:rsid w:val="00E665D0"/>
    <w:rsid w:val="00F0527E"/>
    <w:rsid w:val="00FA6356"/>
    <w:rsid w:val="00FD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6D7A"/>
  <w15:chartTrackingRefBased/>
  <w15:docId w15:val="{E52E6BE4-9AED-4039-8BE6-42A8DE3B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1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Title">
    <w:name w:val="StoryTitle"/>
    <w:basedOn w:val="Normal"/>
    <w:next w:val="Normal"/>
    <w:qFormat/>
    <w:rsid w:val="000379D2"/>
    <w:pPr>
      <w:pBdr>
        <w:top w:val="single" w:sz="8" w:space="6" w:color="2E74B5" w:themeColor="accent1" w:themeShade="BF"/>
        <w:bottom w:val="single" w:sz="8" w:space="6" w:color="2E74B5" w:themeColor="accent1" w:themeShade="BF"/>
      </w:pBdr>
      <w:spacing w:after="360" w:line="240" w:lineRule="auto"/>
      <w:jc w:val="center"/>
    </w:pPr>
    <w:rPr>
      <w:b/>
      <w:color w:val="FFFFFF" w:themeColor="background1"/>
      <w:sz w:val="48"/>
      <w:lang w:val="en-GB"/>
      <w14:textOutline w14:w="12700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NoSpacing">
    <w:name w:val="No Spacing"/>
    <w:link w:val="NoSpacingChar"/>
    <w:uiPriority w:val="1"/>
    <w:qFormat/>
    <w:rsid w:val="00393F1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93F11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393F1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393F1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2">
    <w:name w:val="Medium Grid 2"/>
    <w:basedOn w:val="TableNormal"/>
    <w:uiPriority w:val="68"/>
    <w:rsid w:val="00393F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39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1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11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3F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393F11"/>
    <w:rPr>
      <w:rFonts w:asciiTheme="majorHAnsi" w:eastAsiaTheme="majorEastAsia" w:hAnsiTheme="majorHAnsi" w:cstheme="majorBidi"/>
      <w:spacing w:val="5"/>
      <w:sz w:val="52"/>
      <w:szCs w:val="52"/>
      <w:lang w:eastAsia="en-GB"/>
    </w:rPr>
  </w:style>
  <w:style w:type="paragraph" w:styleId="ListParagraph">
    <w:name w:val="List Paragraph"/>
    <w:basedOn w:val="Normal"/>
    <w:uiPriority w:val="34"/>
    <w:qFormat/>
    <w:rsid w:val="0081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Pierre</dc:creator>
  <cp:keywords/>
  <dc:description/>
  <cp:lastModifiedBy>Tony Habib</cp:lastModifiedBy>
  <cp:revision>9</cp:revision>
  <dcterms:created xsi:type="dcterms:W3CDTF">2017-10-08T14:40:00Z</dcterms:created>
  <dcterms:modified xsi:type="dcterms:W3CDTF">2019-05-18T16:34:00Z</dcterms:modified>
</cp:coreProperties>
</file>