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C5BF1" w:rsidRPr="005C5BF1" w:rsidRDefault="005C5BF1" w:rsidP="005C5BF1">
      <w:pPr>
        <w:shd w:val="clear" w:color="auto" w:fill="FFFFFF"/>
        <w:spacing w:before="100" w:beforeAutospacing="1" w:after="100" w:afterAutospacing="1" w:line="240" w:lineRule="auto"/>
        <w:outlineLvl w:val="0"/>
        <w:rPr>
          <w:rFonts w:eastAsia="Times New Roman"/>
          <w:b/>
          <w:bCs/>
          <w:color w:val="0000FF"/>
          <w:kern w:val="36"/>
          <w:sz w:val="48"/>
          <w:szCs w:val="48"/>
        </w:rPr>
      </w:pPr>
      <w:bookmarkStart w:id="0" w:name="Lambs"/>
      <w:r w:rsidRPr="005C5BF1">
        <w:rPr>
          <w:rFonts w:eastAsia="Times New Roman"/>
          <w:b/>
          <w:bCs/>
          <w:color w:val="0000FF"/>
          <w:kern w:val="36"/>
          <w:sz w:val="48"/>
          <w:szCs w:val="48"/>
        </w:rPr>
        <w:t>Two Lambs: an 'arnion' Lamb &amp; an '</w:t>
      </w:r>
      <w:proofErr w:type="spellStart"/>
      <w:r w:rsidRPr="005C5BF1">
        <w:rPr>
          <w:rFonts w:eastAsia="Times New Roman"/>
          <w:b/>
          <w:bCs/>
          <w:color w:val="0000FF"/>
          <w:kern w:val="36"/>
          <w:sz w:val="48"/>
          <w:szCs w:val="48"/>
        </w:rPr>
        <w:t>amnos</w:t>
      </w:r>
      <w:proofErr w:type="spellEnd"/>
      <w:r w:rsidRPr="005C5BF1">
        <w:rPr>
          <w:rFonts w:eastAsia="Times New Roman"/>
          <w:b/>
          <w:bCs/>
          <w:color w:val="0000FF"/>
          <w:kern w:val="36"/>
          <w:sz w:val="48"/>
          <w:szCs w:val="48"/>
        </w:rPr>
        <w:t>' Lamb</w:t>
      </w:r>
    </w:p>
    <w:bookmarkEnd w:id="0"/>
    <w:p w:rsidR="005C5BF1" w:rsidRPr="005C5BF1" w:rsidRDefault="005C5BF1" w:rsidP="005C5BF1">
      <w:pPr>
        <w:spacing w:after="0" w:line="240" w:lineRule="auto"/>
        <w:rPr>
          <w:rFonts w:eastAsia="Times New Roman"/>
          <w:szCs w:val="24"/>
        </w:rPr>
      </w:pPr>
      <w:r w:rsidRPr="005C5BF1">
        <w:rPr>
          <w:rFonts w:eastAsia="Times New Roman"/>
          <w:color w:val="000000"/>
          <w:sz w:val="27"/>
          <w:szCs w:val="27"/>
          <w:shd w:val="clear" w:color="auto" w:fill="FFFFFF"/>
        </w:rPr>
        <w:t>-"</w:t>
      </w:r>
      <w:r w:rsidRPr="005C5BF1">
        <w:rPr>
          <w:rFonts w:eastAsia="Times New Roman"/>
          <w:i/>
          <w:iCs/>
          <w:color w:val="000000"/>
          <w:sz w:val="27"/>
          <w:szCs w:val="27"/>
          <w:shd w:val="clear" w:color="auto" w:fill="FFFFFF"/>
        </w:rPr>
        <w:t>Behold the Lamb</w:t>
      </w:r>
      <w:r w:rsidRPr="005C5BF1">
        <w:rPr>
          <w:rFonts w:eastAsia="Times New Roman"/>
          <w:color w:val="000000"/>
          <w:sz w:val="27"/>
        </w:rPr>
        <w:t> </w:t>
      </w:r>
      <w:r w:rsidRPr="005C5BF1">
        <w:rPr>
          <w:rFonts w:eastAsia="Times New Roman"/>
          <w:color w:val="000000"/>
          <w:sz w:val="27"/>
          <w:szCs w:val="27"/>
          <w:shd w:val="clear" w:color="auto" w:fill="FFFFFF"/>
        </w:rPr>
        <w:t>('</w:t>
      </w:r>
      <w:proofErr w:type="spellStart"/>
      <w:r w:rsidRPr="005C5BF1">
        <w:rPr>
          <w:rFonts w:eastAsia="Times New Roman"/>
          <w:color w:val="000000"/>
          <w:sz w:val="27"/>
          <w:szCs w:val="27"/>
          <w:shd w:val="clear" w:color="auto" w:fill="FFFFFF"/>
        </w:rPr>
        <w:t>amnos</w:t>
      </w:r>
      <w:proofErr w:type="spellEnd"/>
      <w:r w:rsidRPr="005C5BF1">
        <w:rPr>
          <w:rFonts w:eastAsia="Times New Roman"/>
          <w:color w:val="000000"/>
          <w:sz w:val="27"/>
          <w:szCs w:val="27"/>
          <w:shd w:val="clear" w:color="auto" w:fill="FFFFFF"/>
        </w:rPr>
        <w:t>')</w:t>
      </w:r>
      <w:r w:rsidRPr="005C5BF1">
        <w:rPr>
          <w:rFonts w:eastAsia="Times New Roman"/>
          <w:color w:val="000000"/>
          <w:sz w:val="27"/>
        </w:rPr>
        <w:t> </w:t>
      </w:r>
      <w:r w:rsidRPr="005C5BF1">
        <w:rPr>
          <w:rFonts w:eastAsia="Times New Roman"/>
          <w:b/>
          <w:bCs/>
          <w:i/>
          <w:iCs/>
          <w:color w:val="000000"/>
          <w:sz w:val="27"/>
          <w:szCs w:val="27"/>
          <w:shd w:val="clear" w:color="auto" w:fill="FFFFFF"/>
        </w:rPr>
        <w:t>of God</w:t>
      </w:r>
      <w:r w:rsidRPr="005C5BF1">
        <w:rPr>
          <w:rFonts w:eastAsia="Times New Roman"/>
          <w:i/>
          <w:iCs/>
          <w:color w:val="000000"/>
          <w:sz w:val="27"/>
        </w:rPr>
        <w:t> </w:t>
      </w:r>
      <w:r w:rsidRPr="005C5BF1">
        <w:rPr>
          <w:rFonts w:eastAsia="Times New Roman"/>
          <w:i/>
          <w:iCs/>
          <w:color w:val="000000"/>
          <w:sz w:val="27"/>
          <w:szCs w:val="27"/>
          <w:shd w:val="clear" w:color="auto" w:fill="FFFFFF"/>
        </w:rPr>
        <w:t>which</w:t>
      </w:r>
      <w:r w:rsidRPr="005C5BF1">
        <w:rPr>
          <w:rFonts w:eastAsia="Times New Roman"/>
          <w:i/>
          <w:iCs/>
          <w:color w:val="000000"/>
          <w:sz w:val="27"/>
        </w:rPr>
        <w:t> </w:t>
      </w:r>
      <w:proofErr w:type="spellStart"/>
      <w:r w:rsidRPr="005C5BF1">
        <w:rPr>
          <w:rFonts w:eastAsia="Times New Roman"/>
          <w:szCs w:val="24"/>
        </w:rPr>
        <w:fldChar w:fldCharType="begin"/>
      </w:r>
      <w:r w:rsidRPr="005C5BF1">
        <w:rPr>
          <w:rFonts w:eastAsia="Times New Roman"/>
          <w:szCs w:val="24"/>
        </w:rPr>
        <w:instrText xml:space="preserve"> HYPERLINK "http://www.godshew.org/RevelatorySermons1.htm" </w:instrText>
      </w:r>
      <w:r w:rsidRPr="005C5BF1">
        <w:rPr>
          <w:rFonts w:eastAsia="Times New Roman"/>
          <w:szCs w:val="24"/>
        </w:rPr>
        <w:fldChar w:fldCharType="separate"/>
      </w:r>
      <w:r w:rsidRPr="005C5BF1">
        <w:rPr>
          <w:rFonts w:eastAsia="Times New Roman"/>
          <w:i/>
          <w:iCs/>
          <w:color w:val="0000FF"/>
          <w:sz w:val="27"/>
          <w:u w:val="single"/>
        </w:rPr>
        <w:t>taketh</w:t>
      </w:r>
      <w:proofErr w:type="spellEnd"/>
      <w:r w:rsidRPr="005C5BF1">
        <w:rPr>
          <w:rFonts w:eastAsia="Times New Roman"/>
          <w:i/>
          <w:iCs/>
          <w:color w:val="0000FF"/>
          <w:sz w:val="27"/>
          <w:u w:val="single"/>
        </w:rPr>
        <w:t xml:space="preserve"> away the sin</w:t>
      </w:r>
      <w:r w:rsidRPr="005C5BF1">
        <w:rPr>
          <w:rFonts w:eastAsia="Times New Roman"/>
          <w:szCs w:val="24"/>
        </w:rPr>
        <w:fldChar w:fldCharType="end"/>
      </w:r>
      <w:r w:rsidRPr="005C5BF1">
        <w:rPr>
          <w:rFonts w:eastAsia="Times New Roman"/>
          <w:i/>
          <w:iCs/>
          <w:color w:val="000000"/>
          <w:sz w:val="27"/>
        </w:rPr>
        <w:t> </w:t>
      </w:r>
      <w:r w:rsidRPr="005C5BF1">
        <w:rPr>
          <w:rFonts w:eastAsia="Times New Roman"/>
          <w:i/>
          <w:iCs/>
          <w:color w:val="000000"/>
          <w:sz w:val="27"/>
          <w:szCs w:val="27"/>
          <w:shd w:val="clear" w:color="auto" w:fill="FFFFFF"/>
        </w:rPr>
        <w:t>of the world</w:t>
      </w:r>
      <w:r w:rsidRPr="005C5BF1">
        <w:rPr>
          <w:rFonts w:eastAsia="Times New Roman"/>
          <w:color w:val="000000"/>
          <w:sz w:val="27"/>
          <w:szCs w:val="27"/>
          <w:shd w:val="clear" w:color="auto" w:fill="FFFFFF"/>
        </w:rPr>
        <w:t>":</w:t>
      </w:r>
      <w:r w:rsidRPr="005C5BF1">
        <w:rPr>
          <w:rFonts w:eastAsia="Times New Roman"/>
          <w:color w:val="000000"/>
          <w:sz w:val="27"/>
        </w:rPr>
        <w:t> </w:t>
      </w:r>
      <w:hyperlink r:id="rId4" w:history="1">
        <w:r w:rsidRPr="005C5BF1">
          <w:rPr>
            <w:rFonts w:eastAsia="Times New Roman"/>
            <w:color w:val="0000FF"/>
            <w:sz w:val="27"/>
            <w:u w:val="single"/>
          </w:rPr>
          <w:t>John</w:t>
        </w:r>
      </w:hyperlink>
      <w:r w:rsidRPr="005C5BF1">
        <w:rPr>
          <w:rFonts w:eastAsia="Times New Roman"/>
          <w:color w:val="000000"/>
          <w:sz w:val="27"/>
        </w:rPr>
        <w:t> </w:t>
      </w:r>
      <w:r w:rsidRPr="005C5BF1">
        <w:rPr>
          <w:rFonts w:eastAsia="Times New Roman"/>
          <w:color w:val="000000"/>
          <w:sz w:val="27"/>
          <w:szCs w:val="27"/>
          <w:shd w:val="clear" w:color="auto" w:fill="FFFFFF"/>
        </w:rPr>
        <w:t>1:29 ...</w:t>
      </w:r>
      <w:r w:rsidRPr="005C5BF1">
        <w:rPr>
          <w:rFonts w:eastAsia="Times New Roman"/>
          <w:color w:val="000000"/>
          <w:sz w:val="27"/>
        </w:rPr>
        <w:t> </w:t>
      </w:r>
      <w:r w:rsidRPr="005C5BF1">
        <w:rPr>
          <w:rFonts w:eastAsia="Times New Roman"/>
          <w:i/>
          <w:iCs/>
          <w:color w:val="000000"/>
          <w:sz w:val="27"/>
          <w:szCs w:val="27"/>
          <w:shd w:val="clear" w:color="auto" w:fill="FFFFFF"/>
        </w:rPr>
        <w:t>Jesus</w:t>
      </w:r>
      <w:r w:rsidRPr="005C5BF1">
        <w:rPr>
          <w:rFonts w:eastAsia="Times New Roman"/>
          <w:color w:val="000000"/>
          <w:sz w:val="27"/>
          <w:szCs w:val="27"/>
          <w:shd w:val="clear" w:color="auto" w:fill="FFFFFF"/>
        </w:rPr>
        <w:t>, as Son</w:t>
      </w:r>
      <w:r w:rsidRPr="005C5BF1">
        <w:rPr>
          <w:rFonts w:eastAsia="Times New Roman"/>
          <w:color w:val="000000"/>
          <w:sz w:val="27"/>
        </w:rPr>
        <w:t> </w:t>
      </w:r>
      <w:r w:rsidRPr="005C5BF1">
        <w:rPr>
          <w:rFonts w:eastAsia="Times New Roman"/>
          <w:b/>
          <w:bCs/>
          <w:color w:val="000000"/>
          <w:sz w:val="27"/>
          <w:szCs w:val="27"/>
          <w:shd w:val="clear" w:color="auto" w:fill="FFFFFF"/>
        </w:rPr>
        <w:t>of God</w:t>
      </w:r>
      <w:r w:rsidRPr="005C5BF1">
        <w:rPr>
          <w:rFonts w:eastAsia="Times New Roman"/>
          <w:color w:val="000000"/>
          <w:sz w:val="27"/>
          <w:szCs w:val="27"/>
        </w:rPr>
        <w:br/>
      </w:r>
      <w:r w:rsidRPr="005C5BF1">
        <w:rPr>
          <w:rFonts w:eastAsia="Times New Roman"/>
          <w:color w:val="000000"/>
          <w:sz w:val="27"/>
          <w:szCs w:val="27"/>
          <w:shd w:val="clear" w:color="auto" w:fill="FFFFFF"/>
        </w:rPr>
        <w:t>- Beware of</w:t>
      </w:r>
      <w:r w:rsidRPr="005C5BF1">
        <w:rPr>
          <w:rFonts w:eastAsia="Times New Roman"/>
          <w:color w:val="000000"/>
          <w:sz w:val="27"/>
        </w:rPr>
        <w:t> </w:t>
      </w:r>
      <w:hyperlink r:id="rId5" w:history="1">
        <w:r w:rsidRPr="005C5BF1">
          <w:rPr>
            <w:rFonts w:eastAsia="Times New Roman"/>
            <w:color w:val="0000FF"/>
            <w:sz w:val="27"/>
            <w:u w:val="single"/>
          </w:rPr>
          <w:t>another</w:t>
        </w:r>
      </w:hyperlink>
      <w:r w:rsidRPr="005C5BF1">
        <w:rPr>
          <w:rFonts w:eastAsia="Times New Roman"/>
          <w:color w:val="000000"/>
          <w:sz w:val="27"/>
        </w:rPr>
        <w:t> </w:t>
      </w:r>
      <w:r w:rsidRPr="005C5BF1">
        <w:rPr>
          <w:rFonts w:eastAsia="Times New Roman"/>
          <w:i/>
          <w:iCs/>
          <w:color w:val="000000"/>
          <w:sz w:val="27"/>
          <w:szCs w:val="27"/>
          <w:shd w:val="clear" w:color="auto" w:fill="FFFFFF"/>
        </w:rPr>
        <w:t>Lamb</w:t>
      </w:r>
      <w:r w:rsidRPr="005C5BF1">
        <w:rPr>
          <w:rFonts w:eastAsia="Times New Roman"/>
          <w:color w:val="000000"/>
          <w:sz w:val="27"/>
        </w:rPr>
        <w:t> </w:t>
      </w:r>
      <w:r w:rsidRPr="005C5BF1">
        <w:rPr>
          <w:rFonts w:eastAsia="Times New Roman"/>
          <w:color w:val="000000"/>
          <w:sz w:val="27"/>
          <w:szCs w:val="27"/>
          <w:shd w:val="clear" w:color="auto" w:fill="FFFFFF"/>
        </w:rPr>
        <w:t>('arnion'). His</w:t>
      </w:r>
      <w:r w:rsidRPr="005C5BF1">
        <w:rPr>
          <w:rFonts w:eastAsia="Times New Roman"/>
          <w:color w:val="000000"/>
          <w:sz w:val="27"/>
        </w:rPr>
        <w:t> </w:t>
      </w:r>
      <w:proofErr w:type="spellStart"/>
      <w:r w:rsidRPr="005C5BF1">
        <w:rPr>
          <w:rFonts w:eastAsia="Times New Roman"/>
          <w:szCs w:val="24"/>
        </w:rPr>
        <w:fldChar w:fldCharType="begin"/>
      </w:r>
      <w:r w:rsidRPr="005C5BF1">
        <w:rPr>
          <w:rFonts w:eastAsia="Times New Roman"/>
          <w:szCs w:val="24"/>
        </w:rPr>
        <w:instrText xml:space="preserve"> HYPERLINK "http://www.godshew.org/TwoEdgedSword.html" </w:instrText>
      </w:r>
      <w:r w:rsidRPr="005C5BF1">
        <w:rPr>
          <w:rFonts w:eastAsia="Times New Roman"/>
          <w:szCs w:val="24"/>
        </w:rPr>
        <w:fldChar w:fldCharType="separate"/>
      </w:r>
      <w:r w:rsidRPr="005C5BF1">
        <w:rPr>
          <w:rFonts w:eastAsia="Times New Roman"/>
          <w:color w:val="0000FF"/>
          <w:sz w:val="27"/>
          <w:u w:val="single"/>
        </w:rPr>
        <w:t>twoedged</w:t>
      </w:r>
      <w:proofErr w:type="spellEnd"/>
      <w:r w:rsidRPr="005C5BF1">
        <w:rPr>
          <w:rFonts w:eastAsia="Times New Roman"/>
          <w:color w:val="0000FF"/>
          <w:sz w:val="27"/>
          <w:u w:val="single"/>
        </w:rPr>
        <w:t xml:space="preserve"> sword mouth</w:t>
      </w:r>
      <w:r w:rsidRPr="005C5BF1">
        <w:rPr>
          <w:rFonts w:eastAsia="Times New Roman"/>
          <w:szCs w:val="24"/>
        </w:rPr>
        <w:fldChar w:fldCharType="end"/>
      </w:r>
      <w:r w:rsidRPr="005C5BF1">
        <w:rPr>
          <w:rFonts w:eastAsia="Times New Roman"/>
          <w:color w:val="000000"/>
          <w:sz w:val="27"/>
        </w:rPr>
        <w:t> </w:t>
      </w:r>
      <w:r w:rsidRPr="005C5BF1">
        <w:rPr>
          <w:rFonts w:eastAsia="Times New Roman"/>
          <w:color w:val="000000"/>
          <w:sz w:val="27"/>
          <w:szCs w:val="27"/>
          <w:shd w:val="clear" w:color="auto" w:fill="FFFFFF"/>
        </w:rPr>
        <w:t>bites &amp; smites:</w:t>
      </w:r>
      <w:r w:rsidRPr="005C5BF1">
        <w:rPr>
          <w:rFonts w:eastAsia="Times New Roman"/>
          <w:color w:val="000000"/>
          <w:sz w:val="27"/>
        </w:rPr>
        <w:t> </w:t>
      </w:r>
      <w:hyperlink r:id="rId6" w:history="1">
        <w:r w:rsidRPr="005C5BF1">
          <w:rPr>
            <w:rFonts w:eastAsia="Times New Roman"/>
            <w:color w:val="0000FF"/>
            <w:sz w:val="27"/>
            <w:u w:val="single"/>
          </w:rPr>
          <w:t>Revelation</w:t>
        </w:r>
      </w:hyperlink>
      <w:r w:rsidRPr="005C5BF1">
        <w:rPr>
          <w:rFonts w:eastAsia="Times New Roman"/>
          <w:color w:val="000000"/>
          <w:sz w:val="27"/>
        </w:rPr>
        <w:t> </w:t>
      </w:r>
      <w:r w:rsidRPr="005C5BF1">
        <w:rPr>
          <w:rFonts w:eastAsia="Times New Roman"/>
          <w:color w:val="000000"/>
          <w:sz w:val="27"/>
          <w:szCs w:val="27"/>
          <w:shd w:val="clear" w:color="auto" w:fill="FFFFFF"/>
        </w:rPr>
        <w:t>...</w:t>
      </w:r>
      <w:r w:rsidRPr="005C5BF1">
        <w:rPr>
          <w:rFonts w:eastAsia="Times New Roman"/>
          <w:color w:val="000000"/>
          <w:sz w:val="27"/>
        </w:rPr>
        <w:t> </w:t>
      </w:r>
      <w:r w:rsidRPr="005C5BF1">
        <w:rPr>
          <w:rFonts w:eastAsia="Times New Roman"/>
          <w:i/>
          <w:iCs/>
          <w:color w:val="000000"/>
          <w:sz w:val="27"/>
          <w:szCs w:val="27"/>
          <w:shd w:val="clear" w:color="auto" w:fill="FFFFFF"/>
        </w:rPr>
        <w:t>Jesus</w:t>
      </w:r>
      <w:r w:rsidRPr="005C5BF1">
        <w:rPr>
          <w:rFonts w:eastAsia="Times New Roman"/>
          <w:color w:val="000000"/>
          <w:sz w:val="27"/>
          <w:szCs w:val="27"/>
          <w:shd w:val="clear" w:color="auto" w:fill="FFFFFF"/>
        </w:rPr>
        <w:t>, as Son of man</w:t>
      </w:r>
      <w:r w:rsidRPr="005C5BF1">
        <w:rPr>
          <w:rFonts w:eastAsia="Times New Roman"/>
          <w:color w:val="000000"/>
          <w:sz w:val="27"/>
          <w:szCs w:val="27"/>
        </w:rPr>
        <w:br/>
      </w:r>
      <w:proofErr w:type="gramStart"/>
      <w:r w:rsidRPr="005C5BF1">
        <w:rPr>
          <w:rFonts w:eastAsia="Times New Roman"/>
          <w:color w:val="000000"/>
          <w:sz w:val="27"/>
          <w:szCs w:val="27"/>
          <w:shd w:val="clear" w:color="auto" w:fill="FFFFFF"/>
        </w:rPr>
        <w:t>Yet</w:t>
      </w:r>
      <w:proofErr w:type="gramEnd"/>
      <w:r w:rsidRPr="005C5BF1">
        <w:rPr>
          <w:rFonts w:eastAsia="Times New Roman"/>
          <w:color w:val="000000"/>
          <w:sz w:val="27"/>
          <w:szCs w:val="27"/>
          <w:shd w:val="clear" w:color="auto" w:fill="FFFFFF"/>
        </w:rPr>
        <w:t xml:space="preserve"> even the</w:t>
      </w:r>
      <w:r w:rsidRPr="005C5BF1">
        <w:rPr>
          <w:rFonts w:eastAsia="Times New Roman"/>
          <w:color w:val="000000"/>
          <w:sz w:val="27"/>
        </w:rPr>
        <w:t> </w:t>
      </w:r>
      <w:proofErr w:type="spellStart"/>
      <w:r w:rsidRPr="005C5BF1">
        <w:rPr>
          <w:rFonts w:eastAsia="Times New Roman"/>
          <w:szCs w:val="24"/>
        </w:rPr>
        <w:fldChar w:fldCharType="begin"/>
      </w:r>
      <w:r w:rsidRPr="005C5BF1">
        <w:rPr>
          <w:rFonts w:eastAsia="Times New Roman"/>
          <w:szCs w:val="24"/>
        </w:rPr>
        <w:instrText xml:space="preserve"> HYPERLINK "http://www.godshew.org/Sacrifice.htm" </w:instrText>
      </w:r>
      <w:r w:rsidRPr="005C5BF1">
        <w:rPr>
          <w:rFonts w:eastAsia="Times New Roman"/>
          <w:szCs w:val="24"/>
        </w:rPr>
        <w:fldChar w:fldCharType="separate"/>
      </w:r>
      <w:r w:rsidRPr="005C5BF1">
        <w:rPr>
          <w:rFonts w:eastAsia="Times New Roman"/>
          <w:color w:val="0000FF"/>
          <w:sz w:val="27"/>
          <w:u w:val="single"/>
        </w:rPr>
        <w:t>sacrifical</w:t>
      </w:r>
      <w:proofErr w:type="spellEnd"/>
      <w:r w:rsidRPr="005C5BF1">
        <w:rPr>
          <w:rFonts w:eastAsia="Times New Roman"/>
          <w:szCs w:val="24"/>
        </w:rPr>
        <w:fldChar w:fldCharType="end"/>
      </w:r>
      <w:r w:rsidRPr="005C5BF1">
        <w:rPr>
          <w:rFonts w:eastAsia="Times New Roman"/>
          <w:color w:val="000000"/>
          <w:sz w:val="27"/>
        </w:rPr>
        <w:t> </w:t>
      </w:r>
      <w:r w:rsidRPr="005C5BF1">
        <w:rPr>
          <w:rFonts w:eastAsia="Times New Roman"/>
          <w:i/>
          <w:iCs/>
          <w:color w:val="000000"/>
          <w:sz w:val="27"/>
          <w:szCs w:val="27"/>
          <w:shd w:val="clear" w:color="auto" w:fill="FFFFFF"/>
        </w:rPr>
        <w:t>Lamb</w:t>
      </w:r>
      <w:r w:rsidRPr="005C5BF1">
        <w:rPr>
          <w:rFonts w:eastAsia="Times New Roman"/>
          <w:color w:val="000000"/>
          <w:sz w:val="27"/>
        </w:rPr>
        <w:t> </w:t>
      </w:r>
      <w:r w:rsidRPr="005C5BF1">
        <w:rPr>
          <w:rFonts w:eastAsia="Times New Roman"/>
          <w:b/>
          <w:bCs/>
          <w:color w:val="000000"/>
          <w:sz w:val="27"/>
          <w:szCs w:val="27"/>
          <w:shd w:val="clear" w:color="auto" w:fill="FFFFFF"/>
        </w:rPr>
        <w:t>of God</w:t>
      </w:r>
      <w:r w:rsidRPr="005C5BF1">
        <w:rPr>
          <w:rFonts w:eastAsia="Times New Roman"/>
          <w:color w:val="000000"/>
          <w:sz w:val="27"/>
        </w:rPr>
        <w:t> </w:t>
      </w:r>
      <w:r w:rsidRPr="005C5BF1">
        <w:rPr>
          <w:rFonts w:eastAsia="Times New Roman"/>
          <w:color w:val="000000"/>
          <w:sz w:val="27"/>
          <w:szCs w:val="27"/>
          <w:shd w:val="clear" w:color="auto" w:fill="FFFFFF"/>
        </w:rPr>
        <w:t>is not the</w:t>
      </w:r>
      <w:r w:rsidRPr="005C5BF1">
        <w:rPr>
          <w:rFonts w:eastAsia="Times New Roman"/>
          <w:color w:val="000000"/>
          <w:sz w:val="27"/>
        </w:rPr>
        <w:t> </w:t>
      </w:r>
      <w:hyperlink r:id="rId7" w:history="1">
        <w:r w:rsidRPr="005C5BF1">
          <w:rPr>
            <w:rFonts w:eastAsia="Times New Roman"/>
            <w:color w:val="0000FF"/>
            <w:sz w:val="27"/>
            <w:u w:val="single"/>
          </w:rPr>
          <w:t>perfect</w:t>
        </w:r>
      </w:hyperlink>
      <w:r w:rsidRPr="005C5BF1">
        <w:rPr>
          <w:rFonts w:eastAsia="Times New Roman"/>
          <w:color w:val="000000"/>
          <w:sz w:val="27"/>
        </w:rPr>
        <w:t> </w:t>
      </w:r>
      <w:hyperlink r:id="rId8" w:history="1">
        <w:r w:rsidRPr="005C5BF1">
          <w:rPr>
            <w:rFonts w:eastAsia="Times New Roman"/>
            <w:color w:val="0000FF"/>
            <w:sz w:val="27"/>
            <w:u w:val="single"/>
          </w:rPr>
          <w:t>prototype</w:t>
        </w:r>
      </w:hyperlink>
      <w:r w:rsidRPr="005C5BF1">
        <w:rPr>
          <w:rFonts w:eastAsia="Times New Roman"/>
          <w:color w:val="000000"/>
          <w:sz w:val="27"/>
          <w:szCs w:val="27"/>
          <w:shd w:val="clear" w:color="auto" w:fill="FFFFFF"/>
        </w:rPr>
        <w:t xml:space="preserve">, because it's of God on high. So "be </w:t>
      </w:r>
      <w:proofErr w:type="spellStart"/>
      <w:r w:rsidRPr="005C5BF1">
        <w:rPr>
          <w:rFonts w:eastAsia="Times New Roman"/>
          <w:color w:val="000000"/>
          <w:sz w:val="27"/>
          <w:szCs w:val="27"/>
          <w:shd w:val="clear" w:color="auto" w:fill="FFFFFF"/>
        </w:rPr>
        <w:t>not</w:t>
      </w:r>
      <w:hyperlink r:id="rId9" w:history="1">
        <w:r w:rsidRPr="005C5BF1">
          <w:rPr>
            <w:rFonts w:eastAsia="Times New Roman"/>
            <w:color w:val="0000FF"/>
            <w:sz w:val="27"/>
            <w:u w:val="single"/>
          </w:rPr>
          <w:t>highminded</w:t>
        </w:r>
        <w:proofErr w:type="spellEnd"/>
      </w:hyperlink>
      <w:r w:rsidRPr="005C5BF1">
        <w:rPr>
          <w:rFonts w:eastAsia="Times New Roman"/>
          <w:color w:val="000000"/>
          <w:sz w:val="27"/>
          <w:szCs w:val="27"/>
          <w:shd w:val="clear" w:color="auto" w:fill="FFFFFF"/>
        </w:rPr>
        <w:t>".</w:t>
      </w:r>
      <w:r w:rsidRPr="005C5BF1">
        <w:rPr>
          <w:rFonts w:eastAsia="Times New Roman"/>
          <w:color w:val="000000"/>
          <w:sz w:val="27"/>
          <w:szCs w:val="27"/>
        </w:rPr>
        <w:br/>
      </w:r>
      <w:proofErr w:type="spellStart"/>
      <w:r w:rsidRPr="005C5BF1">
        <w:rPr>
          <w:rFonts w:eastAsia="Times New Roman"/>
          <w:color w:val="000000"/>
          <w:sz w:val="27"/>
          <w:szCs w:val="27"/>
          <w:shd w:val="clear" w:color="auto" w:fill="FFFFFF"/>
        </w:rPr>
        <w:t>Lamby</w:t>
      </w:r>
      <w:proofErr w:type="spellEnd"/>
      <w:r w:rsidRPr="005C5BF1">
        <w:rPr>
          <w:rFonts w:eastAsia="Times New Roman"/>
          <w:color w:val="000000"/>
          <w:sz w:val="27"/>
        </w:rPr>
        <w:t> </w:t>
      </w:r>
      <w:r w:rsidRPr="005C5BF1">
        <w:rPr>
          <w:rFonts w:eastAsia="Times New Roman"/>
          <w:i/>
          <w:iCs/>
          <w:color w:val="000000"/>
          <w:sz w:val="27"/>
          <w:szCs w:val="27"/>
          <w:shd w:val="clear" w:color="auto" w:fill="FFFFFF"/>
        </w:rPr>
        <w:t>Jesus</w:t>
      </w:r>
      <w:r w:rsidRPr="005C5BF1">
        <w:rPr>
          <w:rFonts w:eastAsia="Times New Roman"/>
          <w:color w:val="000000"/>
          <w:sz w:val="27"/>
        </w:rPr>
        <w:t> </w:t>
      </w:r>
      <w:r w:rsidRPr="005C5BF1">
        <w:rPr>
          <w:rFonts w:eastAsia="Times New Roman"/>
          <w:color w:val="000000"/>
          <w:sz w:val="27"/>
          <w:szCs w:val="27"/>
          <w:shd w:val="clear" w:color="auto" w:fill="FFFFFF"/>
        </w:rPr>
        <w:t>was</w:t>
      </w:r>
      <w:r w:rsidRPr="005C5BF1">
        <w:rPr>
          <w:rFonts w:eastAsia="Times New Roman"/>
          <w:color w:val="000000"/>
          <w:sz w:val="27"/>
        </w:rPr>
        <w:t> </w:t>
      </w:r>
      <w:r w:rsidRPr="005C5BF1">
        <w:rPr>
          <w:rFonts w:eastAsia="Times New Roman"/>
          <w:i/>
          <w:iCs/>
          <w:color w:val="000000"/>
          <w:sz w:val="27"/>
          <w:szCs w:val="27"/>
          <w:shd w:val="clear" w:color="auto" w:fill="FFFFFF"/>
        </w:rPr>
        <w:t>not yet</w:t>
      </w:r>
      <w:r w:rsidRPr="005C5BF1">
        <w:rPr>
          <w:rFonts w:eastAsia="Times New Roman"/>
          <w:color w:val="000000"/>
          <w:sz w:val="27"/>
        </w:rPr>
        <w:t> </w:t>
      </w:r>
      <w:r w:rsidRPr="005C5BF1">
        <w:rPr>
          <w:rFonts w:eastAsia="Times New Roman"/>
          <w:color w:val="000000"/>
          <w:sz w:val="27"/>
          <w:szCs w:val="27"/>
          <w:shd w:val="clear" w:color="auto" w:fill="FFFFFF"/>
        </w:rPr>
        <w:t>perfected while casting out devils (devils conscious) or curing ills (ills conscious)</w:t>
      </w:r>
      <w:proofErr w:type="gramStart"/>
      <w:r w:rsidRPr="005C5BF1">
        <w:rPr>
          <w:rFonts w:eastAsia="Times New Roman"/>
          <w:color w:val="000000"/>
          <w:sz w:val="27"/>
          <w:szCs w:val="27"/>
          <w:shd w:val="clear" w:color="auto" w:fill="FFFFFF"/>
        </w:rPr>
        <w:t>:</w:t>
      </w:r>
      <w:proofErr w:type="gramEnd"/>
      <w:r w:rsidRPr="005C5BF1">
        <w:rPr>
          <w:rFonts w:eastAsia="Times New Roman"/>
          <w:szCs w:val="24"/>
        </w:rPr>
        <w:fldChar w:fldCharType="begin"/>
      </w:r>
      <w:r w:rsidRPr="005C5BF1">
        <w:rPr>
          <w:rFonts w:eastAsia="Times New Roman"/>
          <w:szCs w:val="24"/>
        </w:rPr>
        <w:instrText xml:space="preserve"> HYPERLINK "http://www.godshew.org/GodsheworgExplanation.htm" \l "ThirdWay" </w:instrText>
      </w:r>
      <w:r w:rsidRPr="005C5BF1">
        <w:rPr>
          <w:rFonts w:eastAsia="Times New Roman"/>
          <w:szCs w:val="24"/>
        </w:rPr>
        <w:fldChar w:fldCharType="separate"/>
      </w:r>
      <w:r w:rsidRPr="005C5BF1">
        <w:rPr>
          <w:rFonts w:eastAsia="Times New Roman"/>
          <w:color w:val="0000FF"/>
          <w:sz w:val="27"/>
          <w:u w:val="single"/>
        </w:rPr>
        <w:t>Luke 13:32</w:t>
      </w:r>
      <w:r w:rsidRPr="005C5BF1">
        <w:rPr>
          <w:rFonts w:eastAsia="Times New Roman"/>
          <w:szCs w:val="24"/>
        </w:rPr>
        <w:fldChar w:fldCharType="end"/>
      </w:r>
      <w:r w:rsidRPr="005C5BF1">
        <w:rPr>
          <w:rFonts w:eastAsia="Times New Roman"/>
          <w:color w:val="000000"/>
          <w:sz w:val="27"/>
          <w:szCs w:val="27"/>
          <w:shd w:val="clear" w:color="auto" w:fill="FFFFFF"/>
        </w:rPr>
        <w:t>. Even risen</w:t>
      </w:r>
      <w:r w:rsidRPr="005C5BF1">
        <w:rPr>
          <w:rFonts w:eastAsia="Times New Roman"/>
          <w:color w:val="000000"/>
          <w:sz w:val="27"/>
        </w:rPr>
        <w:t> </w:t>
      </w:r>
      <w:r w:rsidRPr="005C5BF1">
        <w:rPr>
          <w:rFonts w:eastAsia="Times New Roman"/>
          <w:i/>
          <w:iCs/>
          <w:color w:val="000000"/>
          <w:sz w:val="27"/>
          <w:szCs w:val="27"/>
          <w:shd w:val="clear" w:color="auto" w:fill="FFFFFF"/>
        </w:rPr>
        <w:t>Jesus</w:t>
      </w:r>
      <w:r w:rsidRPr="005C5BF1">
        <w:rPr>
          <w:rFonts w:eastAsia="Times New Roman"/>
          <w:color w:val="000000"/>
          <w:sz w:val="27"/>
        </w:rPr>
        <w:t> </w:t>
      </w:r>
      <w:r w:rsidRPr="005C5BF1">
        <w:rPr>
          <w:rFonts w:eastAsia="Times New Roman"/>
          <w:color w:val="000000"/>
          <w:sz w:val="27"/>
          <w:szCs w:val="27"/>
          <w:shd w:val="clear" w:color="auto" w:fill="FFFFFF"/>
        </w:rPr>
        <w:t>still</w:t>
      </w:r>
      <w:r w:rsidRPr="005C5BF1">
        <w:rPr>
          <w:rFonts w:eastAsia="Times New Roman"/>
          <w:color w:val="000000"/>
          <w:sz w:val="27"/>
        </w:rPr>
        <w:t> </w:t>
      </w:r>
      <w:hyperlink r:id="rId10" w:history="1">
        <w:r w:rsidRPr="005C5BF1">
          <w:rPr>
            <w:rFonts w:eastAsia="Times New Roman"/>
            <w:color w:val="0000FF"/>
            <w:sz w:val="27"/>
            <w:u w:val="single"/>
          </w:rPr>
          <w:t>upbraided</w:t>
        </w:r>
      </w:hyperlink>
      <w:r w:rsidRPr="005C5BF1">
        <w:rPr>
          <w:rFonts w:eastAsia="Times New Roman"/>
          <w:color w:val="000000"/>
          <w:sz w:val="27"/>
          <w:szCs w:val="27"/>
          <w:shd w:val="clear" w:color="auto" w:fill="FFFFFF"/>
        </w:rPr>
        <w:t xml:space="preserve">. God </w:t>
      </w:r>
      <w:proofErr w:type="spellStart"/>
      <w:r w:rsidRPr="005C5BF1">
        <w:rPr>
          <w:rFonts w:eastAsia="Times New Roman"/>
          <w:color w:val="000000"/>
          <w:sz w:val="27"/>
          <w:szCs w:val="27"/>
          <w:shd w:val="clear" w:color="auto" w:fill="FFFFFF"/>
        </w:rPr>
        <w:t>upbraideth</w:t>
      </w:r>
      <w:proofErr w:type="spellEnd"/>
      <w:r w:rsidRPr="005C5BF1">
        <w:rPr>
          <w:rFonts w:eastAsia="Times New Roman"/>
          <w:color w:val="000000"/>
          <w:sz w:val="27"/>
          <w:szCs w:val="27"/>
          <w:shd w:val="clear" w:color="auto" w:fill="FFFFFF"/>
        </w:rPr>
        <w:t xml:space="preserve"> not.</w:t>
      </w:r>
      <w:r w:rsidRPr="005C5BF1">
        <w:rPr>
          <w:rFonts w:eastAsia="Times New Roman"/>
          <w:color w:val="000000"/>
          <w:sz w:val="27"/>
        </w:rPr>
        <w:t> </w:t>
      </w:r>
      <w:hyperlink r:id="rId11" w:history="1">
        <w:r w:rsidRPr="005C5BF1">
          <w:rPr>
            <w:rFonts w:eastAsia="Times New Roman"/>
            <w:color w:val="0000FF"/>
            <w:sz w:val="27"/>
            <w:u w:val="single"/>
          </w:rPr>
          <w:t>That God</w:t>
        </w:r>
      </w:hyperlink>
      <w:r w:rsidRPr="005C5BF1">
        <w:rPr>
          <w:rFonts w:eastAsia="Times New Roman"/>
          <w:color w:val="000000"/>
          <w:sz w:val="27"/>
        </w:rPr>
        <w:t> </w:t>
      </w:r>
      <w:r w:rsidRPr="005C5BF1">
        <w:rPr>
          <w:rFonts w:eastAsia="Times New Roman"/>
          <w:color w:val="000000"/>
          <w:sz w:val="27"/>
          <w:szCs w:val="27"/>
          <w:shd w:val="clear" w:color="auto" w:fill="FFFFFF"/>
        </w:rPr>
        <w:t>isn't twain, nor even one of twain, but one</w:t>
      </w:r>
      <w:r w:rsidRPr="005C5BF1">
        <w:rPr>
          <w:rFonts w:eastAsia="Times New Roman"/>
          <w:color w:val="000000"/>
          <w:sz w:val="27"/>
        </w:rPr>
        <w:t> </w:t>
      </w:r>
      <w:hyperlink r:id="rId12" w:history="1">
        <w:r w:rsidRPr="005C5BF1">
          <w:rPr>
            <w:rFonts w:eastAsia="Times New Roman"/>
            <w:color w:val="0000FF"/>
            <w:sz w:val="27"/>
            <w:u w:val="single"/>
          </w:rPr>
          <w:t>above</w:t>
        </w:r>
      </w:hyperlink>
      <w:r w:rsidRPr="005C5BF1">
        <w:rPr>
          <w:rFonts w:eastAsia="Times New Roman"/>
          <w:color w:val="000000"/>
          <w:sz w:val="27"/>
        </w:rPr>
        <w:t> </w:t>
      </w:r>
      <w:r w:rsidRPr="005C5BF1">
        <w:rPr>
          <w:rFonts w:eastAsia="Times New Roman"/>
          <w:color w:val="000000"/>
          <w:sz w:val="27"/>
          <w:szCs w:val="27"/>
          <w:shd w:val="clear" w:color="auto" w:fill="FFFFFF"/>
        </w:rPr>
        <w:t>twain. So</w:t>
      </w:r>
      <w:r w:rsidRPr="005C5BF1">
        <w:rPr>
          <w:rFonts w:eastAsia="Times New Roman"/>
          <w:color w:val="000000"/>
          <w:sz w:val="27"/>
        </w:rPr>
        <w:t> </w:t>
      </w:r>
      <w:r w:rsidRPr="005C5BF1">
        <w:rPr>
          <w:rFonts w:eastAsia="Times New Roman"/>
          <w:color w:val="000000"/>
          <w:sz w:val="27"/>
          <w:szCs w:val="27"/>
          <w:u w:val="single"/>
          <w:shd w:val="clear" w:color="auto" w:fill="FFFFFF"/>
        </w:rPr>
        <w:t>Olivet Discourse</w:t>
      </w:r>
      <w:r w:rsidRPr="005C5BF1">
        <w:rPr>
          <w:rFonts w:eastAsia="Times New Roman"/>
          <w:color w:val="000000"/>
          <w:sz w:val="27"/>
        </w:rPr>
        <w:t> </w:t>
      </w:r>
      <w:r w:rsidRPr="005C5BF1">
        <w:rPr>
          <w:rFonts w:eastAsia="Times New Roman"/>
          <w:color w:val="000000"/>
          <w:sz w:val="27"/>
          <w:szCs w:val="27"/>
          <w:shd w:val="clear" w:color="auto" w:fill="FFFFFF"/>
        </w:rPr>
        <w:t>notes</w:t>
      </w:r>
      <w:r w:rsidRPr="005C5BF1">
        <w:rPr>
          <w:rFonts w:eastAsia="Times New Roman"/>
          <w:color w:val="000000"/>
          <w:sz w:val="27"/>
        </w:rPr>
        <w:t> </w:t>
      </w:r>
      <w:hyperlink r:id="rId13" w:history="1">
        <w:r w:rsidRPr="005C5BF1">
          <w:rPr>
            <w:rFonts w:eastAsia="Times New Roman"/>
            <w:color w:val="0000FF"/>
            <w:sz w:val="27"/>
            <w:u w:val="single"/>
          </w:rPr>
          <w:t>the end</w:t>
        </w:r>
      </w:hyperlink>
      <w:r w:rsidRPr="005C5BF1">
        <w:rPr>
          <w:rFonts w:eastAsia="Times New Roman"/>
          <w:color w:val="000000"/>
          <w:sz w:val="27"/>
        </w:rPr>
        <w:t> </w:t>
      </w:r>
      <w:r w:rsidRPr="005C5BF1">
        <w:rPr>
          <w:rFonts w:eastAsia="Times New Roman"/>
          <w:color w:val="000000"/>
          <w:sz w:val="27"/>
          <w:szCs w:val="27"/>
          <w:shd w:val="clear" w:color="auto" w:fill="FFFFFF"/>
        </w:rPr>
        <w:t>(</w:t>
      </w:r>
      <w:proofErr w:type="spellStart"/>
      <w:r w:rsidRPr="005C5BF1">
        <w:rPr>
          <w:rFonts w:eastAsia="Times New Roman"/>
          <w:color w:val="000000"/>
          <w:sz w:val="27"/>
          <w:szCs w:val="27"/>
          <w:shd w:val="clear" w:color="auto" w:fill="FFFFFF"/>
        </w:rPr>
        <w:t>telos</w:t>
      </w:r>
      <w:proofErr w:type="spellEnd"/>
      <w:r w:rsidRPr="005C5BF1">
        <w:rPr>
          <w:rFonts w:eastAsia="Times New Roman"/>
          <w:color w:val="000000"/>
          <w:sz w:val="27"/>
          <w:szCs w:val="27"/>
          <w:shd w:val="clear" w:color="auto" w:fill="FFFFFF"/>
        </w:rPr>
        <w:t>) to</w:t>
      </w:r>
      <w:r w:rsidRPr="005C5BF1">
        <w:rPr>
          <w:rFonts w:eastAsia="Times New Roman"/>
          <w:color w:val="000000"/>
          <w:sz w:val="27"/>
        </w:rPr>
        <w:t> </w:t>
      </w:r>
      <w:hyperlink r:id="rId14" w:history="1">
        <w:r w:rsidRPr="005C5BF1">
          <w:rPr>
            <w:rFonts w:eastAsia="Times New Roman"/>
            <w:color w:val="0000FF"/>
            <w:sz w:val="27"/>
            <w:u w:val="single"/>
          </w:rPr>
          <w:t>endure</w:t>
        </w:r>
      </w:hyperlink>
      <w:r w:rsidRPr="005C5BF1">
        <w:rPr>
          <w:rFonts w:eastAsia="Times New Roman"/>
          <w:color w:val="000000"/>
          <w:sz w:val="27"/>
        </w:rPr>
        <w:t> </w:t>
      </w:r>
      <w:r w:rsidRPr="005C5BF1">
        <w:rPr>
          <w:rFonts w:eastAsia="Times New Roman"/>
          <w:color w:val="000000"/>
          <w:sz w:val="27"/>
          <w:szCs w:val="27"/>
          <w:shd w:val="clear" w:color="auto" w:fill="FFFFFF"/>
        </w:rPr>
        <w:t>unto to be</w:t>
      </w:r>
      <w:r w:rsidRPr="005C5BF1">
        <w:rPr>
          <w:rFonts w:eastAsia="Times New Roman"/>
          <w:color w:val="000000"/>
          <w:sz w:val="27"/>
        </w:rPr>
        <w:t> </w:t>
      </w:r>
      <w:hyperlink r:id="rId15" w:history="1">
        <w:r w:rsidRPr="005C5BF1">
          <w:rPr>
            <w:rFonts w:eastAsia="Times New Roman"/>
            <w:color w:val="0000FF"/>
            <w:sz w:val="27"/>
            <w:u w:val="single"/>
          </w:rPr>
          <w:t>saved</w:t>
        </w:r>
      </w:hyperlink>
      <w:r w:rsidRPr="005C5BF1">
        <w:rPr>
          <w:rFonts w:eastAsia="Times New Roman"/>
          <w:color w:val="000000"/>
          <w:sz w:val="27"/>
        </w:rPr>
        <w:t> </w:t>
      </w:r>
      <w:r w:rsidRPr="005C5BF1">
        <w:rPr>
          <w:rFonts w:eastAsia="Times New Roman"/>
          <w:color w:val="000000"/>
          <w:sz w:val="27"/>
          <w:szCs w:val="27"/>
          <w:shd w:val="clear" w:color="auto" w:fill="FFFFFF"/>
        </w:rPr>
        <w:t>is</w:t>
      </w:r>
      <w:r w:rsidRPr="005C5BF1">
        <w:rPr>
          <w:rFonts w:eastAsia="Times New Roman"/>
          <w:color w:val="000000"/>
          <w:sz w:val="27"/>
        </w:rPr>
        <w:t> </w:t>
      </w:r>
      <w:r w:rsidRPr="005C5BF1">
        <w:rPr>
          <w:rFonts w:eastAsia="Times New Roman"/>
          <w:i/>
          <w:iCs/>
          <w:color w:val="000000"/>
          <w:sz w:val="27"/>
          <w:szCs w:val="27"/>
          <w:shd w:val="clear" w:color="auto" w:fill="FFFFFF"/>
        </w:rPr>
        <w:t>not yet</w:t>
      </w:r>
      <w:r w:rsidRPr="005C5BF1">
        <w:rPr>
          <w:rFonts w:eastAsia="Times New Roman"/>
          <w:color w:val="000000"/>
          <w:sz w:val="27"/>
        </w:rPr>
        <w:t> </w:t>
      </w:r>
      <w:r w:rsidRPr="005C5BF1">
        <w:rPr>
          <w:rFonts w:eastAsia="Times New Roman"/>
          <w:color w:val="000000"/>
          <w:sz w:val="27"/>
          <w:szCs w:val="27"/>
          <w:shd w:val="clear" w:color="auto" w:fill="FFFFFF"/>
        </w:rPr>
        <w:t>if still hearing of</w:t>
      </w:r>
      <w:r w:rsidRPr="005C5BF1">
        <w:rPr>
          <w:rFonts w:eastAsia="Times New Roman"/>
          <w:color w:val="000000"/>
          <w:sz w:val="27"/>
        </w:rPr>
        <w:t> </w:t>
      </w:r>
      <w:hyperlink r:id="rId16" w:anchor="Ends" w:history="1">
        <w:r w:rsidRPr="005C5BF1">
          <w:rPr>
            <w:rFonts w:eastAsia="Times New Roman"/>
            <w:color w:val="0000FF"/>
            <w:sz w:val="27"/>
            <w:u w:val="single"/>
          </w:rPr>
          <w:t>another end</w:t>
        </w:r>
      </w:hyperlink>
      <w:r w:rsidRPr="005C5BF1">
        <w:rPr>
          <w:rFonts w:eastAsia="Times New Roman"/>
          <w:color w:val="000000"/>
          <w:sz w:val="27"/>
        </w:rPr>
        <w:t> </w:t>
      </w:r>
      <w:r w:rsidRPr="005C5BF1">
        <w:rPr>
          <w:rFonts w:eastAsia="Times New Roman"/>
          <w:color w:val="000000"/>
          <w:sz w:val="27"/>
          <w:szCs w:val="27"/>
          <w:shd w:val="clear" w:color="auto" w:fill="FFFFFF"/>
        </w:rPr>
        <w:t>(</w:t>
      </w:r>
      <w:proofErr w:type="spellStart"/>
      <w:r w:rsidRPr="005C5BF1">
        <w:rPr>
          <w:rFonts w:eastAsia="Times New Roman"/>
          <w:color w:val="000000"/>
          <w:sz w:val="27"/>
          <w:szCs w:val="27"/>
          <w:shd w:val="clear" w:color="auto" w:fill="FFFFFF"/>
        </w:rPr>
        <w:t>sunteleia</w:t>
      </w:r>
      <w:proofErr w:type="spellEnd"/>
      <w:r w:rsidRPr="005C5BF1">
        <w:rPr>
          <w:rFonts w:eastAsia="Times New Roman"/>
          <w:color w:val="000000"/>
          <w:sz w:val="27"/>
          <w:szCs w:val="27"/>
          <w:shd w:val="clear" w:color="auto" w:fill="FFFFFF"/>
        </w:rPr>
        <w:t>).</w:t>
      </w:r>
      <w:r w:rsidRPr="005C5BF1">
        <w:rPr>
          <w:rFonts w:eastAsia="Times New Roman"/>
          <w:color w:val="000000"/>
          <w:sz w:val="27"/>
          <w:szCs w:val="27"/>
        </w:rPr>
        <w:br/>
      </w:r>
      <w:r w:rsidRPr="005C5BF1">
        <w:rPr>
          <w:rFonts w:eastAsia="Times New Roman"/>
          <w:color w:val="000000"/>
          <w:sz w:val="27"/>
          <w:szCs w:val="27"/>
          <w:shd w:val="clear" w:color="auto" w:fill="FFFFFF"/>
        </w:rPr>
        <w:t xml:space="preserve">In the same manner the Lamb of God </w:t>
      </w:r>
      <w:proofErr w:type="spellStart"/>
      <w:r w:rsidRPr="005C5BF1">
        <w:rPr>
          <w:rFonts w:eastAsia="Times New Roman"/>
          <w:color w:val="000000"/>
          <w:sz w:val="27"/>
          <w:szCs w:val="27"/>
          <w:shd w:val="clear" w:color="auto" w:fill="FFFFFF"/>
        </w:rPr>
        <w:t>taketh</w:t>
      </w:r>
      <w:proofErr w:type="spellEnd"/>
      <w:r w:rsidRPr="005C5BF1">
        <w:rPr>
          <w:rFonts w:eastAsia="Times New Roman"/>
          <w:color w:val="000000"/>
          <w:sz w:val="27"/>
          <w:szCs w:val="27"/>
          <w:shd w:val="clear" w:color="auto" w:fill="FFFFFF"/>
        </w:rPr>
        <w:t xml:space="preserve"> away sin is not yet if still giving place to another law of another Lamb. In other words</w:t>
      </w:r>
      <w:r w:rsidRPr="005C5BF1">
        <w:rPr>
          <w:rFonts w:eastAsia="Times New Roman"/>
          <w:color w:val="000000"/>
          <w:sz w:val="27"/>
        </w:rPr>
        <w:t> </w:t>
      </w:r>
      <w:hyperlink r:id="rId17" w:history="1">
        <w:r w:rsidRPr="005C5BF1">
          <w:rPr>
            <w:rFonts w:eastAsia="Times New Roman"/>
            <w:color w:val="0000FF"/>
            <w:sz w:val="27"/>
            <w:u w:val="single"/>
          </w:rPr>
          <w:t>eternal life</w:t>
        </w:r>
      </w:hyperlink>
      <w:r w:rsidRPr="005C5BF1">
        <w:rPr>
          <w:rFonts w:eastAsia="Times New Roman"/>
          <w:color w:val="000000"/>
          <w:sz w:val="27"/>
        </w:rPr>
        <w:t> </w:t>
      </w:r>
      <w:r w:rsidRPr="005C5BF1">
        <w:rPr>
          <w:rFonts w:eastAsia="Times New Roman"/>
          <w:color w:val="000000"/>
          <w:sz w:val="27"/>
          <w:szCs w:val="27"/>
          <w:shd w:val="clear" w:color="auto" w:fill="FFFFFF"/>
        </w:rPr>
        <w:t>of</w:t>
      </w:r>
      <w:r w:rsidRPr="005C5BF1">
        <w:rPr>
          <w:rFonts w:eastAsia="Times New Roman"/>
          <w:color w:val="000000"/>
          <w:sz w:val="27"/>
        </w:rPr>
        <w:t> </w:t>
      </w:r>
      <w:hyperlink r:id="rId18" w:anchor="Salvations" w:history="1">
        <w:r w:rsidRPr="005C5BF1">
          <w:rPr>
            <w:rFonts w:eastAsia="Times New Roman"/>
            <w:color w:val="0000FF"/>
            <w:sz w:val="27"/>
            <w:u w:val="single"/>
          </w:rPr>
          <w:t>eternal salvation</w:t>
        </w:r>
      </w:hyperlink>
      <w:r w:rsidRPr="005C5BF1">
        <w:rPr>
          <w:rFonts w:eastAsia="Times New Roman"/>
          <w:color w:val="000000"/>
          <w:sz w:val="27"/>
        </w:rPr>
        <w:t> </w:t>
      </w:r>
      <w:r w:rsidRPr="005C5BF1">
        <w:rPr>
          <w:rFonts w:eastAsia="Times New Roman"/>
          <w:color w:val="000000"/>
          <w:sz w:val="27"/>
          <w:szCs w:val="27"/>
          <w:shd w:val="clear" w:color="auto" w:fill="FFFFFF"/>
        </w:rPr>
        <w:t>is</w:t>
      </w:r>
      <w:r w:rsidRPr="005C5BF1">
        <w:rPr>
          <w:rFonts w:eastAsia="Times New Roman"/>
          <w:color w:val="000000"/>
          <w:sz w:val="27"/>
        </w:rPr>
        <w:t> </w:t>
      </w:r>
      <w:r w:rsidRPr="005C5BF1">
        <w:rPr>
          <w:rFonts w:eastAsia="Times New Roman"/>
          <w:i/>
          <w:iCs/>
          <w:color w:val="000000"/>
          <w:sz w:val="27"/>
          <w:szCs w:val="27"/>
          <w:shd w:val="clear" w:color="auto" w:fill="FFFFFF"/>
        </w:rPr>
        <w:t>not yet</w:t>
      </w:r>
      <w:r w:rsidRPr="005C5BF1">
        <w:rPr>
          <w:rFonts w:eastAsia="Times New Roman"/>
          <w:color w:val="000000"/>
          <w:sz w:val="27"/>
        </w:rPr>
        <w:t> </w:t>
      </w:r>
      <w:r w:rsidRPr="005C5BF1">
        <w:rPr>
          <w:rFonts w:eastAsia="Times New Roman"/>
          <w:color w:val="000000"/>
          <w:sz w:val="27"/>
          <w:szCs w:val="27"/>
          <w:shd w:val="clear" w:color="auto" w:fill="FFFFFF"/>
        </w:rPr>
        <w:t>if still giving place to</w:t>
      </w:r>
      <w:r w:rsidRPr="005C5BF1">
        <w:rPr>
          <w:rFonts w:eastAsia="Times New Roman"/>
          <w:color w:val="000000"/>
          <w:sz w:val="27"/>
        </w:rPr>
        <w:t> </w:t>
      </w:r>
      <w:hyperlink r:id="rId19" w:history="1">
        <w:r w:rsidRPr="005C5BF1">
          <w:rPr>
            <w:rFonts w:eastAsia="Times New Roman"/>
            <w:color w:val="0000FF"/>
            <w:sz w:val="27"/>
            <w:u w:val="single"/>
          </w:rPr>
          <w:t>destructive</w:t>
        </w:r>
      </w:hyperlink>
      <w:r w:rsidRPr="005C5BF1">
        <w:rPr>
          <w:rFonts w:eastAsia="Times New Roman"/>
          <w:color w:val="000000"/>
          <w:sz w:val="27"/>
        </w:rPr>
        <w:t> </w:t>
      </w:r>
      <w:hyperlink r:id="rId20" w:history="1">
        <w:r w:rsidRPr="005C5BF1">
          <w:rPr>
            <w:rFonts w:eastAsia="Times New Roman"/>
            <w:color w:val="0000FF"/>
            <w:sz w:val="27"/>
            <w:u w:val="single"/>
          </w:rPr>
          <w:t>law</w:t>
        </w:r>
      </w:hyperlink>
      <w:r w:rsidRPr="005C5BF1">
        <w:rPr>
          <w:rFonts w:eastAsia="Times New Roman"/>
          <w:color w:val="000000"/>
          <w:sz w:val="27"/>
        </w:rPr>
        <w:t> </w:t>
      </w:r>
      <w:r w:rsidRPr="005C5BF1">
        <w:rPr>
          <w:rFonts w:eastAsia="Times New Roman"/>
          <w:color w:val="000000"/>
          <w:sz w:val="27"/>
          <w:szCs w:val="27"/>
          <w:shd w:val="clear" w:color="auto" w:fill="FFFFFF"/>
        </w:rPr>
        <w:t>things that are non eternal.</w:t>
      </w:r>
    </w:p>
    <w:p w:rsidR="005C5BF1" w:rsidRPr="005C5BF1" w:rsidRDefault="005C5BF1" w:rsidP="005C5BF1">
      <w:pPr>
        <w:shd w:val="clear" w:color="auto" w:fill="FFFFFF"/>
        <w:spacing w:after="270" w:line="240" w:lineRule="auto"/>
        <w:rPr>
          <w:rFonts w:eastAsia="Times New Roman"/>
          <w:color w:val="000000"/>
          <w:sz w:val="27"/>
          <w:szCs w:val="27"/>
        </w:rPr>
      </w:pPr>
      <w:r w:rsidRPr="005C5BF1">
        <w:rPr>
          <w:rFonts w:eastAsia="Times New Roman"/>
          <w:color w:val="000000"/>
          <w:sz w:val="27"/>
          <w:szCs w:val="27"/>
        </w:rPr>
        <w:br/>
        <w:t xml:space="preserve">In the same manner as </w:t>
      </w:r>
      <w:proofErr w:type="gramStart"/>
      <w:r w:rsidRPr="005C5BF1">
        <w:rPr>
          <w:rFonts w:eastAsia="Times New Roman"/>
          <w:color w:val="000000"/>
          <w:sz w:val="27"/>
          <w:szCs w:val="27"/>
        </w:rPr>
        <w:t>there's</w:t>
      </w:r>
      <w:proofErr w:type="gramEnd"/>
      <w:r w:rsidRPr="005C5BF1">
        <w:rPr>
          <w:rFonts w:eastAsia="Times New Roman"/>
          <w:color w:val="000000"/>
          <w:sz w:val="27"/>
        </w:rPr>
        <w:t> </w:t>
      </w:r>
      <w:hyperlink r:id="rId21" w:anchor="Childrens" w:history="1">
        <w:r w:rsidRPr="005C5BF1">
          <w:rPr>
            <w:rFonts w:eastAsia="Times New Roman"/>
            <w:color w:val="0000FF"/>
            <w:sz w:val="27"/>
            <w:u w:val="single"/>
          </w:rPr>
          <w:t>two sorts of children</w:t>
        </w:r>
      </w:hyperlink>
      <w:r w:rsidRPr="005C5BF1">
        <w:rPr>
          <w:rFonts w:eastAsia="Times New Roman"/>
          <w:color w:val="000000"/>
          <w:sz w:val="27"/>
        </w:rPr>
        <w:t> </w:t>
      </w:r>
      <w:r w:rsidRPr="005C5BF1">
        <w:rPr>
          <w:rFonts w:eastAsia="Times New Roman"/>
          <w:color w:val="000000"/>
          <w:sz w:val="27"/>
          <w:szCs w:val="27"/>
        </w:rPr>
        <w:t>and one sort is called "the children</w:t>
      </w:r>
      <w:r w:rsidRPr="005C5BF1">
        <w:rPr>
          <w:rFonts w:eastAsia="Times New Roman"/>
          <w:color w:val="000000"/>
          <w:sz w:val="27"/>
        </w:rPr>
        <w:t> </w:t>
      </w:r>
      <w:r w:rsidRPr="005C5BF1">
        <w:rPr>
          <w:rFonts w:eastAsia="Times New Roman"/>
          <w:b/>
          <w:bCs/>
          <w:color w:val="000000"/>
          <w:sz w:val="27"/>
          <w:szCs w:val="27"/>
        </w:rPr>
        <w:t>of God</w:t>
      </w:r>
      <w:r w:rsidRPr="005C5BF1">
        <w:rPr>
          <w:rFonts w:eastAsia="Times New Roman"/>
          <w:color w:val="000000"/>
          <w:sz w:val="27"/>
          <w:szCs w:val="27"/>
        </w:rPr>
        <w:t>", there are also two sorts of</w:t>
      </w:r>
      <w:r w:rsidRPr="005C5BF1">
        <w:rPr>
          <w:rFonts w:eastAsia="Times New Roman"/>
          <w:color w:val="000000"/>
          <w:sz w:val="27"/>
        </w:rPr>
        <w:t> </w:t>
      </w:r>
      <w:r w:rsidRPr="005C5BF1">
        <w:rPr>
          <w:rFonts w:eastAsia="Times New Roman"/>
          <w:i/>
          <w:iCs/>
          <w:color w:val="000000"/>
          <w:sz w:val="27"/>
          <w:szCs w:val="27"/>
        </w:rPr>
        <w:t>Lamb</w:t>
      </w:r>
      <w:r w:rsidRPr="005C5BF1">
        <w:rPr>
          <w:rFonts w:eastAsia="Times New Roman"/>
          <w:color w:val="000000"/>
          <w:sz w:val="27"/>
          <w:szCs w:val="27"/>
        </w:rPr>
        <w:t>s ('arnion' and '</w:t>
      </w:r>
      <w:proofErr w:type="spellStart"/>
      <w:r w:rsidRPr="005C5BF1">
        <w:rPr>
          <w:rFonts w:eastAsia="Times New Roman"/>
          <w:color w:val="000000"/>
          <w:sz w:val="27"/>
          <w:szCs w:val="27"/>
        </w:rPr>
        <w:t>amnos</w:t>
      </w:r>
      <w:proofErr w:type="spellEnd"/>
      <w:r w:rsidRPr="005C5BF1">
        <w:rPr>
          <w:rFonts w:eastAsia="Times New Roman"/>
          <w:color w:val="000000"/>
          <w:sz w:val="27"/>
          <w:szCs w:val="27"/>
        </w:rPr>
        <w:t>' in the Greek) and one sort is also called "the Lamb</w:t>
      </w:r>
      <w:r w:rsidRPr="005C5BF1">
        <w:rPr>
          <w:rFonts w:eastAsia="Times New Roman"/>
          <w:color w:val="000000"/>
          <w:sz w:val="27"/>
        </w:rPr>
        <w:t> </w:t>
      </w:r>
      <w:r w:rsidRPr="005C5BF1">
        <w:rPr>
          <w:rFonts w:eastAsia="Times New Roman"/>
          <w:b/>
          <w:bCs/>
          <w:color w:val="000000"/>
          <w:sz w:val="27"/>
          <w:szCs w:val="27"/>
        </w:rPr>
        <w:t>of God</w:t>
      </w:r>
      <w:r w:rsidRPr="005C5BF1">
        <w:rPr>
          <w:rFonts w:eastAsia="Times New Roman"/>
          <w:color w:val="000000"/>
          <w:sz w:val="27"/>
          <w:szCs w:val="27"/>
        </w:rPr>
        <w:t>". Yet in the same manner as we are to grow up and</w:t>
      </w:r>
      <w:r w:rsidRPr="005C5BF1">
        <w:rPr>
          <w:rFonts w:eastAsia="Times New Roman"/>
          <w:color w:val="000000"/>
          <w:sz w:val="27"/>
        </w:rPr>
        <w:t> </w:t>
      </w:r>
      <w:hyperlink r:id="rId22" w:anchor="nomorechildren" w:history="1">
        <w:r w:rsidRPr="005C5BF1">
          <w:rPr>
            <w:rFonts w:eastAsia="Times New Roman"/>
            <w:color w:val="0000FF"/>
            <w:sz w:val="27"/>
            <w:u w:val="single"/>
          </w:rPr>
          <w:t>be no more children</w:t>
        </w:r>
      </w:hyperlink>
      <w:r w:rsidRPr="005C5BF1">
        <w:rPr>
          <w:rFonts w:eastAsia="Times New Roman"/>
          <w:color w:val="000000"/>
          <w:sz w:val="27"/>
        </w:rPr>
        <w:t> </w:t>
      </w:r>
      <w:r w:rsidRPr="005C5BF1">
        <w:rPr>
          <w:rFonts w:eastAsia="Times New Roman"/>
          <w:color w:val="000000"/>
          <w:sz w:val="27"/>
          <w:szCs w:val="27"/>
        </w:rPr>
        <w:t>at all, by putting away</w:t>
      </w:r>
      <w:r w:rsidRPr="005C5BF1">
        <w:rPr>
          <w:rFonts w:eastAsia="Times New Roman"/>
          <w:color w:val="000000"/>
          <w:sz w:val="27"/>
        </w:rPr>
        <w:t> </w:t>
      </w:r>
      <w:hyperlink r:id="rId23" w:history="1">
        <w:r w:rsidRPr="005C5BF1">
          <w:rPr>
            <w:rFonts w:eastAsia="Times New Roman"/>
            <w:color w:val="0000FF"/>
            <w:sz w:val="27"/>
            <w:u w:val="single"/>
          </w:rPr>
          <w:t>child</w:t>
        </w:r>
      </w:hyperlink>
      <w:r w:rsidRPr="005C5BF1">
        <w:rPr>
          <w:rFonts w:eastAsia="Times New Roman"/>
          <w:color w:val="000000"/>
          <w:sz w:val="27"/>
          <w:szCs w:val="27"/>
        </w:rPr>
        <w:t>ish things (laws, cover ups, sides wars) to be</w:t>
      </w:r>
      <w:r w:rsidRPr="005C5BF1">
        <w:rPr>
          <w:rFonts w:eastAsia="Times New Roman"/>
          <w:color w:val="000000"/>
          <w:sz w:val="27"/>
        </w:rPr>
        <w:t> </w:t>
      </w:r>
      <w:hyperlink r:id="rId24" w:anchor="Blesseds" w:history="1">
        <w:r w:rsidRPr="005C5BF1">
          <w:rPr>
            <w:rFonts w:eastAsia="Times New Roman"/>
            <w:color w:val="0000FF"/>
            <w:sz w:val="27"/>
            <w:u w:val="single"/>
          </w:rPr>
          <w:t>man</w:t>
        </w:r>
      </w:hyperlink>
      <w:r w:rsidRPr="005C5BF1">
        <w:rPr>
          <w:rFonts w:eastAsia="Times New Roman"/>
          <w:color w:val="000000"/>
          <w:sz w:val="27"/>
        </w:rPr>
        <w:t> </w:t>
      </w:r>
      <w:r w:rsidRPr="005C5BF1">
        <w:rPr>
          <w:rFonts w:eastAsia="Times New Roman"/>
          <w:color w:val="000000"/>
          <w:sz w:val="27"/>
          <w:szCs w:val="27"/>
        </w:rPr>
        <w:t>(grace, mercy, peace) of child/man; We are to also "grow in grace" of law/grace unto the</w:t>
      </w:r>
      <w:r w:rsidRPr="005C5BF1">
        <w:rPr>
          <w:rFonts w:eastAsia="Times New Roman"/>
          <w:color w:val="000000"/>
          <w:sz w:val="27"/>
        </w:rPr>
        <w:t> </w:t>
      </w:r>
      <w:proofErr w:type="spellStart"/>
      <w:r w:rsidRPr="005C5BF1">
        <w:rPr>
          <w:rFonts w:eastAsia="Times New Roman"/>
          <w:color w:val="000000"/>
          <w:sz w:val="27"/>
          <w:szCs w:val="27"/>
        </w:rPr>
        <w:fldChar w:fldCharType="begin"/>
      </w:r>
      <w:r w:rsidRPr="005C5BF1">
        <w:rPr>
          <w:rFonts w:eastAsia="Times New Roman"/>
          <w:color w:val="000000"/>
          <w:sz w:val="27"/>
          <w:szCs w:val="27"/>
        </w:rPr>
        <w:instrText xml:space="preserve"> HYPERLINK "http://www.godshew.org/GodShew2.htm" </w:instrText>
      </w:r>
      <w:r w:rsidRPr="005C5BF1">
        <w:rPr>
          <w:rFonts w:eastAsia="Times New Roman"/>
          <w:color w:val="000000"/>
          <w:sz w:val="27"/>
          <w:szCs w:val="27"/>
        </w:rPr>
        <w:fldChar w:fldCharType="separate"/>
      </w:r>
      <w:r w:rsidRPr="005C5BF1">
        <w:rPr>
          <w:rFonts w:eastAsia="Times New Roman"/>
          <w:color w:val="0000FF"/>
          <w:sz w:val="27"/>
          <w:u w:val="single"/>
        </w:rPr>
        <w:t>fulness</w:t>
      </w:r>
      <w:proofErr w:type="spellEnd"/>
      <w:r w:rsidRPr="005C5BF1">
        <w:rPr>
          <w:rFonts w:eastAsia="Times New Roman"/>
          <w:color w:val="000000"/>
          <w:sz w:val="27"/>
          <w:szCs w:val="27"/>
        </w:rPr>
        <w:fldChar w:fldCharType="end"/>
      </w:r>
      <w:r w:rsidRPr="005C5BF1">
        <w:rPr>
          <w:rFonts w:eastAsia="Times New Roman"/>
          <w:color w:val="000000"/>
          <w:sz w:val="27"/>
        </w:rPr>
        <w:t> </w:t>
      </w:r>
      <w:r w:rsidRPr="005C5BF1">
        <w:rPr>
          <w:rFonts w:eastAsia="Times New Roman"/>
          <w:color w:val="000000"/>
          <w:sz w:val="27"/>
          <w:szCs w:val="27"/>
        </w:rPr>
        <w:t>of the stature of the</w:t>
      </w:r>
      <w:r w:rsidRPr="005C5BF1">
        <w:rPr>
          <w:rFonts w:eastAsia="Times New Roman"/>
          <w:color w:val="000000"/>
          <w:sz w:val="27"/>
        </w:rPr>
        <w:t> </w:t>
      </w:r>
      <w:hyperlink r:id="rId25" w:history="1">
        <w:r w:rsidRPr="005C5BF1">
          <w:rPr>
            <w:rFonts w:eastAsia="Times New Roman"/>
            <w:color w:val="0000FF"/>
            <w:sz w:val="27"/>
            <w:u w:val="single"/>
          </w:rPr>
          <w:t>perfect</w:t>
        </w:r>
      </w:hyperlink>
      <w:r w:rsidRPr="005C5BF1">
        <w:rPr>
          <w:rFonts w:eastAsia="Times New Roman"/>
          <w:color w:val="000000"/>
          <w:sz w:val="27"/>
        </w:rPr>
        <w:t> </w:t>
      </w:r>
      <w:r w:rsidRPr="005C5BF1">
        <w:rPr>
          <w:rFonts w:eastAsia="Times New Roman"/>
          <w:color w:val="000000"/>
          <w:sz w:val="27"/>
          <w:szCs w:val="27"/>
        </w:rPr>
        <w:t>man Christ (is</w:t>
      </w:r>
      <w:r w:rsidRPr="005C5BF1">
        <w:rPr>
          <w:rFonts w:eastAsia="Times New Roman"/>
          <w:color w:val="000000"/>
          <w:sz w:val="27"/>
        </w:rPr>
        <w:t> </w:t>
      </w:r>
      <w:r w:rsidRPr="005C5BF1">
        <w:rPr>
          <w:rFonts w:eastAsia="Times New Roman"/>
          <w:strike/>
          <w:color w:val="000000"/>
          <w:sz w:val="27"/>
          <w:szCs w:val="27"/>
        </w:rPr>
        <w:t>the end of the law</w:t>
      </w:r>
      <w:r w:rsidRPr="005C5BF1">
        <w:rPr>
          <w:rFonts w:eastAsia="Times New Roman"/>
          <w:color w:val="000000"/>
          <w:sz w:val="27"/>
          <w:szCs w:val="27"/>
        </w:rPr>
        <w:t>), by put away both Lambs:</w:t>
      </w:r>
      <w:r w:rsidRPr="005C5BF1">
        <w:rPr>
          <w:rFonts w:eastAsia="Times New Roman"/>
          <w:color w:val="000000"/>
          <w:sz w:val="27"/>
        </w:rPr>
        <w:t> </w:t>
      </w:r>
      <w:hyperlink r:id="rId26" w:history="1">
        <w:r w:rsidRPr="005C5BF1">
          <w:rPr>
            <w:rFonts w:eastAsia="Times New Roman"/>
            <w:color w:val="0000FF"/>
            <w:sz w:val="27"/>
            <w:u w:val="single"/>
          </w:rPr>
          <w:t>Two Sons Jesus</w:t>
        </w:r>
      </w:hyperlink>
      <w:r w:rsidRPr="005C5BF1">
        <w:rPr>
          <w:rFonts w:eastAsia="Times New Roman"/>
          <w:color w:val="000000"/>
          <w:sz w:val="27"/>
          <w:szCs w:val="27"/>
        </w:rPr>
        <w:t xml:space="preserve">: Son of God and Son of man. </w:t>
      </w:r>
      <w:proofErr w:type="gramStart"/>
      <w:r w:rsidRPr="005C5BF1">
        <w:rPr>
          <w:rFonts w:eastAsia="Times New Roman"/>
          <w:color w:val="000000"/>
          <w:sz w:val="27"/>
          <w:szCs w:val="27"/>
        </w:rPr>
        <w:t>For God did not send his Son to condemn (law) the world, nor to divide the world into law/grace is division, not peace, also</w:t>
      </w:r>
      <w:r w:rsidRPr="005C5BF1">
        <w:rPr>
          <w:rFonts w:eastAsia="Times New Roman"/>
          <w:color w:val="000000"/>
          <w:sz w:val="27"/>
        </w:rPr>
        <w:t> </w:t>
      </w:r>
      <w:hyperlink r:id="rId27" w:history="1">
        <w:r w:rsidRPr="005C5BF1">
          <w:rPr>
            <w:rFonts w:eastAsia="Times New Roman"/>
            <w:color w:val="0000FF"/>
            <w:sz w:val="27"/>
            <w:u w:val="single"/>
          </w:rPr>
          <w:t>part-</w:t>
        </w:r>
        <w:proofErr w:type="spellStart"/>
        <w:r w:rsidRPr="005C5BF1">
          <w:rPr>
            <w:rFonts w:eastAsia="Times New Roman"/>
            <w:color w:val="0000FF"/>
            <w:sz w:val="27"/>
            <w:u w:val="single"/>
          </w:rPr>
          <w:t>iality</w:t>
        </w:r>
        <w:proofErr w:type="spellEnd"/>
      </w:hyperlink>
      <w:r w:rsidRPr="005C5BF1">
        <w:rPr>
          <w:rFonts w:eastAsia="Times New Roman"/>
          <w:color w:val="000000"/>
          <w:sz w:val="27"/>
          <w:szCs w:val="27"/>
        </w:rPr>
        <w:t>, not</w:t>
      </w:r>
      <w:r w:rsidRPr="005C5BF1">
        <w:rPr>
          <w:rFonts w:eastAsia="Times New Roman"/>
          <w:color w:val="000000"/>
          <w:sz w:val="27"/>
        </w:rPr>
        <w:t> </w:t>
      </w:r>
      <w:hyperlink r:id="rId28" w:history="1">
        <w:r w:rsidRPr="005C5BF1">
          <w:rPr>
            <w:rFonts w:eastAsia="Times New Roman"/>
            <w:color w:val="0000FF"/>
            <w:sz w:val="27"/>
            <w:u w:val="single"/>
          </w:rPr>
          <w:t>perfect-ion</w:t>
        </w:r>
      </w:hyperlink>
      <w:r w:rsidRPr="005C5BF1">
        <w:rPr>
          <w:rFonts w:eastAsia="Times New Roman"/>
          <w:color w:val="000000"/>
          <w:sz w:val="27"/>
          <w:szCs w:val="27"/>
        </w:rPr>
        <w:t>; But to save (grace and truth) the world from condemnation and</w:t>
      </w:r>
      <w:r w:rsidRPr="005C5BF1">
        <w:rPr>
          <w:rFonts w:eastAsia="Times New Roman"/>
          <w:color w:val="000000"/>
          <w:sz w:val="27"/>
        </w:rPr>
        <w:t> </w:t>
      </w:r>
      <w:hyperlink r:id="rId29" w:history="1">
        <w:r w:rsidRPr="005C5BF1">
          <w:rPr>
            <w:rFonts w:eastAsia="Times New Roman"/>
            <w:color w:val="0000FF"/>
            <w:sz w:val="27"/>
            <w:u w:val="single"/>
          </w:rPr>
          <w:t>jeopardy</w:t>
        </w:r>
      </w:hyperlink>
      <w:r w:rsidRPr="005C5BF1">
        <w:rPr>
          <w:rFonts w:eastAsia="Times New Roman"/>
          <w:color w:val="000000"/>
          <w:sz w:val="27"/>
        </w:rPr>
        <w:t> </w:t>
      </w:r>
      <w:r w:rsidRPr="005C5BF1">
        <w:rPr>
          <w:rFonts w:eastAsia="Times New Roman"/>
          <w:color w:val="000000"/>
          <w:sz w:val="27"/>
          <w:szCs w:val="27"/>
        </w:rPr>
        <w:t>of partiality.</w:t>
      </w:r>
      <w:proofErr w:type="gramEnd"/>
      <w:r w:rsidRPr="005C5BF1">
        <w:rPr>
          <w:rFonts w:eastAsia="Times New Roman"/>
          <w:color w:val="000000"/>
          <w:sz w:val="27"/>
          <w:szCs w:val="27"/>
        </w:rPr>
        <w:t xml:space="preserve"> There is no respect of persons (</w:t>
      </w:r>
      <w:hyperlink r:id="rId30" w:history="1">
        <w:proofErr w:type="gramStart"/>
        <w:r w:rsidRPr="005C5BF1">
          <w:rPr>
            <w:rFonts w:eastAsia="Times New Roman"/>
            <w:color w:val="0000FF"/>
            <w:sz w:val="27"/>
            <w:u w:val="single"/>
          </w:rPr>
          <w:t>partiality</w:t>
        </w:r>
      </w:hyperlink>
      <w:r w:rsidRPr="005C5BF1">
        <w:rPr>
          <w:rFonts w:eastAsia="Times New Roman"/>
          <w:color w:val="000000"/>
          <w:sz w:val="27"/>
          <w:szCs w:val="27"/>
        </w:rPr>
        <w:t>) with</w:t>
      </w:r>
      <w:r w:rsidRPr="005C5BF1">
        <w:rPr>
          <w:rFonts w:eastAsia="Times New Roman"/>
          <w:color w:val="000000"/>
          <w:sz w:val="27"/>
        </w:rPr>
        <w:t> </w:t>
      </w:r>
      <w:hyperlink r:id="rId31" w:history="1">
        <w:r w:rsidRPr="005C5BF1">
          <w:rPr>
            <w:rFonts w:eastAsia="Times New Roman"/>
            <w:color w:val="0000FF"/>
            <w:sz w:val="27"/>
            <w:u w:val="single"/>
          </w:rPr>
          <w:t>true God</w:t>
        </w:r>
      </w:hyperlink>
      <w:r w:rsidRPr="005C5BF1">
        <w:rPr>
          <w:rFonts w:eastAsia="Times New Roman"/>
          <w:color w:val="000000"/>
          <w:sz w:val="27"/>
        </w:rPr>
        <w:t> </w:t>
      </w:r>
      <w:r w:rsidRPr="005C5BF1">
        <w:rPr>
          <w:rFonts w:eastAsia="Times New Roman"/>
          <w:color w:val="000000"/>
          <w:sz w:val="27"/>
          <w:szCs w:val="27"/>
        </w:rPr>
        <w:t>and Son, hence no</w:t>
      </w:r>
      <w:r w:rsidRPr="005C5BF1">
        <w:rPr>
          <w:rFonts w:eastAsia="Times New Roman"/>
          <w:color w:val="000000"/>
          <w:sz w:val="27"/>
        </w:rPr>
        <w:t> </w:t>
      </w:r>
      <w:hyperlink r:id="rId32" w:history="1">
        <w:r w:rsidRPr="005C5BF1">
          <w:rPr>
            <w:rFonts w:eastAsia="Times New Roman"/>
            <w:color w:val="0000FF"/>
            <w:sz w:val="27"/>
            <w:u w:val="single"/>
          </w:rPr>
          <w:t>threat-end</w:t>
        </w:r>
      </w:hyperlink>
      <w:r w:rsidRPr="005C5BF1">
        <w:rPr>
          <w:rFonts w:eastAsia="Times New Roman"/>
          <w:color w:val="000000"/>
          <w:sz w:val="27"/>
        </w:rPr>
        <w:t> </w:t>
      </w:r>
      <w:r w:rsidRPr="005C5BF1">
        <w:rPr>
          <w:rFonts w:eastAsia="Times New Roman"/>
          <w:color w:val="000000"/>
          <w:sz w:val="27"/>
          <w:szCs w:val="27"/>
        </w:rPr>
        <w:t>nor</w:t>
      </w:r>
      <w:proofErr w:type="gramEnd"/>
      <w:r w:rsidRPr="005C5BF1">
        <w:rPr>
          <w:rFonts w:eastAsia="Times New Roman"/>
          <w:color w:val="000000"/>
          <w:sz w:val="27"/>
          <w:szCs w:val="27"/>
        </w:rPr>
        <w:t xml:space="preserve"> any jeopardy of partiality.</w:t>
      </w:r>
      <w:r w:rsidRPr="005C5BF1">
        <w:rPr>
          <w:rFonts w:eastAsia="Times New Roman"/>
          <w:color w:val="000000"/>
          <w:sz w:val="27"/>
          <w:szCs w:val="27"/>
        </w:rPr>
        <w:br/>
      </w:r>
      <w:r w:rsidRPr="005C5BF1">
        <w:rPr>
          <w:rFonts w:eastAsia="Times New Roman"/>
          <w:color w:val="000000"/>
          <w:sz w:val="27"/>
          <w:szCs w:val="27"/>
        </w:rPr>
        <w:br/>
        <w:t>For even grace of</w:t>
      </w:r>
      <w:r w:rsidRPr="005C5BF1">
        <w:rPr>
          <w:rFonts w:eastAsia="Times New Roman"/>
          <w:color w:val="000000"/>
          <w:sz w:val="27"/>
        </w:rPr>
        <w:t> </w:t>
      </w:r>
      <w:hyperlink r:id="rId33" w:history="1">
        <w:r w:rsidRPr="005C5BF1">
          <w:rPr>
            <w:rFonts w:eastAsia="Times New Roman"/>
            <w:color w:val="0000FF"/>
            <w:sz w:val="27"/>
            <w:u w:val="single"/>
          </w:rPr>
          <w:t>divided law/grace</w:t>
        </w:r>
      </w:hyperlink>
      <w:r w:rsidRPr="005C5BF1">
        <w:rPr>
          <w:rFonts w:eastAsia="Times New Roman"/>
          <w:color w:val="000000"/>
          <w:sz w:val="27"/>
        </w:rPr>
        <w:t> </w:t>
      </w:r>
      <w:r w:rsidRPr="005C5BF1">
        <w:rPr>
          <w:rFonts w:eastAsia="Times New Roman"/>
          <w:color w:val="000000"/>
          <w:sz w:val="27"/>
          <w:szCs w:val="27"/>
        </w:rPr>
        <w:t>is still</w:t>
      </w:r>
      <w:r w:rsidRPr="005C5BF1">
        <w:rPr>
          <w:rFonts w:eastAsia="Times New Roman"/>
          <w:color w:val="000000"/>
          <w:sz w:val="27"/>
        </w:rPr>
        <w:t> </w:t>
      </w:r>
      <w:hyperlink r:id="rId34" w:history="1">
        <w:r w:rsidRPr="005C5BF1">
          <w:rPr>
            <w:rFonts w:eastAsia="Times New Roman"/>
            <w:color w:val="0000FF"/>
            <w:sz w:val="27"/>
            <w:u w:val="single"/>
          </w:rPr>
          <w:t>division</w:t>
        </w:r>
      </w:hyperlink>
      <w:r w:rsidRPr="005C5BF1">
        <w:rPr>
          <w:rFonts w:eastAsia="Times New Roman"/>
          <w:color w:val="000000"/>
          <w:sz w:val="27"/>
        </w:rPr>
        <w:t> </w:t>
      </w:r>
      <w:r w:rsidRPr="005C5BF1">
        <w:rPr>
          <w:rFonts w:eastAsia="Times New Roman"/>
          <w:color w:val="000000"/>
          <w:sz w:val="27"/>
          <w:szCs w:val="27"/>
        </w:rPr>
        <w:t>and not</w:t>
      </w:r>
      <w:r w:rsidRPr="005C5BF1">
        <w:rPr>
          <w:rFonts w:eastAsia="Times New Roman"/>
          <w:color w:val="000000"/>
          <w:sz w:val="27"/>
        </w:rPr>
        <w:t> </w:t>
      </w:r>
      <w:hyperlink r:id="rId35" w:history="1">
        <w:r w:rsidRPr="005C5BF1">
          <w:rPr>
            <w:rFonts w:eastAsia="Times New Roman"/>
            <w:color w:val="0000FF"/>
            <w:sz w:val="27"/>
            <w:u w:val="single"/>
          </w:rPr>
          <w:t>peace</w:t>
        </w:r>
      </w:hyperlink>
      <w:r w:rsidRPr="005C5BF1">
        <w:rPr>
          <w:rFonts w:eastAsia="Times New Roman"/>
          <w:color w:val="000000"/>
          <w:sz w:val="27"/>
          <w:szCs w:val="27"/>
        </w:rPr>
        <w:t>, but Christ who</w:t>
      </w:r>
      <w:r w:rsidRPr="005C5BF1">
        <w:rPr>
          <w:rFonts w:eastAsia="Times New Roman"/>
          <w:color w:val="000000"/>
          <w:sz w:val="27"/>
        </w:rPr>
        <w:t> </w:t>
      </w:r>
      <w:r w:rsidRPr="005C5BF1">
        <w:rPr>
          <w:rFonts w:eastAsia="Times New Roman"/>
          <w:strike/>
          <w:color w:val="000000"/>
          <w:sz w:val="27"/>
          <w:szCs w:val="27"/>
        </w:rPr>
        <w:t>abolished the law</w:t>
      </w:r>
      <w:r w:rsidRPr="005C5BF1">
        <w:rPr>
          <w:rFonts w:eastAsia="Times New Roman"/>
          <w:color w:val="000000"/>
          <w:sz w:val="27"/>
        </w:rPr>
        <w:t> </w:t>
      </w:r>
      <w:r w:rsidRPr="005C5BF1">
        <w:rPr>
          <w:rFonts w:eastAsia="Times New Roman"/>
          <w:color w:val="000000"/>
          <w:sz w:val="27"/>
          <w:szCs w:val="27"/>
        </w:rPr>
        <w:t>of</w:t>
      </w:r>
      <w:r w:rsidRPr="005C5BF1">
        <w:rPr>
          <w:rFonts w:eastAsia="Times New Roman"/>
          <w:color w:val="000000"/>
          <w:sz w:val="27"/>
        </w:rPr>
        <w:t> </w:t>
      </w:r>
      <w:r w:rsidRPr="005C5BF1">
        <w:rPr>
          <w:rFonts w:eastAsia="Times New Roman"/>
          <w:strike/>
          <w:color w:val="000000"/>
          <w:sz w:val="27"/>
          <w:szCs w:val="27"/>
        </w:rPr>
        <w:t>law</w:t>
      </w:r>
      <w:r w:rsidRPr="005C5BF1">
        <w:rPr>
          <w:rFonts w:eastAsia="Times New Roman"/>
          <w:color w:val="000000"/>
          <w:sz w:val="27"/>
          <w:szCs w:val="27"/>
        </w:rPr>
        <w:t>/grace is our peace and not divided. So One Son</w:t>
      </w:r>
      <w:r w:rsidRPr="005C5BF1">
        <w:rPr>
          <w:rFonts w:eastAsia="Times New Roman"/>
          <w:color w:val="000000"/>
          <w:sz w:val="27"/>
        </w:rPr>
        <w:t> </w:t>
      </w:r>
      <w:r w:rsidRPr="005C5BF1">
        <w:rPr>
          <w:rFonts w:eastAsia="Times New Roman"/>
          <w:i/>
          <w:iCs/>
          <w:color w:val="000000"/>
          <w:sz w:val="27"/>
          <w:szCs w:val="27"/>
        </w:rPr>
        <w:t>Christ</w:t>
      </w:r>
      <w:r w:rsidRPr="005C5BF1">
        <w:rPr>
          <w:rFonts w:eastAsia="Times New Roman"/>
          <w:color w:val="000000"/>
          <w:sz w:val="27"/>
        </w:rPr>
        <w:t> </w:t>
      </w:r>
      <w:r w:rsidRPr="005C5BF1">
        <w:rPr>
          <w:rFonts w:eastAsia="Times New Roman"/>
          <w:color w:val="000000"/>
          <w:sz w:val="27"/>
          <w:szCs w:val="27"/>
        </w:rPr>
        <w:t>is the</w:t>
      </w:r>
      <w:r w:rsidRPr="005C5BF1">
        <w:rPr>
          <w:rFonts w:eastAsia="Times New Roman"/>
          <w:color w:val="000000"/>
          <w:sz w:val="27"/>
        </w:rPr>
        <w:t> </w:t>
      </w:r>
      <w:hyperlink r:id="rId36" w:history="1">
        <w:r w:rsidRPr="005C5BF1">
          <w:rPr>
            <w:rFonts w:eastAsia="Times New Roman"/>
            <w:color w:val="0000FF"/>
            <w:sz w:val="27"/>
            <w:u w:val="single"/>
          </w:rPr>
          <w:t>perfect prototype</w:t>
        </w:r>
      </w:hyperlink>
      <w:r w:rsidRPr="005C5BF1">
        <w:rPr>
          <w:rFonts w:eastAsia="Times New Roman"/>
          <w:color w:val="000000"/>
          <w:sz w:val="27"/>
          <w:szCs w:val="27"/>
        </w:rPr>
        <w:t xml:space="preserve">, not </w:t>
      </w:r>
      <w:proofErr w:type="spellStart"/>
      <w:r w:rsidRPr="005C5BF1">
        <w:rPr>
          <w:rFonts w:eastAsia="Times New Roman"/>
          <w:color w:val="000000"/>
          <w:sz w:val="27"/>
          <w:szCs w:val="27"/>
        </w:rPr>
        <w:t>Lamby</w:t>
      </w:r>
      <w:proofErr w:type="spellEnd"/>
      <w:r w:rsidRPr="005C5BF1">
        <w:rPr>
          <w:rFonts w:eastAsia="Times New Roman"/>
          <w:color w:val="000000"/>
          <w:sz w:val="27"/>
        </w:rPr>
        <w:t> </w:t>
      </w:r>
      <w:r w:rsidRPr="005C5BF1">
        <w:rPr>
          <w:rFonts w:eastAsia="Times New Roman"/>
          <w:i/>
          <w:iCs/>
          <w:color w:val="000000"/>
          <w:sz w:val="27"/>
          <w:szCs w:val="27"/>
        </w:rPr>
        <w:t>Jesus</w:t>
      </w:r>
      <w:r w:rsidRPr="005C5BF1">
        <w:rPr>
          <w:rFonts w:eastAsia="Times New Roman"/>
          <w:color w:val="000000"/>
          <w:sz w:val="27"/>
          <w:szCs w:val="27"/>
        </w:rPr>
        <w:t xml:space="preserve">. </w:t>
      </w:r>
      <w:proofErr w:type="spellStart"/>
      <w:r w:rsidRPr="005C5BF1">
        <w:rPr>
          <w:rFonts w:eastAsia="Times New Roman"/>
          <w:color w:val="000000"/>
          <w:sz w:val="27"/>
          <w:szCs w:val="27"/>
        </w:rPr>
        <w:t>Lamby</w:t>
      </w:r>
      <w:proofErr w:type="spellEnd"/>
      <w:r w:rsidRPr="005C5BF1">
        <w:rPr>
          <w:rFonts w:eastAsia="Times New Roman"/>
          <w:color w:val="000000"/>
          <w:sz w:val="27"/>
        </w:rPr>
        <w:t> </w:t>
      </w:r>
      <w:r w:rsidRPr="005C5BF1">
        <w:rPr>
          <w:rFonts w:eastAsia="Times New Roman"/>
          <w:i/>
          <w:iCs/>
          <w:color w:val="000000"/>
          <w:sz w:val="27"/>
          <w:szCs w:val="27"/>
        </w:rPr>
        <w:t>Jesus</w:t>
      </w:r>
      <w:r w:rsidRPr="005C5BF1">
        <w:rPr>
          <w:rFonts w:eastAsia="Times New Roman"/>
          <w:color w:val="000000"/>
          <w:sz w:val="27"/>
        </w:rPr>
        <w:t> </w:t>
      </w:r>
      <w:r w:rsidRPr="005C5BF1">
        <w:rPr>
          <w:rFonts w:eastAsia="Times New Roman"/>
          <w:color w:val="000000"/>
          <w:sz w:val="27"/>
          <w:szCs w:val="27"/>
        </w:rPr>
        <w:t>is Two Sons, and one of twain is not of God. So</w:t>
      </w:r>
      <w:r w:rsidRPr="005C5BF1">
        <w:rPr>
          <w:rFonts w:eastAsia="Times New Roman"/>
          <w:color w:val="000000"/>
          <w:sz w:val="27"/>
        </w:rPr>
        <w:t> </w:t>
      </w:r>
      <w:hyperlink r:id="rId37" w:history="1">
        <w:r w:rsidRPr="005C5BF1">
          <w:rPr>
            <w:rFonts w:eastAsia="Times New Roman"/>
            <w:color w:val="0000FF"/>
            <w:sz w:val="27"/>
            <w:u w:val="single"/>
          </w:rPr>
          <w:t>reconciling the world</w:t>
        </w:r>
      </w:hyperlink>
      <w:r w:rsidRPr="005C5BF1">
        <w:rPr>
          <w:rFonts w:eastAsia="Times New Roman"/>
          <w:color w:val="000000"/>
          <w:sz w:val="27"/>
        </w:rPr>
        <w:t> </w:t>
      </w:r>
      <w:r w:rsidRPr="005C5BF1">
        <w:rPr>
          <w:rFonts w:eastAsia="Times New Roman"/>
          <w:color w:val="000000"/>
          <w:sz w:val="27"/>
          <w:szCs w:val="27"/>
        </w:rPr>
        <w:t>to God is done</w:t>
      </w:r>
      <w:r w:rsidRPr="005C5BF1">
        <w:rPr>
          <w:rFonts w:eastAsia="Times New Roman"/>
          <w:color w:val="000000"/>
          <w:sz w:val="27"/>
        </w:rPr>
        <w:t> </w:t>
      </w:r>
      <w:r w:rsidRPr="005C5BF1">
        <w:rPr>
          <w:rFonts w:eastAsia="Times New Roman"/>
          <w:i/>
          <w:iCs/>
          <w:color w:val="000000"/>
          <w:sz w:val="27"/>
          <w:szCs w:val="27"/>
        </w:rPr>
        <w:t>in Christ</w:t>
      </w:r>
      <w:r w:rsidRPr="005C5BF1">
        <w:rPr>
          <w:rFonts w:eastAsia="Times New Roman"/>
          <w:color w:val="000000"/>
          <w:sz w:val="27"/>
        </w:rPr>
        <w:t> </w:t>
      </w:r>
      <w:r w:rsidRPr="005C5BF1">
        <w:rPr>
          <w:rFonts w:eastAsia="Times New Roman"/>
          <w:color w:val="000000"/>
          <w:sz w:val="27"/>
          <w:szCs w:val="27"/>
        </w:rPr>
        <w:t xml:space="preserve">(peace), not in Jesus (division). For God is not the author of confusion, but of peace; </w:t>
      </w:r>
      <w:proofErr w:type="gramStart"/>
      <w:r w:rsidRPr="005C5BF1">
        <w:rPr>
          <w:rFonts w:eastAsia="Times New Roman"/>
          <w:color w:val="000000"/>
          <w:sz w:val="27"/>
          <w:szCs w:val="27"/>
        </w:rPr>
        <w:t>And</w:t>
      </w:r>
      <w:proofErr w:type="gramEnd"/>
      <w:r w:rsidRPr="005C5BF1">
        <w:rPr>
          <w:rFonts w:eastAsia="Times New Roman"/>
          <w:color w:val="000000"/>
          <w:sz w:val="27"/>
          <w:szCs w:val="27"/>
        </w:rPr>
        <w:t xml:space="preserve"> peace with God is "</w:t>
      </w:r>
      <w:hyperlink r:id="rId38" w:history="1">
        <w:r w:rsidRPr="005C5BF1">
          <w:rPr>
            <w:rFonts w:eastAsia="Times New Roman"/>
            <w:color w:val="0000FF"/>
            <w:sz w:val="27"/>
            <w:u w:val="single"/>
          </w:rPr>
          <w:t>through</w:t>
        </w:r>
      </w:hyperlink>
      <w:r w:rsidRPr="005C5BF1">
        <w:rPr>
          <w:rFonts w:eastAsia="Times New Roman"/>
          <w:color w:val="000000"/>
          <w:sz w:val="27"/>
        </w:rPr>
        <w:t> </w:t>
      </w:r>
      <w:r w:rsidRPr="005C5BF1">
        <w:rPr>
          <w:rFonts w:eastAsia="Times New Roman"/>
          <w:color w:val="000000"/>
          <w:sz w:val="27"/>
          <w:szCs w:val="27"/>
        </w:rPr>
        <w:t>Jesus --&gt; Christ", "in Christ" thereof. For in Christ (</w:t>
      </w:r>
      <w:r w:rsidRPr="005C5BF1">
        <w:rPr>
          <w:rFonts w:eastAsia="Times New Roman"/>
          <w:strike/>
          <w:color w:val="000000"/>
          <w:sz w:val="27"/>
          <w:szCs w:val="27"/>
        </w:rPr>
        <w:t>the end of the law</w:t>
      </w:r>
      <w:r w:rsidRPr="005C5BF1">
        <w:rPr>
          <w:rFonts w:eastAsia="Times New Roman"/>
          <w:color w:val="000000"/>
          <w:sz w:val="27"/>
          <w:szCs w:val="27"/>
        </w:rPr>
        <w:t>) there's</w:t>
      </w:r>
      <w:r w:rsidRPr="005C5BF1">
        <w:rPr>
          <w:rFonts w:eastAsia="Times New Roman"/>
          <w:color w:val="000000"/>
          <w:sz w:val="27"/>
        </w:rPr>
        <w:t> </w:t>
      </w:r>
      <w:r w:rsidRPr="005C5BF1">
        <w:rPr>
          <w:rFonts w:eastAsia="Times New Roman"/>
          <w:strike/>
          <w:color w:val="000000"/>
          <w:sz w:val="27"/>
          <w:szCs w:val="27"/>
        </w:rPr>
        <w:t>no law: no sin: no sting</w:t>
      </w:r>
      <w:r w:rsidRPr="005C5BF1">
        <w:rPr>
          <w:rFonts w:eastAsia="Times New Roman"/>
          <w:color w:val="000000"/>
          <w:sz w:val="27"/>
          <w:szCs w:val="27"/>
        </w:rPr>
        <w:t xml:space="preserve">; </w:t>
      </w:r>
      <w:proofErr w:type="gramStart"/>
      <w:r w:rsidRPr="005C5BF1">
        <w:rPr>
          <w:rFonts w:eastAsia="Times New Roman"/>
          <w:color w:val="000000"/>
          <w:sz w:val="27"/>
          <w:szCs w:val="27"/>
        </w:rPr>
        <w:t>But</w:t>
      </w:r>
      <w:proofErr w:type="gramEnd"/>
      <w:r w:rsidRPr="005C5BF1">
        <w:rPr>
          <w:rFonts w:eastAsia="Times New Roman"/>
          <w:color w:val="000000"/>
          <w:sz w:val="27"/>
          <w:szCs w:val="27"/>
        </w:rPr>
        <w:t xml:space="preserve"> in </w:t>
      </w:r>
      <w:proofErr w:type="spellStart"/>
      <w:r w:rsidRPr="005C5BF1">
        <w:rPr>
          <w:rFonts w:eastAsia="Times New Roman"/>
          <w:color w:val="000000"/>
          <w:sz w:val="27"/>
          <w:szCs w:val="27"/>
        </w:rPr>
        <w:t>Lamby</w:t>
      </w:r>
      <w:proofErr w:type="spellEnd"/>
      <w:r w:rsidRPr="005C5BF1">
        <w:rPr>
          <w:rFonts w:eastAsia="Times New Roman"/>
          <w:color w:val="000000"/>
          <w:sz w:val="27"/>
          <w:szCs w:val="27"/>
        </w:rPr>
        <w:t xml:space="preserve"> Jesus there's law: sin: deadly sting thereof.</w:t>
      </w:r>
      <w:r w:rsidRPr="005C5BF1">
        <w:rPr>
          <w:rFonts w:eastAsia="Times New Roman"/>
          <w:color w:val="000000"/>
          <w:sz w:val="27"/>
          <w:szCs w:val="27"/>
        </w:rPr>
        <w:br/>
      </w:r>
      <w:r w:rsidRPr="005C5BF1">
        <w:rPr>
          <w:rFonts w:eastAsia="Times New Roman"/>
          <w:color w:val="000000"/>
          <w:sz w:val="27"/>
          <w:szCs w:val="27"/>
        </w:rPr>
        <w:br/>
      </w:r>
      <w:r w:rsidRPr="005C5BF1">
        <w:rPr>
          <w:rFonts w:eastAsia="Times New Roman"/>
          <w:color w:val="000000"/>
          <w:sz w:val="27"/>
          <w:szCs w:val="27"/>
        </w:rPr>
        <w:lastRenderedPageBreak/>
        <w:t> </w:t>
      </w:r>
      <w:r w:rsidRPr="005C5BF1">
        <w:rPr>
          <w:rFonts w:eastAsia="Times New Roman"/>
          <w:color w:val="000000"/>
          <w:sz w:val="27"/>
        </w:rPr>
        <w:t> </w:t>
      </w:r>
      <w:r w:rsidRPr="005C5BF1">
        <w:rPr>
          <w:rFonts w:eastAsia="Times New Roman"/>
          <w:b/>
          <w:bCs/>
          <w:color w:val="000000"/>
          <w:sz w:val="27"/>
          <w:szCs w:val="27"/>
        </w:rPr>
        <w:t>Christ:</w:t>
      </w:r>
      <w:r w:rsidRPr="005C5BF1">
        <w:rPr>
          <w:rFonts w:eastAsia="Times New Roman"/>
          <w:color w:val="000000"/>
          <w:sz w:val="27"/>
        </w:rPr>
        <w:t> </w:t>
      </w:r>
      <w:r w:rsidRPr="005C5BF1">
        <w:rPr>
          <w:rFonts w:eastAsia="Times New Roman"/>
          <w:color w:val="000000"/>
          <w:sz w:val="27"/>
          <w:szCs w:val="27"/>
        </w:rPr>
        <w:t>is</w:t>
      </w:r>
      <w:r w:rsidRPr="005C5BF1">
        <w:rPr>
          <w:rFonts w:eastAsia="Times New Roman"/>
          <w:color w:val="000000"/>
          <w:sz w:val="27"/>
        </w:rPr>
        <w:t> </w:t>
      </w:r>
      <w:r w:rsidRPr="005C5BF1">
        <w:rPr>
          <w:rFonts w:eastAsia="Times New Roman"/>
          <w:strike/>
          <w:color w:val="000000"/>
          <w:sz w:val="27"/>
          <w:szCs w:val="27"/>
        </w:rPr>
        <w:t>the end of the law</w:t>
      </w:r>
      <w:r w:rsidRPr="005C5BF1">
        <w:rPr>
          <w:rFonts w:eastAsia="Times New Roman"/>
          <w:color w:val="000000"/>
          <w:sz w:val="27"/>
        </w:rPr>
        <w:t> </w:t>
      </w:r>
      <w:proofErr w:type="spellStart"/>
      <w:r w:rsidRPr="005C5BF1">
        <w:rPr>
          <w:rFonts w:eastAsia="Times New Roman"/>
          <w:color w:val="000000"/>
          <w:sz w:val="27"/>
          <w:szCs w:val="27"/>
        </w:rPr>
        <w:t>sitteth</w:t>
      </w:r>
      <w:proofErr w:type="spellEnd"/>
      <w:r w:rsidRPr="005C5BF1">
        <w:rPr>
          <w:rFonts w:eastAsia="Times New Roman"/>
          <w:color w:val="000000"/>
          <w:sz w:val="27"/>
        </w:rPr>
        <w:t> </w:t>
      </w:r>
      <w:hyperlink r:id="rId39" w:history="1">
        <w:r w:rsidRPr="005C5BF1">
          <w:rPr>
            <w:rFonts w:eastAsia="Times New Roman"/>
            <w:color w:val="0000FF"/>
            <w:sz w:val="27"/>
            <w:u w:val="single"/>
          </w:rPr>
          <w:t>above</w:t>
        </w:r>
      </w:hyperlink>
      <w:r w:rsidRPr="005C5BF1">
        <w:rPr>
          <w:rFonts w:eastAsia="Times New Roman"/>
          <w:color w:val="000000"/>
          <w:sz w:val="27"/>
        </w:rPr>
        <w:t> </w:t>
      </w:r>
      <w:r w:rsidRPr="005C5BF1">
        <w:rPr>
          <w:rFonts w:eastAsia="Times New Roman"/>
          <w:color w:val="000000"/>
          <w:sz w:val="27"/>
          <w:szCs w:val="27"/>
        </w:rPr>
        <w:t>the sides war, and is neither of two sorts of Lamb ...</w:t>
      </w:r>
      <w:r w:rsidRPr="005C5BF1">
        <w:rPr>
          <w:rFonts w:eastAsia="Times New Roman"/>
          <w:color w:val="000000"/>
          <w:sz w:val="27"/>
        </w:rPr>
        <w:t> </w:t>
      </w:r>
      <w:r w:rsidRPr="005C5BF1">
        <w:rPr>
          <w:rFonts w:eastAsia="Times New Roman"/>
          <w:b/>
          <w:bCs/>
          <w:color w:val="000000"/>
          <w:sz w:val="27"/>
          <w:szCs w:val="27"/>
        </w:rPr>
        <w:t>Peace, not divided</w:t>
      </w:r>
      <w:r w:rsidRPr="005C5BF1">
        <w:rPr>
          <w:rFonts w:eastAsia="Times New Roman"/>
          <w:color w:val="000000"/>
          <w:sz w:val="27"/>
        </w:rPr>
        <w:t> </w:t>
      </w:r>
      <w:r w:rsidRPr="005C5BF1">
        <w:rPr>
          <w:rFonts w:eastAsia="Times New Roman"/>
          <w:color w:val="000000"/>
          <w:sz w:val="27"/>
          <w:szCs w:val="27"/>
        </w:rPr>
        <w:br/>
        <w:t>  Son of man: Lamb (arnion) not of God:</w:t>
      </w:r>
      <w:r w:rsidRPr="005C5BF1">
        <w:rPr>
          <w:rFonts w:eastAsia="Times New Roman"/>
          <w:color w:val="000000"/>
          <w:sz w:val="27"/>
        </w:rPr>
        <w:t> </w:t>
      </w:r>
      <w:r w:rsidRPr="005C5BF1">
        <w:rPr>
          <w:rFonts w:eastAsia="Times New Roman"/>
          <w:b/>
          <w:bCs/>
          <w:color w:val="000000"/>
          <w:sz w:val="27"/>
          <w:szCs w:val="27"/>
        </w:rPr>
        <w:t xml:space="preserve">Jesus </w:t>
      </w:r>
      <w:proofErr w:type="spellStart"/>
      <w:r w:rsidRPr="005C5BF1">
        <w:rPr>
          <w:rFonts w:eastAsia="Times New Roman"/>
          <w:b/>
          <w:bCs/>
          <w:color w:val="000000"/>
          <w:sz w:val="27"/>
          <w:szCs w:val="27"/>
        </w:rPr>
        <w:t>vs</w:t>
      </w:r>
      <w:proofErr w:type="spellEnd"/>
      <w:r w:rsidRPr="005C5BF1">
        <w:rPr>
          <w:rFonts w:eastAsia="Times New Roman"/>
          <w:b/>
          <w:bCs/>
          <w:color w:val="000000"/>
          <w:sz w:val="27"/>
          <w:szCs w:val="27"/>
        </w:rPr>
        <w:t xml:space="preserve"> Jesus</w:t>
      </w:r>
      <w:r w:rsidRPr="005C5BF1">
        <w:rPr>
          <w:rFonts w:eastAsia="Times New Roman"/>
          <w:color w:val="000000"/>
          <w:sz w:val="27"/>
          <w:szCs w:val="27"/>
        </w:rPr>
        <w:t>: Son of God: Lamb (</w:t>
      </w:r>
      <w:proofErr w:type="spellStart"/>
      <w:r w:rsidRPr="005C5BF1">
        <w:rPr>
          <w:rFonts w:eastAsia="Times New Roman"/>
          <w:color w:val="000000"/>
          <w:sz w:val="27"/>
          <w:szCs w:val="27"/>
        </w:rPr>
        <w:t>amnos</w:t>
      </w:r>
      <w:proofErr w:type="spellEnd"/>
      <w:r w:rsidRPr="005C5BF1">
        <w:rPr>
          <w:rFonts w:eastAsia="Times New Roman"/>
          <w:color w:val="000000"/>
          <w:sz w:val="27"/>
          <w:szCs w:val="27"/>
        </w:rPr>
        <w:t>) of God ...</w:t>
      </w:r>
      <w:r w:rsidRPr="005C5BF1">
        <w:rPr>
          <w:rFonts w:eastAsia="Times New Roman"/>
          <w:color w:val="000000"/>
          <w:sz w:val="27"/>
        </w:rPr>
        <w:t> </w:t>
      </w:r>
      <w:r w:rsidRPr="005C5BF1">
        <w:rPr>
          <w:rFonts w:eastAsia="Times New Roman"/>
          <w:b/>
          <w:bCs/>
          <w:color w:val="000000"/>
          <w:sz w:val="27"/>
          <w:szCs w:val="27"/>
        </w:rPr>
        <w:t>Division, not peace</w:t>
      </w:r>
      <w:r w:rsidRPr="005C5BF1">
        <w:rPr>
          <w:rFonts w:eastAsia="Times New Roman"/>
          <w:color w:val="000000"/>
          <w:sz w:val="27"/>
          <w:szCs w:val="27"/>
        </w:rPr>
        <w:br/>
      </w:r>
      <w:r w:rsidRPr="005C5BF1">
        <w:rPr>
          <w:rFonts w:eastAsia="Times New Roman"/>
          <w:color w:val="000000"/>
          <w:sz w:val="27"/>
          <w:szCs w:val="27"/>
        </w:rPr>
        <w:br/>
      </w:r>
      <w:r w:rsidRPr="005C5BF1">
        <w:rPr>
          <w:rFonts w:eastAsia="Times New Roman"/>
          <w:b/>
          <w:bCs/>
          <w:color w:val="000000"/>
          <w:sz w:val="27"/>
          <w:szCs w:val="27"/>
        </w:rPr>
        <w:t>    God is not twain</w:t>
      </w:r>
      <w:r w:rsidRPr="005C5BF1">
        <w:rPr>
          <w:rFonts w:eastAsia="Times New Roman"/>
          <w:color w:val="000000"/>
          <w:sz w:val="27"/>
        </w:rPr>
        <w:t> </w:t>
      </w:r>
      <w:r w:rsidRPr="005C5BF1">
        <w:rPr>
          <w:rFonts w:eastAsia="Times New Roman"/>
          <w:color w:val="000000"/>
          <w:sz w:val="27"/>
          <w:szCs w:val="27"/>
        </w:rPr>
        <w:t>(division),</w:t>
      </w:r>
      <w:r w:rsidRPr="005C5BF1">
        <w:rPr>
          <w:rFonts w:eastAsia="Times New Roman"/>
          <w:color w:val="000000"/>
          <w:sz w:val="27"/>
        </w:rPr>
        <w:t> </w:t>
      </w:r>
      <w:r w:rsidRPr="005C5BF1">
        <w:rPr>
          <w:rFonts w:eastAsia="Times New Roman"/>
          <w:b/>
          <w:bCs/>
          <w:color w:val="000000"/>
          <w:sz w:val="27"/>
          <w:szCs w:val="27"/>
        </w:rPr>
        <w:t>nor even one of twain</w:t>
      </w:r>
      <w:r w:rsidRPr="005C5BF1">
        <w:rPr>
          <w:rFonts w:eastAsia="Times New Roman"/>
          <w:color w:val="000000"/>
          <w:sz w:val="27"/>
        </w:rPr>
        <w:t> </w:t>
      </w:r>
      <w:r w:rsidRPr="005C5BF1">
        <w:rPr>
          <w:rFonts w:eastAsia="Times New Roman"/>
          <w:color w:val="000000"/>
          <w:sz w:val="27"/>
          <w:szCs w:val="27"/>
        </w:rPr>
        <w:t>(</w:t>
      </w:r>
      <w:hyperlink r:id="rId40" w:history="1">
        <w:r w:rsidRPr="005C5BF1">
          <w:rPr>
            <w:rFonts w:eastAsia="Times New Roman"/>
            <w:color w:val="0000FF"/>
            <w:sz w:val="27"/>
            <w:u w:val="single"/>
          </w:rPr>
          <w:t>partiality</w:t>
        </w:r>
      </w:hyperlink>
      <w:r w:rsidRPr="005C5BF1">
        <w:rPr>
          <w:rFonts w:eastAsia="Times New Roman"/>
          <w:color w:val="000000"/>
          <w:sz w:val="27"/>
          <w:szCs w:val="27"/>
        </w:rPr>
        <w:t>),</w:t>
      </w:r>
      <w:r w:rsidRPr="005C5BF1">
        <w:rPr>
          <w:rFonts w:eastAsia="Times New Roman"/>
          <w:color w:val="000000"/>
          <w:sz w:val="27"/>
        </w:rPr>
        <w:t> </w:t>
      </w:r>
      <w:r w:rsidRPr="005C5BF1">
        <w:rPr>
          <w:rFonts w:eastAsia="Times New Roman"/>
          <w:b/>
          <w:bCs/>
          <w:color w:val="000000"/>
          <w:sz w:val="27"/>
          <w:szCs w:val="27"/>
        </w:rPr>
        <w:t>but one above twain</w:t>
      </w:r>
      <w:r w:rsidRPr="005C5BF1">
        <w:rPr>
          <w:rFonts w:eastAsia="Times New Roman"/>
          <w:color w:val="000000"/>
          <w:sz w:val="27"/>
          <w:szCs w:val="27"/>
        </w:rPr>
        <w:t>.</w:t>
      </w:r>
      <w:r w:rsidRPr="005C5BF1">
        <w:rPr>
          <w:rFonts w:eastAsia="Times New Roman"/>
          <w:color w:val="000000"/>
          <w:sz w:val="27"/>
        </w:rPr>
        <w:t> </w:t>
      </w:r>
      <w:r w:rsidRPr="005C5BF1">
        <w:rPr>
          <w:rFonts w:eastAsia="Times New Roman"/>
          <w:color w:val="000000"/>
          <w:sz w:val="27"/>
          <w:szCs w:val="27"/>
        </w:rPr>
        <w:br/>
        <w:t>    God is one, but a mediator (the man</w:t>
      </w:r>
      <w:r w:rsidRPr="005C5BF1">
        <w:rPr>
          <w:rFonts w:eastAsia="Times New Roman"/>
          <w:color w:val="000000"/>
          <w:sz w:val="27"/>
        </w:rPr>
        <w:t> </w:t>
      </w:r>
      <w:hyperlink r:id="rId41" w:history="1">
        <w:r w:rsidRPr="005C5BF1">
          <w:rPr>
            <w:rFonts w:eastAsia="Times New Roman"/>
            <w:color w:val="0000FF"/>
            <w:sz w:val="27"/>
            <w:u w:val="single"/>
          </w:rPr>
          <w:t>Christ Jesus</w:t>
        </w:r>
      </w:hyperlink>
      <w:r w:rsidRPr="005C5BF1">
        <w:rPr>
          <w:rFonts w:eastAsia="Times New Roman"/>
          <w:color w:val="000000"/>
          <w:sz w:val="27"/>
          <w:szCs w:val="27"/>
        </w:rPr>
        <w:t>) is not of one (not of God):</w:t>
      </w:r>
      <w:r w:rsidRPr="005C5BF1">
        <w:rPr>
          <w:rFonts w:eastAsia="Times New Roman"/>
          <w:color w:val="000000"/>
          <w:sz w:val="27"/>
        </w:rPr>
        <w:t> </w:t>
      </w:r>
      <w:hyperlink r:id="rId42" w:anchor="23" w:history="1">
        <w:r w:rsidRPr="005C5BF1">
          <w:rPr>
            <w:rFonts w:eastAsia="Times New Roman"/>
            <w:color w:val="0000FF"/>
            <w:sz w:val="27"/>
            <w:u w:val="single"/>
          </w:rPr>
          <w:t>Galatians</w:t>
        </w:r>
      </w:hyperlink>
      <w:r w:rsidRPr="005C5BF1">
        <w:rPr>
          <w:rFonts w:eastAsia="Times New Roman"/>
          <w:color w:val="000000"/>
          <w:sz w:val="27"/>
          <w:szCs w:val="27"/>
        </w:rPr>
        <w:t>.</w:t>
      </w:r>
      <w:r w:rsidRPr="005C5BF1">
        <w:rPr>
          <w:rFonts w:eastAsia="Times New Roman"/>
          <w:color w:val="000000"/>
          <w:sz w:val="27"/>
        </w:rPr>
        <w:t> </w:t>
      </w:r>
      <w:r w:rsidRPr="005C5BF1">
        <w:rPr>
          <w:rFonts w:eastAsia="Times New Roman"/>
          <w:color w:val="000000"/>
          <w:sz w:val="27"/>
          <w:szCs w:val="27"/>
        </w:rPr>
        <w:br/>
        <w:t>    Selah (read it again till you get it:</w:t>
      </w:r>
      <w:r w:rsidRPr="005C5BF1">
        <w:rPr>
          <w:rFonts w:eastAsia="Times New Roman"/>
          <w:color w:val="000000"/>
          <w:sz w:val="27"/>
        </w:rPr>
        <w:t> </w:t>
      </w:r>
      <w:proofErr w:type="spellStart"/>
      <w:r w:rsidRPr="005C5BF1">
        <w:rPr>
          <w:rFonts w:eastAsia="Times New Roman"/>
          <w:color w:val="000000"/>
          <w:sz w:val="27"/>
          <w:szCs w:val="27"/>
        </w:rPr>
        <w:fldChar w:fldCharType="begin"/>
      </w:r>
      <w:r w:rsidRPr="005C5BF1">
        <w:rPr>
          <w:rFonts w:eastAsia="Times New Roman"/>
          <w:color w:val="000000"/>
          <w:sz w:val="27"/>
          <w:szCs w:val="27"/>
        </w:rPr>
        <w:instrText xml:space="preserve"> HYPERLINK "http://www.godshew.org/RevelatorySermons19.htm" </w:instrText>
      </w:r>
      <w:r w:rsidRPr="005C5BF1">
        <w:rPr>
          <w:rFonts w:eastAsia="Times New Roman"/>
          <w:color w:val="000000"/>
          <w:sz w:val="27"/>
          <w:szCs w:val="27"/>
        </w:rPr>
        <w:fldChar w:fldCharType="separate"/>
      </w:r>
      <w:r w:rsidRPr="005C5BF1">
        <w:rPr>
          <w:rFonts w:eastAsia="Times New Roman"/>
          <w:color w:val="0000FF"/>
          <w:sz w:val="27"/>
          <w:u w:val="single"/>
        </w:rPr>
        <w:t>enLIGHTend</w:t>
      </w:r>
      <w:proofErr w:type="spellEnd"/>
      <w:r w:rsidRPr="005C5BF1">
        <w:rPr>
          <w:rFonts w:eastAsia="Times New Roman"/>
          <w:color w:val="000000"/>
          <w:sz w:val="27"/>
          <w:szCs w:val="27"/>
        </w:rPr>
        <w:fldChar w:fldCharType="end"/>
      </w:r>
      <w:r w:rsidRPr="005C5BF1">
        <w:rPr>
          <w:rFonts w:eastAsia="Times New Roman"/>
          <w:color w:val="000000"/>
          <w:sz w:val="27"/>
          <w:szCs w:val="27"/>
        </w:rPr>
        <w:t>).</w:t>
      </w:r>
      <w:r w:rsidRPr="005C5BF1">
        <w:rPr>
          <w:rFonts w:eastAsia="Times New Roman"/>
          <w:color w:val="000000"/>
          <w:sz w:val="27"/>
          <w:szCs w:val="27"/>
        </w:rPr>
        <w:br/>
      </w:r>
      <w:r w:rsidRPr="005C5BF1">
        <w:rPr>
          <w:rFonts w:eastAsia="Times New Roman"/>
          <w:color w:val="000000"/>
          <w:sz w:val="27"/>
          <w:szCs w:val="27"/>
        </w:rPr>
        <w:br/>
      </w:r>
      <w:proofErr w:type="spellStart"/>
      <w:r w:rsidRPr="005C5BF1">
        <w:rPr>
          <w:rFonts w:eastAsia="Times New Roman"/>
          <w:color w:val="000000"/>
          <w:sz w:val="27"/>
          <w:szCs w:val="27"/>
        </w:rPr>
        <w:t>Lamby</w:t>
      </w:r>
      <w:proofErr w:type="spellEnd"/>
      <w:r w:rsidRPr="005C5BF1">
        <w:rPr>
          <w:rFonts w:eastAsia="Times New Roman"/>
          <w:color w:val="000000"/>
          <w:sz w:val="27"/>
          <w:szCs w:val="27"/>
        </w:rPr>
        <w:t xml:space="preserve"> Jesus plays both</w:t>
      </w:r>
      <w:r w:rsidRPr="005C5BF1">
        <w:rPr>
          <w:rFonts w:eastAsia="Times New Roman"/>
          <w:color w:val="000000"/>
          <w:sz w:val="27"/>
        </w:rPr>
        <w:t> </w:t>
      </w:r>
      <w:hyperlink r:id="rId43" w:history="1">
        <w:r w:rsidRPr="005C5BF1">
          <w:rPr>
            <w:rFonts w:eastAsia="Times New Roman"/>
            <w:color w:val="0000FF"/>
            <w:sz w:val="27"/>
            <w:u w:val="single"/>
          </w:rPr>
          <w:t>parts</w:t>
        </w:r>
      </w:hyperlink>
      <w:r w:rsidRPr="005C5BF1">
        <w:rPr>
          <w:rFonts w:eastAsia="Times New Roman"/>
          <w:color w:val="000000"/>
          <w:sz w:val="27"/>
        </w:rPr>
        <w:t> </w:t>
      </w:r>
      <w:r w:rsidRPr="005C5BF1">
        <w:rPr>
          <w:rFonts w:eastAsia="Times New Roman"/>
          <w:color w:val="000000"/>
          <w:sz w:val="27"/>
          <w:szCs w:val="27"/>
        </w:rPr>
        <w:t>of</w:t>
      </w:r>
      <w:proofErr w:type="gramStart"/>
      <w:r w:rsidRPr="005C5BF1">
        <w:rPr>
          <w:rFonts w:eastAsia="Times New Roman"/>
          <w:color w:val="000000"/>
          <w:sz w:val="27"/>
          <w:szCs w:val="27"/>
        </w:rPr>
        <w:t>  law</w:t>
      </w:r>
      <w:proofErr w:type="gramEnd"/>
      <w:r w:rsidRPr="005C5BF1">
        <w:rPr>
          <w:rFonts w:eastAsia="Times New Roman"/>
          <w:color w:val="000000"/>
          <w:sz w:val="27"/>
          <w:szCs w:val="27"/>
        </w:rPr>
        <w:t xml:space="preserve"> </w:t>
      </w:r>
      <w:proofErr w:type="spellStart"/>
      <w:r w:rsidRPr="005C5BF1">
        <w:rPr>
          <w:rFonts w:eastAsia="Times New Roman"/>
          <w:color w:val="000000"/>
          <w:sz w:val="27"/>
          <w:szCs w:val="27"/>
        </w:rPr>
        <w:t>vs</w:t>
      </w:r>
      <w:proofErr w:type="spellEnd"/>
      <w:r w:rsidRPr="005C5BF1">
        <w:rPr>
          <w:rFonts w:eastAsia="Times New Roman"/>
          <w:color w:val="000000"/>
          <w:sz w:val="27"/>
          <w:szCs w:val="27"/>
        </w:rPr>
        <w:t xml:space="preserve"> grace = division (not peace) as the head of children </w:t>
      </w:r>
      <w:proofErr w:type="spellStart"/>
      <w:r w:rsidRPr="005C5BF1">
        <w:rPr>
          <w:rFonts w:eastAsia="Times New Roman"/>
          <w:color w:val="000000"/>
          <w:sz w:val="27"/>
          <w:szCs w:val="27"/>
        </w:rPr>
        <w:t>vs</w:t>
      </w:r>
      <w:proofErr w:type="spellEnd"/>
      <w:r w:rsidRPr="005C5BF1">
        <w:rPr>
          <w:rFonts w:eastAsia="Times New Roman"/>
          <w:color w:val="000000"/>
          <w:sz w:val="27"/>
          <w:szCs w:val="27"/>
        </w:rPr>
        <w:t xml:space="preserve"> children, one of which is "of God", but it's of a plural divided God on</w:t>
      </w:r>
      <w:r w:rsidRPr="005C5BF1">
        <w:rPr>
          <w:rFonts w:eastAsia="Times New Roman"/>
          <w:color w:val="000000"/>
          <w:sz w:val="27"/>
        </w:rPr>
        <w:t> </w:t>
      </w:r>
      <w:hyperlink r:id="rId44" w:history="1">
        <w:r w:rsidRPr="005C5BF1">
          <w:rPr>
            <w:rFonts w:eastAsia="Times New Roman"/>
            <w:color w:val="0000FF"/>
            <w:sz w:val="27"/>
            <w:u w:val="single"/>
          </w:rPr>
          <w:t>high</w:t>
        </w:r>
      </w:hyperlink>
      <w:r w:rsidRPr="005C5BF1">
        <w:rPr>
          <w:rFonts w:eastAsia="Times New Roman"/>
          <w:color w:val="000000"/>
          <w:sz w:val="27"/>
        </w:rPr>
        <w:t> </w:t>
      </w:r>
      <w:r w:rsidRPr="005C5BF1">
        <w:rPr>
          <w:rFonts w:eastAsia="Times New Roman"/>
          <w:color w:val="000000"/>
          <w:sz w:val="27"/>
          <w:szCs w:val="27"/>
        </w:rPr>
        <w:t xml:space="preserve">has plural divided sons (lambs), hands, servants, priests, children, etc. So we are thrice told by Paul to "mind not high things" and "be not </w:t>
      </w:r>
      <w:proofErr w:type="spellStart"/>
      <w:r w:rsidRPr="005C5BF1">
        <w:rPr>
          <w:rFonts w:eastAsia="Times New Roman"/>
          <w:color w:val="000000"/>
          <w:sz w:val="27"/>
          <w:szCs w:val="27"/>
        </w:rPr>
        <w:t>highminded</w:t>
      </w:r>
      <w:proofErr w:type="spellEnd"/>
      <w:r w:rsidRPr="005C5BF1">
        <w:rPr>
          <w:rFonts w:eastAsia="Times New Roman"/>
          <w:color w:val="000000"/>
          <w:sz w:val="27"/>
          <w:szCs w:val="27"/>
        </w:rPr>
        <w:t>" x2. While this God is the living God it's a fearful thing to fall from perfect Love: the God of the living: pure Grace: above into the "hands" of the living God. For even when grace + law is made grace or law, what's first and second gets reversed, changes from "he said" to "said he". So it is not a compliment to be called "children of God", since God said let us make man of children/man. In the same</w:t>
      </w:r>
      <w:proofErr w:type="gramStart"/>
      <w:r w:rsidRPr="005C5BF1">
        <w:rPr>
          <w:rFonts w:eastAsia="Times New Roman"/>
          <w:color w:val="000000"/>
          <w:sz w:val="27"/>
          <w:szCs w:val="27"/>
        </w:rPr>
        <w:t>  manner</w:t>
      </w:r>
      <w:proofErr w:type="gramEnd"/>
      <w:r w:rsidRPr="005C5BF1">
        <w:rPr>
          <w:rFonts w:eastAsia="Times New Roman"/>
          <w:color w:val="000000"/>
          <w:sz w:val="27"/>
          <w:szCs w:val="27"/>
        </w:rPr>
        <w:t xml:space="preserve"> it's not a compliment to be called "servants of righteousness", since servants (slaves, prophets) are not free, and a servant is a know not who knows not what his master doeth. So also with the "Lamb of God", we should be aware "</w:t>
      </w:r>
      <w:proofErr w:type="spellStart"/>
      <w:r w:rsidRPr="005C5BF1">
        <w:rPr>
          <w:rFonts w:eastAsia="Times New Roman"/>
          <w:color w:val="000000"/>
          <w:sz w:val="27"/>
          <w:szCs w:val="27"/>
        </w:rPr>
        <w:t>taketh</w:t>
      </w:r>
      <w:proofErr w:type="spellEnd"/>
      <w:r w:rsidRPr="005C5BF1">
        <w:rPr>
          <w:rFonts w:eastAsia="Times New Roman"/>
          <w:color w:val="000000"/>
          <w:sz w:val="27"/>
          <w:szCs w:val="27"/>
        </w:rPr>
        <w:t xml:space="preserve"> away" (</w:t>
      </w:r>
      <w:proofErr w:type="spellStart"/>
      <w:r w:rsidRPr="005C5BF1">
        <w:rPr>
          <w:rFonts w:eastAsia="Times New Roman"/>
          <w:color w:val="000000"/>
          <w:sz w:val="27"/>
          <w:szCs w:val="27"/>
        </w:rPr>
        <w:t>airo</w:t>
      </w:r>
      <w:proofErr w:type="spellEnd"/>
      <w:r w:rsidRPr="005C5BF1">
        <w:rPr>
          <w:rFonts w:eastAsia="Times New Roman"/>
          <w:color w:val="000000"/>
          <w:sz w:val="27"/>
          <w:szCs w:val="27"/>
        </w:rPr>
        <w:t>) the sin of the world is not the same as he "</w:t>
      </w:r>
      <w:proofErr w:type="spellStart"/>
      <w:r w:rsidRPr="005C5BF1">
        <w:rPr>
          <w:rFonts w:eastAsia="Times New Roman"/>
          <w:strike/>
          <w:color w:val="000000"/>
          <w:sz w:val="27"/>
          <w:szCs w:val="27"/>
        </w:rPr>
        <w:t>taketh</w:t>
      </w:r>
      <w:proofErr w:type="spellEnd"/>
      <w:r w:rsidRPr="005C5BF1">
        <w:rPr>
          <w:rFonts w:eastAsia="Times New Roman"/>
          <w:strike/>
          <w:color w:val="000000"/>
          <w:sz w:val="27"/>
          <w:szCs w:val="27"/>
        </w:rPr>
        <w:t xml:space="preserve"> away</w:t>
      </w:r>
      <w:r w:rsidRPr="005C5BF1">
        <w:rPr>
          <w:rFonts w:eastAsia="Times New Roman"/>
          <w:color w:val="000000"/>
          <w:sz w:val="27"/>
          <w:szCs w:val="27"/>
        </w:rPr>
        <w:t>" (</w:t>
      </w:r>
      <w:proofErr w:type="spellStart"/>
      <w:r w:rsidRPr="005C5BF1">
        <w:rPr>
          <w:rFonts w:eastAsia="Times New Roman"/>
          <w:color w:val="000000"/>
          <w:sz w:val="27"/>
          <w:szCs w:val="27"/>
        </w:rPr>
        <w:t>anerio</w:t>
      </w:r>
      <w:proofErr w:type="spellEnd"/>
      <w:r w:rsidRPr="005C5BF1">
        <w:rPr>
          <w:rFonts w:eastAsia="Times New Roman"/>
          <w:color w:val="000000"/>
          <w:sz w:val="27"/>
          <w:szCs w:val="27"/>
        </w:rPr>
        <w:t xml:space="preserve">) the first to establish the second. Furthermore </w:t>
      </w:r>
      <w:proofErr w:type="spellStart"/>
      <w:r w:rsidRPr="005C5BF1">
        <w:rPr>
          <w:rFonts w:eastAsia="Times New Roman"/>
          <w:color w:val="000000"/>
          <w:sz w:val="27"/>
          <w:szCs w:val="27"/>
        </w:rPr>
        <w:t>Lamby</w:t>
      </w:r>
      <w:proofErr w:type="spellEnd"/>
      <w:r w:rsidRPr="005C5BF1">
        <w:rPr>
          <w:rFonts w:eastAsia="Times New Roman"/>
          <w:color w:val="000000"/>
          <w:sz w:val="27"/>
          <w:szCs w:val="27"/>
        </w:rPr>
        <w:t xml:space="preserve"> Jesus upbraids, whether </w:t>
      </w:r>
      <w:proofErr w:type="spellStart"/>
      <w:r w:rsidRPr="005C5BF1">
        <w:rPr>
          <w:rFonts w:eastAsia="Times New Roman"/>
          <w:color w:val="000000"/>
          <w:sz w:val="27"/>
          <w:szCs w:val="27"/>
        </w:rPr>
        <w:t>unrisen</w:t>
      </w:r>
      <w:proofErr w:type="spellEnd"/>
      <w:r w:rsidRPr="005C5BF1">
        <w:rPr>
          <w:rFonts w:eastAsia="Times New Roman"/>
          <w:color w:val="000000"/>
          <w:sz w:val="27"/>
          <w:szCs w:val="27"/>
        </w:rPr>
        <w:t xml:space="preserve"> or risen; But God </w:t>
      </w:r>
      <w:proofErr w:type="spellStart"/>
      <w:r w:rsidRPr="005C5BF1">
        <w:rPr>
          <w:rFonts w:eastAsia="Times New Roman"/>
          <w:color w:val="000000"/>
          <w:sz w:val="27"/>
          <w:szCs w:val="27"/>
        </w:rPr>
        <w:t>upbraideth</w:t>
      </w:r>
      <w:proofErr w:type="spellEnd"/>
      <w:r w:rsidRPr="005C5BF1">
        <w:rPr>
          <w:rFonts w:eastAsia="Times New Roman"/>
          <w:color w:val="000000"/>
          <w:sz w:val="27"/>
          <w:szCs w:val="27"/>
        </w:rPr>
        <w:t xml:space="preserve"> not (neither bites nor smites).</w:t>
      </w:r>
      <w:r w:rsidRPr="005C5BF1">
        <w:rPr>
          <w:rFonts w:eastAsia="Times New Roman"/>
          <w:color w:val="000000"/>
          <w:sz w:val="27"/>
          <w:szCs w:val="27"/>
        </w:rPr>
        <w:br/>
      </w:r>
      <w:r w:rsidRPr="005C5BF1">
        <w:rPr>
          <w:rFonts w:eastAsia="Times New Roman"/>
          <w:color w:val="000000"/>
          <w:sz w:val="27"/>
          <w:szCs w:val="27"/>
        </w:rPr>
        <w:br/>
        <w:t>Christ (as Son of higher God isn't plural, divided, or partial) is the head of every man.</w:t>
      </w:r>
      <w:r w:rsidRPr="005C5BF1">
        <w:rPr>
          <w:rFonts w:eastAsia="Times New Roman"/>
          <w:color w:val="000000"/>
          <w:sz w:val="27"/>
        </w:rPr>
        <w:t> </w:t>
      </w:r>
      <w:hyperlink r:id="rId45" w:history="1">
        <w:r w:rsidRPr="005C5BF1">
          <w:rPr>
            <w:rFonts w:eastAsia="Times New Roman"/>
            <w:color w:val="0000FF"/>
            <w:sz w:val="27"/>
            <w:u w:val="single"/>
          </w:rPr>
          <w:t>Born again</w:t>
        </w:r>
      </w:hyperlink>
      <w:r w:rsidRPr="005C5BF1">
        <w:rPr>
          <w:rFonts w:eastAsia="Times New Roman"/>
          <w:color w:val="000000"/>
          <w:sz w:val="27"/>
        </w:rPr>
        <w:t> </w:t>
      </w:r>
      <w:r w:rsidRPr="005C5BF1">
        <w:rPr>
          <w:rFonts w:eastAsia="Times New Roman"/>
          <w:color w:val="000000"/>
          <w:sz w:val="27"/>
          <w:szCs w:val="27"/>
        </w:rPr>
        <w:t xml:space="preserve">notably happens to a man; And Christ is "Saviour of the world" x2. So let's first distinguish between two Lambs Jesus, </w:t>
      </w:r>
      <w:proofErr w:type="gramStart"/>
      <w:r w:rsidRPr="005C5BF1">
        <w:rPr>
          <w:rFonts w:eastAsia="Times New Roman"/>
          <w:color w:val="000000"/>
          <w:sz w:val="27"/>
          <w:szCs w:val="27"/>
        </w:rPr>
        <w:t>then</w:t>
      </w:r>
      <w:proofErr w:type="gramEnd"/>
      <w:r w:rsidRPr="005C5BF1">
        <w:rPr>
          <w:rFonts w:eastAsia="Times New Roman"/>
          <w:color w:val="000000"/>
          <w:sz w:val="27"/>
          <w:szCs w:val="27"/>
        </w:rPr>
        <w:t xml:space="preserve"> put away both, as if leaving</w:t>
      </w:r>
      <w:r w:rsidRPr="005C5BF1">
        <w:rPr>
          <w:rFonts w:eastAsia="Times New Roman"/>
          <w:color w:val="000000"/>
          <w:sz w:val="27"/>
        </w:rPr>
        <w:t> </w:t>
      </w:r>
      <w:r w:rsidRPr="005C5BF1">
        <w:rPr>
          <w:rFonts w:eastAsia="Times New Roman"/>
          <w:i/>
          <w:iCs/>
          <w:color w:val="000000"/>
          <w:sz w:val="27"/>
          <w:szCs w:val="27"/>
        </w:rPr>
        <w:t>division</w:t>
      </w:r>
      <w:r w:rsidRPr="005C5BF1">
        <w:rPr>
          <w:rFonts w:eastAsia="Times New Roman"/>
          <w:color w:val="000000"/>
          <w:sz w:val="27"/>
        </w:rPr>
        <w:t> </w:t>
      </w:r>
      <w:r w:rsidRPr="005C5BF1">
        <w:rPr>
          <w:rFonts w:eastAsia="Times New Roman"/>
          <w:color w:val="000000"/>
          <w:sz w:val="27"/>
          <w:szCs w:val="27"/>
        </w:rPr>
        <w:t>of</w:t>
      </w:r>
      <w:r w:rsidRPr="005C5BF1">
        <w:rPr>
          <w:rFonts w:eastAsia="Times New Roman"/>
          <w:color w:val="000000"/>
          <w:sz w:val="27"/>
        </w:rPr>
        <w:t> </w:t>
      </w:r>
      <w:proofErr w:type="spellStart"/>
      <w:r w:rsidRPr="005C5BF1">
        <w:rPr>
          <w:rFonts w:eastAsia="Times New Roman"/>
          <w:color w:val="000000"/>
          <w:sz w:val="27"/>
          <w:szCs w:val="27"/>
        </w:rPr>
        <w:fldChar w:fldCharType="begin"/>
      </w:r>
      <w:r w:rsidRPr="005C5BF1">
        <w:rPr>
          <w:rFonts w:eastAsia="Times New Roman"/>
          <w:color w:val="000000"/>
          <w:sz w:val="27"/>
          <w:szCs w:val="27"/>
        </w:rPr>
        <w:instrText xml:space="preserve"> HYPERLINK "http://www.godshew.org/TwoEdgedSword.html" </w:instrText>
      </w:r>
      <w:r w:rsidRPr="005C5BF1">
        <w:rPr>
          <w:rFonts w:eastAsia="Times New Roman"/>
          <w:color w:val="000000"/>
          <w:sz w:val="27"/>
          <w:szCs w:val="27"/>
        </w:rPr>
        <w:fldChar w:fldCharType="separate"/>
      </w:r>
      <w:r w:rsidRPr="005C5BF1">
        <w:rPr>
          <w:rFonts w:eastAsia="Times New Roman"/>
          <w:color w:val="0000FF"/>
          <w:sz w:val="27"/>
          <w:u w:val="single"/>
        </w:rPr>
        <w:t>swordy</w:t>
      </w:r>
      <w:proofErr w:type="spellEnd"/>
      <w:r w:rsidRPr="005C5BF1">
        <w:rPr>
          <w:rFonts w:eastAsia="Times New Roman"/>
          <w:color w:val="000000"/>
          <w:sz w:val="27"/>
          <w:szCs w:val="27"/>
        </w:rPr>
        <w:fldChar w:fldCharType="end"/>
      </w:r>
      <w:r w:rsidRPr="005C5BF1">
        <w:rPr>
          <w:rFonts w:eastAsia="Times New Roman"/>
          <w:color w:val="000000"/>
          <w:sz w:val="27"/>
        </w:rPr>
        <w:t> </w:t>
      </w:r>
      <w:r w:rsidRPr="005C5BF1">
        <w:rPr>
          <w:rFonts w:eastAsia="Times New Roman"/>
          <w:color w:val="000000"/>
          <w:sz w:val="27"/>
          <w:szCs w:val="27"/>
        </w:rPr>
        <w:t>Two Sons Jesus for</w:t>
      </w:r>
      <w:r w:rsidRPr="005C5BF1">
        <w:rPr>
          <w:rFonts w:eastAsia="Times New Roman"/>
          <w:color w:val="000000"/>
          <w:sz w:val="27"/>
        </w:rPr>
        <w:t> </w:t>
      </w:r>
      <w:r w:rsidRPr="005C5BF1">
        <w:rPr>
          <w:rFonts w:eastAsia="Times New Roman"/>
          <w:i/>
          <w:iCs/>
          <w:color w:val="000000"/>
          <w:sz w:val="27"/>
          <w:szCs w:val="27"/>
        </w:rPr>
        <w:t>peace</w:t>
      </w:r>
      <w:r w:rsidRPr="005C5BF1">
        <w:rPr>
          <w:rFonts w:eastAsia="Times New Roman"/>
          <w:color w:val="000000"/>
          <w:sz w:val="27"/>
        </w:rPr>
        <w:t> </w:t>
      </w:r>
      <w:r w:rsidRPr="005C5BF1">
        <w:rPr>
          <w:rFonts w:eastAsia="Times New Roman"/>
          <w:color w:val="000000"/>
          <w:sz w:val="27"/>
          <w:szCs w:val="27"/>
        </w:rPr>
        <w:t>of One Son Christ is above having sides wars for the</w:t>
      </w:r>
      <w:r w:rsidRPr="005C5BF1">
        <w:rPr>
          <w:rFonts w:eastAsia="Times New Roman"/>
          <w:color w:val="000000"/>
          <w:sz w:val="27"/>
        </w:rPr>
        <w:t> </w:t>
      </w:r>
      <w:hyperlink r:id="rId46" w:history="1">
        <w:r w:rsidRPr="005C5BF1">
          <w:rPr>
            <w:rFonts w:eastAsia="Times New Roman"/>
            <w:color w:val="0000FF"/>
            <w:sz w:val="27"/>
            <w:u w:val="single"/>
          </w:rPr>
          <w:t>hell</w:t>
        </w:r>
      </w:hyperlink>
      <w:r w:rsidRPr="005C5BF1">
        <w:rPr>
          <w:rFonts w:eastAsia="Times New Roman"/>
          <w:color w:val="000000"/>
          <w:sz w:val="27"/>
        </w:rPr>
        <w:t> </w:t>
      </w:r>
      <w:r w:rsidRPr="005C5BF1">
        <w:rPr>
          <w:rFonts w:eastAsia="Times New Roman"/>
          <w:color w:val="000000"/>
          <w:sz w:val="27"/>
          <w:szCs w:val="27"/>
        </w:rPr>
        <w:t xml:space="preserve">of it. For all sides wars have side effects to both sides, whether law </w:t>
      </w:r>
      <w:proofErr w:type="spellStart"/>
      <w:r w:rsidRPr="005C5BF1">
        <w:rPr>
          <w:rFonts w:eastAsia="Times New Roman"/>
          <w:color w:val="000000"/>
          <w:sz w:val="27"/>
          <w:szCs w:val="27"/>
        </w:rPr>
        <w:t>vs</w:t>
      </w:r>
      <w:proofErr w:type="spellEnd"/>
      <w:r w:rsidRPr="005C5BF1">
        <w:rPr>
          <w:rFonts w:eastAsia="Times New Roman"/>
          <w:color w:val="000000"/>
          <w:sz w:val="27"/>
          <w:szCs w:val="27"/>
        </w:rPr>
        <w:t xml:space="preserve"> law or law </w:t>
      </w:r>
      <w:proofErr w:type="spellStart"/>
      <w:r w:rsidRPr="005C5BF1">
        <w:rPr>
          <w:rFonts w:eastAsia="Times New Roman"/>
          <w:color w:val="000000"/>
          <w:sz w:val="27"/>
          <w:szCs w:val="27"/>
        </w:rPr>
        <w:t>vs</w:t>
      </w:r>
      <w:proofErr w:type="spellEnd"/>
      <w:r w:rsidRPr="005C5BF1">
        <w:rPr>
          <w:rFonts w:eastAsia="Times New Roman"/>
          <w:color w:val="000000"/>
          <w:sz w:val="27"/>
          <w:szCs w:val="27"/>
        </w:rPr>
        <w:t xml:space="preserve"> grace. In the case of law </w:t>
      </w:r>
      <w:proofErr w:type="spellStart"/>
      <w:r w:rsidRPr="005C5BF1">
        <w:rPr>
          <w:rFonts w:eastAsia="Times New Roman"/>
          <w:color w:val="000000"/>
          <w:sz w:val="27"/>
          <w:szCs w:val="27"/>
        </w:rPr>
        <w:t>vs</w:t>
      </w:r>
      <w:proofErr w:type="spellEnd"/>
      <w:r w:rsidRPr="005C5BF1">
        <w:rPr>
          <w:rFonts w:eastAsia="Times New Roman"/>
          <w:color w:val="000000"/>
          <w:sz w:val="27"/>
          <w:szCs w:val="27"/>
        </w:rPr>
        <w:t xml:space="preserve"> law, it's as if loser </w:t>
      </w:r>
      <w:proofErr w:type="spellStart"/>
      <w:r w:rsidRPr="005C5BF1">
        <w:rPr>
          <w:rFonts w:eastAsia="Times New Roman"/>
          <w:color w:val="000000"/>
          <w:sz w:val="27"/>
          <w:szCs w:val="27"/>
        </w:rPr>
        <w:t>vs</w:t>
      </w:r>
      <w:proofErr w:type="spellEnd"/>
      <w:r w:rsidRPr="005C5BF1">
        <w:rPr>
          <w:rFonts w:eastAsia="Times New Roman"/>
          <w:color w:val="000000"/>
          <w:sz w:val="27"/>
          <w:szCs w:val="27"/>
        </w:rPr>
        <w:t xml:space="preserve"> loser: divided against itself: falls to desolation. In the case of law </w:t>
      </w:r>
      <w:proofErr w:type="spellStart"/>
      <w:r w:rsidRPr="005C5BF1">
        <w:rPr>
          <w:rFonts w:eastAsia="Times New Roman"/>
          <w:color w:val="000000"/>
          <w:sz w:val="27"/>
          <w:szCs w:val="27"/>
        </w:rPr>
        <w:t>vs</w:t>
      </w:r>
      <w:proofErr w:type="spellEnd"/>
      <w:r w:rsidRPr="005C5BF1">
        <w:rPr>
          <w:rFonts w:eastAsia="Times New Roman"/>
          <w:color w:val="000000"/>
          <w:sz w:val="27"/>
          <w:szCs w:val="27"/>
        </w:rPr>
        <w:t xml:space="preserve"> grace, even the grace part is still division and not peace, partial, at war, enemy conscious, and stands or sits over against, but if standing it's stand in jeopardy every hour, and if sitting it's as sitting on top of a grave yard having discourse about a grave subject: law. Pure Grace, above the </w:t>
      </w:r>
      <w:proofErr w:type="gramStart"/>
      <w:r w:rsidRPr="005C5BF1">
        <w:rPr>
          <w:rFonts w:eastAsia="Times New Roman"/>
          <w:color w:val="000000"/>
          <w:sz w:val="27"/>
          <w:szCs w:val="27"/>
        </w:rPr>
        <w:t>sides</w:t>
      </w:r>
      <w:proofErr w:type="gramEnd"/>
      <w:r w:rsidRPr="005C5BF1">
        <w:rPr>
          <w:rFonts w:eastAsia="Times New Roman"/>
          <w:color w:val="000000"/>
          <w:sz w:val="27"/>
          <w:szCs w:val="27"/>
        </w:rPr>
        <w:t xml:space="preserve"> wars, is not divided, not partial, not at war, not enemy conscious, and not against anyone. Rather pure Grace above is with you all.</w:t>
      </w:r>
      <w:r w:rsidRPr="005C5BF1">
        <w:rPr>
          <w:rFonts w:eastAsia="Times New Roman"/>
          <w:color w:val="000000"/>
          <w:sz w:val="27"/>
        </w:rPr>
        <w:t> </w:t>
      </w:r>
    </w:p>
    <w:p w:rsidR="00CC6CA1" w:rsidRPr="005C5BF1" w:rsidRDefault="005C5BF1" w:rsidP="005C5BF1">
      <w:pPr>
        <w:shd w:val="clear" w:color="auto" w:fill="FFFFFF"/>
        <w:spacing w:after="0" w:line="240" w:lineRule="auto"/>
        <w:rPr>
          <w:rFonts w:eastAsia="Times New Roman"/>
          <w:color w:val="000000"/>
          <w:sz w:val="27"/>
          <w:szCs w:val="27"/>
        </w:rPr>
      </w:pPr>
      <w:r w:rsidRPr="005C5BF1">
        <w:rPr>
          <w:rFonts w:eastAsia="Times New Roman"/>
          <w:b/>
          <w:bCs/>
          <w:color w:val="000000"/>
          <w:sz w:val="27"/>
          <w:szCs w:val="27"/>
        </w:rPr>
        <w:t>The GRACE of our Lord Jesus Christ [be/is] WITH YOU ALL. AMEN.</w:t>
      </w:r>
    </w:p>
    <w:sectPr w:rsidR="00CC6CA1" w:rsidRPr="005C5BF1" w:rsidSect="00CC6CA1">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20"/>
  <w:characterSpacingControl w:val="doNotCompress"/>
  <w:compat/>
  <w:rsids>
    <w:rsidRoot w:val="005C5BF1"/>
    <w:rsid w:val="0000204D"/>
    <w:rsid w:val="00002D4D"/>
    <w:rsid w:val="0000423E"/>
    <w:rsid w:val="00004535"/>
    <w:rsid w:val="000048B9"/>
    <w:rsid w:val="0000497F"/>
    <w:rsid w:val="00004FEF"/>
    <w:rsid w:val="00005827"/>
    <w:rsid w:val="00005845"/>
    <w:rsid w:val="00005F1F"/>
    <w:rsid w:val="00006843"/>
    <w:rsid w:val="00006EA7"/>
    <w:rsid w:val="0001184B"/>
    <w:rsid w:val="00011AD8"/>
    <w:rsid w:val="00011BE2"/>
    <w:rsid w:val="0001242E"/>
    <w:rsid w:val="00012B22"/>
    <w:rsid w:val="000137B3"/>
    <w:rsid w:val="000164B2"/>
    <w:rsid w:val="00016518"/>
    <w:rsid w:val="00016789"/>
    <w:rsid w:val="000224F1"/>
    <w:rsid w:val="0002306D"/>
    <w:rsid w:val="00024764"/>
    <w:rsid w:val="00024B59"/>
    <w:rsid w:val="00024BD1"/>
    <w:rsid w:val="00026176"/>
    <w:rsid w:val="00027769"/>
    <w:rsid w:val="00030900"/>
    <w:rsid w:val="00031049"/>
    <w:rsid w:val="0003266A"/>
    <w:rsid w:val="0003281C"/>
    <w:rsid w:val="00033895"/>
    <w:rsid w:val="0003446C"/>
    <w:rsid w:val="00035491"/>
    <w:rsid w:val="0003784C"/>
    <w:rsid w:val="00037A88"/>
    <w:rsid w:val="00040C6A"/>
    <w:rsid w:val="0004104C"/>
    <w:rsid w:val="00042578"/>
    <w:rsid w:val="00044475"/>
    <w:rsid w:val="0005055E"/>
    <w:rsid w:val="00052EC8"/>
    <w:rsid w:val="000544A0"/>
    <w:rsid w:val="000545C0"/>
    <w:rsid w:val="00054F8C"/>
    <w:rsid w:val="0005741E"/>
    <w:rsid w:val="0006004F"/>
    <w:rsid w:val="00061A04"/>
    <w:rsid w:val="0006219B"/>
    <w:rsid w:val="00062A80"/>
    <w:rsid w:val="000639C7"/>
    <w:rsid w:val="00064329"/>
    <w:rsid w:val="000650B1"/>
    <w:rsid w:val="00065170"/>
    <w:rsid w:val="000659AD"/>
    <w:rsid w:val="00065D13"/>
    <w:rsid w:val="00066D65"/>
    <w:rsid w:val="00067BB6"/>
    <w:rsid w:val="000706CB"/>
    <w:rsid w:val="00070C47"/>
    <w:rsid w:val="00071164"/>
    <w:rsid w:val="00072365"/>
    <w:rsid w:val="000739B0"/>
    <w:rsid w:val="000746EF"/>
    <w:rsid w:val="000755F3"/>
    <w:rsid w:val="0007642D"/>
    <w:rsid w:val="000765C4"/>
    <w:rsid w:val="000772E3"/>
    <w:rsid w:val="000778EE"/>
    <w:rsid w:val="00077BF1"/>
    <w:rsid w:val="00077DD9"/>
    <w:rsid w:val="00077E2E"/>
    <w:rsid w:val="000801A1"/>
    <w:rsid w:val="000805F6"/>
    <w:rsid w:val="00080770"/>
    <w:rsid w:val="000815FB"/>
    <w:rsid w:val="00084065"/>
    <w:rsid w:val="00085BDB"/>
    <w:rsid w:val="00086F7C"/>
    <w:rsid w:val="00090C62"/>
    <w:rsid w:val="000921F5"/>
    <w:rsid w:val="00093409"/>
    <w:rsid w:val="00093B71"/>
    <w:rsid w:val="0009457E"/>
    <w:rsid w:val="00095991"/>
    <w:rsid w:val="000966F6"/>
    <w:rsid w:val="0009695E"/>
    <w:rsid w:val="00097326"/>
    <w:rsid w:val="000A0D66"/>
    <w:rsid w:val="000A17E0"/>
    <w:rsid w:val="000A2490"/>
    <w:rsid w:val="000A5042"/>
    <w:rsid w:val="000A5255"/>
    <w:rsid w:val="000A68DB"/>
    <w:rsid w:val="000A72AF"/>
    <w:rsid w:val="000B0951"/>
    <w:rsid w:val="000B096B"/>
    <w:rsid w:val="000B2172"/>
    <w:rsid w:val="000B2F06"/>
    <w:rsid w:val="000B30FB"/>
    <w:rsid w:val="000B3E9F"/>
    <w:rsid w:val="000B416D"/>
    <w:rsid w:val="000B46F1"/>
    <w:rsid w:val="000B580B"/>
    <w:rsid w:val="000B7731"/>
    <w:rsid w:val="000B7935"/>
    <w:rsid w:val="000B79FC"/>
    <w:rsid w:val="000C0475"/>
    <w:rsid w:val="000C1224"/>
    <w:rsid w:val="000C1D59"/>
    <w:rsid w:val="000C5CD9"/>
    <w:rsid w:val="000C69D2"/>
    <w:rsid w:val="000C6B3A"/>
    <w:rsid w:val="000D24CA"/>
    <w:rsid w:val="000D36C0"/>
    <w:rsid w:val="000D4F36"/>
    <w:rsid w:val="000D5356"/>
    <w:rsid w:val="000D5403"/>
    <w:rsid w:val="000D7732"/>
    <w:rsid w:val="000D7E24"/>
    <w:rsid w:val="000E148B"/>
    <w:rsid w:val="000E17BC"/>
    <w:rsid w:val="000E3147"/>
    <w:rsid w:val="000E54FB"/>
    <w:rsid w:val="000E62EC"/>
    <w:rsid w:val="000F0ACF"/>
    <w:rsid w:val="000F191D"/>
    <w:rsid w:val="000F19AE"/>
    <w:rsid w:val="000F379A"/>
    <w:rsid w:val="000F4E24"/>
    <w:rsid w:val="000F7AB2"/>
    <w:rsid w:val="001006F5"/>
    <w:rsid w:val="00101091"/>
    <w:rsid w:val="00101CC5"/>
    <w:rsid w:val="00103673"/>
    <w:rsid w:val="00103CAA"/>
    <w:rsid w:val="00104345"/>
    <w:rsid w:val="00104400"/>
    <w:rsid w:val="001059BA"/>
    <w:rsid w:val="00106A43"/>
    <w:rsid w:val="00106AE0"/>
    <w:rsid w:val="0010727E"/>
    <w:rsid w:val="00107E0B"/>
    <w:rsid w:val="00107F03"/>
    <w:rsid w:val="00115A85"/>
    <w:rsid w:val="00121D29"/>
    <w:rsid w:val="00122D3B"/>
    <w:rsid w:val="00123649"/>
    <w:rsid w:val="00123742"/>
    <w:rsid w:val="00124823"/>
    <w:rsid w:val="00124B81"/>
    <w:rsid w:val="00126955"/>
    <w:rsid w:val="00126EC1"/>
    <w:rsid w:val="001278AE"/>
    <w:rsid w:val="0013128E"/>
    <w:rsid w:val="0013132F"/>
    <w:rsid w:val="00132DB3"/>
    <w:rsid w:val="001335D5"/>
    <w:rsid w:val="00133A4D"/>
    <w:rsid w:val="00134E7E"/>
    <w:rsid w:val="00134F01"/>
    <w:rsid w:val="0013516F"/>
    <w:rsid w:val="00135465"/>
    <w:rsid w:val="001354AA"/>
    <w:rsid w:val="00137505"/>
    <w:rsid w:val="00137F25"/>
    <w:rsid w:val="00141265"/>
    <w:rsid w:val="00142409"/>
    <w:rsid w:val="0014454D"/>
    <w:rsid w:val="00144AF4"/>
    <w:rsid w:val="00145958"/>
    <w:rsid w:val="00145F1E"/>
    <w:rsid w:val="0014782D"/>
    <w:rsid w:val="001478D1"/>
    <w:rsid w:val="00147AF5"/>
    <w:rsid w:val="00150A1D"/>
    <w:rsid w:val="00151179"/>
    <w:rsid w:val="0015126F"/>
    <w:rsid w:val="00151B88"/>
    <w:rsid w:val="00152DE3"/>
    <w:rsid w:val="00155E15"/>
    <w:rsid w:val="00156A06"/>
    <w:rsid w:val="00160F02"/>
    <w:rsid w:val="00162154"/>
    <w:rsid w:val="001621E0"/>
    <w:rsid w:val="00162B74"/>
    <w:rsid w:val="00164310"/>
    <w:rsid w:val="00164AE8"/>
    <w:rsid w:val="00165263"/>
    <w:rsid w:val="001671F3"/>
    <w:rsid w:val="001705F1"/>
    <w:rsid w:val="001710DF"/>
    <w:rsid w:val="00172014"/>
    <w:rsid w:val="00173F46"/>
    <w:rsid w:val="0017484B"/>
    <w:rsid w:val="00175330"/>
    <w:rsid w:val="001765A0"/>
    <w:rsid w:val="00177A91"/>
    <w:rsid w:val="00177D00"/>
    <w:rsid w:val="00180138"/>
    <w:rsid w:val="00180B65"/>
    <w:rsid w:val="001819B5"/>
    <w:rsid w:val="00181BB1"/>
    <w:rsid w:val="00182ED5"/>
    <w:rsid w:val="00184056"/>
    <w:rsid w:val="001845E0"/>
    <w:rsid w:val="00184CDD"/>
    <w:rsid w:val="00184CE3"/>
    <w:rsid w:val="001852F7"/>
    <w:rsid w:val="00185A18"/>
    <w:rsid w:val="00186CCB"/>
    <w:rsid w:val="0018712A"/>
    <w:rsid w:val="00187459"/>
    <w:rsid w:val="00187909"/>
    <w:rsid w:val="00187ADC"/>
    <w:rsid w:val="00190BD9"/>
    <w:rsid w:val="001911A1"/>
    <w:rsid w:val="0019166A"/>
    <w:rsid w:val="00191931"/>
    <w:rsid w:val="0019209C"/>
    <w:rsid w:val="00192C9E"/>
    <w:rsid w:val="0019365F"/>
    <w:rsid w:val="00194CFF"/>
    <w:rsid w:val="00196FE2"/>
    <w:rsid w:val="00197100"/>
    <w:rsid w:val="001971BA"/>
    <w:rsid w:val="001978DD"/>
    <w:rsid w:val="001A0CB1"/>
    <w:rsid w:val="001A16DB"/>
    <w:rsid w:val="001A3D30"/>
    <w:rsid w:val="001A3FE5"/>
    <w:rsid w:val="001A5174"/>
    <w:rsid w:val="001A5F44"/>
    <w:rsid w:val="001A6065"/>
    <w:rsid w:val="001A6A4C"/>
    <w:rsid w:val="001A6EA9"/>
    <w:rsid w:val="001B1910"/>
    <w:rsid w:val="001B3249"/>
    <w:rsid w:val="001B48DF"/>
    <w:rsid w:val="001B4B0F"/>
    <w:rsid w:val="001B4F7C"/>
    <w:rsid w:val="001B5C50"/>
    <w:rsid w:val="001B61C3"/>
    <w:rsid w:val="001C070E"/>
    <w:rsid w:val="001C0CEF"/>
    <w:rsid w:val="001C2057"/>
    <w:rsid w:val="001C2671"/>
    <w:rsid w:val="001C5037"/>
    <w:rsid w:val="001C63F2"/>
    <w:rsid w:val="001D0F6B"/>
    <w:rsid w:val="001D12A4"/>
    <w:rsid w:val="001D1A93"/>
    <w:rsid w:val="001D2EC3"/>
    <w:rsid w:val="001D2ECA"/>
    <w:rsid w:val="001D449A"/>
    <w:rsid w:val="001D7ECA"/>
    <w:rsid w:val="001E0033"/>
    <w:rsid w:val="001E0CC2"/>
    <w:rsid w:val="001E2800"/>
    <w:rsid w:val="001E280D"/>
    <w:rsid w:val="001E2BA8"/>
    <w:rsid w:val="001E2CBA"/>
    <w:rsid w:val="001E3361"/>
    <w:rsid w:val="001E3BB2"/>
    <w:rsid w:val="001E3E89"/>
    <w:rsid w:val="001E5074"/>
    <w:rsid w:val="001E55A2"/>
    <w:rsid w:val="001E597B"/>
    <w:rsid w:val="001E5C2F"/>
    <w:rsid w:val="001E7265"/>
    <w:rsid w:val="001F06D5"/>
    <w:rsid w:val="001F23A3"/>
    <w:rsid w:val="001F2A6A"/>
    <w:rsid w:val="001F4FC4"/>
    <w:rsid w:val="001F5311"/>
    <w:rsid w:val="001F5CFB"/>
    <w:rsid w:val="001F5E97"/>
    <w:rsid w:val="001F5F29"/>
    <w:rsid w:val="001F6891"/>
    <w:rsid w:val="001F6C1A"/>
    <w:rsid w:val="001F719C"/>
    <w:rsid w:val="001F747E"/>
    <w:rsid w:val="00202197"/>
    <w:rsid w:val="00202EED"/>
    <w:rsid w:val="00203B1C"/>
    <w:rsid w:val="002040AB"/>
    <w:rsid w:val="00205115"/>
    <w:rsid w:val="0020540F"/>
    <w:rsid w:val="0020569A"/>
    <w:rsid w:val="00206D4D"/>
    <w:rsid w:val="002102A4"/>
    <w:rsid w:val="00210F72"/>
    <w:rsid w:val="00211003"/>
    <w:rsid w:val="002118A3"/>
    <w:rsid w:val="00213E49"/>
    <w:rsid w:val="002147F9"/>
    <w:rsid w:val="002159E9"/>
    <w:rsid w:val="00215FB8"/>
    <w:rsid w:val="00216612"/>
    <w:rsid w:val="002169B5"/>
    <w:rsid w:val="00216B85"/>
    <w:rsid w:val="00216D6B"/>
    <w:rsid w:val="002170DE"/>
    <w:rsid w:val="002171E3"/>
    <w:rsid w:val="0021732C"/>
    <w:rsid w:val="00217505"/>
    <w:rsid w:val="002205F6"/>
    <w:rsid w:val="00221984"/>
    <w:rsid w:val="00221BF4"/>
    <w:rsid w:val="0022268B"/>
    <w:rsid w:val="00223478"/>
    <w:rsid w:val="00223FE8"/>
    <w:rsid w:val="002256F2"/>
    <w:rsid w:val="00226190"/>
    <w:rsid w:val="002277DB"/>
    <w:rsid w:val="0022799D"/>
    <w:rsid w:val="002328BF"/>
    <w:rsid w:val="00234AC4"/>
    <w:rsid w:val="00235C5C"/>
    <w:rsid w:val="00235C9F"/>
    <w:rsid w:val="00237C6F"/>
    <w:rsid w:val="00237CF2"/>
    <w:rsid w:val="00240883"/>
    <w:rsid w:val="00240E75"/>
    <w:rsid w:val="00241492"/>
    <w:rsid w:val="00241B2E"/>
    <w:rsid w:val="00243C79"/>
    <w:rsid w:val="0024485A"/>
    <w:rsid w:val="00245648"/>
    <w:rsid w:val="00250396"/>
    <w:rsid w:val="002515A3"/>
    <w:rsid w:val="00251D5C"/>
    <w:rsid w:val="00252169"/>
    <w:rsid w:val="002554F1"/>
    <w:rsid w:val="00255EB1"/>
    <w:rsid w:val="00256128"/>
    <w:rsid w:val="002561CB"/>
    <w:rsid w:val="0025638B"/>
    <w:rsid w:val="00256B7A"/>
    <w:rsid w:val="002573C3"/>
    <w:rsid w:val="00260DBA"/>
    <w:rsid w:val="00262141"/>
    <w:rsid w:val="00262201"/>
    <w:rsid w:val="00263469"/>
    <w:rsid w:val="002634ED"/>
    <w:rsid w:val="00263894"/>
    <w:rsid w:val="00263A07"/>
    <w:rsid w:val="002643BB"/>
    <w:rsid w:val="00264DA5"/>
    <w:rsid w:val="00264EAE"/>
    <w:rsid w:val="00265CF5"/>
    <w:rsid w:val="00266521"/>
    <w:rsid w:val="00266B29"/>
    <w:rsid w:val="00266E87"/>
    <w:rsid w:val="00267A4A"/>
    <w:rsid w:val="002709FD"/>
    <w:rsid w:val="00270EF1"/>
    <w:rsid w:val="00271072"/>
    <w:rsid w:val="002710E2"/>
    <w:rsid w:val="0027188E"/>
    <w:rsid w:val="002723A6"/>
    <w:rsid w:val="00273A0B"/>
    <w:rsid w:val="00273A3E"/>
    <w:rsid w:val="002740DF"/>
    <w:rsid w:val="00275434"/>
    <w:rsid w:val="002775AF"/>
    <w:rsid w:val="00280017"/>
    <w:rsid w:val="00280862"/>
    <w:rsid w:val="00280E0C"/>
    <w:rsid w:val="00281109"/>
    <w:rsid w:val="0028180B"/>
    <w:rsid w:val="0028291D"/>
    <w:rsid w:val="002829BC"/>
    <w:rsid w:val="00283692"/>
    <w:rsid w:val="00283D6E"/>
    <w:rsid w:val="00283FEC"/>
    <w:rsid w:val="002841A2"/>
    <w:rsid w:val="002846AB"/>
    <w:rsid w:val="00284CB5"/>
    <w:rsid w:val="00285923"/>
    <w:rsid w:val="00285D6A"/>
    <w:rsid w:val="00290202"/>
    <w:rsid w:val="0029067E"/>
    <w:rsid w:val="002911EF"/>
    <w:rsid w:val="00291254"/>
    <w:rsid w:val="002923FA"/>
    <w:rsid w:val="0029248F"/>
    <w:rsid w:val="00292BB7"/>
    <w:rsid w:val="002939B9"/>
    <w:rsid w:val="002941D8"/>
    <w:rsid w:val="00294572"/>
    <w:rsid w:val="0029570E"/>
    <w:rsid w:val="002959AB"/>
    <w:rsid w:val="002972A8"/>
    <w:rsid w:val="002973AF"/>
    <w:rsid w:val="00297755"/>
    <w:rsid w:val="00297EC2"/>
    <w:rsid w:val="002A0534"/>
    <w:rsid w:val="002A2AC3"/>
    <w:rsid w:val="002A3FEB"/>
    <w:rsid w:val="002A5E1A"/>
    <w:rsid w:val="002A69BC"/>
    <w:rsid w:val="002A6A3A"/>
    <w:rsid w:val="002A74C4"/>
    <w:rsid w:val="002B0832"/>
    <w:rsid w:val="002B0E86"/>
    <w:rsid w:val="002B1521"/>
    <w:rsid w:val="002B19ED"/>
    <w:rsid w:val="002B239C"/>
    <w:rsid w:val="002B2CB0"/>
    <w:rsid w:val="002B2DE8"/>
    <w:rsid w:val="002B3A3D"/>
    <w:rsid w:val="002B41C1"/>
    <w:rsid w:val="002B4D1A"/>
    <w:rsid w:val="002B55BA"/>
    <w:rsid w:val="002B61DF"/>
    <w:rsid w:val="002B73CE"/>
    <w:rsid w:val="002B7EE3"/>
    <w:rsid w:val="002C0270"/>
    <w:rsid w:val="002C16A9"/>
    <w:rsid w:val="002C2730"/>
    <w:rsid w:val="002C2D38"/>
    <w:rsid w:val="002C2F93"/>
    <w:rsid w:val="002C36DF"/>
    <w:rsid w:val="002C42D4"/>
    <w:rsid w:val="002C4BC2"/>
    <w:rsid w:val="002C6250"/>
    <w:rsid w:val="002D026C"/>
    <w:rsid w:val="002D0984"/>
    <w:rsid w:val="002D19C3"/>
    <w:rsid w:val="002D1B7B"/>
    <w:rsid w:val="002D53C1"/>
    <w:rsid w:val="002D555E"/>
    <w:rsid w:val="002D560D"/>
    <w:rsid w:val="002D622D"/>
    <w:rsid w:val="002D6707"/>
    <w:rsid w:val="002D7307"/>
    <w:rsid w:val="002D7B07"/>
    <w:rsid w:val="002D7BB8"/>
    <w:rsid w:val="002E0771"/>
    <w:rsid w:val="002E1F00"/>
    <w:rsid w:val="002E1F2F"/>
    <w:rsid w:val="002E3660"/>
    <w:rsid w:val="002E3E78"/>
    <w:rsid w:val="002E3E85"/>
    <w:rsid w:val="002E5107"/>
    <w:rsid w:val="002E71AB"/>
    <w:rsid w:val="002E76C0"/>
    <w:rsid w:val="002F084A"/>
    <w:rsid w:val="002F1002"/>
    <w:rsid w:val="002F1419"/>
    <w:rsid w:val="002F2445"/>
    <w:rsid w:val="002F2901"/>
    <w:rsid w:val="002F5071"/>
    <w:rsid w:val="002F5429"/>
    <w:rsid w:val="002F57B2"/>
    <w:rsid w:val="002F6C72"/>
    <w:rsid w:val="002F6D22"/>
    <w:rsid w:val="002F742B"/>
    <w:rsid w:val="002F77A6"/>
    <w:rsid w:val="002F7AB9"/>
    <w:rsid w:val="003003DF"/>
    <w:rsid w:val="00300786"/>
    <w:rsid w:val="00301B02"/>
    <w:rsid w:val="00302A23"/>
    <w:rsid w:val="00303184"/>
    <w:rsid w:val="00303938"/>
    <w:rsid w:val="00306EEC"/>
    <w:rsid w:val="003070FD"/>
    <w:rsid w:val="00307E9F"/>
    <w:rsid w:val="00313C1A"/>
    <w:rsid w:val="003162EB"/>
    <w:rsid w:val="00316927"/>
    <w:rsid w:val="003172EF"/>
    <w:rsid w:val="0032002A"/>
    <w:rsid w:val="0032147A"/>
    <w:rsid w:val="00322B91"/>
    <w:rsid w:val="0032532F"/>
    <w:rsid w:val="00325E26"/>
    <w:rsid w:val="00325F66"/>
    <w:rsid w:val="00326DD9"/>
    <w:rsid w:val="00330CD5"/>
    <w:rsid w:val="00331A21"/>
    <w:rsid w:val="003337AF"/>
    <w:rsid w:val="00333E3C"/>
    <w:rsid w:val="00337971"/>
    <w:rsid w:val="00340176"/>
    <w:rsid w:val="003409A8"/>
    <w:rsid w:val="00340E95"/>
    <w:rsid w:val="003420D7"/>
    <w:rsid w:val="00342A08"/>
    <w:rsid w:val="00347E15"/>
    <w:rsid w:val="003504C4"/>
    <w:rsid w:val="0035058B"/>
    <w:rsid w:val="003510DB"/>
    <w:rsid w:val="003516CD"/>
    <w:rsid w:val="00352317"/>
    <w:rsid w:val="00353905"/>
    <w:rsid w:val="00354D2D"/>
    <w:rsid w:val="00356578"/>
    <w:rsid w:val="0035663F"/>
    <w:rsid w:val="00360A60"/>
    <w:rsid w:val="00362A55"/>
    <w:rsid w:val="003636CE"/>
    <w:rsid w:val="00363CBF"/>
    <w:rsid w:val="00370914"/>
    <w:rsid w:val="003715F2"/>
    <w:rsid w:val="00372734"/>
    <w:rsid w:val="00372EF3"/>
    <w:rsid w:val="003748C3"/>
    <w:rsid w:val="00374D14"/>
    <w:rsid w:val="003801F0"/>
    <w:rsid w:val="00380453"/>
    <w:rsid w:val="003804F6"/>
    <w:rsid w:val="0038160F"/>
    <w:rsid w:val="00382525"/>
    <w:rsid w:val="00382C9F"/>
    <w:rsid w:val="0038398B"/>
    <w:rsid w:val="00384C83"/>
    <w:rsid w:val="003851DB"/>
    <w:rsid w:val="00385226"/>
    <w:rsid w:val="00385504"/>
    <w:rsid w:val="0038586D"/>
    <w:rsid w:val="003863A5"/>
    <w:rsid w:val="00387180"/>
    <w:rsid w:val="00390299"/>
    <w:rsid w:val="00391A26"/>
    <w:rsid w:val="00392881"/>
    <w:rsid w:val="00392AC6"/>
    <w:rsid w:val="00397696"/>
    <w:rsid w:val="003A112C"/>
    <w:rsid w:val="003A2687"/>
    <w:rsid w:val="003A4413"/>
    <w:rsid w:val="003A4F6C"/>
    <w:rsid w:val="003A546F"/>
    <w:rsid w:val="003A5E21"/>
    <w:rsid w:val="003A5E8A"/>
    <w:rsid w:val="003A6D77"/>
    <w:rsid w:val="003B024F"/>
    <w:rsid w:val="003B0FFF"/>
    <w:rsid w:val="003B2777"/>
    <w:rsid w:val="003B2B38"/>
    <w:rsid w:val="003B3468"/>
    <w:rsid w:val="003B3968"/>
    <w:rsid w:val="003B48B7"/>
    <w:rsid w:val="003B4F4A"/>
    <w:rsid w:val="003B5ACE"/>
    <w:rsid w:val="003B7911"/>
    <w:rsid w:val="003B79DD"/>
    <w:rsid w:val="003C0F6C"/>
    <w:rsid w:val="003C1EC2"/>
    <w:rsid w:val="003C27A6"/>
    <w:rsid w:val="003C5C22"/>
    <w:rsid w:val="003C7344"/>
    <w:rsid w:val="003C7FB4"/>
    <w:rsid w:val="003D0BA4"/>
    <w:rsid w:val="003D0DD2"/>
    <w:rsid w:val="003D1AAA"/>
    <w:rsid w:val="003D1E54"/>
    <w:rsid w:val="003D2D78"/>
    <w:rsid w:val="003D3FE8"/>
    <w:rsid w:val="003D4733"/>
    <w:rsid w:val="003D610C"/>
    <w:rsid w:val="003D66A4"/>
    <w:rsid w:val="003E07AE"/>
    <w:rsid w:val="003E17B6"/>
    <w:rsid w:val="003E2299"/>
    <w:rsid w:val="003E37F7"/>
    <w:rsid w:val="003E3AB3"/>
    <w:rsid w:val="003E670C"/>
    <w:rsid w:val="003E737C"/>
    <w:rsid w:val="003E7F15"/>
    <w:rsid w:val="003E7F41"/>
    <w:rsid w:val="003F001D"/>
    <w:rsid w:val="003F0DA9"/>
    <w:rsid w:val="003F2307"/>
    <w:rsid w:val="003F2612"/>
    <w:rsid w:val="003F5DC8"/>
    <w:rsid w:val="003F624C"/>
    <w:rsid w:val="00400180"/>
    <w:rsid w:val="00400DBF"/>
    <w:rsid w:val="00401CDB"/>
    <w:rsid w:val="00403A38"/>
    <w:rsid w:val="0040442D"/>
    <w:rsid w:val="00405890"/>
    <w:rsid w:val="004061D2"/>
    <w:rsid w:val="0040697A"/>
    <w:rsid w:val="00406B7F"/>
    <w:rsid w:val="00406ED2"/>
    <w:rsid w:val="00410958"/>
    <w:rsid w:val="0041144B"/>
    <w:rsid w:val="00412B1F"/>
    <w:rsid w:val="00413763"/>
    <w:rsid w:val="00413976"/>
    <w:rsid w:val="00413D9D"/>
    <w:rsid w:val="004142C2"/>
    <w:rsid w:val="004162AE"/>
    <w:rsid w:val="0041668A"/>
    <w:rsid w:val="00416AD3"/>
    <w:rsid w:val="00417C9D"/>
    <w:rsid w:val="00423579"/>
    <w:rsid w:val="00425487"/>
    <w:rsid w:val="00426DD3"/>
    <w:rsid w:val="004305E5"/>
    <w:rsid w:val="00430EFB"/>
    <w:rsid w:val="004322FF"/>
    <w:rsid w:val="0043266F"/>
    <w:rsid w:val="004326F8"/>
    <w:rsid w:val="0043344A"/>
    <w:rsid w:val="00433C2A"/>
    <w:rsid w:val="00433ED9"/>
    <w:rsid w:val="0043475B"/>
    <w:rsid w:val="00435457"/>
    <w:rsid w:val="0043636D"/>
    <w:rsid w:val="00437E0E"/>
    <w:rsid w:val="00441792"/>
    <w:rsid w:val="00441B05"/>
    <w:rsid w:val="00442986"/>
    <w:rsid w:val="00444912"/>
    <w:rsid w:val="00444B4B"/>
    <w:rsid w:val="004453AF"/>
    <w:rsid w:val="00445C4E"/>
    <w:rsid w:val="00445E74"/>
    <w:rsid w:val="00446A4A"/>
    <w:rsid w:val="00446D8B"/>
    <w:rsid w:val="00447CDA"/>
    <w:rsid w:val="0045060E"/>
    <w:rsid w:val="00452B53"/>
    <w:rsid w:val="00452D78"/>
    <w:rsid w:val="004537F1"/>
    <w:rsid w:val="00454EAC"/>
    <w:rsid w:val="0045543E"/>
    <w:rsid w:val="004560DA"/>
    <w:rsid w:val="00457C71"/>
    <w:rsid w:val="00460BAF"/>
    <w:rsid w:val="004614F8"/>
    <w:rsid w:val="0046158C"/>
    <w:rsid w:val="00462000"/>
    <w:rsid w:val="00462033"/>
    <w:rsid w:val="0046231C"/>
    <w:rsid w:val="004633F4"/>
    <w:rsid w:val="00463F2B"/>
    <w:rsid w:val="0046455B"/>
    <w:rsid w:val="004659B8"/>
    <w:rsid w:val="00465A1C"/>
    <w:rsid w:val="00465B20"/>
    <w:rsid w:val="00466005"/>
    <w:rsid w:val="00466550"/>
    <w:rsid w:val="00466C25"/>
    <w:rsid w:val="00466E05"/>
    <w:rsid w:val="00467575"/>
    <w:rsid w:val="00467B51"/>
    <w:rsid w:val="00467D4B"/>
    <w:rsid w:val="00474428"/>
    <w:rsid w:val="00475619"/>
    <w:rsid w:val="00476757"/>
    <w:rsid w:val="00477048"/>
    <w:rsid w:val="00477D51"/>
    <w:rsid w:val="004806A4"/>
    <w:rsid w:val="00480B2B"/>
    <w:rsid w:val="00480B35"/>
    <w:rsid w:val="004820E6"/>
    <w:rsid w:val="0048317A"/>
    <w:rsid w:val="00485CB4"/>
    <w:rsid w:val="0048615E"/>
    <w:rsid w:val="0049127B"/>
    <w:rsid w:val="00491653"/>
    <w:rsid w:val="004934C7"/>
    <w:rsid w:val="00493A54"/>
    <w:rsid w:val="00493A84"/>
    <w:rsid w:val="00493BFC"/>
    <w:rsid w:val="0049467A"/>
    <w:rsid w:val="00494EA8"/>
    <w:rsid w:val="00495A0D"/>
    <w:rsid w:val="00496A47"/>
    <w:rsid w:val="00497743"/>
    <w:rsid w:val="004A13EA"/>
    <w:rsid w:val="004A1D0A"/>
    <w:rsid w:val="004A2207"/>
    <w:rsid w:val="004A4FA9"/>
    <w:rsid w:val="004A53BE"/>
    <w:rsid w:val="004A5C4B"/>
    <w:rsid w:val="004A7665"/>
    <w:rsid w:val="004A76D8"/>
    <w:rsid w:val="004A7998"/>
    <w:rsid w:val="004A7F94"/>
    <w:rsid w:val="004B013C"/>
    <w:rsid w:val="004B1183"/>
    <w:rsid w:val="004B1FCB"/>
    <w:rsid w:val="004B294B"/>
    <w:rsid w:val="004B2C9E"/>
    <w:rsid w:val="004B3370"/>
    <w:rsid w:val="004B3C71"/>
    <w:rsid w:val="004B477D"/>
    <w:rsid w:val="004B4DB3"/>
    <w:rsid w:val="004B52B4"/>
    <w:rsid w:val="004B6125"/>
    <w:rsid w:val="004B67DF"/>
    <w:rsid w:val="004B68DD"/>
    <w:rsid w:val="004B73C5"/>
    <w:rsid w:val="004B7891"/>
    <w:rsid w:val="004C0992"/>
    <w:rsid w:val="004C14C7"/>
    <w:rsid w:val="004C1CDE"/>
    <w:rsid w:val="004C2545"/>
    <w:rsid w:val="004C2CC4"/>
    <w:rsid w:val="004C4F18"/>
    <w:rsid w:val="004C540D"/>
    <w:rsid w:val="004C6A60"/>
    <w:rsid w:val="004C78E8"/>
    <w:rsid w:val="004D16EF"/>
    <w:rsid w:val="004D17BE"/>
    <w:rsid w:val="004D2211"/>
    <w:rsid w:val="004D265B"/>
    <w:rsid w:val="004D38D0"/>
    <w:rsid w:val="004D42CC"/>
    <w:rsid w:val="004D6311"/>
    <w:rsid w:val="004E1311"/>
    <w:rsid w:val="004E2FA0"/>
    <w:rsid w:val="004E3156"/>
    <w:rsid w:val="004E454E"/>
    <w:rsid w:val="004E5152"/>
    <w:rsid w:val="004E578B"/>
    <w:rsid w:val="004E67F6"/>
    <w:rsid w:val="004E77A9"/>
    <w:rsid w:val="004F0B30"/>
    <w:rsid w:val="004F11B2"/>
    <w:rsid w:val="004F121D"/>
    <w:rsid w:val="004F1406"/>
    <w:rsid w:val="004F19D2"/>
    <w:rsid w:val="004F1F1B"/>
    <w:rsid w:val="004F2BEE"/>
    <w:rsid w:val="004F2CDC"/>
    <w:rsid w:val="004F3719"/>
    <w:rsid w:val="004F43FA"/>
    <w:rsid w:val="004F4EF6"/>
    <w:rsid w:val="004F74F7"/>
    <w:rsid w:val="004F7548"/>
    <w:rsid w:val="0050026F"/>
    <w:rsid w:val="0050195B"/>
    <w:rsid w:val="00501CF0"/>
    <w:rsid w:val="005031DA"/>
    <w:rsid w:val="00503C6A"/>
    <w:rsid w:val="00504BA4"/>
    <w:rsid w:val="00504BC5"/>
    <w:rsid w:val="005102A9"/>
    <w:rsid w:val="0051091E"/>
    <w:rsid w:val="00511323"/>
    <w:rsid w:val="00511ABF"/>
    <w:rsid w:val="005123DC"/>
    <w:rsid w:val="00512909"/>
    <w:rsid w:val="00512D37"/>
    <w:rsid w:val="00515A4B"/>
    <w:rsid w:val="00517FC2"/>
    <w:rsid w:val="00520174"/>
    <w:rsid w:val="0052027F"/>
    <w:rsid w:val="00520699"/>
    <w:rsid w:val="00521330"/>
    <w:rsid w:val="00521992"/>
    <w:rsid w:val="005234CB"/>
    <w:rsid w:val="00525212"/>
    <w:rsid w:val="0052623B"/>
    <w:rsid w:val="005271AE"/>
    <w:rsid w:val="00527944"/>
    <w:rsid w:val="00527EB9"/>
    <w:rsid w:val="00527F05"/>
    <w:rsid w:val="0053025C"/>
    <w:rsid w:val="00531418"/>
    <w:rsid w:val="005340E0"/>
    <w:rsid w:val="00534857"/>
    <w:rsid w:val="00535781"/>
    <w:rsid w:val="00536A71"/>
    <w:rsid w:val="00536EC2"/>
    <w:rsid w:val="005411EC"/>
    <w:rsid w:val="005426F1"/>
    <w:rsid w:val="005441D5"/>
    <w:rsid w:val="00545111"/>
    <w:rsid w:val="0054522B"/>
    <w:rsid w:val="005474FD"/>
    <w:rsid w:val="00550428"/>
    <w:rsid w:val="005518A8"/>
    <w:rsid w:val="005543AA"/>
    <w:rsid w:val="0055679B"/>
    <w:rsid w:val="00557111"/>
    <w:rsid w:val="00560E77"/>
    <w:rsid w:val="005627B4"/>
    <w:rsid w:val="00562F8B"/>
    <w:rsid w:val="005638B1"/>
    <w:rsid w:val="005639FB"/>
    <w:rsid w:val="005643AC"/>
    <w:rsid w:val="00564970"/>
    <w:rsid w:val="005652BA"/>
    <w:rsid w:val="005674DC"/>
    <w:rsid w:val="005676C3"/>
    <w:rsid w:val="00570400"/>
    <w:rsid w:val="00571C25"/>
    <w:rsid w:val="00573302"/>
    <w:rsid w:val="00574149"/>
    <w:rsid w:val="00575B82"/>
    <w:rsid w:val="00575F3D"/>
    <w:rsid w:val="00576D35"/>
    <w:rsid w:val="005826CE"/>
    <w:rsid w:val="005837A6"/>
    <w:rsid w:val="00583DEF"/>
    <w:rsid w:val="00587AE1"/>
    <w:rsid w:val="00587CA1"/>
    <w:rsid w:val="00590D10"/>
    <w:rsid w:val="00593EC9"/>
    <w:rsid w:val="005949DE"/>
    <w:rsid w:val="00594D60"/>
    <w:rsid w:val="00594F13"/>
    <w:rsid w:val="00595905"/>
    <w:rsid w:val="00597FE7"/>
    <w:rsid w:val="005A0B6A"/>
    <w:rsid w:val="005A2867"/>
    <w:rsid w:val="005A3714"/>
    <w:rsid w:val="005A51AE"/>
    <w:rsid w:val="005A5ED9"/>
    <w:rsid w:val="005A682A"/>
    <w:rsid w:val="005B0618"/>
    <w:rsid w:val="005B11BE"/>
    <w:rsid w:val="005B3373"/>
    <w:rsid w:val="005B3CC8"/>
    <w:rsid w:val="005B5F5E"/>
    <w:rsid w:val="005B645D"/>
    <w:rsid w:val="005B7F1F"/>
    <w:rsid w:val="005C052E"/>
    <w:rsid w:val="005C074F"/>
    <w:rsid w:val="005C1E0A"/>
    <w:rsid w:val="005C22D0"/>
    <w:rsid w:val="005C3CD5"/>
    <w:rsid w:val="005C40E4"/>
    <w:rsid w:val="005C42E3"/>
    <w:rsid w:val="005C4DC0"/>
    <w:rsid w:val="005C5919"/>
    <w:rsid w:val="005C5BF1"/>
    <w:rsid w:val="005C60AD"/>
    <w:rsid w:val="005C70A9"/>
    <w:rsid w:val="005C7673"/>
    <w:rsid w:val="005C79D5"/>
    <w:rsid w:val="005D1DCC"/>
    <w:rsid w:val="005D2171"/>
    <w:rsid w:val="005D4EC9"/>
    <w:rsid w:val="005D4FCC"/>
    <w:rsid w:val="005D64CF"/>
    <w:rsid w:val="005D7DE7"/>
    <w:rsid w:val="005E68C9"/>
    <w:rsid w:val="005E7F2C"/>
    <w:rsid w:val="005E7F8C"/>
    <w:rsid w:val="005F0A31"/>
    <w:rsid w:val="005F368F"/>
    <w:rsid w:val="005F3BD9"/>
    <w:rsid w:val="005F4074"/>
    <w:rsid w:val="005F7F60"/>
    <w:rsid w:val="006007F7"/>
    <w:rsid w:val="00601CD8"/>
    <w:rsid w:val="00602B5E"/>
    <w:rsid w:val="00603E3F"/>
    <w:rsid w:val="00604354"/>
    <w:rsid w:val="00604FBE"/>
    <w:rsid w:val="00605BB3"/>
    <w:rsid w:val="00605EF1"/>
    <w:rsid w:val="00606404"/>
    <w:rsid w:val="00606A11"/>
    <w:rsid w:val="00610B28"/>
    <w:rsid w:val="0061181F"/>
    <w:rsid w:val="00611886"/>
    <w:rsid w:val="006126CF"/>
    <w:rsid w:val="006129C1"/>
    <w:rsid w:val="006131F1"/>
    <w:rsid w:val="00613F30"/>
    <w:rsid w:val="00613FAB"/>
    <w:rsid w:val="00614024"/>
    <w:rsid w:val="0061424A"/>
    <w:rsid w:val="00615AF3"/>
    <w:rsid w:val="006166A0"/>
    <w:rsid w:val="006166D4"/>
    <w:rsid w:val="00616A23"/>
    <w:rsid w:val="006200BD"/>
    <w:rsid w:val="00620B4A"/>
    <w:rsid w:val="00621B79"/>
    <w:rsid w:val="00622A10"/>
    <w:rsid w:val="00623710"/>
    <w:rsid w:val="0062584C"/>
    <w:rsid w:val="00625F84"/>
    <w:rsid w:val="0062692A"/>
    <w:rsid w:val="00626E2A"/>
    <w:rsid w:val="00627821"/>
    <w:rsid w:val="006301AB"/>
    <w:rsid w:val="00630914"/>
    <w:rsid w:val="00631802"/>
    <w:rsid w:val="006323CD"/>
    <w:rsid w:val="00632B63"/>
    <w:rsid w:val="00632E6F"/>
    <w:rsid w:val="006351DE"/>
    <w:rsid w:val="00635401"/>
    <w:rsid w:val="006357AB"/>
    <w:rsid w:val="0063635D"/>
    <w:rsid w:val="006400CE"/>
    <w:rsid w:val="0064015C"/>
    <w:rsid w:val="0064076E"/>
    <w:rsid w:val="006424A6"/>
    <w:rsid w:val="006439DB"/>
    <w:rsid w:val="00645DEA"/>
    <w:rsid w:val="00646A00"/>
    <w:rsid w:val="00650261"/>
    <w:rsid w:val="00651B81"/>
    <w:rsid w:val="006523A5"/>
    <w:rsid w:val="006523C7"/>
    <w:rsid w:val="00652924"/>
    <w:rsid w:val="006542B8"/>
    <w:rsid w:val="0065455B"/>
    <w:rsid w:val="00655457"/>
    <w:rsid w:val="00655E70"/>
    <w:rsid w:val="00657B99"/>
    <w:rsid w:val="00657FDE"/>
    <w:rsid w:val="00660DB2"/>
    <w:rsid w:val="00662117"/>
    <w:rsid w:val="00662733"/>
    <w:rsid w:val="0066283C"/>
    <w:rsid w:val="00663CBE"/>
    <w:rsid w:val="0066666A"/>
    <w:rsid w:val="00666B16"/>
    <w:rsid w:val="00670979"/>
    <w:rsid w:val="006711BE"/>
    <w:rsid w:val="006736A2"/>
    <w:rsid w:val="00673C2B"/>
    <w:rsid w:val="006758D7"/>
    <w:rsid w:val="00676A6B"/>
    <w:rsid w:val="0067725C"/>
    <w:rsid w:val="00680772"/>
    <w:rsid w:val="00681133"/>
    <w:rsid w:val="00681203"/>
    <w:rsid w:val="00681385"/>
    <w:rsid w:val="0068396E"/>
    <w:rsid w:val="00684F3B"/>
    <w:rsid w:val="00685804"/>
    <w:rsid w:val="00685CCB"/>
    <w:rsid w:val="00687436"/>
    <w:rsid w:val="00687B9D"/>
    <w:rsid w:val="00691792"/>
    <w:rsid w:val="0069189C"/>
    <w:rsid w:val="00693D6A"/>
    <w:rsid w:val="00693F04"/>
    <w:rsid w:val="00694650"/>
    <w:rsid w:val="00695339"/>
    <w:rsid w:val="00696DE1"/>
    <w:rsid w:val="006976F7"/>
    <w:rsid w:val="006A0D1E"/>
    <w:rsid w:val="006A0F9A"/>
    <w:rsid w:val="006A1078"/>
    <w:rsid w:val="006A1477"/>
    <w:rsid w:val="006A2415"/>
    <w:rsid w:val="006A30A4"/>
    <w:rsid w:val="006A7243"/>
    <w:rsid w:val="006B47B8"/>
    <w:rsid w:val="006B4B62"/>
    <w:rsid w:val="006B5057"/>
    <w:rsid w:val="006B6EA6"/>
    <w:rsid w:val="006B741B"/>
    <w:rsid w:val="006B7675"/>
    <w:rsid w:val="006B7684"/>
    <w:rsid w:val="006B7794"/>
    <w:rsid w:val="006C208E"/>
    <w:rsid w:val="006C439D"/>
    <w:rsid w:val="006C43C3"/>
    <w:rsid w:val="006D0605"/>
    <w:rsid w:val="006D0F26"/>
    <w:rsid w:val="006D17FF"/>
    <w:rsid w:val="006D25EC"/>
    <w:rsid w:val="006D2F05"/>
    <w:rsid w:val="006D3C66"/>
    <w:rsid w:val="006D5B0D"/>
    <w:rsid w:val="006E2855"/>
    <w:rsid w:val="006E3524"/>
    <w:rsid w:val="006E641A"/>
    <w:rsid w:val="006E6541"/>
    <w:rsid w:val="006E73B1"/>
    <w:rsid w:val="006E7ADE"/>
    <w:rsid w:val="006F0696"/>
    <w:rsid w:val="006F1FCB"/>
    <w:rsid w:val="006F3422"/>
    <w:rsid w:val="006F38B4"/>
    <w:rsid w:val="006F6CCB"/>
    <w:rsid w:val="00701786"/>
    <w:rsid w:val="0070224B"/>
    <w:rsid w:val="00702433"/>
    <w:rsid w:val="0070430B"/>
    <w:rsid w:val="00704738"/>
    <w:rsid w:val="00704B47"/>
    <w:rsid w:val="0071153D"/>
    <w:rsid w:val="007135EE"/>
    <w:rsid w:val="0071455C"/>
    <w:rsid w:val="00714573"/>
    <w:rsid w:val="00716CB3"/>
    <w:rsid w:val="0071741F"/>
    <w:rsid w:val="00717691"/>
    <w:rsid w:val="007179A0"/>
    <w:rsid w:val="007205F4"/>
    <w:rsid w:val="00720FFF"/>
    <w:rsid w:val="007229FA"/>
    <w:rsid w:val="007233D5"/>
    <w:rsid w:val="00725BBC"/>
    <w:rsid w:val="0072686C"/>
    <w:rsid w:val="00727D08"/>
    <w:rsid w:val="007310D4"/>
    <w:rsid w:val="00731568"/>
    <w:rsid w:val="0073180B"/>
    <w:rsid w:val="007358F2"/>
    <w:rsid w:val="00735F3F"/>
    <w:rsid w:val="00736C05"/>
    <w:rsid w:val="00736F77"/>
    <w:rsid w:val="00737A6E"/>
    <w:rsid w:val="007406B9"/>
    <w:rsid w:val="007506E7"/>
    <w:rsid w:val="00751C2F"/>
    <w:rsid w:val="007542F1"/>
    <w:rsid w:val="0075441E"/>
    <w:rsid w:val="00754698"/>
    <w:rsid w:val="007547D9"/>
    <w:rsid w:val="00755C0E"/>
    <w:rsid w:val="007567DE"/>
    <w:rsid w:val="00756EAB"/>
    <w:rsid w:val="0076132B"/>
    <w:rsid w:val="00762F28"/>
    <w:rsid w:val="00766B0E"/>
    <w:rsid w:val="00767EAA"/>
    <w:rsid w:val="007702C8"/>
    <w:rsid w:val="007708E4"/>
    <w:rsid w:val="00773BF1"/>
    <w:rsid w:val="00774813"/>
    <w:rsid w:val="0077483E"/>
    <w:rsid w:val="00775A73"/>
    <w:rsid w:val="00775B10"/>
    <w:rsid w:val="00775D3D"/>
    <w:rsid w:val="00776B4B"/>
    <w:rsid w:val="00777825"/>
    <w:rsid w:val="00780BF4"/>
    <w:rsid w:val="00781A9A"/>
    <w:rsid w:val="007831BF"/>
    <w:rsid w:val="007847F3"/>
    <w:rsid w:val="0078612A"/>
    <w:rsid w:val="007879BB"/>
    <w:rsid w:val="007900F3"/>
    <w:rsid w:val="0079051B"/>
    <w:rsid w:val="00791679"/>
    <w:rsid w:val="00792DDB"/>
    <w:rsid w:val="0079719D"/>
    <w:rsid w:val="00797AEF"/>
    <w:rsid w:val="007A016D"/>
    <w:rsid w:val="007A0F70"/>
    <w:rsid w:val="007A1258"/>
    <w:rsid w:val="007A300B"/>
    <w:rsid w:val="007A37EB"/>
    <w:rsid w:val="007A4741"/>
    <w:rsid w:val="007A4A89"/>
    <w:rsid w:val="007A641D"/>
    <w:rsid w:val="007A6E49"/>
    <w:rsid w:val="007A76D6"/>
    <w:rsid w:val="007B1E49"/>
    <w:rsid w:val="007B2189"/>
    <w:rsid w:val="007B2546"/>
    <w:rsid w:val="007B2694"/>
    <w:rsid w:val="007B3445"/>
    <w:rsid w:val="007B34DC"/>
    <w:rsid w:val="007B37EE"/>
    <w:rsid w:val="007B490C"/>
    <w:rsid w:val="007B5670"/>
    <w:rsid w:val="007C0698"/>
    <w:rsid w:val="007C1DAD"/>
    <w:rsid w:val="007C28AE"/>
    <w:rsid w:val="007C28B8"/>
    <w:rsid w:val="007C326A"/>
    <w:rsid w:val="007C3EE7"/>
    <w:rsid w:val="007C52BA"/>
    <w:rsid w:val="007C5BDB"/>
    <w:rsid w:val="007C6568"/>
    <w:rsid w:val="007C66A5"/>
    <w:rsid w:val="007C769E"/>
    <w:rsid w:val="007C7E10"/>
    <w:rsid w:val="007D016C"/>
    <w:rsid w:val="007D1263"/>
    <w:rsid w:val="007D3AA7"/>
    <w:rsid w:val="007D45D9"/>
    <w:rsid w:val="007D5158"/>
    <w:rsid w:val="007D5379"/>
    <w:rsid w:val="007D58D6"/>
    <w:rsid w:val="007D5FED"/>
    <w:rsid w:val="007D663F"/>
    <w:rsid w:val="007D6EA8"/>
    <w:rsid w:val="007D764A"/>
    <w:rsid w:val="007D77D8"/>
    <w:rsid w:val="007E0098"/>
    <w:rsid w:val="007E07CD"/>
    <w:rsid w:val="007E0B04"/>
    <w:rsid w:val="007E0D5D"/>
    <w:rsid w:val="007E22C0"/>
    <w:rsid w:val="007E27CB"/>
    <w:rsid w:val="007E36CA"/>
    <w:rsid w:val="007E423A"/>
    <w:rsid w:val="007E5E96"/>
    <w:rsid w:val="007E70F1"/>
    <w:rsid w:val="007E711F"/>
    <w:rsid w:val="007E7390"/>
    <w:rsid w:val="007F1DC8"/>
    <w:rsid w:val="007F2106"/>
    <w:rsid w:val="007F34D2"/>
    <w:rsid w:val="007F352D"/>
    <w:rsid w:val="007F4BEA"/>
    <w:rsid w:val="007F4E29"/>
    <w:rsid w:val="007F556F"/>
    <w:rsid w:val="007F69AA"/>
    <w:rsid w:val="007F6DA5"/>
    <w:rsid w:val="007F73A4"/>
    <w:rsid w:val="007F7FC4"/>
    <w:rsid w:val="008030D0"/>
    <w:rsid w:val="008036A1"/>
    <w:rsid w:val="008118DC"/>
    <w:rsid w:val="0081203A"/>
    <w:rsid w:val="00812618"/>
    <w:rsid w:val="00816679"/>
    <w:rsid w:val="00817EA1"/>
    <w:rsid w:val="00824ED8"/>
    <w:rsid w:val="008250CC"/>
    <w:rsid w:val="0082676B"/>
    <w:rsid w:val="00827EEE"/>
    <w:rsid w:val="00830A69"/>
    <w:rsid w:val="00830EE1"/>
    <w:rsid w:val="00831F6A"/>
    <w:rsid w:val="00832C86"/>
    <w:rsid w:val="008333DC"/>
    <w:rsid w:val="00834DF0"/>
    <w:rsid w:val="00835585"/>
    <w:rsid w:val="00835728"/>
    <w:rsid w:val="008357F9"/>
    <w:rsid w:val="00835A4E"/>
    <w:rsid w:val="00835D92"/>
    <w:rsid w:val="00836B6B"/>
    <w:rsid w:val="008376D1"/>
    <w:rsid w:val="00837739"/>
    <w:rsid w:val="00837A87"/>
    <w:rsid w:val="0084207E"/>
    <w:rsid w:val="008423CF"/>
    <w:rsid w:val="0084244F"/>
    <w:rsid w:val="008439D6"/>
    <w:rsid w:val="0084426D"/>
    <w:rsid w:val="00847534"/>
    <w:rsid w:val="00847DD9"/>
    <w:rsid w:val="008513D1"/>
    <w:rsid w:val="0085156D"/>
    <w:rsid w:val="008516A6"/>
    <w:rsid w:val="00852DF0"/>
    <w:rsid w:val="008533B1"/>
    <w:rsid w:val="008546CD"/>
    <w:rsid w:val="008551D5"/>
    <w:rsid w:val="0085587F"/>
    <w:rsid w:val="008567C9"/>
    <w:rsid w:val="00857055"/>
    <w:rsid w:val="0085795B"/>
    <w:rsid w:val="00857E0A"/>
    <w:rsid w:val="00861C1B"/>
    <w:rsid w:val="00862D8F"/>
    <w:rsid w:val="0086553E"/>
    <w:rsid w:val="00865AD2"/>
    <w:rsid w:val="00865C93"/>
    <w:rsid w:val="00865FEC"/>
    <w:rsid w:val="00866C14"/>
    <w:rsid w:val="0087080C"/>
    <w:rsid w:val="00871122"/>
    <w:rsid w:val="00874F4E"/>
    <w:rsid w:val="00875D6B"/>
    <w:rsid w:val="00875F38"/>
    <w:rsid w:val="00876C90"/>
    <w:rsid w:val="008773FB"/>
    <w:rsid w:val="00880802"/>
    <w:rsid w:val="00882D5F"/>
    <w:rsid w:val="00883E3C"/>
    <w:rsid w:val="00884180"/>
    <w:rsid w:val="0088532D"/>
    <w:rsid w:val="008854DE"/>
    <w:rsid w:val="00886774"/>
    <w:rsid w:val="00887669"/>
    <w:rsid w:val="00887A01"/>
    <w:rsid w:val="00891014"/>
    <w:rsid w:val="00891F65"/>
    <w:rsid w:val="008926CB"/>
    <w:rsid w:val="00893BD7"/>
    <w:rsid w:val="00893C2A"/>
    <w:rsid w:val="00894D1B"/>
    <w:rsid w:val="00895A81"/>
    <w:rsid w:val="008960E0"/>
    <w:rsid w:val="00897A76"/>
    <w:rsid w:val="008A1118"/>
    <w:rsid w:val="008A233D"/>
    <w:rsid w:val="008A33E2"/>
    <w:rsid w:val="008A41C8"/>
    <w:rsid w:val="008A4A8B"/>
    <w:rsid w:val="008A4D14"/>
    <w:rsid w:val="008A4FE4"/>
    <w:rsid w:val="008A5997"/>
    <w:rsid w:val="008A5D7E"/>
    <w:rsid w:val="008A6616"/>
    <w:rsid w:val="008A7030"/>
    <w:rsid w:val="008B00E1"/>
    <w:rsid w:val="008B01DD"/>
    <w:rsid w:val="008B16A3"/>
    <w:rsid w:val="008B4F4C"/>
    <w:rsid w:val="008B6526"/>
    <w:rsid w:val="008B75D7"/>
    <w:rsid w:val="008B7DC7"/>
    <w:rsid w:val="008C05BD"/>
    <w:rsid w:val="008C2384"/>
    <w:rsid w:val="008C36C0"/>
    <w:rsid w:val="008C3AB4"/>
    <w:rsid w:val="008C4F83"/>
    <w:rsid w:val="008C512F"/>
    <w:rsid w:val="008C6655"/>
    <w:rsid w:val="008C7DFA"/>
    <w:rsid w:val="008D0014"/>
    <w:rsid w:val="008D0E48"/>
    <w:rsid w:val="008D0E65"/>
    <w:rsid w:val="008D2C69"/>
    <w:rsid w:val="008D36A3"/>
    <w:rsid w:val="008D3E59"/>
    <w:rsid w:val="008D42B0"/>
    <w:rsid w:val="008D44FA"/>
    <w:rsid w:val="008D50B6"/>
    <w:rsid w:val="008D590A"/>
    <w:rsid w:val="008D72AE"/>
    <w:rsid w:val="008D7601"/>
    <w:rsid w:val="008E08E4"/>
    <w:rsid w:val="008E1757"/>
    <w:rsid w:val="008E19D3"/>
    <w:rsid w:val="008E1F81"/>
    <w:rsid w:val="008E4289"/>
    <w:rsid w:val="008E7A8C"/>
    <w:rsid w:val="008F16F5"/>
    <w:rsid w:val="008F195D"/>
    <w:rsid w:val="008F1A6F"/>
    <w:rsid w:val="008F2B6C"/>
    <w:rsid w:val="008F3BE7"/>
    <w:rsid w:val="008F4F70"/>
    <w:rsid w:val="008F539F"/>
    <w:rsid w:val="008F751C"/>
    <w:rsid w:val="00901008"/>
    <w:rsid w:val="0090192B"/>
    <w:rsid w:val="00902375"/>
    <w:rsid w:val="00903A82"/>
    <w:rsid w:val="00903D36"/>
    <w:rsid w:val="00904A5F"/>
    <w:rsid w:val="00905F14"/>
    <w:rsid w:val="00907331"/>
    <w:rsid w:val="00907EDF"/>
    <w:rsid w:val="00910837"/>
    <w:rsid w:val="00910961"/>
    <w:rsid w:val="00912AC3"/>
    <w:rsid w:val="00913119"/>
    <w:rsid w:val="00914233"/>
    <w:rsid w:val="00914DE0"/>
    <w:rsid w:val="00916390"/>
    <w:rsid w:val="0091707D"/>
    <w:rsid w:val="009170A6"/>
    <w:rsid w:val="009205AB"/>
    <w:rsid w:val="00921C6B"/>
    <w:rsid w:val="00922905"/>
    <w:rsid w:val="00922FF8"/>
    <w:rsid w:val="00923557"/>
    <w:rsid w:val="009237F6"/>
    <w:rsid w:val="00925348"/>
    <w:rsid w:val="00926547"/>
    <w:rsid w:val="00930CB2"/>
    <w:rsid w:val="00931288"/>
    <w:rsid w:val="00931893"/>
    <w:rsid w:val="00931F65"/>
    <w:rsid w:val="00932659"/>
    <w:rsid w:val="00933762"/>
    <w:rsid w:val="009337EA"/>
    <w:rsid w:val="009348E7"/>
    <w:rsid w:val="00936097"/>
    <w:rsid w:val="00936F26"/>
    <w:rsid w:val="00940394"/>
    <w:rsid w:val="00940CDF"/>
    <w:rsid w:val="00942B94"/>
    <w:rsid w:val="00943DED"/>
    <w:rsid w:val="00945DFC"/>
    <w:rsid w:val="00946F25"/>
    <w:rsid w:val="00952FB8"/>
    <w:rsid w:val="0095310E"/>
    <w:rsid w:val="00953E83"/>
    <w:rsid w:val="0096170E"/>
    <w:rsid w:val="00962068"/>
    <w:rsid w:val="00962A08"/>
    <w:rsid w:val="00963CE3"/>
    <w:rsid w:val="00967255"/>
    <w:rsid w:val="00973B44"/>
    <w:rsid w:val="0097498E"/>
    <w:rsid w:val="00974A1A"/>
    <w:rsid w:val="00976F1F"/>
    <w:rsid w:val="00976F3E"/>
    <w:rsid w:val="00980937"/>
    <w:rsid w:val="00981D9F"/>
    <w:rsid w:val="00982E35"/>
    <w:rsid w:val="00983256"/>
    <w:rsid w:val="00984DCA"/>
    <w:rsid w:val="009864A7"/>
    <w:rsid w:val="0098681C"/>
    <w:rsid w:val="00986AC5"/>
    <w:rsid w:val="00987203"/>
    <w:rsid w:val="00990407"/>
    <w:rsid w:val="00990E61"/>
    <w:rsid w:val="00991B70"/>
    <w:rsid w:val="00991E4B"/>
    <w:rsid w:val="00992167"/>
    <w:rsid w:val="00992BA4"/>
    <w:rsid w:val="009947FB"/>
    <w:rsid w:val="00996221"/>
    <w:rsid w:val="009969BE"/>
    <w:rsid w:val="009977F7"/>
    <w:rsid w:val="00997817"/>
    <w:rsid w:val="00997EBF"/>
    <w:rsid w:val="009A00FE"/>
    <w:rsid w:val="009A0256"/>
    <w:rsid w:val="009A1A20"/>
    <w:rsid w:val="009A2A0D"/>
    <w:rsid w:val="009A2BE0"/>
    <w:rsid w:val="009A3136"/>
    <w:rsid w:val="009A32E3"/>
    <w:rsid w:val="009A4A51"/>
    <w:rsid w:val="009A5962"/>
    <w:rsid w:val="009A62EB"/>
    <w:rsid w:val="009A6418"/>
    <w:rsid w:val="009A7649"/>
    <w:rsid w:val="009B09B5"/>
    <w:rsid w:val="009B0DE9"/>
    <w:rsid w:val="009B1886"/>
    <w:rsid w:val="009B1B7F"/>
    <w:rsid w:val="009B22E2"/>
    <w:rsid w:val="009B2CE5"/>
    <w:rsid w:val="009B39D4"/>
    <w:rsid w:val="009B5A11"/>
    <w:rsid w:val="009B5E78"/>
    <w:rsid w:val="009C10B4"/>
    <w:rsid w:val="009C2455"/>
    <w:rsid w:val="009C2F8F"/>
    <w:rsid w:val="009C4105"/>
    <w:rsid w:val="009C4754"/>
    <w:rsid w:val="009C4BF9"/>
    <w:rsid w:val="009C4C65"/>
    <w:rsid w:val="009C4ECF"/>
    <w:rsid w:val="009C67BA"/>
    <w:rsid w:val="009C700B"/>
    <w:rsid w:val="009C7474"/>
    <w:rsid w:val="009C7BC9"/>
    <w:rsid w:val="009D1975"/>
    <w:rsid w:val="009D2300"/>
    <w:rsid w:val="009D3CD1"/>
    <w:rsid w:val="009D5755"/>
    <w:rsid w:val="009D5818"/>
    <w:rsid w:val="009D5BDD"/>
    <w:rsid w:val="009D67B9"/>
    <w:rsid w:val="009D79E3"/>
    <w:rsid w:val="009E0169"/>
    <w:rsid w:val="009E07D1"/>
    <w:rsid w:val="009E12A3"/>
    <w:rsid w:val="009E12B0"/>
    <w:rsid w:val="009E1E75"/>
    <w:rsid w:val="009E3C28"/>
    <w:rsid w:val="009E3F9B"/>
    <w:rsid w:val="009E54D5"/>
    <w:rsid w:val="009E6E2E"/>
    <w:rsid w:val="009E71C6"/>
    <w:rsid w:val="009E7346"/>
    <w:rsid w:val="009E793C"/>
    <w:rsid w:val="009F029F"/>
    <w:rsid w:val="009F02BD"/>
    <w:rsid w:val="009F0626"/>
    <w:rsid w:val="009F0F11"/>
    <w:rsid w:val="009F1736"/>
    <w:rsid w:val="009F19D6"/>
    <w:rsid w:val="009F2170"/>
    <w:rsid w:val="009F3343"/>
    <w:rsid w:val="009F3398"/>
    <w:rsid w:val="009F461D"/>
    <w:rsid w:val="009F6571"/>
    <w:rsid w:val="009F6C01"/>
    <w:rsid w:val="009F78E4"/>
    <w:rsid w:val="00A01353"/>
    <w:rsid w:val="00A02193"/>
    <w:rsid w:val="00A022F6"/>
    <w:rsid w:val="00A023F5"/>
    <w:rsid w:val="00A03E05"/>
    <w:rsid w:val="00A04278"/>
    <w:rsid w:val="00A05497"/>
    <w:rsid w:val="00A06899"/>
    <w:rsid w:val="00A071D2"/>
    <w:rsid w:val="00A079E4"/>
    <w:rsid w:val="00A10856"/>
    <w:rsid w:val="00A11360"/>
    <w:rsid w:val="00A12C17"/>
    <w:rsid w:val="00A1303F"/>
    <w:rsid w:val="00A1414A"/>
    <w:rsid w:val="00A17734"/>
    <w:rsid w:val="00A17CDE"/>
    <w:rsid w:val="00A20528"/>
    <w:rsid w:val="00A20638"/>
    <w:rsid w:val="00A220D0"/>
    <w:rsid w:val="00A23310"/>
    <w:rsid w:val="00A23763"/>
    <w:rsid w:val="00A23D77"/>
    <w:rsid w:val="00A25CE7"/>
    <w:rsid w:val="00A262F8"/>
    <w:rsid w:val="00A30B6D"/>
    <w:rsid w:val="00A30EBB"/>
    <w:rsid w:val="00A32613"/>
    <w:rsid w:val="00A35040"/>
    <w:rsid w:val="00A37A2E"/>
    <w:rsid w:val="00A41CC9"/>
    <w:rsid w:val="00A452A4"/>
    <w:rsid w:val="00A45A86"/>
    <w:rsid w:val="00A45CB2"/>
    <w:rsid w:val="00A46534"/>
    <w:rsid w:val="00A50268"/>
    <w:rsid w:val="00A50D0A"/>
    <w:rsid w:val="00A511FC"/>
    <w:rsid w:val="00A51445"/>
    <w:rsid w:val="00A53128"/>
    <w:rsid w:val="00A53174"/>
    <w:rsid w:val="00A53A84"/>
    <w:rsid w:val="00A548A4"/>
    <w:rsid w:val="00A54D4F"/>
    <w:rsid w:val="00A55219"/>
    <w:rsid w:val="00A55890"/>
    <w:rsid w:val="00A55FD7"/>
    <w:rsid w:val="00A56506"/>
    <w:rsid w:val="00A568EC"/>
    <w:rsid w:val="00A579E1"/>
    <w:rsid w:val="00A61E20"/>
    <w:rsid w:val="00A630C2"/>
    <w:rsid w:val="00A63121"/>
    <w:rsid w:val="00A631E2"/>
    <w:rsid w:val="00A64FF5"/>
    <w:rsid w:val="00A6537B"/>
    <w:rsid w:val="00A704C9"/>
    <w:rsid w:val="00A7083C"/>
    <w:rsid w:val="00A715D7"/>
    <w:rsid w:val="00A722E2"/>
    <w:rsid w:val="00A731FF"/>
    <w:rsid w:val="00A747DB"/>
    <w:rsid w:val="00A74E1D"/>
    <w:rsid w:val="00A761FF"/>
    <w:rsid w:val="00A77A32"/>
    <w:rsid w:val="00A80421"/>
    <w:rsid w:val="00A814FE"/>
    <w:rsid w:val="00A82813"/>
    <w:rsid w:val="00A84709"/>
    <w:rsid w:val="00A85B73"/>
    <w:rsid w:val="00A86496"/>
    <w:rsid w:val="00A87214"/>
    <w:rsid w:val="00A905B4"/>
    <w:rsid w:val="00A92191"/>
    <w:rsid w:val="00A92F5E"/>
    <w:rsid w:val="00A93808"/>
    <w:rsid w:val="00A939E5"/>
    <w:rsid w:val="00A95284"/>
    <w:rsid w:val="00A95B5A"/>
    <w:rsid w:val="00A96114"/>
    <w:rsid w:val="00A97B50"/>
    <w:rsid w:val="00AA09C2"/>
    <w:rsid w:val="00AA3D62"/>
    <w:rsid w:val="00AA5A39"/>
    <w:rsid w:val="00AA5BC6"/>
    <w:rsid w:val="00AA5C32"/>
    <w:rsid w:val="00AA76B1"/>
    <w:rsid w:val="00AA780A"/>
    <w:rsid w:val="00AA7F3B"/>
    <w:rsid w:val="00AB1491"/>
    <w:rsid w:val="00AB14E9"/>
    <w:rsid w:val="00AB25B8"/>
    <w:rsid w:val="00AB2836"/>
    <w:rsid w:val="00AB3251"/>
    <w:rsid w:val="00AB3A37"/>
    <w:rsid w:val="00AB61D7"/>
    <w:rsid w:val="00AB71DC"/>
    <w:rsid w:val="00AB7A4C"/>
    <w:rsid w:val="00AC00F6"/>
    <w:rsid w:val="00AC0A26"/>
    <w:rsid w:val="00AC0F8E"/>
    <w:rsid w:val="00AC1031"/>
    <w:rsid w:val="00AC1F51"/>
    <w:rsid w:val="00AC20F9"/>
    <w:rsid w:val="00AC26C6"/>
    <w:rsid w:val="00AC2CF1"/>
    <w:rsid w:val="00AC368A"/>
    <w:rsid w:val="00AC4B71"/>
    <w:rsid w:val="00AC4CE9"/>
    <w:rsid w:val="00AC5254"/>
    <w:rsid w:val="00AC649D"/>
    <w:rsid w:val="00AD27C1"/>
    <w:rsid w:val="00AD3ACD"/>
    <w:rsid w:val="00AD437C"/>
    <w:rsid w:val="00AE0721"/>
    <w:rsid w:val="00AE1118"/>
    <w:rsid w:val="00AE23E5"/>
    <w:rsid w:val="00AE3502"/>
    <w:rsid w:val="00AE4A0F"/>
    <w:rsid w:val="00AE51C4"/>
    <w:rsid w:val="00AE6278"/>
    <w:rsid w:val="00AE6563"/>
    <w:rsid w:val="00AE6806"/>
    <w:rsid w:val="00AE6D7B"/>
    <w:rsid w:val="00AE7A22"/>
    <w:rsid w:val="00AE7BCD"/>
    <w:rsid w:val="00AF0FC6"/>
    <w:rsid w:val="00AF22B9"/>
    <w:rsid w:val="00AF24D8"/>
    <w:rsid w:val="00AF2AE6"/>
    <w:rsid w:val="00AF3A11"/>
    <w:rsid w:val="00AF4095"/>
    <w:rsid w:val="00AF46F5"/>
    <w:rsid w:val="00AF4B26"/>
    <w:rsid w:val="00AF5442"/>
    <w:rsid w:val="00AF5586"/>
    <w:rsid w:val="00AF5599"/>
    <w:rsid w:val="00AF5825"/>
    <w:rsid w:val="00AF60E9"/>
    <w:rsid w:val="00B019D4"/>
    <w:rsid w:val="00B01A33"/>
    <w:rsid w:val="00B025B3"/>
    <w:rsid w:val="00B03150"/>
    <w:rsid w:val="00B04E38"/>
    <w:rsid w:val="00B04FA5"/>
    <w:rsid w:val="00B05BFC"/>
    <w:rsid w:val="00B0609A"/>
    <w:rsid w:val="00B062AC"/>
    <w:rsid w:val="00B07543"/>
    <w:rsid w:val="00B102D2"/>
    <w:rsid w:val="00B11BEA"/>
    <w:rsid w:val="00B124C9"/>
    <w:rsid w:val="00B14084"/>
    <w:rsid w:val="00B14665"/>
    <w:rsid w:val="00B148B2"/>
    <w:rsid w:val="00B149C9"/>
    <w:rsid w:val="00B16110"/>
    <w:rsid w:val="00B1656D"/>
    <w:rsid w:val="00B20B3E"/>
    <w:rsid w:val="00B20E76"/>
    <w:rsid w:val="00B22628"/>
    <w:rsid w:val="00B226A4"/>
    <w:rsid w:val="00B22C72"/>
    <w:rsid w:val="00B26078"/>
    <w:rsid w:val="00B26697"/>
    <w:rsid w:val="00B27925"/>
    <w:rsid w:val="00B27C5B"/>
    <w:rsid w:val="00B3146A"/>
    <w:rsid w:val="00B32CB1"/>
    <w:rsid w:val="00B338C6"/>
    <w:rsid w:val="00B3425B"/>
    <w:rsid w:val="00B35930"/>
    <w:rsid w:val="00B367D4"/>
    <w:rsid w:val="00B37A94"/>
    <w:rsid w:val="00B40B2C"/>
    <w:rsid w:val="00B439BA"/>
    <w:rsid w:val="00B43C72"/>
    <w:rsid w:val="00B4450F"/>
    <w:rsid w:val="00B462FE"/>
    <w:rsid w:val="00B4661B"/>
    <w:rsid w:val="00B46F25"/>
    <w:rsid w:val="00B47883"/>
    <w:rsid w:val="00B47FC8"/>
    <w:rsid w:val="00B5282D"/>
    <w:rsid w:val="00B536CC"/>
    <w:rsid w:val="00B53840"/>
    <w:rsid w:val="00B549DD"/>
    <w:rsid w:val="00B5756C"/>
    <w:rsid w:val="00B576B8"/>
    <w:rsid w:val="00B57B14"/>
    <w:rsid w:val="00B60EB4"/>
    <w:rsid w:val="00B6275A"/>
    <w:rsid w:val="00B637CD"/>
    <w:rsid w:val="00B66BB7"/>
    <w:rsid w:val="00B70055"/>
    <w:rsid w:val="00B702B6"/>
    <w:rsid w:val="00B71EBC"/>
    <w:rsid w:val="00B71FF8"/>
    <w:rsid w:val="00B72CA6"/>
    <w:rsid w:val="00B73801"/>
    <w:rsid w:val="00B73B81"/>
    <w:rsid w:val="00B75989"/>
    <w:rsid w:val="00B759E1"/>
    <w:rsid w:val="00B77BBF"/>
    <w:rsid w:val="00B80764"/>
    <w:rsid w:val="00B84705"/>
    <w:rsid w:val="00B84791"/>
    <w:rsid w:val="00B85F9F"/>
    <w:rsid w:val="00B86CFD"/>
    <w:rsid w:val="00B94503"/>
    <w:rsid w:val="00B95206"/>
    <w:rsid w:val="00B9571A"/>
    <w:rsid w:val="00B96499"/>
    <w:rsid w:val="00B975DF"/>
    <w:rsid w:val="00BA0D13"/>
    <w:rsid w:val="00BA23FF"/>
    <w:rsid w:val="00BA26BA"/>
    <w:rsid w:val="00BA30FC"/>
    <w:rsid w:val="00BA33D4"/>
    <w:rsid w:val="00BA3738"/>
    <w:rsid w:val="00BA4150"/>
    <w:rsid w:val="00BA42A8"/>
    <w:rsid w:val="00BA4626"/>
    <w:rsid w:val="00BA56A6"/>
    <w:rsid w:val="00BA79BC"/>
    <w:rsid w:val="00BB01A0"/>
    <w:rsid w:val="00BB04D1"/>
    <w:rsid w:val="00BB063E"/>
    <w:rsid w:val="00BB0650"/>
    <w:rsid w:val="00BB1E2D"/>
    <w:rsid w:val="00BB27BE"/>
    <w:rsid w:val="00BB3766"/>
    <w:rsid w:val="00BB4353"/>
    <w:rsid w:val="00BB4568"/>
    <w:rsid w:val="00BB4628"/>
    <w:rsid w:val="00BB548A"/>
    <w:rsid w:val="00BC1178"/>
    <w:rsid w:val="00BC17B7"/>
    <w:rsid w:val="00BC3B44"/>
    <w:rsid w:val="00BC419F"/>
    <w:rsid w:val="00BC45B6"/>
    <w:rsid w:val="00BC4B53"/>
    <w:rsid w:val="00BC4F65"/>
    <w:rsid w:val="00BC545F"/>
    <w:rsid w:val="00BC67AF"/>
    <w:rsid w:val="00BD0AAA"/>
    <w:rsid w:val="00BD2897"/>
    <w:rsid w:val="00BD3B40"/>
    <w:rsid w:val="00BD45D7"/>
    <w:rsid w:val="00BD5123"/>
    <w:rsid w:val="00BD52E7"/>
    <w:rsid w:val="00BD53E0"/>
    <w:rsid w:val="00BD73FD"/>
    <w:rsid w:val="00BD7912"/>
    <w:rsid w:val="00BD7E74"/>
    <w:rsid w:val="00BE0887"/>
    <w:rsid w:val="00BE13BF"/>
    <w:rsid w:val="00BE18DE"/>
    <w:rsid w:val="00BE1F49"/>
    <w:rsid w:val="00BE4C4A"/>
    <w:rsid w:val="00BE5B16"/>
    <w:rsid w:val="00BE5CB7"/>
    <w:rsid w:val="00BE6AD1"/>
    <w:rsid w:val="00BF0496"/>
    <w:rsid w:val="00BF14AC"/>
    <w:rsid w:val="00BF14FC"/>
    <w:rsid w:val="00BF1DBD"/>
    <w:rsid w:val="00BF4C90"/>
    <w:rsid w:val="00BF65DC"/>
    <w:rsid w:val="00C0055A"/>
    <w:rsid w:val="00C01573"/>
    <w:rsid w:val="00C02612"/>
    <w:rsid w:val="00C027A4"/>
    <w:rsid w:val="00C02E40"/>
    <w:rsid w:val="00C03322"/>
    <w:rsid w:val="00C03398"/>
    <w:rsid w:val="00C05784"/>
    <w:rsid w:val="00C05E97"/>
    <w:rsid w:val="00C06552"/>
    <w:rsid w:val="00C06E8A"/>
    <w:rsid w:val="00C06F77"/>
    <w:rsid w:val="00C07D21"/>
    <w:rsid w:val="00C106DC"/>
    <w:rsid w:val="00C1116D"/>
    <w:rsid w:val="00C12D52"/>
    <w:rsid w:val="00C13D1E"/>
    <w:rsid w:val="00C15F15"/>
    <w:rsid w:val="00C167BE"/>
    <w:rsid w:val="00C16B4C"/>
    <w:rsid w:val="00C20431"/>
    <w:rsid w:val="00C212E7"/>
    <w:rsid w:val="00C2153E"/>
    <w:rsid w:val="00C218F0"/>
    <w:rsid w:val="00C21D0D"/>
    <w:rsid w:val="00C22AAA"/>
    <w:rsid w:val="00C23BD5"/>
    <w:rsid w:val="00C2602D"/>
    <w:rsid w:val="00C27A80"/>
    <w:rsid w:val="00C303C8"/>
    <w:rsid w:val="00C30C7A"/>
    <w:rsid w:val="00C32934"/>
    <w:rsid w:val="00C337CF"/>
    <w:rsid w:val="00C33C29"/>
    <w:rsid w:val="00C33D68"/>
    <w:rsid w:val="00C34ADD"/>
    <w:rsid w:val="00C35478"/>
    <w:rsid w:val="00C36A26"/>
    <w:rsid w:val="00C41200"/>
    <w:rsid w:val="00C41964"/>
    <w:rsid w:val="00C4291E"/>
    <w:rsid w:val="00C42FCB"/>
    <w:rsid w:val="00C4332B"/>
    <w:rsid w:val="00C4409C"/>
    <w:rsid w:val="00C448BC"/>
    <w:rsid w:val="00C44BEC"/>
    <w:rsid w:val="00C460E0"/>
    <w:rsid w:val="00C47A22"/>
    <w:rsid w:val="00C5105E"/>
    <w:rsid w:val="00C52148"/>
    <w:rsid w:val="00C52972"/>
    <w:rsid w:val="00C54F8C"/>
    <w:rsid w:val="00C55123"/>
    <w:rsid w:val="00C55C02"/>
    <w:rsid w:val="00C56E4C"/>
    <w:rsid w:val="00C57D8A"/>
    <w:rsid w:val="00C60729"/>
    <w:rsid w:val="00C607EB"/>
    <w:rsid w:val="00C61129"/>
    <w:rsid w:val="00C63FEC"/>
    <w:rsid w:val="00C64689"/>
    <w:rsid w:val="00C647EB"/>
    <w:rsid w:val="00C6517A"/>
    <w:rsid w:val="00C656DA"/>
    <w:rsid w:val="00C66997"/>
    <w:rsid w:val="00C6764C"/>
    <w:rsid w:val="00C677CB"/>
    <w:rsid w:val="00C67982"/>
    <w:rsid w:val="00C720D9"/>
    <w:rsid w:val="00C73008"/>
    <w:rsid w:val="00C733DE"/>
    <w:rsid w:val="00C73C1C"/>
    <w:rsid w:val="00C76D60"/>
    <w:rsid w:val="00C76E0F"/>
    <w:rsid w:val="00C774ED"/>
    <w:rsid w:val="00C77BD5"/>
    <w:rsid w:val="00C805AC"/>
    <w:rsid w:val="00C80803"/>
    <w:rsid w:val="00C80F2A"/>
    <w:rsid w:val="00C81556"/>
    <w:rsid w:val="00C819D4"/>
    <w:rsid w:val="00C825A5"/>
    <w:rsid w:val="00C82E5D"/>
    <w:rsid w:val="00C83820"/>
    <w:rsid w:val="00C84BE1"/>
    <w:rsid w:val="00C84C47"/>
    <w:rsid w:val="00C86AE4"/>
    <w:rsid w:val="00C915C5"/>
    <w:rsid w:val="00C92DEF"/>
    <w:rsid w:val="00C9392B"/>
    <w:rsid w:val="00C95E45"/>
    <w:rsid w:val="00C95F8D"/>
    <w:rsid w:val="00C96B40"/>
    <w:rsid w:val="00CA1C83"/>
    <w:rsid w:val="00CA231C"/>
    <w:rsid w:val="00CA26B0"/>
    <w:rsid w:val="00CA2951"/>
    <w:rsid w:val="00CA5AC2"/>
    <w:rsid w:val="00CA7452"/>
    <w:rsid w:val="00CA78D6"/>
    <w:rsid w:val="00CB0782"/>
    <w:rsid w:val="00CB0F74"/>
    <w:rsid w:val="00CB1050"/>
    <w:rsid w:val="00CB2715"/>
    <w:rsid w:val="00CB3648"/>
    <w:rsid w:val="00CB3695"/>
    <w:rsid w:val="00CB3FA6"/>
    <w:rsid w:val="00CB53C0"/>
    <w:rsid w:val="00CB572A"/>
    <w:rsid w:val="00CB7E4F"/>
    <w:rsid w:val="00CC1B45"/>
    <w:rsid w:val="00CC2819"/>
    <w:rsid w:val="00CC2CBA"/>
    <w:rsid w:val="00CC2F74"/>
    <w:rsid w:val="00CC311A"/>
    <w:rsid w:val="00CC324D"/>
    <w:rsid w:val="00CC3622"/>
    <w:rsid w:val="00CC365C"/>
    <w:rsid w:val="00CC39EC"/>
    <w:rsid w:val="00CC4A2C"/>
    <w:rsid w:val="00CC581A"/>
    <w:rsid w:val="00CC6651"/>
    <w:rsid w:val="00CC6CA1"/>
    <w:rsid w:val="00CC7182"/>
    <w:rsid w:val="00CC7E1E"/>
    <w:rsid w:val="00CC7E27"/>
    <w:rsid w:val="00CD0D22"/>
    <w:rsid w:val="00CD355A"/>
    <w:rsid w:val="00CD424E"/>
    <w:rsid w:val="00CD4347"/>
    <w:rsid w:val="00CD5AFE"/>
    <w:rsid w:val="00CD6938"/>
    <w:rsid w:val="00CE010B"/>
    <w:rsid w:val="00CE0576"/>
    <w:rsid w:val="00CE074F"/>
    <w:rsid w:val="00CE0E30"/>
    <w:rsid w:val="00CE1A41"/>
    <w:rsid w:val="00CE1EE3"/>
    <w:rsid w:val="00CE3D90"/>
    <w:rsid w:val="00CE54DB"/>
    <w:rsid w:val="00CE5668"/>
    <w:rsid w:val="00CF0192"/>
    <w:rsid w:val="00CF0ACB"/>
    <w:rsid w:val="00CF15E6"/>
    <w:rsid w:val="00CF36AD"/>
    <w:rsid w:val="00CF3DF3"/>
    <w:rsid w:val="00CF4BBB"/>
    <w:rsid w:val="00CF5A89"/>
    <w:rsid w:val="00CF6EED"/>
    <w:rsid w:val="00CF7603"/>
    <w:rsid w:val="00CF79CE"/>
    <w:rsid w:val="00D001A1"/>
    <w:rsid w:val="00D00AA3"/>
    <w:rsid w:val="00D049E9"/>
    <w:rsid w:val="00D04A35"/>
    <w:rsid w:val="00D05399"/>
    <w:rsid w:val="00D07143"/>
    <w:rsid w:val="00D07936"/>
    <w:rsid w:val="00D11420"/>
    <w:rsid w:val="00D11F0B"/>
    <w:rsid w:val="00D11FEB"/>
    <w:rsid w:val="00D14F58"/>
    <w:rsid w:val="00D15259"/>
    <w:rsid w:val="00D15353"/>
    <w:rsid w:val="00D16B45"/>
    <w:rsid w:val="00D208BF"/>
    <w:rsid w:val="00D20F57"/>
    <w:rsid w:val="00D24B62"/>
    <w:rsid w:val="00D24B74"/>
    <w:rsid w:val="00D26E30"/>
    <w:rsid w:val="00D30B7F"/>
    <w:rsid w:val="00D30D6F"/>
    <w:rsid w:val="00D3176D"/>
    <w:rsid w:val="00D31901"/>
    <w:rsid w:val="00D31A61"/>
    <w:rsid w:val="00D32073"/>
    <w:rsid w:val="00D345D0"/>
    <w:rsid w:val="00D3491E"/>
    <w:rsid w:val="00D34C73"/>
    <w:rsid w:val="00D35760"/>
    <w:rsid w:val="00D35EB1"/>
    <w:rsid w:val="00D35F98"/>
    <w:rsid w:val="00D401D2"/>
    <w:rsid w:val="00D40C64"/>
    <w:rsid w:val="00D445CF"/>
    <w:rsid w:val="00D47E71"/>
    <w:rsid w:val="00D54C75"/>
    <w:rsid w:val="00D56705"/>
    <w:rsid w:val="00D5739E"/>
    <w:rsid w:val="00D57722"/>
    <w:rsid w:val="00D61252"/>
    <w:rsid w:val="00D618BF"/>
    <w:rsid w:val="00D624E7"/>
    <w:rsid w:val="00D63FBD"/>
    <w:rsid w:val="00D64772"/>
    <w:rsid w:val="00D650A4"/>
    <w:rsid w:val="00D656A4"/>
    <w:rsid w:val="00D67910"/>
    <w:rsid w:val="00D67BBB"/>
    <w:rsid w:val="00D700AC"/>
    <w:rsid w:val="00D7401B"/>
    <w:rsid w:val="00D74DCA"/>
    <w:rsid w:val="00D762A5"/>
    <w:rsid w:val="00D767A8"/>
    <w:rsid w:val="00D76CAE"/>
    <w:rsid w:val="00D76DA8"/>
    <w:rsid w:val="00D80C4E"/>
    <w:rsid w:val="00D81227"/>
    <w:rsid w:val="00D81A00"/>
    <w:rsid w:val="00D81AFC"/>
    <w:rsid w:val="00D8245E"/>
    <w:rsid w:val="00D842A3"/>
    <w:rsid w:val="00D848DE"/>
    <w:rsid w:val="00D8491F"/>
    <w:rsid w:val="00D84E87"/>
    <w:rsid w:val="00D851CC"/>
    <w:rsid w:val="00D85FF1"/>
    <w:rsid w:val="00D8615B"/>
    <w:rsid w:val="00D87544"/>
    <w:rsid w:val="00D90320"/>
    <w:rsid w:val="00D91723"/>
    <w:rsid w:val="00D9287D"/>
    <w:rsid w:val="00D92E33"/>
    <w:rsid w:val="00D94C6B"/>
    <w:rsid w:val="00D96F29"/>
    <w:rsid w:val="00D97A3C"/>
    <w:rsid w:val="00D97DAB"/>
    <w:rsid w:val="00DA0D2D"/>
    <w:rsid w:val="00DA1FA5"/>
    <w:rsid w:val="00DA2F83"/>
    <w:rsid w:val="00DA3FE7"/>
    <w:rsid w:val="00DA7079"/>
    <w:rsid w:val="00DB017E"/>
    <w:rsid w:val="00DB2AC2"/>
    <w:rsid w:val="00DB3AC4"/>
    <w:rsid w:val="00DB3D6B"/>
    <w:rsid w:val="00DB6BB4"/>
    <w:rsid w:val="00DB7248"/>
    <w:rsid w:val="00DB7F26"/>
    <w:rsid w:val="00DC0025"/>
    <w:rsid w:val="00DC0B5F"/>
    <w:rsid w:val="00DC15D9"/>
    <w:rsid w:val="00DC2482"/>
    <w:rsid w:val="00DC43C9"/>
    <w:rsid w:val="00DC44C2"/>
    <w:rsid w:val="00DC48A8"/>
    <w:rsid w:val="00DC50AD"/>
    <w:rsid w:val="00DC60B4"/>
    <w:rsid w:val="00DC66FA"/>
    <w:rsid w:val="00DC6FB0"/>
    <w:rsid w:val="00DC7EE7"/>
    <w:rsid w:val="00DD10D0"/>
    <w:rsid w:val="00DD155D"/>
    <w:rsid w:val="00DD1B7A"/>
    <w:rsid w:val="00DD1B9B"/>
    <w:rsid w:val="00DD1F6C"/>
    <w:rsid w:val="00DD271E"/>
    <w:rsid w:val="00DD2AA5"/>
    <w:rsid w:val="00DD2D32"/>
    <w:rsid w:val="00DD44BF"/>
    <w:rsid w:val="00DD5371"/>
    <w:rsid w:val="00DD5804"/>
    <w:rsid w:val="00DD60DD"/>
    <w:rsid w:val="00DE0292"/>
    <w:rsid w:val="00DE0651"/>
    <w:rsid w:val="00DE0B3E"/>
    <w:rsid w:val="00DE0FA9"/>
    <w:rsid w:val="00DE11F8"/>
    <w:rsid w:val="00DE21F8"/>
    <w:rsid w:val="00DE29ED"/>
    <w:rsid w:val="00DE2EA9"/>
    <w:rsid w:val="00DE3752"/>
    <w:rsid w:val="00DE42EB"/>
    <w:rsid w:val="00DE49F7"/>
    <w:rsid w:val="00DE6798"/>
    <w:rsid w:val="00DE6CC7"/>
    <w:rsid w:val="00DE7389"/>
    <w:rsid w:val="00DE7D2B"/>
    <w:rsid w:val="00DF012F"/>
    <w:rsid w:val="00DF1013"/>
    <w:rsid w:val="00DF1C04"/>
    <w:rsid w:val="00DF1EF7"/>
    <w:rsid w:val="00DF4697"/>
    <w:rsid w:val="00DF62EF"/>
    <w:rsid w:val="00DF7515"/>
    <w:rsid w:val="00E004CB"/>
    <w:rsid w:val="00E00ACF"/>
    <w:rsid w:val="00E01898"/>
    <w:rsid w:val="00E02480"/>
    <w:rsid w:val="00E029AD"/>
    <w:rsid w:val="00E02A8D"/>
    <w:rsid w:val="00E05E03"/>
    <w:rsid w:val="00E0639D"/>
    <w:rsid w:val="00E06AC7"/>
    <w:rsid w:val="00E06E8A"/>
    <w:rsid w:val="00E07012"/>
    <w:rsid w:val="00E11100"/>
    <w:rsid w:val="00E1339D"/>
    <w:rsid w:val="00E1368A"/>
    <w:rsid w:val="00E13862"/>
    <w:rsid w:val="00E13B75"/>
    <w:rsid w:val="00E13FFC"/>
    <w:rsid w:val="00E15B23"/>
    <w:rsid w:val="00E160BA"/>
    <w:rsid w:val="00E16546"/>
    <w:rsid w:val="00E170CB"/>
    <w:rsid w:val="00E20F73"/>
    <w:rsid w:val="00E218E9"/>
    <w:rsid w:val="00E2192A"/>
    <w:rsid w:val="00E238BA"/>
    <w:rsid w:val="00E23927"/>
    <w:rsid w:val="00E27020"/>
    <w:rsid w:val="00E2761F"/>
    <w:rsid w:val="00E30C36"/>
    <w:rsid w:val="00E30CA9"/>
    <w:rsid w:val="00E31AA0"/>
    <w:rsid w:val="00E322C6"/>
    <w:rsid w:val="00E33874"/>
    <w:rsid w:val="00E37703"/>
    <w:rsid w:val="00E45110"/>
    <w:rsid w:val="00E45331"/>
    <w:rsid w:val="00E45876"/>
    <w:rsid w:val="00E47965"/>
    <w:rsid w:val="00E512F6"/>
    <w:rsid w:val="00E51A77"/>
    <w:rsid w:val="00E51D5E"/>
    <w:rsid w:val="00E53DBF"/>
    <w:rsid w:val="00E55C5C"/>
    <w:rsid w:val="00E56933"/>
    <w:rsid w:val="00E60605"/>
    <w:rsid w:val="00E64C96"/>
    <w:rsid w:val="00E678FB"/>
    <w:rsid w:val="00E67E59"/>
    <w:rsid w:val="00E70134"/>
    <w:rsid w:val="00E70618"/>
    <w:rsid w:val="00E73BE3"/>
    <w:rsid w:val="00E74A03"/>
    <w:rsid w:val="00E76093"/>
    <w:rsid w:val="00E777C6"/>
    <w:rsid w:val="00E80112"/>
    <w:rsid w:val="00E80D06"/>
    <w:rsid w:val="00E81066"/>
    <w:rsid w:val="00E82927"/>
    <w:rsid w:val="00E83BDC"/>
    <w:rsid w:val="00E866A7"/>
    <w:rsid w:val="00E86D37"/>
    <w:rsid w:val="00E90FC3"/>
    <w:rsid w:val="00E917B4"/>
    <w:rsid w:val="00E91FDF"/>
    <w:rsid w:val="00E93384"/>
    <w:rsid w:val="00E935CE"/>
    <w:rsid w:val="00E940A6"/>
    <w:rsid w:val="00E94E6C"/>
    <w:rsid w:val="00E97EBA"/>
    <w:rsid w:val="00EA34A7"/>
    <w:rsid w:val="00EA4510"/>
    <w:rsid w:val="00EA47F0"/>
    <w:rsid w:val="00EA5318"/>
    <w:rsid w:val="00EA5E7B"/>
    <w:rsid w:val="00EA692F"/>
    <w:rsid w:val="00EB0607"/>
    <w:rsid w:val="00EB0A74"/>
    <w:rsid w:val="00EB19F5"/>
    <w:rsid w:val="00EB23EF"/>
    <w:rsid w:val="00EB2576"/>
    <w:rsid w:val="00EB2D3A"/>
    <w:rsid w:val="00EB3D6F"/>
    <w:rsid w:val="00EC054D"/>
    <w:rsid w:val="00EC0718"/>
    <w:rsid w:val="00EC175A"/>
    <w:rsid w:val="00EC1885"/>
    <w:rsid w:val="00EC1A25"/>
    <w:rsid w:val="00EC35CF"/>
    <w:rsid w:val="00EC6E4C"/>
    <w:rsid w:val="00EC7CA2"/>
    <w:rsid w:val="00ED015A"/>
    <w:rsid w:val="00ED0461"/>
    <w:rsid w:val="00ED2593"/>
    <w:rsid w:val="00ED2E90"/>
    <w:rsid w:val="00ED35A7"/>
    <w:rsid w:val="00ED3CD1"/>
    <w:rsid w:val="00ED3D8C"/>
    <w:rsid w:val="00ED68FB"/>
    <w:rsid w:val="00ED6CE2"/>
    <w:rsid w:val="00EE3A00"/>
    <w:rsid w:val="00EE3BE3"/>
    <w:rsid w:val="00EE4A55"/>
    <w:rsid w:val="00EE4EEB"/>
    <w:rsid w:val="00EE5DA4"/>
    <w:rsid w:val="00EE694B"/>
    <w:rsid w:val="00EF0FB6"/>
    <w:rsid w:val="00EF404E"/>
    <w:rsid w:val="00EF4A54"/>
    <w:rsid w:val="00EF4CA1"/>
    <w:rsid w:val="00EF52DC"/>
    <w:rsid w:val="00EF5346"/>
    <w:rsid w:val="00EF790F"/>
    <w:rsid w:val="00F006E8"/>
    <w:rsid w:val="00F00F02"/>
    <w:rsid w:val="00F012BC"/>
    <w:rsid w:val="00F02C0F"/>
    <w:rsid w:val="00F0467B"/>
    <w:rsid w:val="00F056A4"/>
    <w:rsid w:val="00F0611C"/>
    <w:rsid w:val="00F076F9"/>
    <w:rsid w:val="00F07A23"/>
    <w:rsid w:val="00F10084"/>
    <w:rsid w:val="00F105A4"/>
    <w:rsid w:val="00F10BFF"/>
    <w:rsid w:val="00F11F68"/>
    <w:rsid w:val="00F128D0"/>
    <w:rsid w:val="00F12CBE"/>
    <w:rsid w:val="00F13158"/>
    <w:rsid w:val="00F1636F"/>
    <w:rsid w:val="00F16DDF"/>
    <w:rsid w:val="00F17B31"/>
    <w:rsid w:val="00F20F09"/>
    <w:rsid w:val="00F214D8"/>
    <w:rsid w:val="00F219F6"/>
    <w:rsid w:val="00F22399"/>
    <w:rsid w:val="00F23A0C"/>
    <w:rsid w:val="00F24354"/>
    <w:rsid w:val="00F24A94"/>
    <w:rsid w:val="00F24C32"/>
    <w:rsid w:val="00F25490"/>
    <w:rsid w:val="00F2641B"/>
    <w:rsid w:val="00F26E09"/>
    <w:rsid w:val="00F27298"/>
    <w:rsid w:val="00F3028F"/>
    <w:rsid w:val="00F3086D"/>
    <w:rsid w:val="00F30876"/>
    <w:rsid w:val="00F32BFD"/>
    <w:rsid w:val="00F373C6"/>
    <w:rsid w:val="00F37CDF"/>
    <w:rsid w:val="00F40623"/>
    <w:rsid w:val="00F429A8"/>
    <w:rsid w:val="00F42FB6"/>
    <w:rsid w:val="00F43BB7"/>
    <w:rsid w:val="00F43F39"/>
    <w:rsid w:val="00F44238"/>
    <w:rsid w:val="00F448EC"/>
    <w:rsid w:val="00F44A4F"/>
    <w:rsid w:val="00F47796"/>
    <w:rsid w:val="00F504DD"/>
    <w:rsid w:val="00F50B00"/>
    <w:rsid w:val="00F51CFD"/>
    <w:rsid w:val="00F52FA1"/>
    <w:rsid w:val="00F5488F"/>
    <w:rsid w:val="00F54C9A"/>
    <w:rsid w:val="00F557DF"/>
    <w:rsid w:val="00F603A1"/>
    <w:rsid w:val="00F61485"/>
    <w:rsid w:val="00F61C4F"/>
    <w:rsid w:val="00F62174"/>
    <w:rsid w:val="00F644E9"/>
    <w:rsid w:val="00F67521"/>
    <w:rsid w:val="00F70CD8"/>
    <w:rsid w:val="00F756CE"/>
    <w:rsid w:val="00F76AAE"/>
    <w:rsid w:val="00F774E3"/>
    <w:rsid w:val="00F82CDB"/>
    <w:rsid w:val="00F83009"/>
    <w:rsid w:val="00F85513"/>
    <w:rsid w:val="00F85809"/>
    <w:rsid w:val="00F86354"/>
    <w:rsid w:val="00F8660F"/>
    <w:rsid w:val="00F878B3"/>
    <w:rsid w:val="00F90416"/>
    <w:rsid w:val="00F907AA"/>
    <w:rsid w:val="00F91FB2"/>
    <w:rsid w:val="00F9334B"/>
    <w:rsid w:val="00F93F0D"/>
    <w:rsid w:val="00F94362"/>
    <w:rsid w:val="00F95390"/>
    <w:rsid w:val="00F95904"/>
    <w:rsid w:val="00F97056"/>
    <w:rsid w:val="00F979F3"/>
    <w:rsid w:val="00F97E31"/>
    <w:rsid w:val="00FA067A"/>
    <w:rsid w:val="00FA11BA"/>
    <w:rsid w:val="00FA4399"/>
    <w:rsid w:val="00FA4F17"/>
    <w:rsid w:val="00FA5B2E"/>
    <w:rsid w:val="00FA5EDD"/>
    <w:rsid w:val="00FA6629"/>
    <w:rsid w:val="00FB013F"/>
    <w:rsid w:val="00FB1163"/>
    <w:rsid w:val="00FB2137"/>
    <w:rsid w:val="00FB365F"/>
    <w:rsid w:val="00FB3E2E"/>
    <w:rsid w:val="00FB4B8E"/>
    <w:rsid w:val="00FB4D58"/>
    <w:rsid w:val="00FB7092"/>
    <w:rsid w:val="00FB786B"/>
    <w:rsid w:val="00FC0282"/>
    <w:rsid w:val="00FC1288"/>
    <w:rsid w:val="00FC1386"/>
    <w:rsid w:val="00FC1F41"/>
    <w:rsid w:val="00FC28CB"/>
    <w:rsid w:val="00FC34FC"/>
    <w:rsid w:val="00FC39C0"/>
    <w:rsid w:val="00FC554E"/>
    <w:rsid w:val="00FC5FA6"/>
    <w:rsid w:val="00FC6D1A"/>
    <w:rsid w:val="00FD0B91"/>
    <w:rsid w:val="00FD0D25"/>
    <w:rsid w:val="00FD1EE4"/>
    <w:rsid w:val="00FD2822"/>
    <w:rsid w:val="00FD607D"/>
    <w:rsid w:val="00FD75E4"/>
    <w:rsid w:val="00FE027E"/>
    <w:rsid w:val="00FE0410"/>
    <w:rsid w:val="00FE0A5C"/>
    <w:rsid w:val="00FE122A"/>
    <w:rsid w:val="00FE1404"/>
    <w:rsid w:val="00FE28B4"/>
    <w:rsid w:val="00FE3323"/>
    <w:rsid w:val="00FE3C5B"/>
    <w:rsid w:val="00FF07F9"/>
    <w:rsid w:val="00FF1A5F"/>
    <w:rsid w:val="00FF3936"/>
    <w:rsid w:val="00FF3A60"/>
    <w:rsid w:val="00FF4458"/>
    <w:rsid w:val="00FF5F09"/>
    <w:rsid w:val="00FF617B"/>
    <w:rsid w:val="00FF68EA"/>
    <w:rsid w:val="00FF7B7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heme="minorHAnsi" w:hAnsi="Times New Roman" w:cs="Times New Roman"/>
        <w:sz w:val="24"/>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C6CA1"/>
  </w:style>
  <w:style w:type="paragraph" w:styleId="Heading1">
    <w:name w:val="heading 1"/>
    <w:basedOn w:val="Normal"/>
    <w:link w:val="Heading1Char"/>
    <w:uiPriority w:val="9"/>
    <w:qFormat/>
    <w:rsid w:val="005C5BF1"/>
    <w:pPr>
      <w:spacing w:before="100" w:beforeAutospacing="1" w:after="100" w:afterAutospacing="1" w:line="240" w:lineRule="auto"/>
      <w:outlineLvl w:val="0"/>
    </w:pPr>
    <w:rPr>
      <w:rFonts w:eastAsia="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scrituras">
    <w:name w:val="Escrituras"/>
    <w:basedOn w:val="Normal"/>
    <w:link w:val="EscriturasChar"/>
    <w:qFormat/>
    <w:rsid w:val="00B14665"/>
    <w:pPr>
      <w:ind w:left="720"/>
    </w:pPr>
    <w:rPr>
      <w:rFonts w:ascii="Arial" w:hAnsi="Arial" w:cs="Arial"/>
      <w:i/>
      <w:shadow/>
      <w:szCs w:val="24"/>
    </w:rPr>
  </w:style>
  <w:style w:type="character" w:customStyle="1" w:styleId="EscriturasChar">
    <w:name w:val="Escrituras Char"/>
    <w:basedOn w:val="DefaultParagraphFont"/>
    <w:link w:val="Escrituras"/>
    <w:rsid w:val="00B14665"/>
    <w:rPr>
      <w:rFonts w:ascii="Arial" w:hAnsi="Arial" w:cs="Arial"/>
      <w:i/>
      <w:shadow/>
      <w:sz w:val="24"/>
      <w:szCs w:val="24"/>
      <w:lang w:val="es-MX"/>
    </w:rPr>
  </w:style>
  <w:style w:type="character" w:customStyle="1" w:styleId="Heading1Char">
    <w:name w:val="Heading 1 Char"/>
    <w:basedOn w:val="DefaultParagraphFont"/>
    <w:link w:val="Heading1"/>
    <w:uiPriority w:val="9"/>
    <w:rsid w:val="005C5BF1"/>
    <w:rPr>
      <w:rFonts w:eastAsia="Times New Roman"/>
      <w:b/>
      <w:bCs/>
      <w:kern w:val="36"/>
      <w:sz w:val="48"/>
      <w:szCs w:val="48"/>
    </w:rPr>
  </w:style>
  <w:style w:type="character" w:customStyle="1" w:styleId="apple-converted-space">
    <w:name w:val="apple-converted-space"/>
    <w:basedOn w:val="DefaultParagraphFont"/>
    <w:rsid w:val="005C5BF1"/>
  </w:style>
  <w:style w:type="character" w:styleId="Hyperlink">
    <w:name w:val="Hyperlink"/>
    <w:basedOn w:val="DefaultParagraphFont"/>
    <w:uiPriority w:val="99"/>
    <w:semiHidden/>
    <w:unhideWhenUsed/>
    <w:rsid w:val="005C5BF1"/>
    <w:rPr>
      <w:color w:val="0000FF"/>
      <w:u w:val="single"/>
    </w:rPr>
  </w:style>
</w:styles>
</file>

<file path=word/webSettings.xml><?xml version="1.0" encoding="utf-8"?>
<w:webSettings xmlns:r="http://schemas.openxmlformats.org/officeDocument/2006/relationships" xmlns:w="http://schemas.openxmlformats.org/wordprocessingml/2006/main">
  <w:divs>
    <w:div w:id="582489183">
      <w:bodyDiv w:val="1"/>
      <w:marLeft w:val="0"/>
      <w:marRight w:val="0"/>
      <w:marTop w:val="0"/>
      <w:marBottom w:val="0"/>
      <w:divBdr>
        <w:top w:val="none" w:sz="0" w:space="0" w:color="auto"/>
        <w:left w:val="none" w:sz="0" w:space="0" w:color="auto"/>
        <w:bottom w:val="none" w:sz="0" w:space="0" w:color="auto"/>
        <w:right w:val="none" w:sz="0" w:space="0" w:color="auto"/>
      </w:divBdr>
    </w:div>
    <w:div w:id="1207642892">
      <w:bodyDiv w:val="1"/>
      <w:marLeft w:val="0"/>
      <w:marRight w:val="0"/>
      <w:marTop w:val="0"/>
      <w:marBottom w:val="0"/>
      <w:divBdr>
        <w:top w:val="none" w:sz="0" w:space="0" w:color="auto"/>
        <w:left w:val="none" w:sz="0" w:space="0" w:color="auto"/>
        <w:bottom w:val="none" w:sz="0" w:space="0" w:color="auto"/>
        <w:right w:val="none" w:sz="0" w:space="0" w:color="auto"/>
      </w:divBdr>
    </w:div>
    <w:div w:id="14066067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godshew.org/RevelatorySermons17.htm" TargetMode="External"/><Relationship Id="rId13" Type="http://schemas.openxmlformats.org/officeDocument/2006/relationships/hyperlink" Target="http://www.godshew.org/NoLawNoDeadEnd.htm" TargetMode="External"/><Relationship Id="rId18" Type="http://schemas.openxmlformats.org/officeDocument/2006/relationships/hyperlink" Target="http://www.godshew.org/TwainShew6.htm" TargetMode="External"/><Relationship Id="rId26" Type="http://schemas.openxmlformats.org/officeDocument/2006/relationships/hyperlink" Target="http://www.godshew.org/Revelations10.htm" TargetMode="External"/><Relationship Id="rId39" Type="http://schemas.openxmlformats.org/officeDocument/2006/relationships/hyperlink" Target="http://www.godshew.org/RevelatorySermons21.html" TargetMode="External"/><Relationship Id="rId3" Type="http://schemas.openxmlformats.org/officeDocument/2006/relationships/webSettings" Target="webSettings.xml"/><Relationship Id="rId21" Type="http://schemas.openxmlformats.org/officeDocument/2006/relationships/hyperlink" Target="http://www.godshew.org/TwainShew2.htm" TargetMode="External"/><Relationship Id="rId34" Type="http://schemas.openxmlformats.org/officeDocument/2006/relationships/hyperlink" Target="http://www.godshew.org/Division.htm" TargetMode="External"/><Relationship Id="rId42" Type="http://schemas.openxmlformats.org/officeDocument/2006/relationships/hyperlink" Target="http://www.godshew.org/Revelations7.htm" TargetMode="External"/><Relationship Id="rId47" Type="http://schemas.openxmlformats.org/officeDocument/2006/relationships/fontTable" Target="fontTable.xml"/><Relationship Id="rId7" Type="http://schemas.openxmlformats.org/officeDocument/2006/relationships/hyperlink" Target="http://www.godshew.org/Perfection.html" TargetMode="External"/><Relationship Id="rId12" Type="http://schemas.openxmlformats.org/officeDocument/2006/relationships/hyperlink" Target="http://www.godshew.org/RevelatorySermons21.html" TargetMode="External"/><Relationship Id="rId17" Type="http://schemas.openxmlformats.org/officeDocument/2006/relationships/hyperlink" Target="http://www.godshew.org/EternalLife.html" TargetMode="External"/><Relationship Id="rId25" Type="http://schemas.openxmlformats.org/officeDocument/2006/relationships/hyperlink" Target="http://www.godshew.org/Perfection.html" TargetMode="External"/><Relationship Id="rId33" Type="http://schemas.openxmlformats.org/officeDocument/2006/relationships/hyperlink" Target="http://www.godshew.org/ContraryThings.html" TargetMode="External"/><Relationship Id="rId38" Type="http://schemas.openxmlformats.org/officeDocument/2006/relationships/hyperlink" Target="http://www.godshew.org/through.htm" TargetMode="External"/><Relationship Id="rId46" Type="http://schemas.openxmlformats.org/officeDocument/2006/relationships/hyperlink" Target="http://www.godshew.org/lawphoto.htm" TargetMode="External"/><Relationship Id="rId2" Type="http://schemas.openxmlformats.org/officeDocument/2006/relationships/settings" Target="settings.xml"/><Relationship Id="rId16" Type="http://schemas.openxmlformats.org/officeDocument/2006/relationships/hyperlink" Target="http://www.godshew.org/TwainShew2.htm" TargetMode="External"/><Relationship Id="rId20" Type="http://schemas.openxmlformats.org/officeDocument/2006/relationships/hyperlink" Target="http://www.godshew.org/Law.htm" TargetMode="External"/><Relationship Id="rId29" Type="http://schemas.openxmlformats.org/officeDocument/2006/relationships/hyperlink" Target="http://www.godshew.org/Consequences.html" TargetMode="External"/><Relationship Id="rId41" Type="http://schemas.openxmlformats.org/officeDocument/2006/relationships/hyperlink" Target="http://www.godshew.org/ChristJesus.htm" TargetMode="External"/><Relationship Id="rId1" Type="http://schemas.openxmlformats.org/officeDocument/2006/relationships/styles" Target="styles.xml"/><Relationship Id="rId6" Type="http://schemas.openxmlformats.org/officeDocument/2006/relationships/hyperlink" Target="http://www.godshew.org/Revelation5.htm" TargetMode="External"/><Relationship Id="rId11" Type="http://schemas.openxmlformats.org/officeDocument/2006/relationships/hyperlink" Target="http://www.godshew.org/GodShew2.htm" TargetMode="External"/><Relationship Id="rId24" Type="http://schemas.openxmlformats.org/officeDocument/2006/relationships/hyperlink" Target="http://www.godshew.org/TwainShew.htm" TargetMode="External"/><Relationship Id="rId32" Type="http://schemas.openxmlformats.org/officeDocument/2006/relationships/hyperlink" Target="http://www.godshew.org/Law.htm" TargetMode="External"/><Relationship Id="rId37" Type="http://schemas.openxmlformats.org/officeDocument/2006/relationships/hyperlink" Target="http://www.godshew.org/Reconciliation.htm" TargetMode="External"/><Relationship Id="rId40" Type="http://schemas.openxmlformats.org/officeDocument/2006/relationships/hyperlink" Target="http://www.godshew.org/Partiality.html" TargetMode="External"/><Relationship Id="rId45" Type="http://schemas.openxmlformats.org/officeDocument/2006/relationships/hyperlink" Target="http://www.godshew.org/BornAgain.html" TargetMode="External"/><Relationship Id="rId5" Type="http://schemas.openxmlformats.org/officeDocument/2006/relationships/hyperlink" Target="http://www.godshew.org/AnotherLaw.htm" TargetMode="External"/><Relationship Id="rId15" Type="http://schemas.openxmlformats.org/officeDocument/2006/relationships/hyperlink" Target="http://www.godshew.org/RevelatorySermons6.htm" TargetMode="External"/><Relationship Id="rId23" Type="http://schemas.openxmlformats.org/officeDocument/2006/relationships/hyperlink" Target="http://www.godshew.org/Allegory3.htm" TargetMode="External"/><Relationship Id="rId28" Type="http://schemas.openxmlformats.org/officeDocument/2006/relationships/hyperlink" Target="http://www.godshew.org/Perfection.html" TargetMode="External"/><Relationship Id="rId36" Type="http://schemas.openxmlformats.org/officeDocument/2006/relationships/hyperlink" Target="http://www.godshew.org/RevelatorySermons17.htm" TargetMode="External"/><Relationship Id="rId10" Type="http://schemas.openxmlformats.org/officeDocument/2006/relationships/hyperlink" Target="http://www.godshew.org/TwoEdgedSword.html" TargetMode="External"/><Relationship Id="rId19" Type="http://schemas.openxmlformats.org/officeDocument/2006/relationships/hyperlink" Target="http://www.godshew.org/lawphoto.htm" TargetMode="External"/><Relationship Id="rId31" Type="http://schemas.openxmlformats.org/officeDocument/2006/relationships/hyperlink" Target="http://www.godshew.org/FalseGod.htm" TargetMode="External"/><Relationship Id="rId44" Type="http://schemas.openxmlformats.org/officeDocument/2006/relationships/hyperlink" Target="http://www.godshew.org/Highminded.html" TargetMode="External"/><Relationship Id="rId4" Type="http://schemas.openxmlformats.org/officeDocument/2006/relationships/hyperlink" Target="http://www.godshew.org/RevelatorySermons26.htm" TargetMode="External"/><Relationship Id="rId9" Type="http://schemas.openxmlformats.org/officeDocument/2006/relationships/hyperlink" Target="http://www.godshew.org/Highminded.html" TargetMode="External"/><Relationship Id="rId14" Type="http://schemas.openxmlformats.org/officeDocument/2006/relationships/hyperlink" Target="http://www.godshew.org/Charity7.htm" TargetMode="External"/><Relationship Id="rId22" Type="http://schemas.openxmlformats.org/officeDocument/2006/relationships/hyperlink" Target="http://www.godshew.org/GodShew.htm" TargetMode="External"/><Relationship Id="rId27" Type="http://schemas.openxmlformats.org/officeDocument/2006/relationships/hyperlink" Target="http://www.godshew.org/TheirPartYourPart.htm" TargetMode="External"/><Relationship Id="rId30" Type="http://schemas.openxmlformats.org/officeDocument/2006/relationships/hyperlink" Target="http://www.godshew.org/Partiality.html" TargetMode="External"/><Relationship Id="rId35" Type="http://schemas.openxmlformats.org/officeDocument/2006/relationships/hyperlink" Target="http://www.godshew.org/Peace.html" TargetMode="External"/><Relationship Id="rId43" Type="http://schemas.openxmlformats.org/officeDocument/2006/relationships/hyperlink" Target="http://www.godshew.org/TheirPartYourPart.htm" TargetMode="External"/><Relationship Id="rId48"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1224</Words>
  <Characters>6981</Characters>
  <Application>Microsoft Office Word</Application>
  <DocSecurity>0</DocSecurity>
  <Lines>58</Lines>
  <Paragraphs>16</Paragraphs>
  <ScaleCrop>false</ScaleCrop>
  <Company/>
  <LinksUpToDate>false</LinksUpToDate>
  <CharactersWithSpaces>8189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Antonio</dc:creator>
  <cp:lastModifiedBy>Antonio</cp:lastModifiedBy>
  <cp:revision>1</cp:revision>
  <dcterms:created xsi:type="dcterms:W3CDTF">2016-02-27T14:17:00Z</dcterms:created>
  <dcterms:modified xsi:type="dcterms:W3CDTF">2016-02-27T14:18:00Z</dcterms:modified>
</cp:coreProperties>
</file>