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10" w:rsidRPr="00E33410" w:rsidRDefault="00E33410" w:rsidP="00E33410">
      <w:pPr>
        <w:spacing w:after="150" w:line="240" w:lineRule="auto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 w:rsidRPr="00E33410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Python 3.11.0 (main, Oct 24 2022, 18:26:48) [MSC v.1933 64 bit (AMD64)]</w:t>
      </w:r>
      <w:r w:rsidRPr="00E33410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br/>
        <w:t>Type 'copyright', 'credits' or 'license' for more information</w:t>
      </w:r>
      <w:r w:rsidRPr="00E33410"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br/>
        <w:t>IPython 8.12.0 -- An enhanced Interactive Python. Type '?' for help.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pandas as pd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numpy as np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matplotlib.pyplot as plt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seaborn as sns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plotly.express as px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from plotly.subplots import make_subplots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from datetime import datetime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numpy as np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matplotlib.pyplot as plt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seaborn as sns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import plotly.express as px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from plotly.subplots import make_subplots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from datetime import datetime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 = pd.read_excel('C:/Users/HP/Desktop/Paul Unilag Project/Nigeria Covid-19 Data Analysis Project/Nigeria Covid-19 Data Analysis Project_Statewise.xlsx')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covid_df.head(37)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232"/>
        <w:gridCol w:w="608"/>
        <w:gridCol w:w="438"/>
        <w:gridCol w:w="735"/>
        <w:gridCol w:w="941"/>
        <w:gridCol w:w="608"/>
        <w:gridCol w:w="715"/>
        <w:gridCol w:w="750"/>
        <w:gridCol w:w="452"/>
        <w:gridCol w:w="629"/>
        <w:gridCol w:w="2366"/>
        <w:gridCol w:w="637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Adamawa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2/27/2020 -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Akwa Ibom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Nigeria Centre for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Anambra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Bauchi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Bayelsa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2/27/2020 -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Cross 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Delta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Ebonyi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Ekiti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Enugu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2/27/2020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Federal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Capital 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Nigeria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Gombe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Imo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Jigawa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Kaduna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Katsina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Kebbi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Kogi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Kwara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Lagos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77821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Nasarawa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Nigeria Centre for Disease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Ogun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Osun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Oyo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Plateau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Rivers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Sokoto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Taraba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Zamfara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covid_df.info()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&lt;class 'pandas.core.frame.DataFrame'&gt;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RangeIndex: 37 entries, 0 to 36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>Data columns (total 12 columns):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#   Column                        Non-Null Count  Dtype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---  ------                        --------------  -----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0   ID  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   DATE 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2   ISO_3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3   COUNTRY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4   ID_COUNTRY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5   STATE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6   ID_STATE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7   INFECTED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8   DEAD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9    HEALED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10  INFECTED_NON_SPECIFIC_GENDER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11  SOURCE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dtypes: int64(7), object(5)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memory usage: 3.6+ KB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covid_df.describe()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789"/>
        <w:gridCol w:w="1186"/>
        <w:gridCol w:w="894"/>
        <w:gridCol w:w="1035"/>
        <w:gridCol w:w="871"/>
        <w:gridCol w:w="1035"/>
        <w:gridCol w:w="3036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INFECTED_NON_SPECIFIC_GENDER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6562.054054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84.729730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6189.702703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5181.864865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10.824355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10.824355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16396.795180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134.458099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13538.481038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12978.938739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902.000000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2339.000000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1650.000000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4919.000000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3516.000000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98366.000000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769.000000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77821.000000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region_df = pd.read_excel('C:/Users/HP/Desktop/Paul Unilag Project/Nigeria Covid-19 Data Analysis Project/Nigeria Covid-19 Data Analysis Project_Regions.xlsx')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region_df.head(7)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323"/>
        <w:gridCol w:w="587"/>
        <w:gridCol w:w="424"/>
        <w:gridCol w:w="710"/>
        <w:gridCol w:w="908"/>
        <w:gridCol w:w="587"/>
        <w:gridCol w:w="826"/>
        <w:gridCol w:w="540"/>
        <w:gridCol w:w="710"/>
        <w:gridCol w:w="2379"/>
        <w:gridCol w:w="567"/>
        <w:gridCol w:w="616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SOUTH-WEST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129298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SOUTH-EAST (SE)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SOUTH-SOUTH (SS)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NORTH-WEST (NW)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NORTH-EAST (NE)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MIDDLE BELT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Nigeria Centre for Disease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Control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region_df.info()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&lt;class 'pandas.core.frame.DataFrame'&gt;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RangeIndex: 6 entries, 0 to 5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Data columns (total 12 columns):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#   Column                         Non-Null Count  Dtype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---  ------                         --------------  -----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0   ID                             1 non-null      float64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   DATE                           6 non-null      object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2   ISO_3                          6 non-null      object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3   COUNTRY                        6 non-null      object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4   ID_COUNTRY                   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5   REGION                         6 non-null      object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6 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INFECTED                    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7 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DEAD                        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8  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HEALED                     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9 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INFECTED_NON_SPECIFIC_GENDER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10  ACTIVE                         6 non-null      int64 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11  SOURCE                         6 non-null      object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dtypes: float64(1), int64(6), object(5)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memory usage: 704.0+ bytes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region_df.describe()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396"/>
        <w:gridCol w:w="1169"/>
        <w:gridCol w:w="1101"/>
        <w:gridCol w:w="940"/>
        <w:gridCol w:w="1101"/>
        <w:gridCol w:w="3110"/>
        <w:gridCol w:w="1035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ACTIVE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42913.500000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532.833333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38858.500000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32536.666667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3522.166667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44831.719194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438.663159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37319.717983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34795.600122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7435.606375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10016.000000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7234.000000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14473.000000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14074.750000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9917.000000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216.750000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28440.000000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397.500000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27755.000000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21587.500000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259.000000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45712.250000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43911.000000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34915.500000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1286.750000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129298.000000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109299.000000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99426.000000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18656.000000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covid_df.head()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233"/>
        <w:gridCol w:w="612"/>
        <w:gridCol w:w="440"/>
        <w:gridCol w:w="740"/>
        <w:gridCol w:w="948"/>
        <w:gridCol w:w="612"/>
        <w:gridCol w:w="720"/>
        <w:gridCol w:w="755"/>
        <w:gridCol w:w="455"/>
        <w:gridCol w:w="633"/>
        <w:gridCol w:w="2384"/>
        <w:gridCol w:w="642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Adamawa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Akwa Ibom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Anambra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2/27/2020 -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Bauchi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e for Disease Control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region_df.head(8)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"/>
        <w:gridCol w:w="323"/>
        <w:gridCol w:w="587"/>
        <w:gridCol w:w="424"/>
        <w:gridCol w:w="710"/>
        <w:gridCol w:w="908"/>
        <w:gridCol w:w="587"/>
        <w:gridCol w:w="826"/>
        <w:gridCol w:w="540"/>
        <w:gridCol w:w="710"/>
        <w:gridCol w:w="2379"/>
        <w:gridCol w:w="567"/>
        <w:gridCol w:w="616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\nINFECTED_NON_SPECIFIC_GENDER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SOUTH-WEST (SW)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129298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109299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SOUTH-EAST (SE)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SOUTH-SOUTH (SS)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NORTH-WEST (NW)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2/27/2020 -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2/2/2024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NORTH-EAS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T (NE)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Nigeria Centre for 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MIDDLE BELT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# Calculate Active Cases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covid_df['ACTIVE'] = covid_df['INFECTED'] - (covid_df['HEALED'] + covid_df['DEAD'])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---------------------------------------------------------------------------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c:\Python311\Lib\site-packages\pandas\core\indexes\base.py:3652,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href='file:///c%3A/Python311/Lib/site-packages/pandas/core/indexes/base.py?line=3650'&gt;3651&lt;/a&gt; try: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c:\Python311\Lib\site-packages\pandas\_libs\index.pyx:147,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c:\Python311\Lib\site-packages\pandas\_libs\index.pyx:176,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pandas\_libs\hashtable_class_helper.pxi:7080,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pandas\_libs\hashtable_class_helper.pxi:7088,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'HEALED'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>The above exception was the direct cause of the following exception: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Cell In[13], line 2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1 # Calculate Active Cases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----&gt; 2 covid_df['ACTIVE'] = covid_df['INFECTED'] - (covid_df['HEALED'] + covid_df['DEAD'])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3 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c:\Python311\Lib\site-packages\pandas\core\frame.py:3761, in DataFrame.__getitem__(self,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href='file:///c%3A/Python311/Lib/site-packages/pandas/core/frame.py?line=3758'&gt;3759&lt;/a&gt; if self.columns.nlevels &gt; 1: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href='file:///c%3A/Python311/Lib/site-packages/pandas/core/frame.py?line=3759'&gt;3760&lt;/a&gt;     return self._getitem_multilevel(key)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href='file:///c%3A/Python311/Lib/site-packages/pandas/core/frame.py?line=3760'&gt;3761&lt;/a&gt; indexer = self.columns.get_loc(key)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href='file:///c%3A/Python311/Lib/site-packages/pandas/core/frame.py?line=3761'&gt;3762&lt;/a&gt; if is_integer(indexer):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href='file:///c%3A/Python311/Lib/site-packages/pandas/core/frame.py?line=3762'&gt;3763&lt;/a&gt;     indexer = [indexer]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c:\Python311\Lib\site-packages\pandas\core\indexes\base.py:3654,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href='file:///c%3A/Python311/Lib/site-packages/pandas/core/indexes/base.py?line=3653'&gt;3654&lt;/a&gt;     raise KeyError(key) from err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href='file:///c%3A/Python311/Lib/site-packages/pandas/core/indexes/base.py?line=3654'&gt;3655&lt;/a&gt; except TypeError: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href='file:///c%3A/Python311/Lib/site-packages/pandas/core/indexes/base.py?line=3655'&gt;3656&lt;/a&gt;     # If we have a listlike key, _check_indexing_error will 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href='file:///c%3A/Python311/Lib/site-packages/pandas/core/indexes/base.py?line=3656'&gt;3657&lt;/a&gt;     #  InvalidIndexError. Otherwise we fall through and re-raise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 xml:space="preserve">   &lt;a href='file:///c%3A/Python311/Lib/site-packages/pandas/core/indexes/base.py?line=3657'&gt;3658&lt;/a&gt;     #  the TypeError.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href='file:///c%3A/Python311/Lib/site-packages/pandas/core/indexes/base.py?line=3658'&gt;3659&lt;/a&gt;     self._check_indexing_error(key)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'HEALED'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# Calculate Active Cases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covid_df['ACTIVE'] = covid_df['\nINFECTED'] - (covid_df['\nHEALED'] + covid_df['\nDEAD'])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---------------------------------------------------------------------------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c:\Python311\Lib\site-packages\pandas\core\indexes\base.py:3652,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href='file:///c%3A/Python311/Lib/site-packages/pandas/core/indexes/base.py?line=3650'&gt;3651&lt;/a&gt; try: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c:\Python311\Lib\site-packages\pandas\_libs\index.pyx:147,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c:\Python311\Lib\site-packages\pandas\_libs\index.pyx:176,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pandas\_libs\hashtable_class_helper.pxi:7080,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pandas\_libs\hashtable_class_helper.pxi:7088,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'\nINFECTED'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The above exception was the direct cause of the following exception: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Cell In[14], line 3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1 # Calculate Active Cases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>----&gt; 3 covid_df['ACTIVE'] = covid_df['\nINFECTED'] - (covid_df['\nHEALED'] + covid_df['\nDEAD'])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4 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c:\Python311\Lib\site-packages\pandas\core\frame.py:3761, in DataFrame.__getitem__(self,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href='file:///c%3A/Python311/Lib/site-packages/pandas/core/frame.py?line=3758'&gt;3759&lt;/a&gt; if self.columns.nlevels &gt; 1: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href='file:///c%3A/Python311/Lib/site-packages/pandas/core/frame.py?line=3759'&gt;3760&lt;/a&gt;     return self._getitem_multilevel(key)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href='file:///c%3A/Python311/Lib/site-packages/pandas/core/frame.py?line=3760'&gt;3761&lt;/a&gt; indexer = self.columns.get_loc(key)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href='file:///c%3A/Python311/Lib/site-packages/pandas/core/frame.py?line=3761'&gt;3762&lt;/a&gt; if is_integer(indexer):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href='file:///c%3A/Python311/Lib/site-packages/pandas/core/frame.py?line=3762'&gt;3763&lt;/a&gt;     indexer = [indexer]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c:\Python311\Lib\site-packages\pandas\core\indexes\base.py:3654,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href='file:///c%3A/Python311/Lib/site-packages/pandas/core/indexes/base.py?line=3653'&gt;3654&lt;/a&gt;     raise KeyError(key) from err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href='file:///c%3A/Python311/Lib/site-packages/pandas/core/indexes/base.py?line=3654'&gt;3655&lt;/a&gt; except TypeError: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href='file:///c%3A/Python311/Lib/site-packages/pandas/core/indexes/base.py?line=3655'&gt;3656&lt;/a&gt;     # If we have a listlike key, _check_indexing_error will 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href='file:///c%3A/Python311/Lib/site-packages/pandas/core/indexes/base.py?line=3656'&gt;3657&lt;/a&gt;     #  InvalidIndexError. Otherwise we fall through and re-raise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href='file:///c%3A/Python311/Lib/site-packages/pandas/core/indexes/base.py?line=3657'&gt;3658&lt;/a&gt;     #  the TypeError.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href='file:///c%3A/Python311/Lib/site-packages/pandas/core/indexes/base.py?line=3658'&gt;3659&lt;/a&gt;     self._check_indexing_error(key)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'\nINFECTED'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# Calculate Active Cases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covid_df['ACTIVE'] = covid_df[' \nINFECTED'] - (covid_df['\nHEALED'] + covid_df['\nDEAD'])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---------------------------------------------------------------------------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c:\Python311\Lib\site-packages\pandas\core\indexes\base.py:3652,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href='file:///c%3A/Python311/Lib/site-packages/pandas/core/indexes/base.py?line=3650'&gt;3651&lt;/a&gt; try: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c:\Python311\Lib\site-packages\pandas\_libs\index.pyx:147,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c:\Python311\Lib\site-packages\pandas\_libs\index.pyx:176, in pandas._libs.index.IndexEngine.get_loc()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pandas\_libs\hashtable_class_helper.pxi:7080,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pandas\_libs\hashtable_class_helper.pxi:7088, in pandas._libs.hashtable.PyObjectHashTable.get_item()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 \nINFECTED'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The above exception was the direct cause of the following exception: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                                  Traceback (most recent call last)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Cell In[15], line 3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1 # Calculate Active Cases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----&gt; 3 covid_df['ACTIVE'] = covid_df[' \nINFECTED'] - (covid_df['\nHEALED'] + covid_df['\nDEAD'])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4 covid_df.tail()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c:\Python311\Lib\site-packages\pandas\core\frame.py:3761, in DataFrame.__getitem__(self,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 xml:space="preserve">   &lt;a href='file:///c%3A/Python311/Lib/site-packages/pandas/core/frame.py?line=3758'&gt;3759&lt;/a&gt; if self.columns.nlevels &gt; 1: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href='file:///c%3A/Python311/Lib/site-packages/pandas/core/frame.py?line=3759'&gt;3760&lt;/a&gt;     return self._getitem_multilevel(key)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href='file:///c%3A/Python311/Lib/site-packages/pandas/core/frame.py?line=3760'&gt;3761&lt;/a&gt; indexer = self.columns.get_loc(key)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href='file:///c%3A/Python311/Lib/site-packages/pandas/core/frame.py?line=3761'&gt;3762&lt;/a&gt; if is_integer(indexer):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href='file:///c%3A/Python311/Lib/site-packages/pandas/core/frame.py?line=3762'&gt;3763&lt;/a&gt;     indexer = [indexer]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File c:\Python311\Lib\site-packages\pandas\core\indexes\base.py:3654, in Index.get_loc(self, 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href='file:///c%3A/Python311/Lib/site-packages/pandas/core/indexes/base.py?line=3651'&gt;3652&lt;/a&gt;     return self._engine.get_loc(casted_key)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href='file:///c%3A/Python311/Lib/site-packages/pandas/core/indexes/base.py?line=3652'&gt;3653&lt;/a&gt; except KeyError as err: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-&gt; &lt;a href='file:///c%3A/Python311/Lib/site-packages/pandas/core/indexes/base.py?line=3653'&gt;3654&lt;/a&gt;     raise KeyError(key) from err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href='file:///c%3A/Python311/Lib/site-packages/pandas/core/indexes/base.py?line=3654'&gt;3655&lt;/a&gt; except TypeError: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href='file:///c%3A/Python311/Lib/site-packages/pandas/core/indexes/base.py?line=3655'&gt;3656&lt;/a&gt;     # If we have a listlike key, _check_indexing_error will 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href='file:///c%3A/Python311/Lib/site-packages/pandas/core/indexes/base.py?line=3656'&gt;3657&lt;/a&gt;     #  InvalidIndexError. Otherwise we fall through and re-raise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href='file:///c%3A/Python311/Lib/site-packages/pandas/core/indexes/base.py?line=3657'&gt;3658&lt;/a&gt;     #  the TypeError.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&lt;a href='file:///c%3A/Python311/Lib/site-packages/pandas/core/indexes/base.py?line=3658'&gt;3659&lt;/a&gt;     self._check_indexing_error(key)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KeyError: ' \nINFECTED'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print(covid_df.info())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&lt;class 'pandas.core.frame.DataFrame'&gt;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RangeIndex: 37 entries, 0 to 36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Data columns (total 12 columns):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 xml:space="preserve"> #   Column                        Non-Null Count  Dtype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---  ------                        --------------  -----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0   ID  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   DATE 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2   ISO_3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3   COUNTRY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4   ID_COUNTRY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5   STATE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6   ID_STATE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7   INFECTED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8   DEAD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9    HEALED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10  INFECTED_NON_SPECIFIC_GENDER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11  SOURCE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dtypes: int64(7), object(5)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memory usage: 3.6+ KB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None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covid_df.info()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&lt;class 'pandas.core.frame.DataFrame'&gt;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RangeIndex: 37 entries, 0 to 36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Data columns (total 12 columns):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#   Column                        Non-Null Count  Dtype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---  ------                        --------------  -----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0   ID  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   DATE 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2   ISO_3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3   COUNTRY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4   ID_COUNTRY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5   STATE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6   ID_STATE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7   INFECTED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8   DEAD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9    HEALED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10  INFECTED_NON_SPECIFIC_GENDER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11  SOURCE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dtypes: int64(7), object(5)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memory usage: 3.6+ KB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print(covid_df.info())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&lt;class 'pandas.core.frame.DataFrame'&gt;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RangeIndex: 37 entries, 0 to 36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Data columns (total 12 columns):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#   Column                        Non-Null Count  Dtype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---  ------                        --------------  -----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0   ID  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lastRenderedPageBreak/>
        <w:t xml:space="preserve"> 1   DATE 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2   ISO_3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3   COUNTRY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4   ID_COUNTRY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5   STATE 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6   ID_STATE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7   INFECTED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8   DEAD   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9    HEALED                     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10  INFECTED_NON_SPECIFIC_GENDER  37 non-null     int64 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11  SOURCE                        37 non-null     object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dtypes: int64(7), object(5)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memory usage: 3.6+ KB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None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covid_df.head(8)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233"/>
        <w:gridCol w:w="612"/>
        <w:gridCol w:w="440"/>
        <w:gridCol w:w="740"/>
        <w:gridCol w:w="948"/>
        <w:gridCol w:w="612"/>
        <w:gridCol w:w="720"/>
        <w:gridCol w:w="755"/>
        <w:gridCol w:w="455"/>
        <w:gridCol w:w="633"/>
        <w:gridCol w:w="2384"/>
        <w:gridCol w:w="642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Adamawa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Akwa Ibom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Anambra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</w:t>
            </w: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Bauchi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Bayelsa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Borno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print(covid_df.columns)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Index(['ID', 'DATE ', 'ISO_3', 'COUNTRY', 'ID_COUNTRY', 'STATE', 'ID_STATE',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 'INFECTED', 'DEAD', ' HEALED', 'INFECTED_NON_SPECIFIC_GENDER',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 'SOURCE'],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    dtype='object')</w:t>
      </w:r>
    </w:p>
    <w:p w:rsid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>
        <w:rPr>
          <w:rFonts w:ascii="Courier New" w:eastAsia="Times New Roman" w:hAnsi="Courier New" w:cs="Courier New"/>
          <w:color w:val="182026"/>
          <w:sz w:val="20"/>
          <w:szCs w:val="20"/>
        </w:rPr>
        <w:t># To calculate Active Cases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covid_df['ACTIVE'] = covid_df['INFECTED'] - (covid_df[' HEALED'] + covid_df['DEAD'])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covid_df.tail()</w:t>
      </w: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10837" w:type="dxa"/>
        <w:tblCellSpacing w:w="15" w:type="dxa"/>
        <w:tblInd w:w="-1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4"/>
        <w:gridCol w:w="942"/>
        <w:gridCol w:w="662"/>
        <w:gridCol w:w="1152"/>
        <w:gridCol w:w="1491"/>
        <w:gridCol w:w="802"/>
        <w:gridCol w:w="1118"/>
        <w:gridCol w:w="1176"/>
        <w:gridCol w:w="686"/>
        <w:gridCol w:w="977"/>
        <w:gridCol w:w="3836"/>
        <w:gridCol w:w="966"/>
        <w:gridCol w:w="922"/>
      </w:tblGrid>
      <w:tr w:rsidR="00981FD7" w:rsidRPr="00E33410" w:rsidTr="00981FD7">
        <w:trPr>
          <w:trHeight w:val="238"/>
          <w:tblHeader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ISO_3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ID_STATE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INFECTED_NON_SPECIFIC_GENDER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SOURCE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ACTIVE</w:t>
            </w:r>
          </w:p>
        </w:tc>
      </w:tr>
      <w:tr w:rsidR="00981FD7" w:rsidRPr="00E33410" w:rsidTr="00981FD7">
        <w:trPr>
          <w:trHeight w:val="963"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Rivers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120</w:t>
            </w:r>
          </w:p>
        </w:tc>
      </w:tr>
      <w:tr w:rsidR="00981FD7" w:rsidRPr="00E33410" w:rsidTr="00981FD7">
        <w:trPr>
          <w:trHeight w:val="978"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Sokoto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981FD7" w:rsidRPr="00E33410" w:rsidTr="00981FD7">
        <w:trPr>
          <w:trHeight w:val="963"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Taraba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</w:t>
            </w:r>
          </w:p>
        </w:tc>
      </w:tr>
      <w:tr w:rsidR="00981FD7" w:rsidRPr="00E33410" w:rsidTr="00981FD7">
        <w:trPr>
          <w:trHeight w:val="1127"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</w:tr>
      <w:tr w:rsidR="00981FD7" w:rsidRPr="00E33410" w:rsidTr="00981FD7">
        <w:trPr>
          <w:trHeight w:val="1326"/>
          <w:tblCellSpacing w:w="15" w:type="dxa"/>
        </w:trPr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2/27/2020 - 2/2/2022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Nigéria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Zamfara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Nigeria Centre for Disease Control</w:t>
            </w:r>
          </w:p>
        </w:tc>
        <w:tc>
          <w:tcPr>
            <w:tcW w:w="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</w:tbl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statewise = pd.pivot_table(covid_df, values = ["INFECTED"," HEALED", "DEAD"], index = "STATE", aggfunc = max)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statewise["Recovery Rate"] = statewise[" HEALED"]*100/statewise["INFECTED"]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statewise["Mortality Rate"] = statewise["DEAD"]*100/statewise["INFECTED"]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statewise = statewise.sort_values(by = "INFECTED", ascending = False)</w:t>
      </w:r>
    </w:p>
    <w:p w:rsidR="00E33410" w:rsidRPr="00E33410" w:rsidRDefault="00E33410" w:rsidP="00E33410">
      <w:pPr>
        <w:spacing w:after="0" w:line="240" w:lineRule="auto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:rsidR="00E33410" w:rsidRPr="00E33410" w:rsidRDefault="00E33410" w:rsidP="00E33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000000"/>
          <w:sz w:val="20"/>
          <w:szCs w:val="20"/>
        </w:rPr>
        <w:t>statewise.style.background_gradient(cmap = "cubehelix")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>c:\Python311\Lib\site-packages\pandas\io\formats\style.py:3622: RuntimeWarning: invalid value encountered in scalar multiply</w:t>
      </w:r>
    </w:p>
    <w:p w:rsidR="00E33410" w:rsidRPr="00E33410" w:rsidRDefault="00E33410" w:rsidP="00E3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</w:rPr>
      </w:pPr>
      <w:r w:rsidRPr="00E33410">
        <w:rPr>
          <w:rFonts w:ascii="Courier New" w:eastAsia="Times New Roman" w:hAnsi="Courier New" w:cs="Courier New"/>
          <w:color w:val="182026"/>
          <w:sz w:val="20"/>
          <w:szCs w:val="20"/>
        </w:rPr>
        <w:t xml:space="preserve">  norm = _matplotlib.colors.Normalize(smin - (rng * low), smax + (rng * high))</w:t>
      </w: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:rsidR="00E33410" w:rsidRPr="00E33410" w:rsidRDefault="00E33410" w:rsidP="00E33410">
      <w:pPr>
        <w:spacing w:after="0" w:line="240" w:lineRule="auto"/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 w:rsidRPr="00E33410"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947"/>
        <w:gridCol w:w="656"/>
        <w:gridCol w:w="1146"/>
        <w:gridCol w:w="1372"/>
        <w:gridCol w:w="1411"/>
      </w:tblGrid>
      <w:tr w:rsidR="00E33410" w:rsidRPr="00E33410" w:rsidTr="00E33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HEALED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DEAD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INFECTED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Recovery Rate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Mortality Rate</w:t>
            </w:r>
          </w:p>
        </w:tc>
      </w:tr>
      <w:tr w:rsidR="00E33410" w:rsidRPr="00E33410" w:rsidTr="00E33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 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Lagos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  <w:t>80066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  <w:t>769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000000"/>
                <w:sz w:val="21"/>
                <w:szCs w:val="21"/>
              </w:rPr>
              <w:t>98366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81.396011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0.781774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Federal Capital Territory</w:t>
            </w:r>
          </w:p>
        </w:tc>
        <w:tc>
          <w:tcPr>
            <w:tcW w:w="0" w:type="auto"/>
            <w:shd w:val="clear" w:color="auto" w:fill="2F7137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27405</w:t>
            </w:r>
          </w:p>
        </w:tc>
        <w:tc>
          <w:tcPr>
            <w:tcW w:w="0" w:type="auto"/>
            <w:shd w:val="clear" w:color="auto" w:fill="256B3D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247</w:t>
            </w:r>
          </w:p>
        </w:tc>
        <w:tc>
          <w:tcPr>
            <w:tcW w:w="0" w:type="auto"/>
            <w:shd w:val="clear" w:color="auto" w:fill="1B614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28187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97.225671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0.876290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Rivers</w:t>
            </w:r>
          </w:p>
        </w:tc>
        <w:tc>
          <w:tcPr>
            <w:tcW w:w="0" w:type="auto"/>
            <w:shd w:val="clear" w:color="auto" w:fill="163D4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16148</w:t>
            </w:r>
          </w:p>
        </w:tc>
        <w:tc>
          <w:tcPr>
            <w:tcW w:w="0" w:type="auto"/>
            <w:shd w:val="clear" w:color="auto" w:fill="163B4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154</w:t>
            </w:r>
          </w:p>
        </w:tc>
        <w:tc>
          <w:tcPr>
            <w:tcW w:w="0" w:type="auto"/>
            <w:shd w:val="clear" w:color="auto" w:fill="192D4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16422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98.331507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0.937766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Kaduna</w:t>
            </w:r>
          </w:p>
        </w:tc>
        <w:tc>
          <w:tcPr>
            <w:tcW w:w="0" w:type="auto"/>
            <w:shd w:val="clear" w:color="auto" w:fill="1A224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11073</w:t>
            </w:r>
          </w:p>
        </w:tc>
        <w:tc>
          <w:tcPr>
            <w:tcW w:w="0" w:type="auto"/>
            <w:shd w:val="clear" w:color="auto" w:fill="1B1A3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89</w:t>
            </w:r>
          </w:p>
        </w:tc>
        <w:tc>
          <w:tcPr>
            <w:tcW w:w="0" w:type="auto"/>
            <w:shd w:val="clear" w:color="auto" w:fill="1B1A3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11185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98.998659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0.795709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Oyo</w:t>
            </w:r>
          </w:p>
        </w:tc>
        <w:tc>
          <w:tcPr>
            <w:tcW w:w="0" w:type="auto"/>
            <w:shd w:val="clear" w:color="auto" w:fill="1B1B3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9634</w:t>
            </w:r>
          </w:p>
        </w:tc>
        <w:tc>
          <w:tcPr>
            <w:tcW w:w="0" w:type="auto"/>
            <w:shd w:val="clear" w:color="auto" w:fill="16574B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1A163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10196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94.488035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1.971361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Edo</w:t>
            </w:r>
          </w:p>
        </w:tc>
        <w:tc>
          <w:tcPr>
            <w:tcW w:w="0" w:type="auto"/>
            <w:shd w:val="clear" w:color="auto" w:fill="19122B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7335</w:t>
            </w:r>
          </w:p>
        </w:tc>
        <w:tc>
          <w:tcPr>
            <w:tcW w:w="0" w:type="auto"/>
            <w:shd w:val="clear" w:color="auto" w:fill="607A2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320</w:t>
            </w:r>
          </w:p>
        </w:tc>
        <w:tc>
          <w:tcPr>
            <w:tcW w:w="0" w:type="auto"/>
            <w:shd w:val="clear" w:color="auto" w:fill="170E2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7672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95.607404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4.171011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Ogun</w:t>
            </w:r>
          </w:p>
        </w:tc>
        <w:tc>
          <w:tcPr>
            <w:tcW w:w="0" w:type="auto"/>
            <w:shd w:val="clear" w:color="auto" w:fill="160D2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5705</w:t>
            </w:r>
          </w:p>
        </w:tc>
        <w:tc>
          <w:tcPr>
            <w:tcW w:w="0" w:type="auto"/>
            <w:shd w:val="clear" w:color="auto" w:fill="1A163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82</w:t>
            </w:r>
          </w:p>
        </w:tc>
        <w:tc>
          <w:tcPr>
            <w:tcW w:w="0" w:type="auto"/>
            <w:shd w:val="clear" w:color="auto" w:fill="140A1B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5798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98.395999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1.414281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Delta</w:t>
            </w:r>
          </w:p>
        </w:tc>
        <w:tc>
          <w:tcPr>
            <w:tcW w:w="0" w:type="auto"/>
            <w:shd w:val="clear" w:color="auto" w:fill="150B1D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5170</w:t>
            </w:r>
          </w:p>
        </w:tc>
        <w:tc>
          <w:tcPr>
            <w:tcW w:w="0" w:type="auto"/>
            <w:shd w:val="clear" w:color="auto" w:fill="1A244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111</w:t>
            </w:r>
          </w:p>
        </w:tc>
        <w:tc>
          <w:tcPr>
            <w:tcW w:w="0" w:type="auto"/>
            <w:shd w:val="clear" w:color="auto" w:fill="120817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5328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97.034535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2.083333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Ondo</w:t>
            </w:r>
          </w:p>
        </w:tc>
        <w:tc>
          <w:tcPr>
            <w:tcW w:w="0" w:type="auto"/>
            <w:shd w:val="clear" w:color="auto" w:fill="130919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4673</w:t>
            </w:r>
          </w:p>
        </w:tc>
        <w:tc>
          <w:tcPr>
            <w:tcW w:w="0" w:type="auto"/>
            <w:shd w:val="clear" w:color="auto" w:fill="1A224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107</w:t>
            </w:r>
          </w:p>
        </w:tc>
        <w:tc>
          <w:tcPr>
            <w:tcW w:w="0" w:type="auto"/>
            <w:shd w:val="clear" w:color="auto" w:fill="120817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5143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90.861365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2.080498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Kano</w:t>
            </w:r>
          </w:p>
        </w:tc>
        <w:tc>
          <w:tcPr>
            <w:tcW w:w="0" w:type="auto"/>
            <w:shd w:val="clear" w:color="auto" w:fill="140A1B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4726</w:t>
            </w:r>
          </w:p>
        </w:tc>
        <w:tc>
          <w:tcPr>
            <w:tcW w:w="0" w:type="auto"/>
            <w:shd w:val="clear" w:color="auto" w:fill="192C47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126</w:t>
            </w:r>
          </w:p>
        </w:tc>
        <w:tc>
          <w:tcPr>
            <w:tcW w:w="0" w:type="auto"/>
            <w:shd w:val="clear" w:color="auto" w:fill="11081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4919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96.076438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2.561496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Akwa Ibom</w:t>
            </w:r>
          </w:p>
        </w:tc>
        <w:tc>
          <w:tcPr>
            <w:tcW w:w="0" w:type="auto"/>
            <w:shd w:val="clear" w:color="auto" w:fill="130919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4494</w:t>
            </w:r>
          </w:p>
        </w:tc>
        <w:tc>
          <w:tcPr>
            <w:tcW w:w="0" w:type="auto"/>
            <w:shd w:val="clear" w:color="auto" w:fill="130919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44</w:t>
            </w:r>
          </w:p>
        </w:tc>
        <w:tc>
          <w:tcPr>
            <w:tcW w:w="0" w:type="auto"/>
            <w:shd w:val="clear" w:color="auto" w:fill="11081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4625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97.167568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0.951351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Kwara</w:t>
            </w:r>
          </w:p>
        </w:tc>
        <w:tc>
          <w:tcPr>
            <w:tcW w:w="0" w:type="auto"/>
            <w:shd w:val="clear" w:color="auto" w:fill="120817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4175</w:t>
            </w:r>
          </w:p>
        </w:tc>
        <w:tc>
          <w:tcPr>
            <w:tcW w:w="0" w:type="auto"/>
            <w:shd w:val="clear" w:color="auto" w:fill="180F2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10071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4541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91.940101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1.409381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Osun</w:t>
            </w:r>
          </w:p>
        </w:tc>
        <w:tc>
          <w:tcPr>
            <w:tcW w:w="0" w:type="auto"/>
            <w:shd w:val="clear" w:color="auto" w:fill="0E050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3127</w:t>
            </w:r>
          </w:p>
        </w:tc>
        <w:tc>
          <w:tcPr>
            <w:tcW w:w="0" w:type="auto"/>
            <w:shd w:val="clear" w:color="auto" w:fill="1B1B3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92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3276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95.451770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2.808303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Gombe</w:t>
            </w:r>
          </w:p>
        </w:tc>
        <w:tc>
          <w:tcPr>
            <w:tcW w:w="0" w:type="auto"/>
            <w:shd w:val="clear" w:color="auto" w:fill="0E050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3103</w:t>
            </w:r>
          </w:p>
        </w:tc>
        <w:tc>
          <w:tcPr>
            <w:tcW w:w="0" w:type="auto"/>
            <w:shd w:val="clear" w:color="auto" w:fill="180F2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64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3270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94.892966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1.957187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Enugu</w:t>
            </w:r>
          </w:p>
        </w:tc>
        <w:tc>
          <w:tcPr>
            <w:tcW w:w="0" w:type="auto"/>
            <w:shd w:val="clear" w:color="auto" w:fill="0E050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2910</w:t>
            </w:r>
          </w:p>
        </w:tc>
        <w:tc>
          <w:tcPr>
            <w:tcW w:w="0" w:type="auto"/>
            <w:shd w:val="clear" w:color="auto" w:fill="0E050F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29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2952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98.577236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0.982385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Anambra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2678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2743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97.630332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0.692672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Nasarawa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2345</w:t>
            </w:r>
          </w:p>
        </w:tc>
        <w:tc>
          <w:tcPr>
            <w:tcW w:w="0" w:type="auto"/>
            <w:shd w:val="clear" w:color="auto" w:fill="11081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39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2703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86.755457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1.442841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Imo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2268</w:t>
            </w:r>
          </w:p>
        </w:tc>
        <w:tc>
          <w:tcPr>
            <w:tcW w:w="0" w:type="auto"/>
            <w:shd w:val="clear" w:color="auto" w:fill="160D2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58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2442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92.874693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2.375102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Katsina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2339</w:t>
            </w:r>
          </w:p>
        </w:tc>
        <w:tc>
          <w:tcPr>
            <w:tcW w:w="0" w:type="auto"/>
            <w:shd w:val="clear" w:color="auto" w:fill="10071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37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2399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97.498958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1.542309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Abia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2112</w:t>
            </w:r>
          </w:p>
        </w:tc>
        <w:tc>
          <w:tcPr>
            <w:tcW w:w="0" w:type="auto"/>
            <w:shd w:val="clear" w:color="auto" w:fill="0F061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2152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98.141264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1.579926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Benue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1764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2129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82.855801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1.174260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Ebonyi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2004</w:t>
            </w:r>
          </w:p>
        </w:tc>
        <w:tc>
          <w:tcPr>
            <w:tcW w:w="0" w:type="auto"/>
            <w:shd w:val="clear" w:color="auto" w:fill="0F061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32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2064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97.093023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1.550388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Ekiti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1919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1978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97.017189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1.415571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Bauchi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1878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24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1936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97.004132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1.239669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Borno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1580</w:t>
            </w:r>
          </w:p>
        </w:tc>
        <w:tc>
          <w:tcPr>
            <w:tcW w:w="0" w:type="auto"/>
            <w:shd w:val="clear" w:color="auto" w:fill="130919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44</w:t>
            </w:r>
          </w:p>
        </w:tc>
        <w:tc>
          <w:tcPr>
            <w:tcW w:w="0" w:type="auto"/>
            <w:shd w:val="clear" w:color="auto" w:fill="07020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1629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96.992020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2.701044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Taraba</w:t>
            </w:r>
          </w:p>
        </w:tc>
        <w:tc>
          <w:tcPr>
            <w:tcW w:w="0" w:type="auto"/>
            <w:shd w:val="clear" w:color="auto" w:fill="07020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1377</w:t>
            </w:r>
          </w:p>
        </w:tc>
        <w:tc>
          <w:tcPr>
            <w:tcW w:w="0" w:type="auto"/>
            <w:shd w:val="clear" w:color="auto" w:fill="0F061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05020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1469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93.737236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2.314500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Bayelsa</w:t>
            </w:r>
          </w:p>
        </w:tc>
        <w:tc>
          <w:tcPr>
            <w:tcW w:w="0" w:type="auto"/>
            <w:shd w:val="clear" w:color="auto" w:fill="07020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1277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05020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1305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97.854406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2.145594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Adamawa</w:t>
            </w:r>
          </w:p>
        </w:tc>
        <w:tc>
          <w:tcPr>
            <w:tcW w:w="0" w:type="auto"/>
            <w:shd w:val="clear" w:color="auto" w:fill="05020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1103</w:t>
            </w:r>
          </w:p>
        </w:tc>
        <w:tc>
          <w:tcPr>
            <w:tcW w:w="0" w:type="auto"/>
            <w:shd w:val="clear" w:color="auto" w:fill="0F0611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32</w:t>
            </w:r>
          </w:p>
        </w:tc>
        <w:tc>
          <w:tcPr>
            <w:tcW w:w="0" w:type="auto"/>
            <w:shd w:val="clear" w:color="auto" w:fill="05020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1203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91.687448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2.660017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Niger</w:t>
            </w:r>
          </w:p>
        </w:tc>
        <w:tc>
          <w:tcPr>
            <w:tcW w:w="0" w:type="auto"/>
            <w:shd w:val="clear" w:color="auto" w:fill="050205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998</w:t>
            </w:r>
          </w:p>
        </w:tc>
        <w:tc>
          <w:tcPr>
            <w:tcW w:w="0" w:type="auto"/>
            <w:shd w:val="clear" w:color="auto" w:fill="0A030A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1142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87.390543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1.751313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Sokoto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783</w:t>
            </w:r>
          </w:p>
        </w:tc>
        <w:tc>
          <w:tcPr>
            <w:tcW w:w="0" w:type="auto"/>
            <w:shd w:val="clear" w:color="auto" w:fill="0C050E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811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96.547472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3.452528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Cross River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746</w:t>
            </w:r>
          </w:p>
        </w:tc>
        <w:tc>
          <w:tcPr>
            <w:tcW w:w="0" w:type="auto"/>
            <w:shd w:val="clear" w:color="auto" w:fill="0B040C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778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95.886889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3.213368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Jigawa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642</w:t>
            </w:r>
          </w:p>
        </w:tc>
        <w:tc>
          <w:tcPr>
            <w:tcW w:w="0" w:type="auto"/>
            <w:shd w:val="clear" w:color="auto" w:fill="080308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664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96.686747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2.710843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Yobe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490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509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96.267191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1.768173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Kebbi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454</w:t>
            </w:r>
          </w:p>
        </w:tc>
        <w:tc>
          <w:tcPr>
            <w:tcW w:w="0" w:type="auto"/>
            <w:shd w:val="clear" w:color="auto" w:fill="070206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480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94.583333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3.333333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Zamfara</w:t>
            </w:r>
          </w:p>
        </w:tc>
        <w:tc>
          <w:tcPr>
            <w:tcW w:w="0" w:type="auto"/>
            <w:shd w:val="clear" w:color="auto" w:fill="020102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366</w:t>
            </w:r>
          </w:p>
        </w:tc>
        <w:tc>
          <w:tcPr>
            <w:tcW w:w="0" w:type="auto"/>
            <w:shd w:val="clear" w:color="auto" w:fill="030103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375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97.600000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2.400000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Kogi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60.000000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40.000000</w:t>
            </w:r>
          </w:p>
        </w:tc>
      </w:tr>
      <w:tr w:rsidR="00E33410" w:rsidRPr="00E33410" w:rsidTr="00E334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Plateau</w:t>
            </w:r>
          </w:p>
        </w:tc>
        <w:tc>
          <w:tcPr>
            <w:tcW w:w="0" w:type="auto"/>
            <w:shd w:val="clear" w:color="auto" w:fill="1B1E3B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10149</w:t>
            </w:r>
          </w:p>
        </w:tc>
        <w:tc>
          <w:tcPr>
            <w:tcW w:w="0" w:type="auto"/>
            <w:shd w:val="clear" w:color="auto" w:fill="19132D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75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</w:pPr>
            <w:r w:rsidRPr="00E33410">
              <w:rPr>
                <w:rFonts w:ascii="var(--jp-ui-font-family)" w:eastAsia="Times New Roman" w:hAnsi="var(--jp-ui-font-family)" w:cs="Segoe UI"/>
                <w:color w:val="F1F1F1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3410" w:rsidRPr="00E33410" w:rsidRDefault="00E33410" w:rsidP="00E33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34E56" w:rsidRPr="00E33410" w:rsidRDefault="00834E56" w:rsidP="00E33410"/>
    <w:sectPr w:rsidR="00834E56" w:rsidRPr="00E33410" w:rsidSect="00873E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1A"/>
    <w:rsid w:val="004B304B"/>
    <w:rsid w:val="00744255"/>
    <w:rsid w:val="00754FE8"/>
    <w:rsid w:val="00834E56"/>
    <w:rsid w:val="00873E1A"/>
    <w:rsid w:val="008E07DA"/>
    <w:rsid w:val="00981FD7"/>
    <w:rsid w:val="00C84019"/>
    <w:rsid w:val="00E33410"/>
    <w:rsid w:val="00E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F5FDB-97AA-43DC-850A-3BCE3BEE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34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334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3341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73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E1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73E1A"/>
    <w:pPr>
      <w:outlineLvl w:val="9"/>
    </w:pPr>
  </w:style>
  <w:style w:type="paragraph" w:customStyle="1" w:styleId="Style1">
    <w:name w:val="Style1"/>
    <w:basedOn w:val="Normal"/>
    <w:link w:val="Style1Char"/>
    <w:qFormat/>
    <w:rsid w:val="00873E1A"/>
    <w:rPr>
      <w:b/>
    </w:rPr>
  </w:style>
  <w:style w:type="character" w:customStyle="1" w:styleId="Style1Char">
    <w:name w:val="Style1 Char"/>
    <w:basedOn w:val="DefaultParagraphFont"/>
    <w:link w:val="Style1"/>
    <w:rsid w:val="00873E1A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334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34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34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3410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9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3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C042-43AC-401C-8E6D-225F46FB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4255</Words>
  <Characters>24255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2023-06-02T12:39:00Z</dcterms:created>
  <dcterms:modified xsi:type="dcterms:W3CDTF">2023-06-02T15:34:00Z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8da94054-9274-4def-8464-c52d7c056a08</vt:lpwstr>
  </property>
</Properties>
</file>