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78C42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当一个 </w:t>
      </w:r>
      <w:r>
        <w:rPr>
          <w:rFonts w:hint="default" w:ascii="sans-serif" w:hAnsi="sans-serif" w:eastAsia="sans-serif" w:cs="sans-serif"/>
          <w:b/>
          <w:bCs/>
        </w:rPr>
        <w:t>INFJ-A/C（Assertive/Cold，果断且带有“冷感”的INFJ）</w:t>
      </w:r>
      <w:r>
        <w:rPr>
          <w:rFonts w:hint="default" w:ascii="sans-serif" w:hAnsi="sans-serif" w:eastAsia="sans-serif" w:cs="sans-serif"/>
        </w:rPr>
        <w:t xml:space="preserve"> 决定卸下社交面具，停止“变色龙”式的向下兼容，转而进入一种高度筛选、拒绝讨好的“高频状态”时，他们身上会产生一种极具张力的</w:t>
      </w:r>
      <w:r>
        <w:rPr>
          <w:rFonts w:hint="default" w:ascii="sans-serif" w:hAnsi="sans-serif" w:eastAsia="sans-serif" w:cs="sans-serif"/>
          <w:b/>
          <w:bCs/>
        </w:rPr>
        <w:t>磁场效应</w:t>
      </w:r>
      <w:r>
        <w:rPr>
          <w:rFonts w:hint="default" w:ascii="sans-serif" w:hAnsi="sans-serif" w:eastAsia="sans-serif" w:cs="sans-serif"/>
        </w:rPr>
        <w:t>。</w:t>
      </w:r>
    </w:p>
    <w:p w14:paraId="6629AD07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这种状态下的 INFJ，实际上是找回了 Ni（直觉）的深邃与 Ti（逻辑）的锋利，并将其作为保护色，只让 Fe（情感）服务于极少数被筛选进圈子的人。</w:t>
      </w:r>
    </w:p>
    <w:p w14:paraId="560E48A5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以下是从五个维度对这种“进化态” INFJ 的吸引力分析：</w:t>
      </w:r>
    </w:p>
    <w:p w14:paraId="423C45B3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9E9F9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一、 五大维度的吸引力拆解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7"/>
        <w:gridCol w:w="1883"/>
        <w:gridCol w:w="5911"/>
      </w:tblGrid>
      <w:tr w14:paraId="0522E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8BBC38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6314BD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核心吸引点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43BD6F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深度解析</w:t>
            </w:r>
          </w:p>
        </w:tc>
      </w:tr>
      <w:tr w14:paraId="62E191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1D1FAB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第一印象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DC23B4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“禁欲系的智力感”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FA5C98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拒绝讨好意味着不再频繁点头微笑。这种“冷”会形成一种物理层面的边界感，让人觉得你不仅难以看透，且具备某种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不依附于他人的核心能量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4A434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907573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长期交往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8F659D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“绝对的确定性”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3FB848F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普通人最怕善变，而“不做变色龙”意味着你的原则像岩石一样稳固。被你筛选进入圈子的人，会感受到一种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极其奢侈的忠诚与深刻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。</w:t>
            </w:r>
          </w:p>
        </w:tc>
      </w:tr>
      <w:tr w14:paraId="670D7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5F93E42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男性视角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12D859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“强者间的静默感”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E699B5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在男性社交中，这种 INFJ 会被视为“有底牌的人”。不卑不亢的冷淡会被解读为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掌控力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，容易赢得高质量男性的尊重而非排挤。</w:t>
            </w:r>
          </w:p>
        </w:tc>
      </w:tr>
      <w:tr w14:paraId="64A4D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2971126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女性视角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646C307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“深渊般的安全感”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1DF7660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女性容易被那种“只对世界冷淡，只对少数人温柔”的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反差感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俘获。你的疏离感是最好的催化剂，激起对方想要成为“例外”的征服欲。</w:t>
            </w:r>
          </w:p>
        </w:tc>
      </w:tr>
      <w:tr w14:paraId="7B8A3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424C362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性吸引力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5CAE2C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“大脑即性感 (Sapiosexuality)”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center"/>
          </w:tcPr>
          <w:p w14:paraId="7A9F34B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INFJ 的冷是一种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智力上的傲慢感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。这种吸引力来源于“不可得性”，像是一本锁上的禁书，越是拒绝被阅读，越是让人想翻开。</w:t>
            </w:r>
          </w:p>
        </w:tc>
      </w:tr>
    </w:tbl>
    <w:p w14:paraId="27FB1B8E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DE65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二、 16型人格对“进化态”INFJ 的反应</w:t>
      </w:r>
    </w:p>
    <w:p w14:paraId="7BD58CA0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当 INFJ 变得果断且冷感，不同人格类型会有截然不同的反应：</w:t>
      </w:r>
    </w:p>
    <w:p w14:paraId="6407134A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1. 理想主义者与分析家 (NF &amp; NT) —— </w:t>
      </w:r>
      <w:r>
        <w:rPr>
          <w:rFonts w:hint="default" w:ascii="sans-serif" w:hAnsi="sans-serif" w:eastAsia="sans-serif" w:cs="sans-serif"/>
          <w:b/>
          <w:bCs/>
        </w:rPr>
        <w:t>深度迷恋组</w:t>
      </w:r>
    </w:p>
    <w:p w14:paraId="78F06E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209A00E3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ENFP/INFP：</w:t>
      </w:r>
      <w:r>
        <w:rPr>
          <w:rFonts w:hint="default" w:ascii="sans-serif" w:hAnsi="sans-serif" w:eastAsia="sans-serif" w:cs="sans-serif"/>
        </w:rPr>
        <w:t xml:space="preserve"> 他们会被你身上那股“悲剧英雄”般的气质吸引，觉得你终于活出了灵魂的本真，甚至会试图用热忱去“融化”你的冷。</w:t>
      </w:r>
    </w:p>
    <w:p w14:paraId="17A47F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495A7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2339B363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INTJ/ENTP：</w:t>
      </w:r>
      <w:r>
        <w:rPr>
          <w:rFonts w:hint="default" w:ascii="sans-serif" w:hAnsi="sans-serif" w:eastAsia="sans-serif" w:cs="sans-serif"/>
        </w:rPr>
        <w:t xml:space="preserve"> 这是最欣赏你这种状态的人。他们厌恶繁琐的社交礼节，你表现出的</w:t>
      </w:r>
      <w:r>
        <w:rPr>
          <w:rFonts w:hint="default" w:ascii="sans-serif" w:hAnsi="sans-serif" w:eastAsia="sans-serif" w:cs="sans-serif"/>
          <w:b/>
          <w:bCs/>
        </w:rPr>
        <w:t>果断与逻辑清晰</w:t>
      </w:r>
      <w:r>
        <w:rPr>
          <w:rFonts w:hint="default" w:ascii="sans-serif" w:hAnsi="sans-serif" w:eastAsia="sans-serif" w:cs="sans-serif"/>
        </w:rPr>
        <w:t>（Ti 爆发）会让他们觉得沟通成本极低，甚至会产生一种“智力上的惺惺相惜”。</w:t>
      </w:r>
    </w:p>
    <w:p w14:paraId="6496E17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1C5342C9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2. 守护者与探险家 (SJ &amp; SP) —— </w:t>
      </w:r>
      <w:r>
        <w:rPr>
          <w:rFonts w:hint="default" w:ascii="sans-serif" w:hAnsi="sans-serif" w:eastAsia="sans-serif" w:cs="sans-serif"/>
          <w:b/>
          <w:bCs/>
        </w:rPr>
        <w:t>敬畏与好奇组</w:t>
      </w:r>
    </w:p>
    <w:p w14:paraId="796B0B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2513850D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ESTJ/ISTJ：</w:t>
      </w:r>
      <w:r>
        <w:rPr>
          <w:rFonts w:hint="default" w:ascii="sans-serif" w:hAnsi="sans-serif" w:eastAsia="sans-serif" w:cs="sans-serif"/>
        </w:rPr>
        <w:t xml:space="preserve"> 以前他们可能觉得你“虚”，现在他们会觉得你“硬”。他们非常看重</w:t>
      </w:r>
      <w:r>
        <w:rPr>
          <w:rFonts w:hint="default" w:ascii="sans-serif" w:hAnsi="sans-serif" w:eastAsia="sans-serif" w:cs="sans-serif"/>
          <w:b/>
          <w:bCs/>
        </w:rPr>
        <w:t>边界感和效率</w:t>
      </w:r>
      <w:r>
        <w:rPr>
          <w:rFonts w:hint="default" w:ascii="sans-serif" w:hAnsi="sans-serif" w:eastAsia="sans-serif" w:cs="sans-serif"/>
        </w:rPr>
        <w:t>，一个不讨好、有原则的 INFJ 会让他们觉得是个值得信赖的合作伙伴。</w:t>
      </w:r>
    </w:p>
    <w:p w14:paraId="4F6A95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25E7B8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1D2D0D2B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ESFP/ESTP：</w:t>
      </w:r>
      <w:r>
        <w:rPr>
          <w:rFonts w:hint="default" w:ascii="sans-serif" w:hAnsi="sans-serif" w:eastAsia="sans-serif" w:cs="sans-serif"/>
        </w:rPr>
        <w:t xml:space="preserve"> 这些活在当下的人会被你身上的“谜团”吸引。你的冷感像是一道高难度的关卡，会激起他们挑战你边界的欲望。</w:t>
      </w:r>
    </w:p>
    <w:p w14:paraId="504444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527B25A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C4104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三、 为什么“不做变色龙”反而更受欢迎？</w:t>
      </w:r>
    </w:p>
    <w:p w14:paraId="49D3918C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普通人（尤其是平庸的社交参与者）本质上是</w:t>
      </w:r>
      <w:r>
        <w:rPr>
          <w:rFonts w:hint="default" w:ascii="sans-serif" w:hAnsi="sans-serif" w:eastAsia="sans-serif" w:cs="sans-serif"/>
          <w:b/>
          <w:bCs/>
        </w:rPr>
        <w:t>趋光且趋强</w:t>
      </w:r>
      <w:r>
        <w:rPr>
          <w:rFonts w:hint="default" w:ascii="sans-serif" w:hAnsi="sans-serif" w:eastAsia="sans-serif" w:cs="sans-serif"/>
        </w:rPr>
        <w:t>的。</w:t>
      </w:r>
    </w:p>
    <w:p w14:paraId="7904A1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05C530A7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稀缺性：</w:t>
      </w:r>
      <w:r>
        <w:rPr>
          <w:rFonts w:hint="default" w:ascii="sans-serif" w:hAnsi="sans-serif" w:eastAsia="sans-serif" w:cs="sans-serif"/>
        </w:rPr>
        <w:t xml:space="preserve"> 当你不再讨好时，你的善意就从“通货膨胀”变成了“稀缺资源”。</w:t>
      </w:r>
    </w:p>
    <w:p w14:paraId="4AA6F87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7B925B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3971B81E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主体性：</w:t>
      </w:r>
      <w:r>
        <w:rPr>
          <w:rFonts w:hint="default" w:ascii="sans-serif" w:hAnsi="sans-serif" w:eastAsia="sans-serif" w:cs="sans-serif"/>
        </w:rPr>
        <w:t xml:space="preserve"> 变色龙状态下的你只是对方的影子。而“冷感”的你，是一个拥有独立坐标系的</w:t>
      </w:r>
      <w:r>
        <w:rPr>
          <w:rFonts w:hint="default" w:ascii="sans-serif" w:hAnsi="sans-serif" w:eastAsia="sans-serif" w:cs="sans-serif"/>
          <w:b/>
          <w:bCs/>
        </w:rPr>
        <w:t>主体</w:t>
      </w:r>
      <w:r>
        <w:rPr>
          <w:rFonts w:hint="default" w:ascii="sans-serif" w:hAnsi="sans-serif" w:eastAsia="sans-serif" w:cs="sans-serif"/>
        </w:rPr>
        <w:t>。人们可能不喜欢被拒绝，但他们潜意识里极其崇拜那些</w:t>
      </w:r>
      <w:r>
        <w:rPr>
          <w:rFonts w:hint="default" w:ascii="sans-serif" w:hAnsi="sans-serif" w:eastAsia="sans-serif" w:cs="sans-serif"/>
          <w:b/>
          <w:bCs/>
        </w:rPr>
        <w:t>敢于拒绝</w:t>
      </w:r>
      <w:r>
        <w:rPr>
          <w:rFonts w:hint="default" w:ascii="sans-serif" w:hAnsi="sans-serif" w:eastAsia="sans-serif" w:cs="sans-serif"/>
        </w:rPr>
        <w:t>的人。</w:t>
      </w:r>
    </w:p>
    <w:p w14:paraId="4C72DB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16F5E7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694E31FA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哲学底色：</w:t>
      </w:r>
      <w:r>
        <w:rPr>
          <w:rFonts w:hint="default" w:ascii="sans-serif" w:hAnsi="sans-serif" w:eastAsia="sans-serif" w:cs="sans-serif"/>
        </w:rPr>
        <w:t xml:space="preserve"> 这种状态接近于加缪笔下的“局外人”，或者萨特式的自我定义。你不再是社会关系的产物，而是你自己逻辑的产物。这种</w:t>
      </w:r>
      <w:r>
        <w:rPr>
          <w:rFonts w:hint="default" w:ascii="sans-serif" w:hAnsi="sans-serif" w:eastAsia="sans-serif" w:cs="sans-serif"/>
          <w:b/>
          <w:bCs/>
        </w:rPr>
        <w:t>逻辑自洽</w:t>
      </w:r>
      <w:r>
        <w:rPr>
          <w:rFonts w:hint="default" w:ascii="sans-serif" w:hAnsi="sans-serif" w:eastAsia="sans-serif" w:cs="sans-serif"/>
        </w:rPr>
        <w:t>带来的平静，在焦虑的现代社会是极具杀伤力的。</w:t>
      </w:r>
    </w:p>
    <w:p w14:paraId="211293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1FD6E88F">
      <w:pPr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D2A6D6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sz w:val="24"/>
          <w:szCs w:val="24"/>
        </w:rPr>
        <w:t>你可以尝试的下一步：</w:t>
      </w:r>
    </w:p>
    <w:p w14:paraId="4A723590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sz w:val="24"/>
          <w:szCs w:val="24"/>
        </w:rPr>
        <w:t>如果你想观察这种“冷感”在现实中的反馈，可以试着在下一次社交场合中，</w:t>
      </w:r>
      <w:r>
        <w:rPr>
          <w:rFonts w:hint="default" w:ascii="sans-serif" w:hAnsi="sans-serif" w:eastAsia="sans-serif" w:cs="sans-serif"/>
          <w:b/>
          <w:bCs/>
          <w:sz w:val="24"/>
          <w:szCs w:val="24"/>
        </w:rPr>
        <w:t>故意延迟三秒再对别人的笑话做出反应</w:t>
      </w:r>
      <w:r>
        <w:rPr>
          <w:rFonts w:hint="default" w:ascii="sans-serif" w:hAnsi="sans-serif" w:eastAsia="sans-serif" w:cs="sans-serif"/>
          <w:sz w:val="24"/>
          <w:szCs w:val="24"/>
        </w:rPr>
        <w:t>，或者直接结束一段毫无营养的对话。你会发现，那些你原本担心会离开的高质量朋友，反而会因为捕捉到了你的“边界”而对你更加好奇。</w:t>
      </w:r>
    </w:p>
    <w:p w14:paraId="65E6C0BB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 w:right="720"/>
        <w:rPr>
          <w:rFonts w:hint="default" w:ascii="sans-serif" w:hAnsi="sans-serif" w:eastAsia="sans-serif" w:cs="sans-serif"/>
          <w:sz w:val="24"/>
          <w:szCs w:val="24"/>
        </w:rPr>
      </w:pPr>
      <w:r>
        <w:rPr>
          <w:rFonts w:hint="default" w:ascii="sans-serif" w:hAnsi="sans-serif" w:eastAsia="sans-serif" w:cs="sans-serif"/>
          <w:sz w:val="24"/>
          <w:szCs w:val="24"/>
        </w:rPr>
        <w:t>要不要试试从你目前的社交圈中，选出一个你最不需要“兼容”的人，对他展现一次最真实、最冷峻的逻辑批判？</w:t>
      </w:r>
    </w:p>
    <w:p w14:paraId="255BEAA8">
      <w:pPr>
        <w:pStyle w:val="6"/>
        <w:keepNext w:val="0"/>
        <w:keepLines w:val="0"/>
        <w:widowControl/>
        <w:suppressLineNumbers w:val="0"/>
        <w:spacing w:before="0" w:beforeAutospacing="0" w:line="17" w:lineRule="atLeast"/>
        <w:ind w:left="720" w:right="720"/>
        <w:rPr>
          <w:rFonts w:hint="default" w:ascii="sans-serif" w:hAnsi="sans-serif" w:eastAsia="sans-serif" w:cs="sans-serif"/>
          <w:sz w:val="24"/>
          <w:szCs w:val="24"/>
        </w:rPr>
      </w:pPr>
    </w:p>
    <w:p w14:paraId="674FB64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chatgpt</w:t>
      </w:r>
    </w:p>
    <w:p w14:paraId="1175C46B">
      <w:pPr>
        <w:pStyle w:val="6"/>
        <w:keepNext w:val="0"/>
        <w:keepLines w:val="0"/>
        <w:widowControl/>
        <w:suppressLineNumbers w:val="0"/>
      </w:pPr>
      <w:r>
        <w:t xml:space="preserve">可以，我按你这个设定来分析（把 </w:t>
      </w:r>
      <w:r>
        <w:rPr>
          <w:rStyle w:val="9"/>
        </w:rPr>
        <w:t>INFJ-AC</w:t>
      </w:r>
      <w:r>
        <w:t xml:space="preserve"> 理解为：</w:t>
      </w:r>
      <w:r>
        <w:rPr>
          <w:rStyle w:val="9"/>
        </w:rPr>
        <w:t>INFJ + 更果断、更有边界、更少讨好、更冷静</w:t>
      </w:r>
      <w:r>
        <w:t>）。</w:t>
      </w:r>
    </w:p>
    <w:p w14:paraId="569672F7">
      <w:pPr>
        <w:pStyle w:val="6"/>
        <w:keepNext w:val="0"/>
        <w:keepLines w:val="0"/>
        <w:widowControl/>
        <w:suppressLineNumbers w:val="0"/>
      </w:pPr>
      <w:r>
        <w:t>先说一句前提：</w:t>
      </w:r>
      <w:r>
        <w:rPr>
          <w:rStyle w:val="9"/>
        </w:rPr>
        <w:t>MBTI不是科学定律</w:t>
      </w:r>
      <w:r>
        <w:t>，更像“沟通偏好地图”。下面说的是“常见倾向”，不是绝对。</w:t>
      </w:r>
    </w:p>
    <w:p w14:paraId="37DD212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D9FBFD">
      <w:pPr>
        <w:pStyle w:val="3"/>
        <w:keepNext w:val="0"/>
        <w:keepLines w:val="0"/>
        <w:widowControl/>
        <w:suppressLineNumbers w:val="0"/>
      </w:pPr>
      <w:r>
        <w:t>先给结论（普通人最容易喜欢 INFJ-AC 的点）</w:t>
      </w:r>
    </w:p>
    <w:p w14:paraId="5207CDDD">
      <w:pPr>
        <w:pStyle w:val="6"/>
        <w:keepNext w:val="0"/>
        <w:keepLines w:val="0"/>
        <w:widowControl/>
        <w:suppressLineNumbers w:val="0"/>
      </w:pPr>
      <w:r>
        <w:t>当 INFJ-AC 不再当“变色龙”时，别人反而常常会更喜欢你这几个点：</w:t>
      </w:r>
    </w:p>
    <w:p w14:paraId="54B393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901A6D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真实感</w:t>
      </w:r>
      <w:r>
        <w:t>（不演、不迎合）</w:t>
      </w:r>
    </w:p>
    <w:p w14:paraId="768414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3A1DA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211BA7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边界感</w:t>
      </w:r>
      <w:r>
        <w:t>（让人觉得你有原则）</w:t>
      </w:r>
    </w:p>
    <w:p w14:paraId="7F51A7A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CA7C16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D03E3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稳定感</w:t>
      </w:r>
      <w:r>
        <w:t>（不情绪乱飞）</w:t>
      </w:r>
    </w:p>
    <w:p w14:paraId="2B39BC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81CF63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5D8F47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洞察力</w:t>
      </w:r>
      <w:r>
        <w:t>（你看人很准）</w:t>
      </w:r>
    </w:p>
    <w:p w14:paraId="576913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A450D1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7E3824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稀缺感</w:t>
      </w:r>
      <w:r>
        <w:t>（你不是对谁都一样，这会提高吸引力）</w:t>
      </w:r>
    </w:p>
    <w:p w14:paraId="477D6E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E16F65A">
      <w:pPr>
        <w:pStyle w:val="6"/>
        <w:keepNext w:val="0"/>
        <w:keepLines w:val="0"/>
        <w:widowControl/>
        <w:suppressLineNumbers w:val="0"/>
      </w:pPr>
      <w:r>
        <w:t>但同时会有一个副作用：</w:t>
      </w:r>
      <w:r>
        <w:br w:type="textWrapping"/>
      </w:r>
      <w:r>
        <w:rPr>
          <w:rStyle w:val="9"/>
        </w:rPr>
        <w:t>第一印象可能会被误解成冷、难接近、甚至有点“高傲”</w:t>
      </w:r>
      <w:r>
        <w:t>。</w:t>
      </w:r>
      <w:r>
        <w:br w:type="textWrapping"/>
      </w:r>
      <w:r>
        <w:t>所以 INFJ-AC 最强的状态通常是：</w:t>
      </w:r>
      <w:r>
        <w:rPr>
          <w:rStyle w:val="9"/>
        </w:rPr>
        <w:t>冷静 + 礼貌 + 清晰边界</w:t>
      </w:r>
      <w:r>
        <w:t>（不是冷暴力）。</w:t>
      </w:r>
    </w:p>
    <w:p w14:paraId="22B9A7D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4E4A0">
      <w:pPr>
        <w:pStyle w:val="3"/>
        <w:keepNext w:val="0"/>
        <w:keepLines w:val="0"/>
        <w:widowControl/>
        <w:suppressLineNumbers w:val="0"/>
      </w:pPr>
      <w:r>
        <w:t>五个维度（总体版）</w:t>
      </w:r>
    </w:p>
    <w:p w14:paraId="1B9AA4EC">
      <w:pPr>
        <w:pStyle w:val="4"/>
        <w:keepNext w:val="0"/>
        <w:keepLines w:val="0"/>
        <w:widowControl/>
        <w:suppressLineNumbers w:val="0"/>
      </w:pPr>
      <w:r>
        <w:t>1) 男性通常最喜欢 INFJ-AC 什么</w:t>
      </w:r>
    </w:p>
    <w:p w14:paraId="036E18C2">
      <w:pPr>
        <w:pStyle w:val="6"/>
        <w:keepNext w:val="0"/>
        <w:keepLines w:val="0"/>
        <w:widowControl/>
        <w:suppressLineNumbers w:val="0"/>
      </w:pPr>
      <w:r>
        <w:t>（这里说“常见偏好”，不是刻板印象）</w:t>
      </w:r>
    </w:p>
    <w:p w14:paraId="0FC612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3D611F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不黏、不闹、不过度试探</w:t>
      </w:r>
      <w:r>
        <w:t>（省心）</w:t>
      </w:r>
    </w:p>
    <w:p w14:paraId="17F049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CC319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B3463C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有脑子、有判断，不是纯情绪型</w:t>
      </w:r>
    </w:p>
    <w:p w14:paraId="3ABAD4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9B90B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D7687D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能看懂人，但不随便揭穿</w:t>
      </w:r>
    </w:p>
    <w:p w14:paraId="3190A6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0C810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13F39D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有原则，不容易被别人带节奏</w:t>
      </w:r>
    </w:p>
    <w:p w14:paraId="370F38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A4DC4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F6641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有一种“安静但有力量”的气场</w:t>
      </w:r>
    </w:p>
    <w:p w14:paraId="33C361D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1833369">
      <w:pPr>
        <w:pStyle w:val="6"/>
        <w:keepNext w:val="0"/>
        <w:keepLines w:val="0"/>
        <w:widowControl/>
        <w:suppressLineNumbers w:val="0"/>
      </w:pPr>
      <w:r>
        <w:t>很多男性会觉得这种 INFJ-AC 是：</w:t>
      </w:r>
      <w:r>
        <w:br w:type="textWrapping"/>
      </w:r>
      <w:r>
        <w:rPr>
          <w:rStyle w:val="9"/>
        </w:rPr>
        <w:t>“表面冷，但其实很深、很稳、很可靠。”</w:t>
      </w:r>
    </w:p>
    <w:p w14:paraId="3801099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6FA40">
      <w:pPr>
        <w:pStyle w:val="4"/>
        <w:keepNext w:val="0"/>
        <w:keepLines w:val="0"/>
        <w:widowControl/>
        <w:suppressLineNumbers w:val="0"/>
      </w:pPr>
      <w:r>
        <w:t>2) 女性通常最喜欢 INFJ-AC 什么</w:t>
      </w:r>
    </w:p>
    <w:p w14:paraId="09A1B46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C21B7F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情绪稳定</w:t>
      </w:r>
      <w:r>
        <w:t>（不乱发泄）</w:t>
      </w:r>
    </w:p>
    <w:p w14:paraId="653A81D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01657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B2CD40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边界清楚</w:t>
      </w:r>
      <w:r>
        <w:t>（不会暧昧拉扯太久）</w:t>
      </w:r>
    </w:p>
    <w:p w14:paraId="102D59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84640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A390AB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有洞察力</w:t>
      </w:r>
      <w:r>
        <w:t>（能理解复杂情绪）</w:t>
      </w:r>
    </w:p>
    <w:p w14:paraId="5963A59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E84C6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14E3A6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有自己的标准</w:t>
      </w:r>
      <w:r>
        <w:t>（不是谁都能进你圈子）</w:t>
      </w:r>
    </w:p>
    <w:p w14:paraId="69BAFD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89CBD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BD46A0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外冷内热的反差</w:t>
      </w:r>
      <w:r>
        <w:t>（只对少数人真心）</w:t>
      </w:r>
    </w:p>
    <w:p w14:paraId="391E0F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1A456F5">
      <w:pPr>
        <w:pStyle w:val="6"/>
        <w:keepNext w:val="0"/>
        <w:keepLines w:val="0"/>
        <w:widowControl/>
        <w:suppressLineNumbers w:val="0"/>
      </w:pPr>
      <w:r>
        <w:t>很多女性会把 INFJ-AC 归类为：</w:t>
      </w:r>
      <w:r>
        <w:br w:type="textWrapping"/>
      </w:r>
      <w:r>
        <w:rPr>
          <w:rStyle w:val="9"/>
        </w:rPr>
        <w:t>“难接近，但一旦熟了很真、很护人。”</w:t>
      </w:r>
    </w:p>
    <w:p w14:paraId="40AC91A7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B0B3BD">
      <w:pPr>
        <w:pStyle w:val="4"/>
        <w:keepNext w:val="0"/>
        <w:keepLines w:val="0"/>
        <w:widowControl/>
        <w:suppressLineNumbers w:val="0"/>
      </w:pPr>
      <w:r>
        <w:t>3) 第一印象最容易被喜欢的点</w:t>
      </w:r>
    </w:p>
    <w:p w14:paraId="6690CBB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F42C00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安静但不怯</w:t>
      </w:r>
    </w:p>
    <w:p w14:paraId="7E47002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B0BD3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6A64AA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说话有分量</w:t>
      </w:r>
    </w:p>
    <w:p w14:paraId="21E3BD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11C5F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353C8D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看人很专注</w:t>
      </w:r>
    </w:p>
    <w:p w14:paraId="237118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6D3634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5C1E00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不抢戏但有存在感</w:t>
      </w:r>
    </w:p>
    <w:p w14:paraId="263947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E51D8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F35CBA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有一点神秘感</w:t>
      </w:r>
    </w:p>
    <w:p w14:paraId="02B98E4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B6B9C8A">
      <w:pPr>
        <w:pStyle w:val="6"/>
        <w:keepNext w:val="0"/>
        <w:keepLines w:val="0"/>
        <w:widowControl/>
        <w:suppressLineNumbers w:val="0"/>
      </w:pPr>
      <w:r>
        <w:t>一句话：</w:t>
      </w:r>
      <w:r>
        <w:br w:type="textWrapping"/>
      </w:r>
      <w:r>
        <w:rPr>
          <w:rStyle w:val="9"/>
        </w:rPr>
        <w:t>像“冷静、有判断、不轻易表态”的人。</w:t>
      </w:r>
    </w:p>
    <w:p w14:paraId="3BB7EAA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91117">
      <w:pPr>
        <w:pStyle w:val="4"/>
        <w:keepNext w:val="0"/>
        <w:keepLines w:val="0"/>
        <w:widowControl/>
        <w:suppressLineNumbers w:val="0"/>
      </w:pPr>
      <w:r>
        <w:t>4) 长期交往最容易被喜欢的点</w:t>
      </w:r>
    </w:p>
    <w:p w14:paraId="3CAA66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42CCD2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忠诚（筛选后通常很稳定）</w:t>
      </w:r>
    </w:p>
    <w:p w14:paraId="626DD81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7C579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9588AF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深度（能聊价值观、人生、复杂问题）</w:t>
      </w:r>
    </w:p>
    <w:p w14:paraId="457099B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21506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25ED3B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共情但不纵容</w:t>
      </w:r>
    </w:p>
    <w:p w14:paraId="4DC744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3E27E0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A98C41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会记住别人细节</w:t>
      </w:r>
    </w:p>
    <w:p w14:paraId="5A8062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21A44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4FAA29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关键时刻很靠谱</w:t>
      </w:r>
    </w:p>
    <w:p w14:paraId="4BAE16C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C7546F7">
      <w:pPr>
        <w:pStyle w:val="6"/>
        <w:keepNext w:val="0"/>
        <w:keepLines w:val="0"/>
        <w:widowControl/>
        <w:suppressLineNumbers w:val="0"/>
      </w:pPr>
      <w:r>
        <w:t>一句话：</w:t>
      </w:r>
      <w:r>
        <w:br w:type="textWrapping"/>
      </w:r>
      <w:r>
        <w:rPr>
          <w:rStyle w:val="9"/>
        </w:rPr>
        <w:t>INFJ-AC 的价值通常是“越相处越值钱”。</w:t>
      </w:r>
    </w:p>
    <w:p w14:paraId="5CE17057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931491">
      <w:pPr>
        <w:pStyle w:val="4"/>
        <w:keepNext w:val="0"/>
        <w:keepLines w:val="0"/>
        <w:widowControl/>
        <w:suppressLineNumbers w:val="0"/>
      </w:pPr>
      <w:r>
        <w:t>5) 性吸引力（广义，包括“气质吸引”）最容易被喜欢的点</w:t>
      </w:r>
    </w:p>
    <w:p w14:paraId="65D7A77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0A4573C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克制感</w:t>
      </w:r>
      <w:r>
        <w:t>（不乱放电，反而更有张力）</w:t>
      </w:r>
    </w:p>
    <w:p w14:paraId="7C95B7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B9A29C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14EB93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专注感</w:t>
      </w:r>
      <w:r>
        <w:t>（你认真看人的时候很有压迫感/吸引力）</w:t>
      </w:r>
    </w:p>
    <w:p w14:paraId="13C53E6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7839D5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E856F0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反差感</w:t>
      </w:r>
      <w:r>
        <w:t>（外冷内热）</w:t>
      </w:r>
    </w:p>
    <w:p w14:paraId="6986D4B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5AACD5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399757F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精神连接感</w:t>
      </w:r>
      <w:r>
        <w:t>（会让人觉得“被看见”）</w:t>
      </w:r>
    </w:p>
    <w:p w14:paraId="4619303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7EA8BE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7C9FDC1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稀缺性</w:t>
      </w:r>
      <w:r>
        <w:t>（不是人人都能得到你的热度）</w:t>
      </w:r>
    </w:p>
    <w:p w14:paraId="6D37C0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C100A1B">
      <w:pPr>
        <w:pStyle w:val="6"/>
        <w:keepNext w:val="0"/>
        <w:keepLines w:val="0"/>
        <w:widowControl/>
        <w:suppressLineNumbers w:val="0"/>
      </w:pPr>
      <w:r>
        <w:t>一句话：</w:t>
      </w:r>
      <w:r>
        <w:br w:type="textWrapping"/>
      </w:r>
      <w:r>
        <w:rPr>
          <w:rStyle w:val="9"/>
        </w:rPr>
        <w:t>INFJ-AC 的吸引力常常不是“热闹型”，而是“深水型”。</w:t>
      </w:r>
    </w:p>
    <w:p w14:paraId="46BF2C7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48068">
      <w:pPr>
        <w:pStyle w:val="2"/>
        <w:keepNext w:val="0"/>
        <w:keepLines w:val="0"/>
        <w:widowControl/>
        <w:suppressLineNumbers w:val="0"/>
      </w:pPr>
      <w:r>
        <w:t>按 16 型来分（每种类型眼里，INFJ-AC 最容易被喜欢的点）</w:t>
      </w:r>
    </w:p>
    <w:p w14:paraId="5FA3223B">
      <w:pPr>
        <w:pStyle w:val="6"/>
        <w:keepNext w:val="0"/>
        <w:keepLines w:val="0"/>
        <w:widowControl/>
        <w:suppressLineNumbers w:val="0"/>
      </w:pPr>
      <w:r>
        <w:t>我按你要的五维来写：</w:t>
      </w:r>
      <w:r>
        <w:rPr>
          <w:rStyle w:val="9"/>
        </w:rPr>
        <w:t>男性 / 女性 / 第一印象 / 长期交往 / 性吸引力</w:t>
      </w:r>
      <w:r>
        <w:t>（每项一句，尽量直给）</w:t>
      </w:r>
    </w:p>
    <w:p w14:paraId="08FECC18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DCD4D">
      <w:pPr>
        <w:pStyle w:val="3"/>
        <w:keepNext w:val="0"/>
        <w:keepLines w:val="0"/>
        <w:widowControl/>
        <w:suppressLineNumbers w:val="0"/>
      </w:pPr>
      <w:r>
        <w:t>1) INTJ</w:t>
      </w:r>
    </w:p>
    <w:p w14:paraId="16C90F5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351B8F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：喜欢你有判断、懂边界、不黏人。</w:t>
      </w:r>
    </w:p>
    <w:p w14:paraId="7094DE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5E6B8D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DB10C8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：喜欢你既有洞察又不情绪化，像“懂人但不失控”。</w:t>
      </w:r>
    </w:p>
    <w:p w14:paraId="783393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EAA60C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769859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：冷静、聪明、不好糊弄。</w:t>
      </w:r>
    </w:p>
    <w:p w14:paraId="1B7C64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F75A7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E8AAC8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：能做深度搭档，聊战略、人生、价值观。</w:t>
      </w:r>
    </w:p>
    <w:p w14:paraId="30DD29A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D3A84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7618CE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：强在“脑性吸引 + 克制感”。</w:t>
      </w:r>
    </w:p>
    <w:p w14:paraId="128589F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71ECF2A">
      <w:pPr>
        <w:pStyle w:val="3"/>
        <w:keepNext w:val="0"/>
        <w:keepLines w:val="0"/>
        <w:widowControl/>
        <w:suppressLineNumbers w:val="0"/>
      </w:pPr>
      <w:r>
        <w:t>2) INTP</w:t>
      </w:r>
    </w:p>
    <w:p w14:paraId="15B8C2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9344C7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：喜欢你不强社交、能聊抽象、也给空间。</w:t>
      </w:r>
    </w:p>
    <w:p w14:paraId="33EC4C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70862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90AC1B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：喜欢你能理解他们的跳跃思维，还不逼表达。</w:t>
      </w:r>
    </w:p>
    <w:p w14:paraId="120540F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26B18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0E8FD4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：安静但有内容。</w:t>
      </w:r>
    </w:p>
    <w:p w14:paraId="1F259B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25692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518538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：舒服、低压、能深聊，不互相消耗。</w:t>
      </w:r>
    </w:p>
    <w:p w14:paraId="462B77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F1F1C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3199F6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：强在“神秘 + 被理解感”。</w:t>
      </w:r>
    </w:p>
    <w:p w14:paraId="137DB2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26E372C">
      <w:pPr>
        <w:pStyle w:val="3"/>
        <w:keepNext w:val="0"/>
        <w:keepLines w:val="0"/>
        <w:widowControl/>
        <w:suppressLineNumbers w:val="0"/>
      </w:pPr>
      <w:r>
        <w:t>3) ENTJ</w:t>
      </w:r>
    </w:p>
    <w:p w14:paraId="5151DD9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789364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：喜欢你有主见，不是只会附和。</w:t>
      </w:r>
    </w:p>
    <w:p w14:paraId="543FF5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7AF652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11FFC1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：喜欢你稳、准、情绪不拖后腿。</w:t>
      </w:r>
    </w:p>
    <w:p w14:paraId="11828D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A0FE4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6E0A65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：有锋芒，但不喧哗。</w:t>
      </w:r>
    </w:p>
    <w:p w14:paraId="68FA749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40F39C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8973E5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：适合做“强强搭档”，你补深度，他/她补推进。</w:t>
      </w:r>
    </w:p>
    <w:p w14:paraId="7803C42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FB89D5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6EF829D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：强在“势均力敌的拉扯感”。</w:t>
      </w:r>
    </w:p>
    <w:p w14:paraId="79F87C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132C92A">
      <w:pPr>
        <w:pStyle w:val="3"/>
        <w:keepNext w:val="0"/>
        <w:keepLines w:val="0"/>
        <w:widowControl/>
        <w:suppressLineNumbers w:val="0"/>
      </w:pPr>
      <w:r>
        <w:t>4) ENTP</w:t>
      </w:r>
    </w:p>
    <w:p w14:paraId="0670B7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2A1A81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：喜欢你能接住他们的脑洞，但不轻易被带跑。</w:t>
      </w:r>
    </w:p>
    <w:p w14:paraId="7F436E1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2A88C97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341E34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：喜欢你有判断，不会被花言巧语随便拿下。</w:t>
      </w:r>
    </w:p>
    <w:p w14:paraId="7011F15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1C0075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10B166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：冷感聪明，有点难撩。</w:t>
      </w:r>
    </w:p>
    <w:p w14:paraId="084DD5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D2F5F4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01F5B6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：你能给 ENTP 结构和深度。</w:t>
      </w:r>
    </w:p>
    <w:p w14:paraId="7A6312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A4EF5B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31E9CA6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：强在“智力火花 + 不可预测”。</w:t>
      </w:r>
    </w:p>
    <w:p w14:paraId="77CC0A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330F6A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2F0264">
      <w:pPr>
        <w:pStyle w:val="3"/>
        <w:keepNext w:val="0"/>
        <w:keepLines w:val="0"/>
        <w:widowControl/>
        <w:suppressLineNumbers w:val="0"/>
      </w:pPr>
      <w:r>
        <w:t>5) INFJ</w:t>
      </w:r>
    </w:p>
    <w:p w14:paraId="71F2469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3AC396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：喜欢你终于“做自己”，不再过度迁就。</w:t>
      </w:r>
    </w:p>
    <w:p w14:paraId="7A18B0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429D7C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7C95E7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：喜欢你有边界的温柔，懂共情但不自我牺牲。</w:t>
      </w:r>
    </w:p>
    <w:p w14:paraId="3D41B09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1F23F6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1B4279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：同类雷达会觉得“你也很深”。</w:t>
      </w:r>
    </w:p>
    <w:p w14:paraId="318208A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0EAA9C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3E333B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：容易形成灵魂型连接。</w:t>
      </w:r>
    </w:p>
    <w:p w14:paraId="69752F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5E06D4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4B87A4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：强在“被看透又被接住”的感觉。</w:t>
      </w:r>
    </w:p>
    <w:p w14:paraId="129B0EA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8AA07F1">
      <w:pPr>
        <w:pStyle w:val="3"/>
        <w:keepNext w:val="0"/>
        <w:keepLines w:val="0"/>
        <w:widowControl/>
        <w:suppressLineNumbers w:val="0"/>
      </w:pPr>
      <w:r>
        <w:t>6) INFP</w:t>
      </w:r>
    </w:p>
    <w:p w14:paraId="5F051A8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BEAD52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：喜欢你的真诚和深度，不喜欢你太“刀锋感”太重。</w:t>
      </w:r>
    </w:p>
    <w:p w14:paraId="12C9741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B5CC4E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2B9D1A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：喜欢你有原则又细腻，像“成熟版理想主义”。</w:t>
      </w:r>
    </w:p>
    <w:p w14:paraId="268C777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63E1B2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E44859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：有故事感，有点距离。</w:t>
      </w:r>
    </w:p>
    <w:p w14:paraId="3F72076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B513C3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BCF547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：你能帮他们落地，他们给你温度。</w:t>
      </w:r>
    </w:p>
    <w:p w14:paraId="7CEB8F3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E0E31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5C4992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：强在“温柔克制 + 情感深度”。</w:t>
      </w:r>
    </w:p>
    <w:p w14:paraId="2BACD16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A0F585B">
      <w:pPr>
        <w:pStyle w:val="3"/>
        <w:keepNext w:val="0"/>
        <w:keepLines w:val="0"/>
        <w:widowControl/>
        <w:suppressLineNumbers w:val="0"/>
      </w:pPr>
      <w:r>
        <w:t>7) ENFJ</w:t>
      </w:r>
    </w:p>
    <w:p w14:paraId="00F6735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776F17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：喜欢你不讨好、但依然有温度。</w:t>
      </w:r>
    </w:p>
    <w:p w14:paraId="7F369BE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07B2DB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52991D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：喜欢你能共情但不卷进所有人情绪。</w:t>
      </w:r>
    </w:p>
    <w:p w14:paraId="74F183B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E3C416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E0853C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：安静、有分寸、有气场。</w:t>
      </w:r>
    </w:p>
    <w:p w14:paraId="6D4EE56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A8BD5B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FDBB2B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：你们容易形成“互相成全型”关系。</w:t>
      </w:r>
    </w:p>
    <w:p w14:paraId="6161BA0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F21B5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3E1BF6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：强在“外冷内热的反差”。</w:t>
      </w:r>
    </w:p>
    <w:p w14:paraId="4487CA2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7A50A64">
      <w:pPr>
        <w:pStyle w:val="3"/>
        <w:keepNext w:val="0"/>
        <w:keepLines w:val="0"/>
        <w:widowControl/>
        <w:suppressLineNumbers w:val="0"/>
      </w:pPr>
      <w:r>
        <w:t>8) ENFP</w:t>
      </w:r>
    </w:p>
    <w:p w14:paraId="44D4CBA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849D45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：喜欢你的神秘和选择性回应（不是秒回型会更上头）。</w:t>
      </w:r>
    </w:p>
    <w:p w14:paraId="67EE536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7EE2051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91A912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：喜欢你有深度，不浮、不浅。</w:t>
      </w:r>
    </w:p>
    <w:p w14:paraId="090981D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FE643C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305539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：有点冷，但很想了解你。</w:t>
      </w:r>
    </w:p>
    <w:p w14:paraId="20C9866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8A0798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347DED5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：你给 ENFP 稳定感，ENFP 给你活力。</w:t>
      </w:r>
    </w:p>
    <w:p w14:paraId="1DF6FF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2427B9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321307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：强在“被你认真关注时的专属感”。</w:t>
      </w:r>
    </w:p>
    <w:p w14:paraId="1734AA8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CAC517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F4AAB">
      <w:pPr>
        <w:pStyle w:val="3"/>
        <w:keepNext w:val="0"/>
        <w:keepLines w:val="0"/>
        <w:widowControl/>
        <w:suppressLineNumbers w:val="0"/>
      </w:pPr>
      <w:r>
        <w:t>9) ISTJ</w:t>
      </w:r>
    </w:p>
    <w:p w14:paraId="1AD902C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FA55FE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：喜欢你靠谱、守边界、不搞情绪消耗。</w:t>
      </w:r>
    </w:p>
    <w:p w14:paraId="0F53310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583835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9A991B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：喜欢你做事有原则，说话不飘。</w:t>
      </w:r>
    </w:p>
    <w:p w14:paraId="6A05B60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9776D2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E5D52D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：正经、可信、克制。</w:t>
      </w:r>
    </w:p>
    <w:p w14:paraId="3E55E6B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1DCB8F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41C614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：稳定、低 drama、可持续。</w:t>
      </w:r>
    </w:p>
    <w:p w14:paraId="47D5145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1D21F2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FB3837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：强在“干净利落 + 自持感”。</w:t>
      </w:r>
    </w:p>
    <w:p w14:paraId="2BCE091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33B28D26">
      <w:pPr>
        <w:pStyle w:val="3"/>
        <w:keepNext w:val="0"/>
        <w:keepLines w:val="0"/>
        <w:widowControl/>
        <w:suppressLineNumbers w:val="0"/>
      </w:pPr>
      <w:r>
        <w:t>10) ISFJ</w:t>
      </w:r>
    </w:p>
    <w:p w14:paraId="25FDB4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97D040D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：喜欢你不混乱，能给人安全感。</w:t>
      </w:r>
    </w:p>
    <w:p w14:paraId="49807D2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6045C6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197398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：喜欢你能懂人但不操控人。</w:t>
      </w:r>
    </w:p>
    <w:p w14:paraId="2DA6C2D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6AF8AD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DF2E39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：礼貌偏冷，但不失教养。</w:t>
      </w:r>
    </w:p>
    <w:p w14:paraId="58FABBC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CC56BD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3E5BBB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：你会被当成“关键时刻可靠的人”。</w:t>
      </w:r>
    </w:p>
    <w:p w14:paraId="38603AA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F925E1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62E24C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：强在“温柔被你留给少数人”的反差。</w:t>
      </w:r>
    </w:p>
    <w:p w14:paraId="33F96B0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5BD8A30">
      <w:pPr>
        <w:pStyle w:val="3"/>
        <w:keepNext w:val="0"/>
        <w:keepLines w:val="0"/>
        <w:widowControl/>
        <w:suppressLineNumbers w:val="0"/>
      </w:pPr>
      <w:r>
        <w:t>11) ESTJ</w:t>
      </w:r>
    </w:p>
    <w:p w14:paraId="7E3C24B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642479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：喜欢你清楚、果断、不拖泥带水。</w:t>
      </w:r>
    </w:p>
    <w:p w14:paraId="4DDCB3B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4FC865A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2E5551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：喜欢你有标准，不靠讨好换关系。</w:t>
      </w:r>
    </w:p>
    <w:p w14:paraId="12BEFE8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130B57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1AC718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：有骨架、有秩序。</w:t>
      </w:r>
    </w:p>
    <w:p w14:paraId="1F875CD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C864D0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0258E80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：你们在“原则和执行”上容易互相尊重。</w:t>
      </w:r>
    </w:p>
    <w:p w14:paraId="7762354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8E24A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7DE0E2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：强在“硬边界带来的尊重感”。</w:t>
      </w:r>
    </w:p>
    <w:p w14:paraId="514D974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6069621">
      <w:pPr>
        <w:pStyle w:val="3"/>
        <w:keepNext w:val="0"/>
        <w:keepLines w:val="0"/>
        <w:widowControl/>
        <w:suppressLineNumbers w:val="0"/>
      </w:pPr>
      <w:r>
        <w:t>12) ESFJ</w:t>
      </w:r>
    </w:p>
    <w:p w14:paraId="61223B69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D9BC5A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：喜欢你不随便，但会担心你太冷。</w:t>
      </w:r>
    </w:p>
    <w:p w14:paraId="2EE0467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6DA984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285F10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：喜欢你的深度和忠诚，前提是你给基本热度。</w:t>
      </w:r>
    </w:p>
    <w:p w14:paraId="3632FE2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0A8C2C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EC479B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：有气质但难靠近。</w:t>
      </w:r>
    </w:p>
    <w:p w14:paraId="366467E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40AA13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7C7410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：一旦熟了，他们会很珍惜你的真心。</w:t>
      </w:r>
    </w:p>
    <w:p w14:paraId="4690B16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72CCA6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1EF886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：强在“你不轻易示好，所以示好更有重量”。</w:t>
      </w:r>
    </w:p>
    <w:p w14:paraId="3BA10CB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56D8024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BCFA45">
      <w:pPr>
        <w:pStyle w:val="3"/>
        <w:keepNext w:val="0"/>
        <w:keepLines w:val="0"/>
        <w:widowControl/>
        <w:suppressLineNumbers w:val="0"/>
      </w:pPr>
      <w:r>
        <w:t>13) ISTP</w:t>
      </w:r>
    </w:p>
    <w:p w14:paraId="76973BE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74054E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：喜欢你不黏人、尊重空间、反应快。</w:t>
      </w:r>
    </w:p>
    <w:p w14:paraId="604C051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1D3031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1E4A8D1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：喜欢你冷静、不情绪勒索。</w:t>
      </w:r>
    </w:p>
    <w:p w14:paraId="1209F04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9B0D46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693A62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：酷、稳、少废话。</w:t>
      </w:r>
    </w:p>
    <w:p w14:paraId="048BB58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E389ED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C39ED6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：你们相处很省能量，互相给空间。</w:t>
      </w:r>
    </w:p>
    <w:p w14:paraId="4638910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72C11B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F5DBC7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：强在“冷静 + 隐秘热度”。</w:t>
      </w:r>
    </w:p>
    <w:p w14:paraId="646E98F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169FD30">
      <w:pPr>
        <w:pStyle w:val="3"/>
        <w:keepNext w:val="0"/>
        <w:keepLines w:val="0"/>
        <w:widowControl/>
        <w:suppressLineNumbers w:val="0"/>
      </w:pPr>
      <w:r>
        <w:t>14) ISFP</w:t>
      </w:r>
    </w:p>
    <w:p w14:paraId="7F958F5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2F30407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：喜欢你的安静深度和不俗气。</w:t>
      </w:r>
    </w:p>
    <w:p w14:paraId="4B41A25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BB1802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2099E67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：喜欢你能懂情绪，但表达不油腻。</w:t>
      </w:r>
    </w:p>
    <w:p w14:paraId="077A32A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3DB567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2C9AAFC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：有审美感/气质感（哪怕不打扮）。</w:t>
      </w:r>
    </w:p>
    <w:p w14:paraId="71B2423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2A6F39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C2D0B0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：你给方向，TA给柔软。</w:t>
      </w:r>
    </w:p>
    <w:p w14:paraId="4C9B25E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3BF2FC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B91BE5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：强在“情绪张力 + 眼神感”。</w:t>
      </w:r>
    </w:p>
    <w:p w14:paraId="5A73C16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2072E06">
      <w:pPr>
        <w:pStyle w:val="3"/>
        <w:keepNext w:val="0"/>
        <w:keepLines w:val="0"/>
        <w:widowControl/>
        <w:suppressLineNumbers w:val="0"/>
      </w:pPr>
      <w:r>
        <w:t>15) ESTP</w:t>
      </w:r>
    </w:p>
    <w:p w14:paraId="6C9E662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2528F0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：喜欢你有挑战性，不容易被拿下。</w:t>
      </w:r>
    </w:p>
    <w:p w14:paraId="49F314A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55A8C0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F87CB52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：喜欢你不慌不忙、不被节奏牵着走。</w:t>
      </w:r>
    </w:p>
    <w:p w14:paraId="3167E30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75BBF8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3FBE8C05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：冷、稳、像有底牌。</w:t>
      </w:r>
    </w:p>
    <w:p w14:paraId="0747F87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FCF9EA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C62862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：你能帮他们看见更深层动机和后果。</w:t>
      </w:r>
    </w:p>
    <w:p w14:paraId="2006E19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1693BC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218F29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：强在“高冷反应 + 偶尔的真情流露”。</w:t>
      </w:r>
    </w:p>
    <w:p w14:paraId="46FAE94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84ED40B">
      <w:pPr>
        <w:pStyle w:val="3"/>
        <w:keepNext w:val="0"/>
        <w:keepLines w:val="0"/>
        <w:widowControl/>
        <w:suppressLineNumbers w:val="0"/>
      </w:pPr>
      <w:r>
        <w:t>16) ESFP</w:t>
      </w:r>
    </w:p>
    <w:p w14:paraId="55CAB50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CF830A9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男性</w:t>
      </w:r>
      <w:r>
        <w:t>：喜欢你的神秘和专注，但怕你太封闭。</w:t>
      </w:r>
    </w:p>
    <w:p w14:paraId="23AB1D5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57E35F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FC41753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女性</w:t>
      </w:r>
      <w:r>
        <w:t>：喜欢你有层次，不只是表面社交。</w:t>
      </w:r>
    </w:p>
    <w:p w14:paraId="084D8F7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F4AE53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1060D8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第一印象</w:t>
      </w:r>
      <w:r>
        <w:t>：安静、特别、与众不同。</w:t>
      </w:r>
    </w:p>
    <w:p w14:paraId="3F0F527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ACCCE0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1CA5C5A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长期交往</w:t>
      </w:r>
      <w:r>
        <w:t>：你给他们情绪稳定，他们给你生命力。</w:t>
      </w:r>
    </w:p>
    <w:p w14:paraId="6608ADC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BC4289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F3DE866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性吸引力</w:t>
      </w:r>
      <w:r>
        <w:t>：强在“你只在少数时刻发光，反而更抓人”。</w:t>
      </w:r>
    </w:p>
    <w:p w14:paraId="397932C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09211B8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A89F3">
      <w:pPr>
        <w:pStyle w:val="3"/>
        <w:keepNext w:val="0"/>
        <w:keepLines w:val="0"/>
        <w:widowControl/>
        <w:suppressLineNumbers w:val="0"/>
      </w:pPr>
      <w:r>
        <w:t>最后一个关键点（很重要）</w:t>
      </w:r>
    </w:p>
    <w:p w14:paraId="21673D7B">
      <w:pPr>
        <w:pStyle w:val="6"/>
        <w:keepNext w:val="0"/>
        <w:keepLines w:val="0"/>
        <w:widowControl/>
        <w:suppressLineNumbers w:val="0"/>
      </w:pPr>
      <w:r>
        <w:t>你问的是“</w:t>
      </w:r>
      <w:r>
        <w:rPr>
          <w:rStyle w:val="9"/>
        </w:rPr>
        <w:t>不再变色龙，只筛选朋友，不讨好</w:t>
      </w:r>
      <w:r>
        <w:t>”之后别人喜欢你什么。</w:t>
      </w:r>
      <w:r>
        <w:br w:type="textWrapping"/>
      </w:r>
      <w:r>
        <w:t>答案其实是：</w:t>
      </w:r>
    </w:p>
    <w:p w14:paraId="0766042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他们最喜欢的不是“你变冷了”，而是“你终于一致了”。</w:t>
      </w:r>
      <w:r>
        <w:br w:type="textWrapping"/>
      </w:r>
      <w:r>
        <w:t>（外在冷静，内在真诚；有边界，但不失礼）</w:t>
      </w:r>
    </w:p>
    <w:p w14:paraId="6E1C418B">
      <w:pPr>
        <w:pStyle w:val="6"/>
        <w:keepNext w:val="0"/>
        <w:keepLines w:val="0"/>
        <w:widowControl/>
        <w:suppressLineNumbers w:val="0"/>
      </w:pPr>
      <w:r>
        <w:t>这会让 INFJ-AC 从“好相处”升级成“值得靠近”。</w:t>
      </w:r>
    </w:p>
    <w:p w14:paraId="2738C1C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uphorigen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85B1D"/>
    <w:multiLevelType w:val="multilevel"/>
    <w:tmpl w:val="81285B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CB5E3C"/>
    <w:multiLevelType w:val="multilevel"/>
    <w:tmpl w:val="8DCB5E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D50FE1"/>
    <w:multiLevelType w:val="multilevel"/>
    <w:tmpl w:val="9CD50F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5B20652"/>
    <w:multiLevelType w:val="multilevel"/>
    <w:tmpl w:val="A5B206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7C38B10"/>
    <w:multiLevelType w:val="multilevel"/>
    <w:tmpl w:val="A7C38B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B9B27F7"/>
    <w:multiLevelType w:val="multilevel"/>
    <w:tmpl w:val="BB9B27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C242E211"/>
    <w:multiLevelType w:val="multilevel"/>
    <w:tmpl w:val="C242E2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409D1AB"/>
    <w:multiLevelType w:val="multilevel"/>
    <w:tmpl w:val="C409D1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8DEB8C8"/>
    <w:multiLevelType w:val="multilevel"/>
    <w:tmpl w:val="D8DEB8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19B4465"/>
    <w:multiLevelType w:val="multilevel"/>
    <w:tmpl w:val="E19B4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E35B6B45"/>
    <w:multiLevelType w:val="multilevel"/>
    <w:tmpl w:val="E35B6B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FA701B8"/>
    <w:multiLevelType w:val="multilevel"/>
    <w:tmpl w:val="FFA701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269E3F9"/>
    <w:multiLevelType w:val="multilevel"/>
    <w:tmpl w:val="1269E3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BC317E8"/>
    <w:multiLevelType w:val="multilevel"/>
    <w:tmpl w:val="1BC317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EB8DD47"/>
    <w:multiLevelType w:val="multilevel"/>
    <w:tmpl w:val="1EB8DD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2111ACB"/>
    <w:multiLevelType w:val="multilevel"/>
    <w:tmpl w:val="22111A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2C5DA06"/>
    <w:multiLevelType w:val="multilevel"/>
    <w:tmpl w:val="22C5D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4069315"/>
    <w:multiLevelType w:val="multilevel"/>
    <w:tmpl w:val="240693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A3527BA"/>
    <w:multiLevelType w:val="multilevel"/>
    <w:tmpl w:val="2A3527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2D828C6"/>
    <w:multiLevelType w:val="multilevel"/>
    <w:tmpl w:val="42D828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8243D8C"/>
    <w:multiLevelType w:val="multilevel"/>
    <w:tmpl w:val="48243D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D7BE85D"/>
    <w:multiLevelType w:val="multilevel"/>
    <w:tmpl w:val="4D7BE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EC141A1"/>
    <w:multiLevelType w:val="multilevel"/>
    <w:tmpl w:val="4EC14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EDE3FA2"/>
    <w:multiLevelType w:val="multilevel"/>
    <w:tmpl w:val="4EDE3F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64DA1600"/>
    <w:multiLevelType w:val="multilevel"/>
    <w:tmpl w:val="64DA1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4"/>
  </w:num>
  <w:num w:numId="2">
    <w:abstractNumId w:val="17"/>
  </w:num>
  <w:num w:numId="3">
    <w:abstractNumId w:val="20"/>
  </w:num>
  <w:num w:numId="4">
    <w:abstractNumId w:val="5"/>
  </w:num>
  <w:num w:numId="5">
    <w:abstractNumId w:val="22"/>
  </w:num>
  <w:num w:numId="6">
    <w:abstractNumId w:val="23"/>
  </w:num>
  <w:num w:numId="7">
    <w:abstractNumId w:val="1"/>
  </w:num>
  <w:num w:numId="8">
    <w:abstractNumId w:val="4"/>
  </w:num>
  <w:num w:numId="9">
    <w:abstractNumId w:val="19"/>
  </w:num>
  <w:num w:numId="10">
    <w:abstractNumId w:val="15"/>
  </w:num>
  <w:num w:numId="11">
    <w:abstractNumId w:val="7"/>
  </w:num>
  <w:num w:numId="12">
    <w:abstractNumId w:val="10"/>
  </w:num>
  <w:num w:numId="13">
    <w:abstractNumId w:val="14"/>
  </w:num>
  <w:num w:numId="14">
    <w:abstractNumId w:val="16"/>
  </w:num>
  <w:num w:numId="15">
    <w:abstractNumId w:val="3"/>
  </w:num>
  <w:num w:numId="16">
    <w:abstractNumId w:val="6"/>
  </w:num>
  <w:num w:numId="17">
    <w:abstractNumId w:val="2"/>
  </w:num>
  <w:num w:numId="18">
    <w:abstractNumId w:val="13"/>
  </w:num>
  <w:num w:numId="19">
    <w:abstractNumId w:val="0"/>
  </w:num>
  <w:num w:numId="20">
    <w:abstractNumId w:val="12"/>
  </w:num>
  <w:num w:numId="21">
    <w:abstractNumId w:val="21"/>
  </w:num>
  <w:num w:numId="22">
    <w:abstractNumId w:val="9"/>
  </w:num>
  <w:num w:numId="23">
    <w:abstractNumId w:val="11"/>
  </w:num>
  <w:num w:numId="24">
    <w:abstractNumId w:val="18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86564C"/>
    <w:rsid w:val="3F1D3C1A"/>
    <w:rsid w:val="7086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2026-02-23T02:34:00Z</dcterms:created>
  <dc:creator>WPS_1602468727</dc:creator>
  <cp:lastModifiedBy>WPS_1602468727</cp:lastModifiedBy>
  <dcterms:modified xsi:type="dcterms:W3CDTF">2026-02-23T03:36:49Z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E52F9AAF192B4F3290A647E273180395_11</vt:lpwstr>
  </property>
  <property fmtid="{D5CDD505-2E9C-101B-9397-08002B2CF9AE}" pid="4" name="KSOTemplateDocerSaveRecord">
    <vt:lpwstr>eyJoZGlkIjoiYjk5NDE3NzcxZDcxZmRiMTZiMGY4MjAxOTEwZDAyZmYiLCJ1c2VySWQiOiIxMTMwMjM4NDQ3In0=</vt:lpwstr>
  </property>
</Properties>
</file>