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F653" w14:textId="0E831734" w:rsidR="00084042" w:rsidRDefault="00084042" w:rsidP="00084042">
      <w:pPr>
        <w:pStyle w:val="1"/>
        <w:rPr>
          <w:rFonts w:hint="eastAsia"/>
        </w:rPr>
      </w:pPr>
      <w:r>
        <w:rPr>
          <w:rFonts w:hint="eastAsia"/>
        </w:rPr>
        <w:t>Gemini</w:t>
      </w:r>
    </w:p>
    <w:p w14:paraId="6EBE031D" w14:textId="77777777" w:rsidR="00084042" w:rsidRDefault="00084042" w:rsidP="00AA09A0"/>
    <w:p w14:paraId="20A9EE2E" w14:textId="71B2ADAF" w:rsidR="00AA09A0" w:rsidRPr="00AA09A0" w:rsidRDefault="00AA09A0" w:rsidP="00AA09A0">
      <w:r w:rsidRPr="00AA09A0">
        <w:t>变得“受欢迎”并不是一种玄学，而是社会心理学中的</w:t>
      </w:r>
      <w:r w:rsidRPr="00AA09A0">
        <w:rPr>
          <w:b/>
          <w:bCs/>
        </w:rPr>
        <w:t>高情商工程</w:t>
      </w:r>
      <w:r w:rsidRPr="00AA09A0">
        <w:t>。研究表明，受欢迎通常分为两种：</w:t>
      </w:r>
      <w:r w:rsidRPr="00AA09A0">
        <w:rPr>
          <w:b/>
          <w:bCs/>
        </w:rPr>
        <w:t>“声望型”（Status/Popularity，令人敬畏但未必亲近）和“好感型”（Sociometric Popularity，令人喜爱且有安全感）</w:t>
      </w:r>
      <w:r w:rsidRPr="00AA09A0">
        <w:t>。</w:t>
      </w:r>
    </w:p>
    <w:p w14:paraId="32232EDB" w14:textId="77777777" w:rsidR="00AA09A0" w:rsidRPr="00AA09A0" w:rsidRDefault="00AA09A0" w:rsidP="00AA09A0">
      <w:r w:rsidRPr="00AA09A0">
        <w:t>大多数人想要的其实是第二种——即**“被喜欢”</w:t>
      </w:r>
      <w:r w:rsidRPr="00AA09A0">
        <w:rPr>
          <w:b/>
          <w:bCs/>
        </w:rPr>
        <w:t>（Likability）。基于大量社会心理学研究（Fiske, Aronson, Gable等），我为你整理了一套系统的</w:t>
      </w:r>
      <w:r w:rsidRPr="00AA09A0">
        <w:t>“高好感度方法论”**。</w:t>
      </w:r>
    </w:p>
    <w:p w14:paraId="0AC960BA" w14:textId="77777777" w:rsidR="00AA09A0" w:rsidRPr="00AA09A0" w:rsidRDefault="00AA09A0" w:rsidP="00AA09A0">
      <w:r w:rsidRPr="00AA09A0">
        <w:t>这套方法论分为四个层级：</w:t>
      </w:r>
      <w:r w:rsidRPr="00AA09A0">
        <w:rPr>
          <w:b/>
          <w:bCs/>
        </w:rPr>
        <w:t>底层印象、交互模式、深度连接、高阶策略</w:t>
      </w:r>
      <w:r w:rsidRPr="00AA09A0">
        <w:t>。</w:t>
      </w:r>
    </w:p>
    <w:p w14:paraId="6A9078E3" w14:textId="77777777" w:rsidR="00AA09A0" w:rsidRPr="00AA09A0" w:rsidRDefault="00AA09A0" w:rsidP="00AA09A0">
      <w:r w:rsidRPr="00AA09A0">
        <w:pict w14:anchorId="28F0ABF5">
          <v:rect id="_x0000_i1055" style="width:0;height:1.5pt" o:hralign="center" o:hrstd="t" o:hr="t" fillcolor="#a0a0a0" stroked="f"/>
        </w:pict>
      </w:r>
    </w:p>
    <w:p w14:paraId="437A9AF2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第一阶段：底层印象（Warmth First）</w:t>
      </w:r>
    </w:p>
    <w:p w14:paraId="519700C4" w14:textId="77777777" w:rsidR="00AA09A0" w:rsidRPr="00AA09A0" w:rsidRDefault="00AA09A0" w:rsidP="00AA09A0">
      <w:r w:rsidRPr="00AA09A0">
        <w:rPr>
          <w:b/>
          <w:bCs/>
        </w:rPr>
        <w:t>核心研究：刻板印象内容模型 (Stereotype Content Model)</w:t>
      </w:r>
      <w:r w:rsidRPr="00AA09A0">
        <w:t xml:space="preserve"> </w:t>
      </w:r>
      <w:r w:rsidRPr="00AA09A0">
        <w:rPr>
          <w:i/>
          <w:iCs/>
        </w:rPr>
        <w:t>研究者：Susan Fiske, Amy Cuddy</w:t>
      </w:r>
    </w:p>
    <w:p w14:paraId="29054AA7" w14:textId="77777777" w:rsidR="00AA09A0" w:rsidRPr="00AA09A0" w:rsidRDefault="00AA09A0" w:rsidP="00AA09A0">
      <w:r w:rsidRPr="00AA09A0">
        <w:rPr>
          <w:b/>
          <w:bCs/>
        </w:rPr>
        <w:t>结论：</w:t>
      </w:r>
      <w:r w:rsidRPr="00AA09A0">
        <w:t xml:space="preserve"> 人们在见到你后的几微秒内，会潜意识判断两个维度：</w:t>
      </w:r>
      <w:r w:rsidRPr="00AA09A0">
        <w:rPr>
          <w:b/>
          <w:bCs/>
        </w:rPr>
        <w:t>温暖度（Warmth）和能力（Competence）</w:t>
      </w:r>
      <w:r w:rsidRPr="00AA09A0">
        <w:t>。</w:t>
      </w:r>
    </w:p>
    <w:p w14:paraId="4B0DAE47" w14:textId="77777777" w:rsidR="00AA09A0" w:rsidRPr="00AA09A0" w:rsidRDefault="00AA09A0" w:rsidP="00AA09A0">
      <w:pPr>
        <w:numPr>
          <w:ilvl w:val="0"/>
          <w:numId w:val="1"/>
        </w:numPr>
      </w:pPr>
      <w:r w:rsidRPr="00AA09A0">
        <w:rPr>
          <w:b/>
          <w:bCs/>
        </w:rPr>
        <w:t>关键发现：</w:t>
      </w:r>
      <w:r w:rsidRPr="00AA09A0">
        <w:t xml:space="preserve"> 进化心理学决定了人们</w:t>
      </w:r>
      <w:r w:rsidRPr="00AA09A0">
        <w:rPr>
          <w:b/>
          <w:bCs/>
        </w:rPr>
        <w:t>优先判断“温暖度”</w:t>
      </w:r>
      <w:r w:rsidRPr="00AA09A0">
        <w:t>（你是否友善？），其次才是“能力”（你是否厉害？）。</w:t>
      </w:r>
    </w:p>
    <w:p w14:paraId="66E3A9D0" w14:textId="77777777" w:rsidR="00AA09A0" w:rsidRPr="00AA09A0" w:rsidRDefault="00AA09A0" w:rsidP="00AA09A0">
      <w:pPr>
        <w:numPr>
          <w:ilvl w:val="0"/>
          <w:numId w:val="1"/>
        </w:numPr>
      </w:pPr>
      <w:r w:rsidRPr="00AA09A0">
        <w:rPr>
          <w:b/>
          <w:bCs/>
        </w:rPr>
        <w:t>误区：</w:t>
      </w:r>
      <w:r w:rsidRPr="00AA09A0">
        <w:t xml:space="preserve"> 很多人为了让人印象深刻，上来就展示聪明、能力或高冷，这会引发“嫉妒”或“防御”。</w:t>
      </w:r>
    </w:p>
    <w:p w14:paraId="46F69077" w14:textId="77777777" w:rsidR="00AA09A0" w:rsidRPr="00AA09A0" w:rsidRDefault="00AA09A0" w:rsidP="00AA09A0">
      <w:pPr>
        <w:numPr>
          <w:ilvl w:val="0"/>
          <w:numId w:val="1"/>
        </w:numPr>
      </w:pPr>
      <w:r w:rsidRPr="00AA09A0">
        <w:rPr>
          <w:b/>
          <w:bCs/>
        </w:rPr>
        <w:t>方法论：</w:t>
      </w:r>
    </w:p>
    <w:p w14:paraId="7C110164" w14:textId="77777777" w:rsidR="00AA09A0" w:rsidRPr="00AA09A0" w:rsidRDefault="00AA09A0" w:rsidP="00AA09A0">
      <w:pPr>
        <w:numPr>
          <w:ilvl w:val="1"/>
          <w:numId w:val="1"/>
        </w:numPr>
      </w:pPr>
      <w:r w:rsidRPr="00AA09A0">
        <w:rPr>
          <w:b/>
          <w:bCs/>
        </w:rPr>
        <w:t>先做“好人”，再做“强人”：</w:t>
      </w:r>
      <w:r w:rsidRPr="00AA09A0">
        <w:t xml:space="preserve"> 在展示任何专业能力之前，必须先建立温暖的连接。</w:t>
      </w:r>
    </w:p>
    <w:p w14:paraId="336F4334" w14:textId="77777777" w:rsidR="00AA09A0" w:rsidRPr="00AA09A0" w:rsidRDefault="00AA09A0" w:rsidP="00AA09A0">
      <w:pPr>
        <w:numPr>
          <w:ilvl w:val="1"/>
          <w:numId w:val="1"/>
        </w:numPr>
      </w:pPr>
      <w:r w:rsidRPr="00AA09A0">
        <w:rPr>
          <w:b/>
          <w:bCs/>
        </w:rPr>
        <w:t>非语言信号：</w:t>
      </w:r>
      <w:r w:rsidRPr="00AA09A0">
        <w:t xml:space="preserve"> </w:t>
      </w:r>
      <w:r w:rsidRPr="00AA09A0">
        <w:rPr>
          <w:color w:val="EE0000"/>
        </w:rPr>
        <w:t>保持开放肢体语言，眼神接触，以及最重要的——</w:t>
      </w:r>
      <w:r w:rsidRPr="00AA09A0">
        <w:rPr>
          <w:b/>
          <w:bCs/>
          <w:color w:val="EE0000"/>
        </w:rPr>
        <w:t>真诚的微笑</w:t>
      </w:r>
      <w:r w:rsidRPr="00AA09A0">
        <w:t>。研究显示，这能瞬间解除对方的防御机制（杏仁核反应）。</w:t>
      </w:r>
    </w:p>
    <w:p w14:paraId="4E71EEB1" w14:textId="77777777" w:rsidR="00AA09A0" w:rsidRPr="00AA09A0" w:rsidRDefault="00AA09A0" w:rsidP="00AA09A0">
      <w:pPr>
        <w:numPr>
          <w:ilvl w:val="1"/>
          <w:numId w:val="1"/>
        </w:numPr>
      </w:pPr>
      <w:r w:rsidRPr="00AA09A0">
        <w:rPr>
          <w:b/>
          <w:bCs/>
        </w:rPr>
        <w:t>行动：</w:t>
      </w:r>
      <w:r w:rsidRPr="00AA09A0">
        <w:t xml:space="preserve"> 无论面对谁（即使是下属），先问候人（关心状态），再谈事（处理任务）。</w:t>
      </w:r>
    </w:p>
    <w:p w14:paraId="03DEDD1D" w14:textId="77777777" w:rsidR="00AA09A0" w:rsidRPr="00AA09A0" w:rsidRDefault="00AA09A0" w:rsidP="00AA09A0">
      <w:r w:rsidRPr="00AA09A0">
        <w:pict w14:anchorId="3401A654">
          <v:rect id="_x0000_i1056" style="width:0;height:1.5pt" o:hralign="center" o:hrstd="t" o:hr="t" fillcolor="#a0a0a0" stroked="f"/>
        </w:pict>
      </w:r>
    </w:p>
    <w:p w14:paraId="17D548BA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第二阶段：交互模式（The Interaction Loop）</w:t>
      </w:r>
    </w:p>
    <w:p w14:paraId="6C53BAF8" w14:textId="77777777" w:rsidR="00AA09A0" w:rsidRPr="00AA09A0" w:rsidRDefault="00AA09A0" w:rsidP="00AA09A0">
      <w:r w:rsidRPr="00AA09A0">
        <w:rPr>
          <w:b/>
          <w:bCs/>
        </w:rPr>
        <w:t>核心研究 1：主动构建式回应 (Active Constructive Responding)</w:t>
      </w:r>
      <w:r w:rsidRPr="00AA09A0">
        <w:t xml:space="preserve"> </w:t>
      </w:r>
      <w:r w:rsidRPr="00AA09A0">
        <w:rPr>
          <w:i/>
          <w:iCs/>
        </w:rPr>
        <w:t>研究者：Shelly Gable</w:t>
      </w:r>
    </w:p>
    <w:p w14:paraId="6338AD29" w14:textId="77777777" w:rsidR="00AA09A0" w:rsidRPr="00AA09A0" w:rsidRDefault="00AA09A0" w:rsidP="00AA09A0">
      <w:pPr>
        <w:rPr>
          <w:color w:val="EE0000"/>
        </w:rPr>
      </w:pPr>
      <w:r w:rsidRPr="00AA09A0">
        <w:rPr>
          <w:b/>
          <w:bCs/>
        </w:rPr>
        <w:t>结论：</w:t>
      </w:r>
      <w:r w:rsidRPr="00AA09A0">
        <w:rPr>
          <w:color w:val="EE0000"/>
        </w:rPr>
        <w:t xml:space="preserve"> 决定关系的不是你如何陪人“共苦”，而是你如何陪人“同甘”。</w:t>
      </w:r>
    </w:p>
    <w:p w14:paraId="1057DB7C" w14:textId="77777777" w:rsidR="00AA09A0" w:rsidRPr="00AA09A0" w:rsidRDefault="00AA09A0" w:rsidP="00AA09A0">
      <w:pPr>
        <w:numPr>
          <w:ilvl w:val="0"/>
          <w:numId w:val="2"/>
        </w:numPr>
      </w:pPr>
      <w:r w:rsidRPr="00AA09A0">
        <w:rPr>
          <w:b/>
          <w:bCs/>
        </w:rPr>
        <w:t>方法论：</w:t>
      </w:r>
      <w:r w:rsidRPr="00AA09A0">
        <w:t xml:space="preserve"> 当别人分享好消息时（哪怕是很小的事），你有四种回应方式，只有一种能增加好感：</w:t>
      </w:r>
    </w:p>
    <w:p w14:paraId="158BD281" w14:textId="77777777" w:rsidR="00AA09A0" w:rsidRPr="00AA09A0" w:rsidRDefault="00AA09A0" w:rsidP="00AA09A0">
      <w:pPr>
        <w:numPr>
          <w:ilvl w:val="1"/>
          <w:numId w:val="2"/>
        </w:numPr>
      </w:pPr>
      <w:r w:rsidRPr="00AA09A0">
        <w:rPr>
          <w:rFonts w:ascii="Segoe UI Emoji" w:hAnsi="Segoe UI Emoji" w:cs="Segoe UI Emoji"/>
        </w:rPr>
        <w:t>❌</w:t>
      </w:r>
      <w:r w:rsidRPr="00AA09A0">
        <w:t xml:space="preserve"> 泼冷水：“哦，但这个很难维持吧。”</w:t>
      </w:r>
    </w:p>
    <w:p w14:paraId="30176A05" w14:textId="77777777" w:rsidR="00AA09A0" w:rsidRPr="00AA09A0" w:rsidRDefault="00AA09A0" w:rsidP="00AA09A0">
      <w:pPr>
        <w:numPr>
          <w:ilvl w:val="1"/>
          <w:numId w:val="2"/>
        </w:numPr>
      </w:pPr>
      <w:r w:rsidRPr="00AA09A0">
        <w:rPr>
          <w:rFonts w:ascii="Segoe UI Emoji" w:hAnsi="Segoe UI Emoji" w:cs="Segoe UI Emoji"/>
        </w:rPr>
        <w:t>❌</w:t>
      </w:r>
      <w:r w:rsidRPr="00AA09A0">
        <w:t xml:space="preserve"> 被动冷淡：“挺好的。”（然后低头看手机）</w:t>
      </w:r>
    </w:p>
    <w:p w14:paraId="0D4AFC6A" w14:textId="77777777" w:rsidR="00AA09A0" w:rsidRPr="00AA09A0" w:rsidRDefault="00AA09A0" w:rsidP="00AA09A0">
      <w:pPr>
        <w:numPr>
          <w:ilvl w:val="1"/>
          <w:numId w:val="2"/>
        </w:numPr>
      </w:pPr>
      <w:r w:rsidRPr="00AA09A0">
        <w:rPr>
          <w:rFonts w:ascii="Segoe UI Emoji" w:hAnsi="Segoe UI Emoji" w:cs="Segoe UI Emoji"/>
        </w:rPr>
        <w:t>❌</w:t>
      </w:r>
      <w:r w:rsidRPr="00AA09A0">
        <w:t xml:space="preserve"> 把话题转到自己：“我上次也……”</w:t>
      </w:r>
    </w:p>
    <w:p w14:paraId="10C223A3" w14:textId="77777777" w:rsidR="00AA09A0" w:rsidRPr="00AA09A0" w:rsidRDefault="00AA09A0" w:rsidP="00AA09A0">
      <w:pPr>
        <w:numPr>
          <w:ilvl w:val="1"/>
          <w:numId w:val="2"/>
        </w:numPr>
      </w:pPr>
      <w:r w:rsidRPr="00AA09A0">
        <w:rPr>
          <w:rFonts w:ascii="Segoe UI Emoji" w:hAnsi="Segoe UI Emoji" w:cs="Segoe UI Emoji"/>
        </w:rPr>
        <w:t>✅</w:t>
      </w:r>
      <w:r w:rsidRPr="00AA09A0">
        <w:t xml:space="preserve"> </w:t>
      </w:r>
      <w:r w:rsidRPr="00AA09A0">
        <w:rPr>
          <w:b/>
          <w:bCs/>
        </w:rPr>
        <w:t>主动构建（ACR）：</w:t>
      </w:r>
      <w:r w:rsidRPr="00AA09A0">
        <w:t xml:space="preserve"> “太棒了！你是怎么做到的？快多跟我讲讲细节！”</w:t>
      </w:r>
    </w:p>
    <w:p w14:paraId="02DDCF61" w14:textId="77777777" w:rsidR="00AA09A0" w:rsidRPr="00AA09A0" w:rsidRDefault="00AA09A0" w:rsidP="00AA09A0">
      <w:pPr>
        <w:numPr>
          <w:ilvl w:val="0"/>
          <w:numId w:val="2"/>
        </w:numPr>
      </w:pPr>
      <w:r w:rsidRPr="00AA09A0">
        <w:rPr>
          <w:b/>
          <w:bCs/>
        </w:rPr>
        <w:t>行动：</w:t>
      </w:r>
      <w:r w:rsidRPr="00AA09A0">
        <w:t xml:space="preserve"> 做那个</w:t>
      </w:r>
      <w:r w:rsidRPr="00AA09A0">
        <w:rPr>
          <w:b/>
          <w:bCs/>
        </w:rPr>
        <w:t>为别人的成功鼓掌最响亮的人</w:t>
      </w:r>
      <w:r w:rsidRPr="00AA09A0">
        <w:t>。这会让人感到被看见、被重视。</w:t>
      </w:r>
    </w:p>
    <w:p w14:paraId="12696155" w14:textId="77777777" w:rsidR="00AA09A0" w:rsidRPr="00AA09A0" w:rsidRDefault="00AA09A0" w:rsidP="00AA09A0">
      <w:r w:rsidRPr="00AA09A0">
        <w:rPr>
          <w:b/>
          <w:bCs/>
        </w:rPr>
        <w:t>核心研究 2：相似性-吸引力效应 (Similarity-Attraction Effect)</w:t>
      </w:r>
      <w:r w:rsidRPr="00AA09A0">
        <w:t xml:space="preserve"> </w:t>
      </w:r>
      <w:r w:rsidRPr="00AA09A0">
        <w:rPr>
          <w:i/>
          <w:iCs/>
        </w:rPr>
        <w:t>研究者：Donn Byrne</w:t>
      </w:r>
    </w:p>
    <w:p w14:paraId="6FC7A9FC" w14:textId="77777777" w:rsidR="00AA09A0" w:rsidRPr="00AA09A0" w:rsidRDefault="00AA09A0" w:rsidP="00AA09A0">
      <w:r w:rsidRPr="00AA09A0">
        <w:rPr>
          <w:b/>
          <w:bCs/>
        </w:rPr>
        <w:t>结论：</w:t>
      </w:r>
      <w:r w:rsidRPr="00AA09A0">
        <w:t xml:space="preserve"> “物以类聚”是铁律。我们要被不同类型的人喜欢，就要学会做**“社会变色龙”**。</w:t>
      </w:r>
    </w:p>
    <w:p w14:paraId="59D10A8D" w14:textId="77777777" w:rsidR="00AA09A0" w:rsidRPr="00AA09A0" w:rsidRDefault="00AA09A0" w:rsidP="00AA09A0">
      <w:pPr>
        <w:numPr>
          <w:ilvl w:val="0"/>
          <w:numId w:val="3"/>
        </w:numPr>
      </w:pPr>
      <w:r w:rsidRPr="00AA09A0">
        <w:rPr>
          <w:b/>
          <w:bCs/>
        </w:rPr>
        <w:t>方法论：</w:t>
      </w:r>
      <w:r w:rsidRPr="00AA09A0">
        <w:t xml:space="preserve"> 寻找你与对方的**“最小公分母”**。</w:t>
      </w:r>
    </w:p>
    <w:p w14:paraId="438EB38A" w14:textId="77777777" w:rsidR="00AA09A0" w:rsidRPr="00AA09A0" w:rsidRDefault="00AA09A0" w:rsidP="00AA09A0">
      <w:pPr>
        <w:numPr>
          <w:ilvl w:val="1"/>
          <w:numId w:val="3"/>
        </w:numPr>
      </w:pPr>
      <w:r w:rsidRPr="00AA09A0">
        <w:rPr>
          <w:b/>
          <w:bCs/>
        </w:rPr>
        <w:t>面对</w:t>
      </w:r>
      <w:proofErr w:type="gramStart"/>
      <w:r w:rsidRPr="00AA09A0">
        <w:rPr>
          <w:b/>
          <w:bCs/>
        </w:rPr>
        <w:t>极</w:t>
      </w:r>
      <w:proofErr w:type="gramEnd"/>
      <w:r w:rsidRPr="00AA09A0">
        <w:rPr>
          <w:b/>
          <w:bCs/>
        </w:rPr>
        <w:t>客/专家：</w:t>
      </w:r>
      <w:r w:rsidRPr="00AA09A0">
        <w:t xml:space="preserve"> 寻找对技术的共同好奇心。</w:t>
      </w:r>
    </w:p>
    <w:p w14:paraId="548A99B0" w14:textId="77777777" w:rsidR="00AA09A0" w:rsidRPr="00AA09A0" w:rsidRDefault="00AA09A0" w:rsidP="00AA09A0">
      <w:pPr>
        <w:numPr>
          <w:ilvl w:val="1"/>
          <w:numId w:val="3"/>
        </w:numPr>
      </w:pPr>
      <w:r w:rsidRPr="00AA09A0">
        <w:rPr>
          <w:b/>
          <w:bCs/>
        </w:rPr>
        <w:lastRenderedPageBreak/>
        <w:t>面对感性的人：</w:t>
      </w:r>
      <w:r w:rsidRPr="00AA09A0">
        <w:t xml:space="preserve"> 寻找对情感或艺术的共鸣。</w:t>
      </w:r>
    </w:p>
    <w:p w14:paraId="6436C5A2" w14:textId="77777777" w:rsidR="00AA09A0" w:rsidRPr="00AA09A0" w:rsidRDefault="00AA09A0" w:rsidP="00AA09A0">
      <w:pPr>
        <w:numPr>
          <w:ilvl w:val="1"/>
          <w:numId w:val="3"/>
        </w:numPr>
      </w:pPr>
      <w:r w:rsidRPr="00AA09A0">
        <w:rPr>
          <w:b/>
          <w:bCs/>
        </w:rPr>
        <w:t>面对保守派：</w:t>
      </w:r>
      <w:r w:rsidRPr="00AA09A0">
        <w:t xml:space="preserve"> 寻找对秩序或传统的尊重。</w:t>
      </w:r>
    </w:p>
    <w:p w14:paraId="2448C9BF" w14:textId="77777777" w:rsidR="00AA09A0" w:rsidRPr="00AA09A0" w:rsidRDefault="00AA09A0" w:rsidP="00AA09A0">
      <w:pPr>
        <w:numPr>
          <w:ilvl w:val="0"/>
          <w:numId w:val="3"/>
        </w:numPr>
      </w:pPr>
      <w:r w:rsidRPr="00AA09A0">
        <w:rPr>
          <w:b/>
          <w:bCs/>
        </w:rPr>
        <w:t>行动：</w:t>
      </w:r>
      <w:r w:rsidRPr="00AA09A0">
        <w:t xml:space="preserve"> 聊天前3分钟的任务不是表达自己，而是</w:t>
      </w:r>
      <w:r w:rsidRPr="00AA09A0">
        <w:rPr>
          <w:b/>
          <w:bCs/>
          <w:color w:val="EE0000"/>
        </w:rPr>
        <w:t>侦测对方的价值观</w:t>
      </w:r>
      <w:r w:rsidRPr="00AA09A0">
        <w:t>，然后调整你的频率去匹配（Mirroring）。</w:t>
      </w:r>
    </w:p>
    <w:p w14:paraId="17705B76" w14:textId="77777777" w:rsidR="00AA09A0" w:rsidRPr="00AA09A0" w:rsidRDefault="00AA09A0" w:rsidP="00AA09A0">
      <w:r w:rsidRPr="00AA09A0">
        <w:pict w14:anchorId="3E56B391">
          <v:rect id="_x0000_i1057" style="width:0;height:1.5pt" o:hralign="center" o:hrstd="t" o:hr="t" fillcolor="#a0a0a0" stroked="f"/>
        </w:pict>
      </w:r>
    </w:p>
    <w:p w14:paraId="4C7184C0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第三阶段：深度连接（Vulnerability）</w:t>
      </w:r>
    </w:p>
    <w:p w14:paraId="39FE8D25" w14:textId="77777777" w:rsidR="00AA09A0" w:rsidRPr="00AA09A0" w:rsidRDefault="00AA09A0" w:rsidP="00AA09A0">
      <w:r w:rsidRPr="00AA09A0">
        <w:rPr>
          <w:b/>
          <w:bCs/>
        </w:rPr>
        <w:t>核心研究：出丑效应 (The Pratfall Effect)</w:t>
      </w:r>
      <w:r w:rsidRPr="00AA09A0">
        <w:t xml:space="preserve"> </w:t>
      </w:r>
      <w:r w:rsidRPr="00AA09A0">
        <w:rPr>
          <w:i/>
          <w:iCs/>
        </w:rPr>
        <w:t>研究者：Elliot Aronson</w:t>
      </w:r>
    </w:p>
    <w:p w14:paraId="7579A4A5" w14:textId="77777777" w:rsidR="00AA09A0" w:rsidRPr="00AA09A0" w:rsidRDefault="00AA09A0" w:rsidP="00AA09A0">
      <w:r w:rsidRPr="00AA09A0">
        <w:rPr>
          <w:b/>
          <w:bCs/>
        </w:rPr>
        <w:t>结论：</w:t>
      </w:r>
      <w:r w:rsidRPr="00AA09A0">
        <w:t xml:space="preserve"> 完美的人令人有距离感，</w:t>
      </w:r>
      <w:r w:rsidRPr="00AA09A0">
        <w:rPr>
          <w:b/>
          <w:bCs/>
        </w:rPr>
        <w:t>稍微有点缺点</w:t>
      </w:r>
      <w:r w:rsidRPr="00AA09A0">
        <w:t>的能人最受欢迎。</w:t>
      </w:r>
    </w:p>
    <w:p w14:paraId="56AE56D6" w14:textId="77777777" w:rsidR="00AA09A0" w:rsidRPr="00AA09A0" w:rsidRDefault="00AA09A0" w:rsidP="00AA09A0">
      <w:pPr>
        <w:numPr>
          <w:ilvl w:val="0"/>
          <w:numId w:val="4"/>
        </w:numPr>
      </w:pPr>
      <w:r w:rsidRPr="00AA09A0">
        <w:rPr>
          <w:b/>
          <w:bCs/>
        </w:rPr>
        <w:t>实验：</w:t>
      </w:r>
      <w:r w:rsidRPr="00AA09A0">
        <w:t xml:space="preserve"> 一个表现完美的人，如果不小心打翻咖啡，人们对他的好感度会</w:t>
      </w:r>
      <w:r w:rsidRPr="00AA09A0">
        <w:rPr>
          <w:b/>
          <w:bCs/>
        </w:rPr>
        <w:t>上升</w:t>
      </w:r>
      <w:r w:rsidRPr="00AA09A0">
        <w:t>；而一个平庸的人打翻咖啡，好感度会下降。</w:t>
      </w:r>
    </w:p>
    <w:p w14:paraId="7946242F" w14:textId="77777777" w:rsidR="00AA09A0" w:rsidRPr="00AA09A0" w:rsidRDefault="00AA09A0" w:rsidP="00AA09A0">
      <w:pPr>
        <w:numPr>
          <w:ilvl w:val="0"/>
          <w:numId w:val="4"/>
        </w:numPr>
      </w:pPr>
      <w:r w:rsidRPr="00AA09A0">
        <w:rPr>
          <w:b/>
          <w:bCs/>
        </w:rPr>
        <w:t>方法论：</w:t>
      </w:r>
      <w:r w:rsidRPr="00AA09A0">
        <w:t xml:space="preserve"> 如果你已经在某个领域展示了高能力（满足了第一阶段的“能力”），你需要主动暴露一点无伤大雅的弱点。</w:t>
      </w:r>
    </w:p>
    <w:p w14:paraId="12E7141E" w14:textId="77777777" w:rsidR="00AA09A0" w:rsidRPr="00AA09A0" w:rsidRDefault="00AA09A0" w:rsidP="00AA09A0">
      <w:pPr>
        <w:numPr>
          <w:ilvl w:val="0"/>
          <w:numId w:val="4"/>
        </w:numPr>
      </w:pPr>
      <w:r w:rsidRPr="00AA09A0">
        <w:rPr>
          <w:b/>
          <w:bCs/>
        </w:rPr>
        <w:t>行动：</w:t>
      </w:r>
    </w:p>
    <w:p w14:paraId="45FB6BE2" w14:textId="77777777" w:rsidR="00AA09A0" w:rsidRPr="00AA09A0" w:rsidRDefault="00AA09A0" w:rsidP="00AA09A0">
      <w:pPr>
        <w:numPr>
          <w:ilvl w:val="1"/>
          <w:numId w:val="4"/>
        </w:numPr>
      </w:pPr>
      <w:r w:rsidRPr="00AA09A0">
        <w:t>承认自己的小错误（“我经常路痴”、“我其实不太会用这个软件”）。</w:t>
      </w:r>
    </w:p>
    <w:p w14:paraId="5966A4A7" w14:textId="77777777" w:rsidR="00AA09A0" w:rsidRPr="00AA09A0" w:rsidRDefault="00AA09A0" w:rsidP="00AA09A0">
      <w:pPr>
        <w:numPr>
          <w:ilvl w:val="1"/>
          <w:numId w:val="4"/>
        </w:numPr>
      </w:pPr>
      <w:r w:rsidRPr="00AA09A0">
        <w:t>不要时刻</w:t>
      </w:r>
      <w:proofErr w:type="gramStart"/>
      <w:r w:rsidRPr="00AA09A0">
        <w:t>紧绷着</w:t>
      </w:r>
      <w:proofErr w:type="gramEnd"/>
      <w:r w:rsidRPr="00AA09A0">
        <w:t>维持“高大上”的人设，适当的“笨拙”是极强的亲和力粘合剂。</w:t>
      </w:r>
    </w:p>
    <w:p w14:paraId="51C7758E" w14:textId="77777777" w:rsidR="00AA09A0" w:rsidRPr="00AA09A0" w:rsidRDefault="00AA09A0" w:rsidP="00AA09A0">
      <w:r w:rsidRPr="00AA09A0">
        <w:pict w14:anchorId="1F338D5B">
          <v:rect id="_x0000_i1058" style="width:0;height:1.5pt" o:hralign="center" o:hrstd="t" o:hr="t" fillcolor="#a0a0a0" stroked="f"/>
        </w:pict>
      </w:r>
    </w:p>
    <w:p w14:paraId="6BF5AF16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第四阶段：高阶心理策略（Strategic Levers）</w:t>
      </w:r>
    </w:p>
    <w:p w14:paraId="4B4ACB6A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1. 自发特质转移 (Spontaneous Trait Transference)</w:t>
      </w:r>
    </w:p>
    <w:p w14:paraId="0F6A750E" w14:textId="77777777" w:rsidR="00AA09A0" w:rsidRPr="00AA09A0" w:rsidRDefault="00AA09A0" w:rsidP="00AA09A0">
      <w:pPr>
        <w:numPr>
          <w:ilvl w:val="0"/>
          <w:numId w:val="5"/>
        </w:numPr>
      </w:pPr>
      <w:r w:rsidRPr="00AA09A0">
        <w:rPr>
          <w:b/>
          <w:bCs/>
        </w:rPr>
        <w:t>原理：</w:t>
      </w:r>
      <w:r w:rsidRPr="00AA09A0">
        <w:t xml:space="preserve"> 当你用</w:t>
      </w:r>
      <w:r w:rsidRPr="00AA09A0">
        <w:rPr>
          <w:color w:val="EE0000"/>
        </w:rPr>
        <w:t>形容词描述别人时，听众会潜意识把</w:t>
      </w:r>
      <w:r w:rsidRPr="00AA09A0">
        <w:rPr>
          <w:b/>
          <w:bCs/>
          <w:color w:val="EE0000"/>
        </w:rPr>
        <w:t>这些形容词和你联系在一起</w:t>
      </w:r>
      <w:r w:rsidRPr="00AA09A0">
        <w:t>。</w:t>
      </w:r>
    </w:p>
    <w:p w14:paraId="021961DF" w14:textId="77777777" w:rsidR="00AA09A0" w:rsidRPr="00AA09A0" w:rsidRDefault="00AA09A0" w:rsidP="00AA09A0">
      <w:pPr>
        <w:numPr>
          <w:ilvl w:val="0"/>
          <w:numId w:val="5"/>
        </w:numPr>
      </w:pPr>
      <w:r w:rsidRPr="00AA09A0">
        <w:rPr>
          <w:b/>
          <w:bCs/>
        </w:rPr>
        <w:t>禁忌：</w:t>
      </w:r>
      <w:r w:rsidRPr="00AA09A0">
        <w:t xml:space="preserve"> 永远不要在背后说人坏话（Gossip）。如果你说别人“虚伪”，听众潜意识会觉得你也“虚伪”。</w:t>
      </w:r>
    </w:p>
    <w:p w14:paraId="22CC5BF0" w14:textId="77777777" w:rsidR="00AA09A0" w:rsidRPr="00AA09A0" w:rsidRDefault="00AA09A0" w:rsidP="00AA09A0">
      <w:pPr>
        <w:numPr>
          <w:ilvl w:val="0"/>
          <w:numId w:val="5"/>
        </w:numPr>
      </w:pPr>
      <w:r w:rsidRPr="00AA09A0">
        <w:rPr>
          <w:b/>
          <w:bCs/>
        </w:rPr>
        <w:t>行动：</w:t>
      </w:r>
      <w:r w:rsidRPr="00AA09A0">
        <w:t xml:space="preserve"> </w:t>
      </w:r>
      <w:r w:rsidRPr="00AA09A0">
        <w:rPr>
          <w:b/>
          <w:bCs/>
        </w:rPr>
        <w:t>在这个人背后，向另一个人夸奖他。</w:t>
      </w:r>
      <w:r w:rsidRPr="00AA09A0">
        <w:t xml:space="preserve"> 这种赞美最终传回当事人耳中时，信任权重是当面夸奖的10倍。</w:t>
      </w:r>
    </w:p>
    <w:p w14:paraId="14EFDB50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2. 本杰明·富兰克林效应 (The Benjamin Franklin Effect)</w:t>
      </w:r>
    </w:p>
    <w:p w14:paraId="50BD3D5D" w14:textId="77777777" w:rsidR="00AA09A0" w:rsidRPr="00AA09A0" w:rsidRDefault="00AA09A0" w:rsidP="00AA09A0">
      <w:pPr>
        <w:numPr>
          <w:ilvl w:val="0"/>
          <w:numId w:val="6"/>
        </w:numPr>
      </w:pPr>
      <w:r w:rsidRPr="00AA09A0">
        <w:rPr>
          <w:b/>
          <w:bCs/>
        </w:rPr>
        <w:t>原理：</w:t>
      </w:r>
      <w:r w:rsidRPr="00AA09A0">
        <w:t xml:space="preserve"> 让别人喜欢你的最好办法，不是去帮他们，而是</w:t>
      </w:r>
      <w:r w:rsidRPr="00AA09A0">
        <w:rPr>
          <w:b/>
          <w:bCs/>
        </w:rPr>
        <w:t>请他们帮你一个小忙</w:t>
      </w:r>
      <w:r w:rsidRPr="00AA09A0">
        <w:t>。这会产生“认知失调”——“我帮了他，说明我一定是不讨厌他的。”</w:t>
      </w:r>
    </w:p>
    <w:p w14:paraId="06E8068F" w14:textId="77777777" w:rsidR="00AA09A0" w:rsidRPr="00AA09A0" w:rsidRDefault="00AA09A0" w:rsidP="00AA09A0">
      <w:pPr>
        <w:numPr>
          <w:ilvl w:val="0"/>
          <w:numId w:val="6"/>
        </w:numPr>
      </w:pPr>
      <w:r w:rsidRPr="00AA09A0">
        <w:rPr>
          <w:b/>
          <w:bCs/>
        </w:rPr>
        <w:t>行动：</w:t>
      </w:r>
      <w:r w:rsidRPr="00AA09A0">
        <w:t xml:space="preserve"> 请求对方给一点小建议、借一本书、帮一个小忙。这能赋予对方“价值感”和“优越感”，从而增加对你的喜爱。</w:t>
      </w:r>
    </w:p>
    <w:p w14:paraId="0E505366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3. 聚光灯转移</w:t>
      </w:r>
    </w:p>
    <w:p w14:paraId="3A9C336A" w14:textId="77777777" w:rsidR="00AA09A0" w:rsidRPr="00AA09A0" w:rsidRDefault="00AA09A0" w:rsidP="00AA09A0">
      <w:pPr>
        <w:numPr>
          <w:ilvl w:val="0"/>
          <w:numId w:val="7"/>
        </w:numPr>
        <w:rPr>
          <w:color w:val="EE0000"/>
        </w:rPr>
      </w:pPr>
      <w:r w:rsidRPr="00AA09A0">
        <w:rPr>
          <w:b/>
          <w:bCs/>
        </w:rPr>
        <w:t>原理：</w:t>
      </w:r>
      <w:r w:rsidRPr="00AA09A0">
        <w:t xml:space="preserve"> 哈佛神经科学研究表明，</w:t>
      </w:r>
      <w:r w:rsidRPr="00AA09A0">
        <w:rPr>
          <w:color w:val="EE0000"/>
        </w:rPr>
        <w:t>人们谈论自己时，大脑产生的快感等同于享用美食或金钱。</w:t>
      </w:r>
    </w:p>
    <w:p w14:paraId="156D4EAA" w14:textId="77777777" w:rsidR="00AA09A0" w:rsidRPr="00AA09A0" w:rsidRDefault="00AA09A0" w:rsidP="00AA09A0">
      <w:pPr>
        <w:numPr>
          <w:ilvl w:val="0"/>
          <w:numId w:val="7"/>
        </w:numPr>
      </w:pPr>
      <w:r w:rsidRPr="00AA09A0">
        <w:rPr>
          <w:b/>
          <w:bCs/>
        </w:rPr>
        <w:t>行动：</w:t>
      </w:r>
      <w:r w:rsidRPr="00AA09A0">
        <w:t xml:space="preserve"> 遵守**“二八法则”**——让对方说80%的话，你只说20%（主要用于提问和赞叹）。</w:t>
      </w:r>
    </w:p>
    <w:p w14:paraId="1D6F8B7A" w14:textId="77777777" w:rsidR="00AA09A0" w:rsidRPr="00AA09A0" w:rsidRDefault="00AA09A0" w:rsidP="00AA09A0">
      <w:r w:rsidRPr="00AA09A0">
        <w:pict w14:anchorId="17C2A112">
          <v:rect id="_x0000_i1059" style="width:0;height:1.5pt" o:hralign="center" o:hrstd="t" o:hr="t" fillcolor="#a0a0a0" stroked="f"/>
        </w:pict>
      </w:r>
    </w:p>
    <w:p w14:paraId="5B46983E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总结：一份可执行的“好感度清单”</w:t>
      </w:r>
    </w:p>
    <w:p w14:paraId="3E4B62F5" w14:textId="77777777" w:rsidR="00AA09A0" w:rsidRPr="00AA09A0" w:rsidRDefault="00AA09A0" w:rsidP="00AA09A0">
      <w:r w:rsidRPr="00AA09A0">
        <w:t>如果你明天想立刻开始改变，请执行以下剧本：</w:t>
      </w:r>
    </w:p>
    <w:p w14:paraId="6D202213" w14:textId="77777777" w:rsidR="00AA09A0" w:rsidRPr="00AA09A0" w:rsidRDefault="00AA09A0" w:rsidP="00AA09A0">
      <w:pPr>
        <w:numPr>
          <w:ilvl w:val="0"/>
          <w:numId w:val="8"/>
        </w:numPr>
      </w:pPr>
      <w:r w:rsidRPr="00AA09A0">
        <w:rPr>
          <w:b/>
          <w:bCs/>
        </w:rPr>
        <w:t>见面瞬间 (0-5秒)：</w:t>
      </w:r>
      <w:r w:rsidRPr="00AA09A0">
        <w:t xml:space="preserve"> 调整体态，眉毛上扬，</w:t>
      </w:r>
      <w:proofErr w:type="gramStart"/>
      <w:r w:rsidRPr="00AA09A0">
        <w:rPr>
          <w:b/>
          <w:bCs/>
        </w:rPr>
        <w:t>先展示</w:t>
      </w:r>
      <w:proofErr w:type="gramEnd"/>
      <w:r w:rsidRPr="00AA09A0">
        <w:rPr>
          <w:b/>
          <w:bCs/>
        </w:rPr>
        <w:t>温暖（微笑）</w:t>
      </w:r>
      <w:r w:rsidRPr="00AA09A0">
        <w:t>，而</w:t>
      </w:r>
      <w:proofErr w:type="gramStart"/>
      <w:r w:rsidRPr="00AA09A0">
        <w:t>非展示</w:t>
      </w:r>
      <w:proofErr w:type="gramEnd"/>
      <w:r w:rsidRPr="00AA09A0">
        <w:t>你的头衔或智商。</w:t>
      </w:r>
    </w:p>
    <w:p w14:paraId="04C82147" w14:textId="77777777" w:rsidR="00AA09A0" w:rsidRPr="00AA09A0" w:rsidRDefault="00AA09A0" w:rsidP="00AA09A0">
      <w:pPr>
        <w:numPr>
          <w:ilvl w:val="0"/>
          <w:numId w:val="8"/>
        </w:numPr>
      </w:pPr>
      <w:r w:rsidRPr="00AA09A0">
        <w:rPr>
          <w:b/>
          <w:bCs/>
        </w:rPr>
        <w:t>破冰阶段 (5秒-3分钟)：</w:t>
      </w:r>
      <w:r w:rsidRPr="00AA09A0">
        <w:t xml:space="preserve"> 寻找</w:t>
      </w:r>
      <w:r w:rsidRPr="00AA09A0">
        <w:rPr>
          <w:b/>
          <w:bCs/>
        </w:rPr>
        <w:t>相似点</w:t>
      </w:r>
      <w:r w:rsidRPr="00AA09A0">
        <w:t>。哪怕只是都讨厌今天的天气，也要建立共鸣。</w:t>
      </w:r>
    </w:p>
    <w:p w14:paraId="0CB14357" w14:textId="77777777" w:rsidR="00AA09A0" w:rsidRPr="00AA09A0" w:rsidRDefault="00AA09A0" w:rsidP="00AA09A0">
      <w:pPr>
        <w:numPr>
          <w:ilvl w:val="0"/>
          <w:numId w:val="8"/>
        </w:numPr>
      </w:pPr>
      <w:r w:rsidRPr="00AA09A0">
        <w:rPr>
          <w:b/>
          <w:bCs/>
        </w:rPr>
        <w:t>对话阶段：</w:t>
      </w:r>
    </w:p>
    <w:p w14:paraId="077109F8" w14:textId="77777777" w:rsidR="00AA09A0" w:rsidRPr="00AA09A0" w:rsidRDefault="00AA09A0" w:rsidP="00AA09A0">
      <w:pPr>
        <w:numPr>
          <w:ilvl w:val="1"/>
          <w:numId w:val="8"/>
        </w:numPr>
      </w:pPr>
      <w:r w:rsidRPr="00AA09A0">
        <w:rPr>
          <w:b/>
          <w:bCs/>
        </w:rPr>
        <w:t>多问少说</w:t>
      </w:r>
      <w:r w:rsidRPr="00AA09A0">
        <w:t>（富兰克林效应：请教对方擅长的领域）。</w:t>
      </w:r>
    </w:p>
    <w:p w14:paraId="16982CC3" w14:textId="77777777" w:rsidR="00AA09A0" w:rsidRPr="00AA09A0" w:rsidRDefault="00AA09A0" w:rsidP="00AA09A0">
      <w:pPr>
        <w:numPr>
          <w:ilvl w:val="1"/>
          <w:numId w:val="8"/>
        </w:numPr>
      </w:pPr>
      <w:r w:rsidRPr="00AA09A0">
        <w:t>听到好消息，</w:t>
      </w:r>
      <w:r w:rsidRPr="00AA09A0">
        <w:rPr>
          <w:b/>
          <w:bCs/>
        </w:rPr>
        <w:t>热情追问</w:t>
      </w:r>
      <w:r w:rsidRPr="00AA09A0">
        <w:t>（ACR回应）。</w:t>
      </w:r>
    </w:p>
    <w:p w14:paraId="66F9FB1F" w14:textId="77777777" w:rsidR="00AA09A0" w:rsidRPr="00AA09A0" w:rsidRDefault="00AA09A0" w:rsidP="00AA09A0">
      <w:pPr>
        <w:numPr>
          <w:ilvl w:val="1"/>
          <w:numId w:val="8"/>
        </w:numPr>
      </w:pPr>
      <w:r w:rsidRPr="00AA09A0">
        <w:t>绝不抱怨第三人（利用特质转移）。</w:t>
      </w:r>
    </w:p>
    <w:p w14:paraId="1F23BCA4" w14:textId="77777777" w:rsidR="00AA09A0" w:rsidRPr="00AA09A0" w:rsidRDefault="00AA09A0" w:rsidP="00AA09A0">
      <w:pPr>
        <w:numPr>
          <w:ilvl w:val="0"/>
          <w:numId w:val="8"/>
        </w:numPr>
      </w:pPr>
      <w:r w:rsidRPr="00AA09A0">
        <w:rPr>
          <w:b/>
          <w:bCs/>
        </w:rPr>
        <w:lastRenderedPageBreak/>
        <w:t>关系升温：</w:t>
      </w:r>
      <w:r w:rsidRPr="00AA09A0">
        <w:t xml:space="preserve"> 如果对方觉得你太优秀有距离感，自嘲一下自己最近犯的蠢事（出丑效应）。</w:t>
      </w:r>
    </w:p>
    <w:p w14:paraId="39089407" w14:textId="77777777" w:rsidR="00AA09A0" w:rsidRDefault="00AA09A0" w:rsidP="00AA09A0">
      <w:r w:rsidRPr="00AA09A0">
        <w:rPr>
          <w:b/>
          <w:bCs/>
        </w:rPr>
        <w:t>下一步建议：</w:t>
      </w:r>
      <w:r w:rsidRPr="00AA09A0">
        <w:t xml:space="preserve"> 你可以从这周开始做一个微小的实验：</w:t>
      </w:r>
      <w:r w:rsidRPr="00AA09A0">
        <w:rPr>
          <w:b/>
          <w:bCs/>
        </w:rPr>
        <w:t>在接下来的一周里，每天向一个不同类型的人（哪怕是不太熟的同事）请教一个小问题，并对他们的回答表现出极大的热情。</w:t>
      </w:r>
      <w:r w:rsidRPr="00AA09A0">
        <w:t xml:space="preserve"> 观察一下你们关系的变化。你想试试吗？</w:t>
      </w:r>
    </w:p>
    <w:p w14:paraId="298C3AD5" w14:textId="77777777" w:rsidR="00981157" w:rsidRDefault="00981157" w:rsidP="00AA09A0"/>
    <w:p w14:paraId="65752727" w14:textId="77777777" w:rsidR="00226CB5" w:rsidRPr="00226CB5" w:rsidRDefault="00226CB5" w:rsidP="00226CB5">
      <w:pPr>
        <w:pStyle w:val="1"/>
      </w:pPr>
      <w:r w:rsidRPr="00226CB5">
        <w:t>侦测对方的价值观 这个如何做到</w:t>
      </w:r>
    </w:p>
    <w:p w14:paraId="5A6BEDF1" w14:textId="77777777" w:rsidR="00226CB5" w:rsidRPr="00226CB5" w:rsidRDefault="00226CB5" w:rsidP="00226CB5">
      <w:r w:rsidRPr="00226CB5">
        <w:t>侦测一个人的价值观（Values）并不需要像心理医生那样让他填问卷。价值观其实就是一个人内心的**“优先级排序系统”**。</w:t>
      </w:r>
    </w:p>
    <w:p w14:paraId="79940A2B" w14:textId="77777777" w:rsidR="00226CB5" w:rsidRPr="00226CB5" w:rsidRDefault="00226CB5" w:rsidP="00226CB5">
      <w:r w:rsidRPr="00226CB5">
        <w:t>只要你掌握了**“逆向工程”**的听话技巧，你就能在普通的闲聊中，听出对方到底看重什么（是自由、安全、成就、还是人情？）。</w:t>
      </w:r>
    </w:p>
    <w:p w14:paraId="3F5708BC" w14:textId="77777777" w:rsidR="00226CB5" w:rsidRPr="00226CB5" w:rsidRDefault="00226CB5" w:rsidP="00226CB5">
      <w:r w:rsidRPr="00226CB5">
        <w:t>以下是具体的操作方法，从初级到高级：</w:t>
      </w:r>
    </w:p>
    <w:p w14:paraId="08F6EA8B" w14:textId="77777777" w:rsidR="00226CB5" w:rsidRPr="00226CB5" w:rsidRDefault="00226CB5" w:rsidP="00226CB5">
      <w:r w:rsidRPr="00226CB5">
        <w:pict w14:anchorId="4F724BE0">
          <v:rect id="_x0000_i1153" style="width:0;height:1.5pt" o:hralign="center" o:hrstd="t" o:hr="t" fillcolor="#a0a0a0" stroked="f"/>
        </w:pict>
      </w:r>
    </w:p>
    <w:p w14:paraId="03908C99" w14:textId="77777777" w:rsidR="00226CB5" w:rsidRPr="00226CB5" w:rsidRDefault="00226CB5" w:rsidP="00226CB5">
      <w:pPr>
        <w:rPr>
          <w:b/>
          <w:bCs/>
        </w:rPr>
      </w:pPr>
      <w:r w:rsidRPr="00226CB5">
        <w:rPr>
          <w:b/>
          <w:bCs/>
        </w:rPr>
        <w:t>方法</w:t>
      </w:r>
      <w:proofErr w:type="gramStart"/>
      <w:r w:rsidRPr="00226CB5">
        <w:rPr>
          <w:b/>
          <w:bCs/>
        </w:rPr>
        <w:t>一</w:t>
      </w:r>
      <w:proofErr w:type="gramEnd"/>
      <w:r w:rsidRPr="00226CB5">
        <w:rPr>
          <w:b/>
          <w:bCs/>
        </w:rPr>
        <w:t>：情绪反推法（听他在“骂”什么和“夸”什么）</w:t>
      </w:r>
    </w:p>
    <w:p w14:paraId="5B6E829A" w14:textId="77777777" w:rsidR="00226CB5" w:rsidRPr="00226CB5" w:rsidRDefault="00226CB5" w:rsidP="00226CB5">
      <w:r w:rsidRPr="00226CB5">
        <w:t>这是最快、最隐蔽的方法。</w:t>
      </w:r>
      <w:r w:rsidRPr="00226CB5">
        <w:rPr>
          <w:b/>
          <w:bCs/>
        </w:rPr>
        <w:t>一个人的情绪触发点，就是他价值观的边界。</w:t>
      </w:r>
    </w:p>
    <w:p w14:paraId="3995308D" w14:textId="77777777" w:rsidR="00226CB5" w:rsidRPr="00226CB5" w:rsidRDefault="00226CB5" w:rsidP="00226CB5">
      <w:pPr>
        <w:rPr>
          <w:b/>
          <w:bCs/>
        </w:rPr>
      </w:pPr>
      <w:r w:rsidRPr="00226CB5">
        <w:rPr>
          <w:b/>
          <w:bCs/>
        </w:rPr>
        <w:t>1. 听抱怨（Negative Markers）</w:t>
      </w:r>
    </w:p>
    <w:p w14:paraId="2B746C90" w14:textId="77777777" w:rsidR="00226CB5" w:rsidRPr="00226CB5" w:rsidRDefault="00226CB5" w:rsidP="00226CB5">
      <w:r w:rsidRPr="00226CB5">
        <w:t>人们抱怨的内容，往往是他们最看重的反面。</w:t>
      </w:r>
    </w:p>
    <w:p w14:paraId="2C7593E6" w14:textId="77777777" w:rsidR="00226CB5" w:rsidRPr="00226CB5" w:rsidRDefault="00226CB5" w:rsidP="00226CB5">
      <w:pPr>
        <w:numPr>
          <w:ilvl w:val="0"/>
          <w:numId w:val="20"/>
        </w:numPr>
      </w:pPr>
      <w:r w:rsidRPr="00226CB5">
        <w:rPr>
          <w:b/>
          <w:bCs/>
        </w:rPr>
        <w:t>如果他抱怨：“那个人太</w:t>
      </w:r>
      <w:proofErr w:type="gramStart"/>
      <w:r w:rsidRPr="00226CB5">
        <w:rPr>
          <w:b/>
          <w:bCs/>
        </w:rPr>
        <w:t>不</w:t>
      </w:r>
      <w:proofErr w:type="gramEnd"/>
      <w:r w:rsidRPr="00226CB5">
        <w:rPr>
          <w:b/>
          <w:bCs/>
        </w:rPr>
        <w:t>守时了，浪费大家时间。”</w:t>
      </w:r>
    </w:p>
    <w:p w14:paraId="35B7B240" w14:textId="77777777" w:rsidR="00226CB5" w:rsidRPr="00226CB5" w:rsidRDefault="00226CB5" w:rsidP="00226CB5">
      <w:pPr>
        <w:numPr>
          <w:ilvl w:val="1"/>
          <w:numId w:val="20"/>
        </w:numPr>
      </w:pPr>
      <w:r w:rsidRPr="00226CB5">
        <w:rPr>
          <w:b/>
          <w:bCs/>
        </w:rPr>
        <w:t>核心价值观：</w:t>
      </w:r>
      <w:r w:rsidRPr="00226CB5">
        <w:t> 效率、规则、尊重承诺。</w:t>
      </w:r>
    </w:p>
    <w:p w14:paraId="633E16F7" w14:textId="77777777" w:rsidR="00226CB5" w:rsidRPr="00226CB5" w:rsidRDefault="00226CB5" w:rsidP="00226CB5">
      <w:pPr>
        <w:numPr>
          <w:ilvl w:val="1"/>
          <w:numId w:val="20"/>
        </w:numPr>
      </w:pPr>
      <w:r w:rsidRPr="00226CB5">
        <w:rPr>
          <w:b/>
          <w:bCs/>
        </w:rPr>
        <w:t>应对策略：</w:t>
      </w:r>
      <w:r w:rsidRPr="00226CB5">
        <w:t> 跟他交流时要直接、守时、讲逻辑，</w:t>
      </w:r>
      <w:proofErr w:type="gramStart"/>
      <w:r w:rsidRPr="00226CB5">
        <w:t>不要太随性</w:t>
      </w:r>
      <w:proofErr w:type="gramEnd"/>
      <w:r w:rsidRPr="00226CB5">
        <w:t>。</w:t>
      </w:r>
    </w:p>
    <w:p w14:paraId="6003FA23" w14:textId="77777777" w:rsidR="00226CB5" w:rsidRPr="00226CB5" w:rsidRDefault="00226CB5" w:rsidP="00226CB5">
      <w:pPr>
        <w:numPr>
          <w:ilvl w:val="0"/>
          <w:numId w:val="20"/>
        </w:numPr>
      </w:pPr>
      <w:r w:rsidRPr="00226CB5">
        <w:rPr>
          <w:b/>
          <w:bCs/>
        </w:rPr>
        <w:t>如果他抱怨：“那个老板太冷血了，一点人情味都没有。”</w:t>
      </w:r>
    </w:p>
    <w:p w14:paraId="13A00CF3" w14:textId="77777777" w:rsidR="00226CB5" w:rsidRPr="00226CB5" w:rsidRDefault="00226CB5" w:rsidP="00226CB5">
      <w:pPr>
        <w:numPr>
          <w:ilvl w:val="1"/>
          <w:numId w:val="20"/>
        </w:numPr>
      </w:pPr>
      <w:r w:rsidRPr="00226CB5">
        <w:rPr>
          <w:b/>
          <w:bCs/>
        </w:rPr>
        <w:t>核心价值观：</w:t>
      </w:r>
      <w:r w:rsidRPr="00226CB5">
        <w:t> 关系、和谐、情感连接。</w:t>
      </w:r>
    </w:p>
    <w:p w14:paraId="7E1D7FE5" w14:textId="77777777" w:rsidR="00226CB5" w:rsidRPr="00226CB5" w:rsidRDefault="00226CB5" w:rsidP="00226CB5">
      <w:pPr>
        <w:numPr>
          <w:ilvl w:val="1"/>
          <w:numId w:val="20"/>
        </w:numPr>
      </w:pPr>
      <w:r w:rsidRPr="00226CB5">
        <w:rPr>
          <w:b/>
          <w:bCs/>
        </w:rPr>
        <w:t>应对策略：</w:t>
      </w:r>
      <w:r w:rsidRPr="00226CB5">
        <w:t> 跟他交流时多聊感受，多展现关怀，不要只谈KPI。</w:t>
      </w:r>
    </w:p>
    <w:p w14:paraId="4CC0682E" w14:textId="77777777" w:rsidR="00226CB5" w:rsidRPr="00226CB5" w:rsidRDefault="00226CB5" w:rsidP="00226CB5">
      <w:pPr>
        <w:numPr>
          <w:ilvl w:val="0"/>
          <w:numId w:val="20"/>
        </w:numPr>
      </w:pPr>
      <w:r w:rsidRPr="00226CB5">
        <w:rPr>
          <w:b/>
          <w:bCs/>
        </w:rPr>
        <w:t>如果他抱怨：“这事儿太老套了，没劲。”</w:t>
      </w:r>
    </w:p>
    <w:p w14:paraId="0C698D72" w14:textId="77777777" w:rsidR="00226CB5" w:rsidRPr="00226CB5" w:rsidRDefault="00226CB5" w:rsidP="00226CB5">
      <w:pPr>
        <w:numPr>
          <w:ilvl w:val="1"/>
          <w:numId w:val="20"/>
        </w:numPr>
      </w:pPr>
      <w:r w:rsidRPr="00226CB5">
        <w:rPr>
          <w:b/>
          <w:bCs/>
        </w:rPr>
        <w:t>核心价值观：</w:t>
      </w:r>
      <w:r w:rsidRPr="00226CB5">
        <w:t> 创新、刺激、独特性。</w:t>
      </w:r>
    </w:p>
    <w:p w14:paraId="486414FF" w14:textId="77777777" w:rsidR="00226CB5" w:rsidRPr="00226CB5" w:rsidRDefault="00226CB5" w:rsidP="00226CB5">
      <w:pPr>
        <w:rPr>
          <w:b/>
          <w:bCs/>
        </w:rPr>
      </w:pPr>
      <w:r w:rsidRPr="00226CB5">
        <w:rPr>
          <w:b/>
          <w:bCs/>
        </w:rPr>
        <w:t>2. 听炫耀（Positive Markers）</w:t>
      </w:r>
    </w:p>
    <w:p w14:paraId="42865886" w14:textId="77777777" w:rsidR="00226CB5" w:rsidRPr="00226CB5" w:rsidRDefault="00226CB5" w:rsidP="00226CB5">
      <w:r w:rsidRPr="00226CB5">
        <w:t>人们不经意间展示的东西，就是他们觉得定义自我价值的东西。</w:t>
      </w:r>
    </w:p>
    <w:p w14:paraId="36FED702" w14:textId="77777777" w:rsidR="00226CB5" w:rsidRPr="00226CB5" w:rsidRDefault="00226CB5" w:rsidP="00226CB5">
      <w:pPr>
        <w:numPr>
          <w:ilvl w:val="0"/>
          <w:numId w:val="21"/>
        </w:numPr>
      </w:pPr>
      <w:r w:rsidRPr="00226CB5">
        <w:rPr>
          <w:b/>
          <w:bCs/>
        </w:rPr>
        <w:t>晒加班、晒忙碌：</w:t>
      </w:r>
      <w:r w:rsidRPr="00226CB5">
        <w:t> 看重</w:t>
      </w:r>
      <w:r w:rsidRPr="00226CB5">
        <w:rPr>
          <w:b/>
          <w:bCs/>
        </w:rPr>
        <w:t>成就感、勤奋、社会地位</w:t>
      </w:r>
      <w:r w:rsidRPr="00226CB5">
        <w:t>。</w:t>
      </w:r>
    </w:p>
    <w:p w14:paraId="698B48C2" w14:textId="77777777" w:rsidR="00226CB5" w:rsidRPr="00226CB5" w:rsidRDefault="00226CB5" w:rsidP="00226CB5">
      <w:pPr>
        <w:numPr>
          <w:ilvl w:val="0"/>
          <w:numId w:val="21"/>
        </w:numPr>
      </w:pPr>
      <w:r w:rsidRPr="00226CB5">
        <w:rPr>
          <w:b/>
          <w:bCs/>
        </w:rPr>
        <w:t>晒孩子、晒聚餐：</w:t>
      </w:r>
      <w:r w:rsidRPr="00226CB5">
        <w:t> 看重</w:t>
      </w:r>
      <w:r w:rsidRPr="00226CB5">
        <w:rPr>
          <w:b/>
          <w:bCs/>
        </w:rPr>
        <w:t>家庭、归属感、人际关系</w:t>
      </w:r>
      <w:r w:rsidRPr="00226CB5">
        <w:t>。</w:t>
      </w:r>
    </w:p>
    <w:p w14:paraId="1F731CEF" w14:textId="77777777" w:rsidR="00226CB5" w:rsidRPr="00226CB5" w:rsidRDefault="00226CB5" w:rsidP="00226CB5">
      <w:pPr>
        <w:numPr>
          <w:ilvl w:val="0"/>
          <w:numId w:val="21"/>
        </w:numPr>
      </w:pPr>
      <w:proofErr w:type="gramStart"/>
      <w:r w:rsidRPr="00226CB5">
        <w:rPr>
          <w:b/>
          <w:bCs/>
        </w:rPr>
        <w:t>晒小众</w:t>
      </w:r>
      <w:proofErr w:type="gramEnd"/>
      <w:r w:rsidRPr="00226CB5">
        <w:rPr>
          <w:b/>
          <w:bCs/>
        </w:rPr>
        <w:t>爱好、独自旅行：</w:t>
      </w:r>
      <w:r w:rsidRPr="00226CB5">
        <w:t> 看重</w:t>
      </w:r>
      <w:r w:rsidRPr="00226CB5">
        <w:rPr>
          <w:b/>
          <w:bCs/>
        </w:rPr>
        <w:t>自由、独立、体验</w:t>
      </w:r>
      <w:r w:rsidRPr="00226CB5">
        <w:t>。</w:t>
      </w:r>
    </w:p>
    <w:p w14:paraId="1E29CA3A" w14:textId="77777777" w:rsidR="00226CB5" w:rsidRPr="00226CB5" w:rsidRDefault="00226CB5" w:rsidP="00226CB5">
      <w:r w:rsidRPr="00226CB5">
        <w:pict w14:anchorId="6ED5C20A">
          <v:rect id="_x0000_i1154" style="width:0;height:1.5pt" o:hralign="center" o:hrstd="t" o:hr="t" fillcolor="#a0a0a0" stroked="f"/>
        </w:pict>
      </w:r>
    </w:p>
    <w:p w14:paraId="443FDEE6" w14:textId="77777777" w:rsidR="00226CB5" w:rsidRPr="00226CB5" w:rsidRDefault="00226CB5" w:rsidP="00226CB5">
      <w:pPr>
        <w:rPr>
          <w:b/>
          <w:bCs/>
        </w:rPr>
      </w:pPr>
      <w:r w:rsidRPr="00226CB5">
        <w:rPr>
          <w:b/>
          <w:bCs/>
        </w:rPr>
        <w:t>方法二：高价值提问（挖掘“为什么”）</w:t>
      </w:r>
    </w:p>
    <w:p w14:paraId="6156F080" w14:textId="77777777" w:rsidR="00226CB5" w:rsidRPr="00226CB5" w:rsidRDefault="00226CB5" w:rsidP="00226CB5">
      <w:r w:rsidRPr="00226CB5">
        <w:t>普通的寒暄（“你是哪里人？”“做什么工作的？”）问不出价值观。你需要把问题稍微</w:t>
      </w:r>
      <w:r w:rsidRPr="00226CB5">
        <w:rPr>
          <w:b/>
          <w:bCs/>
        </w:rPr>
        <w:t>向下深挖一层</w:t>
      </w:r>
      <w:r w:rsidRPr="00226CB5">
        <w:t>，问动机，而不是问事实。</w:t>
      </w:r>
    </w:p>
    <w:p w14:paraId="5F553B42" w14:textId="77777777" w:rsidR="00226CB5" w:rsidRPr="00226CB5" w:rsidRDefault="00226CB5" w:rsidP="00226CB5">
      <w:r w:rsidRPr="00226CB5">
        <w:rPr>
          <w:b/>
          <w:bCs/>
        </w:rPr>
        <w:t>即使是普通话题，也可以这样切入：</w:t>
      </w:r>
    </w:p>
    <w:p w14:paraId="63CF4E3B" w14:textId="77777777" w:rsidR="00226CB5" w:rsidRPr="00226CB5" w:rsidRDefault="00226CB5" w:rsidP="00226CB5">
      <w:pPr>
        <w:numPr>
          <w:ilvl w:val="0"/>
          <w:numId w:val="22"/>
        </w:numPr>
      </w:pPr>
      <w:r w:rsidRPr="00226CB5">
        <w:rPr>
          <w:b/>
          <w:bCs/>
        </w:rPr>
        <w:t>关于工作：</w:t>
      </w:r>
    </w:p>
    <w:p w14:paraId="22F925EC" w14:textId="77777777" w:rsidR="00226CB5" w:rsidRPr="00226CB5" w:rsidRDefault="00226CB5" w:rsidP="00226CB5">
      <w:pPr>
        <w:numPr>
          <w:ilvl w:val="1"/>
          <w:numId w:val="22"/>
        </w:numPr>
      </w:pPr>
      <w:r w:rsidRPr="00226CB5">
        <w:rPr>
          <w:rFonts w:ascii="Segoe UI Emoji" w:hAnsi="Segoe UI Emoji" w:cs="Segoe UI Emoji"/>
        </w:rPr>
        <w:t>❌</w:t>
      </w:r>
      <w:r w:rsidRPr="00226CB5">
        <w:t xml:space="preserve"> 问：你在哪个部门？忙不忙？</w:t>
      </w:r>
    </w:p>
    <w:p w14:paraId="4B308535" w14:textId="77777777" w:rsidR="00226CB5" w:rsidRPr="00226CB5" w:rsidRDefault="00226CB5" w:rsidP="00226CB5">
      <w:pPr>
        <w:numPr>
          <w:ilvl w:val="1"/>
          <w:numId w:val="22"/>
        </w:numPr>
      </w:pPr>
      <w:r w:rsidRPr="00226CB5">
        <w:rPr>
          <w:rFonts w:ascii="Segoe UI Emoji" w:hAnsi="Segoe UI Emoji" w:cs="Segoe UI Emoji"/>
        </w:rPr>
        <w:t>✅</w:t>
      </w:r>
      <w:r w:rsidRPr="00226CB5">
        <w:t> </w:t>
      </w:r>
      <w:r w:rsidRPr="00226CB5">
        <w:rPr>
          <w:b/>
          <w:bCs/>
        </w:rPr>
        <w:t>问：在现在的项目中，哪个环节让你觉得最有成就感？</w:t>
      </w:r>
    </w:p>
    <w:p w14:paraId="1F731E1E" w14:textId="77777777" w:rsidR="00226CB5" w:rsidRPr="00226CB5" w:rsidRDefault="00226CB5" w:rsidP="00226CB5">
      <w:pPr>
        <w:numPr>
          <w:ilvl w:val="2"/>
          <w:numId w:val="22"/>
        </w:numPr>
      </w:pPr>
      <w:r w:rsidRPr="00226CB5">
        <w:t>回答“攻克了难题” → </w:t>
      </w:r>
      <w:r w:rsidRPr="00226CB5">
        <w:rPr>
          <w:b/>
          <w:bCs/>
        </w:rPr>
        <w:t>成就/能力导向</w:t>
      </w:r>
      <w:r w:rsidRPr="00226CB5">
        <w:t>。</w:t>
      </w:r>
    </w:p>
    <w:p w14:paraId="1E5732E7" w14:textId="77777777" w:rsidR="00226CB5" w:rsidRPr="00226CB5" w:rsidRDefault="00226CB5" w:rsidP="00226CB5">
      <w:pPr>
        <w:numPr>
          <w:ilvl w:val="2"/>
          <w:numId w:val="22"/>
        </w:numPr>
      </w:pPr>
      <w:r w:rsidRPr="00226CB5">
        <w:t>回答“大家配合得很好” → </w:t>
      </w:r>
      <w:r w:rsidRPr="00226CB5">
        <w:rPr>
          <w:b/>
          <w:bCs/>
        </w:rPr>
        <w:t>关系/和谐导向</w:t>
      </w:r>
      <w:r w:rsidRPr="00226CB5">
        <w:t>。</w:t>
      </w:r>
    </w:p>
    <w:p w14:paraId="12487EC5" w14:textId="77777777" w:rsidR="00226CB5" w:rsidRPr="00226CB5" w:rsidRDefault="00226CB5" w:rsidP="00226CB5">
      <w:pPr>
        <w:numPr>
          <w:ilvl w:val="2"/>
          <w:numId w:val="22"/>
        </w:numPr>
      </w:pPr>
      <w:r w:rsidRPr="00226CB5">
        <w:lastRenderedPageBreak/>
        <w:t>回答“奖金高” → </w:t>
      </w:r>
      <w:r w:rsidRPr="00226CB5">
        <w:rPr>
          <w:b/>
          <w:bCs/>
        </w:rPr>
        <w:t>实用/利益导向</w:t>
      </w:r>
      <w:r w:rsidRPr="00226CB5">
        <w:t>。</w:t>
      </w:r>
    </w:p>
    <w:p w14:paraId="0233FD8C" w14:textId="77777777" w:rsidR="00226CB5" w:rsidRPr="00226CB5" w:rsidRDefault="00226CB5" w:rsidP="00226CB5">
      <w:pPr>
        <w:numPr>
          <w:ilvl w:val="0"/>
          <w:numId w:val="22"/>
        </w:numPr>
      </w:pPr>
      <w:r w:rsidRPr="00226CB5">
        <w:rPr>
          <w:b/>
          <w:bCs/>
        </w:rPr>
        <w:t>关于生活：</w:t>
      </w:r>
    </w:p>
    <w:p w14:paraId="1F929D42" w14:textId="77777777" w:rsidR="00226CB5" w:rsidRPr="00226CB5" w:rsidRDefault="00226CB5" w:rsidP="00226CB5">
      <w:pPr>
        <w:numPr>
          <w:ilvl w:val="1"/>
          <w:numId w:val="22"/>
        </w:numPr>
      </w:pPr>
      <w:r w:rsidRPr="00226CB5">
        <w:rPr>
          <w:rFonts w:ascii="Segoe UI Emoji" w:hAnsi="Segoe UI Emoji" w:cs="Segoe UI Emoji"/>
        </w:rPr>
        <w:t>❌</w:t>
      </w:r>
      <w:r w:rsidRPr="00226CB5">
        <w:t xml:space="preserve"> 问：你周末干嘛了？</w:t>
      </w:r>
    </w:p>
    <w:p w14:paraId="56A7A5B3" w14:textId="77777777" w:rsidR="00226CB5" w:rsidRPr="00226CB5" w:rsidRDefault="00226CB5" w:rsidP="00226CB5">
      <w:pPr>
        <w:numPr>
          <w:ilvl w:val="1"/>
          <w:numId w:val="22"/>
        </w:numPr>
      </w:pPr>
      <w:r w:rsidRPr="00226CB5">
        <w:rPr>
          <w:rFonts w:ascii="Segoe UI Emoji" w:hAnsi="Segoe UI Emoji" w:cs="Segoe UI Emoji"/>
        </w:rPr>
        <w:t>✅</w:t>
      </w:r>
      <w:r w:rsidRPr="00226CB5">
        <w:t> </w:t>
      </w:r>
      <w:r w:rsidRPr="00226CB5">
        <w:rPr>
          <w:b/>
          <w:bCs/>
        </w:rPr>
        <w:t>问：如果你有整整一个月完全自由的时间，不用考虑钱，你会去做什么？</w:t>
      </w:r>
    </w:p>
    <w:p w14:paraId="788CA1C2" w14:textId="77777777" w:rsidR="00226CB5" w:rsidRPr="00226CB5" w:rsidRDefault="00226CB5" w:rsidP="00226CB5">
      <w:pPr>
        <w:numPr>
          <w:ilvl w:val="2"/>
          <w:numId w:val="22"/>
        </w:numPr>
      </w:pPr>
      <w:r w:rsidRPr="00226CB5">
        <w:t>回答“在家睡觉/陪家人” → </w:t>
      </w:r>
      <w:r w:rsidRPr="00226CB5">
        <w:rPr>
          <w:b/>
          <w:bCs/>
        </w:rPr>
        <w:t>安稳/亲密关系</w:t>
      </w:r>
      <w:r w:rsidRPr="00226CB5">
        <w:t>。</w:t>
      </w:r>
    </w:p>
    <w:p w14:paraId="46269898" w14:textId="77777777" w:rsidR="00226CB5" w:rsidRPr="00226CB5" w:rsidRDefault="00226CB5" w:rsidP="00226CB5">
      <w:pPr>
        <w:numPr>
          <w:ilvl w:val="2"/>
          <w:numId w:val="22"/>
        </w:numPr>
      </w:pPr>
      <w:r w:rsidRPr="00226CB5">
        <w:t>回答“去跳伞/去西藏” → </w:t>
      </w:r>
      <w:r w:rsidRPr="00226CB5">
        <w:rPr>
          <w:b/>
          <w:bCs/>
        </w:rPr>
        <w:t>冒险/探索</w:t>
      </w:r>
      <w:r w:rsidRPr="00226CB5">
        <w:t>。</w:t>
      </w:r>
    </w:p>
    <w:p w14:paraId="51B8E8A4" w14:textId="77777777" w:rsidR="00226CB5" w:rsidRPr="00226CB5" w:rsidRDefault="00226CB5" w:rsidP="00226CB5">
      <w:pPr>
        <w:numPr>
          <w:ilvl w:val="2"/>
          <w:numId w:val="22"/>
        </w:numPr>
      </w:pPr>
      <w:r w:rsidRPr="00226CB5">
        <w:t>回答“把那个没看完的书看完/学门手艺” → </w:t>
      </w:r>
      <w:r w:rsidRPr="00226CB5">
        <w:rPr>
          <w:b/>
          <w:bCs/>
        </w:rPr>
        <w:t>成长/知识</w:t>
      </w:r>
      <w:r w:rsidRPr="00226CB5">
        <w:t>。</w:t>
      </w:r>
    </w:p>
    <w:p w14:paraId="3DC1CB39" w14:textId="77777777" w:rsidR="00226CB5" w:rsidRPr="00226CB5" w:rsidRDefault="00226CB5" w:rsidP="00226CB5">
      <w:pPr>
        <w:numPr>
          <w:ilvl w:val="0"/>
          <w:numId w:val="22"/>
        </w:numPr>
      </w:pPr>
      <w:r w:rsidRPr="00226CB5">
        <w:rPr>
          <w:b/>
          <w:bCs/>
        </w:rPr>
        <w:t>关于消费（钱是价值观的最诚实体现）：</w:t>
      </w:r>
    </w:p>
    <w:p w14:paraId="4E9E15E9" w14:textId="77777777" w:rsidR="00226CB5" w:rsidRPr="00226CB5" w:rsidRDefault="00226CB5" w:rsidP="00226CB5">
      <w:pPr>
        <w:numPr>
          <w:ilvl w:val="1"/>
          <w:numId w:val="22"/>
        </w:numPr>
      </w:pPr>
      <w:r w:rsidRPr="00226CB5">
        <w:rPr>
          <w:rFonts w:ascii="Segoe UI Emoji" w:hAnsi="Segoe UI Emoji" w:cs="Segoe UI Emoji"/>
        </w:rPr>
        <w:t>✅</w:t>
      </w:r>
      <w:r w:rsidRPr="00226CB5">
        <w:t> </w:t>
      </w:r>
      <w:r w:rsidRPr="00226CB5">
        <w:rPr>
          <w:b/>
          <w:bCs/>
        </w:rPr>
        <w:t>观察或问：最近买的最满意的一样东西是什么？</w:t>
      </w:r>
    </w:p>
    <w:p w14:paraId="21BB5B12" w14:textId="77777777" w:rsidR="00226CB5" w:rsidRPr="00226CB5" w:rsidRDefault="00226CB5" w:rsidP="00226CB5">
      <w:pPr>
        <w:numPr>
          <w:ilvl w:val="2"/>
          <w:numId w:val="22"/>
        </w:numPr>
      </w:pPr>
      <w:r w:rsidRPr="00226CB5">
        <w:t>如果不经意提到是“性价比很高” → </w:t>
      </w:r>
      <w:r w:rsidRPr="00226CB5">
        <w:rPr>
          <w:b/>
          <w:bCs/>
        </w:rPr>
        <w:t>务实/安全感</w:t>
      </w:r>
      <w:r w:rsidRPr="00226CB5">
        <w:t>。</w:t>
      </w:r>
    </w:p>
    <w:p w14:paraId="2BA189B2" w14:textId="77777777" w:rsidR="00226CB5" w:rsidRPr="00226CB5" w:rsidRDefault="00226CB5" w:rsidP="00226CB5">
      <w:pPr>
        <w:numPr>
          <w:ilvl w:val="2"/>
          <w:numId w:val="22"/>
        </w:numPr>
      </w:pPr>
      <w:r w:rsidRPr="00226CB5">
        <w:t>如果是“最新款/限量的” → </w:t>
      </w:r>
      <w:r w:rsidRPr="00226CB5">
        <w:rPr>
          <w:b/>
          <w:bCs/>
        </w:rPr>
        <w:t>声望/独特性</w:t>
      </w:r>
      <w:r w:rsidRPr="00226CB5">
        <w:t>。</w:t>
      </w:r>
    </w:p>
    <w:p w14:paraId="6F2C486E" w14:textId="77777777" w:rsidR="00226CB5" w:rsidRPr="00226CB5" w:rsidRDefault="00226CB5" w:rsidP="00226CB5">
      <w:r w:rsidRPr="00226CB5">
        <w:pict w14:anchorId="1981E888">
          <v:rect id="_x0000_i1155" style="width:0;height:1.5pt" o:hralign="center" o:hrstd="t" o:hr="t" fillcolor="#a0a0a0" stroked="f"/>
        </w:pict>
      </w:r>
    </w:p>
    <w:p w14:paraId="10E38AD7" w14:textId="77777777" w:rsidR="00226CB5" w:rsidRPr="00226CB5" w:rsidRDefault="00226CB5" w:rsidP="00226CB5">
      <w:pPr>
        <w:rPr>
          <w:b/>
          <w:bCs/>
        </w:rPr>
      </w:pPr>
      <w:r w:rsidRPr="00226CB5">
        <w:rPr>
          <w:b/>
          <w:bCs/>
        </w:rPr>
        <w:t>方法三：麦克利兰“三动机”快速分类法</w:t>
      </w:r>
    </w:p>
    <w:p w14:paraId="04521CB8" w14:textId="77777777" w:rsidR="00226CB5" w:rsidRPr="00226CB5" w:rsidRDefault="00226CB5" w:rsidP="00226CB5">
      <w:r w:rsidRPr="00226CB5">
        <w:t>为了在社交场合快速反应，心理学上有一个简化的**“成就-亲和-权力”**模型。大多数人在对话中会主要体现出其中一种倾向：</w:t>
      </w:r>
    </w:p>
    <w:p w14:paraId="5D2484AD" w14:textId="77777777" w:rsidR="00226CB5" w:rsidRPr="00226CB5" w:rsidRDefault="00226CB5" w:rsidP="00226CB5">
      <w:pPr>
        <w:rPr>
          <w:b/>
          <w:bCs/>
        </w:rPr>
      </w:pPr>
      <w:r w:rsidRPr="00226CB5">
        <w:rPr>
          <w:b/>
          <w:bCs/>
        </w:rPr>
        <w:t>1. 成就型 (Achievement)</w:t>
      </w:r>
    </w:p>
    <w:p w14:paraId="5D02C5C6" w14:textId="77777777" w:rsidR="00226CB5" w:rsidRPr="00226CB5" w:rsidRDefault="00226CB5" w:rsidP="00226CB5">
      <w:pPr>
        <w:numPr>
          <w:ilvl w:val="0"/>
          <w:numId w:val="23"/>
        </w:numPr>
      </w:pPr>
      <w:r w:rsidRPr="00226CB5">
        <w:rPr>
          <w:b/>
          <w:bCs/>
        </w:rPr>
        <w:t>特征：</w:t>
      </w:r>
      <w:r w:rsidRPr="00226CB5">
        <w:t> 喜欢谈论目标、挑战、解决问题、效率。喜欢听到“你很专业”、“你解决了大麻烦”。</w:t>
      </w:r>
    </w:p>
    <w:p w14:paraId="4E6A3078" w14:textId="77777777" w:rsidR="00226CB5" w:rsidRPr="00226CB5" w:rsidRDefault="00226CB5" w:rsidP="00226CB5">
      <w:pPr>
        <w:numPr>
          <w:ilvl w:val="0"/>
          <w:numId w:val="23"/>
        </w:numPr>
      </w:pPr>
      <w:r w:rsidRPr="00226CB5">
        <w:rPr>
          <w:b/>
          <w:bCs/>
        </w:rPr>
        <w:t>如何讨喜：</w:t>
      </w:r>
      <w:r w:rsidRPr="00226CB5">
        <w:t> 肯定他的能力，请教他的专业意见，谈话要高效。</w:t>
      </w:r>
    </w:p>
    <w:p w14:paraId="5AD248E1" w14:textId="77777777" w:rsidR="00226CB5" w:rsidRPr="00226CB5" w:rsidRDefault="00226CB5" w:rsidP="00226CB5">
      <w:pPr>
        <w:rPr>
          <w:b/>
          <w:bCs/>
        </w:rPr>
      </w:pPr>
      <w:r w:rsidRPr="00226CB5">
        <w:rPr>
          <w:b/>
          <w:bCs/>
        </w:rPr>
        <w:t>2. 亲和型 (Affiliation)</w:t>
      </w:r>
    </w:p>
    <w:p w14:paraId="5042BF0C" w14:textId="77777777" w:rsidR="00226CB5" w:rsidRPr="00226CB5" w:rsidRDefault="00226CB5" w:rsidP="00226CB5">
      <w:pPr>
        <w:numPr>
          <w:ilvl w:val="0"/>
          <w:numId w:val="24"/>
        </w:numPr>
      </w:pPr>
      <w:r w:rsidRPr="00226CB5">
        <w:rPr>
          <w:b/>
          <w:bCs/>
        </w:rPr>
        <w:t>特征：</w:t>
      </w:r>
      <w:r w:rsidRPr="00226CB5">
        <w:t> 喜欢谈论人、八卦、感受、团队氛围。害怕冲突，喜欢听到“我们要不要一起...”、“大家都很喜欢你”。</w:t>
      </w:r>
    </w:p>
    <w:p w14:paraId="2BA80B00" w14:textId="77777777" w:rsidR="00226CB5" w:rsidRPr="00226CB5" w:rsidRDefault="00226CB5" w:rsidP="00226CB5">
      <w:pPr>
        <w:numPr>
          <w:ilvl w:val="0"/>
          <w:numId w:val="24"/>
        </w:numPr>
      </w:pPr>
      <w:r w:rsidRPr="00226CB5">
        <w:rPr>
          <w:b/>
          <w:bCs/>
        </w:rPr>
        <w:t>如何讨喜：</w:t>
      </w:r>
      <w:r w:rsidRPr="00226CB5">
        <w:t> 分享你的心情，表现出对他人的关心，多用“我们”这个词。</w:t>
      </w:r>
    </w:p>
    <w:p w14:paraId="68BAB818" w14:textId="77777777" w:rsidR="00226CB5" w:rsidRPr="00226CB5" w:rsidRDefault="00226CB5" w:rsidP="00226CB5">
      <w:pPr>
        <w:rPr>
          <w:b/>
          <w:bCs/>
        </w:rPr>
      </w:pPr>
      <w:r w:rsidRPr="00226CB5">
        <w:rPr>
          <w:b/>
          <w:bCs/>
        </w:rPr>
        <w:t>3. 权力/影响型 (Power)</w:t>
      </w:r>
    </w:p>
    <w:p w14:paraId="5E355A4B" w14:textId="77777777" w:rsidR="00226CB5" w:rsidRPr="00226CB5" w:rsidRDefault="00226CB5" w:rsidP="00226CB5">
      <w:pPr>
        <w:numPr>
          <w:ilvl w:val="0"/>
          <w:numId w:val="25"/>
        </w:numPr>
      </w:pPr>
      <w:r w:rsidRPr="00226CB5">
        <w:rPr>
          <w:b/>
          <w:bCs/>
        </w:rPr>
        <w:t>特征：</w:t>
      </w:r>
      <w:r w:rsidRPr="00226CB5">
        <w:t> 喜欢掌控局面、发表观点、纠正别人、谈论地位或大格局。喜欢被尊崇。</w:t>
      </w:r>
    </w:p>
    <w:p w14:paraId="3FD5C677" w14:textId="77777777" w:rsidR="00226CB5" w:rsidRPr="00226CB5" w:rsidRDefault="00226CB5" w:rsidP="00226CB5">
      <w:pPr>
        <w:numPr>
          <w:ilvl w:val="0"/>
          <w:numId w:val="25"/>
        </w:numPr>
      </w:pPr>
      <w:r w:rsidRPr="00226CB5">
        <w:rPr>
          <w:b/>
          <w:bCs/>
        </w:rPr>
        <w:t>如何讨喜：</w:t>
      </w:r>
      <w:r w:rsidRPr="00226CB5">
        <w:t> 让他主导话题，赞美他的影响力或远见，不要当面反驳他的核心观点（把光环给他）。</w:t>
      </w:r>
    </w:p>
    <w:p w14:paraId="072B8732" w14:textId="77777777" w:rsidR="00226CB5" w:rsidRPr="00226CB5" w:rsidRDefault="00226CB5" w:rsidP="00226CB5">
      <w:r w:rsidRPr="00226CB5">
        <w:pict w14:anchorId="27C2564A">
          <v:rect id="_x0000_i1156" style="width:0;height:1.5pt" o:hralign="center" o:hrstd="t" o:hr="t" fillcolor="#a0a0a0" stroked="f"/>
        </w:pict>
      </w:r>
    </w:p>
    <w:p w14:paraId="2BEE32FA" w14:textId="77777777" w:rsidR="00226CB5" w:rsidRPr="00226CB5" w:rsidRDefault="00226CB5" w:rsidP="00226CB5">
      <w:pPr>
        <w:rPr>
          <w:b/>
          <w:bCs/>
        </w:rPr>
      </w:pPr>
      <w:r w:rsidRPr="00226CB5">
        <w:rPr>
          <w:b/>
          <w:bCs/>
        </w:rPr>
        <w:t>综合实战演练</w:t>
      </w:r>
    </w:p>
    <w:p w14:paraId="6C2661EE" w14:textId="77777777" w:rsidR="00226CB5" w:rsidRPr="00226CB5" w:rsidRDefault="00226CB5" w:rsidP="00226CB5">
      <w:r w:rsidRPr="00226CB5">
        <w:rPr>
          <w:b/>
          <w:bCs/>
        </w:rPr>
        <w:t>场景：</w:t>
      </w:r>
      <w:r w:rsidRPr="00226CB5">
        <w:t> 对方说“我最近在学潜水，虽然有点贵，还要请假去学，但考下证来感觉</w:t>
      </w:r>
      <w:proofErr w:type="gramStart"/>
      <w:r w:rsidRPr="00226CB5">
        <w:t>特别</w:t>
      </w:r>
      <w:proofErr w:type="gramEnd"/>
      <w:r w:rsidRPr="00226CB5">
        <w:t>棒。”</w:t>
      </w:r>
    </w:p>
    <w:p w14:paraId="1787E1BF" w14:textId="77777777" w:rsidR="00226CB5" w:rsidRPr="00226CB5" w:rsidRDefault="00226CB5" w:rsidP="00226CB5">
      <w:r w:rsidRPr="00226CB5">
        <w:rPr>
          <w:b/>
          <w:bCs/>
        </w:rPr>
        <w:t>侦测分析：</w:t>
      </w:r>
    </w:p>
    <w:p w14:paraId="52EC20A5" w14:textId="77777777" w:rsidR="00226CB5" w:rsidRPr="00226CB5" w:rsidRDefault="00226CB5" w:rsidP="00226CB5">
      <w:pPr>
        <w:numPr>
          <w:ilvl w:val="0"/>
          <w:numId w:val="26"/>
        </w:numPr>
      </w:pPr>
      <w:r w:rsidRPr="00226CB5">
        <w:rPr>
          <w:b/>
          <w:bCs/>
        </w:rPr>
        <w:t>“有点贵”但还是去了：</w:t>
      </w:r>
      <w:r w:rsidRPr="00226CB5">
        <w:t> 说明</w:t>
      </w:r>
      <w:r w:rsidRPr="00226CB5">
        <w:rPr>
          <w:b/>
          <w:bCs/>
        </w:rPr>
        <w:t>体验 &gt; 金钱</w:t>
      </w:r>
      <w:r w:rsidRPr="00226CB5">
        <w:t>。</w:t>
      </w:r>
    </w:p>
    <w:p w14:paraId="47AD45FD" w14:textId="77777777" w:rsidR="00226CB5" w:rsidRPr="00226CB5" w:rsidRDefault="00226CB5" w:rsidP="00226CB5">
      <w:pPr>
        <w:numPr>
          <w:ilvl w:val="0"/>
          <w:numId w:val="26"/>
        </w:numPr>
      </w:pPr>
      <w:r w:rsidRPr="00226CB5">
        <w:rPr>
          <w:b/>
          <w:bCs/>
        </w:rPr>
        <w:t>“请假去学”：</w:t>
      </w:r>
      <w:r w:rsidRPr="00226CB5">
        <w:t> 说明</w:t>
      </w:r>
      <w:r w:rsidRPr="00226CB5">
        <w:rPr>
          <w:b/>
          <w:bCs/>
        </w:rPr>
        <w:t>个人兴趣 &gt; 工作安稳</w:t>
      </w:r>
      <w:r w:rsidRPr="00226CB5">
        <w:t>。</w:t>
      </w:r>
    </w:p>
    <w:p w14:paraId="5D62D1E7" w14:textId="77777777" w:rsidR="00226CB5" w:rsidRPr="00226CB5" w:rsidRDefault="00226CB5" w:rsidP="00226CB5">
      <w:pPr>
        <w:numPr>
          <w:ilvl w:val="0"/>
          <w:numId w:val="26"/>
        </w:numPr>
      </w:pPr>
      <w:r w:rsidRPr="00226CB5">
        <w:rPr>
          <w:b/>
          <w:bCs/>
        </w:rPr>
        <w:t>“考下证来”：</w:t>
      </w:r>
      <w:r w:rsidRPr="00226CB5">
        <w:t> 强调结果和资格，可能有</w:t>
      </w:r>
      <w:r w:rsidRPr="00226CB5">
        <w:rPr>
          <w:b/>
          <w:bCs/>
        </w:rPr>
        <w:t>成就型</w:t>
      </w:r>
      <w:r w:rsidRPr="00226CB5">
        <w:t>特质。</w:t>
      </w:r>
    </w:p>
    <w:p w14:paraId="331B6056" w14:textId="77777777" w:rsidR="00226CB5" w:rsidRPr="00226CB5" w:rsidRDefault="00226CB5" w:rsidP="00226CB5">
      <w:r w:rsidRPr="00226CB5">
        <w:rPr>
          <w:b/>
          <w:bCs/>
        </w:rPr>
        <w:t>你的高情商回应（匹配价值观）：</w:t>
      </w:r>
    </w:p>
    <w:p w14:paraId="3C4B9FC7" w14:textId="77777777" w:rsidR="00226CB5" w:rsidRPr="00226CB5" w:rsidRDefault="00226CB5" w:rsidP="00226CB5">
      <w:pPr>
        <w:numPr>
          <w:ilvl w:val="0"/>
          <w:numId w:val="27"/>
        </w:numPr>
        <w:rPr>
          <w:color w:val="EE0000"/>
        </w:rPr>
      </w:pPr>
      <w:r w:rsidRPr="00226CB5">
        <w:rPr>
          <w:b/>
          <w:bCs/>
          <w:color w:val="EE0000"/>
        </w:rPr>
        <w:t>（针对体验/自由）：</w:t>
      </w:r>
      <w:r w:rsidRPr="00226CB5">
        <w:rPr>
          <w:color w:val="EE0000"/>
        </w:rPr>
        <w:t> “</w:t>
      </w:r>
      <w:proofErr w:type="gramStart"/>
      <w:r w:rsidRPr="00226CB5">
        <w:rPr>
          <w:color w:val="EE0000"/>
        </w:rPr>
        <w:t>太</w:t>
      </w:r>
      <w:proofErr w:type="gramEnd"/>
      <w:r w:rsidRPr="00226CB5">
        <w:rPr>
          <w:color w:val="EE0000"/>
        </w:rPr>
        <w:t>酷了！在水下那种完全与世隔绝、自由自在的感觉一定很棒吧？”（共情他的核心驱动力）</w:t>
      </w:r>
    </w:p>
    <w:p w14:paraId="3C3D7BA5" w14:textId="77777777" w:rsidR="00226CB5" w:rsidRPr="00226CB5" w:rsidRDefault="00226CB5" w:rsidP="00226CB5">
      <w:pPr>
        <w:numPr>
          <w:ilvl w:val="0"/>
          <w:numId w:val="27"/>
        </w:numPr>
      </w:pPr>
      <w:r w:rsidRPr="00226CB5">
        <w:rPr>
          <w:b/>
          <w:bCs/>
        </w:rPr>
        <w:t>（错误回应 - 价值观冲突）：</w:t>
      </w:r>
      <w:r w:rsidRPr="00226CB5">
        <w:t> “啊？请假去啊，老板不会有意见吗？这学费得花半个月工资吧。”（这是用“安全感/金钱”的价值观去碰撞他“自由/体验”的价值观，话题立刻终结。）</w:t>
      </w:r>
    </w:p>
    <w:p w14:paraId="1DBD476E" w14:textId="77777777" w:rsidR="00226CB5" w:rsidRPr="00226CB5" w:rsidRDefault="00226CB5" w:rsidP="00226CB5">
      <w:pPr>
        <w:rPr>
          <w:b/>
          <w:bCs/>
        </w:rPr>
      </w:pPr>
      <w:r w:rsidRPr="00226CB5">
        <w:rPr>
          <w:b/>
          <w:bCs/>
        </w:rPr>
        <w:t>总结</w:t>
      </w:r>
    </w:p>
    <w:p w14:paraId="0169FC50" w14:textId="77777777" w:rsidR="00226CB5" w:rsidRPr="00226CB5" w:rsidRDefault="00226CB5" w:rsidP="00226CB5">
      <w:r w:rsidRPr="00226CB5">
        <w:t>侦测价值观不需要开天眼，只需要你</w:t>
      </w:r>
      <w:r w:rsidRPr="00226CB5">
        <w:rPr>
          <w:b/>
          <w:bCs/>
        </w:rPr>
        <w:t>多问一句“为什么”</w:t>
      </w:r>
      <w:r w:rsidRPr="00226CB5">
        <w:t>（探求动机），并</w:t>
      </w:r>
      <w:r w:rsidRPr="00226CB5">
        <w:rPr>
          <w:b/>
          <w:bCs/>
        </w:rPr>
        <w:t>敏锐捕捉他对此感到开心还是愤怒</w:t>
      </w:r>
      <w:r w:rsidRPr="00226CB5">
        <w:t>（情绪标记）。</w:t>
      </w:r>
    </w:p>
    <w:p w14:paraId="5A014920" w14:textId="77777777" w:rsidR="00226CB5" w:rsidRPr="00226CB5" w:rsidRDefault="00226CB5" w:rsidP="00226CB5">
      <w:r w:rsidRPr="00226CB5">
        <w:rPr>
          <w:b/>
          <w:bCs/>
        </w:rPr>
        <w:t>一旦你发现了他最看重的东西（比如“被尊重”），你只要在这个点上给予他超额的满足（给</w:t>
      </w:r>
      <w:r w:rsidRPr="00226CB5">
        <w:rPr>
          <w:b/>
          <w:bCs/>
        </w:rPr>
        <w:lastRenderedPageBreak/>
        <w:t>足面子），他就会觉得你不仅受人欢迎，而且是他的“知己”。</w:t>
      </w:r>
    </w:p>
    <w:p w14:paraId="71928219" w14:textId="77777777" w:rsidR="00226CB5" w:rsidRPr="00226CB5" w:rsidRDefault="00226CB5" w:rsidP="00AA09A0">
      <w:pPr>
        <w:rPr>
          <w:rFonts w:hint="eastAsia"/>
        </w:rPr>
      </w:pPr>
    </w:p>
    <w:p w14:paraId="0B545317" w14:textId="349FEFB4" w:rsidR="00981157" w:rsidRPr="00AA09A0" w:rsidRDefault="00981157" w:rsidP="00981157">
      <w:pPr>
        <w:pStyle w:val="1"/>
        <w:rPr>
          <w:rFonts w:hint="eastAsia"/>
        </w:rPr>
      </w:pPr>
      <w:r>
        <w:rPr>
          <w:rFonts w:hint="eastAsia"/>
        </w:rPr>
        <w:t>ChatGPT</w:t>
      </w:r>
    </w:p>
    <w:p w14:paraId="02A0BE2E" w14:textId="77777777" w:rsidR="00C277D5" w:rsidRDefault="00C277D5"/>
    <w:p w14:paraId="28B38499" w14:textId="77777777" w:rsidR="00AA09A0" w:rsidRDefault="00AA09A0"/>
    <w:p w14:paraId="3F8B95BA" w14:textId="77777777" w:rsidR="00AA09A0" w:rsidRDefault="00AA09A0"/>
    <w:p w14:paraId="1FF12B96" w14:textId="77777777" w:rsidR="00AA09A0" w:rsidRDefault="00AA09A0"/>
    <w:p w14:paraId="3D7D7BEE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核心框架：先拿下「暖」再证明「能」</w:t>
      </w:r>
    </w:p>
    <w:p w14:paraId="12082F55" w14:textId="77777777" w:rsidR="00AA09A0" w:rsidRPr="00AA09A0" w:rsidRDefault="00AA09A0" w:rsidP="00AA09A0">
      <w:r w:rsidRPr="00AA09A0">
        <w:t>人们对你的快速判断，最稳定的两个维度是：</w:t>
      </w:r>
      <w:r w:rsidRPr="00AA09A0">
        <w:rPr>
          <w:b/>
          <w:bCs/>
        </w:rPr>
        <w:t>温暖/可信（warmth）</w:t>
      </w:r>
      <w:r w:rsidRPr="00AA09A0">
        <w:t xml:space="preserve"> 与 </w:t>
      </w:r>
      <w:r w:rsidRPr="00AA09A0">
        <w:rPr>
          <w:b/>
          <w:bCs/>
        </w:rPr>
        <w:t>能力/靠谱（competence）</w:t>
      </w:r>
      <w:r w:rsidRPr="00AA09A0">
        <w:t>。想“被更多类型的人喜欢”，通常不是把自己变成讨好型，而是做到：</w:t>
      </w:r>
      <w:r w:rsidRPr="00AA09A0">
        <w:rPr>
          <w:b/>
          <w:bCs/>
        </w:rPr>
        <w:t>先让人放心 → 再让人服气</w:t>
      </w:r>
      <w:r w:rsidRPr="00AA09A0">
        <w:t xml:space="preserve">。 </w:t>
      </w:r>
      <w:hyperlink r:id="rId5" w:tgtFrame="_blank" w:history="1">
        <w:r w:rsidRPr="00AA09A0">
          <w:rPr>
            <w:rStyle w:val="ae"/>
          </w:rPr>
          <w:t>ScienceDirect</w:t>
        </w:r>
      </w:hyperlink>
    </w:p>
    <w:p w14:paraId="5F0C897F" w14:textId="77777777" w:rsidR="00AA09A0" w:rsidRPr="00AA09A0" w:rsidRDefault="00AA09A0" w:rsidP="00AA09A0">
      <w:r w:rsidRPr="00AA09A0">
        <w:t>你可以把它当成“社交信用分”：</w:t>
      </w:r>
      <w:r w:rsidRPr="00AA09A0">
        <w:br/>
      </w:r>
      <w:r w:rsidRPr="00AA09A0">
        <w:rPr>
          <w:b/>
          <w:bCs/>
        </w:rPr>
        <w:t>暖</w:t>
      </w:r>
      <w:r w:rsidRPr="00AA09A0">
        <w:t xml:space="preserve"> = 我跟你在一起是安全的、舒服的</w:t>
      </w:r>
      <w:r w:rsidRPr="00AA09A0">
        <w:br/>
      </w:r>
      <w:r w:rsidRPr="00AA09A0">
        <w:rPr>
          <w:b/>
          <w:bCs/>
        </w:rPr>
        <w:t>能</w:t>
      </w:r>
      <w:r w:rsidRPr="00AA09A0">
        <w:t xml:space="preserve"> = 我跟你在一起是有收获的、你说到做到</w:t>
      </w:r>
    </w:p>
    <w:p w14:paraId="7F03C11F" w14:textId="77777777" w:rsidR="00AA09A0" w:rsidRPr="00AA09A0" w:rsidRDefault="00AA09A0" w:rsidP="00AA09A0">
      <w:r w:rsidRPr="00AA09A0">
        <w:pict w14:anchorId="1C10C615">
          <v:rect id="_x0000_i1113" style="width:0;height:1.5pt" o:hralign="center" o:hrstd="t" o:hr="t" fillcolor="#a0a0a0" stroked="f"/>
        </w:pict>
      </w:r>
    </w:p>
    <w:p w14:paraId="4E14C95B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方法论总</w:t>
      </w:r>
      <w:proofErr w:type="gramStart"/>
      <w:r w:rsidRPr="00AA09A0">
        <w:rPr>
          <w:b/>
          <w:bCs/>
        </w:rPr>
        <w:t>览</w:t>
      </w:r>
      <w:proofErr w:type="gramEnd"/>
      <w:r w:rsidRPr="00AA09A0">
        <w:rPr>
          <w:b/>
          <w:bCs/>
        </w:rPr>
        <w:t>：四个杠杆 + 一个闭环</w:t>
      </w:r>
    </w:p>
    <w:p w14:paraId="0E7D9515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杠杆1：第一印象（前 30 秒）——用“非语言”立刻加分</w:t>
      </w:r>
    </w:p>
    <w:p w14:paraId="02CD0520" w14:textId="77777777" w:rsidR="00AA09A0" w:rsidRPr="00AA09A0" w:rsidRDefault="00AA09A0" w:rsidP="00AA09A0">
      <w:r w:rsidRPr="00AA09A0">
        <w:t xml:space="preserve">研究显示，人们能从极短片段（thin slices）形成相当稳定的印象，尤其是“热情/专注/温暖”等。 </w:t>
      </w:r>
      <w:hyperlink r:id="rId6" w:tgtFrame="_blank" w:history="1">
        <w:r w:rsidRPr="00AA09A0">
          <w:rPr>
            <w:rStyle w:val="ae"/>
          </w:rPr>
          <w:t>ScienceDirect+1</w:t>
        </w:r>
      </w:hyperlink>
    </w:p>
    <w:p w14:paraId="0E4A3C79" w14:textId="77777777" w:rsidR="00AA09A0" w:rsidRPr="00AA09A0" w:rsidRDefault="00AA09A0" w:rsidP="00AA09A0">
      <w:r w:rsidRPr="00AA09A0">
        <w:rPr>
          <w:b/>
          <w:bCs/>
        </w:rPr>
        <w:t>30 秒清单（不油腻版）</w:t>
      </w:r>
    </w:p>
    <w:p w14:paraId="50FEA901" w14:textId="77777777" w:rsidR="00AA09A0" w:rsidRPr="00AA09A0" w:rsidRDefault="00AA09A0" w:rsidP="00AA09A0">
      <w:pPr>
        <w:numPr>
          <w:ilvl w:val="0"/>
          <w:numId w:val="9"/>
        </w:numPr>
      </w:pPr>
      <w:r w:rsidRPr="00AA09A0">
        <w:rPr>
          <w:b/>
          <w:bCs/>
        </w:rPr>
        <w:t>眼神</w:t>
      </w:r>
      <w:r w:rsidRPr="00AA09A0">
        <w:t>：看对方眼睛附近（不是死盯），对方说重点时更专注；“凝视/目光接触”在多类情境里和更正</w:t>
      </w:r>
      <w:proofErr w:type="gramStart"/>
      <w:r w:rsidRPr="00AA09A0">
        <w:t>向评价</w:t>
      </w:r>
      <w:proofErr w:type="gramEnd"/>
      <w:r w:rsidRPr="00AA09A0">
        <w:t xml:space="preserve">相关。 </w:t>
      </w:r>
      <w:hyperlink r:id="rId7" w:tgtFrame="_blank" w:history="1">
        <w:r w:rsidRPr="00AA09A0">
          <w:rPr>
            <w:rStyle w:val="ae"/>
          </w:rPr>
          <w:t>PMC</w:t>
        </w:r>
      </w:hyperlink>
    </w:p>
    <w:p w14:paraId="54A65AF0" w14:textId="77777777" w:rsidR="00AA09A0" w:rsidRPr="00AA09A0" w:rsidRDefault="00AA09A0" w:rsidP="00AA09A0">
      <w:pPr>
        <w:numPr>
          <w:ilvl w:val="0"/>
          <w:numId w:val="9"/>
        </w:numPr>
      </w:pPr>
      <w:r w:rsidRPr="00AA09A0">
        <w:rPr>
          <w:b/>
          <w:bCs/>
        </w:rPr>
        <w:t>微笑</w:t>
      </w:r>
      <w:r w:rsidRPr="00AA09A0">
        <w:t>：见面第一秒“轻微上扬+放松眼周”，不要一直笑。</w:t>
      </w:r>
    </w:p>
    <w:p w14:paraId="0CFB7F49" w14:textId="77777777" w:rsidR="00AA09A0" w:rsidRPr="00AA09A0" w:rsidRDefault="00AA09A0" w:rsidP="00AA09A0">
      <w:pPr>
        <w:numPr>
          <w:ilvl w:val="0"/>
          <w:numId w:val="9"/>
        </w:numPr>
      </w:pPr>
      <w:r w:rsidRPr="00AA09A0">
        <w:rPr>
          <w:b/>
          <w:bCs/>
        </w:rPr>
        <w:t>身体朝向</w:t>
      </w:r>
      <w:r w:rsidRPr="00AA09A0">
        <w:t>：胸口和脚尖朝向对方，少频繁摆弄手机/手。</w:t>
      </w:r>
    </w:p>
    <w:p w14:paraId="274EBBAF" w14:textId="77777777" w:rsidR="00AA09A0" w:rsidRPr="00AA09A0" w:rsidRDefault="00AA09A0" w:rsidP="00AA09A0">
      <w:pPr>
        <w:numPr>
          <w:ilvl w:val="0"/>
          <w:numId w:val="9"/>
        </w:numPr>
      </w:pPr>
      <w:r w:rsidRPr="00AA09A0">
        <w:rPr>
          <w:b/>
          <w:bCs/>
        </w:rPr>
        <w:t>开场一句</w:t>
      </w:r>
      <w:r w:rsidRPr="00AA09A0">
        <w:t>：先给“定位感”再给“亲和感”</w:t>
      </w:r>
    </w:p>
    <w:p w14:paraId="1282E9D7" w14:textId="77777777" w:rsidR="00AA09A0" w:rsidRPr="00AA09A0" w:rsidRDefault="00AA09A0" w:rsidP="00AA09A0">
      <w:pPr>
        <w:numPr>
          <w:ilvl w:val="1"/>
          <w:numId w:val="9"/>
        </w:numPr>
      </w:pPr>
      <w:r w:rsidRPr="00AA09A0">
        <w:t>模板：</w:t>
      </w:r>
      <w:r w:rsidRPr="00AA09A0">
        <w:rPr>
          <w:b/>
          <w:bCs/>
        </w:rPr>
        <w:t>“</w:t>
      </w:r>
      <w:r w:rsidRPr="00AA09A0">
        <w:rPr>
          <w:b/>
          <w:bCs/>
          <w:color w:val="EE0000"/>
        </w:rPr>
        <w:t>嗨，我是Tony。刚刚听你提到X，挺有意思的</w:t>
      </w:r>
      <w:r w:rsidRPr="00AA09A0">
        <w:rPr>
          <w:b/>
          <w:bCs/>
        </w:rPr>
        <w:t>。”</w:t>
      </w:r>
      <w:r w:rsidRPr="00AA09A0">
        <w:t>（比“你好呀”更容易接住话题）</w:t>
      </w:r>
    </w:p>
    <w:p w14:paraId="43519899" w14:textId="77777777" w:rsidR="00AA09A0" w:rsidRPr="00AA09A0" w:rsidRDefault="00AA09A0" w:rsidP="00AA09A0">
      <w:r w:rsidRPr="00AA09A0">
        <w:pict w14:anchorId="4A8BC9BA">
          <v:rect id="_x0000_i1114" style="width:0;height:1.5pt" o:hralign="center" o:hrstd="t" o:hr="t" fillcolor="#a0a0a0" stroked="f"/>
        </w:pict>
      </w:r>
    </w:p>
    <w:p w14:paraId="2C5807F7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杠杆2：对话结构——让对方觉得“被看见”</w:t>
      </w:r>
    </w:p>
    <w:p w14:paraId="4836552A" w14:textId="77777777" w:rsidR="00AA09A0" w:rsidRPr="00AA09A0" w:rsidRDefault="00AA09A0" w:rsidP="00AA09A0">
      <w:r w:rsidRPr="00AA09A0">
        <w:t>你要的不是“会说”，而是</w:t>
      </w:r>
      <w:r w:rsidRPr="00AA09A0">
        <w:rPr>
          <w:b/>
          <w:bCs/>
        </w:rPr>
        <w:t>让对方愿意继续说</w:t>
      </w:r>
      <w:r w:rsidRPr="00AA09A0">
        <w:t>。</w:t>
      </w:r>
    </w:p>
    <w:p w14:paraId="676DFC34" w14:textId="77777777" w:rsidR="00AA09A0" w:rsidRPr="00AA09A0" w:rsidRDefault="00AA09A0" w:rsidP="00AA09A0">
      <w:r w:rsidRPr="00AA09A0">
        <w:rPr>
          <w:b/>
          <w:bCs/>
        </w:rPr>
        <w:t>A. 问问题（比输出观点更通用）</w:t>
      </w:r>
      <w:r w:rsidRPr="00AA09A0">
        <w:br/>
        <w:t>问问题能显著提升互动质量，尤其对不熟的人。</w:t>
      </w:r>
      <w:proofErr w:type="gramStart"/>
      <w:r w:rsidRPr="00AA09A0">
        <w:t>你可以用“二阶追问”：</w:t>
      </w:r>
      <w:proofErr w:type="gramEnd"/>
    </w:p>
    <w:p w14:paraId="01714FD4" w14:textId="77777777" w:rsidR="00AA09A0" w:rsidRPr="00AA09A0" w:rsidRDefault="00AA09A0" w:rsidP="00AA09A0">
      <w:pPr>
        <w:numPr>
          <w:ilvl w:val="0"/>
          <w:numId w:val="10"/>
        </w:numPr>
        <w:rPr>
          <w:color w:val="EE0000"/>
        </w:rPr>
      </w:pPr>
      <w:r w:rsidRPr="00AA09A0">
        <w:rPr>
          <w:color w:val="EE0000"/>
        </w:rPr>
        <w:t>一阶：发生了什么？</w:t>
      </w:r>
    </w:p>
    <w:p w14:paraId="731031EF" w14:textId="77777777" w:rsidR="00AA09A0" w:rsidRPr="00AA09A0" w:rsidRDefault="00AA09A0" w:rsidP="00AA09A0">
      <w:pPr>
        <w:numPr>
          <w:ilvl w:val="0"/>
          <w:numId w:val="10"/>
        </w:numPr>
        <w:rPr>
          <w:color w:val="EE0000"/>
        </w:rPr>
      </w:pPr>
      <w:r w:rsidRPr="00AA09A0">
        <w:rPr>
          <w:color w:val="EE0000"/>
        </w:rPr>
        <w:t>二阶：你当时</w:t>
      </w:r>
      <w:r w:rsidRPr="00AA09A0">
        <w:rPr>
          <w:b/>
          <w:bCs/>
          <w:color w:val="EE0000"/>
        </w:rPr>
        <w:t>怎么想/怎么选/最在意什么</w:t>
      </w:r>
      <w:r w:rsidRPr="00AA09A0">
        <w:rPr>
          <w:color w:val="EE0000"/>
        </w:rPr>
        <w:t>？</w:t>
      </w:r>
    </w:p>
    <w:p w14:paraId="4F588753" w14:textId="2543C5FE" w:rsidR="00AA09A0" w:rsidRPr="00AA09A0" w:rsidRDefault="00AA09A0" w:rsidP="007202BC">
      <w:r w:rsidRPr="00AA09A0">
        <w:rPr>
          <w:b/>
          <w:bCs/>
        </w:rPr>
        <w:t xml:space="preserve">B. </w:t>
      </w:r>
      <w:proofErr w:type="gramStart"/>
      <w:r w:rsidRPr="00AA09A0">
        <w:rPr>
          <w:b/>
          <w:bCs/>
        </w:rPr>
        <w:t>自我暴露要“</w:t>
      </w:r>
      <w:proofErr w:type="gramEnd"/>
      <w:r w:rsidRPr="00AA09A0">
        <w:rPr>
          <w:b/>
          <w:bCs/>
        </w:rPr>
        <w:t>递进 + 互惠”</w:t>
      </w:r>
      <w:r w:rsidRPr="00AA09A0">
        <w:br/>
        <w:t>自我暴露（分享自己的经历/感受）与被喜欢、关系更近相关；而且关键是</w:t>
      </w:r>
      <w:r w:rsidRPr="00AA09A0">
        <w:rPr>
          <w:b/>
          <w:bCs/>
        </w:rPr>
        <w:t>互惠式轮流披露</w:t>
      </w:r>
      <w:r w:rsidR="007202BC" w:rsidRPr="007202BC">
        <w:rPr>
          <w:rFonts w:hint="eastAsia"/>
          <w:b/>
          <w:bCs/>
          <w:color w:val="EE0000"/>
        </w:rPr>
        <w:t>(先了解自己)</w:t>
      </w:r>
      <w:r w:rsidRPr="00AA09A0">
        <w:t xml:space="preserve">，不要你一个人讲，也不要只让对方讲。 </w:t>
      </w:r>
      <w:hyperlink r:id="rId8" w:tgtFrame="_blank" w:history="1">
        <w:r w:rsidRPr="00AA09A0">
          <w:rPr>
            <w:rStyle w:val="ae"/>
          </w:rPr>
          <w:t>labs.psych.ucsb.edu+1</w:t>
        </w:r>
      </w:hyperlink>
    </w:p>
    <w:p w14:paraId="124C56F1" w14:textId="77777777" w:rsidR="00AA09A0" w:rsidRPr="00AA09A0" w:rsidRDefault="00AA09A0" w:rsidP="00AA09A0">
      <w:r w:rsidRPr="00AA09A0">
        <w:rPr>
          <w:b/>
          <w:bCs/>
        </w:rPr>
        <w:t>实操比例（很好用）</w:t>
      </w:r>
    </w:p>
    <w:p w14:paraId="15B02296" w14:textId="77777777" w:rsidR="00AA09A0" w:rsidRPr="00AA09A0" w:rsidRDefault="00AA09A0" w:rsidP="00AA09A0">
      <w:pPr>
        <w:numPr>
          <w:ilvl w:val="0"/>
          <w:numId w:val="11"/>
        </w:numPr>
      </w:pPr>
      <w:r w:rsidRPr="00AA09A0">
        <w:t>早期：你 40% / 对方 60%</w:t>
      </w:r>
    </w:p>
    <w:p w14:paraId="212B8F77" w14:textId="77777777" w:rsidR="00AA09A0" w:rsidRPr="00AA09A0" w:rsidRDefault="00AA09A0" w:rsidP="00AA09A0">
      <w:pPr>
        <w:numPr>
          <w:ilvl w:val="0"/>
          <w:numId w:val="11"/>
        </w:numPr>
      </w:pPr>
      <w:r w:rsidRPr="00AA09A0">
        <w:t>中期：你 50% / 对方 50%</w:t>
      </w:r>
    </w:p>
    <w:p w14:paraId="1F2B79D6" w14:textId="77777777" w:rsidR="00AA09A0" w:rsidRPr="00AA09A0" w:rsidRDefault="00AA09A0" w:rsidP="00AA09A0">
      <w:pPr>
        <w:numPr>
          <w:ilvl w:val="0"/>
          <w:numId w:val="11"/>
        </w:numPr>
      </w:pPr>
      <w:r w:rsidRPr="00AA09A0">
        <w:lastRenderedPageBreak/>
        <w:t>深一点：看对方是否“回抛”再加深</w:t>
      </w:r>
    </w:p>
    <w:p w14:paraId="61EDC3A8" w14:textId="77777777" w:rsidR="00AA09A0" w:rsidRPr="00AA09A0" w:rsidRDefault="00AA09A0" w:rsidP="00AA09A0">
      <w:r w:rsidRPr="00AA09A0">
        <w:pict w14:anchorId="6FC6C3F4">
          <v:rect id="_x0000_i1115" style="width:0;height:1.5pt" o:hralign="center" o:hrstd="t" o:hr="t" fillcolor="#a0a0a0" stroked="f"/>
        </w:pict>
      </w:r>
    </w:p>
    <w:p w14:paraId="7977F7B8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杠杆3：情绪回应——用“主动-建设性回应”</w:t>
      </w:r>
      <w:proofErr w:type="gramStart"/>
      <w:r w:rsidRPr="00AA09A0">
        <w:rPr>
          <w:b/>
          <w:bCs/>
        </w:rPr>
        <w:t>做爆款</w:t>
      </w:r>
      <w:proofErr w:type="gramEnd"/>
      <w:r w:rsidRPr="00AA09A0">
        <w:rPr>
          <w:b/>
          <w:bCs/>
        </w:rPr>
        <w:t>人缘</w:t>
      </w:r>
    </w:p>
    <w:p w14:paraId="0A673912" w14:textId="77777777" w:rsidR="00AA09A0" w:rsidRPr="00AA09A0" w:rsidRDefault="00AA09A0" w:rsidP="00AA09A0">
      <w:r w:rsidRPr="00AA09A0">
        <w:t>很多人以为人缘来自“会安慰”，其实更强的是：</w:t>
      </w:r>
      <w:r w:rsidRPr="00AA09A0">
        <w:rPr>
          <w:b/>
          <w:bCs/>
        </w:rPr>
        <w:t>对别人的好消息怎么回应</w:t>
      </w:r>
      <w:r w:rsidRPr="00AA09A0">
        <w:t>。</w:t>
      </w:r>
      <w:r w:rsidRPr="00AA09A0">
        <w:br/>
        <w:t>所谓“主动-建设性回应”（Active-Constructive Responding）：你不仅说“不错”，还会</w:t>
      </w:r>
      <w:r w:rsidRPr="00AA09A0">
        <w:rPr>
          <w:b/>
          <w:bCs/>
        </w:rPr>
        <w:t>追问细节、放大喜悦、一起庆祝</w:t>
      </w:r>
      <w:r w:rsidRPr="00AA09A0">
        <w:t xml:space="preserve">。这类回应与更高的亲密、满意度、信任相关。 </w:t>
      </w:r>
      <w:hyperlink r:id="rId9" w:tgtFrame="_blank" w:history="1">
        <w:r w:rsidRPr="00AA09A0">
          <w:rPr>
            <w:rStyle w:val="ae"/>
          </w:rPr>
          <w:t>SAGE Knowledge+1</w:t>
        </w:r>
      </w:hyperlink>
    </w:p>
    <w:p w14:paraId="35051852" w14:textId="77777777" w:rsidR="00AA09A0" w:rsidRPr="00AA09A0" w:rsidRDefault="00AA09A0" w:rsidP="00AA09A0">
      <w:r w:rsidRPr="00AA09A0">
        <w:rPr>
          <w:b/>
          <w:bCs/>
        </w:rPr>
        <w:t>四句万能回应（对谁都适用）</w:t>
      </w:r>
    </w:p>
    <w:p w14:paraId="1F82BEC8" w14:textId="77777777" w:rsidR="00AA09A0" w:rsidRPr="00AA09A0" w:rsidRDefault="00AA09A0" w:rsidP="00AA09A0">
      <w:pPr>
        <w:numPr>
          <w:ilvl w:val="0"/>
          <w:numId w:val="12"/>
        </w:numPr>
      </w:pPr>
      <w:r w:rsidRPr="00AA09A0">
        <w:rPr>
          <w:b/>
          <w:bCs/>
        </w:rPr>
        <w:t>“太好了！你</w:t>
      </w:r>
      <w:proofErr w:type="gramStart"/>
      <w:r w:rsidRPr="00AA09A0">
        <w:rPr>
          <w:b/>
          <w:bCs/>
        </w:rPr>
        <w:t>最</w:t>
      </w:r>
      <w:proofErr w:type="gramEnd"/>
      <w:r w:rsidRPr="00AA09A0">
        <w:rPr>
          <w:b/>
          <w:bCs/>
        </w:rPr>
        <w:t>爽的点是什么？”</w:t>
      </w:r>
    </w:p>
    <w:p w14:paraId="75DDD2F3" w14:textId="77777777" w:rsidR="00AA09A0" w:rsidRPr="00AA09A0" w:rsidRDefault="00AA09A0" w:rsidP="00AA09A0">
      <w:pPr>
        <w:numPr>
          <w:ilvl w:val="0"/>
          <w:numId w:val="12"/>
        </w:numPr>
      </w:pPr>
      <w:r w:rsidRPr="00AA09A0">
        <w:rPr>
          <w:b/>
          <w:bCs/>
        </w:rPr>
        <w:t>“你是怎么做到的？哪一步</w:t>
      </w:r>
      <w:proofErr w:type="gramStart"/>
      <w:r w:rsidRPr="00AA09A0">
        <w:rPr>
          <w:b/>
          <w:bCs/>
        </w:rPr>
        <w:t>最</w:t>
      </w:r>
      <w:proofErr w:type="gramEnd"/>
      <w:r w:rsidRPr="00AA09A0">
        <w:rPr>
          <w:b/>
          <w:bCs/>
        </w:rPr>
        <w:t>关键？”</w:t>
      </w:r>
    </w:p>
    <w:p w14:paraId="59F29B61" w14:textId="77777777" w:rsidR="00AA09A0" w:rsidRPr="00AA09A0" w:rsidRDefault="00AA09A0" w:rsidP="00AA09A0">
      <w:pPr>
        <w:numPr>
          <w:ilvl w:val="0"/>
          <w:numId w:val="12"/>
        </w:numPr>
      </w:pPr>
      <w:r w:rsidRPr="00AA09A0">
        <w:rPr>
          <w:b/>
          <w:bCs/>
        </w:rPr>
        <w:t>“这对你接下来意味着什么？”</w:t>
      </w:r>
    </w:p>
    <w:p w14:paraId="4B3FAFAE" w14:textId="77777777" w:rsidR="00AA09A0" w:rsidRPr="00AA09A0" w:rsidRDefault="00AA09A0" w:rsidP="00AA09A0">
      <w:pPr>
        <w:numPr>
          <w:ilvl w:val="0"/>
          <w:numId w:val="12"/>
        </w:numPr>
      </w:pPr>
      <w:r w:rsidRPr="00AA09A0">
        <w:rPr>
          <w:b/>
          <w:bCs/>
        </w:rPr>
        <w:t>“我想听细节——展开讲讲。”</w:t>
      </w:r>
    </w:p>
    <w:p w14:paraId="65437F13" w14:textId="77777777" w:rsidR="00AA09A0" w:rsidRPr="00AA09A0" w:rsidRDefault="00AA09A0" w:rsidP="00AA09A0">
      <w:r w:rsidRPr="00AA09A0">
        <w:t>（坏消息时则是：先复述+命名情绪+问需求：要建议还是要陪你吐槽。）</w:t>
      </w:r>
    </w:p>
    <w:p w14:paraId="696EE613" w14:textId="77777777" w:rsidR="00AA09A0" w:rsidRPr="00AA09A0" w:rsidRDefault="00AA09A0" w:rsidP="00AA09A0">
      <w:r w:rsidRPr="00AA09A0">
        <w:pict w14:anchorId="37584A3F">
          <v:rect id="_x0000_i1116" style="width:0;height:1.5pt" o:hralign="center" o:hrstd="t" o:hr="t" fillcolor="#a0a0a0" stroked="f"/>
        </w:pict>
      </w:r>
    </w:p>
    <w:p w14:paraId="5E7D4F80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杠杆4：关系加速器——相似、互惠、善意、小技巧</w:t>
      </w:r>
    </w:p>
    <w:p w14:paraId="085FD139" w14:textId="77777777" w:rsidR="00AA09A0" w:rsidRPr="00AA09A0" w:rsidRDefault="00AA09A0" w:rsidP="00AA09A0">
      <w:r w:rsidRPr="00AA09A0">
        <w:t>这些是“跨圈层通吃”的增益器：</w:t>
      </w:r>
    </w:p>
    <w:p w14:paraId="5EEA2483" w14:textId="77777777" w:rsidR="00AA09A0" w:rsidRPr="00AA09A0" w:rsidRDefault="00AA09A0" w:rsidP="00AA09A0">
      <w:pPr>
        <w:numPr>
          <w:ilvl w:val="0"/>
          <w:numId w:val="13"/>
        </w:numPr>
      </w:pPr>
      <w:r w:rsidRPr="00AA09A0">
        <w:rPr>
          <w:b/>
          <w:bCs/>
        </w:rPr>
        <w:t>相似性（尤其是“感知相似”）会提升好感</w:t>
      </w:r>
      <w:r w:rsidRPr="00AA09A0">
        <w:t xml:space="preserve">：人更容易喜欢“感觉像自己的人”。 </w:t>
      </w:r>
      <w:hyperlink r:id="rId10" w:tgtFrame="_blank" w:history="1">
        <w:r w:rsidRPr="00AA09A0">
          <w:rPr>
            <w:rStyle w:val="ae"/>
          </w:rPr>
          <w:t>SAGE Journals+1</w:t>
        </w:r>
      </w:hyperlink>
    </w:p>
    <w:p w14:paraId="5787A741" w14:textId="77777777" w:rsidR="00AA09A0" w:rsidRPr="00AA09A0" w:rsidRDefault="00AA09A0" w:rsidP="00AA09A0">
      <w:pPr>
        <w:numPr>
          <w:ilvl w:val="1"/>
          <w:numId w:val="13"/>
        </w:numPr>
      </w:pPr>
      <w:r w:rsidRPr="00AA09A0">
        <w:t>话术：</w:t>
      </w:r>
      <w:r w:rsidRPr="00AA09A0">
        <w:rPr>
          <w:b/>
          <w:bCs/>
        </w:rPr>
        <w:t>“我也会在X上纠结/在意Y。”</w:t>
      </w:r>
      <w:r w:rsidRPr="00AA09A0">
        <w:t>（价值观相似</w:t>
      </w:r>
      <w:proofErr w:type="gramStart"/>
      <w:r w:rsidRPr="00AA09A0">
        <w:t>比兴趣</w:t>
      </w:r>
      <w:proofErr w:type="gramEnd"/>
      <w:r w:rsidRPr="00AA09A0">
        <w:t>相似更强）</w:t>
      </w:r>
    </w:p>
    <w:p w14:paraId="0A285783" w14:textId="77777777" w:rsidR="00AA09A0" w:rsidRPr="00AA09A0" w:rsidRDefault="00AA09A0" w:rsidP="00AA09A0">
      <w:pPr>
        <w:numPr>
          <w:ilvl w:val="0"/>
          <w:numId w:val="13"/>
        </w:numPr>
      </w:pPr>
      <w:r w:rsidRPr="00AA09A0">
        <w:rPr>
          <w:b/>
          <w:bCs/>
        </w:rPr>
        <w:t>互相喜欢会自增强</w:t>
      </w:r>
      <w:r w:rsidRPr="00AA09A0">
        <w:t xml:space="preserve">：对方感觉到你欣赏TA，更可能回馈喜欢。 </w:t>
      </w:r>
      <w:hyperlink r:id="rId11" w:tgtFrame="_blank" w:history="1">
        <w:r w:rsidRPr="00AA09A0">
          <w:rPr>
            <w:rStyle w:val="ae"/>
          </w:rPr>
          <w:t>西北大学教员</w:t>
        </w:r>
      </w:hyperlink>
    </w:p>
    <w:p w14:paraId="48B1E979" w14:textId="77777777" w:rsidR="00AA09A0" w:rsidRPr="00AA09A0" w:rsidRDefault="00AA09A0" w:rsidP="00AA09A0">
      <w:pPr>
        <w:numPr>
          <w:ilvl w:val="1"/>
          <w:numId w:val="13"/>
        </w:numPr>
      </w:pPr>
      <w:r w:rsidRPr="00AA09A0">
        <w:t>关键：欣赏要</w:t>
      </w:r>
      <w:r w:rsidRPr="00AA09A0">
        <w:rPr>
          <w:b/>
          <w:bCs/>
        </w:rPr>
        <w:t>具体</w:t>
      </w:r>
      <w:r w:rsidRPr="00AA09A0">
        <w:t>，不要空泛“你好厉害”。</w:t>
      </w:r>
    </w:p>
    <w:p w14:paraId="6C56993A" w14:textId="77777777" w:rsidR="00AA09A0" w:rsidRPr="00AA09A0" w:rsidRDefault="00AA09A0" w:rsidP="00AA09A0">
      <w:pPr>
        <w:numPr>
          <w:ilvl w:val="0"/>
          <w:numId w:val="13"/>
        </w:numPr>
      </w:pPr>
      <w:r w:rsidRPr="00AA09A0">
        <w:rPr>
          <w:b/>
          <w:bCs/>
        </w:rPr>
        <w:t>做善事/帮忙会提升受欢迎度</w:t>
      </w:r>
      <w:r w:rsidRPr="00AA09A0">
        <w:t xml:space="preserve">：在学校场景里，让孩子做“善意行动”能提升同伴接纳/人气；更广泛研究也支持亲社会行为与同伴接纳正相关。 </w:t>
      </w:r>
      <w:hyperlink r:id="rId12" w:tgtFrame="_blank" w:history="1">
        <w:r w:rsidRPr="00AA09A0">
          <w:rPr>
            <w:rStyle w:val="ae"/>
          </w:rPr>
          <w:t>PLOS+1</w:t>
        </w:r>
      </w:hyperlink>
    </w:p>
    <w:p w14:paraId="514130D8" w14:textId="77777777" w:rsidR="00AA09A0" w:rsidRPr="00AA09A0" w:rsidRDefault="00AA09A0" w:rsidP="00AA09A0">
      <w:pPr>
        <w:numPr>
          <w:ilvl w:val="1"/>
          <w:numId w:val="13"/>
        </w:numPr>
      </w:pPr>
      <w:r w:rsidRPr="00AA09A0">
        <w:t>玩法：</w:t>
      </w:r>
      <w:r w:rsidRPr="00AA09A0">
        <w:rPr>
          <w:b/>
          <w:bCs/>
        </w:rPr>
        <w:t>小、快、无压力</w:t>
      </w:r>
      <w:r w:rsidRPr="00AA09A0">
        <w:t>：</w:t>
      </w:r>
      <w:proofErr w:type="gramStart"/>
      <w:r w:rsidRPr="00AA09A0">
        <w:t>顺手带杯水</w:t>
      </w:r>
      <w:proofErr w:type="gramEnd"/>
      <w:r w:rsidRPr="00AA09A0">
        <w:t>、发资料、引荐资源、记住对方偏好。</w:t>
      </w:r>
    </w:p>
    <w:p w14:paraId="4CFBA22A" w14:textId="77777777" w:rsidR="00AA09A0" w:rsidRPr="00AA09A0" w:rsidRDefault="00AA09A0" w:rsidP="00AA09A0">
      <w:pPr>
        <w:numPr>
          <w:ilvl w:val="0"/>
          <w:numId w:val="13"/>
        </w:numPr>
      </w:pPr>
      <w:r w:rsidRPr="00AA09A0">
        <w:rPr>
          <w:b/>
          <w:bCs/>
        </w:rPr>
        <w:t>轻微模仿（mimicry）会增加喜欢与互动顺畅</w:t>
      </w:r>
      <w:r w:rsidRPr="00AA09A0">
        <w:t xml:space="preserve">：比如语速、用词风格、点头节奏的“轻同步”，但别刻意到像学人。 </w:t>
      </w:r>
      <w:hyperlink r:id="rId13" w:tgtFrame="_blank" w:history="1">
        <w:r w:rsidRPr="00AA09A0">
          <w:rPr>
            <w:rStyle w:val="ae"/>
          </w:rPr>
          <w:t>PubMed+1</w:t>
        </w:r>
      </w:hyperlink>
    </w:p>
    <w:p w14:paraId="6C88FAF9" w14:textId="77777777" w:rsidR="00AA09A0" w:rsidRPr="00AA09A0" w:rsidRDefault="00AA09A0" w:rsidP="00AA09A0">
      <w:pPr>
        <w:numPr>
          <w:ilvl w:val="0"/>
          <w:numId w:val="13"/>
        </w:numPr>
      </w:pPr>
      <w:r w:rsidRPr="00AA09A0">
        <w:rPr>
          <w:b/>
          <w:bCs/>
        </w:rPr>
        <w:t>赞美：人普遍低估赞美的正向影响</w:t>
      </w:r>
      <w:r w:rsidRPr="00AA09A0">
        <w:t xml:space="preserve">（所以你做会有超额收益），但要避免“拍马屁味”。 </w:t>
      </w:r>
      <w:hyperlink r:id="rId14" w:tgtFrame="_blank" w:history="1">
        <w:r w:rsidRPr="00AA09A0">
          <w:rPr>
            <w:rStyle w:val="ae"/>
          </w:rPr>
          <w:t>eCommons</w:t>
        </w:r>
      </w:hyperlink>
    </w:p>
    <w:p w14:paraId="5E111ADE" w14:textId="77777777" w:rsidR="00AA09A0" w:rsidRPr="00AA09A0" w:rsidRDefault="00AA09A0" w:rsidP="00AA09A0">
      <w:pPr>
        <w:numPr>
          <w:ilvl w:val="1"/>
          <w:numId w:val="13"/>
        </w:numPr>
      </w:pPr>
      <w:r w:rsidRPr="00AA09A0">
        <w:t>好赞美公式：</w:t>
      </w:r>
      <w:r w:rsidRPr="00AA09A0">
        <w:rPr>
          <w:b/>
          <w:bCs/>
        </w:rPr>
        <w:t>具体 + 过程/选择 + 影响</w:t>
      </w:r>
    </w:p>
    <w:p w14:paraId="51408C97" w14:textId="77777777" w:rsidR="00AA09A0" w:rsidRPr="00AA09A0" w:rsidRDefault="00AA09A0" w:rsidP="00AA09A0">
      <w:pPr>
        <w:numPr>
          <w:ilvl w:val="1"/>
          <w:numId w:val="13"/>
        </w:numPr>
      </w:pPr>
      <w:r w:rsidRPr="00AA09A0">
        <w:t>例子：</w:t>
      </w:r>
      <w:r w:rsidRPr="00AA09A0">
        <w:rPr>
          <w:b/>
          <w:bCs/>
        </w:rPr>
        <w:t>“你刚才那个总结很清楚（具体），尤其是先给结论再给理由（过程），让我一下就抓到重点（影响）。”</w:t>
      </w:r>
    </w:p>
    <w:p w14:paraId="345E63CF" w14:textId="77777777" w:rsidR="00AA09A0" w:rsidRPr="00AA09A0" w:rsidRDefault="00AA09A0" w:rsidP="00AA09A0">
      <w:r w:rsidRPr="00AA09A0">
        <w:pict w14:anchorId="51252E39">
          <v:rect id="_x0000_i1117" style="width:0;height:1.5pt" o:hralign="center" o:hrstd="t" o:hr="t" fillcolor="#a0a0a0" stroked="f"/>
        </w:pict>
      </w:r>
    </w:p>
    <w:p w14:paraId="2427C5B5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“适配不同类型的人”：一张速配表</w:t>
      </w:r>
    </w:p>
    <w:p w14:paraId="24D86B80" w14:textId="77777777" w:rsidR="00AA09A0" w:rsidRPr="00AA09A0" w:rsidRDefault="00AA09A0" w:rsidP="00AA09A0">
      <w:proofErr w:type="gramStart"/>
      <w:r w:rsidRPr="00AA09A0">
        <w:t>把人粗分为</w:t>
      </w:r>
      <w:proofErr w:type="gramEnd"/>
      <w:r w:rsidRPr="00AA09A0">
        <w:t>四类（只是沟通策略，不是贴标签）：</w:t>
      </w:r>
    </w:p>
    <w:p w14:paraId="1DA0D090" w14:textId="77777777" w:rsidR="00AA09A0" w:rsidRPr="00AA09A0" w:rsidRDefault="00AA09A0" w:rsidP="00AA09A0">
      <w:pPr>
        <w:numPr>
          <w:ilvl w:val="0"/>
          <w:numId w:val="14"/>
        </w:numPr>
      </w:pPr>
      <w:r w:rsidRPr="00AA09A0">
        <w:rPr>
          <w:b/>
          <w:bCs/>
        </w:rPr>
        <w:t>理性分析型</w:t>
      </w:r>
      <w:r w:rsidRPr="00AA09A0">
        <w:t>：喜欢逻辑、证据、结构</w:t>
      </w:r>
    </w:p>
    <w:p w14:paraId="3D6DED98" w14:textId="77777777" w:rsidR="00AA09A0" w:rsidRPr="00AA09A0" w:rsidRDefault="00AA09A0" w:rsidP="00AA09A0">
      <w:pPr>
        <w:numPr>
          <w:ilvl w:val="1"/>
          <w:numId w:val="14"/>
        </w:numPr>
      </w:pPr>
      <w:r w:rsidRPr="00AA09A0">
        <w:t>你：先给结论/选项，再讨论细节；</w:t>
      </w:r>
      <w:proofErr w:type="gramStart"/>
      <w:r w:rsidRPr="00AA09A0">
        <w:t>少情绪</w:t>
      </w:r>
      <w:proofErr w:type="gramEnd"/>
      <w:r w:rsidRPr="00AA09A0">
        <w:t>堆叠</w:t>
      </w:r>
    </w:p>
    <w:p w14:paraId="3D40AC6C" w14:textId="77777777" w:rsidR="00AA09A0" w:rsidRPr="00AA09A0" w:rsidRDefault="00AA09A0" w:rsidP="00AA09A0">
      <w:pPr>
        <w:numPr>
          <w:ilvl w:val="0"/>
          <w:numId w:val="14"/>
        </w:numPr>
      </w:pPr>
      <w:r w:rsidRPr="00AA09A0">
        <w:rPr>
          <w:b/>
          <w:bCs/>
        </w:rPr>
        <w:t>行动结果型</w:t>
      </w:r>
      <w:r w:rsidRPr="00AA09A0">
        <w:t>：喜欢效率、决定、推进</w:t>
      </w:r>
    </w:p>
    <w:p w14:paraId="75237AA8" w14:textId="77777777" w:rsidR="00AA09A0" w:rsidRPr="00AA09A0" w:rsidRDefault="00AA09A0" w:rsidP="00AA09A0">
      <w:pPr>
        <w:numPr>
          <w:ilvl w:val="1"/>
          <w:numId w:val="14"/>
        </w:numPr>
      </w:pPr>
      <w:r w:rsidRPr="00AA09A0">
        <w:t>你：明确下一步、时间点、你能帮什么</w:t>
      </w:r>
    </w:p>
    <w:p w14:paraId="6D256D8C" w14:textId="77777777" w:rsidR="00AA09A0" w:rsidRPr="00AA09A0" w:rsidRDefault="00AA09A0" w:rsidP="00AA09A0">
      <w:pPr>
        <w:numPr>
          <w:ilvl w:val="0"/>
          <w:numId w:val="14"/>
        </w:numPr>
      </w:pPr>
      <w:r w:rsidRPr="00AA09A0">
        <w:rPr>
          <w:b/>
          <w:bCs/>
        </w:rPr>
        <w:t>温和关系型</w:t>
      </w:r>
      <w:r w:rsidRPr="00AA09A0">
        <w:t>：喜欢安全感、被尊重、节奏慢</w:t>
      </w:r>
    </w:p>
    <w:p w14:paraId="4FE89110" w14:textId="77777777" w:rsidR="00AA09A0" w:rsidRPr="00AA09A0" w:rsidRDefault="00AA09A0" w:rsidP="00AA09A0">
      <w:pPr>
        <w:numPr>
          <w:ilvl w:val="1"/>
          <w:numId w:val="14"/>
        </w:numPr>
      </w:pPr>
      <w:r w:rsidRPr="00AA09A0">
        <w:t>你：多肯定、多复述、多问感受与偏好</w:t>
      </w:r>
    </w:p>
    <w:p w14:paraId="281200BC" w14:textId="77777777" w:rsidR="00AA09A0" w:rsidRPr="00AA09A0" w:rsidRDefault="00AA09A0" w:rsidP="00AA09A0">
      <w:pPr>
        <w:numPr>
          <w:ilvl w:val="0"/>
          <w:numId w:val="14"/>
        </w:numPr>
      </w:pPr>
      <w:r w:rsidRPr="00AA09A0">
        <w:rPr>
          <w:b/>
          <w:bCs/>
        </w:rPr>
        <w:t>外向表达型</w:t>
      </w:r>
      <w:r w:rsidRPr="00AA09A0">
        <w:t>：喜欢氛围、故事、即兴</w:t>
      </w:r>
    </w:p>
    <w:p w14:paraId="55B2F1AE" w14:textId="77777777" w:rsidR="00AA09A0" w:rsidRPr="00AA09A0" w:rsidRDefault="00AA09A0" w:rsidP="00AA09A0">
      <w:pPr>
        <w:numPr>
          <w:ilvl w:val="1"/>
          <w:numId w:val="14"/>
        </w:numPr>
      </w:pPr>
      <w:r w:rsidRPr="00AA09A0">
        <w:t>你：多互动、多笑点、多“你后来呢？”</w:t>
      </w:r>
    </w:p>
    <w:p w14:paraId="4CEE81B1" w14:textId="77777777" w:rsidR="00AA09A0" w:rsidRPr="00AA09A0" w:rsidRDefault="00AA09A0" w:rsidP="00AA09A0">
      <w:r w:rsidRPr="00AA09A0">
        <w:t>你只要记住一句：</w:t>
      </w:r>
      <w:r w:rsidRPr="00AA09A0">
        <w:br/>
      </w:r>
      <w:r w:rsidRPr="00AA09A0">
        <w:rPr>
          <w:b/>
          <w:bCs/>
        </w:rPr>
        <w:t>对理性给结构；对行动给推进；对关系给安全；对表达给氛围。</w:t>
      </w:r>
    </w:p>
    <w:p w14:paraId="74F24933" w14:textId="77777777" w:rsidR="00AA09A0" w:rsidRPr="00AA09A0" w:rsidRDefault="00AA09A0" w:rsidP="00AA09A0">
      <w:r w:rsidRPr="00AA09A0">
        <w:pict w14:anchorId="1A6B2AA9">
          <v:rect id="_x0000_i1118" style="width:0;height:1.5pt" o:hralign="center" o:hrstd="t" o:hr="t" fillcolor="#a0a0a0" stroked="f"/>
        </w:pict>
      </w:r>
    </w:p>
    <w:p w14:paraId="0DEF2AEF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lastRenderedPageBreak/>
        <w:t>4 周训练计划（每天 10–20 分钟，能落地）</w:t>
      </w:r>
    </w:p>
    <w:p w14:paraId="2B4EBA9D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第 1 周：把“暖”做扎实</w:t>
      </w:r>
    </w:p>
    <w:p w14:paraId="0659DDD3" w14:textId="77777777" w:rsidR="00AA09A0" w:rsidRPr="00AA09A0" w:rsidRDefault="00AA09A0" w:rsidP="00AA09A0">
      <w:pPr>
        <w:numPr>
          <w:ilvl w:val="0"/>
          <w:numId w:val="15"/>
        </w:numPr>
      </w:pPr>
      <w:r w:rsidRPr="00AA09A0">
        <w:t>每天 3 次：</w:t>
      </w:r>
      <w:r w:rsidRPr="00AA09A0">
        <w:rPr>
          <w:b/>
          <w:bCs/>
        </w:rPr>
        <w:t>眼神+点头+复述一句</w:t>
      </w:r>
      <w:r w:rsidRPr="00AA09A0">
        <w:t>（“所以你是说…”）</w:t>
      </w:r>
    </w:p>
    <w:p w14:paraId="409F9163" w14:textId="77777777" w:rsidR="00AA09A0" w:rsidRPr="00AA09A0" w:rsidRDefault="00AA09A0" w:rsidP="00AA09A0">
      <w:pPr>
        <w:numPr>
          <w:ilvl w:val="0"/>
          <w:numId w:val="15"/>
        </w:numPr>
      </w:pPr>
      <w:r w:rsidRPr="00AA09A0">
        <w:t xml:space="preserve">每天 1 次：主动-建设性回应（对方好消息用上面四句之一） </w:t>
      </w:r>
      <w:hyperlink r:id="rId15" w:tgtFrame="_blank" w:history="1">
        <w:r w:rsidRPr="00AA09A0">
          <w:rPr>
            <w:rStyle w:val="ae"/>
          </w:rPr>
          <w:t>SAGE Knowledge</w:t>
        </w:r>
      </w:hyperlink>
    </w:p>
    <w:p w14:paraId="44996379" w14:textId="77777777" w:rsidR="00AA09A0" w:rsidRPr="00AA09A0" w:rsidRDefault="00AA09A0" w:rsidP="00AA09A0">
      <w:pPr>
        <w:numPr>
          <w:ilvl w:val="0"/>
          <w:numId w:val="15"/>
        </w:numPr>
      </w:pPr>
      <w:r w:rsidRPr="00AA09A0">
        <w:t>记录：今天谁对你“多讲了两句”？那就是有效</w:t>
      </w:r>
    </w:p>
    <w:p w14:paraId="4B89F0FF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第 2 周：练“互惠式自我暴露”</w:t>
      </w:r>
    </w:p>
    <w:p w14:paraId="05EF50E4" w14:textId="77777777" w:rsidR="00AA09A0" w:rsidRPr="00AA09A0" w:rsidRDefault="00AA09A0" w:rsidP="00AA09A0">
      <w:pPr>
        <w:numPr>
          <w:ilvl w:val="0"/>
          <w:numId w:val="16"/>
        </w:numPr>
      </w:pPr>
      <w:r w:rsidRPr="00AA09A0">
        <w:t>每天 1 次：分享一个</w:t>
      </w:r>
      <w:proofErr w:type="gramStart"/>
      <w:r w:rsidRPr="00AA09A0">
        <w:rPr>
          <w:b/>
          <w:bCs/>
        </w:rPr>
        <w:t>小感受</w:t>
      </w:r>
      <w:proofErr w:type="gramEnd"/>
      <w:r w:rsidRPr="00AA09A0">
        <w:rPr>
          <w:b/>
          <w:bCs/>
        </w:rPr>
        <w:t>/小故事</w:t>
      </w:r>
      <w:r w:rsidRPr="00AA09A0">
        <w:t>（</w:t>
      </w:r>
      <w:proofErr w:type="gramStart"/>
      <w:r w:rsidRPr="00AA09A0">
        <w:t>不</w:t>
      </w:r>
      <w:proofErr w:type="gramEnd"/>
      <w:r w:rsidRPr="00AA09A0">
        <w:t>掏心掏肺）</w:t>
      </w:r>
    </w:p>
    <w:p w14:paraId="48FEDDAB" w14:textId="77777777" w:rsidR="00AA09A0" w:rsidRPr="00AA09A0" w:rsidRDefault="00AA09A0" w:rsidP="00AA09A0">
      <w:pPr>
        <w:numPr>
          <w:ilvl w:val="0"/>
          <w:numId w:val="16"/>
        </w:numPr>
      </w:pPr>
      <w:r w:rsidRPr="00AA09A0">
        <w:t xml:space="preserve">目标：对方也回抛一点（互惠） </w:t>
      </w:r>
      <w:hyperlink r:id="rId16" w:tgtFrame="_blank" w:history="1">
        <w:r w:rsidRPr="00AA09A0">
          <w:rPr>
            <w:rStyle w:val="ae"/>
          </w:rPr>
          <w:t>labs.psych.ucsb.edu+1</w:t>
        </w:r>
      </w:hyperlink>
    </w:p>
    <w:p w14:paraId="748AD4B7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第 3 周：做“关系加速器”</w:t>
      </w:r>
    </w:p>
    <w:p w14:paraId="0D0F6A64" w14:textId="77777777" w:rsidR="00AA09A0" w:rsidRPr="00AA09A0" w:rsidRDefault="00AA09A0" w:rsidP="00AA09A0">
      <w:pPr>
        <w:numPr>
          <w:ilvl w:val="0"/>
          <w:numId w:val="17"/>
        </w:numPr>
      </w:pPr>
      <w:r w:rsidRPr="00AA09A0">
        <w:t>每天 1 次：</w:t>
      </w:r>
      <w:r w:rsidRPr="00AA09A0">
        <w:rPr>
          <w:b/>
          <w:bCs/>
        </w:rPr>
        <w:t>具体赞美</w:t>
      </w:r>
      <w:r w:rsidRPr="00AA09A0">
        <w:t xml:space="preserve">（用公式） </w:t>
      </w:r>
      <w:hyperlink r:id="rId17" w:tgtFrame="_blank" w:history="1">
        <w:r w:rsidRPr="00AA09A0">
          <w:rPr>
            <w:rStyle w:val="ae"/>
          </w:rPr>
          <w:t>eCommons</w:t>
        </w:r>
      </w:hyperlink>
    </w:p>
    <w:p w14:paraId="23714630" w14:textId="77777777" w:rsidR="00AA09A0" w:rsidRPr="00AA09A0" w:rsidRDefault="00AA09A0" w:rsidP="00AA09A0">
      <w:pPr>
        <w:numPr>
          <w:ilvl w:val="0"/>
          <w:numId w:val="17"/>
        </w:numPr>
      </w:pPr>
      <w:r w:rsidRPr="00AA09A0">
        <w:t>每天 1 次：</w:t>
      </w:r>
      <w:r w:rsidRPr="00AA09A0">
        <w:rPr>
          <w:b/>
          <w:bCs/>
        </w:rPr>
        <w:t>小帮忙</w:t>
      </w:r>
      <w:r w:rsidRPr="00AA09A0">
        <w:t xml:space="preserve">（30 秒内能完成） </w:t>
      </w:r>
      <w:hyperlink r:id="rId18" w:tgtFrame="_blank" w:history="1">
        <w:r w:rsidRPr="00AA09A0">
          <w:rPr>
            <w:rStyle w:val="ae"/>
          </w:rPr>
          <w:t>PLOS+1</w:t>
        </w:r>
      </w:hyperlink>
    </w:p>
    <w:p w14:paraId="4B9E5A55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第 4 周：建立个人“口碑标签”（让不同圈层都好传播）</w:t>
      </w:r>
    </w:p>
    <w:p w14:paraId="14FC3FE1" w14:textId="77777777" w:rsidR="00AA09A0" w:rsidRPr="00AA09A0" w:rsidRDefault="00AA09A0" w:rsidP="00AA09A0">
      <w:r w:rsidRPr="00AA09A0">
        <w:t xml:space="preserve">挑 2 </w:t>
      </w:r>
      <w:proofErr w:type="gramStart"/>
      <w:r w:rsidRPr="00AA09A0">
        <w:t>个</w:t>
      </w:r>
      <w:proofErr w:type="gramEnd"/>
      <w:r w:rsidRPr="00AA09A0">
        <w:t>你能长期稳定输出的标签：</w:t>
      </w:r>
    </w:p>
    <w:p w14:paraId="2C2B5BC7" w14:textId="77777777" w:rsidR="00AA09A0" w:rsidRPr="00AA09A0" w:rsidRDefault="00AA09A0" w:rsidP="00AA09A0">
      <w:pPr>
        <w:numPr>
          <w:ilvl w:val="0"/>
          <w:numId w:val="18"/>
        </w:numPr>
      </w:pPr>
      <w:r w:rsidRPr="00AA09A0">
        <w:t>例：</w:t>
      </w:r>
      <w:r w:rsidRPr="00AA09A0">
        <w:rPr>
          <w:b/>
          <w:bCs/>
        </w:rPr>
        <w:t>“</w:t>
      </w:r>
      <w:proofErr w:type="gramStart"/>
      <w:r w:rsidRPr="00AA09A0">
        <w:rPr>
          <w:b/>
          <w:bCs/>
        </w:rPr>
        <w:t>好聊但不</w:t>
      </w:r>
      <w:proofErr w:type="gramEnd"/>
      <w:r w:rsidRPr="00AA09A0">
        <w:rPr>
          <w:b/>
          <w:bCs/>
        </w:rPr>
        <w:t>八卦”</w:t>
      </w:r>
      <w:r w:rsidRPr="00AA09A0">
        <w:t>、</w:t>
      </w:r>
      <w:r w:rsidRPr="00AA09A0">
        <w:rPr>
          <w:b/>
          <w:bCs/>
        </w:rPr>
        <w:t>“靠谱能落地”</w:t>
      </w:r>
      <w:r w:rsidRPr="00AA09A0">
        <w:t>、</w:t>
      </w:r>
      <w:r w:rsidRPr="00AA09A0">
        <w:rPr>
          <w:b/>
          <w:bCs/>
        </w:rPr>
        <w:t>“能把复杂事讲清楚”</w:t>
      </w:r>
      <w:r w:rsidRPr="00AA09A0">
        <w:t>、</w:t>
      </w:r>
      <w:r w:rsidRPr="00AA09A0">
        <w:rPr>
          <w:b/>
          <w:bCs/>
        </w:rPr>
        <w:t>“情绪很稳”</w:t>
      </w:r>
      <w:r w:rsidRPr="00AA09A0">
        <w:br/>
        <w:t>然后每次互动都轻微“对齐”这两个标签：你会变得更容易被推荐。</w:t>
      </w:r>
    </w:p>
    <w:p w14:paraId="166CAE3F" w14:textId="77777777" w:rsidR="00AA09A0" w:rsidRPr="00AA09A0" w:rsidRDefault="00AA09A0" w:rsidP="00AA09A0">
      <w:r w:rsidRPr="00AA09A0">
        <w:pict w14:anchorId="1C5042BB">
          <v:rect id="_x0000_i1119" style="width:0;height:1.5pt" o:hralign="center" o:hrstd="t" o:hr="t" fillcolor="#a0a0a0" stroked="f"/>
        </w:pict>
      </w:r>
    </w:p>
    <w:p w14:paraId="62656F44" w14:textId="77777777" w:rsidR="00AA09A0" w:rsidRPr="00AA09A0" w:rsidRDefault="00AA09A0" w:rsidP="00AA09A0">
      <w:pPr>
        <w:rPr>
          <w:b/>
          <w:bCs/>
        </w:rPr>
      </w:pPr>
      <w:r w:rsidRPr="00AA09A0">
        <w:rPr>
          <w:b/>
          <w:bCs/>
        </w:rPr>
        <w:t>最容易踩雷的两件事（很多人变“不受欢迎”就栽在这）</w:t>
      </w:r>
    </w:p>
    <w:p w14:paraId="686A6F5F" w14:textId="77777777" w:rsidR="00AA09A0" w:rsidRPr="00AA09A0" w:rsidRDefault="00AA09A0" w:rsidP="00AA09A0">
      <w:pPr>
        <w:numPr>
          <w:ilvl w:val="0"/>
          <w:numId w:val="19"/>
        </w:numPr>
      </w:pPr>
      <w:r w:rsidRPr="00AA09A0">
        <w:rPr>
          <w:b/>
          <w:bCs/>
        </w:rPr>
        <w:t>只有</w:t>
      </w:r>
      <w:proofErr w:type="gramStart"/>
      <w:r w:rsidRPr="00AA09A0">
        <w:rPr>
          <w:b/>
          <w:bCs/>
        </w:rPr>
        <w:t>暖没有</w:t>
      </w:r>
      <w:proofErr w:type="gramEnd"/>
      <w:r w:rsidRPr="00AA09A0">
        <w:rPr>
          <w:b/>
          <w:bCs/>
        </w:rPr>
        <w:t>能</w:t>
      </w:r>
      <w:r w:rsidRPr="00AA09A0">
        <w:t xml:space="preserve">：好人但不被尊重（容易被当工具人）——记得“说到做到”。 </w:t>
      </w:r>
      <w:hyperlink r:id="rId19" w:tgtFrame="_blank" w:history="1">
        <w:r w:rsidRPr="00AA09A0">
          <w:rPr>
            <w:rStyle w:val="ae"/>
          </w:rPr>
          <w:t>ScienceDirect</w:t>
        </w:r>
      </w:hyperlink>
    </w:p>
    <w:p w14:paraId="563F9063" w14:textId="77777777" w:rsidR="00AA09A0" w:rsidRPr="00AA09A0" w:rsidRDefault="00AA09A0" w:rsidP="00AA09A0">
      <w:pPr>
        <w:numPr>
          <w:ilvl w:val="0"/>
          <w:numId w:val="19"/>
        </w:numPr>
      </w:pPr>
      <w:r w:rsidRPr="00AA09A0">
        <w:rPr>
          <w:b/>
          <w:bCs/>
        </w:rPr>
        <w:t>只有能没有暖</w:t>
      </w:r>
      <w:r w:rsidRPr="00AA09A0">
        <w:t>：厉害但让人不想亲近——记得先</w:t>
      </w:r>
      <w:proofErr w:type="gramStart"/>
      <w:r w:rsidRPr="00AA09A0">
        <w:t>共情再建议</w:t>
      </w:r>
      <w:proofErr w:type="gramEnd"/>
      <w:r w:rsidRPr="00AA09A0">
        <w:t>。</w:t>
      </w:r>
    </w:p>
    <w:p w14:paraId="5F930FFD" w14:textId="77777777" w:rsidR="00AA09A0" w:rsidRPr="00AA09A0" w:rsidRDefault="00AA09A0" w:rsidP="00AA09A0">
      <w:r w:rsidRPr="00AA09A0">
        <w:pict w14:anchorId="4E1CAF4A">
          <v:rect id="_x0000_i1120" style="width:0;height:1.5pt" o:hralign="center" o:hrstd="t" o:hr="t" fillcolor="#a0a0a0" stroked="f"/>
        </w:pict>
      </w:r>
    </w:p>
    <w:p w14:paraId="27D93793" w14:textId="77777777" w:rsidR="00AA09A0" w:rsidRPr="00AA09A0" w:rsidRDefault="00AA09A0" w:rsidP="00AA09A0">
      <w:r w:rsidRPr="00AA09A0">
        <w:t>如果你愿意，我可以把这套方法进一步变成你的“个人社交打法”：</w:t>
      </w:r>
      <w:r w:rsidRPr="00AA09A0">
        <w:br/>
        <w:t>按你常出现的场景（饭局/商务/朋友局/线</w:t>
      </w:r>
      <w:proofErr w:type="gramStart"/>
      <w:r w:rsidRPr="00AA09A0">
        <w:t>上群聊</w:t>
      </w:r>
      <w:proofErr w:type="gramEnd"/>
      <w:r w:rsidRPr="00AA09A0">
        <w:t>/约会）各给一套</w:t>
      </w:r>
      <w:r w:rsidRPr="00AA09A0">
        <w:rPr>
          <w:b/>
          <w:bCs/>
        </w:rPr>
        <w:t>开场</w:t>
      </w:r>
      <w:proofErr w:type="gramStart"/>
      <w:r w:rsidRPr="00AA09A0">
        <w:rPr>
          <w:b/>
          <w:bCs/>
        </w:rPr>
        <w:t>—推进—收尾—复</w:t>
      </w:r>
      <w:proofErr w:type="gramEnd"/>
      <w:r w:rsidRPr="00AA09A0">
        <w:rPr>
          <w:b/>
          <w:bCs/>
        </w:rPr>
        <w:t>联</w:t>
      </w:r>
      <w:r w:rsidRPr="00AA09A0">
        <w:t xml:space="preserve">脚本和每日训练卡。你只要告诉我你最常用的 2–3 </w:t>
      </w:r>
      <w:proofErr w:type="gramStart"/>
      <w:r w:rsidRPr="00AA09A0">
        <w:t>个</w:t>
      </w:r>
      <w:proofErr w:type="gramEnd"/>
      <w:r w:rsidRPr="00AA09A0">
        <w:t>社交场景就行。</w:t>
      </w:r>
    </w:p>
    <w:p w14:paraId="6A250532" w14:textId="77777777" w:rsidR="00AA09A0" w:rsidRDefault="00AA09A0">
      <w:pPr>
        <w:rPr>
          <w:rFonts w:hint="eastAsia"/>
        </w:rPr>
      </w:pPr>
    </w:p>
    <w:sectPr w:rsidR="00AA09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1DF"/>
    <w:multiLevelType w:val="multilevel"/>
    <w:tmpl w:val="AC4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3298"/>
    <w:multiLevelType w:val="multilevel"/>
    <w:tmpl w:val="46E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06299"/>
    <w:multiLevelType w:val="multilevel"/>
    <w:tmpl w:val="BE72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00B70"/>
    <w:multiLevelType w:val="multilevel"/>
    <w:tmpl w:val="F226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00EB9"/>
    <w:multiLevelType w:val="multilevel"/>
    <w:tmpl w:val="F094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33F76"/>
    <w:multiLevelType w:val="multilevel"/>
    <w:tmpl w:val="A810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E4E55"/>
    <w:multiLevelType w:val="multilevel"/>
    <w:tmpl w:val="C51E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9C6826"/>
    <w:multiLevelType w:val="multilevel"/>
    <w:tmpl w:val="95B4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40283B"/>
    <w:multiLevelType w:val="multilevel"/>
    <w:tmpl w:val="4EA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229EF"/>
    <w:multiLevelType w:val="multilevel"/>
    <w:tmpl w:val="057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0F68F7"/>
    <w:multiLevelType w:val="multilevel"/>
    <w:tmpl w:val="300A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C13198"/>
    <w:multiLevelType w:val="multilevel"/>
    <w:tmpl w:val="A3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203366"/>
    <w:multiLevelType w:val="multilevel"/>
    <w:tmpl w:val="22C4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B1223"/>
    <w:multiLevelType w:val="multilevel"/>
    <w:tmpl w:val="D56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41B05"/>
    <w:multiLevelType w:val="multilevel"/>
    <w:tmpl w:val="9A06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E612F"/>
    <w:multiLevelType w:val="multilevel"/>
    <w:tmpl w:val="41D6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605833"/>
    <w:multiLevelType w:val="multilevel"/>
    <w:tmpl w:val="DEFE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5C4D54"/>
    <w:multiLevelType w:val="multilevel"/>
    <w:tmpl w:val="AE8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271705"/>
    <w:multiLevelType w:val="multilevel"/>
    <w:tmpl w:val="A39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5785F"/>
    <w:multiLevelType w:val="multilevel"/>
    <w:tmpl w:val="3FF8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A39C0"/>
    <w:multiLevelType w:val="multilevel"/>
    <w:tmpl w:val="83E8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86E47"/>
    <w:multiLevelType w:val="multilevel"/>
    <w:tmpl w:val="CF70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A60E4"/>
    <w:multiLevelType w:val="multilevel"/>
    <w:tmpl w:val="9CC8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E00D2F"/>
    <w:multiLevelType w:val="multilevel"/>
    <w:tmpl w:val="0660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F7C22"/>
    <w:multiLevelType w:val="multilevel"/>
    <w:tmpl w:val="FEE0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91D79"/>
    <w:multiLevelType w:val="multilevel"/>
    <w:tmpl w:val="CB28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80AD6"/>
    <w:multiLevelType w:val="multilevel"/>
    <w:tmpl w:val="DB60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030429">
    <w:abstractNumId w:val="0"/>
  </w:num>
  <w:num w:numId="2" w16cid:durableId="786506187">
    <w:abstractNumId w:val="24"/>
  </w:num>
  <w:num w:numId="3" w16cid:durableId="2019498476">
    <w:abstractNumId w:val="5"/>
  </w:num>
  <w:num w:numId="4" w16cid:durableId="909659552">
    <w:abstractNumId w:val="8"/>
  </w:num>
  <w:num w:numId="5" w16cid:durableId="1739277843">
    <w:abstractNumId w:val="13"/>
  </w:num>
  <w:num w:numId="6" w16cid:durableId="1538467360">
    <w:abstractNumId w:val="4"/>
  </w:num>
  <w:num w:numId="7" w16cid:durableId="244923151">
    <w:abstractNumId w:val="14"/>
  </w:num>
  <w:num w:numId="8" w16cid:durableId="602692394">
    <w:abstractNumId w:val="16"/>
  </w:num>
  <w:num w:numId="9" w16cid:durableId="2023429030">
    <w:abstractNumId w:val="18"/>
  </w:num>
  <w:num w:numId="10" w16cid:durableId="1257593281">
    <w:abstractNumId w:val="1"/>
  </w:num>
  <w:num w:numId="11" w16cid:durableId="664053">
    <w:abstractNumId w:val="26"/>
  </w:num>
  <w:num w:numId="12" w16cid:durableId="1040591751">
    <w:abstractNumId w:val="19"/>
  </w:num>
  <w:num w:numId="13" w16cid:durableId="897739071">
    <w:abstractNumId w:val="2"/>
  </w:num>
  <w:num w:numId="14" w16cid:durableId="651763536">
    <w:abstractNumId w:val="20"/>
  </w:num>
  <w:num w:numId="15" w16cid:durableId="1085810234">
    <w:abstractNumId w:val="23"/>
  </w:num>
  <w:num w:numId="16" w16cid:durableId="1948192330">
    <w:abstractNumId w:val="12"/>
  </w:num>
  <w:num w:numId="17" w16cid:durableId="1654217336">
    <w:abstractNumId w:val="21"/>
  </w:num>
  <w:num w:numId="18" w16cid:durableId="804591664">
    <w:abstractNumId w:val="25"/>
  </w:num>
  <w:num w:numId="19" w16cid:durableId="401222574">
    <w:abstractNumId w:val="3"/>
  </w:num>
  <w:num w:numId="20" w16cid:durableId="463810848">
    <w:abstractNumId w:val="10"/>
  </w:num>
  <w:num w:numId="21" w16cid:durableId="80298746">
    <w:abstractNumId w:val="17"/>
  </w:num>
  <w:num w:numId="22" w16cid:durableId="109055157">
    <w:abstractNumId w:val="11"/>
  </w:num>
  <w:num w:numId="23" w16cid:durableId="1800296966">
    <w:abstractNumId w:val="7"/>
  </w:num>
  <w:num w:numId="24" w16cid:durableId="283922915">
    <w:abstractNumId w:val="22"/>
  </w:num>
  <w:num w:numId="25" w16cid:durableId="1891065474">
    <w:abstractNumId w:val="9"/>
  </w:num>
  <w:num w:numId="26" w16cid:durableId="96415040">
    <w:abstractNumId w:val="15"/>
  </w:num>
  <w:num w:numId="27" w16cid:durableId="1905600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A0"/>
    <w:rsid w:val="0004718B"/>
    <w:rsid w:val="00084042"/>
    <w:rsid w:val="000D4A8D"/>
    <w:rsid w:val="001F23A5"/>
    <w:rsid w:val="00226CB5"/>
    <w:rsid w:val="00267A38"/>
    <w:rsid w:val="0034485A"/>
    <w:rsid w:val="00354073"/>
    <w:rsid w:val="00555B5C"/>
    <w:rsid w:val="005F4368"/>
    <w:rsid w:val="007202BC"/>
    <w:rsid w:val="007C24E0"/>
    <w:rsid w:val="00915573"/>
    <w:rsid w:val="00981157"/>
    <w:rsid w:val="009F01D7"/>
    <w:rsid w:val="00A427DE"/>
    <w:rsid w:val="00AA09A0"/>
    <w:rsid w:val="00C277D5"/>
    <w:rsid w:val="00C62A7D"/>
    <w:rsid w:val="00F41D73"/>
    <w:rsid w:val="00FD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9D088"/>
  <w15:chartTrackingRefBased/>
  <w15:docId w15:val="{22958801-7661-4B6B-99EF-64C68085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09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9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9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9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9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9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9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9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09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0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0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09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09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09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09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09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09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09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9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09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09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9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09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09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09A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A09A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A0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s.psych.ucsb.edu/collins/nancy/UCSB_Close_Relationships_Lab/Publications_files/Collins%20and%20Miller%2C%201994.pdf?utm_source=chatgpt.com" TargetMode="External"/><Relationship Id="rId13" Type="http://schemas.openxmlformats.org/officeDocument/2006/relationships/hyperlink" Target="https://pubmed.ncbi.nlm.nih.gov/10402679/?utm_source=chatgpt.com" TargetMode="External"/><Relationship Id="rId18" Type="http://schemas.openxmlformats.org/officeDocument/2006/relationships/hyperlink" Target="https://journals.plos.org/plosone/article?id=10.1371%2Fjournal.pone.0051380&amp;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mc.ncbi.nlm.nih.gov/articles/PMC10864353/?utm_source=chatgpt.com" TargetMode="External"/><Relationship Id="rId12" Type="http://schemas.openxmlformats.org/officeDocument/2006/relationships/hyperlink" Target="https://journals.plos.org/plosone/article?id=10.1371%2Fjournal.pone.0051380&amp;utm_source=chatgpt.com" TargetMode="External"/><Relationship Id="rId17" Type="http://schemas.openxmlformats.org/officeDocument/2006/relationships/hyperlink" Target="https://ecommons.cornell.edu/server/api/core/bitstreams/24203955-521b-4437-8afc-71f91a1c7a42/content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labs.psych.ucsb.edu/collins/nancy/UCSB_Close_Relationships_Lab/Publications_files/Collins%20and%20Miller%2C%201994.pdf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abs/pii/S009265660700013X?utm_source=chatgpt.com" TargetMode="External"/><Relationship Id="rId11" Type="http://schemas.openxmlformats.org/officeDocument/2006/relationships/hyperlink" Target="https://faculty.wcas.northwestern.edu/eli-finkel/documents/38_EastwickFinkel2009_EncyclopediaOfHumanRelations_Reciprocity.pdf?utm_source=chatgpt.com" TargetMode="External"/><Relationship Id="rId5" Type="http://schemas.openxmlformats.org/officeDocument/2006/relationships/hyperlink" Target="https://www.sciencedirect.com/science/article/abs/pii/S1364661306003299?utm_source=chatgpt.com" TargetMode="External"/><Relationship Id="rId15" Type="http://schemas.openxmlformats.org/officeDocument/2006/relationships/hyperlink" Target="https://sk.sagepub.com/ency/edvol/download/humanrelationships/chpt/capitalization.pdf?utm_source=chatgpt.com" TargetMode="External"/><Relationship Id="rId10" Type="http://schemas.openxmlformats.org/officeDocument/2006/relationships/hyperlink" Target="https://journals.sagepub.com/doi/10.1177/0265407508096700?utm_source=chatgpt.com" TargetMode="External"/><Relationship Id="rId19" Type="http://schemas.openxmlformats.org/officeDocument/2006/relationships/hyperlink" Target="https://www.sciencedirect.com/science/article/abs/pii/S1364661306003299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.sagepub.com/ency/edvol/download/humanrelationships/chpt/capitalization.pdf?utm_source=chatgpt.com" TargetMode="External"/><Relationship Id="rId14" Type="http://schemas.openxmlformats.org/officeDocument/2006/relationships/hyperlink" Target="https://ecommons.cornell.edu/server/api/core/bitstreams/24203955-521b-4437-8afc-71f91a1c7a42/content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1276</Words>
  <Characters>7277</Characters>
  <Application>Microsoft Office Word</Application>
  <DocSecurity>0</DocSecurity>
  <Lines>60</Lines>
  <Paragraphs>17</Paragraphs>
  <ScaleCrop>false</ScaleCrop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34</cp:revision>
  <dcterms:created xsi:type="dcterms:W3CDTF">2026-01-03T08:00:00Z</dcterms:created>
  <dcterms:modified xsi:type="dcterms:W3CDTF">2026-01-03T08:20:00Z</dcterms:modified>
</cp:coreProperties>
</file>