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D0B95" w14:textId="77777777" w:rsidR="00B14B53" w:rsidRPr="00B14B53" w:rsidRDefault="00B14B53" w:rsidP="00B14B53">
      <w:bookmarkStart w:id="0" w:name="OLE_LINK6"/>
      <w:r w:rsidRPr="00B14B53">
        <w:t>把覆盖网络和区块链结合起来会发</w:t>
      </w:r>
      <w:bookmarkStart w:id="1" w:name="_GoBack"/>
      <w:bookmarkEnd w:id="1"/>
      <w:r w:rsidRPr="00B14B53">
        <w:t>挥出更大效应</w:t>
      </w:r>
    </w:p>
    <w:bookmarkEnd w:id="0"/>
    <w:p w14:paraId="02E220FC" w14:textId="77777777" w:rsidR="00B14B53" w:rsidRPr="00B14B53" w:rsidRDefault="00B14B53" w:rsidP="00B14B53">
      <w:r w:rsidRPr="00B14B53">
        <w:t>2014-12-23 18:15:00</w:t>
      </w:r>
    </w:p>
    <w:p w14:paraId="38180C75" w14:textId="77777777" w:rsidR="00B14B53" w:rsidRPr="00B14B53" w:rsidRDefault="00B14B53" w:rsidP="00B14B53">
      <w:r w:rsidRPr="00B14B53">
        <w:drawing>
          <wp:inline distT="0" distB="0" distL="0" distR="0" wp14:anchorId="179CDBEB" wp14:editId="77AD90EC">
            <wp:extent cx="5238750" cy="5003800"/>
            <wp:effectExtent l="0" t="0" r="0" b="6350"/>
            <wp:docPr id="2" name="图片 2" descr="http://himg2.huanqiu.com/attachment2010/2014/1223/20141223061437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mg2.huanqiu.com/attachment2010/2014/1223/201412230614378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C518" w14:textId="77777777" w:rsidR="00B14B53" w:rsidRPr="00B14B53" w:rsidRDefault="00B14B53" w:rsidP="00B14B53">
      <w:r w:rsidRPr="00B14B53">
        <w:t xml:space="preserve">　　编者按：接上一篇《未来十年，</w:t>
      </w:r>
      <w:proofErr w:type="spellStart"/>
      <w:r w:rsidRPr="00B14B53">
        <w:t>Blockchain</w:t>
      </w:r>
      <w:proofErr w:type="spellEnd"/>
      <w:r w:rsidRPr="00B14B53">
        <w:t>会如何互联网世界？》，</w:t>
      </w:r>
      <w:r w:rsidRPr="00B14B53">
        <w:t xml:space="preserve">Joel </w:t>
      </w:r>
      <w:proofErr w:type="spellStart"/>
      <w:r w:rsidRPr="00B14B53">
        <w:t>Monegro</w:t>
      </w:r>
      <w:proofErr w:type="spellEnd"/>
      <w:r w:rsidRPr="00B14B53">
        <w:t>沿着结构图继续</w:t>
      </w:r>
      <w:proofErr w:type="gramStart"/>
      <w:r w:rsidRPr="00B14B53">
        <w:t>探讨区</w:t>
      </w:r>
      <w:proofErr w:type="gramEnd"/>
      <w:r w:rsidRPr="00B14B53">
        <w:t>块链思维方式的未来：</w:t>
      </w:r>
      <w:r w:rsidRPr="00B14B53">
        <w:t>d.com/photo/2014/021e24e7218937d972dbcbdb8cfd6a7e.jpeg</w:t>
      </w:r>
    </w:p>
    <w:p w14:paraId="386FD301" w14:textId="77777777" w:rsidR="00B14B53" w:rsidRPr="00B14B53" w:rsidRDefault="00B14B53" w:rsidP="00B14B53">
      <w:r w:rsidRPr="00B14B53">
        <w:t xml:space="preserve">　　</w:t>
      </w:r>
      <w:proofErr w:type="gramStart"/>
      <w:r w:rsidRPr="00B14B53">
        <w:t>想像</w:t>
      </w:r>
      <w:proofErr w:type="gramEnd"/>
      <w:r w:rsidRPr="00B14B53">
        <w:t>一下，如果有一个全球统一的数据库，或者一个各种全球数据库的集合，那会怎样？而这就是</w:t>
      </w:r>
      <w:r w:rsidRPr="00B14B53">
        <w:t>“</w:t>
      </w:r>
      <w:r w:rsidRPr="00B14B53">
        <w:t>共享数据层</w:t>
      </w:r>
      <w:r w:rsidRPr="00B14B53">
        <w:t>”</w:t>
      </w:r>
      <w:r w:rsidRPr="00B14B53">
        <w:t>背后的基本想法。诚如其名，</w:t>
      </w:r>
      <w:r w:rsidRPr="00B14B53">
        <w:t>“</w:t>
      </w:r>
      <w:r w:rsidRPr="00B14B53">
        <w:t>共享的数据层</w:t>
      </w:r>
      <w:r w:rsidRPr="00B14B53">
        <w:t>”</w:t>
      </w:r>
      <w:r w:rsidRPr="00B14B53">
        <w:t>就是一个数据存储的层级，它是去中心化的，并向所有人开放。</w:t>
      </w:r>
    </w:p>
    <w:p w14:paraId="34FEAA6D" w14:textId="77777777" w:rsidR="00B14B53" w:rsidRPr="00B14B53" w:rsidRDefault="00B14B53" w:rsidP="00B14B53">
      <w:r w:rsidRPr="00B14B53">
        <w:lastRenderedPageBreak/>
        <w:t xml:space="preserve">　　</w:t>
      </w:r>
      <w:r w:rsidRPr="00B14B53">
        <w:drawing>
          <wp:inline distT="0" distB="0" distL="0" distR="0" wp14:anchorId="589DA3AC" wp14:editId="329CD3BA">
            <wp:extent cx="4762500" cy="4502150"/>
            <wp:effectExtent l="0" t="0" r="0" b="0"/>
            <wp:docPr id="1" name="图片 1" descr="http://himg2.huanqiu.com/attachment2010/2014/1223/20141223061438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mg2.huanqiu.com/attachment2010/2014/1223/201412230614382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E201" w14:textId="77777777" w:rsidR="00B14B53" w:rsidRPr="00B14B53" w:rsidRDefault="00B14B53" w:rsidP="00B14B53">
      <w:r w:rsidRPr="00B14B53">
        <w:t xml:space="preserve">　　去中心化就是说没有任何单个实体、个人或公司拥有这个数据库，它是由全世界的计算机来维持的。</w:t>
      </w:r>
    </w:p>
    <w:p w14:paraId="3CD70200" w14:textId="77777777" w:rsidR="00B14B53" w:rsidRPr="00B14B53" w:rsidRDefault="00B14B53" w:rsidP="00B14B53">
      <w:r w:rsidRPr="00B14B53">
        <w:t xml:space="preserve">　　开放意味着任何个人、公司或应用都无需许可就能使用，而你的个人数据是加密的，你可以允许一些应用接入你的个人数据，但是它们并不拥有这些数据，而且任何时候你都可以取消，或者使用它们竞争对手的产品。</w:t>
      </w:r>
    </w:p>
    <w:p w14:paraId="1F749856" w14:textId="77777777" w:rsidR="00B14B53" w:rsidRPr="00B14B53" w:rsidRDefault="00B14B53" w:rsidP="00B14B53">
      <w:r w:rsidRPr="00B14B53">
        <w:t xml:space="preserve">　　只要你把</w:t>
      </w:r>
      <w:r w:rsidRPr="00B14B53">
        <w:t>“</w:t>
      </w:r>
      <w:r w:rsidRPr="00B14B53">
        <w:t>覆盖网络（</w:t>
      </w:r>
      <w:r w:rsidRPr="00B14B53">
        <w:t>Overlay Networks</w:t>
      </w:r>
      <w:r w:rsidRPr="00B14B53">
        <w:t>）</w:t>
      </w:r>
      <w:r w:rsidRPr="00B14B53">
        <w:t>”</w:t>
      </w:r>
      <w:r w:rsidRPr="00B14B53">
        <w:t>和</w:t>
      </w:r>
      <w:r w:rsidRPr="00B14B53">
        <w:t>“</w:t>
      </w:r>
      <w:r w:rsidRPr="00B14B53">
        <w:t>区块链</w:t>
      </w:r>
      <w:r w:rsidRPr="00B14B53">
        <w:t>”</w:t>
      </w:r>
      <w:r w:rsidRPr="00B14B53">
        <w:t>结合起来，以上这些都是可能的。</w:t>
      </w:r>
    </w:p>
    <w:p w14:paraId="5704E904" w14:textId="77777777" w:rsidR="00B14B53" w:rsidRPr="00B14B53" w:rsidRDefault="00B14B53" w:rsidP="00B14B53">
      <w:r w:rsidRPr="00B14B53">
        <w:t xml:space="preserve">　　</w:t>
      </w:r>
      <w:r w:rsidRPr="00B14B53">
        <w:rPr>
          <w:b/>
          <w:bCs/>
        </w:rPr>
        <w:t>在区块链上存储数据</w:t>
      </w:r>
      <w:r w:rsidRPr="00B14B53">
        <w:t xml:space="preserve"> </w:t>
      </w:r>
    </w:p>
    <w:p w14:paraId="726C2D1F" w14:textId="77777777" w:rsidR="00B14B53" w:rsidRPr="00B14B53" w:rsidRDefault="00B14B53" w:rsidP="00B14B53">
      <w:r w:rsidRPr="00B14B53">
        <w:t xml:space="preserve">　　</w:t>
      </w:r>
      <w:r w:rsidRPr="00B14B53">
        <w:t>2013</w:t>
      </w:r>
      <w:r w:rsidRPr="00B14B53">
        <w:t>年，比特</w:t>
      </w:r>
      <w:proofErr w:type="gramStart"/>
      <w:r w:rsidRPr="00B14B53">
        <w:t>币协议</w:t>
      </w:r>
      <w:proofErr w:type="gramEnd"/>
      <w:r w:rsidRPr="00B14B53">
        <w:t>里引进了一个新功能：创建一种名叫</w:t>
      </w:r>
      <w:r w:rsidRPr="00B14B53">
        <w:t>OP_RETURN</w:t>
      </w:r>
      <w:r w:rsidRPr="00B14B53">
        <w:t>的交易，你可以嵌入</w:t>
      </w:r>
      <w:r w:rsidRPr="00B14B53">
        <w:t>40</w:t>
      </w:r>
      <w:r w:rsidRPr="00B14B53">
        <w:t>比特的小数据进入。最初，这个功能旨在把情</w:t>
      </w:r>
      <w:r w:rsidRPr="00B14B53">
        <w:t xml:space="preserve"> </w:t>
      </w:r>
      <w:proofErr w:type="gramStart"/>
      <w:r w:rsidRPr="00B14B53">
        <w:t>境信息</w:t>
      </w:r>
      <w:proofErr w:type="gramEnd"/>
      <w:r w:rsidRPr="00B14B53">
        <w:t>加入比特</w:t>
      </w:r>
      <w:proofErr w:type="gramStart"/>
      <w:r w:rsidRPr="00B14B53">
        <w:t>币交易</w:t>
      </w:r>
      <w:proofErr w:type="gramEnd"/>
      <w:r w:rsidRPr="00B14B53">
        <w:t>里，比如配送信息等。而更具创造性的用法是，创造最小量的交易（</w:t>
      </w:r>
      <w:r w:rsidRPr="00B14B53">
        <w:t>0.00000001 BTC</w:t>
      </w:r>
      <w:r w:rsidRPr="00B14B53">
        <w:t>加上交易费），并且嵌入任何你想放进去的信息。</w:t>
      </w:r>
    </w:p>
    <w:p w14:paraId="3B0BE2F7" w14:textId="77777777" w:rsidR="00B14B53" w:rsidRPr="00B14B53" w:rsidRDefault="00B14B53" w:rsidP="00B14B53">
      <w:r w:rsidRPr="00B14B53">
        <w:t xml:space="preserve">　　因为区块链在时间戳和分布式一致性（</w:t>
      </w:r>
      <w:r w:rsidRPr="00B14B53">
        <w:t>distributed consensus</w:t>
      </w:r>
      <w:r w:rsidRPr="00B14B53">
        <w:t>）上很有优势，你可以利用它在信息不可逆上的优势来永久保存记录。</w:t>
      </w:r>
      <w:r w:rsidRPr="00B14B53">
        <w:t>“</w:t>
      </w:r>
      <w:r w:rsidRPr="00B14B53">
        <w:t>分布式一致性</w:t>
      </w:r>
      <w:r w:rsidRPr="00B14B53">
        <w:t>”</w:t>
      </w:r>
      <w:r w:rsidRPr="00B14B53">
        <w:t>是说，网络中的大多数节点都认同某条信息为真，在比特币中就是指交易信息和交易发生的时间。</w:t>
      </w:r>
    </w:p>
    <w:p w14:paraId="520EFC5D" w14:textId="77777777" w:rsidR="00B14B53" w:rsidRPr="00B14B53" w:rsidRDefault="00B14B53" w:rsidP="00B14B53">
      <w:r w:rsidRPr="00B14B53">
        <w:t xml:space="preserve">　　</w:t>
      </w:r>
      <w:r w:rsidRPr="00B14B53">
        <w:t>40</w:t>
      </w:r>
      <w:r w:rsidRPr="00B14B53">
        <w:t>比特并不多，而且通常约束条件会激发更多的创造力。利用这个功能的第一个有趣的应用就是</w:t>
      </w:r>
      <w:r w:rsidRPr="00B14B53">
        <w:t>“Proof Of Existence”</w:t>
      </w:r>
      <w:r w:rsidRPr="00B14B53">
        <w:t>，它可以为任何文件创建一个散列（</w:t>
      </w:r>
      <w:r w:rsidRPr="00B14B53">
        <w:t>hash</w:t>
      </w:r>
      <w:r w:rsidRPr="00B14B53">
        <w:t>），也就是不同于其他所有文件的身份认证</w:t>
      </w:r>
      <w:r w:rsidRPr="00B14B53">
        <w:t>ID</w:t>
      </w:r>
      <w:r w:rsidRPr="00B14B53">
        <w:t>，并且它放入区块链中。而后，通过比较区块链</w:t>
      </w:r>
      <w:r w:rsidRPr="00B14B53">
        <w:t xml:space="preserve"> </w:t>
      </w:r>
      <w:r w:rsidRPr="00B14B53">
        <w:t>里的散列和你手头的文件的散列，你可以用那个交易的时间戳和存储在其中的散列，来证明那个时点上某个文件确实存在。只要二者匹配，你就有了明证。</w:t>
      </w:r>
    </w:p>
    <w:p w14:paraId="23F46570" w14:textId="77777777" w:rsidR="00B14B53" w:rsidRPr="00B14B53" w:rsidRDefault="00B14B53" w:rsidP="00B14B53">
      <w:r w:rsidRPr="00B14B53">
        <w:t xml:space="preserve">　　另一个更加以顾客为导向的应用就是</w:t>
      </w:r>
      <w:proofErr w:type="spellStart"/>
      <w:r w:rsidRPr="00B14B53">
        <w:t>Blocksign</w:t>
      </w:r>
      <w:proofErr w:type="spellEnd"/>
      <w:r w:rsidRPr="00B14B53">
        <w:t>，它的电子签名服务和</w:t>
      </w:r>
      <w:proofErr w:type="spellStart"/>
      <w:r w:rsidRPr="00B14B53">
        <w:t>Docusign</w:t>
      </w:r>
      <w:proofErr w:type="spellEnd"/>
      <w:r w:rsidRPr="00B14B53">
        <w:t>与</w:t>
      </w:r>
      <w:proofErr w:type="spellStart"/>
      <w:r w:rsidRPr="00B14B53">
        <w:t>Hellosign</w:t>
      </w:r>
      <w:proofErr w:type="spellEnd"/>
      <w:r w:rsidRPr="00B14B53">
        <w:t>类似，就是在区块链中利用同样的技术来存储签名文件。</w:t>
      </w:r>
    </w:p>
    <w:p w14:paraId="71E43182" w14:textId="77777777" w:rsidR="00B14B53" w:rsidRPr="00B14B53" w:rsidRDefault="00B14B53" w:rsidP="00B14B53">
      <w:r w:rsidRPr="00B14B53">
        <w:lastRenderedPageBreak/>
        <w:t xml:space="preserve">　　上面两个例子都很有趣，但这只是对</w:t>
      </w:r>
      <w:r w:rsidRPr="00B14B53">
        <w:t>OP_RETURN</w:t>
      </w:r>
      <w:r w:rsidRPr="00B14B53">
        <w:t>的牛刀小试而已。已经有越来越多的开发者想出更聪明的办法来利用好这</w:t>
      </w:r>
      <w:r w:rsidRPr="00B14B53">
        <w:t>40</w:t>
      </w:r>
      <w:r w:rsidRPr="00B14B53">
        <w:t>个比特了。</w:t>
      </w:r>
    </w:p>
    <w:p w14:paraId="5A4C2E6D" w14:textId="77777777" w:rsidR="00B14B53" w:rsidRPr="00B14B53" w:rsidRDefault="00B14B53" w:rsidP="00B14B53">
      <w:r w:rsidRPr="00B14B53">
        <w:t xml:space="preserve">　　</w:t>
      </w:r>
      <w:r w:rsidRPr="00B14B53">
        <w:rPr>
          <w:b/>
          <w:bCs/>
        </w:rPr>
        <w:t>区块链的短板</w:t>
      </w:r>
      <w:r w:rsidRPr="00B14B53">
        <w:t xml:space="preserve"> </w:t>
      </w:r>
    </w:p>
    <w:p w14:paraId="379E0282" w14:textId="77777777" w:rsidR="00B14B53" w:rsidRPr="00B14B53" w:rsidRDefault="00B14B53" w:rsidP="00B14B53">
      <w:r w:rsidRPr="00B14B53">
        <w:t xml:space="preserve">　　比特币生态系统里的很多成员开始担忧，过度使用</w:t>
      </w:r>
      <w:r w:rsidRPr="00B14B53">
        <w:t>OP_RETURN</w:t>
      </w:r>
      <w:r w:rsidRPr="00B14B53">
        <w:t>来存储数据的弊端。比如说最多的担忧就是：矿工费用越来越高，用无用的信息来</w:t>
      </w:r>
      <w:proofErr w:type="gramStart"/>
      <w:r w:rsidRPr="00B14B53">
        <w:t>鼓吹区</w:t>
      </w:r>
      <w:proofErr w:type="gramEnd"/>
      <w:r w:rsidRPr="00B14B53">
        <w:t>块链，以及确认交易的时间很长等等。</w:t>
      </w:r>
    </w:p>
    <w:p w14:paraId="43D3192E" w14:textId="77777777" w:rsidR="00B14B53" w:rsidRPr="00B14B53" w:rsidRDefault="00B14B53" w:rsidP="00B14B53">
      <w:r w:rsidRPr="00B14B53">
        <w:t xml:space="preserve">　　你可以使用最小量的比特</w:t>
      </w:r>
      <w:proofErr w:type="gramStart"/>
      <w:r w:rsidRPr="00B14B53">
        <w:t>币交易</w:t>
      </w:r>
      <w:proofErr w:type="gramEnd"/>
      <w:r w:rsidRPr="00B14B53">
        <w:t>来存储信息，但是你依然需要付费给矿工，是矿工们承担确认信息和录入区块链的工作。当然最低的费用是</w:t>
      </w:r>
      <w:r w:rsidRPr="00B14B53">
        <w:t>0.0001 BTC</w:t>
      </w:r>
      <w:r w:rsidRPr="00B14B53">
        <w:t>，或者低于</w:t>
      </w:r>
      <w:r w:rsidRPr="00B14B53">
        <w:t>0.04</w:t>
      </w:r>
      <w:r w:rsidRPr="00B14B53">
        <w:t>美元。看起来这费用并不多，但是费用会随比特</w:t>
      </w:r>
      <w:proofErr w:type="gramStart"/>
      <w:r w:rsidRPr="00B14B53">
        <w:t>币价格</w:t>
      </w:r>
      <w:proofErr w:type="gramEnd"/>
      <w:r w:rsidRPr="00B14B53">
        <w:t>升高，而且记录很多条信息（比如每天</w:t>
      </w:r>
      <w:r w:rsidRPr="00B14B53">
        <w:t>5</w:t>
      </w:r>
      <w:r w:rsidRPr="00B14B53">
        <w:t>亿条推特）那费用就相当高了。还有些人</w:t>
      </w:r>
      <w:r w:rsidRPr="00B14B53">
        <w:t xml:space="preserve"> </w:t>
      </w:r>
      <w:r w:rsidRPr="00B14B53">
        <w:t>感觉，以</w:t>
      </w:r>
      <w:proofErr w:type="gramStart"/>
      <w:r w:rsidRPr="00B14B53">
        <w:t>存储非交易</w:t>
      </w:r>
      <w:proofErr w:type="gramEnd"/>
      <w:r w:rsidRPr="00B14B53">
        <w:t>信息来创造最小量交易，会给整个网路带来不必要的压力，还会</w:t>
      </w:r>
      <w:proofErr w:type="gramStart"/>
      <w:r w:rsidRPr="00B14B53">
        <w:t>膨胀区</w:t>
      </w:r>
      <w:proofErr w:type="gramEnd"/>
      <w:r w:rsidRPr="00B14B53">
        <w:t>块链。最后，需要</w:t>
      </w:r>
      <w:r w:rsidRPr="00B14B53">
        <w:t>10</w:t>
      </w:r>
      <w:r w:rsidRPr="00B14B53">
        <w:t>分钟的时间来确认一次交易并录入区块链，这个速</w:t>
      </w:r>
      <w:r w:rsidRPr="00B14B53">
        <w:t xml:space="preserve"> </w:t>
      </w:r>
      <w:r w:rsidRPr="00B14B53">
        <w:t>度不足以满足现代应用的需求。</w:t>
      </w:r>
    </w:p>
    <w:p w14:paraId="1479DF64" w14:textId="77777777" w:rsidR="00B14B53" w:rsidRPr="00B14B53" w:rsidRDefault="00B14B53" w:rsidP="00B14B53">
      <w:r w:rsidRPr="00B14B53">
        <w:t xml:space="preserve">　　以上这些担忧都是合理的，而传统的解决办法就是，</w:t>
      </w:r>
      <w:r w:rsidRPr="00B14B53">
        <w:t>fork</w:t>
      </w:r>
      <w:r w:rsidRPr="00B14B53">
        <w:t>并创造新的加密货币或协议，从而加快确认速度、扩大存储量等。但是，很多团队开发出很</w:t>
      </w:r>
      <w:r w:rsidRPr="00B14B53">
        <w:t xml:space="preserve"> </w:t>
      </w:r>
      <w:r w:rsidRPr="00B14B53">
        <w:t>多创造性办法，利用</w:t>
      </w:r>
      <w:r w:rsidRPr="00B14B53">
        <w:t>“</w:t>
      </w:r>
      <w:r w:rsidRPr="00B14B53">
        <w:t>覆盖网络</w:t>
      </w:r>
      <w:r w:rsidRPr="00B14B53">
        <w:t>”</w:t>
      </w:r>
      <w:r w:rsidRPr="00B14B53">
        <w:t>，并节约使用区块链来做更重要的事。我相信这才是正道，而这种方式以前也很有效地解决各种问题，诚如</w:t>
      </w:r>
      <w:r w:rsidRPr="00B14B53">
        <w:t xml:space="preserve"> Chris Dixon</w:t>
      </w:r>
      <w:r w:rsidRPr="00B14B53">
        <w:t>前不久发的</w:t>
      </w:r>
      <w:r w:rsidRPr="00B14B53">
        <w:t>Twitter</w:t>
      </w:r>
      <w:r w:rsidRPr="00B14B53">
        <w:t>里说的：</w:t>
      </w:r>
    </w:p>
    <w:p w14:paraId="227BC577" w14:textId="77777777" w:rsidR="00B14B53" w:rsidRPr="00B14B53" w:rsidRDefault="00B14B53" w:rsidP="00B14B53">
      <w:r w:rsidRPr="00B14B53">
        <w:t xml:space="preserve">　　</w:t>
      </w:r>
      <w:r w:rsidRPr="00B14B53">
        <w:t>Many people tried to fork IP, TCP</w:t>
      </w:r>
      <w:proofErr w:type="gramStart"/>
      <w:r w:rsidRPr="00B14B53">
        <w:t>,HTTP</w:t>
      </w:r>
      <w:proofErr w:type="gramEnd"/>
      <w:r w:rsidRPr="00B14B53">
        <w:t xml:space="preserve">, SMTP, </w:t>
      </w:r>
      <w:proofErr w:type="spellStart"/>
      <w:r w:rsidRPr="00B14B53">
        <w:t>etc</w:t>
      </w:r>
      <w:proofErr w:type="spellEnd"/>
      <w:r w:rsidRPr="00B14B53">
        <w:t xml:space="preserve"> but turned out it was better to build on top. Same with BTC.</w:t>
      </w:r>
    </w:p>
    <w:p w14:paraId="01531A4F" w14:textId="77777777" w:rsidR="00B14B53" w:rsidRPr="00B14B53" w:rsidRDefault="00B14B53" w:rsidP="00B14B53">
      <w:r w:rsidRPr="00B14B53">
        <w:t xml:space="preserve">　　</w:t>
      </w:r>
      <w:r w:rsidRPr="00B14B53">
        <w:rPr>
          <w:b/>
          <w:bCs/>
        </w:rPr>
        <w:t>覆盖网络</w:t>
      </w:r>
      <w:r w:rsidRPr="00B14B53">
        <w:t xml:space="preserve"> </w:t>
      </w:r>
    </w:p>
    <w:p w14:paraId="6C250564" w14:textId="77777777" w:rsidR="00B14B53" w:rsidRPr="00B14B53" w:rsidRDefault="00B14B53" w:rsidP="00B14B53">
      <w:r w:rsidRPr="00B14B53">
        <w:t xml:space="preserve">　　覆盖网络是一个系统，它可以用附加功能来扩展或</w:t>
      </w:r>
      <w:proofErr w:type="gramStart"/>
      <w:r w:rsidRPr="00B14B53">
        <w:t>补充区</w:t>
      </w:r>
      <w:proofErr w:type="gramEnd"/>
      <w:r w:rsidRPr="00B14B53">
        <w:t>块链，比如存储某些类型的数据甚至文件。它与区块链加起来就构成了</w:t>
      </w:r>
      <w:r w:rsidRPr="00B14B53">
        <w:t>“</w:t>
      </w:r>
      <w:r w:rsidRPr="00B14B53">
        <w:t>共享数据层</w:t>
      </w:r>
      <w:r w:rsidRPr="00B14B53">
        <w:t>”</w:t>
      </w:r>
      <w:r w:rsidRPr="00B14B53">
        <w:t>。</w:t>
      </w:r>
    </w:p>
    <w:p w14:paraId="634CAC1D" w14:textId="77777777" w:rsidR="00B14B53" w:rsidRPr="00B14B53" w:rsidRDefault="00B14B53" w:rsidP="00B14B53">
      <w:r w:rsidRPr="00B14B53">
        <w:t xml:space="preserve">　　最初，开发者会</w:t>
      </w:r>
      <w:r w:rsidRPr="00B14B53">
        <w:t>fork</w:t>
      </w:r>
      <w:r w:rsidRPr="00B14B53">
        <w:t>比特</w:t>
      </w:r>
      <w:proofErr w:type="gramStart"/>
      <w:r w:rsidRPr="00B14B53">
        <w:t>币协议</w:t>
      </w:r>
      <w:proofErr w:type="gramEnd"/>
      <w:r w:rsidRPr="00B14B53">
        <w:t>来支持一些功能，并用自身的区块链来发布替代的加密货币（</w:t>
      </w:r>
      <w:r w:rsidRPr="00B14B53">
        <w:t>altcoin</w:t>
      </w:r>
      <w:r w:rsidRPr="00B14B53">
        <w:t>）。但越来越明显的是，在</w:t>
      </w:r>
      <w:proofErr w:type="gramStart"/>
      <w:r w:rsidRPr="00B14B53">
        <w:t>比特币区块链</w:t>
      </w:r>
      <w:proofErr w:type="gramEnd"/>
      <w:r w:rsidRPr="00B14B53">
        <w:t>基础上建构的优势更多，比如你可以从它显著的流动性和网络效应里获益，而在新的加密货币及其区块链里你就得不到。</w:t>
      </w:r>
    </w:p>
    <w:p w14:paraId="0F73B160" w14:textId="77777777" w:rsidR="00B14B53" w:rsidRPr="00B14B53" w:rsidRDefault="00B14B53" w:rsidP="00B14B53">
      <w:r w:rsidRPr="00B14B53">
        <w:t xml:space="preserve">　　</w:t>
      </w:r>
      <w:r w:rsidRPr="00B14B53">
        <w:t>“</w:t>
      </w:r>
      <w:r w:rsidRPr="00B14B53">
        <w:t>覆盖网络</w:t>
      </w:r>
      <w:r w:rsidRPr="00B14B53">
        <w:t>”</w:t>
      </w:r>
      <w:r w:rsidRPr="00B14B53">
        <w:t>是一个很宽泛的词，其中大多数系统还在涌现，而且它们一定会有各种不同的结构。不管它们采用何种形式，它们的共同点就是：它们与</w:t>
      </w:r>
      <w:proofErr w:type="gramStart"/>
      <w:r w:rsidRPr="00B14B53">
        <w:t>比特币区块链</w:t>
      </w:r>
      <w:proofErr w:type="gramEnd"/>
      <w:r w:rsidRPr="00B14B53">
        <w:t>连在一起，并且是去中心化和开放的。</w:t>
      </w:r>
    </w:p>
    <w:p w14:paraId="6468655F" w14:textId="77777777" w:rsidR="00B14B53" w:rsidRPr="00B14B53" w:rsidRDefault="00B14B53" w:rsidP="00B14B53">
      <w:r w:rsidRPr="00B14B53">
        <w:t xml:space="preserve">　　利用比特</w:t>
      </w:r>
      <w:proofErr w:type="gramStart"/>
      <w:r w:rsidRPr="00B14B53">
        <w:t>币网络</w:t>
      </w:r>
      <w:proofErr w:type="gramEnd"/>
      <w:r w:rsidRPr="00B14B53">
        <w:t>是一种很有效的方式来开发你自己的货币和协议，而你不需要创建你自己的区块链。</w:t>
      </w:r>
      <w:r w:rsidRPr="00B14B53">
        <w:t>Counterparty</w:t>
      </w:r>
      <w:r w:rsidRPr="00B14B53">
        <w:t>和</w:t>
      </w:r>
      <w:proofErr w:type="spellStart"/>
      <w:r w:rsidRPr="00B14B53">
        <w:t>Mastercoin</w:t>
      </w:r>
      <w:proofErr w:type="spellEnd"/>
      <w:r w:rsidRPr="00B14B53">
        <w:t xml:space="preserve"> </w:t>
      </w:r>
      <w:r w:rsidRPr="00B14B53">
        <w:t>就是现成的例子，</w:t>
      </w:r>
      <w:r w:rsidRPr="00B14B53">
        <w:t>Counterparty</w:t>
      </w:r>
      <w:r w:rsidRPr="00B14B53">
        <w:t>的协议文件很好地解释了它的运作原理和它与比特币的联系。根本说来，尽管</w:t>
      </w:r>
      <w:r w:rsidRPr="00B14B53">
        <w:t>Counterparty</w:t>
      </w:r>
      <w:r w:rsidRPr="00B14B53">
        <w:t>有自己的货币</w:t>
      </w:r>
      <w:r w:rsidRPr="00B14B53">
        <w:t xml:space="preserve"> </w:t>
      </w:r>
      <w:r w:rsidRPr="00B14B53">
        <w:t>（</w:t>
      </w:r>
      <w:r w:rsidRPr="00B14B53">
        <w:t>XCP</w:t>
      </w:r>
      <w:r w:rsidRPr="00B14B53">
        <w:t>），而每一个</w:t>
      </w:r>
      <w:r w:rsidRPr="00B14B53">
        <w:t>XCP</w:t>
      </w:r>
      <w:r w:rsidRPr="00B14B53">
        <w:t>交易都是由少量的</w:t>
      </w:r>
      <w:r w:rsidRPr="00B14B53">
        <w:t>BTC</w:t>
      </w:r>
      <w:r w:rsidRPr="00B14B53">
        <w:t>来支持的。</w:t>
      </w:r>
      <w:proofErr w:type="spellStart"/>
      <w:r w:rsidRPr="00B14B53">
        <w:t>Mastercoin</w:t>
      </w:r>
      <w:proofErr w:type="spellEnd"/>
      <w:r w:rsidRPr="00B14B53">
        <w:t>和它也大体相似。</w:t>
      </w:r>
    </w:p>
    <w:p w14:paraId="1405E1E1" w14:textId="77777777" w:rsidR="00B14B53" w:rsidRPr="00B14B53" w:rsidRDefault="00B14B53" w:rsidP="00B14B53">
      <w:r w:rsidRPr="00B14B53">
        <w:t xml:space="preserve">　　另一个方法就是</w:t>
      </w:r>
      <w:proofErr w:type="spellStart"/>
      <w:r w:rsidRPr="00B14B53">
        <w:t>Blockstream</w:t>
      </w:r>
      <w:proofErr w:type="spellEnd"/>
      <w:r w:rsidRPr="00B14B53">
        <w:t>开发的</w:t>
      </w:r>
      <w:r w:rsidRPr="00B14B53">
        <w:t>“</w:t>
      </w:r>
      <w:r w:rsidRPr="00B14B53">
        <w:t>侧链</w:t>
      </w:r>
      <w:r w:rsidRPr="00B14B53">
        <w:t>”</w:t>
      </w:r>
      <w:r w:rsidRPr="00B14B53">
        <w:t>，它的基本思想就是，从理论上来说，侧链允许开发者自己的加密货币和区块链，但与</w:t>
      </w:r>
      <w:r w:rsidRPr="00B14B53">
        <w:t>altcoin</w:t>
      </w:r>
      <w:r w:rsidRPr="00B14B53">
        <w:t>不同的是，它们可以和比特币自由转换，并从比特币的流动性中获益。</w:t>
      </w:r>
    </w:p>
    <w:p w14:paraId="40B72B96" w14:textId="77777777" w:rsidR="00B14B53" w:rsidRPr="00B14B53" w:rsidRDefault="00B14B53" w:rsidP="00B14B53">
      <w:r w:rsidRPr="00B14B53">
        <w:t xml:space="preserve">　　还很难说侧链是否会成功，但是</w:t>
      </w:r>
      <w:proofErr w:type="spellStart"/>
      <w:r w:rsidRPr="00B14B53">
        <w:t>Blockstream</w:t>
      </w:r>
      <w:proofErr w:type="spellEnd"/>
      <w:r w:rsidRPr="00B14B53">
        <w:t>获得的</w:t>
      </w:r>
      <w:r w:rsidRPr="00B14B53">
        <w:t>2100</w:t>
      </w:r>
      <w:r w:rsidRPr="00B14B53">
        <w:t>万美元种子投资会让它有公平发展的机会。如果你感兴趣，可以读读</w:t>
      </w:r>
      <w:proofErr w:type="spellStart"/>
      <w:r w:rsidRPr="00B14B53">
        <w:t>Blockstream</w:t>
      </w:r>
      <w:proofErr w:type="spellEnd"/>
      <w:r w:rsidRPr="00B14B53">
        <w:t>的白皮书，对侧链系统有一个深度解释。</w:t>
      </w:r>
    </w:p>
    <w:p w14:paraId="4E0FF1D5" w14:textId="77777777" w:rsidR="00B14B53" w:rsidRPr="00B14B53" w:rsidRDefault="00B14B53" w:rsidP="00B14B53">
      <w:r w:rsidRPr="00B14B53">
        <w:t xml:space="preserve">　　一个新案例就是</w:t>
      </w:r>
      <w:proofErr w:type="spellStart"/>
      <w:r w:rsidRPr="00B14B53">
        <w:t>Factom</w:t>
      </w:r>
      <w:proofErr w:type="spellEnd"/>
      <w:r w:rsidRPr="00B14B53">
        <w:t>，它是一个</w:t>
      </w:r>
      <w:r w:rsidRPr="00B14B53">
        <w:t>“</w:t>
      </w:r>
      <w:r w:rsidRPr="00B14B53">
        <w:t>区块链数据层</w:t>
      </w:r>
      <w:r w:rsidRPr="00B14B53">
        <w:t>”</w:t>
      </w:r>
      <w:r w:rsidRPr="00B14B53">
        <w:t>，可以用来加密和实时审计大批量的记录。</w:t>
      </w:r>
      <w:proofErr w:type="spellStart"/>
      <w:r w:rsidRPr="00B14B53">
        <w:t>Factom</w:t>
      </w:r>
      <w:proofErr w:type="spellEnd"/>
      <w:r w:rsidRPr="00B14B53">
        <w:t>是一个拥有节点的独立网络，可以利</w:t>
      </w:r>
      <w:r w:rsidRPr="00B14B53">
        <w:t xml:space="preserve"> </w:t>
      </w:r>
      <w:r w:rsidRPr="00B14B53">
        <w:t>用分布式哈希表来存储数据。这个方式对有些应用有很多用途，但对于其他很多应用则不适用，不过你可以它为例来创造其他重叠网络。</w:t>
      </w:r>
    </w:p>
    <w:p w14:paraId="54BD5823" w14:textId="77777777" w:rsidR="00B14B53" w:rsidRPr="00B14B53" w:rsidRDefault="00B14B53" w:rsidP="00B14B53">
      <w:r w:rsidRPr="00B14B53">
        <w:t xml:space="preserve">　　</w:t>
      </w:r>
      <w:r w:rsidRPr="00B14B53">
        <w:rPr>
          <w:b/>
          <w:bCs/>
        </w:rPr>
        <w:t>个人数据的所有权和安全性</w:t>
      </w:r>
      <w:r w:rsidRPr="00B14B53">
        <w:t xml:space="preserve"> </w:t>
      </w:r>
    </w:p>
    <w:p w14:paraId="7EEB15CC" w14:textId="77777777" w:rsidR="00B14B53" w:rsidRPr="00B14B53" w:rsidRDefault="00B14B53" w:rsidP="00B14B53">
      <w:r w:rsidRPr="00B14B53">
        <w:t xml:space="preserve">　　你存储在</w:t>
      </w:r>
      <w:r w:rsidRPr="00B14B53">
        <w:t>Dropbox</w:t>
      </w:r>
      <w:r w:rsidRPr="00B14B53">
        <w:t>里的信息是加密的，但是</w:t>
      </w:r>
      <w:r w:rsidRPr="00B14B53">
        <w:t>Dropbox</w:t>
      </w:r>
      <w:r w:rsidRPr="00B14B53">
        <w:t>也拥有你的密码，它也可以进入你的文件，只要哪天</w:t>
      </w:r>
      <w:r w:rsidRPr="00B14B53">
        <w:t>Dropbox</w:t>
      </w:r>
      <w:r w:rsidRPr="00B14B53">
        <w:t>被黑了，就会危及你的数据。</w:t>
      </w:r>
    </w:p>
    <w:p w14:paraId="1BB02035" w14:textId="77777777" w:rsidR="00B14B53" w:rsidRPr="00B14B53" w:rsidRDefault="00B14B53" w:rsidP="00B14B53">
      <w:r w:rsidRPr="00B14B53">
        <w:lastRenderedPageBreak/>
        <w:t xml:space="preserve">　　但是在区块链这一层里，用户数据的模型是反过来的：不是由第三</w:t>
      </w:r>
      <w:proofErr w:type="gramStart"/>
      <w:r w:rsidRPr="00B14B53">
        <w:t>方保护</w:t>
      </w:r>
      <w:proofErr w:type="gramEnd"/>
      <w:r w:rsidRPr="00B14B53">
        <w:t>你的数据和密码，而是整个网络保护你的数据和密码。任何人未经允许都不能获</w:t>
      </w:r>
      <w:r w:rsidRPr="00B14B53">
        <w:t xml:space="preserve"> </w:t>
      </w:r>
      <w:r w:rsidRPr="00B14B53">
        <w:t>得，你可以完全掌控。各种应用就变成了在</w:t>
      </w:r>
      <w:proofErr w:type="gramStart"/>
      <w:r w:rsidRPr="00B14B53">
        <w:t>你数据</w:t>
      </w:r>
      <w:proofErr w:type="gramEnd"/>
      <w:r w:rsidRPr="00B14B53">
        <w:t>之上的界面，通过同一个协议，不同的</w:t>
      </w:r>
      <w:r w:rsidRPr="00B14B53">
        <w:t>app</w:t>
      </w:r>
      <w:r w:rsidRPr="00B14B53">
        <w:t>可以交互。就像你可以用</w:t>
      </w:r>
      <w:r w:rsidRPr="00B14B53">
        <w:t>Gmail</w:t>
      </w:r>
      <w:r w:rsidRPr="00B14B53">
        <w:t>邮箱给你用</w:t>
      </w:r>
      <w:r w:rsidRPr="00B14B53">
        <w:t>Yahoo</w:t>
      </w:r>
      <w:r w:rsidRPr="00B14B53">
        <w:t>邮箱的朋</w:t>
      </w:r>
      <w:r w:rsidRPr="00B14B53">
        <w:t xml:space="preserve"> </w:t>
      </w:r>
      <w:r w:rsidRPr="00B14B53">
        <w:t>友写邮件一样，你也可以不用下载同样的</w:t>
      </w:r>
      <w:r w:rsidRPr="00B14B53">
        <w:t>app</w:t>
      </w:r>
      <w:r w:rsidRPr="00B14B53">
        <w:t>就能读到你朋友</w:t>
      </w:r>
      <w:proofErr w:type="spellStart"/>
      <w:r w:rsidRPr="00B14B53">
        <w:t>po</w:t>
      </w:r>
      <w:proofErr w:type="spellEnd"/>
      <w:r w:rsidRPr="00B14B53">
        <w:t>的信息。</w:t>
      </w:r>
    </w:p>
    <w:p w14:paraId="4ED056B6" w14:textId="77777777" w:rsidR="00B14B53" w:rsidRPr="00B14B53" w:rsidRDefault="00B14B53" w:rsidP="00B14B53">
      <w:r w:rsidRPr="00B14B53">
        <w:t xml:space="preserve">　　这并不是说用户是否想要这样，而是说，当用户想这样做的时候他们能否做到。大多数人选择让第三方保管自己的密码，就像他们用</w:t>
      </w:r>
      <w:proofErr w:type="spellStart"/>
      <w:r w:rsidRPr="00B14B53">
        <w:t>Coinbase</w:t>
      </w:r>
      <w:proofErr w:type="spellEnd"/>
      <w:r w:rsidRPr="00B14B53">
        <w:t>。但是只要你要求，</w:t>
      </w:r>
      <w:proofErr w:type="spellStart"/>
      <w:r w:rsidRPr="00B14B53">
        <w:t>Coinbase</w:t>
      </w:r>
      <w:proofErr w:type="spellEnd"/>
      <w:r w:rsidRPr="00B14B53">
        <w:t>也会交回你的密码，并且你可以用其他服务，而你的账本完好无损。</w:t>
      </w:r>
    </w:p>
    <w:p w14:paraId="299B6C92" w14:textId="77777777" w:rsidR="00B14B53" w:rsidRPr="00B14B53" w:rsidRDefault="00B14B53" w:rsidP="00B14B53">
      <w:r w:rsidRPr="00B14B53">
        <w:t xml:space="preserve">　　我会继续写文章探讨这个结构图。</w:t>
      </w:r>
    </w:p>
    <w:p w14:paraId="4AA0D875" w14:textId="77777777" w:rsidR="00462854" w:rsidRPr="00B14B53" w:rsidRDefault="00462854"/>
    <w:sectPr w:rsidR="00462854" w:rsidRPr="00B14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53"/>
    <w:rsid w:val="00462854"/>
    <w:rsid w:val="00B14B53"/>
    <w:rsid w:val="00DC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BD3A"/>
  <w15:chartTrackingRefBased/>
  <w15:docId w15:val="{7826989B-B410-4AAA-A0B5-54427FC3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汪丹华</dc:creator>
  <cp:keywords/>
  <dc:description/>
  <cp:lastModifiedBy>汪丹华</cp:lastModifiedBy>
  <cp:revision>2</cp:revision>
  <dcterms:created xsi:type="dcterms:W3CDTF">2015-02-09T02:40:00Z</dcterms:created>
  <dcterms:modified xsi:type="dcterms:W3CDTF">2015-02-09T02:47:00Z</dcterms:modified>
</cp:coreProperties>
</file>