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CE149" w14:textId="15FAB9F7" w:rsidR="00EE4A3F" w:rsidRDefault="00395380" w:rsidP="00F27594">
      <w:pPr>
        <w:pStyle w:val="Heading1"/>
      </w:pPr>
      <w:r>
        <w:t>Research problem</w:t>
      </w:r>
    </w:p>
    <w:p w14:paraId="30E1EDF9" w14:textId="2819C3E1" w:rsidR="00145454" w:rsidRDefault="006A5688" w:rsidP="005034C6">
      <w:pPr>
        <w:jc w:val="both"/>
      </w:pPr>
      <w:r>
        <w:t xml:space="preserve">Financial institutions are lending money and </w:t>
      </w:r>
      <w:r w:rsidR="005034C6">
        <w:t>there is always risk that customer will not pay back. P</w:t>
      </w:r>
      <w:r w:rsidR="00145454">
        <w:t xml:space="preserve">urpose of this research is to </w:t>
      </w:r>
      <w:r w:rsidR="00EF2647">
        <w:t xml:space="preserve">explore </w:t>
      </w:r>
      <w:r w:rsidR="00F16C41">
        <w:t xml:space="preserve">given </w:t>
      </w:r>
      <w:r w:rsidR="0068259F">
        <w:t xml:space="preserve">customer </w:t>
      </w:r>
      <w:r w:rsidR="00EF2647">
        <w:t>data using statistical techniques</w:t>
      </w:r>
      <w:r w:rsidR="005034C6">
        <w:t>,</w:t>
      </w:r>
      <w:r w:rsidR="00864B4F">
        <w:t xml:space="preserve"> find most relevant </w:t>
      </w:r>
      <w:r w:rsidR="0068096C">
        <w:t>columns</w:t>
      </w:r>
      <w:r w:rsidR="00864B4F">
        <w:t xml:space="preserve"> </w:t>
      </w:r>
      <w:r w:rsidR="00EF2647">
        <w:t xml:space="preserve">and predict if customer will </w:t>
      </w:r>
      <w:r w:rsidR="005034C6">
        <w:t>pay ba</w:t>
      </w:r>
      <w:r w:rsidR="00777865">
        <w:t>ck bank</w:t>
      </w:r>
      <w:r w:rsidR="005034C6">
        <w:t xml:space="preserve"> loa</w:t>
      </w:r>
      <w:r w:rsidR="00777865">
        <w:t>n</w:t>
      </w:r>
      <w:r w:rsidR="005034C6">
        <w:t>.</w:t>
      </w:r>
      <w:r w:rsidR="00FC5A62">
        <w:t xml:space="preserve"> We will also compare how much prior </w:t>
      </w:r>
      <w:r w:rsidR="003A24D1">
        <w:t>probability</w:t>
      </w:r>
      <w:r w:rsidR="00FC5A62">
        <w:t xml:space="preserve"> impacts results.</w:t>
      </w:r>
      <w:bookmarkStart w:id="0" w:name="_GoBack"/>
      <w:bookmarkEnd w:id="0"/>
    </w:p>
    <w:p w14:paraId="4DE90E95" w14:textId="28D803F3" w:rsidR="00EF2647" w:rsidRDefault="00373CA4" w:rsidP="00373CA4">
      <w:pPr>
        <w:pStyle w:val="Heading1"/>
      </w:pPr>
      <w:r>
        <w:t>Data</w:t>
      </w:r>
    </w:p>
    <w:p w14:paraId="42286451" w14:textId="33853422" w:rsidR="00373CA4" w:rsidRDefault="00792DD9" w:rsidP="00A82188">
      <w:pPr>
        <w:jc w:val="both"/>
      </w:pPr>
      <w:r>
        <w:t xml:space="preserve">Source of data is </w:t>
      </w:r>
      <w:r w:rsidR="00CF1F80">
        <w:t xml:space="preserve">the </w:t>
      </w:r>
      <w:r>
        <w:t>dataset from Kaggle.</w:t>
      </w:r>
      <w:r w:rsidR="0026494A">
        <w:t xml:space="preserve"> </w:t>
      </w:r>
      <w:r w:rsidR="0084544C">
        <w:t>It</w:t>
      </w:r>
      <w:r w:rsidR="0026494A">
        <w:t xml:space="preserve"> contains background information about customers who </w:t>
      </w:r>
      <w:r w:rsidR="00A93469">
        <w:t>got</w:t>
      </w:r>
      <w:r w:rsidR="0026494A">
        <w:t xml:space="preserve"> a loan.</w:t>
      </w:r>
      <w:r>
        <w:t xml:space="preserve"> </w:t>
      </w:r>
      <w:r w:rsidR="00932EB2">
        <w:t xml:space="preserve"> Original dataset contains over 100</w:t>
      </w:r>
      <w:r w:rsidR="00373F0B">
        <w:t xml:space="preserve">514 </w:t>
      </w:r>
      <w:r w:rsidR="00932EB2">
        <w:t>rows of data and columns are described in Table 1.</w:t>
      </w:r>
      <w:r w:rsidR="00294216">
        <w:t xml:space="preserve"> </w:t>
      </w:r>
    </w:p>
    <w:p w14:paraId="26DD53B4" w14:textId="323E1859" w:rsidR="00A677F4" w:rsidRDefault="00A677F4" w:rsidP="00E16649">
      <w:pPr>
        <w:pStyle w:val="Caption"/>
        <w:keepNext/>
        <w:jc w:val="center"/>
      </w:pPr>
      <w:r>
        <w:t xml:space="preserve">Table </w:t>
      </w:r>
      <w:r w:rsidR="00E327C9">
        <w:fldChar w:fldCharType="begin"/>
      </w:r>
      <w:r w:rsidR="00E327C9">
        <w:instrText xml:space="preserve"> SEQ Table \* ARABIC </w:instrText>
      </w:r>
      <w:r w:rsidR="00E327C9">
        <w:fldChar w:fldCharType="separate"/>
      </w:r>
      <w:r w:rsidR="001F6F0D">
        <w:rPr>
          <w:noProof/>
        </w:rPr>
        <w:t>1</w:t>
      </w:r>
      <w:r w:rsidR="00E327C9">
        <w:rPr>
          <w:noProof/>
        </w:rPr>
        <w:fldChar w:fldCharType="end"/>
      </w:r>
      <w:r>
        <w:t xml:space="preserve"> Data description</w:t>
      </w:r>
    </w:p>
    <w:tbl>
      <w:tblPr>
        <w:tblStyle w:val="TableGridLight"/>
        <w:tblW w:w="8900" w:type="dxa"/>
        <w:jc w:val="center"/>
        <w:tblLook w:val="04A0" w:firstRow="1" w:lastRow="0" w:firstColumn="1" w:lastColumn="0" w:noHBand="0" w:noVBand="1"/>
      </w:tblPr>
      <w:tblGrid>
        <w:gridCol w:w="2912"/>
        <w:gridCol w:w="4719"/>
        <w:gridCol w:w="1269"/>
      </w:tblGrid>
      <w:tr w:rsidR="00373F0B" w:rsidRPr="00794341" w14:paraId="46BBF3A1" w14:textId="4C968111" w:rsidTr="0068096C">
        <w:trPr>
          <w:jc w:val="center"/>
        </w:trPr>
        <w:tc>
          <w:tcPr>
            <w:tcW w:w="2912" w:type="dxa"/>
          </w:tcPr>
          <w:p w14:paraId="639B7A4D" w14:textId="4538B817" w:rsidR="00373F0B" w:rsidRPr="00794341" w:rsidRDefault="00373F0B" w:rsidP="00A82188">
            <w:pPr>
              <w:jc w:val="both"/>
              <w:rPr>
                <w:b/>
                <w:bCs/>
              </w:rPr>
            </w:pPr>
            <w:r w:rsidRPr="00794341">
              <w:rPr>
                <w:b/>
                <w:bCs/>
              </w:rPr>
              <w:t>Column name</w:t>
            </w:r>
          </w:p>
        </w:tc>
        <w:tc>
          <w:tcPr>
            <w:tcW w:w="4719" w:type="dxa"/>
          </w:tcPr>
          <w:p w14:paraId="5EAFBFC7" w14:textId="77ACB5E8" w:rsidR="00373F0B" w:rsidRPr="00794341" w:rsidRDefault="00373F0B" w:rsidP="00A82188">
            <w:pPr>
              <w:jc w:val="both"/>
              <w:rPr>
                <w:b/>
                <w:bCs/>
              </w:rPr>
            </w:pPr>
            <w:r w:rsidRPr="00794341">
              <w:rPr>
                <w:b/>
                <w:bCs/>
              </w:rPr>
              <w:t>Column description</w:t>
            </w:r>
          </w:p>
        </w:tc>
        <w:tc>
          <w:tcPr>
            <w:tcW w:w="1269" w:type="dxa"/>
          </w:tcPr>
          <w:p w14:paraId="44E25153" w14:textId="17C0EE1B" w:rsidR="00373F0B" w:rsidRPr="00794341" w:rsidRDefault="00373F0B" w:rsidP="00A82188">
            <w:pPr>
              <w:jc w:val="both"/>
              <w:rPr>
                <w:b/>
                <w:bCs/>
              </w:rPr>
            </w:pPr>
            <w:r w:rsidRPr="00794341">
              <w:rPr>
                <w:b/>
                <w:bCs/>
              </w:rPr>
              <w:t>Missing variables</w:t>
            </w:r>
          </w:p>
        </w:tc>
      </w:tr>
      <w:tr w:rsidR="00373F0B" w14:paraId="15EB8468" w14:textId="3956C96D" w:rsidTr="0068096C">
        <w:trPr>
          <w:jc w:val="center"/>
        </w:trPr>
        <w:tc>
          <w:tcPr>
            <w:tcW w:w="2912" w:type="dxa"/>
          </w:tcPr>
          <w:p w14:paraId="7AAA72A1" w14:textId="1F221D25" w:rsidR="00373F0B" w:rsidRDefault="00373F0B" w:rsidP="00A95915">
            <w:pPr>
              <w:jc w:val="both"/>
            </w:pPr>
            <w:r>
              <w:t>Loan ID</w:t>
            </w:r>
          </w:p>
        </w:tc>
        <w:tc>
          <w:tcPr>
            <w:tcW w:w="4719" w:type="dxa"/>
          </w:tcPr>
          <w:p w14:paraId="77FC7F73" w14:textId="08C35853" w:rsidR="00373F0B" w:rsidRDefault="00373F0B" w:rsidP="00A95915">
            <w:pPr>
              <w:jc w:val="both"/>
            </w:pPr>
            <w:r>
              <w:t>GUID</w:t>
            </w:r>
          </w:p>
        </w:tc>
        <w:tc>
          <w:tcPr>
            <w:tcW w:w="1269" w:type="dxa"/>
          </w:tcPr>
          <w:p w14:paraId="517A2021" w14:textId="16A38D14" w:rsidR="00373F0B" w:rsidRDefault="00373F0B" w:rsidP="00A95915">
            <w:pPr>
              <w:jc w:val="both"/>
            </w:pPr>
            <w:r>
              <w:t>514</w:t>
            </w:r>
          </w:p>
        </w:tc>
      </w:tr>
      <w:tr w:rsidR="00373F0B" w14:paraId="4986FF59" w14:textId="552F8168" w:rsidTr="0068096C">
        <w:trPr>
          <w:jc w:val="center"/>
        </w:trPr>
        <w:tc>
          <w:tcPr>
            <w:tcW w:w="2912" w:type="dxa"/>
          </w:tcPr>
          <w:p w14:paraId="337E5196" w14:textId="35ED76FE" w:rsidR="00373F0B" w:rsidRDefault="00373F0B" w:rsidP="00A95915">
            <w:pPr>
              <w:jc w:val="both"/>
            </w:pPr>
            <w:r>
              <w:t>Customer ID</w:t>
            </w:r>
          </w:p>
        </w:tc>
        <w:tc>
          <w:tcPr>
            <w:tcW w:w="4719" w:type="dxa"/>
          </w:tcPr>
          <w:p w14:paraId="100CC921" w14:textId="00367B1D" w:rsidR="00373F0B" w:rsidRDefault="00373F0B" w:rsidP="00A95915">
            <w:pPr>
              <w:jc w:val="both"/>
            </w:pPr>
            <w:r>
              <w:t>GUID</w:t>
            </w:r>
          </w:p>
        </w:tc>
        <w:tc>
          <w:tcPr>
            <w:tcW w:w="1269" w:type="dxa"/>
          </w:tcPr>
          <w:p w14:paraId="1A845072" w14:textId="005AE0B4" w:rsidR="00373F0B" w:rsidRDefault="00373F0B" w:rsidP="00A95915">
            <w:pPr>
              <w:jc w:val="both"/>
            </w:pPr>
            <w:r>
              <w:t>514</w:t>
            </w:r>
          </w:p>
        </w:tc>
      </w:tr>
      <w:tr w:rsidR="00373F0B" w14:paraId="307D4DBA" w14:textId="610EDAD6" w:rsidTr="0068096C">
        <w:trPr>
          <w:jc w:val="center"/>
        </w:trPr>
        <w:tc>
          <w:tcPr>
            <w:tcW w:w="2912" w:type="dxa"/>
          </w:tcPr>
          <w:p w14:paraId="5AFED677" w14:textId="1CD1A48B" w:rsidR="00373F0B" w:rsidRDefault="00373F0B" w:rsidP="00A95915">
            <w:pPr>
              <w:jc w:val="both"/>
            </w:pPr>
            <w:r>
              <w:t>Loan Status</w:t>
            </w:r>
          </w:p>
        </w:tc>
        <w:tc>
          <w:tcPr>
            <w:tcW w:w="4719" w:type="dxa"/>
          </w:tcPr>
          <w:p w14:paraId="48DF5BBA" w14:textId="77777777" w:rsidR="00793C9A" w:rsidRDefault="00373F0B" w:rsidP="00042E74">
            <w:pPr>
              <w:jc w:val="both"/>
            </w:pPr>
            <w:r>
              <w:t xml:space="preserve">Target class that will be predicted. </w:t>
            </w:r>
          </w:p>
          <w:p w14:paraId="7D768AF6" w14:textId="319554B4" w:rsidR="00373F0B" w:rsidRDefault="00373F0B" w:rsidP="00042E74">
            <w:pPr>
              <w:jc w:val="both"/>
            </w:pPr>
            <w:r>
              <w:t>Fully paid or Charged off</w:t>
            </w:r>
          </w:p>
        </w:tc>
        <w:tc>
          <w:tcPr>
            <w:tcW w:w="1269" w:type="dxa"/>
          </w:tcPr>
          <w:p w14:paraId="11EE3124" w14:textId="24A6E485" w:rsidR="00373F0B" w:rsidRDefault="00373F0B" w:rsidP="00042E74">
            <w:pPr>
              <w:jc w:val="both"/>
            </w:pPr>
            <w:r>
              <w:t>514</w:t>
            </w:r>
          </w:p>
        </w:tc>
      </w:tr>
      <w:tr w:rsidR="00373F0B" w14:paraId="4EAD763C" w14:textId="79DFED0B" w:rsidTr="0068096C">
        <w:trPr>
          <w:jc w:val="center"/>
        </w:trPr>
        <w:tc>
          <w:tcPr>
            <w:tcW w:w="2912" w:type="dxa"/>
          </w:tcPr>
          <w:p w14:paraId="521BAE83" w14:textId="4B9BA7FF" w:rsidR="00373F0B" w:rsidRDefault="00373F0B" w:rsidP="00A95915">
            <w:pPr>
              <w:jc w:val="both"/>
            </w:pPr>
            <w:r>
              <w:t>Current Loan Amount</w:t>
            </w:r>
          </w:p>
        </w:tc>
        <w:tc>
          <w:tcPr>
            <w:tcW w:w="4719" w:type="dxa"/>
          </w:tcPr>
          <w:p w14:paraId="0B02BE8B" w14:textId="1F523394" w:rsidR="00373F0B" w:rsidRDefault="00373F0B" w:rsidP="00A95915">
            <w:pPr>
              <w:jc w:val="both"/>
            </w:pPr>
            <w:r>
              <w:t>Numerical</w:t>
            </w:r>
          </w:p>
        </w:tc>
        <w:tc>
          <w:tcPr>
            <w:tcW w:w="1269" w:type="dxa"/>
          </w:tcPr>
          <w:p w14:paraId="1E95BD54" w14:textId="1FD2CF39" w:rsidR="00373F0B" w:rsidRDefault="00373F0B" w:rsidP="00A95915">
            <w:pPr>
              <w:jc w:val="both"/>
            </w:pPr>
            <w:r>
              <w:t>514</w:t>
            </w:r>
          </w:p>
        </w:tc>
      </w:tr>
      <w:tr w:rsidR="00373F0B" w14:paraId="3C128782" w14:textId="718CFC94" w:rsidTr="0068096C">
        <w:trPr>
          <w:jc w:val="center"/>
        </w:trPr>
        <w:tc>
          <w:tcPr>
            <w:tcW w:w="2912" w:type="dxa"/>
          </w:tcPr>
          <w:p w14:paraId="6F9DBC14" w14:textId="1A716268" w:rsidR="00373F0B" w:rsidRDefault="00373F0B" w:rsidP="00A95915">
            <w:pPr>
              <w:jc w:val="both"/>
            </w:pPr>
            <w:r>
              <w:t>Term</w:t>
            </w:r>
          </w:p>
        </w:tc>
        <w:tc>
          <w:tcPr>
            <w:tcW w:w="4719" w:type="dxa"/>
          </w:tcPr>
          <w:p w14:paraId="114534C5" w14:textId="5EAD92A8" w:rsidR="00373F0B" w:rsidRPr="00366AF8" w:rsidRDefault="00373F0B" w:rsidP="00A95915">
            <w:pPr>
              <w:jc w:val="both"/>
              <w:rPr>
                <w:lang w:val="et-EE"/>
              </w:rPr>
            </w:pPr>
            <w:r>
              <w:rPr>
                <w:lang w:val="et-EE"/>
              </w:rPr>
              <w:t>Categorical. Short term or long term</w:t>
            </w:r>
          </w:p>
        </w:tc>
        <w:tc>
          <w:tcPr>
            <w:tcW w:w="1269" w:type="dxa"/>
          </w:tcPr>
          <w:p w14:paraId="48C2BB64" w14:textId="2F79F630" w:rsidR="00373F0B" w:rsidRDefault="00373F0B" w:rsidP="00A95915">
            <w:pPr>
              <w:jc w:val="both"/>
              <w:rPr>
                <w:lang w:val="et-EE"/>
              </w:rPr>
            </w:pPr>
            <w:r>
              <w:rPr>
                <w:lang w:val="et-EE"/>
              </w:rPr>
              <w:t>514</w:t>
            </w:r>
          </w:p>
        </w:tc>
      </w:tr>
      <w:tr w:rsidR="00373F0B" w14:paraId="31107E27" w14:textId="719BCE75" w:rsidTr="0068096C">
        <w:trPr>
          <w:jc w:val="center"/>
        </w:trPr>
        <w:tc>
          <w:tcPr>
            <w:tcW w:w="2912" w:type="dxa"/>
          </w:tcPr>
          <w:p w14:paraId="2DE54ADD" w14:textId="2A7DF117" w:rsidR="00373F0B" w:rsidRDefault="00373F0B" w:rsidP="00A95915">
            <w:pPr>
              <w:jc w:val="both"/>
            </w:pPr>
            <w:r>
              <w:t>Credit Score</w:t>
            </w:r>
          </w:p>
        </w:tc>
        <w:tc>
          <w:tcPr>
            <w:tcW w:w="4719" w:type="dxa"/>
          </w:tcPr>
          <w:p w14:paraId="5075C272" w14:textId="4017D2FA" w:rsidR="00373F0B" w:rsidRDefault="00373F0B" w:rsidP="00A95915">
            <w:pPr>
              <w:jc w:val="both"/>
            </w:pPr>
            <w:r>
              <w:t>Numerical</w:t>
            </w:r>
          </w:p>
        </w:tc>
        <w:tc>
          <w:tcPr>
            <w:tcW w:w="1269" w:type="dxa"/>
          </w:tcPr>
          <w:p w14:paraId="014C4443" w14:textId="1B5EFB01" w:rsidR="00373F0B" w:rsidRDefault="00373F0B" w:rsidP="00A95915">
            <w:pPr>
              <w:jc w:val="both"/>
            </w:pPr>
            <w:r>
              <w:t>19668</w:t>
            </w:r>
          </w:p>
        </w:tc>
      </w:tr>
      <w:tr w:rsidR="00373F0B" w14:paraId="1AA84A70" w14:textId="65E3653A" w:rsidTr="0068096C">
        <w:trPr>
          <w:jc w:val="center"/>
        </w:trPr>
        <w:tc>
          <w:tcPr>
            <w:tcW w:w="2912" w:type="dxa"/>
          </w:tcPr>
          <w:p w14:paraId="60C46A38" w14:textId="7AD0EDA8" w:rsidR="00373F0B" w:rsidRDefault="00373F0B" w:rsidP="00A95915">
            <w:pPr>
              <w:jc w:val="both"/>
            </w:pPr>
            <w:r>
              <w:t>Annual Income</w:t>
            </w:r>
          </w:p>
        </w:tc>
        <w:tc>
          <w:tcPr>
            <w:tcW w:w="4719" w:type="dxa"/>
          </w:tcPr>
          <w:p w14:paraId="6A2BCE31" w14:textId="482FBB29" w:rsidR="00373F0B" w:rsidRDefault="00373F0B" w:rsidP="00A95915">
            <w:pPr>
              <w:jc w:val="both"/>
            </w:pPr>
            <w:r>
              <w:t>Numerical</w:t>
            </w:r>
          </w:p>
        </w:tc>
        <w:tc>
          <w:tcPr>
            <w:tcW w:w="1269" w:type="dxa"/>
          </w:tcPr>
          <w:p w14:paraId="5FAF4653" w14:textId="7C7EFB80" w:rsidR="00373F0B" w:rsidRDefault="00373F0B" w:rsidP="00A95915">
            <w:pPr>
              <w:jc w:val="both"/>
            </w:pPr>
            <w:r>
              <w:t>19668</w:t>
            </w:r>
          </w:p>
        </w:tc>
      </w:tr>
      <w:tr w:rsidR="00373F0B" w14:paraId="612AEBB4" w14:textId="6229C4CD" w:rsidTr="0068096C">
        <w:trPr>
          <w:jc w:val="center"/>
        </w:trPr>
        <w:tc>
          <w:tcPr>
            <w:tcW w:w="2912" w:type="dxa"/>
          </w:tcPr>
          <w:p w14:paraId="11A499A1" w14:textId="1E6155FD" w:rsidR="00373F0B" w:rsidRDefault="00373F0B" w:rsidP="00A95915">
            <w:pPr>
              <w:jc w:val="both"/>
            </w:pPr>
            <w:r>
              <w:t>Years in Current Job</w:t>
            </w:r>
          </w:p>
        </w:tc>
        <w:tc>
          <w:tcPr>
            <w:tcW w:w="4719" w:type="dxa"/>
          </w:tcPr>
          <w:p w14:paraId="72A6673D" w14:textId="5E852AA1" w:rsidR="00373F0B" w:rsidRDefault="00373F0B" w:rsidP="00A95915">
            <w:pPr>
              <w:jc w:val="both"/>
            </w:pPr>
            <w:r>
              <w:rPr>
                <w:lang w:val="et-EE"/>
              </w:rPr>
              <w:t>Categorical. 1 Year, 2 Years, 3 Years etc</w:t>
            </w:r>
          </w:p>
        </w:tc>
        <w:tc>
          <w:tcPr>
            <w:tcW w:w="1269" w:type="dxa"/>
          </w:tcPr>
          <w:p w14:paraId="776FE6D4" w14:textId="3409A6FC" w:rsidR="00373F0B" w:rsidRDefault="00373F0B" w:rsidP="00A95915">
            <w:pPr>
              <w:jc w:val="both"/>
              <w:rPr>
                <w:lang w:val="et-EE"/>
              </w:rPr>
            </w:pPr>
            <w:r>
              <w:rPr>
                <w:lang w:val="et-EE"/>
              </w:rPr>
              <w:t>514</w:t>
            </w:r>
          </w:p>
        </w:tc>
      </w:tr>
      <w:tr w:rsidR="00373F0B" w14:paraId="4B9EBB0A" w14:textId="1AF7449C" w:rsidTr="0068096C">
        <w:trPr>
          <w:jc w:val="center"/>
        </w:trPr>
        <w:tc>
          <w:tcPr>
            <w:tcW w:w="2912" w:type="dxa"/>
          </w:tcPr>
          <w:p w14:paraId="387724EE" w14:textId="1B04AF27" w:rsidR="00373F0B" w:rsidRDefault="00373F0B" w:rsidP="00A95915">
            <w:pPr>
              <w:jc w:val="both"/>
            </w:pPr>
            <w:r>
              <w:t>Home Ownership</w:t>
            </w:r>
          </w:p>
        </w:tc>
        <w:tc>
          <w:tcPr>
            <w:tcW w:w="4719" w:type="dxa"/>
          </w:tcPr>
          <w:p w14:paraId="4DD08BB6" w14:textId="43E01418" w:rsidR="00373F0B" w:rsidRDefault="00373F0B" w:rsidP="0068096C">
            <w:pPr>
              <w:jc w:val="both"/>
            </w:pPr>
            <w:r>
              <w:rPr>
                <w:lang w:val="et-EE"/>
              </w:rPr>
              <w:t>Categorical. Home Mortgage, Own Home or Rent</w:t>
            </w:r>
          </w:p>
        </w:tc>
        <w:tc>
          <w:tcPr>
            <w:tcW w:w="1269" w:type="dxa"/>
          </w:tcPr>
          <w:p w14:paraId="1B0FD63D" w14:textId="250A4EC8" w:rsidR="00373F0B" w:rsidRDefault="00373F0B" w:rsidP="00A95915">
            <w:pPr>
              <w:jc w:val="both"/>
              <w:rPr>
                <w:lang w:val="et-EE"/>
              </w:rPr>
            </w:pPr>
            <w:r>
              <w:rPr>
                <w:lang w:val="et-EE"/>
              </w:rPr>
              <w:t>514</w:t>
            </w:r>
          </w:p>
        </w:tc>
      </w:tr>
      <w:tr w:rsidR="00373F0B" w14:paraId="6FE4FD12" w14:textId="499A932A" w:rsidTr="0068096C">
        <w:trPr>
          <w:jc w:val="center"/>
        </w:trPr>
        <w:tc>
          <w:tcPr>
            <w:tcW w:w="2912" w:type="dxa"/>
          </w:tcPr>
          <w:p w14:paraId="4FE59462" w14:textId="27B46469" w:rsidR="00373F0B" w:rsidRDefault="00373F0B" w:rsidP="00A95915">
            <w:pPr>
              <w:jc w:val="both"/>
            </w:pPr>
            <w:r>
              <w:t>Purpose</w:t>
            </w:r>
          </w:p>
        </w:tc>
        <w:tc>
          <w:tcPr>
            <w:tcW w:w="4719" w:type="dxa"/>
          </w:tcPr>
          <w:p w14:paraId="55DA1A80" w14:textId="77777777" w:rsidR="0068096C" w:rsidRDefault="00373F0B" w:rsidP="00793C9A">
            <w:pPr>
              <w:jc w:val="both"/>
              <w:rPr>
                <w:lang w:val="et-EE"/>
              </w:rPr>
            </w:pPr>
            <w:r>
              <w:rPr>
                <w:lang w:val="et-EE"/>
              </w:rPr>
              <w:t xml:space="preserve">Categorical. </w:t>
            </w:r>
          </w:p>
          <w:p w14:paraId="357A49D8" w14:textId="6DBF101D" w:rsidR="00373F0B" w:rsidRDefault="00373F0B" w:rsidP="00793C9A">
            <w:pPr>
              <w:jc w:val="both"/>
            </w:pPr>
            <w:r>
              <w:rPr>
                <w:lang w:val="et-EE"/>
              </w:rPr>
              <w:t>Home Improvements, Debt Consolidation etc</w:t>
            </w:r>
          </w:p>
        </w:tc>
        <w:tc>
          <w:tcPr>
            <w:tcW w:w="1269" w:type="dxa"/>
          </w:tcPr>
          <w:p w14:paraId="4A0C8427" w14:textId="34D07C39" w:rsidR="00373F0B" w:rsidRDefault="00373F0B" w:rsidP="00A95915">
            <w:pPr>
              <w:jc w:val="both"/>
              <w:rPr>
                <w:lang w:val="et-EE"/>
              </w:rPr>
            </w:pPr>
            <w:r>
              <w:rPr>
                <w:lang w:val="et-EE"/>
              </w:rPr>
              <w:t>514</w:t>
            </w:r>
          </w:p>
        </w:tc>
      </w:tr>
      <w:tr w:rsidR="00373F0B" w14:paraId="230982D3" w14:textId="5D36BA76" w:rsidTr="0068096C">
        <w:trPr>
          <w:jc w:val="center"/>
        </w:trPr>
        <w:tc>
          <w:tcPr>
            <w:tcW w:w="2912" w:type="dxa"/>
          </w:tcPr>
          <w:p w14:paraId="17B980FF" w14:textId="77777777" w:rsidR="00373F0B" w:rsidRDefault="00373F0B" w:rsidP="00433B51">
            <w:pPr>
              <w:jc w:val="both"/>
            </w:pPr>
            <w:r>
              <w:t>Monthly Dept</w:t>
            </w:r>
          </w:p>
        </w:tc>
        <w:tc>
          <w:tcPr>
            <w:tcW w:w="4719" w:type="dxa"/>
          </w:tcPr>
          <w:p w14:paraId="42968217" w14:textId="6987A193" w:rsidR="00373F0B" w:rsidRDefault="00373F0B" w:rsidP="00433B51">
            <w:pPr>
              <w:jc w:val="both"/>
            </w:pPr>
            <w:r>
              <w:t>Numerical</w:t>
            </w:r>
          </w:p>
        </w:tc>
        <w:tc>
          <w:tcPr>
            <w:tcW w:w="1269" w:type="dxa"/>
          </w:tcPr>
          <w:p w14:paraId="179C2918" w14:textId="40999CF2" w:rsidR="00373F0B" w:rsidRDefault="00373F0B" w:rsidP="00433B51">
            <w:pPr>
              <w:jc w:val="both"/>
            </w:pPr>
            <w:r>
              <w:t>514</w:t>
            </w:r>
          </w:p>
        </w:tc>
      </w:tr>
      <w:tr w:rsidR="00373F0B" w14:paraId="54FFD174" w14:textId="5CE14A98" w:rsidTr="0068096C">
        <w:trPr>
          <w:jc w:val="center"/>
        </w:trPr>
        <w:tc>
          <w:tcPr>
            <w:tcW w:w="2912" w:type="dxa"/>
          </w:tcPr>
          <w:p w14:paraId="3EECA3A8" w14:textId="77777777" w:rsidR="00373F0B" w:rsidRDefault="00373F0B" w:rsidP="00433B51">
            <w:pPr>
              <w:jc w:val="both"/>
            </w:pPr>
            <w:r>
              <w:t>Years of Credit History</w:t>
            </w:r>
          </w:p>
        </w:tc>
        <w:tc>
          <w:tcPr>
            <w:tcW w:w="4719" w:type="dxa"/>
          </w:tcPr>
          <w:p w14:paraId="174F370E" w14:textId="7AF1E78D" w:rsidR="00373F0B" w:rsidRDefault="00373F0B" w:rsidP="00433B51">
            <w:pPr>
              <w:jc w:val="both"/>
            </w:pPr>
            <w:r>
              <w:t>Numerical</w:t>
            </w:r>
          </w:p>
        </w:tc>
        <w:tc>
          <w:tcPr>
            <w:tcW w:w="1269" w:type="dxa"/>
          </w:tcPr>
          <w:p w14:paraId="49F790FF" w14:textId="0FF59426" w:rsidR="00373F0B" w:rsidRDefault="00373F0B" w:rsidP="00433B51">
            <w:pPr>
              <w:jc w:val="both"/>
            </w:pPr>
            <w:r>
              <w:t>514</w:t>
            </w:r>
          </w:p>
        </w:tc>
      </w:tr>
      <w:tr w:rsidR="00373F0B" w14:paraId="421DFC41" w14:textId="39825011" w:rsidTr="0068096C">
        <w:trPr>
          <w:jc w:val="center"/>
        </w:trPr>
        <w:tc>
          <w:tcPr>
            <w:tcW w:w="2912" w:type="dxa"/>
          </w:tcPr>
          <w:p w14:paraId="75131FE9" w14:textId="77777777" w:rsidR="00373F0B" w:rsidRDefault="00373F0B" w:rsidP="00433B51">
            <w:pPr>
              <w:jc w:val="both"/>
            </w:pPr>
            <w:r>
              <w:t>Months since last delinquent</w:t>
            </w:r>
          </w:p>
        </w:tc>
        <w:tc>
          <w:tcPr>
            <w:tcW w:w="4719" w:type="dxa"/>
          </w:tcPr>
          <w:p w14:paraId="79BC2680" w14:textId="2D4D0BD4" w:rsidR="00373F0B" w:rsidRDefault="00373F0B" w:rsidP="00433B51">
            <w:pPr>
              <w:jc w:val="both"/>
            </w:pPr>
            <w:r>
              <w:t>Numerical</w:t>
            </w:r>
          </w:p>
        </w:tc>
        <w:tc>
          <w:tcPr>
            <w:tcW w:w="1269" w:type="dxa"/>
          </w:tcPr>
          <w:p w14:paraId="57467650" w14:textId="64130F6A" w:rsidR="00373F0B" w:rsidRDefault="00373F0B" w:rsidP="00433B51">
            <w:pPr>
              <w:jc w:val="both"/>
            </w:pPr>
            <w:r>
              <w:t>53655</w:t>
            </w:r>
          </w:p>
        </w:tc>
      </w:tr>
      <w:tr w:rsidR="00373F0B" w14:paraId="210853CB" w14:textId="4535C89C" w:rsidTr="0068096C">
        <w:trPr>
          <w:jc w:val="center"/>
        </w:trPr>
        <w:tc>
          <w:tcPr>
            <w:tcW w:w="2912" w:type="dxa"/>
          </w:tcPr>
          <w:p w14:paraId="136317EB" w14:textId="77777777" w:rsidR="00373F0B" w:rsidRDefault="00373F0B" w:rsidP="00433B51">
            <w:pPr>
              <w:jc w:val="both"/>
            </w:pPr>
            <w:r>
              <w:t>Number of Open Accounts</w:t>
            </w:r>
          </w:p>
        </w:tc>
        <w:tc>
          <w:tcPr>
            <w:tcW w:w="4719" w:type="dxa"/>
          </w:tcPr>
          <w:p w14:paraId="5B993EBA" w14:textId="7FCB8460" w:rsidR="00373F0B" w:rsidRDefault="00373F0B" w:rsidP="00433B51">
            <w:pPr>
              <w:jc w:val="both"/>
            </w:pPr>
            <w:r>
              <w:t>Numerical</w:t>
            </w:r>
          </w:p>
        </w:tc>
        <w:tc>
          <w:tcPr>
            <w:tcW w:w="1269" w:type="dxa"/>
          </w:tcPr>
          <w:p w14:paraId="3B5DD194" w14:textId="3AD38027" w:rsidR="00373F0B" w:rsidRDefault="00373F0B" w:rsidP="00433B51">
            <w:pPr>
              <w:jc w:val="both"/>
            </w:pPr>
            <w:r>
              <w:t>514</w:t>
            </w:r>
          </w:p>
        </w:tc>
      </w:tr>
      <w:tr w:rsidR="00373F0B" w14:paraId="1D80B7CE" w14:textId="193DEA7E" w:rsidTr="0068096C">
        <w:trPr>
          <w:jc w:val="center"/>
        </w:trPr>
        <w:tc>
          <w:tcPr>
            <w:tcW w:w="2912" w:type="dxa"/>
          </w:tcPr>
          <w:p w14:paraId="57834DA3" w14:textId="77777777" w:rsidR="00373F0B" w:rsidRDefault="00373F0B" w:rsidP="00433B51">
            <w:pPr>
              <w:jc w:val="both"/>
            </w:pPr>
            <w:r>
              <w:t>Number of Credit Problems</w:t>
            </w:r>
          </w:p>
        </w:tc>
        <w:tc>
          <w:tcPr>
            <w:tcW w:w="4719" w:type="dxa"/>
          </w:tcPr>
          <w:p w14:paraId="63465D93" w14:textId="3DA25834" w:rsidR="00373F0B" w:rsidRDefault="00373F0B" w:rsidP="00433B51">
            <w:pPr>
              <w:jc w:val="both"/>
            </w:pPr>
            <w:r>
              <w:t>Numerical</w:t>
            </w:r>
          </w:p>
        </w:tc>
        <w:tc>
          <w:tcPr>
            <w:tcW w:w="1269" w:type="dxa"/>
          </w:tcPr>
          <w:p w14:paraId="7759A170" w14:textId="5DB2F459" w:rsidR="00373F0B" w:rsidRDefault="00373F0B" w:rsidP="00433B51">
            <w:pPr>
              <w:jc w:val="both"/>
            </w:pPr>
            <w:r>
              <w:t>514</w:t>
            </w:r>
          </w:p>
        </w:tc>
      </w:tr>
      <w:tr w:rsidR="00373F0B" w14:paraId="7CBFB3A9" w14:textId="44933255" w:rsidTr="0068096C">
        <w:trPr>
          <w:jc w:val="center"/>
        </w:trPr>
        <w:tc>
          <w:tcPr>
            <w:tcW w:w="2912" w:type="dxa"/>
          </w:tcPr>
          <w:p w14:paraId="6E1826C9" w14:textId="77777777" w:rsidR="00373F0B" w:rsidRDefault="00373F0B" w:rsidP="00433B51">
            <w:pPr>
              <w:jc w:val="both"/>
            </w:pPr>
            <w:r>
              <w:t>Current Credit Balance</w:t>
            </w:r>
          </w:p>
        </w:tc>
        <w:tc>
          <w:tcPr>
            <w:tcW w:w="4719" w:type="dxa"/>
          </w:tcPr>
          <w:p w14:paraId="2F94DBC4" w14:textId="181E8A26" w:rsidR="00373F0B" w:rsidRDefault="00373F0B" w:rsidP="00433B51">
            <w:pPr>
              <w:jc w:val="both"/>
            </w:pPr>
            <w:r>
              <w:t>Numerical</w:t>
            </w:r>
          </w:p>
        </w:tc>
        <w:tc>
          <w:tcPr>
            <w:tcW w:w="1269" w:type="dxa"/>
          </w:tcPr>
          <w:p w14:paraId="5DFECF67" w14:textId="78D59BE8" w:rsidR="00373F0B" w:rsidRDefault="00373F0B" w:rsidP="00433B51">
            <w:pPr>
              <w:jc w:val="both"/>
            </w:pPr>
            <w:r>
              <w:t>514</w:t>
            </w:r>
          </w:p>
        </w:tc>
      </w:tr>
      <w:tr w:rsidR="00373F0B" w14:paraId="7E364467" w14:textId="13678B2C" w:rsidTr="0068096C">
        <w:trPr>
          <w:jc w:val="center"/>
        </w:trPr>
        <w:tc>
          <w:tcPr>
            <w:tcW w:w="2912" w:type="dxa"/>
          </w:tcPr>
          <w:p w14:paraId="615C42D8" w14:textId="77777777" w:rsidR="00373F0B" w:rsidRDefault="00373F0B" w:rsidP="00433B51">
            <w:pPr>
              <w:jc w:val="both"/>
            </w:pPr>
            <w:r>
              <w:t>Maximum Open Credit</w:t>
            </w:r>
          </w:p>
        </w:tc>
        <w:tc>
          <w:tcPr>
            <w:tcW w:w="4719" w:type="dxa"/>
          </w:tcPr>
          <w:p w14:paraId="2B7D3A67" w14:textId="796BB0F7" w:rsidR="00373F0B" w:rsidRDefault="00373F0B" w:rsidP="00433B51">
            <w:pPr>
              <w:jc w:val="both"/>
            </w:pPr>
            <w:r>
              <w:t>Numerical</w:t>
            </w:r>
          </w:p>
        </w:tc>
        <w:tc>
          <w:tcPr>
            <w:tcW w:w="1269" w:type="dxa"/>
          </w:tcPr>
          <w:p w14:paraId="0652C7EB" w14:textId="05604E79" w:rsidR="00373F0B" w:rsidRDefault="00373F0B" w:rsidP="00433B51">
            <w:pPr>
              <w:jc w:val="both"/>
            </w:pPr>
            <w:r>
              <w:t>516</w:t>
            </w:r>
          </w:p>
        </w:tc>
      </w:tr>
      <w:tr w:rsidR="00373F0B" w14:paraId="2605E5EC" w14:textId="30CC26F0" w:rsidTr="0068096C">
        <w:trPr>
          <w:jc w:val="center"/>
        </w:trPr>
        <w:tc>
          <w:tcPr>
            <w:tcW w:w="2912" w:type="dxa"/>
          </w:tcPr>
          <w:p w14:paraId="02EB0C19" w14:textId="77777777" w:rsidR="00373F0B" w:rsidRDefault="00373F0B" w:rsidP="00433B51">
            <w:pPr>
              <w:jc w:val="both"/>
            </w:pPr>
            <w:r>
              <w:t>Bankruptcies</w:t>
            </w:r>
          </w:p>
        </w:tc>
        <w:tc>
          <w:tcPr>
            <w:tcW w:w="4719" w:type="dxa"/>
          </w:tcPr>
          <w:p w14:paraId="0E3BC51F" w14:textId="21E215D1" w:rsidR="00373F0B" w:rsidRDefault="00373F0B" w:rsidP="00433B51">
            <w:pPr>
              <w:jc w:val="both"/>
            </w:pPr>
            <w:r>
              <w:t>Numerical</w:t>
            </w:r>
          </w:p>
        </w:tc>
        <w:tc>
          <w:tcPr>
            <w:tcW w:w="1269" w:type="dxa"/>
          </w:tcPr>
          <w:p w14:paraId="22FE913E" w14:textId="70E843E0" w:rsidR="00373F0B" w:rsidRDefault="00373F0B" w:rsidP="00433B51">
            <w:pPr>
              <w:jc w:val="both"/>
            </w:pPr>
            <w:r>
              <w:t>718</w:t>
            </w:r>
          </w:p>
        </w:tc>
      </w:tr>
      <w:tr w:rsidR="00373F0B" w14:paraId="4BEA7662" w14:textId="1B16B903" w:rsidTr="0068096C">
        <w:trPr>
          <w:jc w:val="center"/>
        </w:trPr>
        <w:tc>
          <w:tcPr>
            <w:tcW w:w="2912" w:type="dxa"/>
          </w:tcPr>
          <w:p w14:paraId="4B5246EE" w14:textId="77777777" w:rsidR="00373F0B" w:rsidRDefault="00373F0B" w:rsidP="00433B51">
            <w:pPr>
              <w:jc w:val="both"/>
            </w:pPr>
            <w:r>
              <w:t>Tax Liens</w:t>
            </w:r>
          </w:p>
        </w:tc>
        <w:tc>
          <w:tcPr>
            <w:tcW w:w="4719" w:type="dxa"/>
          </w:tcPr>
          <w:p w14:paraId="2E77FB25" w14:textId="66A6A3AD" w:rsidR="00373F0B" w:rsidRDefault="00373F0B" w:rsidP="00433B51">
            <w:pPr>
              <w:jc w:val="both"/>
            </w:pPr>
            <w:r>
              <w:t>Numerical</w:t>
            </w:r>
          </w:p>
        </w:tc>
        <w:tc>
          <w:tcPr>
            <w:tcW w:w="1269" w:type="dxa"/>
          </w:tcPr>
          <w:p w14:paraId="51C4787D" w14:textId="1C33D0FB" w:rsidR="00373F0B" w:rsidRDefault="00373F0B" w:rsidP="00433B51">
            <w:pPr>
              <w:jc w:val="both"/>
            </w:pPr>
            <w:r>
              <w:t>524</w:t>
            </w:r>
          </w:p>
        </w:tc>
      </w:tr>
    </w:tbl>
    <w:p w14:paraId="476411E7" w14:textId="6313C8D0" w:rsidR="00932EB2" w:rsidRDefault="00932EB2"/>
    <w:p w14:paraId="15F4F89C" w14:textId="48F67D1B" w:rsidR="003853BD" w:rsidRDefault="003853BD" w:rsidP="003853BD">
      <w:pPr>
        <w:pStyle w:val="Heading2"/>
      </w:pPr>
      <w:r>
        <w:t>Cleaning data</w:t>
      </w:r>
    </w:p>
    <w:p w14:paraId="1EE081B9" w14:textId="3CD3C390" w:rsidR="00A9538F" w:rsidRDefault="00E856C3" w:rsidP="00A9538F">
      <w:pPr>
        <w:jc w:val="both"/>
      </w:pPr>
      <w:r>
        <w:t xml:space="preserve">For classification Loan ID and Customer ID are not necessary, so </w:t>
      </w:r>
      <w:r w:rsidR="00FD4E37">
        <w:t>they were</w:t>
      </w:r>
      <w:r>
        <w:t xml:space="preserve"> removed. </w:t>
      </w:r>
      <w:r w:rsidR="00FD4E37">
        <w:t>M</w:t>
      </w:r>
      <w:r w:rsidR="003A2DDD">
        <w:t xml:space="preserve">onths since last delinquent had a lot of missing </w:t>
      </w:r>
      <w:r w:rsidR="001C05E1">
        <w:t>values</w:t>
      </w:r>
      <w:r w:rsidR="00FD4E37">
        <w:t>, r</w:t>
      </w:r>
      <w:r w:rsidR="003A2DDD">
        <w:t>emove</w:t>
      </w:r>
      <w:r w:rsidR="00FD4E37">
        <w:t>d</w:t>
      </w:r>
      <w:r w:rsidR="003A2DDD">
        <w:t xml:space="preserve"> column </w:t>
      </w:r>
      <w:r w:rsidR="003A1BF0">
        <w:t>instead of replacing with mean values</w:t>
      </w:r>
      <w:r w:rsidR="00E44AD3">
        <w:t>, because it would have significant impact on column distribution</w:t>
      </w:r>
      <w:r w:rsidR="003A2DDD">
        <w:t>.</w:t>
      </w:r>
      <w:r w:rsidR="00C84F10">
        <w:t xml:space="preserve"> </w:t>
      </w:r>
      <w:r w:rsidR="00A348D4">
        <w:t>R</w:t>
      </w:r>
      <w:r w:rsidR="00C84F10">
        <w:t>emoved rows with missing value</w:t>
      </w:r>
      <w:r w:rsidR="003A68F7">
        <w:t>s</w:t>
      </w:r>
      <w:r w:rsidR="00C84F10">
        <w:t>.</w:t>
      </w:r>
      <w:r w:rsidR="00B564D6">
        <w:t xml:space="preserve"> </w:t>
      </w:r>
      <w:r w:rsidR="00A9538F">
        <w:t>Removed duplicated rows</w:t>
      </w:r>
      <w:r w:rsidR="00713C3D">
        <w:t>.</w:t>
      </w:r>
      <w:r w:rsidR="00A9538F">
        <w:t xml:space="preserve"> </w:t>
      </w:r>
      <w:r w:rsidR="00713C3D">
        <w:t>R</w:t>
      </w:r>
      <w:r w:rsidR="00A9538F">
        <w:t xml:space="preserve">emoved </w:t>
      </w:r>
      <w:r w:rsidR="00A9538F" w:rsidRPr="00A85748">
        <w:t>99999999</w:t>
      </w:r>
      <w:r w:rsidR="00A9538F">
        <w:t xml:space="preserve"> numbers from current loan amount because it </w:t>
      </w:r>
      <w:r w:rsidR="0084363C">
        <w:t>looked</w:t>
      </w:r>
      <w:r w:rsidR="00A9538F">
        <w:t xml:space="preserve"> wrong.</w:t>
      </w:r>
    </w:p>
    <w:p w14:paraId="0F3068FC" w14:textId="4A628EDB" w:rsidR="008F5B10" w:rsidRDefault="00B564D6" w:rsidP="001C05E1">
      <w:pPr>
        <w:jc w:val="both"/>
      </w:pPr>
      <w:r>
        <w:t xml:space="preserve">Categorical columns replaced with integers, so they could be added to training. </w:t>
      </w:r>
      <w:r w:rsidR="000A2710">
        <w:t>C</w:t>
      </w:r>
      <w:r>
        <w:t xml:space="preserve">olumns were </w:t>
      </w:r>
      <w:r w:rsidR="009339B4">
        <w:t xml:space="preserve">not </w:t>
      </w:r>
      <w:r>
        <w:t>normalized</w:t>
      </w:r>
      <w:r w:rsidR="009339B4">
        <w:t xml:space="preserve">, </w:t>
      </w:r>
      <w:r>
        <w:t>because</w:t>
      </w:r>
      <w:r w:rsidR="00D53AF2">
        <w:t xml:space="preserve"> </w:t>
      </w:r>
      <w:r w:rsidR="00D377E7">
        <w:t>when</w:t>
      </w:r>
      <w:r w:rsidR="00D53AF2">
        <w:t xml:space="preserve"> playing with data,</w:t>
      </w:r>
      <w:r>
        <w:t xml:space="preserve"> </w:t>
      </w:r>
      <w:r w:rsidR="009339B4">
        <w:t xml:space="preserve">it had no significant impact on </w:t>
      </w:r>
      <w:r w:rsidR="00480A70">
        <w:t>results</w:t>
      </w:r>
      <w:r w:rsidR="009339B4">
        <w:t>.</w:t>
      </w:r>
    </w:p>
    <w:p w14:paraId="2393E62F" w14:textId="5B093973" w:rsidR="00FA3F97" w:rsidRDefault="00FA3F97" w:rsidP="00FA3F97">
      <w:pPr>
        <w:pStyle w:val="Heading2"/>
      </w:pPr>
      <w:r>
        <w:lastRenderedPageBreak/>
        <w:t>Prior bias</w:t>
      </w:r>
    </w:p>
    <w:p w14:paraId="384FA460" w14:textId="6070C602" w:rsidR="007B4972" w:rsidRDefault="00F96316" w:rsidP="00D25F46">
      <w:pPr>
        <w:jc w:val="both"/>
      </w:pPr>
      <w:r>
        <w:t xml:space="preserve">Table 2 shows prior probabilities before and after removing bias. </w:t>
      </w:r>
      <w:r w:rsidR="007B4972">
        <w:t xml:space="preserve">Since we will try to predict loan status, then </w:t>
      </w:r>
      <w:r w:rsidR="00746E00">
        <w:t xml:space="preserve">considering </w:t>
      </w:r>
      <w:r w:rsidR="008C7EDE">
        <w:t xml:space="preserve">bias </w:t>
      </w:r>
      <w:r w:rsidR="00746E00">
        <w:t xml:space="preserve">of this column </w:t>
      </w:r>
      <w:r w:rsidR="00A06E24">
        <w:t>is</w:t>
      </w:r>
      <w:r w:rsidR="00746E00">
        <w:t xml:space="preserve"> importan</w:t>
      </w:r>
      <w:r w:rsidR="00A06E24">
        <w:t>t</w:t>
      </w:r>
      <w:r w:rsidR="008C7EDE">
        <w:t>.</w:t>
      </w:r>
      <w:r w:rsidR="00D25F46">
        <w:t xml:space="preserve"> </w:t>
      </w:r>
      <w:r w:rsidR="00155F9C">
        <w:t>Prior probability</w:t>
      </w:r>
      <w:r w:rsidR="00844648">
        <w:t xml:space="preserve"> was </w:t>
      </w:r>
      <w:r w:rsidR="00155F9C">
        <w:t>modified</w:t>
      </w:r>
      <w:r w:rsidR="00844648">
        <w:t xml:space="preserve"> by removing excessive rows.</w:t>
      </w:r>
    </w:p>
    <w:p w14:paraId="70627AD6" w14:textId="57DA8820" w:rsidR="00134E2B" w:rsidRDefault="00134E2B" w:rsidP="00214ABA">
      <w:pPr>
        <w:pStyle w:val="Caption"/>
        <w:keepNext/>
        <w:jc w:val="center"/>
      </w:pPr>
      <w:r>
        <w:t xml:space="preserve">Table </w:t>
      </w:r>
      <w:r w:rsidR="00E327C9">
        <w:fldChar w:fldCharType="begin"/>
      </w:r>
      <w:r w:rsidR="00E327C9">
        <w:instrText xml:space="preserve"> SEQ Table \* ARABIC </w:instrText>
      </w:r>
      <w:r w:rsidR="00E327C9">
        <w:fldChar w:fldCharType="separate"/>
      </w:r>
      <w:r w:rsidR="001F6F0D">
        <w:rPr>
          <w:noProof/>
        </w:rPr>
        <w:t>2</w:t>
      </w:r>
      <w:r w:rsidR="00E327C9">
        <w:rPr>
          <w:noProof/>
        </w:rPr>
        <w:fldChar w:fldCharType="end"/>
      </w:r>
      <w:r>
        <w:t xml:space="preserve"> Prior probabilities</w:t>
      </w:r>
    </w:p>
    <w:tbl>
      <w:tblPr>
        <w:tblStyle w:val="TableGridLight"/>
        <w:tblW w:w="0" w:type="auto"/>
        <w:jc w:val="center"/>
        <w:tblLook w:val="04A0" w:firstRow="1" w:lastRow="0" w:firstColumn="1" w:lastColumn="0" w:noHBand="0" w:noVBand="1"/>
      </w:tblPr>
      <w:tblGrid>
        <w:gridCol w:w="1346"/>
        <w:gridCol w:w="2519"/>
        <w:gridCol w:w="2700"/>
      </w:tblGrid>
      <w:tr w:rsidR="003A5B5D" w14:paraId="4303F997" w14:textId="77777777" w:rsidTr="00F92DEF">
        <w:trPr>
          <w:jc w:val="center"/>
        </w:trPr>
        <w:tc>
          <w:tcPr>
            <w:tcW w:w="1346" w:type="dxa"/>
          </w:tcPr>
          <w:p w14:paraId="3B1688DF" w14:textId="767C6DB9" w:rsidR="003A5B5D" w:rsidRPr="00134E2B" w:rsidRDefault="003A5B5D" w:rsidP="00214ABA">
            <w:pPr>
              <w:jc w:val="center"/>
              <w:rPr>
                <w:b/>
                <w:bCs/>
              </w:rPr>
            </w:pPr>
            <w:r w:rsidRPr="00134E2B">
              <w:rPr>
                <w:b/>
                <w:bCs/>
              </w:rPr>
              <w:t>Loan status</w:t>
            </w:r>
          </w:p>
        </w:tc>
        <w:tc>
          <w:tcPr>
            <w:tcW w:w="2519" w:type="dxa"/>
          </w:tcPr>
          <w:p w14:paraId="6A8D99F7" w14:textId="09FCFF5F" w:rsidR="003A5B5D" w:rsidRPr="00134E2B" w:rsidRDefault="001422F3" w:rsidP="00214ABA">
            <w:pPr>
              <w:jc w:val="center"/>
              <w:rPr>
                <w:b/>
                <w:bCs/>
              </w:rPr>
            </w:pPr>
            <w:r>
              <w:rPr>
                <w:b/>
                <w:bCs/>
              </w:rPr>
              <w:t>Original p</w:t>
            </w:r>
            <w:r w:rsidR="003A5B5D" w:rsidRPr="00134E2B">
              <w:rPr>
                <w:b/>
                <w:bCs/>
              </w:rPr>
              <w:t xml:space="preserve">rior probability </w:t>
            </w:r>
          </w:p>
        </w:tc>
        <w:tc>
          <w:tcPr>
            <w:tcW w:w="2700" w:type="dxa"/>
          </w:tcPr>
          <w:p w14:paraId="55589975" w14:textId="66A29B10" w:rsidR="003A5B5D" w:rsidRPr="00134E2B" w:rsidRDefault="003873BE" w:rsidP="00214ABA">
            <w:pPr>
              <w:jc w:val="center"/>
              <w:rPr>
                <w:b/>
                <w:bCs/>
              </w:rPr>
            </w:pPr>
            <w:r>
              <w:rPr>
                <w:b/>
                <w:bCs/>
              </w:rPr>
              <w:t>Modified</w:t>
            </w:r>
            <w:r w:rsidR="009F5E2A">
              <w:rPr>
                <w:b/>
                <w:bCs/>
              </w:rPr>
              <w:t xml:space="preserve"> prior</w:t>
            </w:r>
            <w:r w:rsidR="003A5B5D" w:rsidRPr="00134E2B">
              <w:rPr>
                <w:b/>
                <w:bCs/>
              </w:rPr>
              <w:t xml:space="preserve"> probability</w:t>
            </w:r>
          </w:p>
        </w:tc>
      </w:tr>
      <w:tr w:rsidR="003A5B5D" w14:paraId="0CEEE29D" w14:textId="77777777" w:rsidTr="00F92DEF">
        <w:trPr>
          <w:jc w:val="center"/>
        </w:trPr>
        <w:tc>
          <w:tcPr>
            <w:tcW w:w="1346" w:type="dxa"/>
          </w:tcPr>
          <w:p w14:paraId="0A8AF8C4" w14:textId="2581D073" w:rsidR="003A5B5D" w:rsidRPr="00134E2B" w:rsidRDefault="003A5B5D" w:rsidP="00214ABA">
            <w:pPr>
              <w:jc w:val="center"/>
              <w:rPr>
                <w:b/>
                <w:bCs/>
              </w:rPr>
            </w:pPr>
            <w:r w:rsidRPr="00134E2B">
              <w:rPr>
                <w:b/>
                <w:bCs/>
              </w:rPr>
              <w:t>Paid</w:t>
            </w:r>
          </w:p>
        </w:tc>
        <w:tc>
          <w:tcPr>
            <w:tcW w:w="2519" w:type="dxa"/>
          </w:tcPr>
          <w:p w14:paraId="107621B1" w14:textId="73DF43B5" w:rsidR="003A5B5D" w:rsidRPr="00134E2B" w:rsidRDefault="003E16F8" w:rsidP="00214ABA">
            <w:pPr>
              <w:jc w:val="center"/>
            </w:pPr>
            <w:r w:rsidRPr="00134E2B">
              <w:t>71.3%</w:t>
            </w:r>
          </w:p>
        </w:tc>
        <w:tc>
          <w:tcPr>
            <w:tcW w:w="2700" w:type="dxa"/>
          </w:tcPr>
          <w:p w14:paraId="1EF73667" w14:textId="59E2303D" w:rsidR="003A5B5D" w:rsidRPr="00134E2B" w:rsidRDefault="003E16F8" w:rsidP="00214ABA">
            <w:pPr>
              <w:jc w:val="center"/>
            </w:pPr>
            <w:r w:rsidRPr="00134E2B">
              <w:t>50%</w:t>
            </w:r>
          </w:p>
        </w:tc>
      </w:tr>
      <w:tr w:rsidR="003A5B5D" w14:paraId="6CB680DA" w14:textId="77777777" w:rsidTr="00F92DEF">
        <w:trPr>
          <w:jc w:val="center"/>
        </w:trPr>
        <w:tc>
          <w:tcPr>
            <w:tcW w:w="1346" w:type="dxa"/>
          </w:tcPr>
          <w:p w14:paraId="437868AB" w14:textId="267E5792" w:rsidR="003A5B5D" w:rsidRPr="00134E2B" w:rsidRDefault="003A5B5D" w:rsidP="00214ABA">
            <w:pPr>
              <w:jc w:val="center"/>
              <w:rPr>
                <w:b/>
                <w:bCs/>
              </w:rPr>
            </w:pPr>
            <w:r w:rsidRPr="00134E2B">
              <w:rPr>
                <w:b/>
                <w:bCs/>
              </w:rPr>
              <w:t>Charged off</w:t>
            </w:r>
          </w:p>
        </w:tc>
        <w:tc>
          <w:tcPr>
            <w:tcW w:w="2519" w:type="dxa"/>
          </w:tcPr>
          <w:p w14:paraId="7D543478" w14:textId="5DD19959" w:rsidR="003A5B5D" w:rsidRPr="00134E2B" w:rsidRDefault="00AE799A" w:rsidP="00214ABA">
            <w:pPr>
              <w:jc w:val="center"/>
            </w:pPr>
            <w:r w:rsidRPr="00134E2B">
              <w:t>28.7%</w:t>
            </w:r>
          </w:p>
        </w:tc>
        <w:tc>
          <w:tcPr>
            <w:tcW w:w="2700" w:type="dxa"/>
          </w:tcPr>
          <w:p w14:paraId="226DE352" w14:textId="7881B9EA" w:rsidR="003A5B5D" w:rsidRPr="00134E2B" w:rsidRDefault="003E16F8" w:rsidP="00214ABA">
            <w:pPr>
              <w:jc w:val="center"/>
            </w:pPr>
            <w:r w:rsidRPr="00134E2B">
              <w:t>50%</w:t>
            </w:r>
          </w:p>
        </w:tc>
      </w:tr>
      <w:tr w:rsidR="003D3033" w14:paraId="2C728F0D" w14:textId="77777777" w:rsidTr="00F92DEF">
        <w:trPr>
          <w:jc w:val="center"/>
        </w:trPr>
        <w:tc>
          <w:tcPr>
            <w:tcW w:w="1346" w:type="dxa"/>
          </w:tcPr>
          <w:p w14:paraId="7E05B375" w14:textId="48E029F5" w:rsidR="003D3033" w:rsidRPr="00134E2B" w:rsidRDefault="003D3033" w:rsidP="00214ABA">
            <w:pPr>
              <w:jc w:val="center"/>
              <w:rPr>
                <w:b/>
                <w:bCs/>
              </w:rPr>
            </w:pPr>
            <w:r>
              <w:rPr>
                <w:b/>
                <w:bCs/>
              </w:rPr>
              <w:t>Rows</w:t>
            </w:r>
            <w:r w:rsidR="00D3318C">
              <w:rPr>
                <w:b/>
                <w:bCs/>
              </w:rPr>
              <w:t xml:space="preserve"> count</w:t>
            </w:r>
          </w:p>
        </w:tc>
        <w:tc>
          <w:tcPr>
            <w:tcW w:w="2519" w:type="dxa"/>
          </w:tcPr>
          <w:p w14:paraId="3BC297CD" w14:textId="7639733A" w:rsidR="003D3033" w:rsidRPr="00134E2B" w:rsidRDefault="00584A5F" w:rsidP="00214ABA">
            <w:pPr>
              <w:jc w:val="center"/>
            </w:pPr>
            <w:r>
              <w:t>56461</w:t>
            </w:r>
          </w:p>
        </w:tc>
        <w:tc>
          <w:tcPr>
            <w:tcW w:w="2700" w:type="dxa"/>
          </w:tcPr>
          <w:p w14:paraId="33465689" w14:textId="3B1F25A7" w:rsidR="003D3033" w:rsidRPr="00134E2B" w:rsidRDefault="003D3033" w:rsidP="00214ABA">
            <w:pPr>
              <w:jc w:val="center"/>
            </w:pPr>
            <w:r>
              <w:t>32428</w:t>
            </w:r>
          </w:p>
        </w:tc>
      </w:tr>
    </w:tbl>
    <w:p w14:paraId="6C431CEA" w14:textId="0BEDE332" w:rsidR="00F376EA" w:rsidRDefault="00F376EA" w:rsidP="00F376EA">
      <w:pPr>
        <w:jc w:val="both"/>
      </w:pPr>
    </w:p>
    <w:p w14:paraId="4031B6A7" w14:textId="4595E5CD" w:rsidR="00FA3F97" w:rsidRDefault="00FA3F97" w:rsidP="00FA3F97">
      <w:pPr>
        <w:pStyle w:val="Heading2"/>
      </w:pPr>
      <w:r>
        <w:t>Correlation</w:t>
      </w:r>
      <w:r w:rsidR="006F3421">
        <w:t xml:space="preserve"> plot</w:t>
      </w:r>
    </w:p>
    <w:p w14:paraId="18D38BD1" w14:textId="77777777" w:rsidR="000227D6" w:rsidRDefault="000227D6" w:rsidP="000227D6">
      <w:pPr>
        <w:jc w:val="both"/>
      </w:pPr>
      <w:r>
        <w:t xml:space="preserve">Figure 1 describes correlation matrix between columns. This matrix tells us that Bankruptcies, Credit problems and Tax liens are well correlated, which makes sense and they could be used to determine problematic customers.  Also, strong correlation between Credit score, Loan amount and Term, which also makes sense and those columns could help to identify good customers. Out of correlated columns, we could leave just one of each column for training if we were to optimize for efficiency, but in current work decided to leave them in.  </w:t>
      </w:r>
    </w:p>
    <w:p w14:paraId="27606D90" w14:textId="1EEE9AC8" w:rsidR="00134E2B" w:rsidRDefault="000227D6" w:rsidP="00DC13B1">
      <w:pPr>
        <w:jc w:val="both"/>
      </w:pPr>
      <w:r>
        <w:t>There are a lot of columns with weak or no correlation at all, which is good, since it means that there might be opportunity to learn something from data.</w:t>
      </w:r>
    </w:p>
    <w:p w14:paraId="09FE7A78" w14:textId="77777777" w:rsidR="00F22982" w:rsidRDefault="00F22982" w:rsidP="00E328D8">
      <w:pPr>
        <w:keepNext/>
        <w:jc w:val="center"/>
      </w:pPr>
      <w:r w:rsidRPr="00F22982">
        <w:rPr>
          <w:noProof/>
        </w:rPr>
        <w:drawing>
          <wp:inline distT="0" distB="0" distL="0" distR="0" wp14:anchorId="44AE3A0A" wp14:editId="50E45CF0">
            <wp:extent cx="4086225" cy="392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453" cy="4048640"/>
                    </a:xfrm>
                    <a:prstGeom prst="rect">
                      <a:avLst/>
                    </a:prstGeom>
                  </pic:spPr>
                </pic:pic>
              </a:graphicData>
            </a:graphic>
          </wp:inline>
        </w:drawing>
      </w:r>
    </w:p>
    <w:p w14:paraId="6F86E5D3" w14:textId="1034326E" w:rsidR="00512445" w:rsidRDefault="00F22982" w:rsidP="00E16649">
      <w:pPr>
        <w:pStyle w:val="Caption"/>
        <w:jc w:val="center"/>
      </w:pPr>
      <w:r>
        <w:t xml:space="preserve">Figure </w:t>
      </w:r>
      <w:r w:rsidR="00E327C9">
        <w:fldChar w:fldCharType="begin"/>
      </w:r>
      <w:r w:rsidR="00E327C9">
        <w:instrText xml:space="preserve"> SEQ Figure \* ARABIC </w:instrText>
      </w:r>
      <w:r w:rsidR="00E327C9">
        <w:fldChar w:fldCharType="separate"/>
      </w:r>
      <w:r w:rsidR="001F6F0D">
        <w:rPr>
          <w:noProof/>
        </w:rPr>
        <w:t>1</w:t>
      </w:r>
      <w:r w:rsidR="00E327C9">
        <w:rPr>
          <w:noProof/>
        </w:rPr>
        <w:fldChar w:fldCharType="end"/>
      </w:r>
      <w:r>
        <w:t xml:space="preserve"> Correlation matrix</w:t>
      </w:r>
    </w:p>
    <w:p w14:paraId="4F0EE1AC" w14:textId="03B50010" w:rsidR="00BF3903" w:rsidRDefault="00AF65BA" w:rsidP="00BF3903">
      <w:pPr>
        <w:pStyle w:val="Heading2"/>
      </w:pPr>
      <w:r>
        <w:lastRenderedPageBreak/>
        <w:t>Principal Component Analysis (</w:t>
      </w:r>
      <w:r w:rsidR="00BF3903">
        <w:t>PCA</w:t>
      </w:r>
      <w:r>
        <w:t>)</w:t>
      </w:r>
    </w:p>
    <w:p w14:paraId="51D011CB" w14:textId="7198ACE8" w:rsidR="005E1FB1" w:rsidRPr="005E1FB1" w:rsidRDefault="005E1FB1" w:rsidP="005E1FB1">
      <w:pPr>
        <w:jc w:val="both"/>
      </w:pPr>
      <w:r>
        <w:t>Figure 2 describes importance of data using principal component analysis. We can see that relationship is  almost linear, which means all columns might be important. We can see that 12 principal components explain almost 90% of variance.</w:t>
      </w:r>
    </w:p>
    <w:p w14:paraId="7BBB1A87" w14:textId="2464A8FD" w:rsidR="00445CC3" w:rsidRDefault="00445CC3"/>
    <w:p w14:paraId="4803069C" w14:textId="026817D8" w:rsidR="00D25DD8" w:rsidRDefault="008B7330" w:rsidP="00D25DD8">
      <w:pPr>
        <w:keepNext/>
        <w:jc w:val="center"/>
      </w:pPr>
      <w:r w:rsidRPr="008B7330">
        <w:rPr>
          <w:noProof/>
        </w:rPr>
        <w:drawing>
          <wp:inline distT="0" distB="0" distL="0" distR="0" wp14:anchorId="6E675E7B" wp14:editId="638F2C50">
            <wp:extent cx="4457700" cy="4098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9432" cy="4118111"/>
                    </a:xfrm>
                    <a:prstGeom prst="rect">
                      <a:avLst/>
                    </a:prstGeom>
                  </pic:spPr>
                </pic:pic>
              </a:graphicData>
            </a:graphic>
          </wp:inline>
        </w:drawing>
      </w:r>
    </w:p>
    <w:p w14:paraId="758CC6D3" w14:textId="605F3864" w:rsidR="00D85347" w:rsidRDefault="00D25DD8" w:rsidP="00D25DD8">
      <w:pPr>
        <w:pStyle w:val="Caption"/>
        <w:jc w:val="center"/>
      </w:pPr>
      <w:r>
        <w:t xml:space="preserve">Figure </w:t>
      </w:r>
      <w:r w:rsidR="00E327C9">
        <w:fldChar w:fldCharType="begin"/>
      </w:r>
      <w:r w:rsidR="00E327C9">
        <w:instrText xml:space="preserve"> SEQ Figure \* ARABIC </w:instrText>
      </w:r>
      <w:r w:rsidR="00E327C9">
        <w:fldChar w:fldCharType="separate"/>
      </w:r>
      <w:r w:rsidR="001F6F0D">
        <w:rPr>
          <w:noProof/>
        </w:rPr>
        <w:t>2</w:t>
      </w:r>
      <w:r w:rsidR="00E327C9">
        <w:rPr>
          <w:noProof/>
        </w:rPr>
        <w:fldChar w:fldCharType="end"/>
      </w:r>
      <w:r>
        <w:t xml:space="preserve"> PCA</w:t>
      </w:r>
    </w:p>
    <w:p w14:paraId="03B0A0FE" w14:textId="61505911" w:rsidR="001B4C5B" w:rsidRDefault="00973A2A" w:rsidP="001B4C5B">
      <w:pPr>
        <w:pStyle w:val="Heading2"/>
      </w:pPr>
      <w:r>
        <w:t>Decision tree</w:t>
      </w:r>
    </w:p>
    <w:p w14:paraId="095B6D52" w14:textId="222EF835" w:rsidR="00725BBC" w:rsidRPr="00943099" w:rsidRDefault="005C1AA2" w:rsidP="00D25DD8">
      <w:pPr>
        <w:jc w:val="both"/>
        <w:rPr>
          <w:lang w:val="et-EE"/>
        </w:rPr>
      </w:pPr>
      <w:r>
        <w:t xml:space="preserve">Table </w:t>
      </w:r>
      <w:r w:rsidR="008665CB">
        <w:t>3</w:t>
      </w:r>
      <w:r>
        <w:t xml:space="preserve"> describes feature selection using </w:t>
      </w:r>
      <w:r w:rsidR="0078366B">
        <w:t>decision tree</w:t>
      </w:r>
      <w:r>
        <w:t>.</w:t>
      </w:r>
      <w:r w:rsidR="002D4000">
        <w:t xml:space="preserve"> It appears that Credit score has biggest impact</w:t>
      </w:r>
      <w:r w:rsidR="004619E7">
        <w:t>.</w:t>
      </w:r>
      <w:r w:rsidR="002D4000">
        <w:t xml:space="preserve"> </w:t>
      </w:r>
      <w:r w:rsidR="004619E7">
        <w:t>T</w:t>
      </w:r>
      <w:r w:rsidR="002D4000">
        <w:t xml:space="preserve">otal </w:t>
      </w:r>
      <w:r w:rsidR="00FD12BE">
        <w:t xml:space="preserve">of </w:t>
      </w:r>
      <w:r w:rsidR="002D4000">
        <w:t xml:space="preserve">5 features are significant and other features can be ignored. For </w:t>
      </w:r>
      <w:r w:rsidR="000C5E94">
        <w:t xml:space="preserve">training </w:t>
      </w:r>
      <w:r w:rsidR="00657522">
        <w:t>purpose,</w:t>
      </w:r>
      <w:r w:rsidR="000C5E94">
        <w:t xml:space="preserve"> we keep all features in.</w:t>
      </w:r>
      <w:r w:rsidR="003C637F">
        <w:t xml:space="preserve"> When we remove prior bias, then we see that credit score becomes less important</w:t>
      </w:r>
      <w:r w:rsidR="00B814BA">
        <w:t xml:space="preserve">, but still dominant </w:t>
      </w:r>
      <w:r w:rsidR="00FA2FC3">
        <w:t>factor</w:t>
      </w:r>
      <w:r w:rsidR="00B814BA">
        <w:t>.</w:t>
      </w:r>
      <w:r w:rsidR="00CD76B6">
        <w:t xml:space="preserve"> Features in table 3 will have most attention when training </w:t>
      </w:r>
      <w:r w:rsidR="00EC100A">
        <w:t>model</w:t>
      </w:r>
      <w:r w:rsidR="0021434A">
        <w:t>s</w:t>
      </w:r>
      <w:r w:rsidR="00EC100A">
        <w:t>.</w:t>
      </w:r>
    </w:p>
    <w:p w14:paraId="410CB1F7" w14:textId="2F8552C6" w:rsidR="00911ADC" w:rsidRDefault="00911ADC" w:rsidP="002865B3">
      <w:pPr>
        <w:pStyle w:val="Caption"/>
        <w:keepNext/>
        <w:jc w:val="center"/>
      </w:pPr>
      <w:r>
        <w:t xml:space="preserve">Table </w:t>
      </w:r>
      <w:r w:rsidR="00E327C9">
        <w:fldChar w:fldCharType="begin"/>
      </w:r>
      <w:r w:rsidR="00E327C9">
        <w:instrText xml:space="preserve"> SEQ Table \* ARABIC </w:instrText>
      </w:r>
      <w:r w:rsidR="00E327C9">
        <w:fldChar w:fldCharType="separate"/>
      </w:r>
      <w:r w:rsidR="001F6F0D">
        <w:rPr>
          <w:noProof/>
        </w:rPr>
        <w:t>3</w:t>
      </w:r>
      <w:r w:rsidR="00E327C9">
        <w:rPr>
          <w:noProof/>
        </w:rPr>
        <w:fldChar w:fldCharType="end"/>
      </w:r>
      <w:r>
        <w:t xml:space="preserve"> Feature selection according to tree </w:t>
      </w:r>
      <w:r w:rsidR="00602372">
        <w:t>splitting</w:t>
      </w:r>
    </w:p>
    <w:tbl>
      <w:tblPr>
        <w:tblStyle w:val="TableGridLight"/>
        <w:tblW w:w="0" w:type="auto"/>
        <w:jc w:val="center"/>
        <w:tblLook w:val="04A0" w:firstRow="1" w:lastRow="0" w:firstColumn="1" w:lastColumn="0" w:noHBand="0" w:noVBand="1"/>
      </w:tblPr>
      <w:tblGrid>
        <w:gridCol w:w="2335"/>
        <w:gridCol w:w="2564"/>
        <w:gridCol w:w="2836"/>
      </w:tblGrid>
      <w:tr w:rsidR="007730A8" w14:paraId="0EF408D5" w14:textId="4EDC74AB" w:rsidTr="00114008">
        <w:trPr>
          <w:jc w:val="center"/>
        </w:trPr>
        <w:tc>
          <w:tcPr>
            <w:tcW w:w="2335" w:type="dxa"/>
          </w:tcPr>
          <w:p w14:paraId="637BEEE0" w14:textId="25856F9E" w:rsidR="007730A8" w:rsidRPr="00114008" w:rsidRDefault="007730A8">
            <w:pPr>
              <w:rPr>
                <w:b/>
                <w:bCs/>
              </w:rPr>
            </w:pPr>
            <w:r w:rsidRPr="00114008">
              <w:rPr>
                <w:b/>
                <w:bCs/>
              </w:rPr>
              <w:t>Feature</w:t>
            </w:r>
          </w:p>
        </w:tc>
        <w:tc>
          <w:tcPr>
            <w:tcW w:w="2564" w:type="dxa"/>
          </w:tcPr>
          <w:p w14:paraId="69668471" w14:textId="77777777" w:rsidR="00EA768D" w:rsidRPr="00114008" w:rsidRDefault="007730A8" w:rsidP="00EA768D">
            <w:pPr>
              <w:rPr>
                <w:b/>
                <w:bCs/>
              </w:rPr>
            </w:pPr>
            <w:r w:rsidRPr="00114008">
              <w:rPr>
                <w:b/>
                <w:bCs/>
              </w:rPr>
              <w:t xml:space="preserve">Importance </w:t>
            </w:r>
            <w:r w:rsidR="00EA768D" w:rsidRPr="00114008">
              <w:rPr>
                <w:b/>
                <w:bCs/>
              </w:rPr>
              <w:t xml:space="preserve">with </w:t>
            </w:r>
          </w:p>
          <w:p w14:paraId="2487F5F9" w14:textId="69C728AE" w:rsidR="007730A8" w:rsidRPr="00114008" w:rsidRDefault="009B062A" w:rsidP="00EA768D">
            <w:pPr>
              <w:rPr>
                <w:b/>
                <w:bCs/>
              </w:rPr>
            </w:pPr>
            <w:r w:rsidRPr="00114008">
              <w:rPr>
                <w:b/>
                <w:bCs/>
              </w:rPr>
              <w:t>o</w:t>
            </w:r>
            <w:r w:rsidR="00207ADD" w:rsidRPr="00114008">
              <w:rPr>
                <w:b/>
                <w:bCs/>
              </w:rPr>
              <w:t xml:space="preserve">riginal </w:t>
            </w:r>
            <w:r w:rsidR="00EA768D" w:rsidRPr="00114008">
              <w:rPr>
                <w:b/>
                <w:bCs/>
              </w:rPr>
              <w:t>prior probability</w:t>
            </w:r>
          </w:p>
        </w:tc>
        <w:tc>
          <w:tcPr>
            <w:tcW w:w="2836" w:type="dxa"/>
          </w:tcPr>
          <w:p w14:paraId="610C80A2" w14:textId="77777777" w:rsidR="00EA768D" w:rsidRPr="00114008" w:rsidRDefault="007730A8" w:rsidP="00EA768D">
            <w:pPr>
              <w:rPr>
                <w:b/>
                <w:bCs/>
              </w:rPr>
            </w:pPr>
            <w:r w:rsidRPr="00114008">
              <w:rPr>
                <w:b/>
                <w:bCs/>
              </w:rPr>
              <w:t xml:space="preserve">Importance </w:t>
            </w:r>
            <w:r w:rsidR="00EA768D" w:rsidRPr="00114008">
              <w:rPr>
                <w:b/>
                <w:bCs/>
              </w:rPr>
              <w:t xml:space="preserve">with </w:t>
            </w:r>
          </w:p>
          <w:p w14:paraId="7A749DF5" w14:textId="50AB91FD" w:rsidR="007730A8" w:rsidRPr="00114008" w:rsidRDefault="00EA768D" w:rsidP="00EA768D">
            <w:pPr>
              <w:rPr>
                <w:b/>
                <w:bCs/>
              </w:rPr>
            </w:pPr>
            <w:r w:rsidRPr="00114008">
              <w:rPr>
                <w:b/>
                <w:bCs/>
              </w:rPr>
              <w:t>modified prior probability</w:t>
            </w:r>
          </w:p>
        </w:tc>
      </w:tr>
      <w:tr w:rsidR="007730A8" w14:paraId="354956D0" w14:textId="66DCB809" w:rsidTr="00114008">
        <w:trPr>
          <w:jc w:val="center"/>
        </w:trPr>
        <w:tc>
          <w:tcPr>
            <w:tcW w:w="2335" w:type="dxa"/>
          </w:tcPr>
          <w:p w14:paraId="43038FC5" w14:textId="0567C1BD" w:rsidR="007730A8" w:rsidRDefault="007730A8">
            <w:r>
              <w:t>Credit Score</w:t>
            </w:r>
          </w:p>
        </w:tc>
        <w:tc>
          <w:tcPr>
            <w:tcW w:w="2564" w:type="dxa"/>
          </w:tcPr>
          <w:p w14:paraId="7AAF61D6" w14:textId="397E0787" w:rsidR="007730A8" w:rsidRDefault="007730A8">
            <w:r>
              <w:t>86.82%</w:t>
            </w:r>
          </w:p>
        </w:tc>
        <w:tc>
          <w:tcPr>
            <w:tcW w:w="2836" w:type="dxa"/>
          </w:tcPr>
          <w:p w14:paraId="3C8D312C" w14:textId="610A224A" w:rsidR="007730A8" w:rsidRDefault="003A437B">
            <w:r>
              <w:t>69.36%</w:t>
            </w:r>
          </w:p>
        </w:tc>
      </w:tr>
      <w:tr w:rsidR="007730A8" w14:paraId="6A0BBB9D" w14:textId="0FA44126" w:rsidTr="00114008">
        <w:trPr>
          <w:jc w:val="center"/>
        </w:trPr>
        <w:tc>
          <w:tcPr>
            <w:tcW w:w="2335" w:type="dxa"/>
          </w:tcPr>
          <w:p w14:paraId="59943E01" w14:textId="1CA112FD" w:rsidR="007730A8" w:rsidRDefault="007730A8">
            <w:r>
              <w:t>Term</w:t>
            </w:r>
          </w:p>
        </w:tc>
        <w:tc>
          <w:tcPr>
            <w:tcW w:w="2564" w:type="dxa"/>
          </w:tcPr>
          <w:p w14:paraId="271BA167" w14:textId="3832F0B9" w:rsidR="007730A8" w:rsidRDefault="007730A8">
            <w:r>
              <w:t>7.55%</w:t>
            </w:r>
          </w:p>
        </w:tc>
        <w:tc>
          <w:tcPr>
            <w:tcW w:w="2836" w:type="dxa"/>
          </w:tcPr>
          <w:p w14:paraId="2B641251" w14:textId="0C53DA87" w:rsidR="007730A8" w:rsidRDefault="00E431CF">
            <w:r>
              <w:t>12.08%</w:t>
            </w:r>
          </w:p>
        </w:tc>
      </w:tr>
      <w:tr w:rsidR="007730A8" w14:paraId="475D2E19" w14:textId="391F7A27" w:rsidTr="00114008">
        <w:trPr>
          <w:jc w:val="center"/>
        </w:trPr>
        <w:tc>
          <w:tcPr>
            <w:tcW w:w="2335" w:type="dxa"/>
          </w:tcPr>
          <w:p w14:paraId="5F297603" w14:textId="4EF15509" w:rsidR="007730A8" w:rsidRDefault="007730A8">
            <w:r>
              <w:t>Annual Income</w:t>
            </w:r>
          </w:p>
        </w:tc>
        <w:tc>
          <w:tcPr>
            <w:tcW w:w="2564" w:type="dxa"/>
          </w:tcPr>
          <w:p w14:paraId="54A13438" w14:textId="2BC26191" w:rsidR="007730A8" w:rsidRDefault="007730A8">
            <w:r>
              <w:t>3.02%</w:t>
            </w:r>
          </w:p>
        </w:tc>
        <w:tc>
          <w:tcPr>
            <w:tcW w:w="2836" w:type="dxa"/>
          </w:tcPr>
          <w:p w14:paraId="079E0403" w14:textId="20E4491D" w:rsidR="007730A8" w:rsidRDefault="00C06DD7">
            <w:r>
              <w:t>10.58%</w:t>
            </w:r>
          </w:p>
        </w:tc>
      </w:tr>
      <w:tr w:rsidR="007730A8" w14:paraId="6AD66EC1" w14:textId="540C9266" w:rsidTr="00114008">
        <w:trPr>
          <w:jc w:val="center"/>
        </w:trPr>
        <w:tc>
          <w:tcPr>
            <w:tcW w:w="2335" w:type="dxa"/>
          </w:tcPr>
          <w:p w14:paraId="5CBE422F" w14:textId="5CFC0F11" w:rsidR="007730A8" w:rsidRDefault="007730A8">
            <w:r>
              <w:t>Home Ownership</w:t>
            </w:r>
          </w:p>
        </w:tc>
        <w:tc>
          <w:tcPr>
            <w:tcW w:w="2564" w:type="dxa"/>
          </w:tcPr>
          <w:p w14:paraId="09FDDB65" w14:textId="7D2347E0" w:rsidR="007730A8" w:rsidRDefault="007730A8">
            <w:r>
              <w:t>1.37%</w:t>
            </w:r>
          </w:p>
        </w:tc>
        <w:tc>
          <w:tcPr>
            <w:tcW w:w="2836" w:type="dxa"/>
          </w:tcPr>
          <w:p w14:paraId="01592C73" w14:textId="1903563A" w:rsidR="007730A8" w:rsidRDefault="007F2A75">
            <w:r>
              <w:t>4.15%</w:t>
            </w:r>
          </w:p>
        </w:tc>
      </w:tr>
      <w:tr w:rsidR="007730A8" w14:paraId="7805A722" w14:textId="550ADFA3" w:rsidTr="00114008">
        <w:trPr>
          <w:jc w:val="center"/>
        </w:trPr>
        <w:tc>
          <w:tcPr>
            <w:tcW w:w="2335" w:type="dxa"/>
          </w:tcPr>
          <w:p w14:paraId="3F63E3BD" w14:textId="1554F5FF" w:rsidR="007730A8" w:rsidRDefault="007730A8">
            <w:r>
              <w:t>Current Loan Amount</w:t>
            </w:r>
          </w:p>
        </w:tc>
        <w:tc>
          <w:tcPr>
            <w:tcW w:w="2564" w:type="dxa"/>
          </w:tcPr>
          <w:p w14:paraId="7624ACCA" w14:textId="1BA180E3" w:rsidR="007730A8" w:rsidRDefault="007730A8">
            <w:r>
              <w:t>1.23%</w:t>
            </w:r>
          </w:p>
        </w:tc>
        <w:tc>
          <w:tcPr>
            <w:tcW w:w="2836" w:type="dxa"/>
          </w:tcPr>
          <w:p w14:paraId="1D326256" w14:textId="658D3811" w:rsidR="007730A8" w:rsidRDefault="007C09C9">
            <w:r>
              <w:t>3.16%</w:t>
            </w:r>
          </w:p>
        </w:tc>
      </w:tr>
    </w:tbl>
    <w:p w14:paraId="5F679B06" w14:textId="74DC3AF1" w:rsidR="00D25DD8" w:rsidRDefault="00673864" w:rsidP="00725BBC">
      <w:pPr>
        <w:pStyle w:val="Heading1"/>
      </w:pPr>
      <w:r>
        <w:lastRenderedPageBreak/>
        <w:t>Methodology</w:t>
      </w:r>
    </w:p>
    <w:p w14:paraId="28FCE06C" w14:textId="389CD91A" w:rsidR="00AD6285" w:rsidRDefault="00421FF0" w:rsidP="00AD6285">
      <w:pPr>
        <w:pStyle w:val="Heading2"/>
      </w:pPr>
      <w:r>
        <w:t>Linear Discriminant Analysis (</w:t>
      </w:r>
      <w:r w:rsidR="00AD6285">
        <w:t>LDA</w:t>
      </w:r>
      <w:r>
        <w:t>)</w:t>
      </w:r>
    </w:p>
    <w:p w14:paraId="30231D7D" w14:textId="7B332B1B" w:rsidR="00372A4E" w:rsidRDefault="00372A4E" w:rsidP="00372A4E">
      <w:pPr>
        <w:jc w:val="both"/>
      </w:pPr>
      <w:r>
        <w:t>Dataset was split into training and testing sets, 75% for training and 25% for testing. K-fold cross-validation was used to calculate accuracy of model</w:t>
      </w:r>
      <w:r w:rsidR="00196F51">
        <w:t>.</w:t>
      </w:r>
    </w:p>
    <w:p w14:paraId="20DAAB5A" w14:textId="2A93E337" w:rsidR="00195A53" w:rsidRDefault="003C68A1" w:rsidP="00411CD1">
      <w:pPr>
        <w:jc w:val="both"/>
      </w:pPr>
      <w:r>
        <w:t>Chosen classification algorithm is LDA.</w:t>
      </w:r>
      <w:r w:rsidR="00057AC8">
        <w:t xml:space="preserve"> </w:t>
      </w:r>
      <w:r w:rsidR="00F73A8F">
        <w:t xml:space="preserve">Table </w:t>
      </w:r>
      <w:r w:rsidR="00526424">
        <w:t>4</w:t>
      </w:r>
      <w:r w:rsidR="00F73A8F">
        <w:t xml:space="preserve"> describes results trained using </w:t>
      </w:r>
      <w:r w:rsidR="00195A53">
        <w:t>LDA</w:t>
      </w:r>
      <w:r w:rsidR="00F73A8F">
        <w:t>.</w:t>
      </w:r>
    </w:p>
    <w:p w14:paraId="13B3A42C" w14:textId="3D4B4AB5" w:rsidR="005B383E" w:rsidRDefault="005B383E" w:rsidP="005B383E">
      <w:pPr>
        <w:pStyle w:val="Caption"/>
        <w:keepNext/>
      </w:pPr>
      <w:r>
        <w:t xml:space="preserve">Table </w:t>
      </w:r>
      <w:r w:rsidR="00E327C9">
        <w:fldChar w:fldCharType="begin"/>
      </w:r>
      <w:r w:rsidR="00E327C9">
        <w:instrText xml:space="preserve"> SEQ Table \* ARABIC </w:instrText>
      </w:r>
      <w:r w:rsidR="00E327C9">
        <w:fldChar w:fldCharType="separate"/>
      </w:r>
      <w:r w:rsidR="001F6F0D">
        <w:rPr>
          <w:noProof/>
        </w:rPr>
        <w:t>4</w:t>
      </w:r>
      <w:r w:rsidR="00E327C9">
        <w:rPr>
          <w:noProof/>
        </w:rPr>
        <w:fldChar w:fldCharType="end"/>
      </w:r>
      <w:r>
        <w:t xml:space="preserve"> LDA results</w:t>
      </w:r>
    </w:p>
    <w:tbl>
      <w:tblPr>
        <w:tblStyle w:val="TableGridLight"/>
        <w:tblW w:w="0" w:type="auto"/>
        <w:tblLook w:val="04A0" w:firstRow="1" w:lastRow="0" w:firstColumn="1" w:lastColumn="0" w:noHBand="0" w:noVBand="1"/>
      </w:tblPr>
      <w:tblGrid>
        <w:gridCol w:w="3127"/>
        <w:gridCol w:w="2538"/>
        <w:gridCol w:w="3060"/>
      </w:tblGrid>
      <w:tr w:rsidR="00B26459" w:rsidRPr="00E516B4" w14:paraId="1EB264DB" w14:textId="7096549D" w:rsidTr="00D77555">
        <w:tc>
          <w:tcPr>
            <w:tcW w:w="3127" w:type="dxa"/>
          </w:tcPr>
          <w:p w14:paraId="3BAE02F3" w14:textId="4396C65E" w:rsidR="00B26459" w:rsidRPr="00E516B4" w:rsidRDefault="00B26459" w:rsidP="00257063">
            <w:pPr>
              <w:jc w:val="center"/>
              <w:rPr>
                <w:b/>
                <w:bCs/>
              </w:rPr>
            </w:pPr>
            <w:r w:rsidRPr="00E516B4">
              <w:rPr>
                <w:b/>
                <w:bCs/>
              </w:rPr>
              <w:t>Description</w:t>
            </w:r>
          </w:p>
        </w:tc>
        <w:tc>
          <w:tcPr>
            <w:tcW w:w="2538" w:type="dxa"/>
          </w:tcPr>
          <w:p w14:paraId="1DB40862" w14:textId="166943C3" w:rsidR="00B26459" w:rsidRPr="00E516B4" w:rsidRDefault="00D77555" w:rsidP="00257063">
            <w:pPr>
              <w:jc w:val="center"/>
              <w:rPr>
                <w:b/>
                <w:bCs/>
              </w:rPr>
            </w:pPr>
            <w:r>
              <w:rPr>
                <w:b/>
                <w:bCs/>
              </w:rPr>
              <w:t>Original prior probability</w:t>
            </w:r>
          </w:p>
        </w:tc>
        <w:tc>
          <w:tcPr>
            <w:tcW w:w="3060" w:type="dxa"/>
          </w:tcPr>
          <w:p w14:paraId="5239107B" w14:textId="1CD20CD5" w:rsidR="00B26459" w:rsidRPr="00E516B4" w:rsidRDefault="00D77555" w:rsidP="00257063">
            <w:pPr>
              <w:jc w:val="center"/>
              <w:rPr>
                <w:b/>
                <w:bCs/>
              </w:rPr>
            </w:pPr>
            <w:r>
              <w:rPr>
                <w:b/>
                <w:bCs/>
              </w:rPr>
              <w:t>Modified prior probability</w:t>
            </w:r>
          </w:p>
        </w:tc>
      </w:tr>
      <w:tr w:rsidR="00B26459" w14:paraId="7A5818BD" w14:textId="723A2BDA" w:rsidTr="00D77555">
        <w:tc>
          <w:tcPr>
            <w:tcW w:w="3127" w:type="dxa"/>
          </w:tcPr>
          <w:p w14:paraId="3CD3E373" w14:textId="23287DBB" w:rsidR="00B26459" w:rsidRDefault="00B26459" w:rsidP="00257063">
            <w:pPr>
              <w:jc w:val="center"/>
            </w:pPr>
            <w:r>
              <w:t>All columns</w:t>
            </w:r>
          </w:p>
        </w:tc>
        <w:tc>
          <w:tcPr>
            <w:tcW w:w="2538" w:type="dxa"/>
          </w:tcPr>
          <w:p w14:paraId="27C98DF8" w14:textId="600C4517" w:rsidR="00B26459" w:rsidRDefault="00080FE1" w:rsidP="00257063">
            <w:pPr>
              <w:jc w:val="center"/>
            </w:pPr>
            <w:r>
              <w:t>7</w:t>
            </w:r>
            <w:r w:rsidR="006944AB">
              <w:t>8</w:t>
            </w:r>
            <w:r>
              <w:t>.</w:t>
            </w:r>
            <w:r w:rsidR="006944AB">
              <w:t>9</w:t>
            </w:r>
            <w:r>
              <w:t>0%</w:t>
            </w:r>
          </w:p>
        </w:tc>
        <w:tc>
          <w:tcPr>
            <w:tcW w:w="3060" w:type="dxa"/>
          </w:tcPr>
          <w:p w14:paraId="3CB13CFC" w14:textId="51976420" w:rsidR="00B26459" w:rsidRDefault="009F0EF4" w:rsidP="00257063">
            <w:pPr>
              <w:jc w:val="center"/>
            </w:pPr>
            <w:r>
              <w:t>64.5</w:t>
            </w:r>
            <w:r w:rsidR="007A02DC">
              <w:t>6</w:t>
            </w:r>
            <w:r>
              <w:t>%</w:t>
            </w:r>
          </w:p>
        </w:tc>
      </w:tr>
      <w:tr w:rsidR="00B26459" w14:paraId="607CC688" w14:textId="77777777" w:rsidTr="00D77555">
        <w:tc>
          <w:tcPr>
            <w:tcW w:w="3127" w:type="dxa"/>
          </w:tcPr>
          <w:p w14:paraId="1684CCA0" w14:textId="2DD94C17" w:rsidR="00B26459" w:rsidRDefault="00B26459" w:rsidP="00257063">
            <w:pPr>
              <w:jc w:val="center"/>
            </w:pPr>
            <w:r>
              <w:t>All columns except Credit score</w:t>
            </w:r>
          </w:p>
        </w:tc>
        <w:tc>
          <w:tcPr>
            <w:tcW w:w="2538" w:type="dxa"/>
          </w:tcPr>
          <w:p w14:paraId="7FAAC9D2" w14:textId="12249C16" w:rsidR="00B26459" w:rsidRDefault="00576162" w:rsidP="00257063">
            <w:pPr>
              <w:jc w:val="center"/>
            </w:pPr>
            <w:r>
              <w:t>71.44%</w:t>
            </w:r>
          </w:p>
        </w:tc>
        <w:tc>
          <w:tcPr>
            <w:tcW w:w="3060" w:type="dxa"/>
          </w:tcPr>
          <w:p w14:paraId="560D8A3A" w14:textId="22F93299" w:rsidR="00B26459" w:rsidRDefault="0081323F" w:rsidP="00257063">
            <w:pPr>
              <w:jc w:val="center"/>
            </w:pPr>
            <w:r>
              <w:t>56.98%</w:t>
            </w:r>
          </w:p>
        </w:tc>
      </w:tr>
      <w:tr w:rsidR="00825E91" w14:paraId="7368E0CF" w14:textId="77777777" w:rsidTr="00D77555">
        <w:tc>
          <w:tcPr>
            <w:tcW w:w="3127" w:type="dxa"/>
          </w:tcPr>
          <w:p w14:paraId="031CB207" w14:textId="6DAA9E07" w:rsidR="00825E91" w:rsidRDefault="00825E91" w:rsidP="00257063">
            <w:pPr>
              <w:jc w:val="center"/>
            </w:pPr>
            <w:r>
              <w:t>Only credit score column</w:t>
            </w:r>
          </w:p>
        </w:tc>
        <w:tc>
          <w:tcPr>
            <w:tcW w:w="2538" w:type="dxa"/>
          </w:tcPr>
          <w:p w14:paraId="7EE65C4E" w14:textId="6FB7F88C" w:rsidR="00825E91" w:rsidRDefault="00462743" w:rsidP="00257063">
            <w:pPr>
              <w:jc w:val="center"/>
            </w:pPr>
            <w:r>
              <w:t>78.</w:t>
            </w:r>
            <w:r w:rsidR="00CD6DB2">
              <w:t>88</w:t>
            </w:r>
            <w:r w:rsidR="00216F53">
              <w:t>%</w:t>
            </w:r>
          </w:p>
        </w:tc>
        <w:tc>
          <w:tcPr>
            <w:tcW w:w="3060" w:type="dxa"/>
          </w:tcPr>
          <w:p w14:paraId="66700B28" w14:textId="019693BE" w:rsidR="00825E91" w:rsidRDefault="008F0A4A" w:rsidP="00257063">
            <w:pPr>
              <w:jc w:val="center"/>
            </w:pPr>
            <w:r>
              <w:t>63.2</w:t>
            </w:r>
            <w:r w:rsidR="00A32B16">
              <w:t>9</w:t>
            </w:r>
            <w:r>
              <w:t>%</w:t>
            </w:r>
          </w:p>
        </w:tc>
      </w:tr>
    </w:tbl>
    <w:p w14:paraId="2ACAC48B" w14:textId="77777777" w:rsidR="003568AB" w:rsidRDefault="003568AB" w:rsidP="00243287">
      <w:pPr>
        <w:jc w:val="both"/>
      </w:pPr>
    </w:p>
    <w:p w14:paraId="010D8225" w14:textId="2F4A4782" w:rsidR="00AD6285" w:rsidRDefault="003568AB" w:rsidP="00243287">
      <w:pPr>
        <w:jc w:val="both"/>
      </w:pPr>
      <w:r>
        <w:t>Credit score has big</w:t>
      </w:r>
      <w:r w:rsidR="00323EB4">
        <w:t xml:space="preserve"> impact </w:t>
      </w:r>
      <w:r>
        <w:t xml:space="preserve">on </w:t>
      </w:r>
      <w:r w:rsidR="001E44CE">
        <w:t>accuracy,</w:t>
      </w:r>
      <w:r>
        <w:t xml:space="preserve"> </w:t>
      </w:r>
      <w:r w:rsidR="00232559">
        <w:t xml:space="preserve">and </w:t>
      </w:r>
      <w:r w:rsidR="00174B73">
        <w:t xml:space="preserve">it </w:t>
      </w:r>
      <w:r w:rsidR="00232559">
        <w:t>is most important component when deciding to give a loan.</w:t>
      </w:r>
      <w:r w:rsidR="00243287">
        <w:t xml:space="preserve"> </w:t>
      </w:r>
      <w:r w:rsidR="00232559">
        <w:t xml:space="preserve">Also, it is important to modify prior probabilities before classification, because </w:t>
      </w:r>
      <w:r w:rsidR="00610FB1">
        <w:t>otherwise</w:t>
      </w:r>
      <w:r w:rsidR="00B43986">
        <w:t xml:space="preserve"> result is unreliable.</w:t>
      </w:r>
      <w:r w:rsidR="00486DED">
        <w:t xml:space="preserve"> We should also consider that LDA does not work well with categorical data</w:t>
      </w:r>
      <w:r w:rsidR="003C691C">
        <w:t xml:space="preserve">, because </w:t>
      </w:r>
      <w:r w:rsidR="00C91470">
        <w:t>numbers</w:t>
      </w:r>
      <w:r w:rsidR="003C691C">
        <w:t xml:space="preserve"> are not continuous.</w:t>
      </w:r>
    </w:p>
    <w:p w14:paraId="1B0712E4" w14:textId="70D75E5F" w:rsidR="00AD6285" w:rsidRDefault="00AD6285" w:rsidP="00AD6285">
      <w:pPr>
        <w:pStyle w:val="Heading2"/>
      </w:pPr>
      <w:r>
        <w:t>K-means</w:t>
      </w:r>
    </w:p>
    <w:p w14:paraId="10892E2D" w14:textId="46040E7E" w:rsidR="003A731D" w:rsidRDefault="003A731D" w:rsidP="00243287">
      <w:pPr>
        <w:jc w:val="both"/>
      </w:pPr>
      <w:r>
        <w:t>Chosen clustering algorithm is K-means.</w:t>
      </w:r>
      <w:r w:rsidR="000A26D7">
        <w:t xml:space="preserve"> </w:t>
      </w:r>
      <w:r w:rsidR="00253C87">
        <w:t xml:space="preserve">For K-means dataset was not split into train/test. </w:t>
      </w:r>
      <w:r w:rsidR="00C17C90">
        <w:t xml:space="preserve">Accuracy is calculated by comparing assigned classes from K-means to loan status classes of original dataset. </w:t>
      </w:r>
      <w:r w:rsidR="00B21E39">
        <w:t>Goal of K-means is to find 2 clusters (</w:t>
      </w:r>
      <w:r w:rsidR="00BE4A86">
        <w:t>like</w:t>
      </w:r>
      <w:r w:rsidR="00B21E39">
        <w:t xml:space="preserve"> paid and charged off) and see if algorithm manages to cluster the </w:t>
      </w:r>
      <w:r w:rsidR="003452E5">
        <w:t xml:space="preserve">same </w:t>
      </w:r>
      <w:r w:rsidR="00B21E39">
        <w:t xml:space="preserve">way </w:t>
      </w:r>
      <w:r w:rsidR="000B0409">
        <w:t xml:space="preserve">as </w:t>
      </w:r>
      <w:r w:rsidR="00B21E39">
        <w:t>humans do.</w:t>
      </w:r>
      <w:r w:rsidR="002B5B7B">
        <w:t xml:space="preserve"> </w:t>
      </w:r>
      <w:r w:rsidR="00934C65">
        <w:t>Table 5 describes results trained using K-means.</w:t>
      </w:r>
    </w:p>
    <w:p w14:paraId="29BABD0B" w14:textId="0D3D1EA4" w:rsidR="00750673" w:rsidRDefault="00750673" w:rsidP="00750673">
      <w:pPr>
        <w:pStyle w:val="Caption"/>
        <w:keepNext/>
      </w:pPr>
      <w:r>
        <w:t xml:space="preserve">Table </w:t>
      </w:r>
      <w:r w:rsidR="00E327C9">
        <w:fldChar w:fldCharType="begin"/>
      </w:r>
      <w:r w:rsidR="00E327C9">
        <w:instrText xml:space="preserve"> SEQ Table \* ARABIC </w:instrText>
      </w:r>
      <w:r w:rsidR="00E327C9">
        <w:fldChar w:fldCharType="separate"/>
      </w:r>
      <w:r w:rsidR="001F6F0D">
        <w:rPr>
          <w:noProof/>
        </w:rPr>
        <w:t>5</w:t>
      </w:r>
      <w:r w:rsidR="00E327C9">
        <w:rPr>
          <w:noProof/>
        </w:rPr>
        <w:fldChar w:fldCharType="end"/>
      </w:r>
      <w:r>
        <w:t xml:space="preserve"> K-means results</w:t>
      </w:r>
    </w:p>
    <w:tbl>
      <w:tblPr>
        <w:tblStyle w:val="TableGridLight"/>
        <w:tblW w:w="0" w:type="auto"/>
        <w:tblLook w:val="04A0" w:firstRow="1" w:lastRow="0" w:firstColumn="1" w:lastColumn="0" w:noHBand="0" w:noVBand="1"/>
      </w:tblPr>
      <w:tblGrid>
        <w:gridCol w:w="3127"/>
        <w:gridCol w:w="2538"/>
        <w:gridCol w:w="2970"/>
      </w:tblGrid>
      <w:tr w:rsidR="00FC429A" w:rsidRPr="00E516B4" w14:paraId="5AF6BFF0" w14:textId="77777777" w:rsidTr="00BC4DD6">
        <w:tc>
          <w:tcPr>
            <w:tcW w:w="3127" w:type="dxa"/>
          </w:tcPr>
          <w:p w14:paraId="5314ECA7" w14:textId="77777777" w:rsidR="00FC429A" w:rsidRPr="00E516B4" w:rsidRDefault="00FC429A" w:rsidP="00257063">
            <w:pPr>
              <w:jc w:val="center"/>
              <w:rPr>
                <w:b/>
                <w:bCs/>
              </w:rPr>
            </w:pPr>
            <w:r w:rsidRPr="00E516B4">
              <w:rPr>
                <w:b/>
                <w:bCs/>
              </w:rPr>
              <w:t>Description</w:t>
            </w:r>
          </w:p>
        </w:tc>
        <w:tc>
          <w:tcPr>
            <w:tcW w:w="2538" w:type="dxa"/>
          </w:tcPr>
          <w:p w14:paraId="5650F599" w14:textId="3E8A0E91" w:rsidR="00FC429A" w:rsidRPr="00E516B4" w:rsidRDefault="00912D35" w:rsidP="00257063">
            <w:pPr>
              <w:jc w:val="center"/>
              <w:rPr>
                <w:b/>
                <w:bCs/>
              </w:rPr>
            </w:pPr>
            <w:r>
              <w:rPr>
                <w:b/>
                <w:bCs/>
              </w:rPr>
              <w:t>Original prior probability</w:t>
            </w:r>
          </w:p>
        </w:tc>
        <w:tc>
          <w:tcPr>
            <w:tcW w:w="2970" w:type="dxa"/>
          </w:tcPr>
          <w:p w14:paraId="64C7AAF7" w14:textId="48B28DC0" w:rsidR="00FC429A" w:rsidRPr="00E516B4" w:rsidRDefault="00912D35" w:rsidP="00257063">
            <w:pPr>
              <w:jc w:val="center"/>
              <w:rPr>
                <w:b/>
                <w:bCs/>
              </w:rPr>
            </w:pPr>
            <w:r>
              <w:rPr>
                <w:b/>
                <w:bCs/>
              </w:rPr>
              <w:t>Modified prior probability</w:t>
            </w:r>
          </w:p>
        </w:tc>
      </w:tr>
      <w:tr w:rsidR="00CE5ADB" w14:paraId="37C5C10C" w14:textId="77777777" w:rsidTr="00BC4DD6">
        <w:tc>
          <w:tcPr>
            <w:tcW w:w="3127" w:type="dxa"/>
          </w:tcPr>
          <w:p w14:paraId="472E3DD8" w14:textId="48F859A4" w:rsidR="00CE5ADB" w:rsidRDefault="00CE5ADB" w:rsidP="00257063">
            <w:pPr>
              <w:jc w:val="center"/>
            </w:pPr>
            <w:r>
              <w:t>All columns</w:t>
            </w:r>
          </w:p>
        </w:tc>
        <w:tc>
          <w:tcPr>
            <w:tcW w:w="2538" w:type="dxa"/>
          </w:tcPr>
          <w:p w14:paraId="1C17A8E9" w14:textId="4488676E" w:rsidR="00CE5ADB" w:rsidRDefault="00CE5ADB" w:rsidP="00257063">
            <w:pPr>
              <w:jc w:val="center"/>
            </w:pPr>
            <w:r>
              <w:t>71.28%</w:t>
            </w:r>
          </w:p>
        </w:tc>
        <w:tc>
          <w:tcPr>
            <w:tcW w:w="2970" w:type="dxa"/>
          </w:tcPr>
          <w:p w14:paraId="54075146" w14:textId="780A9C0D" w:rsidR="00CE5ADB" w:rsidRDefault="00473743" w:rsidP="00257063">
            <w:pPr>
              <w:jc w:val="center"/>
            </w:pPr>
            <w:r>
              <w:t>50.00</w:t>
            </w:r>
            <w:r w:rsidR="00CE5ADB">
              <w:t>%</w:t>
            </w:r>
          </w:p>
        </w:tc>
      </w:tr>
      <w:tr w:rsidR="003E09C8" w14:paraId="24CBD89A" w14:textId="77777777" w:rsidTr="00BC4DD6">
        <w:tc>
          <w:tcPr>
            <w:tcW w:w="3127" w:type="dxa"/>
          </w:tcPr>
          <w:p w14:paraId="52C6B1EC" w14:textId="33276279" w:rsidR="003E09C8" w:rsidRDefault="003E09C8" w:rsidP="00257063">
            <w:pPr>
              <w:jc w:val="center"/>
            </w:pPr>
            <w:r>
              <w:t>All columns except Credit score</w:t>
            </w:r>
          </w:p>
        </w:tc>
        <w:tc>
          <w:tcPr>
            <w:tcW w:w="2538" w:type="dxa"/>
          </w:tcPr>
          <w:p w14:paraId="2BA49AFB" w14:textId="54BB7BF7" w:rsidR="003E09C8" w:rsidRDefault="009E32FC" w:rsidP="00257063">
            <w:pPr>
              <w:jc w:val="center"/>
            </w:pPr>
            <w:r>
              <w:t>71.29%</w:t>
            </w:r>
          </w:p>
        </w:tc>
        <w:tc>
          <w:tcPr>
            <w:tcW w:w="2970" w:type="dxa"/>
          </w:tcPr>
          <w:p w14:paraId="64DA4667" w14:textId="1B210EB6" w:rsidR="003E09C8" w:rsidRDefault="004210A0" w:rsidP="00257063">
            <w:pPr>
              <w:jc w:val="center"/>
            </w:pPr>
            <w:r>
              <w:t>50.00%</w:t>
            </w:r>
          </w:p>
        </w:tc>
      </w:tr>
      <w:tr w:rsidR="003E09C8" w14:paraId="5D311F62" w14:textId="77777777" w:rsidTr="00BC4DD6">
        <w:tc>
          <w:tcPr>
            <w:tcW w:w="3127" w:type="dxa"/>
          </w:tcPr>
          <w:p w14:paraId="089FD405" w14:textId="6F23972E" w:rsidR="003E09C8" w:rsidRDefault="003E09C8" w:rsidP="00257063">
            <w:pPr>
              <w:jc w:val="center"/>
            </w:pPr>
            <w:r>
              <w:t>Only Credit score column</w:t>
            </w:r>
          </w:p>
        </w:tc>
        <w:tc>
          <w:tcPr>
            <w:tcW w:w="2538" w:type="dxa"/>
          </w:tcPr>
          <w:p w14:paraId="6A614573" w14:textId="1A0BA330" w:rsidR="003E09C8" w:rsidRDefault="003E09C8" w:rsidP="00257063">
            <w:pPr>
              <w:jc w:val="center"/>
            </w:pPr>
            <w:r>
              <w:t>78.89%</w:t>
            </w:r>
          </w:p>
        </w:tc>
        <w:tc>
          <w:tcPr>
            <w:tcW w:w="2970" w:type="dxa"/>
          </w:tcPr>
          <w:p w14:paraId="76956ADA" w14:textId="0FD369B6" w:rsidR="003E09C8" w:rsidRDefault="003E09C8" w:rsidP="00257063">
            <w:pPr>
              <w:jc w:val="center"/>
            </w:pPr>
            <w:r>
              <w:t>63.24%</w:t>
            </w:r>
          </w:p>
        </w:tc>
      </w:tr>
    </w:tbl>
    <w:p w14:paraId="734D8479" w14:textId="661837AA" w:rsidR="005C5320" w:rsidRDefault="005C5320" w:rsidP="00243287">
      <w:pPr>
        <w:jc w:val="both"/>
      </w:pPr>
    </w:p>
    <w:p w14:paraId="7EAB2BF5" w14:textId="3D2CA550" w:rsidR="00480B9B" w:rsidRDefault="00B77E3E" w:rsidP="00243287">
      <w:pPr>
        <w:jc w:val="both"/>
      </w:pPr>
      <w:r>
        <w:t xml:space="preserve">Table 5 shows how important it is to </w:t>
      </w:r>
      <w:r w:rsidR="007E5CC9">
        <w:t>modify</w:t>
      </w:r>
      <w:r>
        <w:t xml:space="preserve"> prior </w:t>
      </w:r>
      <w:r w:rsidR="00BC28B4">
        <w:t>probabilities</w:t>
      </w:r>
      <w:r>
        <w:t xml:space="preserve"> before using K-means. </w:t>
      </w:r>
      <w:r w:rsidR="009F2D96">
        <w:t>Result</w:t>
      </w:r>
      <w:r w:rsidR="00F85AF3">
        <w:t xml:space="preserve">s with </w:t>
      </w:r>
      <w:r w:rsidR="00435B05">
        <w:t>over</w:t>
      </w:r>
      <w:r w:rsidR="009F2D96">
        <w:t xml:space="preserve"> 70% </w:t>
      </w:r>
      <w:r w:rsidR="00F85AF3">
        <w:t>accuracy are not reliable at all</w:t>
      </w:r>
      <w:r w:rsidR="009F2D96">
        <w:t xml:space="preserve">. </w:t>
      </w:r>
      <w:r w:rsidR="00461E94">
        <w:t>Correct</w:t>
      </w:r>
      <w:r w:rsidR="005966DF">
        <w:t xml:space="preserve"> K-means</w:t>
      </w:r>
      <w:r w:rsidR="00461E94">
        <w:t xml:space="preserve"> result is 50% and it shows that </w:t>
      </w:r>
      <w:r w:rsidR="00273307">
        <w:t>algorithm</w:t>
      </w:r>
      <w:r w:rsidR="00461E94">
        <w:t xml:space="preserve"> accuracy is </w:t>
      </w:r>
      <w:r w:rsidR="001B430D">
        <w:t xml:space="preserve">just </w:t>
      </w:r>
      <w:r w:rsidR="00B349C5">
        <w:t>as accurate as</w:t>
      </w:r>
      <w:r w:rsidR="00461E94">
        <w:t xml:space="preserve"> a coin flip.</w:t>
      </w:r>
      <w:r w:rsidR="00F05E72">
        <w:t xml:space="preserve"> </w:t>
      </w:r>
      <w:r>
        <w:t xml:space="preserve">Overall, </w:t>
      </w:r>
      <w:r w:rsidR="00480B9B">
        <w:t>K-means fails to cluster customer data</w:t>
      </w:r>
      <w:r w:rsidR="006676C3">
        <w:t xml:space="preserve"> like</w:t>
      </w:r>
      <w:r w:rsidR="001A7436">
        <w:t xml:space="preserve"> </w:t>
      </w:r>
      <w:r w:rsidR="00D81C39">
        <w:t>human</w:t>
      </w:r>
      <w:r w:rsidR="001A7436">
        <w:t xml:space="preserve">s </w:t>
      </w:r>
      <w:r w:rsidR="00480B9B">
        <w:t>do in order to predict loan status.</w:t>
      </w:r>
    </w:p>
    <w:p w14:paraId="7C9A7601" w14:textId="2BC6D3E5" w:rsidR="00445B06" w:rsidRDefault="00D65E79" w:rsidP="00243287">
      <w:pPr>
        <w:jc w:val="both"/>
      </w:pPr>
      <w:r>
        <w:t xml:space="preserve">However, one edge case </w:t>
      </w:r>
      <w:r w:rsidR="009F2D96">
        <w:t>exists</w:t>
      </w:r>
      <w:r>
        <w:t xml:space="preserve">, </w:t>
      </w:r>
      <w:r w:rsidR="00445B06">
        <w:t xml:space="preserve">K-means did work </w:t>
      </w:r>
      <w:r>
        <w:t>as expected on</w:t>
      </w:r>
      <w:r w:rsidR="00445B06">
        <w:t xml:space="preserve"> a single column </w:t>
      </w:r>
      <w:r w:rsidR="0015380F">
        <w:t>for</w:t>
      </w:r>
      <w:r w:rsidR="00445B06">
        <w:t xml:space="preserve"> Credit score, but we do not need K-means algorithm for that.</w:t>
      </w:r>
      <w:r w:rsidR="004C26A2">
        <w:t xml:space="preserve"> It can be simply calculated using information gain </w:t>
      </w:r>
      <w:r w:rsidR="00550438">
        <w:t xml:space="preserve">formulas </w:t>
      </w:r>
      <w:r w:rsidR="002F6EEA">
        <w:t>used</w:t>
      </w:r>
      <w:r w:rsidR="008162E9">
        <w:t xml:space="preserve"> in</w:t>
      </w:r>
      <w:r w:rsidR="004C26A2">
        <w:t xml:space="preserve"> decision tree split</w:t>
      </w:r>
      <w:r w:rsidR="008162E9">
        <w:t>ting</w:t>
      </w:r>
      <w:r w:rsidR="004C26A2">
        <w:t>.</w:t>
      </w:r>
    </w:p>
    <w:p w14:paraId="065FD807" w14:textId="77777777" w:rsidR="00142C0A" w:rsidRDefault="00142C0A">
      <w:pPr>
        <w:rPr>
          <w:rFonts w:asciiTheme="majorHAnsi" w:eastAsiaTheme="majorEastAsia" w:hAnsiTheme="majorHAnsi" w:cstheme="majorBidi"/>
          <w:color w:val="2F5496" w:themeColor="accent1" w:themeShade="BF"/>
          <w:sz w:val="32"/>
          <w:szCs w:val="32"/>
        </w:rPr>
      </w:pPr>
      <w:r>
        <w:br w:type="page"/>
      </w:r>
    </w:p>
    <w:p w14:paraId="69F9D3C4" w14:textId="626CE37B" w:rsidR="00E64B9D" w:rsidRDefault="00593824" w:rsidP="00FC1AAA">
      <w:pPr>
        <w:pStyle w:val="Heading1"/>
      </w:pPr>
      <w:r>
        <w:lastRenderedPageBreak/>
        <w:t>Results and conclusion</w:t>
      </w:r>
    </w:p>
    <w:p w14:paraId="5A3738DD" w14:textId="1DB15F21" w:rsidR="005F63C5" w:rsidRDefault="006C69DC" w:rsidP="00D65D1D">
      <w:pPr>
        <w:jc w:val="both"/>
      </w:pPr>
      <w:r>
        <w:t xml:space="preserve">Training data contained 16 columns and 56461 rows (32428 rows with modified prior probabilities). </w:t>
      </w:r>
      <w:r w:rsidR="005E571C">
        <w:t>While</w:t>
      </w:r>
      <w:r w:rsidR="00E44A69">
        <w:t xml:space="preserve"> exploring data, it</w:t>
      </w:r>
      <w:r w:rsidR="005F63C5">
        <w:t xml:space="preserve"> was cleaned, </w:t>
      </w:r>
      <w:r w:rsidR="00382E93">
        <w:t>irrelevant</w:t>
      </w:r>
      <w:r w:rsidR="005F63C5">
        <w:t xml:space="preserve"> columns removed</w:t>
      </w:r>
      <w:r w:rsidR="00F77DEF">
        <w:t xml:space="preserve">, </w:t>
      </w:r>
      <w:r w:rsidR="005F63C5">
        <w:t>rows with missing variables removed</w:t>
      </w:r>
      <w:r w:rsidR="00486DED">
        <w:t>.</w:t>
      </w:r>
      <w:r w:rsidR="007F741A">
        <w:t xml:space="preserve"> Data was </w:t>
      </w:r>
      <w:r w:rsidR="00496F48">
        <w:t>described</w:t>
      </w:r>
      <w:r w:rsidR="007F741A">
        <w:t xml:space="preserve"> using correlation matrix, PCA cumulative variance plot an</w:t>
      </w:r>
      <w:r w:rsidR="00AD771F">
        <w:t>d decision tree</w:t>
      </w:r>
      <w:r w:rsidR="009E03CD">
        <w:t>.</w:t>
      </w:r>
      <w:r w:rsidR="00CE60DD">
        <w:t xml:space="preserve"> </w:t>
      </w:r>
      <w:r w:rsidR="00973A2A">
        <w:t xml:space="preserve">Most relevant </w:t>
      </w:r>
      <w:r w:rsidR="003F6484">
        <w:t>columns</w:t>
      </w:r>
      <w:r w:rsidR="00973A2A">
        <w:t xml:space="preserve"> </w:t>
      </w:r>
      <w:r w:rsidR="000115E7">
        <w:t>were</w:t>
      </w:r>
      <w:r w:rsidR="00AD771F">
        <w:t xml:space="preserve"> provided by decision tree</w:t>
      </w:r>
      <w:r w:rsidR="00E912A7">
        <w:t xml:space="preserve">, it helped to determine that most relevant column is </w:t>
      </w:r>
      <w:r w:rsidR="00405DA7">
        <w:t>C</w:t>
      </w:r>
      <w:r w:rsidR="00E912A7">
        <w:t xml:space="preserve">redit score. Minor relevance </w:t>
      </w:r>
      <w:r w:rsidR="00CA2E5A">
        <w:t>provided by</w:t>
      </w:r>
      <w:r w:rsidR="00E912A7">
        <w:t xml:space="preserve"> </w:t>
      </w:r>
      <w:r w:rsidR="00405DA7">
        <w:t>T</w:t>
      </w:r>
      <w:r w:rsidR="00E912A7">
        <w:t xml:space="preserve">erm, </w:t>
      </w:r>
      <w:r w:rsidR="00405DA7">
        <w:t>A</w:t>
      </w:r>
      <w:r w:rsidR="00E912A7">
        <w:t xml:space="preserve">nnual income, </w:t>
      </w:r>
      <w:r w:rsidR="00405DA7">
        <w:t>H</w:t>
      </w:r>
      <w:r w:rsidR="00E912A7">
        <w:t xml:space="preserve">ome ownership and </w:t>
      </w:r>
      <w:r w:rsidR="00405DA7">
        <w:t>C</w:t>
      </w:r>
      <w:r w:rsidR="00E912A7">
        <w:t>urrent loan amount</w:t>
      </w:r>
      <w:r w:rsidR="00AF6865">
        <w:t xml:space="preserve"> columns.</w:t>
      </w:r>
    </w:p>
    <w:p w14:paraId="23386CB8" w14:textId="113E7538" w:rsidR="00044B29" w:rsidRDefault="00D65D1D" w:rsidP="00D65D1D">
      <w:pPr>
        <w:jc w:val="both"/>
      </w:pPr>
      <w:r>
        <w:t>Classification was done using LDA algorithm.</w:t>
      </w:r>
      <w:r w:rsidR="007E4206">
        <w:t xml:space="preserve"> </w:t>
      </w:r>
      <w:r w:rsidR="00775074">
        <w:t>With</w:t>
      </w:r>
      <w:r w:rsidR="00486DED">
        <w:t xml:space="preserve"> </w:t>
      </w:r>
      <w:r w:rsidR="00775074">
        <w:t>modified</w:t>
      </w:r>
      <w:r w:rsidR="00730BB3">
        <w:t xml:space="preserve"> prior probabilities</w:t>
      </w:r>
      <w:r w:rsidR="00486DED">
        <w:t xml:space="preserve"> </w:t>
      </w:r>
      <w:r w:rsidR="006156AB">
        <w:t xml:space="preserve">result </w:t>
      </w:r>
      <w:r w:rsidR="004B4B59">
        <w:t>is</w:t>
      </w:r>
      <w:r w:rsidR="006156AB">
        <w:t xml:space="preserve"> not spectacular, accuracy is only 64.56% with all columns</w:t>
      </w:r>
      <w:r w:rsidR="00357747">
        <w:t xml:space="preserve"> included</w:t>
      </w:r>
      <w:r w:rsidR="006156AB">
        <w:t xml:space="preserve">. </w:t>
      </w:r>
      <w:r w:rsidR="004B4B59">
        <w:t>However,</w:t>
      </w:r>
      <w:r w:rsidR="006156AB">
        <w:t xml:space="preserve"> we need to consider here that it was </w:t>
      </w:r>
      <w:r w:rsidR="00CA55CD">
        <w:t>difficult dataset</w:t>
      </w:r>
      <w:r w:rsidR="00C25F27">
        <w:t xml:space="preserve"> about real customers </w:t>
      </w:r>
      <w:r w:rsidR="006156AB">
        <w:t xml:space="preserve">and </w:t>
      </w:r>
      <w:r w:rsidR="00134C79">
        <w:t>institution</w:t>
      </w:r>
      <w:r w:rsidR="006156AB">
        <w:t xml:space="preserve"> </w:t>
      </w:r>
      <w:r w:rsidR="007E4B6E">
        <w:t>did</w:t>
      </w:r>
      <w:r w:rsidR="006156AB">
        <w:t xml:space="preserve"> give a loan to </w:t>
      </w:r>
      <w:r w:rsidR="00196D78">
        <w:t>a customer</w:t>
      </w:r>
      <w:r w:rsidR="004B2FCC">
        <w:t>.</w:t>
      </w:r>
      <w:r w:rsidR="006156AB">
        <w:t xml:space="preserve"> </w:t>
      </w:r>
      <w:r w:rsidR="00997BFE">
        <w:t>A</w:t>
      </w:r>
      <w:r w:rsidR="006156AB">
        <w:t xml:space="preserve">lgorithm still </w:t>
      </w:r>
      <w:r w:rsidR="00D10A2D">
        <w:t xml:space="preserve">could be used in a risk management – </w:t>
      </w:r>
      <w:r w:rsidR="008E4A66">
        <w:t xml:space="preserve">for example, </w:t>
      </w:r>
      <w:r w:rsidR="00D10A2D">
        <w:t>calculating higher interest rate for more risky customers.</w:t>
      </w:r>
    </w:p>
    <w:p w14:paraId="72B00FE6" w14:textId="4B27216A" w:rsidR="00044B29" w:rsidRDefault="00044B29" w:rsidP="00D65D1D">
      <w:pPr>
        <w:jc w:val="both"/>
      </w:pPr>
      <w:r>
        <w:t xml:space="preserve">Clustering was done using K-means algorithm. </w:t>
      </w:r>
      <w:r w:rsidR="00AF18C5">
        <w:t xml:space="preserve">Goal was to see if K-means manages to separate customers from those who pay and don’t pay back. K-means have failed </w:t>
      </w:r>
      <w:r w:rsidR="00A01D48">
        <w:t xml:space="preserve">in </w:t>
      </w:r>
      <w:r w:rsidR="00AF18C5">
        <w:t xml:space="preserve">this task and result </w:t>
      </w:r>
      <w:r w:rsidR="00331792">
        <w:t>was</w:t>
      </w:r>
      <w:r w:rsidR="00AF18C5">
        <w:t xml:space="preserve"> no better than a coin flip.</w:t>
      </w:r>
    </w:p>
    <w:p w14:paraId="2A240D1C" w14:textId="69943AD9" w:rsidR="00562F57" w:rsidRDefault="002248FE" w:rsidP="00D65D1D">
      <w:pPr>
        <w:jc w:val="both"/>
      </w:pPr>
      <w:r>
        <w:t xml:space="preserve">As a result of this research, it was determined that credit score has biggest impact on determining if customer pays back a loan. It was shown that it is essential to </w:t>
      </w:r>
      <w:r w:rsidR="0010313F">
        <w:t>modify</w:t>
      </w:r>
      <w:r>
        <w:t xml:space="preserve"> prior </w:t>
      </w:r>
      <w:r w:rsidR="0010313F">
        <w:t>probabilities</w:t>
      </w:r>
      <w:r>
        <w:t xml:space="preserve"> before </w:t>
      </w:r>
      <w:r w:rsidR="00227532">
        <w:t>training models</w:t>
      </w:r>
      <w:r>
        <w:t>, otherwise results are unreliable.</w:t>
      </w:r>
    </w:p>
    <w:p w14:paraId="05B6CAA5" w14:textId="69BF8076" w:rsidR="000B48D2" w:rsidRPr="00D65D1D" w:rsidRDefault="000B48D2" w:rsidP="00D65D1D">
      <w:pPr>
        <w:jc w:val="both"/>
      </w:pPr>
      <w:r>
        <w:br w:type="page"/>
      </w:r>
    </w:p>
    <w:p w14:paraId="17789AA5" w14:textId="452AB43E" w:rsidR="003D54EB" w:rsidRDefault="00477384" w:rsidP="00477384">
      <w:pPr>
        <w:pStyle w:val="Heading1"/>
      </w:pPr>
      <w:r>
        <w:lastRenderedPageBreak/>
        <w:t>Appendix</w:t>
      </w:r>
    </w:p>
    <w:p w14:paraId="1251872B" w14:textId="1A1DCBD1" w:rsidR="005F15E5" w:rsidRPr="005F15E5" w:rsidRDefault="005F15E5" w:rsidP="005F15E5">
      <w:pPr>
        <w:pStyle w:val="Heading2"/>
      </w:pPr>
      <w:r>
        <w:t>Sources</w:t>
      </w:r>
    </w:p>
    <w:p w14:paraId="77BD894E" w14:textId="01EC6D3A" w:rsidR="00497F54" w:rsidRDefault="00497F54" w:rsidP="00FA5A3C">
      <w:pPr>
        <w:pStyle w:val="ListParagraph"/>
        <w:numPr>
          <w:ilvl w:val="0"/>
          <w:numId w:val="1"/>
        </w:numPr>
        <w:jc w:val="both"/>
      </w:pPr>
      <w:r w:rsidRPr="00497F54">
        <w:t>Bank Loan Status Dataset</w:t>
      </w:r>
      <w:r w:rsidR="00244595">
        <w:t xml:space="preserve">, </w:t>
      </w:r>
      <w:proofErr w:type="spellStart"/>
      <w:r w:rsidR="00244595" w:rsidRPr="00244595">
        <w:t>Zaur</w:t>
      </w:r>
      <w:proofErr w:type="spellEnd"/>
      <w:r w:rsidR="00244595" w:rsidRPr="00244595">
        <w:t xml:space="preserve"> </w:t>
      </w:r>
      <w:proofErr w:type="spellStart"/>
      <w:r w:rsidR="00244595" w:rsidRPr="00244595">
        <w:t>Begiev</w:t>
      </w:r>
      <w:proofErr w:type="spellEnd"/>
    </w:p>
    <w:p w14:paraId="2E3DFED2" w14:textId="335AD0AF" w:rsidR="00C26A44" w:rsidRDefault="00E327C9" w:rsidP="000A704C">
      <w:pPr>
        <w:ind w:firstLine="720"/>
        <w:jc w:val="both"/>
        <w:rPr>
          <w:rStyle w:val="Hyperlink"/>
        </w:rPr>
      </w:pPr>
      <w:hyperlink r:id="rId9" w:history="1">
        <w:r w:rsidR="000A704C" w:rsidRPr="00BE2A2E">
          <w:rPr>
            <w:rStyle w:val="Hyperlink"/>
          </w:rPr>
          <w:t>https://www.kaggle.com/zaurbegiev/my-dataset</w:t>
        </w:r>
      </w:hyperlink>
    </w:p>
    <w:p w14:paraId="7B8FA9E5" w14:textId="1586346D" w:rsidR="00244595" w:rsidRDefault="00244595" w:rsidP="00244595">
      <w:pPr>
        <w:pStyle w:val="ListParagraph"/>
        <w:numPr>
          <w:ilvl w:val="0"/>
          <w:numId w:val="1"/>
        </w:numPr>
        <w:jc w:val="both"/>
      </w:pPr>
      <w:r w:rsidRPr="00244595">
        <w:t>Principal Component Analysis (PCA) 101, using R</w:t>
      </w:r>
      <w:r>
        <w:t xml:space="preserve">, </w:t>
      </w:r>
      <w:r w:rsidRPr="00244595">
        <w:t xml:space="preserve">Peter </w:t>
      </w:r>
      <w:proofErr w:type="spellStart"/>
      <w:r w:rsidRPr="00244595">
        <w:t>Nistrup</w:t>
      </w:r>
      <w:proofErr w:type="spellEnd"/>
    </w:p>
    <w:p w14:paraId="57AFF63F" w14:textId="57ACA9FD" w:rsidR="00737621" w:rsidRDefault="00E327C9" w:rsidP="000A704C">
      <w:pPr>
        <w:ind w:firstLine="720"/>
        <w:jc w:val="both"/>
      </w:pPr>
      <w:hyperlink r:id="rId10" w:history="1">
        <w:r w:rsidR="000A704C" w:rsidRPr="00BE2A2E">
          <w:rPr>
            <w:rStyle w:val="Hyperlink"/>
          </w:rPr>
          <w:t>https://towardsdatascience.com/principal-component-analysis-pca-101-using-r-361f4c53a9ff</w:t>
        </w:r>
      </w:hyperlink>
    </w:p>
    <w:p w14:paraId="036BC0E6" w14:textId="6E03DC10" w:rsidR="00737621" w:rsidRDefault="00655B0B" w:rsidP="00655B0B">
      <w:pPr>
        <w:pStyle w:val="Heading1"/>
      </w:pPr>
      <w:r>
        <w:t>Scripts</w:t>
      </w:r>
    </w:p>
    <w:p w14:paraId="6DEFA2A6" w14:textId="41CF0609" w:rsidR="00E1514A" w:rsidRDefault="00E1514A" w:rsidP="00865980">
      <w:pPr>
        <w:pStyle w:val="Heading2"/>
      </w:pPr>
      <w:r>
        <w:t>Cleaning data</w:t>
      </w:r>
    </w:p>
    <w:tbl>
      <w:tblPr>
        <w:tblStyle w:val="TableGrid"/>
        <w:tblW w:w="0" w:type="auto"/>
        <w:tblLook w:val="04A0" w:firstRow="1" w:lastRow="0" w:firstColumn="1" w:lastColumn="0" w:noHBand="0" w:noVBand="1"/>
      </w:tblPr>
      <w:tblGrid>
        <w:gridCol w:w="9350"/>
      </w:tblGrid>
      <w:tr w:rsidR="00E1514A" w14:paraId="042E7B61" w14:textId="77777777" w:rsidTr="00E1514A">
        <w:tc>
          <w:tcPr>
            <w:tcW w:w="9350" w:type="dxa"/>
          </w:tcPr>
          <w:p w14:paraId="2A8BE934" w14:textId="77777777" w:rsidR="00E1514A" w:rsidRPr="00E1514A" w:rsidRDefault="00E1514A" w:rsidP="00E1514A">
            <w:pPr>
              <w:rPr>
                <w:sz w:val="16"/>
                <w:szCs w:val="16"/>
              </w:rPr>
            </w:pPr>
            <w:proofErr w:type="spellStart"/>
            <w:r w:rsidRPr="00E1514A">
              <w:rPr>
                <w:sz w:val="16"/>
                <w:szCs w:val="16"/>
              </w:rPr>
              <w:t>clean_data</w:t>
            </w:r>
            <w:proofErr w:type="spellEnd"/>
            <w:r w:rsidRPr="00E1514A">
              <w:rPr>
                <w:sz w:val="16"/>
                <w:szCs w:val="16"/>
              </w:rPr>
              <w:t xml:space="preserve"> &lt;- function(data) {</w:t>
            </w:r>
          </w:p>
          <w:p w14:paraId="547E3FC3" w14:textId="77777777" w:rsidR="00E1514A" w:rsidRPr="00E1514A" w:rsidRDefault="00E1514A" w:rsidP="00E1514A">
            <w:pPr>
              <w:rPr>
                <w:sz w:val="16"/>
                <w:szCs w:val="16"/>
              </w:rPr>
            </w:pPr>
            <w:r w:rsidRPr="00E1514A">
              <w:rPr>
                <w:sz w:val="16"/>
                <w:szCs w:val="16"/>
              </w:rPr>
              <w:t xml:space="preserve">  data &lt;- data[!duplicated(data), ]</w:t>
            </w:r>
          </w:p>
          <w:p w14:paraId="0A610DCF" w14:textId="77777777" w:rsidR="00E1514A" w:rsidRPr="00E1514A" w:rsidRDefault="00E1514A" w:rsidP="00E1514A">
            <w:pPr>
              <w:rPr>
                <w:sz w:val="16"/>
                <w:szCs w:val="16"/>
              </w:rPr>
            </w:pPr>
            <w:r w:rsidRPr="00E1514A">
              <w:rPr>
                <w:sz w:val="16"/>
                <w:szCs w:val="16"/>
              </w:rPr>
              <w:t xml:space="preserve">  </w:t>
            </w:r>
          </w:p>
          <w:p w14:paraId="485B7C3D"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data$Customer_ID</w:t>
            </w:r>
            <w:proofErr w:type="spellEnd"/>
            <w:r w:rsidRPr="00E1514A">
              <w:rPr>
                <w:sz w:val="16"/>
                <w:szCs w:val="16"/>
              </w:rPr>
              <w:t xml:space="preserve"> &lt;- NULL</w:t>
            </w:r>
          </w:p>
          <w:p w14:paraId="78BA1948"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data$Loan_ID</w:t>
            </w:r>
            <w:proofErr w:type="spellEnd"/>
            <w:r w:rsidRPr="00E1514A">
              <w:rPr>
                <w:sz w:val="16"/>
                <w:szCs w:val="16"/>
              </w:rPr>
              <w:t xml:space="preserve"> &lt;- NULL</w:t>
            </w:r>
          </w:p>
          <w:p w14:paraId="1668D94B"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data$Months_since_last_delinquent</w:t>
            </w:r>
            <w:proofErr w:type="spellEnd"/>
            <w:r w:rsidRPr="00E1514A">
              <w:rPr>
                <w:sz w:val="16"/>
                <w:szCs w:val="16"/>
              </w:rPr>
              <w:t xml:space="preserve"> &lt;- NULL</w:t>
            </w:r>
          </w:p>
          <w:p w14:paraId="4F64C8B8" w14:textId="77777777" w:rsidR="00E1514A" w:rsidRPr="00E1514A" w:rsidRDefault="00E1514A" w:rsidP="00E1514A">
            <w:pPr>
              <w:rPr>
                <w:sz w:val="16"/>
                <w:szCs w:val="16"/>
              </w:rPr>
            </w:pPr>
            <w:r w:rsidRPr="00E1514A">
              <w:rPr>
                <w:sz w:val="16"/>
                <w:szCs w:val="16"/>
              </w:rPr>
              <w:t xml:space="preserve">  </w:t>
            </w:r>
          </w:p>
          <w:p w14:paraId="687516B4" w14:textId="77777777" w:rsidR="00E1514A" w:rsidRPr="00E1514A" w:rsidRDefault="00E1514A" w:rsidP="00E1514A">
            <w:pPr>
              <w:rPr>
                <w:sz w:val="16"/>
                <w:szCs w:val="16"/>
              </w:rPr>
            </w:pPr>
            <w:r w:rsidRPr="00E1514A">
              <w:rPr>
                <w:sz w:val="16"/>
                <w:szCs w:val="16"/>
              </w:rPr>
              <w:t xml:space="preserve">  data &lt;- data[</w:t>
            </w:r>
            <w:proofErr w:type="spellStart"/>
            <w:r w:rsidRPr="00E1514A">
              <w:rPr>
                <w:sz w:val="16"/>
                <w:szCs w:val="16"/>
              </w:rPr>
              <w:t>data$Current_Loan_Amount</w:t>
            </w:r>
            <w:proofErr w:type="spellEnd"/>
            <w:r w:rsidRPr="00E1514A">
              <w:rPr>
                <w:sz w:val="16"/>
                <w:szCs w:val="16"/>
              </w:rPr>
              <w:t xml:space="preserve"> != 99999999,]</w:t>
            </w:r>
          </w:p>
          <w:p w14:paraId="6EF4EBC0" w14:textId="77777777" w:rsidR="00E1514A" w:rsidRPr="00E1514A" w:rsidRDefault="00E1514A" w:rsidP="00E1514A">
            <w:pPr>
              <w:rPr>
                <w:sz w:val="16"/>
                <w:szCs w:val="16"/>
              </w:rPr>
            </w:pPr>
            <w:r w:rsidRPr="00E1514A">
              <w:rPr>
                <w:sz w:val="16"/>
                <w:szCs w:val="16"/>
              </w:rPr>
              <w:t xml:space="preserve">  </w:t>
            </w:r>
          </w:p>
          <w:p w14:paraId="45052853"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data$Current_Loan_Amount</w:t>
            </w:r>
            <w:proofErr w:type="spellEnd"/>
            <w:r w:rsidRPr="00E1514A">
              <w:rPr>
                <w:sz w:val="16"/>
                <w:szCs w:val="16"/>
              </w:rPr>
              <w:t>),]</w:t>
            </w:r>
          </w:p>
          <w:p w14:paraId="71E8D07D"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data$Bankruptcies</w:t>
            </w:r>
            <w:proofErr w:type="spellEnd"/>
            <w:r w:rsidRPr="00E1514A">
              <w:rPr>
                <w:sz w:val="16"/>
                <w:szCs w:val="16"/>
              </w:rPr>
              <w:t>),]</w:t>
            </w:r>
          </w:p>
          <w:p w14:paraId="0B935189"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data$Tax_Liens</w:t>
            </w:r>
            <w:proofErr w:type="spellEnd"/>
            <w:r w:rsidRPr="00E1514A">
              <w:rPr>
                <w:sz w:val="16"/>
                <w:szCs w:val="16"/>
              </w:rPr>
              <w:t>),]</w:t>
            </w:r>
          </w:p>
          <w:p w14:paraId="2DABADA4"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data$Number_of_Credit_Problems</w:t>
            </w:r>
            <w:proofErr w:type="spellEnd"/>
            <w:r w:rsidRPr="00E1514A">
              <w:rPr>
                <w:sz w:val="16"/>
                <w:szCs w:val="16"/>
              </w:rPr>
              <w:t>),]</w:t>
            </w:r>
          </w:p>
          <w:p w14:paraId="2E314140"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data$Maximum_Open_Credit</w:t>
            </w:r>
            <w:proofErr w:type="spellEnd"/>
            <w:r w:rsidRPr="00E1514A">
              <w:rPr>
                <w:sz w:val="16"/>
                <w:szCs w:val="16"/>
              </w:rPr>
              <w:t>),]</w:t>
            </w:r>
          </w:p>
          <w:p w14:paraId="32A0F178"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data$Credit_Score</w:t>
            </w:r>
            <w:proofErr w:type="spellEnd"/>
            <w:r w:rsidRPr="00E1514A">
              <w:rPr>
                <w:sz w:val="16"/>
                <w:szCs w:val="16"/>
              </w:rPr>
              <w:t>),]</w:t>
            </w:r>
          </w:p>
          <w:p w14:paraId="635C4B6E"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data$Annual_Income</w:t>
            </w:r>
            <w:proofErr w:type="spellEnd"/>
            <w:r w:rsidRPr="00E1514A">
              <w:rPr>
                <w:sz w:val="16"/>
                <w:szCs w:val="16"/>
              </w:rPr>
              <w:t>),]</w:t>
            </w:r>
          </w:p>
          <w:p w14:paraId="66C695B2"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data$Monthly_Debt</w:t>
            </w:r>
            <w:proofErr w:type="spellEnd"/>
            <w:r w:rsidRPr="00E1514A">
              <w:rPr>
                <w:sz w:val="16"/>
                <w:szCs w:val="16"/>
              </w:rPr>
              <w:t>),]</w:t>
            </w:r>
          </w:p>
          <w:p w14:paraId="6B69CC97"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data$Years_of_Credit_History</w:t>
            </w:r>
            <w:proofErr w:type="spellEnd"/>
            <w:r w:rsidRPr="00E1514A">
              <w:rPr>
                <w:sz w:val="16"/>
                <w:szCs w:val="16"/>
              </w:rPr>
              <w:t>),]</w:t>
            </w:r>
          </w:p>
          <w:p w14:paraId="54DAB185"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data$Number_of_Open_Accounts</w:t>
            </w:r>
            <w:proofErr w:type="spellEnd"/>
            <w:r w:rsidRPr="00E1514A">
              <w:rPr>
                <w:sz w:val="16"/>
                <w:szCs w:val="16"/>
              </w:rPr>
              <w:t>),]</w:t>
            </w:r>
          </w:p>
          <w:p w14:paraId="64D90E1C"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data$Current_Credit_Balance</w:t>
            </w:r>
            <w:proofErr w:type="spellEnd"/>
            <w:r w:rsidRPr="00E1514A">
              <w:rPr>
                <w:sz w:val="16"/>
                <w:szCs w:val="16"/>
              </w:rPr>
              <w:t>),]</w:t>
            </w:r>
          </w:p>
          <w:p w14:paraId="75FF3D5B" w14:textId="77777777" w:rsidR="00E1514A" w:rsidRPr="00E1514A" w:rsidRDefault="00E1514A" w:rsidP="00E1514A">
            <w:pPr>
              <w:rPr>
                <w:sz w:val="16"/>
                <w:szCs w:val="16"/>
              </w:rPr>
            </w:pPr>
            <w:r w:rsidRPr="00E1514A">
              <w:rPr>
                <w:sz w:val="16"/>
                <w:szCs w:val="16"/>
              </w:rPr>
              <w:t xml:space="preserve">  </w:t>
            </w:r>
          </w:p>
          <w:p w14:paraId="5BE1CF8E"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data$Term</w:t>
            </w:r>
            <w:proofErr w:type="spellEnd"/>
            <w:r w:rsidRPr="00E1514A">
              <w:rPr>
                <w:sz w:val="16"/>
                <w:szCs w:val="16"/>
              </w:rPr>
              <w:t>),]</w:t>
            </w:r>
          </w:p>
          <w:p w14:paraId="00E47267"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data$Term</w:t>
            </w:r>
            <w:proofErr w:type="spellEnd"/>
            <w:r w:rsidRPr="00E1514A">
              <w:rPr>
                <w:sz w:val="16"/>
                <w:szCs w:val="16"/>
              </w:rPr>
              <w:t>[</w:t>
            </w:r>
            <w:proofErr w:type="spellStart"/>
            <w:r w:rsidRPr="00E1514A">
              <w:rPr>
                <w:sz w:val="16"/>
                <w:szCs w:val="16"/>
              </w:rPr>
              <w:t>data$Term</w:t>
            </w:r>
            <w:proofErr w:type="spellEnd"/>
            <w:r w:rsidRPr="00E1514A">
              <w:rPr>
                <w:sz w:val="16"/>
                <w:szCs w:val="16"/>
              </w:rPr>
              <w:t xml:space="preserve"> == "Long Term"] &lt;- 0</w:t>
            </w:r>
          </w:p>
          <w:p w14:paraId="5705778A"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data$Term</w:t>
            </w:r>
            <w:proofErr w:type="spellEnd"/>
            <w:r w:rsidRPr="00E1514A">
              <w:rPr>
                <w:sz w:val="16"/>
                <w:szCs w:val="16"/>
              </w:rPr>
              <w:t>[</w:t>
            </w:r>
            <w:proofErr w:type="spellStart"/>
            <w:r w:rsidRPr="00E1514A">
              <w:rPr>
                <w:sz w:val="16"/>
                <w:szCs w:val="16"/>
              </w:rPr>
              <w:t>data$Term</w:t>
            </w:r>
            <w:proofErr w:type="spellEnd"/>
            <w:r w:rsidRPr="00E1514A">
              <w:rPr>
                <w:sz w:val="16"/>
                <w:szCs w:val="16"/>
              </w:rPr>
              <w:t xml:space="preserve"> == "Short Term"] &lt;- 1</w:t>
            </w:r>
          </w:p>
          <w:p w14:paraId="07C7C3BA"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data$Term</w:t>
            </w:r>
            <w:proofErr w:type="spellEnd"/>
            <w:r w:rsidRPr="00E1514A">
              <w:rPr>
                <w:sz w:val="16"/>
                <w:szCs w:val="16"/>
              </w:rPr>
              <w:t xml:space="preserve"> &lt;- </w:t>
            </w:r>
            <w:proofErr w:type="spellStart"/>
            <w:r w:rsidRPr="00E1514A">
              <w:rPr>
                <w:sz w:val="16"/>
                <w:szCs w:val="16"/>
              </w:rPr>
              <w:t>as.numeric</w:t>
            </w:r>
            <w:proofErr w:type="spellEnd"/>
            <w:r w:rsidRPr="00E1514A">
              <w:rPr>
                <w:sz w:val="16"/>
                <w:szCs w:val="16"/>
              </w:rPr>
              <w:t>(</w:t>
            </w:r>
            <w:proofErr w:type="spellStart"/>
            <w:r w:rsidRPr="00E1514A">
              <w:rPr>
                <w:sz w:val="16"/>
                <w:szCs w:val="16"/>
              </w:rPr>
              <w:t>data$Term</w:t>
            </w:r>
            <w:proofErr w:type="spellEnd"/>
            <w:r w:rsidRPr="00E1514A">
              <w:rPr>
                <w:sz w:val="16"/>
                <w:szCs w:val="16"/>
              </w:rPr>
              <w:t>)</w:t>
            </w:r>
          </w:p>
          <w:p w14:paraId="15AC664D" w14:textId="77777777" w:rsidR="00E1514A" w:rsidRPr="00E1514A" w:rsidRDefault="00E1514A" w:rsidP="00E1514A">
            <w:pPr>
              <w:rPr>
                <w:sz w:val="16"/>
                <w:szCs w:val="16"/>
              </w:rPr>
            </w:pPr>
            <w:r w:rsidRPr="00E1514A">
              <w:rPr>
                <w:sz w:val="16"/>
                <w:szCs w:val="16"/>
              </w:rPr>
              <w:t xml:space="preserve">  </w:t>
            </w:r>
          </w:p>
          <w:p w14:paraId="11DD6680"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data$Years_in_current_job</w:t>
            </w:r>
            <w:proofErr w:type="spellEnd"/>
            <w:r w:rsidRPr="00E1514A">
              <w:rPr>
                <w:sz w:val="16"/>
                <w:szCs w:val="16"/>
              </w:rPr>
              <w:t>),]</w:t>
            </w:r>
          </w:p>
          <w:p w14:paraId="75B1FDC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"&lt; 1 year"] &lt;- 0</w:t>
            </w:r>
          </w:p>
          <w:p w14:paraId="486103B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"1 year"] &lt;- 1</w:t>
            </w:r>
          </w:p>
          <w:p w14:paraId="4CD7A63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"2 years"] &lt;- 2</w:t>
            </w:r>
          </w:p>
          <w:p w14:paraId="080FA089"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"3 years"] &lt;- 3</w:t>
            </w:r>
          </w:p>
          <w:p w14:paraId="5A8E6F7A"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"4 years"] &lt;- 4</w:t>
            </w:r>
          </w:p>
          <w:p w14:paraId="25576EA4"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"5 years"] &lt;- 5</w:t>
            </w:r>
          </w:p>
          <w:p w14:paraId="263C62D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"6 years"] &lt;- 6</w:t>
            </w:r>
          </w:p>
          <w:p w14:paraId="75A7D293"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"7 years"] &lt;- 7</w:t>
            </w:r>
          </w:p>
          <w:p w14:paraId="42464BC3"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"8 years"] &lt;- 8</w:t>
            </w:r>
          </w:p>
          <w:p w14:paraId="1DD54325"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"9 years"] &lt;- 9</w:t>
            </w:r>
          </w:p>
          <w:p w14:paraId="197DAAFA"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 xml:space="preserve"> == "10+ years"] &lt;- 10</w:t>
            </w:r>
          </w:p>
          <w:p w14:paraId="0514E5B5" w14:textId="77777777" w:rsidR="00E1514A" w:rsidRPr="00E1514A" w:rsidRDefault="00E1514A" w:rsidP="00E1514A">
            <w:pPr>
              <w:rPr>
                <w:sz w:val="16"/>
                <w:szCs w:val="16"/>
              </w:rPr>
            </w:pPr>
            <w:r w:rsidRPr="00E1514A">
              <w:rPr>
                <w:sz w:val="16"/>
                <w:szCs w:val="16"/>
              </w:rPr>
              <w:t xml:space="preserve">  data = data[</w:t>
            </w:r>
            <w:proofErr w:type="spellStart"/>
            <w:r w:rsidRPr="00E1514A">
              <w:rPr>
                <w:sz w:val="16"/>
                <w:szCs w:val="16"/>
              </w:rPr>
              <w:t>data$Years_in_current_job</w:t>
            </w:r>
            <w:proofErr w:type="spellEnd"/>
            <w:r w:rsidRPr="00E1514A">
              <w:rPr>
                <w:sz w:val="16"/>
                <w:szCs w:val="16"/>
              </w:rPr>
              <w:t xml:space="preserve"> != "n/a",]</w:t>
            </w:r>
          </w:p>
          <w:p w14:paraId="0DBCFCAA"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data$Years_in_current_job</w:t>
            </w:r>
            <w:proofErr w:type="spellEnd"/>
            <w:r w:rsidRPr="00E1514A">
              <w:rPr>
                <w:sz w:val="16"/>
                <w:szCs w:val="16"/>
              </w:rPr>
              <w:t xml:space="preserve"> &lt;- </w:t>
            </w:r>
            <w:proofErr w:type="spellStart"/>
            <w:r w:rsidRPr="00E1514A">
              <w:rPr>
                <w:sz w:val="16"/>
                <w:szCs w:val="16"/>
              </w:rPr>
              <w:t>as.numeric</w:t>
            </w:r>
            <w:proofErr w:type="spellEnd"/>
            <w:r w:rsidRPr="00E1514A">
              <w:rPr>
                <w:sz w:val="16"/>
                <w:szCs w:val="16"/>
              </w:rPr>
              <w:t>(</w:t>
            </w:r>
            <w:proofErr w:type="spellStart"/>
            <w:r w:rsidRPr="00E1514A">
              <w:rPr>
                <w:sz w:val="16"/>
                <w:szCs w:val="16"/>
              </w:rPr>
              <w:t>data$Years_in_current_job</w:t>
            </w:r>
            <w:proofErr w:type="spellEnd"/>
            <w:r w:rsidRPr="00E1514A">
              <w:rPr>
                <w:sz w:val="16"/>
                <w:szCs w:val="16"/>
              </w:rPr>
              <w:t>)</w:t>
            </w:r>
          </w:p>
          <w:p w14:paraId="2635CA2B" w14:textId="77777777" w:rsidR="00E1514A" w:rsidRPr="00E1514A" w:rsidRDefault="00E1514A" w:rsidP="00E1514A">
            <w:pPr>
              <w:rPr>
                <w:sz w:val="16"/>
                <w:szCs w:val="16"/>
              </w:rPr>
            </w:pPr>
          </w:p>
          <w:p w14:paraId="7899A73D"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data$Home_Ownership</w:t>
            </w:r>
            <w:proofErr w:type="spellEnd"/>
            <w:r w:rsidRPr="00E1514A">
              <w:rPr>
                <w:sz w:val="16"/>
                <w:szCs w:val="16"/>
              </w:rPr>
              <w:t>),]</w:t>
            </w:r>
          </w:p>
          <w:p w14:paraId="39B1C446"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data$Home_Ownership</w:t>
            </w:r>
            <w:proofErr w:type="spellEnd"/>
            <w:r w:rsidRPr="00E1514A">
              <w:rPr>
                <w:sz w:val="16"/>
                <w:szCs w:val="16"/>
              </w:rPr>
              <w:t>[</w:t>
            </w:r>
            <w:proofErr w:type="spellStart"/>
            <w:r w:rsidRPr="00E1514A">
              <w:rPr>
                <w:sz w:val="16"/>
                <w:szCs w:val="16"/>
              </w:rPr>
              <w:t>data$Home_Ownership</w:t>
            </w:r>
            <w:proofErr w:type="spellEnd"/>
            <w:r w:rsidRPr="00E1514A">
              <w:rPr>
                <w:sz w:val="16"/>
                <w:szCs w:val="16"/>
              </w:rPr>
              <w:t xml:space="preserve"> == "</w:t>
            </w:r>
            <w:proofErr w:type="spellStart"/>
            <w:r w:rsidRPr="00E1514A">
              <w:rPr>
                <w:sz w:val="16"/>
                <w:szCs w:val="16"/>
              </w:rPr>
              <w:t>HaveMortgage</w:t>
            </w:r>
            <w:proofErr w:type="spellEnd"/>
            <w:r w:rsidRPr="00E1514A">
              <w:rPr>
                <w:sz w:val="16"/>
                <w:szCs w:val="16"/>
              </w:rPr>
              <w:t>"] &lt;- 0</w:t>
            </w:r>
          </w:p>
          <w:p w14:paraId="73C387AB"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data$Home_Ownership</w:t>
            </w:r>
            <w:proofErr w:type="spellEnd"/>
            <w:r w:rsidRPr="00E1514A">
              <w:rPr>
                <w:sz w:val="16"/>
                <w:szCs w:val="16"/>
              </w:rPr>
              <w:t>[</w:t>
            </w:r>
            <w:proofErr w:type="spellStart"/>
            <w:r w:rsidRPr="00E1514A">
              <w:rPr>
                <w:sz w:val="16"/>
                <w:szCs w:val="16"/>
              </w:rPr>
              <w:t>data$Home_Ownership</w:t>
            </w:r>
            <w:proofErr w:type="spellEnd"/>
            <w:r w:rsidRPr="00E1514A">
              <w:rPr>
                <w:sz w:val="16"/>
                <w:szCs w:val="16"/>
              </w:rPr>
              <w:t xml:space="preserve"> == "Home Mortgage"] &lt;- 1</w:t>
            </w:r>
          </w:p>
          <w:p w14:paraId="2F38ADF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data$Home_Ownership</w:t>
            </w:r>
            <w:proofErr w:type="spellEnd"/>
            <w:r w:rsidRPr="00E1514A">
              <w:rPr>
                <w:sz w:val="16"/>
                <w:szCs w:val="16"/>
              </w:rPr>
              <w:t>[</w:t>
            </w:r>
            <w:proofErr w:type="spellStart"/>
            <w:r w:rsidRPr="00E1514A">
              <w:rPr>
                <w:sz w:val="16"/>
                <w:szCs w:val="16"/>
              </w:rPr>
              <w:t>data$Home_Ownership</w:t>
            </w:r>
            <w:proofErr w:type="spellEnd"/>
            <w:r w:rsidRPr="00E1514A">
              <w:rPr>
                <w:sz w:val="16"/>
                <w:szCs w:val="16"/>
              </w:rPr>
              <w:t xml:space="preserve"> == "Own Home"] &lt;- 2</w:t>
            </w:r>
          </w:p>
          <w:p w14:paraId="2C75FC73"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data$Home_Ownership</w:t>
            </w:r>
            <w:proofErr w:type="spellEnd"/>
            <w:r w:rsidRPr="00E1514A">
              <w:rPr>
                <w:sz w:val="16"/>
                <w:szCs w:val="16"/>
              </w:rPr>
              <w:t>[</w:t>
            </w:r>
            <w:proofErr w:type="spellStart"/>
            <w:r w:rsidRPr="00E1514A">
              <w:rPr>
                <w:sz w:val="16"/>
                <w:szCs w:val="16"/>
              </w:rPr>
              <w:t>data$Home_Ownership</w:t>
            </w:r>
            <w:proofErr w:type="spellEnd"/>
            <w:r w:rsidRPr="00E1514A">
              <w:rPr>
                <w:sz w:val="16"/>
                <w:szCs w:val="16"/>
              </w:rPr>
              <w:t xml:space="preserve"> == "Rent"] &lt;- 3</w:t>
            </w:r>
          </w:p>
          <w:p w14:paraId="456291F5"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data$Home_Ownership</w:t>
            </w:r>
            <w:proofErr w:type="spellEnd"/>
            <w:r w:rsidRPr="00E1514A">
              <w:rPr>
                <w:sz w:val="16"/>
                <w:szCs w:val="16"/>
              </w:rPr>
              <w:t xml:space="preserve"> &lt;- </w:t>
            </w:r>
            <w:proofErr w:type="spellStart"/>
            <w:r w:rsidRPr="00E1514A">
              <w:rPr>
                <w:sz w:val="16"/>
                <w:szCs w:val="16"/>
              </w:rPr>
              <w:t>as.numeric</w:t>
            </w:r>
            <w:proofErr w:type="spellEnd"/>
            <w:r w:rsidRPr="00E1514A">
              <w:rPr>
                <w:sz w:val="16"/>
                <w:szCs w:val="16"/>
              </w:rPr>
              <w:t>(</w:t>
            </w:r>
            <w:proofErr w:type="spellStart"/>
            <w:r w:rsidRPr="00E1514A">
              <w:rPr>
                <w:sz w:val="16"/>
                <w:szCs w:val="16"/>
              </w:rPr>
              <w:t>data$Home_Ownership</w:t>
            </w:r>
            <w:proofErr w:type="spellEnd"/>
            <w:r w:rsidRPr="00E1514A">
              <w:rPr>
                <w:sz w:val="16"/>
                <w:szCs w:val="16"/>
              </w:rPr>
              <w:t>)</w:t>
            </w:r>
          </w:p>
          <w:p w14:paraId="71863719" w14:textId="77777777" w:rsidR="00E1514A" w:rsidRPr="00E1514A" w:rsidRDefault="00E1514A" w:rsidP="00E1514A">
            <w:pPr>
              <w:rPr>
                <w:sz w:val="16"/>
                <w:szCs w:val="16"/>
              </w:rPr>
            </w:pPr>
            <w:r w:rsidRPr="00E1514A">
              <w:rPr>
                <w:sz w:val="16"/>
                <w:szCs w:val="16"/>
              </w:rPr>
              <w:t xml:space="preserve">  </w:t>
            </w:r>
          </w:p>
          <w:p w14:paraId="44FCA4C8" w14:textId="77777777" w:rsidR="00E1514A" w:rsidRPr="00E1514A" w:rsidRDefault="00E1514A" w:rsidP="00E1514A">
            <w:pPr>
              <w:rPr>
                <w:sz w:val="16"/>
                <w:szCs w:val="16"/>
              </w:rPr>
            </w:pPr>
            <w:r w:rsidRPr="00E1514A">
              <w:rPr>
                <w:sz w:val="16"/>
                <w:szCs w:val="16"/>
              </w:rPr>
              <w:lastRenderedPageBreak/>
              <w:t xml:space="preserve">  data &lt;- data[!is.na(</w:t>
            </w:r>
            <w:proofErr w:type="spellStart"/>
            <w:r w:rsidRPr="00E1514A">
              <w:rPr>
                <w:sz w:val="16"/>
                <w:szCs w:val="16"/>
              </w:rPr>
              <w:t>data$Purpose</w:t>
            </w:r>
            <w:proofErr w:type="spellEnd"/>
            <w:r w:rsidRPr="00E1514A">
              <w:rPr>
                <w:sz w:val="16"/>
                <w:szCs w:val="16"/>
              </w:rPr>
              <w:t>),]</w:t>
            </w:r>
          </w:p>
          <w:p w14:paraId="2B4A594F"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"Business Loan"] &lt;- 0</w:t>
            </w:r>
          </w:p>
          <w:p w14:paraId="5E50FE9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"Buy a Car"] &lt;- 1</w:t>
            </w:r>
          </w:p>
          <w:p w14:paraId="6442FCD4"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"Buy House"] &lt;- 2</w:t>
            </w:r>
          </w:p>
          <w:p w14:paraId="78EA5064"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"Debt Consolidation"] &lt;- 3</w:t>
            </w:r>
          </w:p>
          <w:p w14:paraId="501B0470"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"Educational Expenses"] &lt;- 4</w:t>
            </w:r>
          </w:p>
          <w:p w14:paraId="37861D1F"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"Home Improvements"] &lt;- 5</w:t>
            </w:r>
          </w:p>
          <w:p w14:paraId="2F17FF56"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w:t>
            </w:r>
            <w:proofErr w:type="spellStart"/>
            <w:r w:rsidRPr="00E1514A">
              <w:rPr>
                <w:sz w:val="16"/>
                <w:szCs w:val="16"/>
              </w:rPr>
              <w:t>major_purchase</w:t>
            </w:r>
            <w:proofErr w:type="spellEnd"/>
            <w:r w:rsidRPr="00E1514A">
              <w:rPr>
                <w:sz w:val="16"/>
                <w:szCs w:val="16"/>
              </w:rPr>
              <w:t>"] &lt;- 6</w:t>
            </w:r>
          </w:p>
          <w:p w14:paraId="46AB4E40"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"Medical Bills"] &lt;- 7</w:t>
            </w:r>
          </w:p>
          <w:p w14:paraId="34E5B615"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"moving"] &lt;- 8</w:t>
            </w:r>
          </w:p>
          <w:p w14:paraId="6B870C62"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w:t>
            </w:r>
            <w:proofErr w:type="spellStart"/>
            <w:r w:rsidRPr="00E1514A">
              <w:rPr>
                <w:sz w:val="16"/>
                <w:szCs w:val="16"/>
              </w:rPr>
              <w:t>renewable_energy</w:t>
            </w:r>
            <w:proofErr w:type="spellEnd"/>
            <w:r w:rsidRPr="00E1514A">
              <w:rPr>
                <w:sz w:val="16"/>
                <w:szCs w:val="16"/>
              </w:rPr>
              <w:t>"] &lt;- 9</w:t>
            </w:r>
          </w:p>
          <w:p w14:paraId="36F2F3C1"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w:t>
            </w:r>
            <w:proofErr w:type="spellStart"/>
            <w:r w:rsidRPr="00E1514A">
              <w:rPr>
                <w:sz w:val="16"/>
                <w:szCs w:val="16"/>
              </w:rPr>
              <w:t>small_business</w:t>
            </w:r>
            <w:proofErr w:type="spellEnd"/>
            <w:r w:rsidRPr="00E1514A">
              <w:rPr>
                <w:sz w:val="16"/>
                <w:szCs w:val="16"/>
              </w:rPr>
              <w:t>"] &lt;- 10</w:t>
            </w:r>
          </w:p>
          <w:p w14:paraId="217DF92C"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"Take a Trip"] &lt;- 11</w:t>
            </w:r>
          </w:p>
          <w:p w14:paraId="78CCE074"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"vacation"] &lt;- 12</w:t>
            </w:r>
          </w:p>
          <w:p w14:paraId="66CBA951"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"wedding"] &lt;- 13</w:t>
            </w:r>
          </w:p>
          <w:p w14:paraId="2E2B66E9"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"other"] &lt;- 14</w:t>
            </w:r>
          </w:p>
          <w:p w14:paraId="5217D45B"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w:t>
            </w:r>
            <w:proofErr w:type="spellStart"/>
            <w:r w:rsidRPr="00E1514A">
              <w:rPr>
                <w:sz w:val="16"/>
                <w:szCs w:val="16"/>
              </w:rPr>
              <w:t>data$Purpose</w:t>
            </w:r>
            <w:proofErr w:type="spellEnd"/>
            <w:r w:rsidRPr="00E1514A">
              <w:rPr>
                <w:sz w:val="16"/>
                <w:szCs w:val="16"/>
              </w:rPr>
              <w:t xml:space="preserve"> == "Other"] &lt;- 14</w:t>
            </w:r>
          </w:p>
          <w:p w14:paraId="773A8D7C"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data$Purpose</w:t>
            </w:r>
            <w:proofErr w:type="spellEnd"/>
            <w:r w:rsidRPr="00E1514A">
              <w:rPr>
                <w:sz w:val="16"/>
                <w:szCs w:val="16"/>
              </w:rPr>
              <w:t xml:space="preserve"> &lt;- </w:t>
            </w:r>
            <w:proofErr w:type="spellStart"/>
            <w:r w:rsidRPr="00E1514A">
              <w:rPr>
                <w:sz w:val="16"/>
                <w:szCs w:val="16"/>
              </w:rPr>
              <w:t>as.numeric</w:t>
            </w:r>
            <w:proofErr w:type="spellEnd"/>
            <w:r w:rsidRPr="00E1514A">
              <w:rPr>
                <w:sz w:val="16"/>
                <w:szCs w:val="16"/>
              </w:rPr>
              <w:t>(</w:t>
            </w:r>
            <w:proofErr w:type="spellStart"/>
            <w:r w:rsidRPr="00E1514A">
              <w:rPr>
                <w:sz w:val="16"/>
                <w:szCs w:val="16"/>
              </w:rPr>
              <w:t>data$Purpose</w:t>
            </w:r>
            <w:proofErr w:type="spellEnd"/>
            <w:r w:rsidRPr="00E1514A">
              <w:rPr>
                <w:sz w:val="16"/>
                <w:szCs w:val="16"/>
              </w:rPr>
              <w:t>)</w:t>
            </w:r>
          </w:p>
          <w:p w14:paraId="1C52B381" w14:textId="77777777" w:rsidR="00E1514A" w:rsidRPr="00E1514A" w:rsidRDefault="00E1514A" w:rsidP="00E1514A">
            <w:pPr>
              <w:rPr>
                <w:sz w:val="16"/>
                <w:szCs w:val="16"/>
              </w:rPr>
            </w:pPr>
          </w:p>
          <w:p w14:paraId="2BBD0D3E" w14:textId="77777777" w:rsidR="00E1514A" w:rsidRPr="00E1514A" w:rsidRDefault="00E1514A" w:rsidP="00E1514A">
            <w:pPr>
              <w:rPr>
                <w:sz w:val="16"/>
                <w:szCs w:val="16"/>
              </w:rPr>
            </w:pPr>
            <w:r w:rsidRPr="00E1514A">
              <w:rPr>
                <w:sz w:val="16"/>
                <w:szCs w:val="16"/>
              </w:rPr>
              <w:t xml:space="preserve">  data &lt;- data[!is.na(</w:t>
            </w:r>
            <w:proofErr w:type="spellStart"/>
            <w:r w:rsidRPr="00E1514A">
              <w:rPr>
                <w:sz w:val="16"/>
                <w:szCs w:val="16"/>
              </w:rPr>
              <w:t>data$Loan_Status</w:t>
            </w:r>
            <w:proofErr w:type="spellEnd"/>
            <w:r w:rsidRPr="00E1514A">
              <w:rPr>
                <w:sz w:val="16"/>
                <w:szCs w:val="16"/>
              </w:rPr>
              <w:t>),]</w:t>
            </w:r>
          </w:p>
          <w:p w14:paraId="0EB1D1E7"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data$Loan_Status</w:t>
            </w:r>
            <w:proofErr w:type="spellEnd"/>
            <w:r w:rsidRPr="00E1514A">
              <w:rPr>
                <w:sz w:val="16"/>
                <w:szCs w:val="16"/>
              </w:rPr>
              <w:t>[</w:t>
            </w:r>
            <w:proofErr w:type="spellStart"/>
            <w:r w:rsidRPr="00E1514A">
              <w:rPr>
                <w:sz w:val="16"/>
                <w:szCs w:val="16"/>
              </w:rPr>
              <w:t>data$Loan_Status</w:t>
            </w:r>
            <w:proofErr w:type="spellEnd"/>
            <w:r w:rsidRPr="00E1514A">
              <w:rPr>
                <w:sz w:val="16"/>
                <w:szCs w:val="16"/>
              </w:rPr>
              <w:t xml:space="preserve"> == "Charged Off"] &lt;- 0</w:t>
            </w:r>
          </w:p>
          <w:p w14:paraId="56CE3E3E"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data$Loan_Status</w:t>
            </w:r>
            <w:proofErr w:type="spellEnd"/>
            <w:r w:rsidRPr="00E1514A">
              <w:rPr>
                <w:sz w:val="16"/>
                <w:szCs w:val="16"/>
              </w:rPr>
              <w:t>[</w:t>
            </w:r>
            <w:proofErr w:type="spellStart"/>
            <w:r w:rsidRPr="00E1514A">
              <w:rPr>
                <w:sz w:val="16"/>
                <w:szCs w:val="16"/>
              </w:rPr>
              <w:t>data$Loan_Status</w:t>
            </w:r>
            <w:proofErr w:type="spellEnd"/>
            <w:r w:rsidRPr="00E1514A">
              <w:rPr>
                <w:sz w:val="16"/>
                <w:szCs w:val="16"/>
              </w:rPr>
              <w:t xml:space="preserve"> == "Fully Paid"] &lt;- 1</w:t>
            </w:r>
          </w:p>
          <w:p w14:paraId="4136BA9F"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data$Loan_Status</w:t>
            </w:r>
            <w:proofErr w:type="spellEnd"/>
            <w:r w:rsidRPr="00E1514A">
              <w:rPr>
                <w:sz w:val="16"/>
                <w:szCs w:val="16"/>
              </w:rPr>
              <w:t xml:space="preserve"> &lt;- factor(</w:t>
            </w:r>
            <w:proofErr w:type="spellStart"/>
            <w:r w:rsidRPr="00E1514A">
              <w:rPr>
                <w:sz w:val="16"/>
                <w:szCs w:val="16"/>
              </w:rPr>
              <w:t>data$Loan_Status</w:t>
            </w:r>
            <w:proofErr w:type="spellEnd"/>
            <w:r w:rsidRPr="00E1514A">
              <w:rPr>
                <w:sz w:val="16"/>
                <w:szCs w:val="16"/>
              </w:rPr>
              <w:t>)</w:t>
            </w:r>
          </w:p>
          <w:p w14:paraId="6BA24764" w14:textId="77777777" w:rsidR="00E1514A" w:rsidRPr="00E1514A" w:rsidRDefault="00E1514A" w:rsidP="00E1514A">
            <w:pPr>
              <w:rPr>
                <w:sz w:val="16"/>
                <w:szCs w:val="16"/>
              </w:rPr>
            </w:pPr>
            <w:r w:rsidRPr="00E1514A">
              <w:rPr>
                <w:sz w:val="16"/>
                <w:szCs w:val="16"/>
              </w:rPr>
              <w:t xml:space="preserve">  </w:t>
            </w:r>
          </w:p>
          <w:p w14:paraId="2CFD1E70" w14:textId="20692FF8" w:rsidR="00E1514A" w:rsidRPr="00E1514A" w:rsidRDefault="00E1514A" w:rsidP="002233CA">
            <w:pPr>
              <w:rPr>
                <w:sz w:val="16"/>
                <w:szCs w:val="16"/>
              </w:rPr>
            </w:pPr>
            <w:r w:rsidRPr="00E1514A">
              <w:rPr>
                <w:sz w:val="16"/>
                <w:szCs w:val="16"/>
              </w:rPr>
              <w:t xml:space="preserve">  data &lt;- </w:t>
            </w:r>
            <w:proofErr w:type="spellStart"/>
            <w:r w:rsidR="0003652B">
              <w:rPr>
                <w:sz w:val="16"/>
                <w:szCs w:val="16"/>
              </w:rPr>
              <w:t>modify</w:t>
            </w:r>
            <w:r w:rsidRPr="00E1514A">
              <w:rPr>
                <w:sz w:val="16"/>
                <w:szCs w:val="16"/>
              </w:rPr>
              <w:t>_prior_bias</w:t>
            </w:r>
            <w:proofErr w:type="spellEnd"/>
            <w:r w:rsidRPr="00E1514A">
              <w:rPr>
                <w:sz w:val="16"/>
                <w:szCs w:val="16"/>
              </w:rPr>
              <w:t>(data)</w:t>
            </w:r>
          </w:p>
          <w:p w14:paraId="05858396" w14:textId="77777777" w:rsidR="00E1514A" w:rsidRPr="00E1514A" w:rsidRDefault="00E1514A" w:rsidP="00E1514A">
            <w:pPr>
              <w:rPr>
                <w:sz w:val="16"/>
                <w:szCs w:val="16"/>
              </w:rPr>
            </w:pPr>
            <w:r w:rsidRPr="00E1514A">
              <w:rPr>
                <w:sz w:val="16"/>
                <w:szCs w:val="16"/>
              </w:rPr>
              <w:t xml:space="preserve">  </w:t>
            </w:r>
          </w:p>
          <w:p w14:paraId="6E15BD3F" w14:textId="77777777" w:rsidR="00E1514A" w:rsidRPr="00E1514A" w:rsidRDefault="00E1514A" w:rsidP="00E1514A">
            <w:pPr>
              <w:rPr>
                <w:sz w:val="16"/>
                <w:szCs w:val="16"/>
              </w:rPr>
            </w:pPr>
            <w:r w:rsidRPr="00E1514A">
              <w:rPr>
                <w:sz w:val="16"/>
                <w:szCs w:val="16"/>
              </w:rPr>
              <w:t xml:space="preserve">  return(data)</w:t>
            </w:r>
          </w:p>
          <w:p w14:paraId="530A1D16" w14:textId="77777777" w:rsidR="00E1514A" w:rsidRPr="00E1514A" w:rsidRDefault="00E1514A" w:rsidP="00E1514A">
            <w:pPr>
              <w:rPr>
                <w:sz w:val="16"/>
                <w:szCs w:val="16"/>
              </w:rPr>
            </w:pPr>
            <w:r w:rsidRPr="00E1514A">
              <w:rPr>
                <w:sz w:val="16"/>
                <w:szCs w:val="16"/>
              </w:rPr>
              <w:t>}</w:t>
            </w:r>
          </w:p>
          <w:p w14:paraId="636F853D" w14:textId="77777777" w:rsidR="00E1514A" w:rsidRPr="00E1514A" w:rsidRDefault="00E1514A" w:rsidP="00E1514A">
            <w:pPr>
              <w:rPr>
                <w:sz w:val="16"/>
                <w:szCs w:val="16"/>
              </w:rPr>
            </w:pPr>
          </w:p>
          <w:p w14:paraId="48576900" w14:textId="6A2832AF" w:rsidR="00E1514A" w:rsidRDefault="0003652B" w:rsidP="00E1514A">
            <w:pPr>
              <w:rPr>
                <w:sz w:val="16"/>
                <w:szCs w:val="16"/>
              </w:rPr>
            </w:pPr>
            <w:proofErr w:type="spellStart"/>
            <w:r>
              <w:rPr>
                <w:sz w:val="16"/>
                <w:szCs w:val="16"/>
              </w:rPr>
              <w:t>modify</w:t>
            </w:r>
            <w:r w:rsidR="00E1514A" w:rsidRPr="00E1514A">
              <w:rPr>
                <w:sz w:val="16"/>
                <w:szCs w:val="16"/>
              </w:rPr>
              <w:t>_prior_bias</w:t>
            </w:r>
            <w:proofErr w:type="spellEnd"/>
            <w:r w:rsidR="00E1514A" w:rsidRPr="00E1514A">
              <w:rPr>
                <w:sz w:val="16"/>
                <w:szCs w:val="16"/>
              </w:rPr>
              <w:t xml:space="preserve"> &lt;- function(data) {</w:t>
            </w:r>
          </w:p>
          <w:p w14:paraId="6077F046" w14:textId="0C6E0B94" w:rsidR="00DF6317" w:rsidRPr="00DF6317" w:rsidRDefault="00DF6317" w:rsidP="00DF6317">
            <w:pPr>
              <w:rPr>
                <w:sz w:val="16"/>
                <w:szCs w:val="16"/>
              </w:rPr>
            </w:pPr>
            <w:r>
              <w:rPr>
                <w:sz w:val="16"/>
                <w:szCs w:val="16"/>
              </w:rPr>
              <w:t xml:space="preserve">  </w:t>
            </w:r>
            <w:r w:rsidRPr="00DF6317">
              <w:rPr>
                <w:sz w:val="16"/>
                <w:szCs w:val="16"/>
              </w:rPr>
              <w:t>rows &lt;- sample(</w:t>
            </w:r>
            <w:proofErr w:type="spellStart"/>
            <w:r w:rsidRPr="00DF6317">
              <w:rPr>
                <w:sz w:val="16"/>
                <w:szCs w:val="16"/>
              </w:rPr>
              <w:t>nrow</w:t>
            </w:r>
            <w:proofErr w:type="spellEnd"/>
            <w:r w:rsidRPr="00DF6317">
              <w:rPr>
                <w:sz w:val="16"/>
                <w:szCs w:val="16"/>
              </w:rPr>
              <w:t>(data))</w:t>
            </w:r>
          </w:p>
          <w:p w14:paraId="232D4E20" w14:textId="74498A0A" w:rsidR="00DF6317" w:rsidRPr="00E1514A" w:rsidRDefault="00DF6317" w:rsidP="00DF6317">
            <w:pPr>
              <w:rPr>
                <w:sz w:val="16"/>
                <w:szCs w:val="16"/>
              </w:rPr>
            </w:pPr>
            <w:r w:rsidRPr="00DF6317">
              <w:rPr>
                <w:sz w:val="16"/>
                <w:szCs w:val="16"/>
              </w:rPr>
              <w:t xml:space="preserve">  data &lt;- data[rows, ]</w:t>
            </w:r>
          </w:p>
          <w:p w14:paraId="5C63F7CB" w14:textId="77777777" w:rsidR="00E1514A" w:rsidRPr="00E1514A" w:rsidRDefault="00E1514A" w:rsidP="00E1514A">
            <w:pPr>
              <w:rPr>
                <w:sz w:val="16"/>
                <w:szCs w:val="16"/>
              </w:rPr>
            </w:pPr>
            <w:r w:rsidRPr="00E1514A">
              <w:rPr>
                <w:sz w:val="16"/>
                <w:szCs w:val="16"/>
              </w:rPr>
              <w:t xml:space="preserve">  </w:t>
            </w:r>
            <w:proofErr w:type="spellStart"/>
            <w:r w:rsidRPr="00E1514A">
              <w:rPr>
                <w:sz w:val="16"/>
                <w:szCs w:val="16"/>
              </w:rPr>
              <w:t>notpaid</w:t>
            </w:r>
            <w:proofErr w:type="spellEnd"/>
            <w:r w:rsidRPr="00E1514A">
              <w:rPr>
                <w:sz w:val="16"/>
                <w:szCs w:val="16"/>
              </w:rPr>
              <w:t xml:space="preserve"> &lt;- data[</w:t>
            </w:r>
            <w:proofErr w:type="spellStart"/>
            <w:r w:rsidRPr="00E1514A">
              <w:rPr>
                <w:sz w:val="16"/>
                <w:szCs w:val="16"/>
              </w:rPr>
              <w:t>data$Loan_Status</w:t>
            </w:r>
            <w:proofErr w:type="spellEnd"/>
            <w:r w:rsidRPr="00E1514A">
              <w:rPr>
                <w:sz w:val="16"/>
                <w:szCs w:val="16"/>
              </w:rPr>
              <w:t xml:space="preserve"> == 0,]</w:t>
            </w:r>
          </w:p>
          <w:p w14:paraId="02261BF0" w14:textId="77777777" w:rsidR="00E1514A" w:rsidRPr="00E1514A" w:rsidRDefault="00E1514A" w:rsidP="00E1514A">
            <w:pPr>
              <w:rPr>
                <w:sz w:val="16"/>
                <w:szCs w:val="16"/>
              </w:rPr>
            </w:pPr>
            <w:r w:rsidRPr="00E1514A">
              <w:rPr>
                <w:sz w:val="16"/>
                <w:szCs w:val="16"/>
              </w:rPr>
              <w:t xml:space="preserve">  paid &lt;- data[</w:t>
            </w:r>
            <w:proofErr w:type="spellStart"/>
            <w:r w:rsidRPr="00E1514A">
              <w:rPr>
                <w:sz w:val="16"/>
                <w:szCs w:val="16"/>
              </w:rPr>
              <w:t>data$Loan_Status</w:t>
            </w:r>
            <w:proofErr w:type="spellEnd"/>
            <w:r w:rsidRPr="00E1514A">
              <w:rPr>
                <w:sz w:val="16"/>
                <w:szCs w:val="16"/>
              </w:rPr>
              <w:t xml:space="preserve"> == 1,]</w:t>
            </w:r>
          </w:p>
          <w:p w14:paraId="0B0A7CF7" w14:textId="77777777" w:rsidR="00E1514A" w:rsidRPr="00E1514A" w:rsidRDefault="00E1514A" w:rsidP="00E1514A">
            <w:pPr>
              <w:rPr>
                <w:sz w:val="16"/>
                <w:szCs w:val="16"/>
              </w:rPr>
            </w:pPr>
            <w:r w:rsidRPr="00E1514A">
              <w:rPr>
                <w:sz w:val="16"/>
                <w:szCs w:val="16"/>
              </w:rPr>
              <w:t xml:space="preserve">  paid &lt;- paid[1:dim(</w:t>
            </w:r>
            <w:proofErr w:type="spellStart"/>
            <w:r w:rsidRPr="00E1514A">
              <w:rPr>
                <w:sz w:val="16"/>
                <w:szCs w:val="16"/>
              </w:rPr>
              <w:t>notpaid</w:t>
            </w:r>
            <w:proofErr w:type="spellEnd"/>
            <w:r w:rsidRPr="00E1514A">
              <w:rPr>
                <w:sz w:val="16"/>
                <w:szCs w:val="16"/>
              </w:rPr>
              <w:t>)[1],]</w:t>
            </w:r>
          </w:p>
          <w:p w14:paraId="2C68BABE" w14:textId="77777777" w:rsidR="00E1514A" w:rsidRPr="00E1514A" w:rsidRDefault="00E1514A" w:rsidP="00E1514A">
            <w:pPr>
              <w:rPr>
                <w:sz w:val="16"/>
                <w:szCs w:val="16"/>
              </w:rPr>
            </w:pPr>
            <w:r w:rsidRPr="00E1514A">
              <w:rPr>
                <w:sz w:val="16"/>
                <w:szCs w:val="16"/>
              </w:rPr>
              <w:t xml:space="preserve">  data &lt;- </w:t>
            </w:r>
            <w:proofErr w:type="spellStart"/>
            <w:r w:rsidRPr="00E1514A">
              <w:rPr>
                <w:sz w:val="16"/>
                <w:szCs w:val="16"/>
              </w:rPr>
              <w:t>rbind</w:t>
            </w:r>
            <w:proofErr w:type="spellEnd"/>
            <w:r w:rsidRPr="00E1514A">
              <w:rPr>
                <w:sz w:val="16"/>
                <w:szCs w:val="16"/>
              </w:rPr>
              <w:t>(</w:t>
            </w:r>
            <w:proofErr w:type="spellStart"/>
            <w:r w:rsidRPr="00E1514A">
              <w:rPr>
                <w:sz w:val="16"/>
                <w:szCs w:val="16"/>
              </w:rPr>
              <w:t>notpaid</w:t>
            </w:r>
            <w:proofErr w:type="spellEnd"/>
            <w:r w:rsidRPr="00E1514A">
              <w:rPr>
                <w:sz w:val="16"/>
                <w:szCs w:val="16"/>
              </w:rPr>
              <w:t>, paid)</w:t>
            </w:r>
          </w:p>
          <w:p w14:paraId="48D0DF88" w14:textId="77777777" w:rsidR="00E1514A" w:rsidRPr="00E1514A" w:rsidRDefault="00E1514A" w:rsidP="00E1514A">
            <w:pPr>
              <w:rPr>
                <w:sz w:val="16"/>
                <w:szCs w:val="16"/>
              </w:rPr>
            </w:pPr>
            <w:r w:rsidRPr="00E1514A">
              <w:rPr>
                <w:sz w:val="16"/>
                <w:szCs w:val="16"/>
              </w:rPr>
              <w:t xml:space="preserve">  return(data)</w:t>
            </w:r>
          </w:p>
          <w:p w14:paraId="101C512B" w14:textId="77777777" w:rsidR="00E1514A" w:rsidRPr="00E1514A" w:rsidRDefault="00E1514A" w:rsidP="00E1514A">
            <w:pPr>
              <w:rPr>
                <w:sz w:val="16"/>
                <w:szCs w:val="16"/>
              </w:rPr>
            </w:pPr>
            <w:r w:rsidRPr="00E1514A">
              <w:rPr>
                <w:sz w:val="16"/>
                <w:szCs w:val="16"/>
              </w:rPr>
              <w:t>}</w:t>
            </w:r>
          </w:p>
          <w:p w14:paraId="3E1D46B6" w14:textId="0A4DB661" w:rsidR="00E1514A" w:rsidRDefault="00E1514A" w:rsidP="00E1514A"/>
        </w:tc>
      </w:tr>
    </w:tbl>
    <w:p w14:paraId="0008C76E" w14:textId="77777777" w:rsidR="003021EC" w:rsidRDefault="003021EC" w:rsidP="001E7C81">
      <w:pPr>
        <w:pStyle w:val="Heading2"/>
      </w:pPr>
    </w:p>
    <w:p w14:paraId="5F0E4738" w14:textId="0F9C7387" w:rsidR="00E1514A" w:rsidRDefault="00E1514A" w:rsidP="001E7C81">
      <w:pPr>
        <w:pStyle w:val="Heading2"/>
      </w:pPr>
      <w:r>
        <w:t>Feature selection</w:t>
      </w:r>
    </w:p>
    <w:tbl>
      <w:tblPr>
        <w:tblStyle w:val="TableGrid"/>
        <w:tblW w:w="0" w:type="auto"/>
        <w:tblLook w:val="04A0" w:firstRow="1" w:lastRow="0" w:firstColumn="1" w:lastColumn="0" w:noHBand="0" w:noVBand="1"/>
      </w:tblPr>
      <w:tblGrid>
        <w:gridCol w:w="9350"/>
      </w:tblGrid>
      <w:tr w:rsidR="00FC3B00" w14:paraId="53701D8A" w14:textId="77777777" w:rsidTr="00FC3B00">
        <w:tc>
          <w:tcPr>
            <w:tcW w:w="9350" w:type="dxa"/>
          </w:tcPr>
          <w:p w14:paraId="4A3B4212" w14:textId="77777777" w:rsidR="00FC3B00" w:rsidRPr="00207F58" w:rsidRDefault="00FC3B00" w:rsidP="00FC3B00">
            <w:pPr>
              <w:rPr>
                <w:sz w:val="20"/>
                <w:szCs w:val="20"/>
              </w:rPr>
            </w:pPr>
            <w:proofErr w:type="spellStart"/>
            <w:r w:rsidRPr="00207F58">
              <w:rPr>
                <w:sz w:val="20"/>
                <w:szCs w:val="20"/>
              </w:rPr>
              <w:t>feature_selection</w:t>
            </w:r>
            <w:proofErr w:type="spellEnd"/>
            <w:r w:rsidRPr="00207F58">
              <w:rPr>
                <w:sz w:val="20"/>
                <w:szCs w:val="20"/>
              </w:rPr>
              <w:t xml:space="preserve"> &lt;- function(data) {</w:t>
            </w:r>
          </w:p>
          <w:p w14:paraId="5E629609" w14:textId="77777777" w:rsidR="00FC3B00" w:rsidRPr="00207F58" w:rsidRDefault="00FC3B00" w:rsidP="00FC3B00">
            <w:pPr>
              <w:rPr>
                <w:sz w:val="20"/>
                <w:szCs w:val="20"/>
              </w:rPr>
            </w:pPr>
            <w:r w:rsidRPr="00207F58">
              <w:rPr>
                <w:sz w:val="20"/>
                <w:szCs w:val="20"/>
              </w:rPr>
              <w:t xml:space="preserve">  </w:t>
            </w:r>
            <w:proofErr w:type="spellStart"/>
            <w:r w:rsidRPr="00207F58">
              <w:rPr>
                <w:sz w:val="20"/>
                <w:szCs w:val="20"/>
              </w:rPr>
              <w:t>fit_tree</w:t>
            </w:r>
            <w:proofErr w:type="spellEnd"/>
            <w:r w:rsidRPr="00207F58">
              <w:rPr>
                <w:sz w:val="20"/>
                <w:szCs w:val="20"/>
              </w:rPr>
              <w:t xml:space="preserve"> &lt;- </w:t>
            </w:r>
            <w:proofErr w:type="spellStart"/>
            <w:r w:rsidRPr="00207F58">
              <w:rPr>
                <w:sz w:val="20"/>
                <w:szCs w:val="20"/>
              </w:rPr>
              <w:t>rpart</w:t>
            </w:r>
            <w:proofErr w:type="spellEnd"/>
            <w:r w:rsidRPr="00207F58">
              <w:rPr>
                <w:sz w:val="20"/>
                <w:szCs w:val="20"/>
              </w:rPr>
              <w:t>(</w:t>
            </w:r>
            <w:proofErr w:type="spellStart"/>
            <w:r w:rsidRPr="00207F58">
              <w:rPr>
                <w:sz w:val="20"/>
                <w:szCs w:val="20"/>
              </w:rPr>
              <w:t>Loan_Status~.,data</w:t>
            </w:r>
            <w:proofErr w:type="spellEnd"/>
            <w:r w:rsidRPr="00207F58">
              <w:rPr>
                <w:sz w:val="20"/>
                <w:szCs w:val="20"/>
              </w:rPr>
              <w:t>)</w:t>
            </w:r>
          </w:p>
          <w:p w14:paraId="0722CDE3" w14:textId="77777777" w:rsidR="00FC3B00" w:rsidRPr="00207F58" w:rsidRDefault="00FC3B00" w:rsidP="00FC3B00">
            <w:pPr>
              <w:rPr>
                <w:sz w:val="20"/>
                <w:szCs w:val="20"/>
              </w:rPr>
            </w:pPr>
            <w:r w:rsidRPr="00207F58">
              <w:rPr>
                <w:sz w:val="20"/>
                <w:szCs w:val="20"/>
              </w:rPr>
              <w:t xml:space="preserve">  </w:t>
            </w:r>
            <w:proofErr w:type="spellStart"/>
            <w:r w:rsidRPr="00207F58">
              <w:rPr>
                <w:sz w:val="20"/>
                <w:szCs w:val="20"/>
              </w:rPr>
              <w:t>feature_selection</w:t>
            </w:r>
            <w:proofErr w:type="spellEnd"/>
            <w:r w:rsidRPr="00207F58">
              <w:rPr>
                <w:sz w:val="20"/>
                <w:szCs w:val="20"/>
              </w:rPr>
              <w:t xml:space="preserve"> = </w:t>
            </w:r>
            <w:proofErr w:type="spellStart"/>
            <w:r w:rsidRPr="00207F58">
              <w:rPr>
                <w:sz w:val="20"/>
                <w:szCs w:val="20"/>
              </w:rPr>
              <w:t>varImp</w:t>
            </w:r>
            <w:proofErr w:type="spellEnd"/>
            <w:r w:rsidRPr="00207F58">
              <w:rPr>
                <w:sz w:val="20"/>
                <w:szCs w:val="20"/>
              </w:rPr>
              <w:t>(</w:t>
            </w:r>
            <w:proofErr w:type="spellStart"/>
            <w:r w:rsidRPr="00207F58">
              <w:rPr>
                <w:sz w:val="20"/>
                <w:szCs w:val="20"/>
              </w:rPr>
              <w:t>fit_tree</w:t>
            </w:r>
            <w:proofErr w:type="spellEnd"/>
            <w:r w:rsidRPr="00207F58">
              <w:rPr>
                <w:sz w:val="20"/>
                <w:szCs w:val="20"/>
              </w:rPr>
              <w:t>)</w:t>
            </w:r>
          </w:p>
          <w:p w14:paraId="5D411F2E" w14:textId="77777777" w:rsidR="00FC3B00" w:rsidRPr="00207F58" w:rsidRDefault="00FC3B00" w:rsidP="00FC3B00">
            <w:pPr>
              <w:rPr>
                <w:sz w:val="20"/>
                <w:szCs w:val="20"/>
              </w:rPr>
            </w:pPr>
            <w:r w:rsidRPr="00207F58">
              <w:rPr>
                <w:sz w:val="20"/>
                <w:szCs w:val="20"/>
              </w:rPr>
              <w:t xml:space="preserve">  </w:t>
            </w:r>
            <w:proofErr w:type="spellStart"/>
            <w:r w:rsidRPr="00207F58">
              <w:rPr>
                <w:sz w:val="20"/>
                <w:szCs w:val="20"/>
              </w:rPr>
              <w:t>feature_selection$Percent</w:t>
            </w:r>
            <w:proofErr w:type="spellEnd"/>
            <w:r w:rsidRPr="00207F58">
              <w:rPr>
                <w:sz w:val="20"/>
                <w:szCs w:val="20"/>
              </w:rPr>
              <w:t xml:space="preserve"> &lt;- </w:t>
            </w:r>
            <w:proofErr w:type="spellStart"/>
            <w:r w:rsidRPr="00207F58">
              <w:rPr>
                <w:sz w:val="20"/>
                <w:szCs w:val="20"/>
              </w:rPr>
              <w:t>feature_selection$Overall</w:t>
            </w:r>
            <w:proofErr w:type="spellEnd"/>
            <w:r w:rsidRPr="00207F58">
              <w:rPr>
                <w:sz w:val="20"/>
                <w:szCs w:val="20"/>
              </w:rPr>
              <w:t xml:space="preserve"> / sum(</w:t>
            </w:r>
            <w:proofErr w:type="spellStart"/>
            <w:r w:rsidRPr="00207F58">
              <w:rPr>
                <w:sz w:val="20"/>
                <w:szCs w:val="20"/>
              </w:rPr>
              <w:t>feature_selection$Overall</w:t>
            </w:r>
            <w:proofErr w:type="spellEnd"/>
            <w:r w:rsidRPr="00207F58">
              <w:rPr>
                <w:sz w:val="20"/>
                <w:szCs w:val="20"/>
              </w:rPr>
              <w:t>) * 100</w:t>
            </w:r>
          </w:p>
          <w:p w14:paraId="26561DE0" w14:textId="77777777" w:rsidR="00FC3B00" w:rsidRPr="00207F58" w:rsidRDefault="00FC3B00" w:rsidP="00FC3B00">
            <w:pPr>
              <w:rPr>
                <w:sz w:val="20"/>
                <w:szCs w:val="20"/>
              </w:rPr>
            </w:pPr>
            <w:r w:rsidRPr="00207F58">
              <w:rPr>
                <w:sz w:val="20"/>
                <w:szCs w:val="20"/>
              </w:rPr>
              <w:t xml:space="preserve">  return(</w:t>
            </w:r>
            <w:proofErr w:type="spellStart"/>
            <w:r w:rsidRPr="00207F58">
              <w:rPr>
                <w:sz w:val="20"/>
                <w:szCs w:val="20"/>
              </w:rPr>
              <w:t>feature_selection</w:t>
            </w:r>
            <w:proofErr w:type="spellEnd"/>
            <w:r w:rsidRPr="00207F58">
              <w:rPr>
                <w:sz w:val="20"/>
                <w:szCs w:val="20"/>
              </w:rPr>
              <w:t>)</w:t>
            </w:r>
          </w:p>
          <w:p w14:paraId="40C4A80F" w14:textId="50C4DF02" w:rsidR="00FC3B00" w:rsidRDefault="00FC3B00" w:rsidP="00FC3B00">
            <w:r w:rsidRPr="00207F58">
              <w:rPr>
                <w:sz w:val="20"/>
                <w:szCs w:val="20"/>
              </w:rPr>
              <w:t>}</w:t>
            </w:r>
          </w:p>
        </w:tc>
      </w:tr>
    </w:tbl>
    <w:p w14:paraId="061CECD1" w14:textId="77777777" w:rsidR="00EE1BF8" w:rsidRDefault="00EE1BF8" w:rsidP="001E7C81">
      <w:pPr>
        <w:pStyle w:val="Heading2"/>
      </w:pPr>
    </w:p>
    <w:p w14:paraId="3BE673D1" w14:textId="77777777" w:rsidR="00EE1BF8" w:rsidRDefault="00EE1BF8">
      <w:pPr>
        <w:rPr>
          <w:rFonts w:asciiTheme="majorHAnsi" w:eastAsiaTheme="majorEastAsia" w:hAnsiTheme="majorHAnsi" w:cstheme="majorBidi"/>
          <w:color w:val="2F5496" w:themeColor="accent1" w:themeShade="BF"/>
          <w:sz w:val="26"/>
          <w:szCs w:val="26"/>
        </w:rPr>
      </w:pPr>
      <w:r>
        <w:br w:type="page"/>
      </w:r>
    </w:p>
    <w:p w14:paraId="22E2CC56" w14:textId="1EB5B4D1" w:rsidR="00E1514A" w:rsidRDefault="00E1514A" w:rsidP="001E7C81">
      <w:pPr>
        <w:pStyle w:val="Heading2"/>
      </w:pPr>
      <w:r>
        <w:lastRenderedPageBreak/>
        <w:t>Drawing plots</w:t>
      </w:r>
    </w:p>
    <w:tbl>
      <w:tblPr>
        <w:tblStyle w:val="TableGrid"/>
        <w:tblW w:w="0" w:type="auto"/>
        <w:tblLook w:val="04A0" w:firstRow="1" w:lastRow="0" w:firstColumn="1" w:lastColumn="0" w:noHBand="0" w:noVBand="1"/>
      </w:tblPr>
      <w:tblGrid>
        <w:gridCol w:w="9350"/>
      </w:tblGrid>
      <w:tr w:rsidR="001E7C81" w14:paraId="1EA2C290" w14:textId="77777777" w:rsidTr="001E7C81">
        <w:tc>
          <w:tcPr>
            <w:tcW w:w="9350" w:type="dxa"/>
          </w:tcPr>
          <w:p w14:paraId="3BD42B90" w14:textId="77777777" w:rsidR="001E7C81" w:rsidRPr="00207F58" w:rsidRDefault="001E7C81" w:rsidP="001E7C81">
            <w:pPr>
              <w:rPr>
                <w:sz w:val="20"/>
                <w:szCs w:val="20"/>
              </w:rPr>
            </w:pPr>
            <w:r w:rsidRPr="00207F58">
              <w:rPr>
                <w:sz w:val="20"/>
                <w:szCs w:val="20"/>
              </w:rPr>
              <w:t>library(</w:t>
            </w:r>
            <w:proofErr w:type="spellStart"/>
            <w:r w:rsidRPr="00207F58">
              <w:rPr>
                <w:sz w:val="20"/>
                <w:szCs w:val="20"/>
              </w:rPr>
              <w:t>corrplot</w:t>
            </w:r>
            <w:proofErr w:type="spellEnd"/>
            <w:r w:rsidRPr="00207F58">
              <w:rPr>
                <w:sz w:val="20"/>
                <w:szCs w:val="20"/>
              </w:rPr>
              <w:t>)</w:t>
            </w:r>
          </w:p>
          <w:p w14:paraId="5598165E" w14:textId="77777777" w:rsidR="001E7C81" w:rsidRPr="00207F58" w:rsidRDefault="001E7C81" w:rsidP="001E7C81">
            <w:pPr>
              <w:rPr>
                <w:sz w:val="20"/>
                <w:szCs w:val="20"/>
              </w:rPr>
            </w:pPr>
          </w:p>
          <w:p w14:paraId="469EF2EF" w14:textId="77777777" w:rsidR="001E7C81" w:rsidRPr="00207F58" w:rsidRDefault="001E7C81" w:rsidP="001E7C81">
            <w:pPr>
              <w:rPr>
                <w:sz w:val="20"/>
                <w:szCs w:val="20"/>
              </w:rPr>
            </w:pPr>
            <w:proofErr w:type="spellStart"/>
            <w:r w:rsidRPr="00207F58">
              <w:rPr>
                <w:sz w:val="20"/>
                <w:szCs w:val="20"/>
              </w:rPr>
              <w:t>draw_plot</w:t>
            </w:r>
            <w:proofErr w:type="spellEnd"/>
            <w:r w:rsidRPr="00207F58">
              <w:rPr>
                <w:sz w:val="20"/>
                <w:szCs w:val="20"/>
              </w:rPr>
              <w:t xml:space="preserve"> &lt;- function(data) {</w:t>
            </w:r>
          </w:p>
          <w:p w14:paraId="5ADA8C0C"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data$Loan_Status</w:t>
            </w:r>
            <w:proofErr w:type="spellEnd"/>
            <w:r w:rsidRPr="00207F58">
              <w:rPr>
                <w:sz w:val="20"/>
                <w:szCs w:val="20"/>
              </w:rPr>
              <w:t xml:space="preserve"> &lt;- </w:t>
            </w:r>
            <w:proofErr w:type="spellStart"/>
            <w:r w:rsidRPr="00207F58">
              <w:rPr>
                <w:sz w:val="20"/>
                <w:szCs w:val="20"/>
              </w:rPr>
              <w:t>as.numeric</w:t>
            </w:r>
            <w:proofErr w:type="spellEnd"/>
            <w:r w:rsidRPr="00207F58">
              <w:rPr>
                <w:sz w:val="20"/>
                <w:szCs w:val="20"/>
              </w:rPr>
              <w:t>(</w:t>
            </w:r>
            <w:proofErr w:type="spellStart"/>
            <w:r w:rsidRPr="00207F58">
              <w:rPr>
                <w:sz w:val="20"/>
                <w:szCs w:val="20"/>
              </w:rPr>
              <w:t>data$Loan_Status</w:t>
            </w:r>
            <w:proofErr w:type="spellEnd"/>
            <w:r w:rsidRPr="00207F58">
              <w:rPr>
                <w:sz w:val="20"/>
                <w:szCs w:val="20"/>
              </w:rPr>
              <w:t>)</w:t>
            </w:r>
          </w:p>
          <w:p w14:paraId="0D3B7E4E" w14:textId="77777777" w:rsidR="001E7C81" w:rsidRPr="00207F58" w:rsidRDefault="001E7C81" w:rsidP="001E7C81">
            <w:pPr>
              <w:rPr>
                <w:sz w:val="20"/>
                <w:szCs w:val="20"/>
              </w:rPr>
            </w:pPr>
            <w:r w:rsidRPr="00207F58">
              <w:rPr>
                <w:sz w:val="20"/>
                <w:szCs w:val="20"/>
              </w:rPr>
              <w:t xml:space="preserve">  M &lt;- </w:t>
            </w:r>
            <w:proofErr w:type="spellStart"/>
            <w:r w:rsidRPr="00207F58">
              <w:rPr>
                <w:sz w:val="20"/>
                <w:szCs w:val="20"/>
              </w:rPr>
              <w:t>cor</w:t>
            </w:r>
            <w:proofErr w:type="spellEnd"/>
            <w:r w:rsidRPr="00207F58">
              <w:rPr>
                <w:sz w:val="20"/>
                <w:szCs w:val="20"/>
              </w:rPr>
              <w:t>(data)</w:t>
            </w:r>
          </w:p>
          <w:p w14:paraId="3E6936ED"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corrplot</w:t>
            </w:r>
            <w:proofErr w:type="spellEnd"/>
            <w:r w:rsidRPr="00207F58">
              <w:rPr>
                <w:sz w:val="20"/>
                <w:szCs w:val="20"/>
              </w:rPr>
              <w:t>(M, method='color')</w:t>
            </w:r>
          </w:p>
          <w:p w14:paraId="656CEB9A" w14:textId="77777777" w:rsidR="001E7C81" w:rsidRPr="00207F58" w:rsidRDefault="001E7C81" w:rsidP="001E7C81">
            <w:pPr>
              <w:rPr>
                <w:sz w:val="20"/>
                <w:szCs w:val="20"/>
              </w:rPr>
            </w:pPr>
            <w:r w:rsidRPr="00207F58">
              <w:rPr>
                <w:sz w:val="20"/>
                <w:szCs w:val="20"/>
              </w:rPr>
              <w:t xml:space="preserve">  </w:t>
            </w:r>
          </w:p>
          <w:p w14:paraId="1E97540E"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data$Loan_Status</w:t>
            </w:r>
            <w:proofErr w:type="spellEnd"/>
            <w:r w:rsidRPr="00207F58">
              <w:rPr>
                <w:sz w:val="20"/>
                <w:szCs w:val="20"/>
              </w:rPr>
              <w:t xml:space="preserve"> &lt;- </w:t>
            </w:r>
            <w:proofErr w:type="spellStart"/>
            <w:r w:rsidRPr="00207F58">
              <w:rPr>
                <w:sz w:val="20"/>
                <w:szCs w:val="20"/>
              </w:rPr>
              <w:t>as.numeric</w:t>
            </w:r>
            <w:proofErr w:type="spellEnd"/>
            <w:r w:rsidRPr="00207F58">
              <w:rPr>
                <w:sz w:val="20"/>
                <w:szCs w:val="20"/>
              </w:rPr>
              <w:t>(</w:t>
            </w:r>
            <w:proofErr w:type="spellStart"/>
            <w:r w:rsidRPr="00207F58">
              <w:rPr>
                <w:sz w:val="20"/>
                <w:szCs w:val="20"/>
              </w:rPr>
              <w:t>data$Loan_Status</w:t>
            </w:r>
            <w:proofErr w:type="spellEnd"/>
            <w:r w:rsidRPr="00207F58">
              <w:rPr>
                <w:sz w:val="20"/>
                <w:szCs w:val="20"/>
              </w:rPr>
              <w:t>)</w:t>
            </w:r>
          </w:p>
          <w:p w14:paraId="2E806026" w14:textId="77777777" w:rsidR="001E7C81" w:rsidRPr="00207F58" w:rsidRDefault="001E7C81" w:rsidP="001E7C81">
            <w:pPr>
              <w:rPr>
                <w:sz w:val="20"/>
                <w:szCs w:val="20"/>
              </w:rPr>
            </w:pPr>
            <w:r w:rsidRPr="00207F58">
              <w:rPr>
                <w:sz w:val="20"/>
                <w:szCs w:val="20"/>
              </w:rPr>
              <w:t xml:space="preserve">  result &lt;- </w:t>
            </w:r>
            <w:proofErr w:type="spellStart"/>
            <w:r w:rsidRPr="00207F58">
              <w:rPr>
                <w:sz w:val="20"/>
                <w:szCs w:val="20"/>
              </w:rPr>
              <w:t>prcomp</w:t>
            </w:r>
            <w:proofErr w:type="spellEnd"/>
            <w:r w:rsidRPr="00207F58">
              <w:rPr>
                <w:sz w:val="20"/>
                <w:szCs w:val="20"/>
              </w:rPr>
              <w:t>(data, center=TRUE, scale=TRUE)</w:t>
            </w:r>
          </w:p>
          <w:p w14:paraId="0DF55B17" w14:textId="77777777" w:rsidR="001E7C81" w:rsidRPr="00207F58" w:rsidRDefault="001E7C81" w:rsidP="001E7C81">
            <w:pPr>
              <w:rPr>
                <w:sz w:val="20"/>
                <w:szCs w:val="20"/>
              </w:rPr>
            </w:pPr>
            <w:r w:rsidRPr="00207F58">
              <w:rPr>
                <w:sz w:val="20"/>
                <w:szCs w:val="20"/>
              </w:rPr>
              <w:t xml:space="preserve">  print(summary(result))</w:t>
            </w:r>
          </w:p>
          <w:p w14:paraId="18B42732"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screeplot</w:t>
            </w:r>
            <w:proofErr w:type="spellEnd"/>
            <w:r w:rsidRPr="00207F58">
              <w:rPr>
                <w:sz w:val="20"/>
                <w:szCs w:val="20"/>
              </w:rPr>
              <w:t xml:space="preserve">(result, main="PCA", type="lines", </w:t>
            </w:r>
            <w:proofErr w:type="spellStart"/>
            <w:r w:rsidRPr="00207F58">
              <w:rPr>
                <w:sz w:val="20"/>
                <w:szCs w:val="20"/>
              </w:rPr>
              <w:t>ylim</w:t>
            </w:r>
            <w:proofErr w:type="spellEnd"/>
            <w:r w:rsidRPr="00207F58">
              <w:rPr>
                <w:sz w:val="20"/>
                <w:szCs w:val="20"/>
              </w:rPr>
              <w:t xml:space="preserve">=c(0,3), </w:t>
            </w:r>
            <w:proofErr w:type="spellStart"/>
            <w:r w:rsidRPr="00207F58">
              <w:rPr>
                <w:sz w:val="20"/>
                <w:szCs w:val="20"/>
              </w:rPr>
              <w:t>npcs</w:t>
            </w:r>
            <w:proofErr w:type="spellEnd"/>
            <w:r w:rsidRPr="00207F58">
              <w:rPr>
                <w:sz w:val="20"/>
                <w:szCs w:val="20"/>
              </w:rPr>
              <w:t xml:space="preserve"> = 16)</w:t>
            </w:r>
          </w:p>
          <w:p w14:paraId="52507896"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cumpro</w:t>
            </w:r>
            <w:proofErr w:type="spellEnd"/>
            <w:r w:rsidRPr="00207F58">
              <w:rPr>
                <w:sz w:val="20"/>
                <w:szCs w:val="20"/>
              </w:rPr>
              <w:t xml:space="preserve"> &lt;- </w:t>
            </w:r>
            <w:proofErr w:type="spellStart"/>
            <w:r w:rsidRPr="00207F58">
              <w:rPr>
                <w:sz w:val="20"/>
                <w:szCs w:val="20"/>
              </w:rPr>
              <w:t>cumsum</w:t>
            </w:r>
            <w:proofErr w:type="spellEnd"/>
            <w:r w:rsidRPr="00207F58">
              <w:rPr>
                <w:sz w:val="20"/>
                <w:szCs w:val="20"/>
              </w:rPr>
              <w:t>(result$sdev^2 / sum(result$sdev^2))</w:t>
            </w:r>
          </w:p>
          <w:p w14:paraId="742F0102" w14:textId="77777777" w:rsidR="001E7C81" w:rsidRPr="00207F58" w:rsidRDefault="001E7C81" w:rsidP="001E7C81">
            <w:pPr>
              <w:rPr>
                <w:sz w:val="20"/>
                <w:szCs w:val="20"/>
              </w:rPr>
            </w:pPr>
            <w:r w:rsidRPr="00207F58">
              <w:rPr>
                <w:sz w:val="20"/>
                <w:szCs w:val="20"/>
              </w:rPr>
              <w:t xml:space="preserve">  plot(</w:t>
            </w:r>
            <w:proofErr w:type="spellStart"/>
            <w:r w:rsidRPr="00207F58">
              <w:rPr>
                <w:sz w:val="20"/>
                <w:szCs w:val="20"/>
              </w:rPr>
              <w:t>cumpro</w:t>
            </w:r>
            <w:proofErr w:type="spellEnd"/>
            <w:r w:rsidRPr="00207F58">
              <w:rPr>
                <w:sz w:val="20"/>
                <w:szCs w:val="20"/>
              </w:rPr>
              <w:t xml:space="preserve">[0:16], </w:t>
            </w:r>
            <w:proofErr w:type="spellStart"/>
            <w:r w:rsidRPr="00207F58">
              <w:rPr>
                <w:sz w:val="20"/>
                <w:szCs w:val="20"/>
              </w:rPr>
              <w:t>xaxt</w:t>
            </w:r>
            <w:proofErr w:type="spellEnd"/>
            <w:r w:rsidRPr="00207F58">
              <w:rPr>
                <w:sz w:val="20"/>
                <w:szCs w:val="20"/>
              </w:rPr>
              <w:t xml:space="preserve">="n", </w:t>
            </w:r>
            <w:proofErr w:type="spellStart"/>
            <w:r w:rsidRPr="00207F58">
              <w:rPr>
                <w:sz w:val="20"/>
                <w:szCs w:val="20"/>
              </w:rPr>
              <w:t>yaxt</w:t>
            </w:r>
            <w:proofErr w:type="spellEnd"/>
            <w:r w:rsidRPr="00207F58">
              <w:rPr>
                <w:sz w:val="20"/>
                <w:szCs w:val="20"/>
              </w:rPr>
              <w:t xml:space="preserve">="n", </w:t>
            </w:r>
            <w:proofErr w:type="spellStart"/>
            <w:r w:rsidRPr="00207F58">
              <w:rPr>
                <w:sz w:val="20"/>
                <w:szCs w:val="20"/>
              </w:rPr>
              <w:t>xlab</w:t>
            </w:r>
            <w:proofErr w:type="spellEnd"/>
            <w:r w:rsidRPr="00207F58">
              <w:rPr>
                <w:sz w:val="20"/>
                <w:szCs w:val="20"/>
              </w:rPr>
              <w:t xml:space="preserve"> = "PC #", </w:t>
            </w:r>
            <w:proofErr w:type="spellStart"/>
            <w:r w:rsidRPr="00207F58">
              <w:rPr>
                <w:sz w:val="20"/>
                <w:szCs w:val="20"/>
              </w:rPr>
              <w:t>ylab</w:t>
            </w:r>
            <w:proofErr w:type="spellEnd"/>
            <w:r w:rsidRPr="00207F58">
              <w:rPr>
                <w:sz w:val="20"/>
                <w:szCs w:val="20"/>
              </w:rPr>
              <w:t xml:space="preserve"> = "Amount of explained variance", main = "Cumulative variance plot")</w:t>
            </w:r>
          </w:p>
          <w:p w14:paraId="4A46A6DB"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abline</w:t>
            </w:r>
            <w:proofErr w:type="spellEnd"/>
            <w:r w:rsidRPr="00207F58">
              <w:rPr>
                <w:sz w:val="20"/>
                <w:szCs w:val="20"/>
              </w:rPr>
              <w:t xml:space="preserve">(v = 12, col="blue", </w:t>
            </w:r>
            <w:proofErr w:type="spellStart"/>
            <w:r w:rsidRPr="00207F58">
              <w:rPr>
                <w:sz w:val="20"/>
                <w:szCs w:val="20"/>
              </w:rPr>
              <w:t>lty</w:t>
            </w:r>
            <w:proofErr w:type="spellEnd"/>
            <w:r w:rsidRPr="00207F58">
              <w:rPr>
                <w:sz w:val="20"/>
                <w:szCs w:val="20"/>
              </w:rPr>
              <w:t>=5)</w:t>
            </w:r>
          </w:p>
          <w:p w14:paraId="137C0697"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abline</w:t>
            </w:r>
            <w:proofErr w:type="spellEnd"/>
            <w:r w:rsidRPr="00207F58">
              <w:rPr>
                <w:sz w:val="20"/>
                <w:szCs w:val="20"/>
              </w:rPr>
              <w:t xml:space="preserve">(h = 0.88759, col="blue", </w:t>
            </w:r>
            <w:proofErr w:type="spellStart"/>
            <w:r w:rsidRPr="00207F58">
              <w:rPr>
                <w:sz w:val="20"/>
                <w:szCs w:val="20"/>
              </w:rPr>
              <w:t>lty</w:t>
            </w:r>
            <w:proofErr w:type="spellEnd"/>
            <w:r w:rsidRPr="00207F58">
              <w:rPr>
                <w:sz w:val="20"/>
                <w:szCs w:val="20"/>
              </w:rPr>
              <w:t>=5)</w:t>
            </w:r>
          </w:p>
          <w:p w14:paraId="181578F8"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xtick</w:t>
            </w:r>
            <w:proofErr w:type="spellEnd"/>
            <w:r w:rsidRPr="00207F58">
              <w:rPr>
                <w:sz w:val="20"/>
                <w:szCs w:val="20"/>
              </w:rPr>
              <w:t>&lt;-seq(0, 16, by=1)</w:t>
            </w:r>
          </w:p>
          <w:p w14:paraId="0ACE78B8" w14:textId="77777777" w:rsidR="001E7C81" w:rsidRPr="00207F58" w:rsidRDefault="001E7C81" w:rsidP="001E7C81">
            <w:pPr>
              <w:rPr>
                <w:sz w:val="20"/>
                <w:szCs w:val="20"/>
              </w:rPr>
            </w:pPr>
            <w:r w:rsidRPr="00207F58">
              <w:rPr>
                <w:sz w:val="20"/>
                <w:szCs w:val="20"/>
              </w:rPr>
              <w:t xml:space="preserve">  text(x=</w:t>
            </w:r>
            <w:proofErr w:type="spellStart"/>
            <w:r w:rsidRPr="00207F58">
              <w:rPr>
                <w:sz w:val="20"/>
                <w:szCs w:val="20"/>
              </w:rPr>
              <w:t>xtick</w:t>
            </w:r>
            <w:proofErr w:type="spellEnd"/>
            <w:r w:rsidRPr="00207F58">
              <w:rPr>
                <w:sz w:val="20"/>
                <w:szCs w:val="20"/>
              </w:rPr>
              <w:t>,  par("</w:t>
            </w:r>
            <w:proofErr w:type="spellStart"/>
            <w:r w:rsidRPr="00207F58">
              <w:rPr>
                <w:sz w:val="20"/>
                <w:szCs w:val="20"/>
              </w:rPr>
              <w:t>usr</w:t>
            </w:r>
            <w:proofErr w:type="spellEnd"/>
            <w:r w:rsidRPr="00207F58">
              <w:rPr>
                <w:sz w:val="20"/>
                <w:szCs w:val="20"/>
              </w:rPr>
              <w:t xml:space="preserve">")[3], labels = </w:t>
            </w:r>
            <w:proofErr w:type="spellStart"/>
            <w:r w:rsidRPr="00207F58">
              <w:rPr>
                <w:sz w:val="20"/>
                <w:szCs w:val="20"/>
              </w:rPr>
              <w:t>xtick</w:t>
            </w:r>
            <w:proofErr w:type="spellEnd"/>
            <w:r w:rsidRPr="00207F58">
              <w:rPr>
                <w:sz w:val="20"/>
                <w:szCs w:val="20"/>
              </w:rPr>
              <w:t xml:space="preserve">, pos = 1, </w:t>
            </w:r>
            <w:proofErr w:type="spellStart"/>
            <w:r w:rsidRPr="00207F58">
              <w:rPr>
                <w:sz w:val="20"/>
                <w:szCs w:val="20"/>
              </w:rPr>
              <w:t>xpd</w:t>
            </w:r>
            <w:proofErr w:type="spellEnd"/>
            <w:r w:rsidRPr="00207F58">
              <w:rPr>
                <w:sz w:val="20"/>
                <w:szCs w:val="20"/>
              </w:rPr>
              <w:t xml:space="preserve"> = TRUE)</w:t>
            </w:r>
          </w:p>
          <w:p w14:paraId="2DF9EE48" w14:textId="77777777" w:rsidR="001E7C81" w:rsidRPr="00207F58" w:rsidRDefault="001E7C81" w:rsidP="001E7C81">
            <w:pPr>
              <w:rPr>
                <w:sz w:val="20"/>
                <w:szCs w:val="20"/>
              </w:rPr>
            </w:pPr>
            <w:r w:rsidRPr="00207F58">
              <w:rPr>
                <w:sz w:val="20"/>
                <w:szCs w:val="20"/>
              </w:rPr>
              <w:t xml:space="preserve">  </w:t>
            </w:r>
            <w:proofErr w:type="spellStart"/>
            <w:r w:rsidRPr="00207F58">
              <w:rPr>
                <w:sz w:val="20"/>
                <w:szCs w:val="20"/>
              </w:rPr>
              <w:t>ytick</w:t>
            </w:r>
            <w:proofErr w:type="spellEnd"/>
            <w:r w:rsidRPr="00207F58">
              <w:rPr>
                <w:sz w:val="20"/>
                <w:szCs w:val="20"/>
              </w:rPr>
              <w:t>&lt;-seq(0.2, 1, by=0.1)</w:t>
            </w:r>
          </w:p>
          <w:p w14:paraId="683705EA" w14:textId="77777777" w:rsidR="001E7C81" w:rsidRPr="00207F58" w:rsidRDefault="001E7C81" w:rsidP="001E7C81">
            <w:pPr>
              <w:rPr>
                <w:sz w:val="20"/>
                <w:szCs w:val="20"/>
              </w:rPr>
            </w:pPr>
            <w:r w:rsidRPr="00207F58">
              <w:rPr>
                <w:sz w:val="20"/>
                <w:szCs w:val="20"/>
              </w:rPr>
              <w:t xml:space="preserve">  text(y=</w:t>
            </w:r>
            <w:proofErr w:type="spellStart"/>
            <w:r w:rsidRPr="00207F58">
              <w:rPr>
                <w:sz w:val="20"/>
                <w:szCs w:val="20"/>
              </w:rPr>
              <w:t>ytick</w:t>
            </w:r>
            <w:proofErr w:type="spellEnd"/>
            <w:r w:rsidRPr="00207F58">
              <w:rPr>
                <w:sz w:val="20"/>
                <w:szCs w:val="20"/>
              </w:rPr>
              <w:t>,  par("</w:t>
            </w:r>
            <w:proofErr w:type="spellStart"/>
            <w:r w:rsidRPr="00207F58">
              <w:rPr>
                <w:sz w:val="20"/>
                <w:szCs w:val="20"/>
              </w:rPr>
              <w:t>usr</w:t>
            </w:r>
            <w:proofErr w:type="spellEnd"/>
            <w:r w:rsidRPr="00207F58">
              <w:rPr>
                <w:sz w:val="20"/>
                <w:szCs w:val="20"/>
              </w:rPr>
              <w:t xml:space="preserve">")[3], labels = </w:t>
            </w:r>
            <w:proofErr w:type="spellStart"/>
            <w:r w:rsidRPr="00207F58">
              <w:rPr>
                <w:sz w:val="20"/>
                <w:szCs w:val="20"/>
              </w:rPr>
              <w:t>ytick</w:t>
            </w:r>
            <w:proofErr w:type="spellEnd"/>
            <w:r w:rsidRPr="00207F58">
              <w:rPr>
                <w:sz w:val="20"/>
                <w:szCs w:val="20"/>
              </w:rPr>
              <w:t xml:space="preserve">, pos = 2, </w:t>
            </w:r>
            <w:proofErr w:type="spellStart"/>
            <w:r w:rsidRPr="00207F58">
              <w:rPr>
                <w:sz w:val="20"/>
                <w:szCs w:val="20"/>
              </w:rPr>
              <w:t>xpd</w:t>
            </w:r>
            <w:proofErr w:type="spellEnd"/>
            <w:r w:rsidRPr="00207F58">
              <w:rPr>
                <w:sz w:val="20"/>
                <w:szCs w:val="20"/>
              </w:rPr>
              <w:t xml:space="preserve"> = TRUE)</w:t>
            </w:r>
          </w:p>
          <w:p w14:paraId="21EABFF8" w14:textId="77777777" w:rsidR="001E7C81" w:rsidRPr="00207F58" w:rsidRDefault="001E7C81" w:rsidP="001E7C81">
            <w:pPr>
              <w:rPr>
                <w:sz w:val="20"/>
                <w:szCs w:val="20"/>
              </w:rPr>
            </w:pPr>
            <w:r w:rsidRPr="00207F58">
              <w:rPr>
                <w:sz w:val="20"/>
                <w:szCs w:val="20"/>
              </w:rPr>
              <w:t xml:space="preserve">  axis(side=1, at=</w:t>
            </w:r>
            <w:proofErr w:type="spellStart"/>
            <w:r w:rsidRPr="00207F58">
              <w:rPr>
                <w:sz w:val="20"/>
                <w:szCs w:val="20"/>
              </w:rPr>
              <w:t>xtick</w:t>
            </w:r>
            <w:proofErr w:type="spellEnd"/>
            <w:r w:rsidRPr="00207F58">
              <w:rPr>
                <w:sz w:val="20"/>
                <w:szCs w:val="20"/>
              </w:rPr>
              <w:t>, labels = FALSE)</w:t>
            </w:r>
          </w:p>
          <w:p w14:paraId="18FF8BCC" w14:textId="45D35E64" w:rsidR="001E7C81" w:rsidRDefault="001E7C81" w:rsidP="001E7C81">
            <w:r w:rsidRPr="00207F58">
              <w:rPr>
                <w:sz w:val="20"/>
                <w:szCs w:val="20"/>
              </w:rPr>
              <w:t>}</w:t>
            </w:r>
          </w:p>
        </w:tc>
      </w:tr>
    </w:tbl>
    <w:p w14:paraId="3FF44577" w14:textId="77777777" w:rsidR="001E7C81" w:rsidRDefault="001E7C81" w:rsidP="00655B0B"/>
    <w:p w14:paraId="7E571EE8" w14:textId="760806A3" w:rsidR="00E1514A" w:rsidRDefault="00E1514A" w:rsidP="005B281F">
      <w:pPr>
        <w:pStyle w:val="Heading2"/>
      </w:pPr>
      <w:r>
        <w:t>Training models</w:t>
      </w:r>
    </w:p>
    <w:tbl>
      <w:tblPr>
        <w:tblStyle w:val="TableGrid"/>
        <w:tblW w:w="0" w:type="auto"/>
        <w:tblLook w:val="04A0" w:firstRow="1" w:lastRow="0" w:firstColumn="1" w:lastColumn="0" w:noHBand="0" w:noVBand="1"/>
      </w:tblPr>
      <w:tblGrid>
        <w:gridCol w:w="9350"/>
      </w:tblGrid>
      <w:tr w:rsidR="005B281F" w14:paraId="0C5B787D" w14:textId="77777777" w:rsidTr="005B281F">
        <w:tc>
          <w:tcPr>
            <w:tcW w:w="9350" w:type="dxa"/>
          </w:tcPr>
          <w:p w14:paraId="6455C933" w14:textId="77777777" w:rsidR="005B281F" w:rsidRPr="00207F58" w:rsidRDefault="005B281F" w:rsidP="005B281F">
            <w:pPr>
              <w:rPr>
                <w:sz w:val="20"/>
                <w:szCs w:val="20"/>
              </w:rPr>
            </w:pPr>
            <w:proofErr w:type="spellStart"/>
            <w:r w:rsidRPr="00207F58">
              <w:rPr>
                <w:sz w:val="20"/>
                <w:szCs w:val="20"/>
              </w:rPr>
              <w:t>run_lda</w:t>
            </w:r>
            <w:proofErr w:type="spellEnd"/>
            <w:r w:rsidRPr="00207F58">
              <w:rPr>
                <w:sz w:val="20"/>
                <w:szCs w:val="20"/>
              </w:rPr>
              <w:t xml:space="preserve"> &lt;- function(data) {</w:t>
            </w:r>
          </w:p>
          <w:p w14:paraId="4A14A156"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lda_results</w:t>
            </w:r>
            <w:proofErr w:type="spellEnd"/>
            <w:r w:rsidRPr="00207F58">
              <w:rPr>
                <w:sz w:val="20"/>
                <w:szCs w:val="20"/>
              </w:rPr>
              <w:t xml:space="preserve"> &lt;- 0</w:t>
            </w:r>
          </w:p>
          <w:p w14:paraId="147E4B18" w14:textId="77777777" w:rsidR="005B281F" w:rsidRPr="00207F58" w:rsidRDefault="005B281F" w:rsidP="005B281F">
            <w:pPr>
              <w:rPr>
                <w:sz w:val="20"/>
                <w:szCs w:val="20"/>
              </w:rPr>
            </w:pPr>
            <w:r w:rsidRPr="00207F58">
              <w:rPr>
                <w:sz w:val="20"/>
                <w:szCs w:val="20"/>
              </w:rPr>
              <w:t xml:space="preserve">  for (</w:t>
            </w:r>
            <w:proofErr w:type="spellStart"/>
            <w:r w:rsidRPr="00207F58">
              <w:rPr>
                <w:sz w:val="20"/>
                <w:szCs w:val="20"/>
              </w:rPr>
              <w:t>i</w:t>
            </w:r>
            <w:proofErr w:type="spellEnd"/>
            <w:r w:rsidRPr="00207F58">
              <w:rPr>
                <w:sz w:val="20"/>
                <w:szCs w:val="20"/>
              </w:rPr>
              <w:t xml:space="preserve"> in 1:10) {</w:t>
            </w:r>
          </w:p>
          <w:p w14:paraId="4C138BF2" w14:textId="77777777" w:rsidR="005B281F" w:rsidRPr="00207F58" w:rsidRDefault="005B281F" w:rsidP="005B281F">
            <w:pPr>
              <w:rPr>
                <w:sz w:val="20"/>
                <w:szCs w:val="20"/>
              </w:rPr>
            </w:pPr>
            <w:r w:rsidRPr="00207F58">
              <w:rPr>
                <w:sz w:val="20"/>
                <w:szCs w:val="20"/>
              </w:rPr>
              <w:t xml:space="preserve">    sample &lt;- sample.int(n = </w:t>
            </w:r>
            <w:proofErr w:type="spellStart"/>
            <w:r w:rsidRPr="00207F58">
              <w:rPr>
                <w:sz w:val="20"/>
                <w:szCs w:val="20"/>
              </w:rPr>
              <w:t>nrow</w:t>
            </w:r>
            <w:proofErr w:type="spellEnd"/>
            <w:r w:rsidRPr="00207F58">
              <w:rPr>
                <w:sz w:val="20"/>
                <w:szCs w:val="20"/>
              </w:rPr>
              <w:t>(data), size = floor(.75*</w:t>
            </w:r>
            <w:proofErr w:type="spellStart"/>
            <w:r w:rsidRPr="00207F58">
              <w:rPr>
                <w:sz w:val="20"/>
                <w:szCs w:val="20"/>
              </w:rPr>
              <w:t>nrow</w:t>
            </w:r>
            <w:proofErr w:type="spellEnd"/>
            <w:r w:rsidRPr="00207F58">
              <w:rPr>
                <w:sz w:val="20"/>
                <w:szCs w:val="20"/>
              </w:rPr>
              <w:t>(data)), replace = F)</w:t>
            </w:r>
          </w:p>
          <w:p w14:paraId="24EC8D8B" w14:textId="77777777" w:rsidR="005B281F" w:rsidRPr="00207F58" w:rsidRDefault="005B281F" w:rsidP="005B281F">
            <w:pPr>
              <w:rPr>
                <w:sz w:val="20"/>
                <w:szCs w:val="20"/>
              </w:rPr>
            </w:pPr>
            <w:r w:rsidRPr="00207F58">
              <w:rPr>
                <w:sz w:val="20"/>
                <w:szCs w:val="20"/>
              </w:rPr>
              <w:t xml:space="preserve">    train &lt;- data[sample, ]</w:t>
            </w:r>
          </w:p>
          <w:p w14:paraId="21FEE40A" w14:textId="77777777" w:rsidR="005B281F" w:rsidRPr="00207F58" w:rsidRDefault="005B281F" w:rsidP="005B281F">
            <w:pPr>
              <w:rPr>
                <w:sz w:val="20"/>
                <w:szCs w:val="20"/>
              </w:rPr>
            </w:pPr>
            <w:r w:rsidRPr="00207F58">
              <w:rPr>
                <w:sz w:val="20"/>
                <w:szCs w:val="20"/>
              </w:rPr>
              <w:t xml:space="preserve">    test  &lt;- data[-sample, ]</w:t>
            </w:r>
          </w:p>
          <w:p w14:paraId="4A7F259B"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lda_fit</w:t>
            </w:r>
            <w:proofErr w:type="spellEnd"/>
            <w:r w:rsidRPr="00207F58">
              <w:rPr>
                <w:sz w:val="20"/>
                <w:szCs w:val="20"/>
              </w:rPr>
              <w:t xml:space="preserve"> &lt;- </w:t>
            </w:r>
            <w:proofErr w:type="spellStart"/>
            <w:r w:rsidRPr="00207F58">
              <w:rPr>
                <w:sz w:val="20"/>
                <w:szCs w:val="20"/>
              </w:rPr>
              <w:t>lda</w:t>
            </w:r>
            <w:proofErr w:type="spellEnd"/>
            <w:r w:rsidRPr="00207F58">
              <w:rPr>
                <w:sz w:val="20"/>
                <w:szCs w:val="20"/>
              </w:rPr>
              <w:t>(</w:t>
            </w:r>
            <w:proofErr w:type="spellStart"/>
            <w:r w:rsidRPr="00207F58">
              <w:rPr>
                <w:sz w:val="20"/>
                <w:szCs w:val="20"/>
              </w:rPr>
              <w:t>Loan_Status</w:t>
            </w:r>
            <w:proofErr w:type="spellEnd"/>
            <w:r w:rsidRPr="00207F58">
              <w:rPr>
                <w:sz w:val="20"/>
                <w:szCs w:val="20"/>
              </w:rPr>
              <w:t>~., data=train)</w:t>
            </w:r>
          </w:p>
          <w:p w14:paraId="0AD27A36"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lda_predict</w:t>
            </w:r>
            <w:proofErr w:type="spellEnd"/>
            <w:r w:rsidRPr="00207F58">
              <w:rPr>
                <w:sz w:val="20"/>
                <w:szCs w:val="20"/>
              </w:rPr>
              <w:t xml:space="preserve"> &lt;- predict(</w:t>
            </w:r>
            <w:proofErr w:type="spellStart"/>
            <w:r w:rsidRPr="00207F58">
              <w:rPr>
                <w:sz w:val="20"/>
                <w:szCs w:val="20"/>
              </w:rPr>
              <w:t>lda_fit</w:t>
            </w:r>
            <w:proofErr w:type="spellEnd"/>
            <w:r w:rsidRPr="00207F58">
              <w:rPr>
                <w:sz w:val="20"/>
                <w:szCs w:val="20"/>
              </w:rPr>
              <w:t xml:space="preserve">, </w:t>
            </w:r>
            <w:proofErr w:type="spellStart"/>
            <w:r w:rsidRPr="00207F58">
              <w:rPr>
                <w:sz w:val="20"/>
                <w:szCs w:val="20"/>
              </w:rPr>
              <w:t>newdata</w:t>
            </w:r>
            <w:proofErr w:type="spellEnd"/>
            <w:r w:rsidRPr="00207F58">
              <w:rPr>
                <w:sz w:val="20"/>
                <w:szCs w:val="20"/>
              </w:rPr>
              <w:t>=test)$class</w:t>
            </w:r>
          </w:p>
          <w:p w14:paraId="47A7275C"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lda_result</w:t>
            </w:r>
            <w:proofErr w:type="spellEnd"/>
            <w:r w:rsidRPr="00207F58">
              <w:rPr>
                <w:sz w:val="20"/>
                <w:szCs w:val="20"/>
              </w:rPr>
              <w:t xml:space="preserve"> &lt;- sum(</w:t>
            </w:r>
            <w:proofErr w:type="spellStart"/>
            <w:r w:rsidRPr="00207F58">
              <w:rPr>
                <w:sz w:val="20"/>
                <w:szCs w:val="20"/>
              </w:rPr>
              <w:t>test$Loan_Status</w:t>
            </w:r>
            <w:proofErr w:type="spellEnd"/>
            <w:r w:rsidRPr="00207F58">
              <w:rPr>
                <w:sz w:val="20"/>
                <w:szCs w:val="20"/>
              </w:rPr>
              <w:t xml:space="preserve"> == </w:t>
            </w:r>
            <w:proofErr w:type="spellStart"/>
            <w:r w:rsidRPr="00207F58">
              <w:rPr>
                <w:sz w:val="20"/>
                <w:szCs w:val="20"/>
              </w:rPr>
              <w:t>lda_predict</w:t>
            </w:r>
            <w:proofErr w:type="spellEnd"/>
            <w:r w:rsidRPr="00207F58">
              <w:rPr>
                <w:sz w:val="20"/>
                <w:szCs w:val="20"/>
              </w:rPr>
              <w:t>) / length(</w:t>
            </w:r>
            <w:proofErr w:type="spellStart"/>
            <w:r w:rsidRPr="00207F58">
              <w:rPr>
                <w:sz w:val="20"/>
                <w:szCs w:val="20"/>
              </w:rPr>
              <w:t>test$Loan_Status</w:t>
            </w:r>
            <w:proofErr w:type="spellEnd"/>
            <w:r w:rsidRPr="00207F58">
              <w:rPr>
                <w:sz w:val="20"/>
                <w:szCs w:val="20"/>
              </w:rPr>
              <w:t>)</w:t>
            </w:r>
          </w:p>
          <w:p w14:paraId="729DC1AC"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lda_results</w:t>
            </w:r>
            <w:proofErr w:type="spellEnd"/>
            <w:r w:rsidRPr="00207F58">
              <w:rPr>
                <w:sz w:val="20"/>
                <w:szCs w:val="20"/>
              </w:rPr>
              <w:t>[</w:t>
            </w:r>
            <w:proofErr w:type="spellStart"/>
            <w:r w:rsidRPr="00207F58">
              <w:rPr>
                <w:sz w:val="20"/>
                <w:szCs w:val="20"/>
              </w:rPr>
              <w:t>i</w:t>
            </w:r>
            <w:proofErr w:type="spellEnd"/>
            <w:r w:rsidRPr="00207F58">
              <w:rPr>
                <w:sz w:val="20"/>
                <w:szCs w:val="20"/>
              </w:rPr>
              <w:t xml:space="preserve">] &lt;- </w:t>
            </w:r>
            <w:proofErr w:type="spellStart"/>
            <w:r w:rsidRPr="00207F58">
              <w:rPr>
                <w:sz w:val="20"/>
                <w:szCs w:val="20"/>
              </w:rPr>
              <w:t>lda_result</w:t>
            </w:r>
            <w:proofErr w:type="spellEnd"/>
          </w:p>
          <w:p w14:paraId="291BC7BD" w14:textId="77777777" w:rsidR="005B281F" w:rsidRPr="00207F58" w:rsidRDefault="005B281F" w:rsidP="005B281F">
            <w:pPr>
              <w:rPr>
                <w:sz w:val="20"/>
                <w:szCs w:val="20"/>
              </w:rPr>
            </w:pPr>
            <w:r w:rsidRPr="00207F58">
              <w:rPr>
                <w:sz w:val="20"/>
                <w:szCs w:val="20"/>
              </w:rPr>
              <w:t xml:space="preserve">  }</w:t>
            </w:r>
          </w:p>
          <w:p w14:paraId="29CA7900" w14:textId="77777777" w:rsidR="005B281F" w:rsidRPr="00207F58" w:rsidRDefault="005B281F" w:rsidP="005B281F">
            <w:pPr>
              <w:rPr>
                <w:sz w:val="20"/>
                <w:szCs w:val="20"/>
              </w:rPr>
            </w:pPr>
            <w:r w:rsidRPr="00207F58">
              <w:rPr>
                <w:sz w:val="20"/>
                <w:szCs w:val="20"/>
              </w:rPr>
              <w:t xml:space="preserve">  return(mean(</w:t>
            </w:r>
            <w:proofErr w:type="spellStart"/>
            <w:r w:rsidRPr="00207F58">
              <w:rPr>
                <w:sz w:val="20"/>
                <w:szCs w:val="20"/>
              </w:rPr>
              <w:t>lda_results</w:t>
            </w:r>
            <w:proofErr w:type="spellEnd"/>
            <w:r w:rsidRPr="00207F58">
              <w:rPr>
                <w:sz w:val="20"/>
                <w:szCs w:val="20"/>
              </w:rPr>
              <w:t>))</w:t>
            </w:r>
          </w:p>
          <w:p w14:paraId="5790B896" w14:textId="77777777" w:rsidR="005B281F" w:rsidRPr="00207F58" w:rsidRDefault="005B281F" w:rsidP="005B281F">
            <w:pPr>
              <w:rPr>
                <w:sz w:val="20"/>
                <w:szCs w:val="20"/>
              </w:rPr>
            </w:pPr>
            <w:r w:rsidRPr="00207F58">
              <w:rPr>
                <w:sz w:val="20"/>
                <w:szCs w:val="20"/>
              </w:rPr>
              <w:t>}</w:t>
            </w:r>
          </w:p>
          <w:p w14:paraId="6606262F" w14:textId="77777777" w:rsidR="005B281F" w:rsidRPr="00207F58" w:rsidRDefault="005B281F" w:rsidP="005B281F">
            <w:pPr>
              <w:rPr>
                <w:sz w:val="20"/>
                <w:szCs w:val="20"/>
              </w:rPr>
            </w:pPr>
          </w:p>
          <w:p w14:paraId="14F3D529" w14:textId="77777777" w:rsidR="005B281F" w:rsidRPr="00207F58" w:rsidRDefault="005B281F" w:rsidP="005B281F">
            <w:pPr>
              <w:rPr>
                <w:sz w:val="20"/>
                <w:szCs w:val="20"/>
              </w:rPr>
            </w:pPr>
            <w:proofErr w:type="spellStart"/>
            <w:r w:rsidRPr="00207F58">
              <w:rPr>
                <w:sz w:val="20"/>
                <w:szCs w:val="20"/>
              </w:rPr>
              <w:t>run_kmeans</w:t>
            </w:r>
            <w:proofErr w:type="spellEnd"/>
            <w:r w:rsidRPr="00207F58">
              <w:rPr>
                <w:sz w:val="20"/>
                <w:szCs w:val="20"/>
              </w:rPr>
              <w:t xml:space="preserve"> &lt;- function(data) {</w:t>
            </w:r>
          </w:p>
          <w:p w14:paraId="69453193"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data$Loan_Status</w:t>
            </w:r>
            <w:proofErr w:type="spellEnd"/>
            <w:r w:rsidRPr="00207F58">
              <w:rPr>
                <w:sz w:val="20"/>
                <w:szCs w:val="20"/>
              </w:rPr>
              <w:t xml:space="preserve"> &lt;- NULL</w:t>
            </w:r>
          </w:p>
          <w:p w14:paraId="1E8BD0A3" w14:textId="77777777" w:rsidR="005B281F" w:rsidRPr="00207F58" w:rsidRDefault="005B281F" w:rsidP="005B281F">
            <w:pPr>
              <w:rPr>
                <w:sz w:val="20"/>
                <w:szCs w:val="20"/>
              </w:rPr>
            </w:pPr>
            <w:r w:rsidRPr="00207F58">
              <w:rPr>
                <w:sz w:val="20"/>
                <w:szCs w:val="20"/>
              </w:rPr>
              <w:t xml:space="preserve">  target &lt;- </w:t>
            </w:r>
            <w:proofErr w:type="spellStart"/>
            <w:r w:rsidRPr="00207F58">
              <w:rPr>
                <w:sz w:val="20"/>
                <w:szCs w:val="20"/>
              </w:rPr>
              <w:t>data$Loan_Status</w:t>
            </w:r>
            <w:proofErr w:type="spellEnd"/>
          </w:p>
          <w:p w14:paraId="74CFB6D5"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kmeans_fit</w:t>
            </w:r>
            <w:proofErr w:type="spellEnd"/>
            <w:r w:rsidRPr="00207F58">
              <w:rPr>
                <w:sz w:val="20"/>
                <w:szCs w:val="20"/>
              </w:rPr>
              <w:t xml:space="preserve"> &lt;- </w:t>
            </w:r>
            <w:proofErr w:type="spellStart"/>
            <w:r w:rsidRPr="00207F58">
              <w:rPr>
                <w:sz w:val="20"/>
                <w:szCs w:val="20"/>
              </w:rPr>
              <w:t>kmeans</w:t>
            </w:r>
            <w:proofErr w:type="spellEnd"/>
            <w:r w:rsidRPr="00207F58">
              <w:rPr>
                <w:sz w:val="20"/>
                <w:szCs w:val="20"/>
              </w:rPr>
              <w:t xml:space="preserve">(data, 2, </w:t>
            </w:r>
            <w:proofErr w:type="spellStart"/>
            <w:r w:rsidRPr="00207F58">
              <w:rPr>
                <w:sz w:val="20"/>
                <w:szCs w:val="20"/>
              </w:rPr>
              <w:t>nstart</w:t>
            </w:r>
            <w:proofErr w:type="spellEnd"/>
            <w:r w:rsidRPr="00207F58">
              <w:rPr>
                <w:sz w:val="20"/>
                <w:szCs w:val="20"/>
              </w:rPr>
              <w:t xml:space="preserve"> = 1000)</w:t>
            </w:r>
          </w:p>
          <w:p w14:paraId="5FA5FD5E"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kmeans_predict</w:t>
            </w:r>
            <w:proofErr w:type="spellEnd"/>
            <w:r w:rsidRPr="00207F58">
              <w:rPr>
                <w:sz w:val="20"/>
                <w:szCs w:val="20"/>
              </w:rPr>
              <w:t xml:space="preserve"> &lt;- </w:t>
            </w:r>
            <w:proofErr w:type="spellStart"/>
            <w:r w:rsidRPr="00207F58">
              <w:rPr>
                <w:sz w:val="20"/>
                <w:szCs w:val="20"/>
              </w:rPr>
              <w:t>kmeans_fit$cluster</w:t>
            </w:r>
            <w:proofErr w:type="spellEnd"/>
            <w:r w:rsidRPr="00207F58">
              <w:rPr>
                <w:sz w:val="20"/>
                <w:szCs w:val="20"/>
              </w:rPr>
              <w:t xml:space="preserve"> - 1</w:t>
            </w:r>
          </w:p>
          <w:p w14:paraId="7DF5DFE1" w14:textId="77777777" w:rsidR="005B281F" w:rsidRPr="00207F58" w:rsidRDefault="005B281F" w:rsidP="005B281F">
            <w:pPr>
              <w:rPr>
                <w:sz w:val="20"/>
                <w:szCs w:val="20"/>
              </w:rPr>
            </w:pPr>
            <w:r w:rsidRPr="00207F58">
              <w:rPr>
                <w:sz w:val="20"/>
                <w:szCs w:val="20"/>
              </w:rPr>
              <w:t xml:space="preserve">  </w:t>
            </w:r>
            <w:proofErr w:type="spellStart"/>
            <w:r w:rsidRPr="00207F58">
              <w:rPr>
                <w:sz w:val="20"/>
                <w:szCs w:val="20"/>
              </w:rPr>
              <w:t>kmeans_result</w:t>
            </w:r>
            <w:proofErr w:type="spellEnd"/>
            <w:r w:rsidRPr="00207F58">
              <w:rPr>
                <w:sz w:val="20"/>
                <w:szCs w:val="20"/>
              </w:rPr>
              <w:t xml:space="preserve"> &lt;- sum(</w:t>
            </w:r>
            <w:proofErr w:type="spellStart"/>
            <w:r w:rsidRPr="00207F58">
              <w:rPr>
                <w:sz w:val="20"/>
                <w:szCs w:val="20"/>
              </w:rPr>
              <w:t>kmeans_predict</w:t>
            </w:r>
            <w:proofErr w:type="spellEnd"/>
            <w:r w:rsidRPr="00207F58">
              <w:rPr>
                <w:sz w:val="20"/>
                <w:szCs w:val="20"/>
              </w:rPr>
              <w:t xml:space="preserve"> == target) / length(</w:t>
            </w:r>
            <w:proofErr w:type="spellStart"/>
            <w:r w:rsidRPr="00207F58">
              <w:rPr>
                <w:sz w:val="20"/>
                <w:szCs w:val="20"/>
              </w:rPr>
              <w:t>kmeans_predict</w:t>
            </w:r>
            <w:proofErr w:type="spellEnd"/>
            <w:r w:rsidRPr="00207F58">
              <w:rPr>
                <w:sz w:val="20"/>
                <w:szCs w:val="20"/>
              </w:rPr>
              <w:t>)</w:t>
            </w:r>
          </w:p>
          <w:p w14:paraId="5C9AA7AF" w14:textId="77777777" w:rsidR="005B281F" w:rsidRPr="00207F58" w:rsidRDefault="005B281F" w:rsidP="005B281F">
            <w:pPr>
              <w:rPr>
                <w:sz w:val="20"/>
                <w:szCs w:val="20"/>
              </w:rPr>
            </w:pPr>
            <w:r w:rsidRPr="00207F58">
              <w:rPr>
                <w:sz w:val="20"/>
                <w:szCs w:val="20"/>
              </w:rPr>
              <w:t xml:space="preserve">  return(</w:t>
            </w:r>
            <w:proofErr w:type="spellStart"/>
            <w:r w:rsidRPr="00207F58">
              <w:rPr>
                <w:sz w:val="20"/>
                <w:szCs w:val="20"/>
              </w:rPr>
              <w:t>kmeans_result</w:t>
            </w:r>
            <w:proofErr w:type="spellEnd"/>
            <w:r w:rsidRPr="00207F58">
              <w:rPr>
                <w:sz w:val="20"/>
                <w:szCs w:val="20"/>
              </w:rPr>
              <w:t>)</w:t>
            </w:r>
          </w:p>
          <w:p w14:paraId="45594290" w14:textId="341FC29C" w:rsidR="005B281F" w:rsidRDefault="005B281F" w:rsidP="005B281F">
            <w:r w:rsidRPr="00207F58">
              <w:rPr>
                <w:sz w:val="20"/>
                <w:szCs w:val="20"/>
              </w:rPr>
              <w:t>}</w:t>
            </w:r>
          </w:p>
        </w:tc>
      </w:tr>
    </w:tbl>
    <w:p w14:paraId="2CF3A4C9" w14:textId="77777777" w:rsidR="00E1514A" w:rsidRPr="00655B0B" w:rsidRDefault="00E1514A" w:rsidP="00655B0B"/>
    <w:p w14:paraId="0E0387FD" w14:textId="77777777" w:rsidR="00D25DD8" w:rsidRDefault="00D25DD8" w:rsidP="00D25DD8">
      <w:pPr>
        <w:jc w:val="center"/>
      </w:pPr>
    </w:p>
    <w:sectPr w:rsidR="00D25D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7AF7" w14:textId="77777777" w:rsidR="00E327C9" w:rsidRDefault="00E327C9" w:rsidP="004643C2">
      <w:pPr>
        <w:spacing w:after="0" w:line="240" w:lineRule="auto"/>
      </w:pPr>
      <w:r>
        <w:separator/>
      </w:r>
    </w:p>
  </w:endnote>
  <w:endnote w:type="continuationSeparator" w:id="0">
    <w:p w14:paraId="762FD651" w14:textId="77777777" w:rsidR="00E327C9" w:rsidRDefault="00E327C9" w:rsidP="0046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5B04" w14:textId="77777777" w:rsidR="00E85DB3" w:rsidRPr="00E85DB3" w:rsidRDefault="00E85DB3">
    <w:pPr>
      <w:pStyle w:val="Footer"/>
      <w:tabs>
        <w:tab w:val="clear" w:pos="4680"/>
        <w:tab w:val="clear" w:pos="9360"/>
      </w:tabs>
      <w:jc w:val="center"/>
      <w:rPr>
        <w:noProof/>
        <w:color w:val="000000" w:themeColor="text1"/>
        <w14:textOutline w14:w="0" w14:cap="flat" w14:cmpd="sng" w14:algn="ctr">
          <w14:noFill/>
          <w14:prstDash w14:val="solid"/>
          <w14:round/>
        </w14:textOutline>
      </w:rPr>
    </w:pPr>
    <w:r w:rsidRPr="00E85DB3">
      <w:rPr>
        <w:color w:val="000000" w:themeColor="text1"/>
        <w14:textOutline w14:w="0" w14:cap="flat" w14:cmpd="sng" w14:algn="ctr">
          <w14:noFill/>
          <w14:prstDash w14:val="solid"/>
          <w14:round/>
        </w14:textOutline>
      </w:rPr>
      <w:fldChar w:fldCharType="begin"/>
    </w:r>
    <w:r w:rsidRPr="00E85DB3">
      <w:rPr>
        <w:color w:val="000000" w:themeColor="text1"/>
        <w14:textOutline w14:w="0" w14:cap="flat" w14:cmpd="sng" w14:algn="ctr">
          <w14:noFill/>
          <w14:prstDash w14:val="solid"/>
          <w14:round/>
        </w14:textOutline>
      </w:rPr>
      <w:instrText xml:space="preserve"> PAGE   \* MERGEFORMAT </w:instrText>
    </w:r>
    <w:r w:rsidRPr="00E85DB3">
      <w:rPr>
        <w:color w:val="000000" w:themeColor="text1"/>
        <w14:textOutline w14:w="0" w14:cap="flat" w14:cmpd="sng" w14:algn="ctr">
          <w14:noFill/>
          <w14:prstDash w14:val="solid"/>
          <w14:round/>
        </w14:textOutline>
      </w:rPr>
      <w:fldChar w:fldCharType="separate"/>
    </w:r>
    <w:r w:rsidRPr="00E85DB3">
      <w:rPr>
        <w:noProof/>
        <w:color w:val="000000" w:themeColor="text1"/>
        <w14:textOutline w14:w="0" w14:cap="flat" w14:cmpd="sng" w14:algn="ctr">
          <w14:noFill/>
          <w14:prstDash w14:val="solid"/>
          <w14:round/>
        </w14:textOutline>
      </w:rPr>
      <w:t>2</w:t>
    </w:r>
    <w:r w:rsidRPr="00E85DB3">
      <w:rPr>
        <w:noProof/>
        <w:color w:val="000000" w:themeColor="text1"/>
        <w14:textOutline w14:w="0" w14:cap="flat" w14:cmpd="sng" w14:algn="ctr">
          <w14:noFill/>
          <w14:prstDash w14:val="solid"/>
          <w14:round/>
        </w14:textOutline>
      </w:rPr>
      <w:fldChar w:fldCharType="end"/>
    </w:r>
  </w:p>
  <w:p w14:paraId="1F0E3649" w14:textId="77777777" w:rsidR="00E85DB3" w:rsidRDefault="00E85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5F53A" w14:textId="77777777" w:rsidR="00E327C9" w:rsidRDefault="00E327C9" w:rsidP="004643C2">
      <w:pPr>
        <w:spacing w:after="0" w:line="240" w:lineRule="auto"/>
      </w:pPr>
      <w:r>
        <w:separator/>
      </w:r>
    </w:p>
  </w:footnote>
  <w:footnote w:type="continuationSeparator" w:id="0">
    <w:p w14:paraId="045E256D" w14:textId="77777777" w:rsidR="00E327C9" w:rsidRDefault="00E327C9" w:rsidP="0046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70995" w14:textId="66FFBF63" w:rsidR="004643C2" w:rsidRDefault="00504F16">
    <w:pPr>
      <w:pStyle w:val="Header"/>
    </w:pPr>
    <w:r>
      <w:t>10</w:t>
    </w:r>
    <w:r w:rsidR="004643C2">
      <w:t>.05.2020</w:t>
    </w:r>
    <w:r w:rsidR="004643C2">
      <w:ptab w:relativeTo="margin" w:alignment="center" w:leader="none"/>
    </w:r>
    <w:r w:rsidR="004643C2">
      <w:t>Bank loan status prediction</w:t>
    </w:r>
    <w:r w:rsidR="004643C2">
      <w:ptab w:relativeTo="margin" w:alignment="right" w:leader="none"/>
    </w:r>
    <w:r w:rsidR="004643C2">
      <w:t>Toomas Tahves 192593YAFM</w:t>
    </w:r>
  </w:p>
  <w:p w14:paraId="62E75D32" w14:textId="77777777" w:rsidR="004643C2" w:rsidRDefault="00464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540B3"/>
    <w:multiLevelType w:val="hybridMultilevel"/>
    <w:tmpl w:val="A8BA6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F8"/>
    <w:rsid w:val="000115E7"/>
    <w:rsid w:val="000227D6"/>
    <w:rsid w:val="000233EF"/>
    <w:rsid w:val="00026BCC"/>
    <w:rsid w:val="00030F5E"/>
    <w:rsid w:val="0003652B"/>
    <w:rsid w:val="000374A5"/>
    <w:rsid w:val="00041180"/>
    <w:rsid w:val="00042E74"/>
    <w:rsid w:val="00044B29"/>
    <w:rsid w:val="00051845"/>
    <w:rsid w:val="00055E57"/>
    <w:rsid w:val="00057AC8"/>
    <w:rsid w:val="000614A6"/>
    <w:rsid w:val="00063354"/>
    <w:rsid w:val="00071D34"/>
    <w:rsid w:val="00080FE1"/>
    <w:rsid w:val="000A0B16"/>
    <w:rsid w:val="000A26D7"/>
    <w:rsid w:val="000A2710"/>
    <w:rsid w:val="000A704C"/>
    <w:rsid w:val="000B0409"/>
    <w:rsid w:val="000B115B"/>
    <w:rsid w:val="000B3F68"/>
    <w:rsid w:val="000B48D2"/>
    <w:rsid w:val="000C5E94"/>
    <w:rsid w:val="000D2071"/>
    <w:rsid w:val="000E0431"/>
    <w:rsid w:val="000E5382"/>
    <w:rsid w:val="000E6086"/>
    <w:rsid w:val="0010313F"/>
    <w:rsid w:val="001032E7"/>
    <w:rsid w:val="00114008"/>
    <w:rsid w:val="001271FF"/>
    <w:rsid w:val="00130290"/>
    <w:rsid w:val="00134C79"/>
    <w:rsid w:val="00134E2B"/>
    <w:rsid w:val="00136312"/>
    <w:rsid w:val="00137D76"/>
    <w:rsid w:val="0014002C"/>
    <w:rsid w:val="001422F3"/>
    <w:rsid w:val="00142C0A"/>
    <w:rsid w:val="00145454"/>
    <w:rsid w:val="0015380F"/>
    <w:rsid w:val="00155F9C"/>
    <w:rsid w:val="00174B73"/>
    <w:rsid w:val="001771E6"/>
    <w:rsid w:val="0018182A"/>
    <w:rsid w:val="00185AB0"/>
    <w:rsid w:val="001931CA"/>
    <w:rsid w:val="00195A53"/>
    <w:rsid w:val="00196D78"/>
    <w:rsid w:val="00196F51"/>
    <w:rsid w:val="00197462"/>
    <w:rsid w:val="001A67AB"/>
    <w:rsid w:val="001A7436"/>
    <w:rsid w:val="001B430D"/>
    <w:rsid w:val="001B4C5B"/>
    <w:rsid w:val="001C05E1"/>
    <w:rsid w:val="001C2D69"/>
    <w:rsid w:val="001E44CE"/>
    <w:rsid w:val="001E7C81"/>
    <w:rsid w:val="001F6F0D"/>
    <w:rsid w:val="0020394E"/>
    <w:rsid w:val="00206851"/>
    <w:rsid w:val="00207ADD"/>
    <w:rsid w:val="00207F58"/>
    <w:rsid w:val="00210E49"/>
    <w:rsid w:val="0021434A"/>
    <w:rsid w:val="00214ABA"/>
    <w:rsid w:val="00216F53"/>
    <w:rsid w:val="0021770B"/>
    <w:rsid w:val="0022320E"/>
    <w:rsid w:val="002233CA"/>
    <w:rsid w:val="002248FE"/>
    <w:rsid w:val="00227532"/>
    <w:rsid w:val="00232559"/>
    <w:rsid w:val="00236286"/>
    <w:rsid w:val="00243287"/>
    <w:rsid w:val="00243923"/>
    <w:rsid w:val="00244595"/>
    <w:rsid w:val="00247A87"/>
    <w:rsid w:val="00253C87"/>
    <w:rsid w:val="00254F89"/>
    <w:rsid w:val="00257063"/>
    <w:rsid w:val="0026494A"/>
    <w:rsid w:val="00264BDF"/>
    <w:rsid w:val="00273307"/>
    <w:rsid w:val="00274D89"/>
    <w:rsid w:val="00284F38"/>
    <w:rsid w:val="002865B3"/>
    <w:rsid w:val="00294216"/>
    <w:rsid w:val="002A165F"/>
    <w:rsid w:val="002B5B7B"/>
    <w:rsid w:val="002D4000"/>
    <w:rsid w:val="002D68A3"/>
    <w:rsid w:val="002F6EEA"/>
    <w:rsid w:val="003021EC"/>
    <w:rsid w:val="00311D3B"/>
    <w:rsid w:val="00313B15"/>
    <w:rsid w:val="00323EB4"/>
    <w:rsid w:val="00324A9E"/>
    <w:rsid w:val="00331792"/>
    <w:rsid w:val="00333082"/>
    <w:rsid w:val="00333459"/>
    <w:rsid w:val="00344BB8"/>
    <w:rsid w:val="003452E5"/>
    <w:rsid w:val="003568AB"/>
    <w:rsid w:val="00357747"/>
    <w:rsid w:val="003628A7"/>
    <w:rsid w:val="00366AF8"/>
    <w:rsid w:val="00370401"/>
    <w:rsid w:val="0037133E"/>
    <w:rsid w:val="00372A4E"/>
    <w:rsid w:val="00373CA4"/>
    <w:rsid w:val="00373F0B"/>
    <w:rsid w:val="00374E67"/>
    <w:rsid w:val="00382E93"/>
    <w:rsid w:val="003853BD"/>
    <w:rsid w:val="003873BE"/>
    <w:rsid w:val="00395380"/>
    <w:rsid w:val="00396337"/>
    <w:rsid w:val="0039752B"/>
    <w:rsid w:val="003A0B9A"/>
    <w:rsid w:val="003A1BF0"/>
    <w:rsid w:val="003A24D1"/>
    <w:rsid w:val="003A2DDD"/>
    <w:rsid w:val="003A437B"/>
    <w:rsid w:val="003A5B5D"/>
    <w:rsid w:val="003A68F7"/>
    <w:rsid w:val="003A731D"/>
    <w:rsid w:val="003B11B4"/>
    <w:rsid w:val="003B72AC"/>
    <w:rsid w:val="003C637F"/>
    <w:rsid w:val="003C68A1"/>
    <w:rsid w:val="003C691C"/>
    <w:rsid w:val="003D3033"/>
    <w:rsid w:val="003D54EB"/>
    <w:rsid w:val="003E09C8"/>
    <w:rsid w:val="003E16F8"/>
    <w:rsid w:val="003E550B"/>
    <w:rsid w:val="003F6484"/>
    <w:rsid w:val="00405DA7"/>
    <w:rsid w:val="00411CD1"/>
    <w:rsid w:val="00420F94"/>
    <w:rsid w:val="004210A0"/>
    <w:rsid w:val="00421FF0"/>
    <w:rsid w:val="00424161"/>
    <w:rsid w:val="004245B3"/>
    <w:rsid w:val="0042541B"/>
    <w:rsid w:val="00430B92"/>
    <w:rsid w:val="00431093"/>
    <w:rsid w:val="004338FD"/>
    <w:rsid w:val="00435B05"/>
    <w:rsid w:val="00445B06"/>
    <w:rsid w:val="00445CC3"/>
    <w:rsid w:val="004619E7"/>
    <w:rsid w:val="00461E94"/>
    <w:rsid w:val="00462743"/>
    <w:rsid w:val="004643C2"/>
    <w:rsid w:val="00473743"/>
    <w:rsid w:val="00477384"/>
    <w:rsid w:val="00480A70"/>
    <w:rsid w:val="00480B9B"/>
    <w:rsid w:val="00486DED"/>
    <w:rsid w:val="00496F48"/>
    <w:rsid w:val="00497F54"/>
    <w:rsid w:val="004A0C4F"/>
    <w:rsid w:val="004A3237"/>
    <w:rsid w:val="004B2FCC"/>
    <w:rsid w:val="004B4B59"/>
    <w:rsid w:val="004C0506"/>
    <w:rsid w:val="004C26A2"/>
    <w:rsid w:val="004C6BE3"/>
    <w:rsid w:val="005034C6"/>
    <w:rsid w:val="00504F16"/>
    <w:rsid w:val="005105D0"/>
    <w:rsid w:val="0051133E"/>
    <w:rsid w:val="00512445"/>
    <w:rsid w:val="00512E5F"/>
    <w:rsid w:val="00516931"/>
    <w:rsid w:val="005253E9"/>
    <w:rsid w:val="00526424"/>
    <w:rsid w:val="00544714"/>
    <w:rsid w:val="00550438"/>
    <w:rsid w:val="00562F57"/>
    <w:rsid w:val="00563046"/>
    <w:rsid w:val="005639AD"/>
    <w:rsid w:val="005641E4"/>
    <w:rsid w:val="00565FED"/>
    <w:rsid w:val="005738CF"/>
    <w:rsid w:val="00575869"/>
    <w:rsid w:val="00576162"/>
    <w:rsid w:val="00584A5F"/>
    <w:rsid w:val="00593824"/>
    <w:rsid w:val="005966DF"/>
    <w:rsid w:val="005A0A32"/>
    <w:rsid w:val="005A3197"/>
    <w:rsid w:val="005A5203"/>
    <w:rsid w:val="005A6B5E"/>
    <w:rsid w:val="005B281F"/>
    <w:rsid w:val="005B286E"/>
    <w:rsid w:val="005B383E"/>
    <w:rsid w:val="005B4F57"/>
    <w:rsid w:val="005C1AA2"/>
    <w:rsid w:val="005C5320"/>
    <w:rsid w:val="005D5806"/>
    <w:rsid w:val="005D5831"/>
    <w:rsid w:val="005E1FB1"/>
    <w:rsid w:val="005E571C"/>
    <w:rsid w:val="005F0E1B"/>
    <w:rsid w:val="005F15E5"/>
    <w:rsid w:val="005F63C5"/>
    <w:rsid w:val="00600D03"/>
    <w:rsid w:val="00602372"/>
    <w:rsid w:val="00610FB1"/>
    <w:rsid w:val="00613C98"/>
    <w:rsid w:val="006156AB"/>
    <w:rsid w:val="00624A1F"/>
    <w:rsid w:val="00625345"/>
    <w:rsid w:val="0064567D"/>
    <w:rsid w:val="00655B0B"/>
    <w:rsid w:val="00657522"/>
    <w:rsid w:val="006676C3"/>
    <w:rsid w:val="00673864"/>
    <w:rsid w:val="0068096C"/>
    <w:rsid w:val="00681950"/>
    <w:rsid w:val="0068259F"/>
    <w:rsid w:val="00690817"/>
    <w:rsid w:val="006944AB"/>
    <w:rsid w:val="006A505F"/>
    <w:rsid w:val="006A5688"/>
    <w:rsid w:val="006A63F8"/>
    <w:rsid w:val="006A7824"/>
    <w:rsid w:val="006B2D63"/>
    <w:rsid w:val="006C69DC"/>
    <w:rsid w:val="006D1A2F"/>
    <w:rsid w:val="006E1520"/>
    <w:rsid w:val="006E2814"/>
    <w:rsid w:val="006F3421"/>
    <w:rsid w:val="006F7C04"/>
    <w:rsid w:val="00713C3D"/>
    <w:rsid w:val="00714C3C"/>
    <w:rsid w:val="00720ECC"/>
    <w:rsid w:val="00725BBC"/>
    <w:rsid w:val="00730AFB"/>
    <w:rsid w:val="00730BB3"/>
    <w:rsid w:val="00737621"/>
    <w:rsid w:val="00740BBA"/>
    <w:rsid w:val="00746E00"/>
    <w:rsid w:val="00750673"/>
    <w:rsid w:val="007647C8"/>
    <w:rsid w:val="007657D7"/>
    <w:rsid w:val="007730A8"/>
    <w:rsid w:val="00775074"/>
    <w:rsid w:val="00777865"/>
    <w:rsid w:val="0078366B"/>
    <w:rsid w:val="00792DD9"/>
    <w:rsid w:val="00793C9A"/>
    <w:rsid w:val="00794341"/>
    <w:rsid w:val="007A02DC"/>
    <w:rsid w:val="007B3005"/>
    <w:rsid w:val="007B4728"/>
    <w:rsid w:val="007B4972"/>
    <w:rsid w:val="007B5F71"/>
    <w:rsid w:val="007C09C9"/>
    <w:rsid w:val="007E4206"/>
    <w:rsid w:val="007E461A"/>
    <w:rsid w:val="007E4B6E"/>
    <w:rsid w:val="007E5CC9"/>
    <w:rsid w:val="007F2A75"/>
    <w:rsid w:val="007F513E"/>
    <w:rsid w:val="007F741A"/>
    <w:rsid w:val="007F7ABC"/>
    <w:rsid w:val="0081323F"/>
    <w:rsid w:val="008149DF"/>
    <w:rsid w:val="008162E9"/>
    <w:rsid w:val="0082195B"/>
    <w:rsid w:val="00825E91"/>
    <w:rsid w:val="0084363C"/>
    <w:rsid w:val="00844648"/>
    <w:rsid w:val="0084544C"/>
    <w:rsid w:val="00847618"/>
    <w:rsid w:val="00864B4F"/>
    <w:rsid w:val="00865980"/>
    <w:rsid w:val="00866431"/>
    <w:rsid w:val="008665CB"/>
    <w:rsid w:val="00873480"/>
    <w:rsid w:val="00881677"/>
    <w:rsid w:val="008A7BD6"/>
    <w:rsid w:val="008B7330"/>
    <w:rsid w:val="008C4DE4"/>
    <w:rsid w:val="008C7EDE"/>
    <w:rsid w:val="008E2C75"/>
    <w:rsid w:val="008E4A66"/>
    <w:rsid w:val="008F0A4A"/>
    <w:rsid w:val="008F5B10"/>
    <w:rsid w:val="008F76E8"/>
    <w:rsid w:val="0091112E"/>
    <w:rsid w:val="00911ADC"/>
    <w:rsid w:val="00911D76"/>
    <w:rsid w:val="00912D35"/>
    <w:rsid w:val="00913D4A"/>
    <w:rsid w:val="009215CC"/>
    <w:rsid w:val="00923749"/>
    <w:rsid w:val="00932EB2"/>
    <w:rsid w:val="009339B4"/>
    <w:rsid w:val="00934C65"/>
    <w:rsid w:val="00935A17"/>
    <w:rsid w:val="00943099"/>
    <w:rsid w:val="00943FD1"/>
    <w:rsid w:val="00955206"/>
    <w:rsid w:val="00962DD5"/>
    <w:rsid w:val="00973A2A"/>
    <w:rsid w:val="009744BC"/>
    <w:rsid w:val="00987B09"/>
    <w:rsid w:val="009908AA"/>
    <w:rsid w:val="00996795"/>
    <w:rsid w:val="009971A4"/>
    <w:rsid w:val="00997BFE"/>
    <w:rsid w:val="009A6C4D"/>
    <w:rsid w:val="009B062A"/>
    <w:rsid w:val="009B200D"/>
    <w:rsid w:val="009B21A7"/>
    <w:rsid w:val="009C6614"/>
    <w:rsid w:val="009C6C05"/>
    <w:rsid w:val="009D3E5E"/>
    <w:rsid w:val="009E03CD"/>
    <w:rsid w:val="009E32FC"/>
    <w:rsid w:val="009F0EF4"/>
    <w:rsid w:val="009F2D96"/>
    <w:rsid w:val="009F5E2A"/>
    <w:rsid w:val="009F737A"/>
    <w:rsid w:val="00A01D48"/>
    <w:rsid w:val="00A01E34"/>
    <w:rsid w:val="00A02D43"/>
    <w:rsid w:val="00A039A8"/>
    <w:rsid w:val="00A06E24"/>
    <w:rsid w:val="00A24574"/>
    <w:rsid w:val="00A25D5E"/>
    <w:rsid w:val="00A32B16"/>
    <w:rsid w:val="00A33D6E"/>
    <w:rsid w:val="00A348D4"/>
    <w:rsid w:val="00A35E5F"/>
    <w:rsid w:val="00A5302B"/>
    <w:rsid w:val="00A55419"/>
    <w:rsid w:val="00A677F4"/>
    <w:rsid w:val="00A82188"/>
    <w:rsid w:val="00A85748"/>
    <w:rsid w:val="00A918B7"/>
    <w:rsid w:val="00A93469"/>
    <w:rsid w:val="00A9538F"/>
    <w:rsid w:val="00A95915"/>
    <w:rsid w:val="00AA5085"/>
    <w:rsid w:val="00AD1865"/>
    <w:rsid w:val="00AD4F69"/>
    <w:rsid w:val="00AD6285"/>
    <w:rsid w:val="00AD771F"/>
    <w:rsid w:val="00AD7828"/>
    <w:rsid w:val="00AE0D37"/>
    <w:rsid w:val="00AE6CF5"/>
    <w:rsid w:val="00AE799A"/>
    <w:rsid w:val="00AF18C5"/>
    <w:rsid w:val="00AF386E"/>
    <w:rsid w:val="00AF65BA"/>
    <w:rsid w:val="00AF6865"/>
    <w:rsid w:val="00B11108"/>
    <w:rsid w:val="00B20BB5"/>
    <w:rsid w:val="00B21E39"/>
    <w:rsid w:val="00B253F8"/>
    <w:rsid w:val="00B26459"/>
    <w:rsid w:val="00B3428A"/>
    <w:rsid w:val="00B349C5"/>
    <w:rsid w:val="00B416C7"/>
    <w:rsid w:val="00B43986"/>
    <w:rsid w:val="00B564D6"/>
    <w:rsid w:val="00B6236C"/>
    <w:rsid w:val="00B77E3E"/>
    <w:rsid w:val="00B814BA"/>
    <w:rsid w:val="00B8710F"/>
    <w:rsid w:val="00B964E3"/>
    <w:rsid w:val="00BC28B4"/>
    <w:rsid w:val="00BC4DD6"/>
    <w:rsid w:val="00BC4F7F"/>
    <w:rsid w:val="00BE2AF3"/>
    <w:rsid w:val="00BE4A86"/>
    <w:rsid w:val="00BE5EDF"/>
    <w:rsid w:val="00BE79B6"/>
    <w:rsid w:val="00BF3903"/>
    <w:rsid w:val="00BF52FA"/>
    <w:rsid w:val="00C06DD7"/>
    <w:rsid w:val="00C17C90"/>
    <w:rsid w:val="00C24469"/>
    <w:rsid w:val="00C25F27"/>
    <w:rsid w:val="00C26A44"/>
    <w:rsid w:val="00C35B5E"/>
    <w:rsid w:val="00C40103"/>
    <w:rsid w:val="00C4258C"/>
    <w:rsid w:val="00C536CC"/>
    <w:rsid w:val="00C56B76"/>
    <w:rsid w:val="00C56E18"/>
    <w:rsid w:val="00C6092A"/>
    <w:rsid w:val="00C81563"/>
    <w:rsid w:val="00C84F10"/>
    <w:rsid w:val="00C91470"/>
    <w:rsid w:val="00C93B8E"/>
    <w:rsid w:val="00CA162D"/>
    <w:rsid w:val="00CA2E5A"/>
    <w:rsid w:val="00CA2ED4"/>
    <w:rsid w:val="00CA55CD"/>
    <w:rsid w:val="00CB5D0A"/>
    <w:rsid w:val="00CB618A"/>
    <w:rsid w:val="00CC2638"/>
    <w:rsid w:val="00CD1675"/>
    <w:rsid w:val="00CD16D0"/>
    <w:rsid w:val="00CD6DB2"/>
    <w:rsid w:val="00CD76B6"/>
    <w:rsid w:val="00CE15A0"/>
    <w:rsid w:val="00CE2F3B"/>
    <w:rsid w:val="00CE44D3"/>
    <w:rsid w:val="00CE5ADB"/>
    <w:rsid w:val="00CE60DD"/>
    <w:rsid w:val="00CE6DE1"/>
    <w:rsid w:val="00CF1F80"/>
    <w:rsid w:val="00CF559B"/>
    <w:rsid w:val="00CF6F8F"/>
    <w:rsid w:val="00CF7128"/>
    <w:rsid w:val="00D03A99"/>
    <w:rsid w:val="00D10A2D"/>
    <w:rsid w:val="00D13470"/>
    <w:rsid w:val="00D25DD8"/>
    <w:rsid w:val="00D25F46"/>
    <w:rsid w:val="00D26D5F"/>
    <w:rsid w:val="00D3318C"/>
    <w:rsid w:val="00D377E7"/>
    <w:rsid w:val="00D53AF2"/>
    <w:rsid w:val="00D6483B"/>
    <w:rsid w:val="00D65D1D"/>
    <w:rsid w:val="00D65E79"/>
    <w:rsid w:val="00D66BED"/>
    <w:rsid w:val="00D77555"/>
    <w:rsid w:val="00D81C39"/>
    <w:rsid w:val="00D85347"/>
    <w:rsid w:val="00D91639"/>
    <w:rsid w:val="00D954B6"/>
    <w:rsid w:val="00DA5DA4"/>
    <w:rsid w:val="00DB72BB"/>
    <w:rsid w:val="00DC0BCB"/>
    <w:rsid w:val="00DC13B1"/>
    <w:rsid w:val="00DD15D3"/>
    <w:rsid w:val="00DD6CE1"/>
    <w:rsid w:val="00DE55EA"/>
    <w:rsid w:val="00DF0E5C"/>
    <w:rsid w:val="00DF4D6D"/>
    <w:rsid w:val="00DF6317"/>
    <w:rsid w:val="00E00195"/>
    <w:rsid w:val="00E107D1"/>
    <w:rsid w:val="00E12528"/>
    <w:rsid w:val="00E1514A"/>
    <w:rsid w:val="00E16649"/>
    <w:rsid w:val="00E22399"/>
    <w:rsid w:val="00E327C9"/>
    <w:rsid w:val="00E328D8"/>
    <w:rsid w:val="00E417FA"/>
    <w:rsid w:val="00E431CF"/>
    <w:rsid w:val="00E44A69"/>
    <w:rsid w:val="00E44AD3"/>
    <w:rsid w:val="00E516B4"/>
    <w:rsid w:val="00E64B9D"/>
    <w:rsid w:val="00E67FC7"/>
    <w:rsid w:val="00E70964"/>
    <w:rsid w:val="00E8291A"/>
    <w:rsid w:val="00E82FE3"/>
    <w:rsid w:val="00E856C3"/>
    <w:rsid w:val="00E85DB3"/>
    <w:rsid w:val="00E912A7"/>
    <w:rsid w:val="00E91F59"/>
    <w:rsid w:val="00E959D4"/>
    <w:rsid w:val="00EA242D"/>
    <w:rsid w:val="00EA6697"/>
    <w:rsid w:val="00EA768D"/>
    <w:rsid w:val="00EC100A"/>
    <w:rsid w:val="00EC19E4"/>
    <w:rsid w:val="00ED073E"/>
    <w:rsid w:val="00EE1BF8"/>
    <w:rsid w:val="00EE4A3F"/>
    <w:rsid w:val="00EF2647"/>
    <w:rsid w:val="00F05E72"/>
    <w:rsid w:val="00F16222"/>
    <w:rsid w:val="00F16C41"/>
    <w:rsid w:val="00F22982"/>
    <w:rsid w:val="00F22BDF"/>
    <w:rsid w:val="00F27594"/>
    <w:rsid w:val="00F376EA"/>
    <w:rsid w:val="00F4429B"/>
    <w:rsid w:val="00F46C85"/>
    <w:rsid w:val="00F538B7"/>
    <w:rsid w:val="00F62F00"/>
    <w:rsid w:val="00F6586B"/>
    <w:rsid w:val="00F73A8F"/>
    <w:rsid w:val="00F76B23"/>
    <w:rsid w:val="00F77DEF"/>
    <w:rsid w:val="00F80C4C"/>
    <w:rsid w:val="00F85AF3"/>
    <w:rsid w:val="00F92DEF"/>
    <w:rsid w:val="00F96316"/>
    <w:rsid w:val="00FA2FC3"/>
    <w:rsid w:val="00FA3F97"/>
    <w:rsid w:val="00FA5A3C"/>
    <w:rsid w:val="00FC19E1"/>
    <w:rsid w:val="00FC1AAA"/>
    <w:rsid w:val="00FC3B00"/>
    <w:rsid w:val="00FC429A"/>
    <w:rsid w:val="00FC5A62"/>
    <w:rsid w:val="00FD0CD3"/>
    <w:rsid w:val="00FD12BE"/>
    <w:rsid w:val="00FD4E37"/>
    <w:rsid w:val="00FD6A99"/>
    <w:rsid w:val="00FE6846"/>
    <w:rsid w:val="00FF54C2"/>
    <w:rsid w:val="00FF553C"/>
    <w:rsid w:val="00FF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625B"/>
  <w15:chartTrackingRefBased/>
  <w15:docId w15:val="{66F91E78-20F0-457C-9D76-B4E9FCB3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71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58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77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621"/>
    <w:rPr>
      <w:color w:val="0563C1" w:themeColor="hyperlink"/>
      <w:u w:val="single"/>
    </w:rPr>
  </w:style>
  <w:style w:type="character" w:styleId="UnresolvedMention">
    <w:name w:val="Unresolved Mention"/>
    <w:basedOn w:val="DefaultParagraphFont"/>
    <w:uiPriority w:val="99"/>
    <w:semiHidden/>
    <w:unhideWhenUsed/>
    <w:rsid w:val="00737621"/>
    <w:rPr>
      <w:color w:val="605E5C"/>
      <w:shd w:val="clear" w:color="auto" w:fill="E1DFDD"/>
    </w:rPr>
  </w:style>
  <w:style w:type="paragraph" w:styleId="Header">
    <w:name w:val="header"/>
    <w:basedOn w:val="Normal"/>
    <w:link w:val="HeaderChar"/>
    <w:uiPriority w:val="99"/>
    <w:unhideWhenUsed/>
    <w:rsid w:val="0046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C2"/>
  </w:style>
  <w:style w:type="paragraph" w:styleId="Footer">
    <w:name w:val="footer"/>
    <w:basedOn w:val="Normal"/>
    <w:link w:val="FooterChar"/>
    <w:uiPriority w:val="99"/>
    <w:unhideWhenUsed/>
    <w:rsid w:val="0046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C2"/>
  </w:style>
  <w:style w:type="table" w:styleId="TableGridLight">
    <w:name w:val="Grid Table Light"/>
    <w:basedOn w:val="TableNormal"/>
    <w:uiPriority w:val="40"/>
    <w:rsid w:val="00E516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AD628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97F54"/>
    <w:rPr>
      <w:color w:val="954F72" w:themeColor="followedHyperlink"/>
      <w:u w:val="single"/>
    </w:rPr>
  </w:style>
  <w:style w:type="paragraph" w:styleId="ListParagraph">
    <w:name w:val="List Paragraph"/>
    <w:basedOn w:val="Normal"/>
    <w:uiPriority w:val="34"/>
    <w:qFormat/>
    <w:rsid w:val="00FA5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065445">
      <w:bodyDiv w:val="1"/>
      <w:marLeft w:val="0"/>
      <w:marRight w:val="0"/>
      <w:marTop w:val="0"/>
      <w:marBottom w:val="0"/>
      <w:divBdr>
        <w:top w:val="none" w:sz="0" w:space="0" w:color="auto"/>
        <w:left w:val="none" w:sz="0" w:space="0" w:color="auto"/>
        <w:bottom w:val="none" w:sz="0" w:space="0" w:color="auto"/>
        <w:right w:val="none" w:sz="0" w:space="0" w:color="auto"/>
      </w:divBdr>
    </w:div>
    <w:div w:id="18766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wardsdatascience.com/principal-component-analysis-pca-101-using-r-361f4c53a9ff" TargetMode="External"/><Relationship Id="rId4" Type="http://schemas.openxmlformats.org/officeDocument/2006/relationships/webSettings" Target="webSettings.xml"/><Relationship Id="rId9" Type="http://schemas.openxmlformats.org/officeDocument/2006/relationships/hyperlink" Target="https://www.kaggle.com/zaurbegiev/my-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2655</TotalTime>
  <Pages>1</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519</cp:revision>
  <cp:lastPrinted>2020-05-07T17:03:00Z</cp:lastPrinted>
  <dcterms:created xsi:type="dcterms:W3CDTF">2020-04-27T15:03:00Z</dcterms:created>
  <dcterms:modified xsi:type="dcterms:W3CDTF">2020-05-10T10:24:00Z</dcterms:modified>
</cp:coreProperties>
</file>