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Virtual Floppy Drive (VFD) for Windows NT platform.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2003-2008 Ken Kato (chitchat.vdk@gmail.com)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http://chitchat.at.infoseek.co.jp/vmware/vfd.html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59 Temple Place, Suite 330, Boston, MA  02111-1307  USA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GNU General Public License is also available from: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http://www.gnu.org/copyleft/gpl.html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FILES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vfd.sys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VFD kernel-mode driver.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vfd.exe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VFD control program (console version).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VFD device control and shell extension library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vfdwin.exe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VFD control program (GUI version).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an older version of the VFD already installed on your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system, see UPDATE section below.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program files listed above into a directory on a local drive.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Use VFD.EXE or VFDWIN.EXE to install components into the system: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Install the driver into the system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[Driver] -&gt; [Install]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want the driver to start automatically every time the system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INSTALL /AUTO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[Driver] -&gt; chosse [Auto] start type -&gt; [Install]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Install the shell extension into the system if you want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SHELL /ON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[Shell] -&gt; check [Shell Extension] box -&gt; [Apply]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Define file associations if you want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[Association] -&gt; make associations -&gt; [Apply]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!!! NOTE !!!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 drivers cannot be started from a network drive.  Make sure that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least the driver file (vfd.sys) is located on a local drive.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sure the old version driver is NOT running and the old version of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shell extension is NOT enabled, then just replace all program files with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newer version.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!!! NOTE !!!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driver auto start method used for Windows 2000/XP in version 2.0 RC has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little problem with this version of the driver.  If you were using the 2.0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with "auto" start enabled, set it to manual and then change back to "auto"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version of VFD.EXE or VFDWIN.EXE.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!!! NOTE !!!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 Explorer may not release the DLL immediately after you disabled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shell extension and you may not be able to replace the DLL 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that happens, restart the Explorer (e.g. logoff and logon again).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VFD.EXE or VFDWIN.EXE to uninstall components from the system: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Uninstall the driver from the system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REMOVE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[Driver] -&gt; [Uninstall]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Uninstall the shell extension from the system if you enabled it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(VFD.EXE)     VFD.EXE SHELL /OFF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[Shell] -&gt; uncheck [Shell Extension] box -&gt; [Apply]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Delete file associations if you made associations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(VFDWIN.EXE)  [Association] -&gt; [Clear All] -&gt; [Apply]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delete VFD files from your hard drive.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06-02-2008  Version 2.1.2008.0206 Release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 zlib version up, small changes to user interface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04-04-2005  Version 2.1 Release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27-04-2003  vfdwin.exe 1.01 -- Fixed a few bugs in user interface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16-04-2003  Initial Release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includes ntifs.h developed by Bo Brantén and published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GNU General Public License (http://www.acc.umu.se/~bosse/).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free ntifs.h project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(C) 1999, 2000, 2001, 2002, 2003, 2004 Bo Brantén.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includes zlib compression library developed by Jean-loup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Gailly and Mark Adler (http://www.gzip.org/zlib/).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'zlib' general purpose compression library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(C) 1995-2004 Jean-loup Gailly and Mark Adler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software is provided 'as-is', without any express or implied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warranty.  In no event will the authors be held liable for any damages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arising from the use of this software.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Permission is granted to anyone to use this software for any purpose,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commercial applications, and to alter it and redistribute 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freely, subject to the following restrictions: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The origin of this software must not be misrepresented; you must not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claim that you wrote the original software. If you use this software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a product, an acknowledgment in the product documentation would be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appreciated but is not required.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Altered source versions must be plainly marked as such, and must not be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misrepresented as being the original software.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This notice may not be removed or altered from any source distribution.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includes a pre-built zlib library developed by Gilles Vollant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(http://www.winimage.com/zLibDll/).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zlibstat.lib : The 32 bits statis library of zLib for Visual C++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(C) Gilles Vollant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