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A47BF" w14:textId="77777777" w:rsidR="00044641" w:rsidRPr="00044641" w:rsidRDefault="00044641" w:rsidP="00297862">
      <w:pPr>
        <w:pStyle w:val="Heading1"/>
        <w:rPr>
          <w:rFonts w:eastAsia="Arial"/>
          <w:lang w:val="en"/>
        </w:rPr>
      </w:pPr>
      <w:bookmarkStart w:id="0" w:name="_rh2xuk5r90yw" w:colFirst="0" w:colLast="0"/>
      <w:bookmarkEnd w:id="0"/>
      <w:r w:rsidRPr="00044641">
        <w:rPr>
          <w:rFonts w:eastAsia="Arial"/>
          <w:lang w:val="en"/>
        </w:rPr>
        <w:t>Keyloggers</w:t>
      </w:r>
    </w:p>
    <w:p w14:paraId="5C4F5815" w14:textId="77777777" w:rsidR="00044641" w:rsidRPr="00044641" w:rsidRDefault="00044641" w:rsidP="000446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F2F478" w14:textId="77777777" w:rsidR="00044641" w:rsidRPr="00044641" w:rsidRDefault="00044641" w:rsidP="000446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446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keylogger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(short for </w:t>
      </w:r>
      <w:r w:rsidRPr="000446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keystroke logger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type of malicious software or hardware device that </w:t>
      </w:r>
      <w:r w:rsidRPr="000446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records every keystroke you type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your keyboard—</w:t>
      </w:r>
      <w:r w:rsidRPr="000446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often without your knowledge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 is used by attackers to steal sensitive information like passwords, credit card numbers, messages, and other personal data.</w:t>
      </w:r>
    </w:p>
    <w:p w14:paraId="05998D71" w14:textId="77777777" w:rsidR="00044641" w:rsidRPr="00044641" w:rsidRDefault="00044641" w:rsidP="00297862">
      <w:pPr>
        <w:pStyle w:val="Heading2"/>
        <w:rPr>
          <w:rFonts w:eastAsia="Arial"/>
          <w:lang w:val="en"/>
        </w:rPr>
      </w:pPr>
      <w:bookmarkStart w:id="1" w:name="_kwb5mxoicjqw" w:colFirst="0" w:colLast="0"/>
      <w:bookmarkEnd w:id="1"/>
      <w:r w:rsidRPr="00044641">
        <w:rPr>
          <w:rFonts w:eastAsia="Arial"/>
          <w:lang w:val="en"/>
        </w:rPr>
        <w:t>How Keyloggers Work:</w:t>
      </w:r>
    </w:p>
    <w:p w14:paraId="6ED3E69D" w14:textId="77777777" w:rsidR="00044641" w:rsidRPr="00044641" w:rsidRDefault="00044641" w:rsidP="000446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430893" w14:textId="77777777" w:rsidR="00044641" w:rsidRPr="00044641" w:rsidRDefault="00044641" w:rsidP="0004464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Once installed, a keylogger runs silently in the background.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ACCCD6" w14:textId="77777777" w:rsidR="00044641" w:rsidRPr="00044641" w:rsidRDefault="00044641" w:rsidP="0004464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captures and logs all keystrokes typed on the keyboard.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3B1AFD" w14:textId="77777777" w:rsidR="00044641" w:rsidRPr="00044641" w:rsidRDefault="00044641" w:rsidP="00044641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recorded data is then sent back to the attacker.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872F74" w14:textId="77777777" w:rsidR="00044641" w:rsidRPr="00044641" w:rsidRDefault="00044641" w:rsidP="00297862">
      <w:pPr>
        <w:pStyle w:val="Heading2"/>
        <w:rPr>
          <w:rFonts w:eastAsia="Arial"/>
          <w:lang w:val="en"/>
        </w:rPr>
      </w:pPr>
      <w:bookmarkStart w:id="2" w:name="_kpa9kvj9300c" w:colFirst="0" w:colLast="0"/>
      <w:bookmarkEnd w:id="2"/>
      <w:r w:rsidRPr="00044641">
        <w:rPr>
          <w:rFonts w:eastAsia="Arial"/>
          <w:lang w:val="en"/>
        </w:rPr>
        <w:t>What Keyloggers Can Do:</w:t>
      </w:r>
    </w:p>
    <w:p w14:paraId="6B346348" w14:textId="77777777" w:rsidR="00044641" w:rsidRPr="00044641" w:rsidRDefault="00044641" w:rsidP="000446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D1C1CF" w14:textId="77777777" w:rsidR="00044641" w:rsidRPr="00044641" w:rsidRDefault="00044641" w:rsidP="0004464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Steal login credentials for websites, emails, and banking apps.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04F765" w14:textId="77777777" w:rsidR="00044641" w:rsidRPr="00044641" w:rsidRDefault="00044641" w:rsidP="0004464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Capture personal messages, confidential documents, and more.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93A553" w14:textId="77777777" w:rsidR="00044641" w:rsidRPr="00044641" w:rsidRDefault="00044641" w:rsidP="0004464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Help attackers take full control of a victim’s online accounts.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3A2D82" w14:textId="77777777" w:rsidR="00044641" w:rsidRPr="00044641" w:rsidRDefault="00044641" w:rsidP="00297862">
      <w:pPr>
        <w:pStyle w:val="Heading2"/>
        <w:rPr>
          <w:rFonts w:eastAsia="Arial"/>
          <w:lang w:val="en"/>
        </w:rPr>
      </w:pPr>
      <w:bookmarkStart w:id="3" w:name="_y35kbkhhx5ir" w:colFirst="0" w:colLast="0"/>
      <w:bookmarkEnd w:id="3"/>
      <w:r w:rsidRPr="00044641">
        <w:rPr>
          <w:rFonts w:eastAsia="Arial"/>
          <w:lang w:val="en"/>
        </w:rPr>
        <w:lastRenderedPageBreak/>
        <w:t>Types of Keyloggers:</w:t>
      </w:r>
    </w:p>
    <w:p w14:paraId="17F08B3A" w14:textId="77777777" w:rsidR="00044641" w:rsidRPr="00044641" w:rsidRDefault="00044641" w:rsidP="000446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19EFFD" w14:textId="77777777" w:rsidR="00044641" w:rsidRPr="00044641" w:rsidRDefault="00044641" w:rsidP="00044641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 Keyloggers:</w:t>
      </w:r>
      <w:r w:rsidRPr="000446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8186E10" w14:textId="77777777" w:rsidR="00044641" w:rsidRPr="00044641" w:rsidRDefault="00044641" w:rsidP="00044641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Installed like malware on your system.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433BA7" w14:textId="77777777" w:rsidR="00044641" w:rsidRPr="00044641" w:rsidRDefault="00044641" w:rsidP="00044641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hide in other programs or run as background processes.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5425FF" w14:textId="77777777" w:rsidR="00044641" w:rsidRPr="00044641" w:rsidRDefault="00044641" w:rsidP="00044641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Keyloggers:</w:t>
      </w:r>
      <w:r w:rsidRPr="000446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942878B" w14:textId="77777777" w:rsidR="00044641" w:rsidRPr="00044641" w:rsidRDefault="00044641" w:rsidP="00044641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Physical devices connected between the keyboard and computer (e.g., a USB device).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56CC84" w14:textId="77777777" w:rsidR="00044641" w:rsidRPr="00044641" w:rsidRDefault="00044641" w:rsidP="00044641">
      <w:pPr>
        <w:numPr>
          <w:ilvl w:val="1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Harder to detect but need physical access to install.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F0C8CE" w14:textId="77777777" w:rsidR="00044641" w:rsidRPr="00044641" w:rsidRDefault="00044641" w:rsidP="000446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547368" w14:textId="77777777" w:rsidR="00044641" w:rsidRPr="00044641" w:rsidRDefault="00044641" w:rsidP="000446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DC3E43" w14:textId="77777777" w:rsidR="00044641" w:rsidRPr="00044641" w:rsidRDefault="00044641" w:rsidP="000446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4D763F" w14:textId="77777777" w:rsidR="00044641" w:rsidRPr="00044641" w:rsidRDefault="00044641" w:rsidP="000446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BE038F" w14:textId="77777777" w:rsidR="00044641" w:rsidRPr="00044641" w:rsidRDefault="00044641" w:rsidP="000446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9B7964" w14:textId="77777777" w:rsidR="00044641" w:rsidRPr="00044641" w:rsidRDefault="00044641" w:rsidP="00297862">
      <w:pPr>
        <w:pStyle w:val="Heading2"/>
        <w:rPr>
          <w:rFonts w:eastAsia="Arial"/>
          <w:lang w:val="en"/>
        </w:rPr>
      </w:pPr>
      <w:bookmarkStart w:id="4" w:name="_6f7tjkqugrq8" w:colFirst="0" w:colLast="0"/>
      <w:bookmarkEnd w:id="4"/>
      <w:r w:rsidRPr="00044641">
        <w:rPr>
          <w:rFonts w:eastAsia="Arial"/>
          <w:lang w:val="en"/>
        </w:rPr>
        <w:t>How Keyloggers Spread:</w:t>
      </w:r>
    </w:p>
    <w:p w14:paraId="438CAF25" w14:textId="77777777" w:rsidR="00044641" w:rsidRPr="00044641" w:rsidRDefault="00044641" w:rsidP="000446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27F2AA" w14:textId="77777777" w:rsidR="00044641" w:rsidRPr="00044641" w:rsidRDefault="00044641" w:rsidP="0004464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Through malicious email attachments or links.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951D88" w14:textId="77777777" w:rsidR="00044641" w:rsidRPr="00044641" w:rsidRDefault="00044641" w:rsidP="0004464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Bundled with free or pirated software.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9A9F9B" w14:textId="77777777" w:rsidR="00044641" w:rsidRPr="00044641" w:rsidRDefault="00044641" w:rsidP="0004464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Via infected websites or software vulnerabilities.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E9D5CD" w14:textId="77777777" w:rsidR="00044641" w:rsidRPr="00044641" w:rsidRDefault="00044641" w:rsidP="0004464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Installed manually by someone with physical access.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BBE0CF" w14:textId="77777777" w:rsidR="00044641" w:rsidRPr="00044641" w:rsidRDefault="00044641" w:rsidP="00297862">
      <w:pPr>
        <w:pStyle w:val="Heading2"/>
        <w:rPr>
          <w:rFonts w:eastAsia="Arial"/>
          <w:lang w:val="en"/>
        </w:rPr>
      </w:pPr>
      <w:bookmarkStart w:id="5" w:name="_yrx6zy9svg9e" w:colFirst="0" w:colLast="0"/>
      <w:bookmarkEnd w:id="5"/>
      <w:r w:rsidRPr="00044641">
        <w:rPr>
          <w:rFonts w:eastAsia="Arial"/>
          <w:lang w:val="en"/>
        </w:rPr>
        <w:t>How to Protect Against Keyloggers:</w:t>
      </w:r>
    </w:p>
    <w:p w14:paraId="2AAC15AE" w14:textId="77777777" w:rsidR="00044641" w:rsidRPr="00044641" w:rsidRDefault="00044641" w:rsidP="000446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C87BB2" w14:textId="77777777" w:rsidR="00044641" w:rsidRPr="00044641" w:rsidRDefault="00044641" w:rsidP="00044641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Use antivirus and anti-spyware software.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3E1A14" w14:textId="77777777" w:rsidR="00044641" w:rsidRPr="00044641" w:rsidRDefault="00044641" w:rsidP="00044641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Enable two-factor authentication (2FA) to protect accounts even if passwords are stolen.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7B56DF" w14:textId="77777777" w:rsidR="00044641" w:rsidRPr="00044641" w:rsidRDefault="00044641" w:rsidP="00044641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Avoid downloading software from untrusted sources.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C0682D" w14:textId="77777777" w:rsidR="00044641" w:rsidRPr="00044641" w:rsidRDefault="00044641" w:rsidP="00044641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Keep your operating system and applications updated.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6964E9" w14:textId="77777777" w:rsidR="00044641" w:rsidRPr="00044641" w:rsidRDefault="00044641" w:rsidP="00044641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Be cautious with email attachments and links.</w:t>
      </w:r>
      <w:r w:rsidRPr="000446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50FAF7" w14:textId="77777777" w:rsidR="00A70480" w:rsidRPr="00044641" w:rsidRDefault="00A70480" w:rsidP="00044641"/>
    <w:sectPr w:rsidR="00A70480" w:rsidRPr="00044641" w:rsidSect="0004464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7347A"/>
    <w:multiLevelType w:val="multilevel"/>
    <w:tmpl w:val="C9CE64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2C27A3A"/>
    <w:multiLevelType w:val="multilevel"/>
    <w:tmpl w:val="8EBC57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DB0428F"/>
    <w:multiLevelType w:val="multilevel"/>
    <w:tmpl w:val="63A63C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5343BD2"/>
    <w:multiLevelType w:val="multilevel"/>
    <w:tmpl w:val="334436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F712342"/>
    <w:multiLevelType w:val="multilevel"/>
    <w:tmpl w:val="AED239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13108282">
    <w:abstractNumId w:val="0"/>
  </w:num>
  <w:num w:numId="2" w16cid:durableId="1526362463">
    <w:abstractNumId w:val="1"/>
  </w:num>
  <w:num w:numId="3" w16cid:durableId="660237826">
    <w:abstractNumId w:val="3"/>
  </w:num>
  <w:num w:numId="4" w16cid:durableId="2105032624">
    <w:abstractNumId w:val="2"/>
  </w:num>
  <w:num w:numId="5" w16cid:durableId="21367490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641"/>
    <w:rsid w:val="00044641"/>
    <w:rsid w:val="000E6227"/>
    <w:rsid w:val="00297862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7B88C"/>
  <w15:chartTrackingRefBased/>
  <w15:docId w15:val="{52E2A9C5-EEBE-473A-ACED-34D762DA5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46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46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46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46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46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46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46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46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46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46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46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46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46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46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46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46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46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46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46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46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46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46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46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46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46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46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46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46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46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275</Words>
  <Characters>1574</Characters>
  <Application>Microsoft Office Word</Application>
  <DocSecurity>0</DocSecurity>
  <Lines>13</Lines>
  <Paragraphs>3</Paragraphs>
  <ScaleCrop>false</ScaleCrop>
  <Company/>
  <LinksUpToDate>false</LinksUpToDate>
  <CharactersWithSpaces>1846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2026-01-22T16:00:00Z</dcterms:created>
  <dcterms:modified xsi:type="dcterms:W3CDTF">2026-01-24T15:47:00Z</dcterms:modified>
</cp:coreProperties>
</file>