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3684D" w14:textId="77777777" w:rsidR="006D27B5" w:rsidRPr="006D27B5" w:rsidRDefault="006D27B5" w:rsidP="00857360">
      <w:pPr>
        <w:pStyle w:val="Heading1"/>
        <w:rPr>
          <w:rFonts w:eastAsia="Arial"/>
          <w:lang w:val="en"/>
        </w:rPr>
      </w:pPr>
      <w:bookmarkStart w:id="0" w:name="_ocv3cax0susf" w:colFirst="0" w:colLast="0"/>
      <w:bookmarkEnd w:id="0"/>
      <w:r w:rsidRPr="006D27B5">
        <w:rPr>
          <w:rFonts w:eastAsia="Arial"/>
          <w:lang w:val="en"/>
        </w:rPr>
        <w:t>Worm</w:t>
      </w:r>
    </w:p>
    <w:p w14:paraId="41F50825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27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27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04659CA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worm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replicate and spread itself automatically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computers and networks without needing to attach to a host program or require user action.</w:t>
      </w:r>
    </w:p>
    <w:p w14:paraId="55EF9F3B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1" w:name="_nsdjgh3mh3w1" w:colFirst="0" w:colLast="0"/>
      <w:bookmarkEnd w:id="1"/>
      <w:r w:rsidRPr="006D27B5">
        <w:rPr>
          <w:rFonts w:eastAsia="Arial"/>
          <w:lang w:val="en"/>
        </w:rPr>
        <w:t>How a Worm Works:</w:t>
      </w:r>
    </w:p>
    <w:p w14:paraId="64BC7638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27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27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D102FBE" w14:textId="77777777" w:rsidR="006D27B5" w:rsidRPr="006D27B5" w:rsidRDefault="006D27B5" w:rsidP="006D27B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a virus, a worm is a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standalone program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0446FE" w14:textId="77777777" w:rsidR="006D27B5" w:rsidRPr="006D27B5" w:rsidRDefault="006D27B5" w:rsidP="006D27B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exploits vulnerabilities in networks or software to spread itself rapidly.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24563C" w14:textId="77777777" w:rsidR="006D27B5" w:rsidRPr="006D27B5" w:rsidRDefault="006D27B5" w:rsidP="006D27B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it infects a system, it can continue to copy itself to other connected devices.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0D4571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2" w:name="_65hh8fdht3my" w:colFirst="0" w:colLast="0"/>
      <w:bookmarkEnd w:id="2"/>
      <w:r w:rsidRPr="006D27B5">
        <w:rPr>
          <w:rFonts w:eastAsia="Arial"/>
          <w:lang w:val="en"/>
        </w:rPr>
        <w:t>What Worms Do:</w:t>
      </w:r>
    </w:p>
    <w:p w14:paraId="2D2DCD74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27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27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12FA6F8" w14:textId="77777777" w:rsidR="006D27B5" w:rsidRPr="006D27B5" w:rsidRDefault="006D27B5" w:rsidP="006D27B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Consume network bandwidth and system resources, causing slowdowns or crashes.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254B0A" w14:textId="77777777" w:rsidR="006D27B5" w:rsidRPr="006D27B5" w:rsidRDefault="006D27B5" w:rsidP="006D27B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Sometimes carry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payloads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harmful actions like deleting files or installing backdoors.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BC9B65" w14:textId="77777777" w:rsidR="006D27B5" w:rsidRPr="006D27B5" w:rsidRDefault="006D27B5" w:rsidP="006D27B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open doors for further attacks like ransomware or spyware.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A24696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3" w:name="_cwb53qvzyf8w" w:colFirst="0" w:colLast="0"/>
      <w:bookmarkEnd w:id="3"/>
      <w:r w:rsidRPr="006D27B5">
        <w:rPr>
          <w:rFonts w:eastAsia="Arial"/>
          <w:lang w:val="en"/>
        </w:rPr>
        <w:t>How Worms Spread:</w:t>
      </w:r>
    </w:p>
    <w:p w14:paraId="677ABA9D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27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27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A55F5DE" w14:textId="77777777" w:rsidR="006D27B5" w:rsidRPr="006D27B5" w:rsidRDefault="006D27B5" w:rsidP="006D27B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Through network connections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C647DF" w14:textId="77777777" w:rsidR="006D27B5" w:rsidRPr="006D27B5" w:rsidRDefault="006D27B5" w:rsidP="006D27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attachments or links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C02A61" w14:textId="77777777" w:rsidR="006D27B5" w:rsidRPr="006D27B5" w:rsidRDefault="006D27B5" w:rsidP="006D27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Removable drives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268229" w14:textId="77777777" w:rsidR="006D27B5" w:rsidRPr="006D27B5" w:rsidRDefault="006D27B5" w:rsidP="006D27B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Exploiting software vulnerabilities automatically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5C3E34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4" w:name="_dtlbmd8hk16t" w:colFirst="0" w:colLast="0"/>
      <w:bookmarkEnd w:id="4"/>
      <w:r w:rsidRPr="006D27B5">
        <w:rPr>
          <w:rFonts w:eastAsia="Arial"/>
          <w:lang w:val="en"/>
        </w:rPr>
        <w:t>Famous Example:</w:t>
      </w:r>
    </w:p>
    <w:p w14:paraId="1FCB2C88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27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27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0781680" w14:textId="77777777" w:rsidR="006D27B5" w:rsidRPr="006D27B5" w:rsidRDefault="006D27B5" w:rsidP="006D27B5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ILOVEYOU Worm (2000)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spread via email and caused billions in damage worldwide.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041613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5" w:name="_hk6o3lgv5ony" w:colFirst="0" w:colLast="0"/>
      <w:bookmarkEnd w:id="5"/>
      <w:r w:rsidRPr="006D27B5">
        <w:rPr>
          <w:rFonts w:eastAsia="Arial"/>
          <w:lang w:val="en"/>
        </w:rPr>
        <w:t>Protection Against Worms:</w:t>
      </w:r>
    </w:p>
    <w:p w14:paraId="79CFAE1E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D27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D27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D27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F579F39" w14:textId="77777777" w:rsidR="006D27B5" w:rsidRPr="006D27B5" w:rsidRDefault="006D27B5" w:rsidP="006D27B5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systems and software updated with security patches.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841DF4" w14:textId="77777777" w:rsidR="006D27B5" w:rsidRPr="006D27B5" w:rsidRDefault="006D27B5" w:rsidP="006D27B5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firewalls and intrusion detection systems.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E0816" w14:textId="77777777" w:rsidR="006D27B5" w:rsidRPr="006D27B5" w:rsidRDefault="006D27B5" w:rsidP="006D27B5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opening unknown email attachments or clicking suspicious links.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0903CA" w14:textId="77777777" w:rsidR="006D27B5" w:rsidRPr="006D27B5" w:rsidRDefault="006D27B5" w:rsidP="006D27B5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antivirus and antimalware tools.</w:t>
      </w:r>
    </w:p>
    <w:p w14:paraId="724BDAF8" w14:textId="77777777" w:rsidR="00A70480" w:rsidRPr="006D27B5" w:rsidRDefault="00A70480" w:rsidP="006D27B5"/>
    <w:sectPr w:rsidR="00A70480" w:rsidRPr="006D27B5" w:rsidSect="006D27B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76E1A"/>
    <w:multiLevelType w:val="multilevel"/>
    <w:tmpl w:val="7474E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29439E"/>
    <w:multiLevelType w:val="multilevel"/>
    <w:tmpl w:val="A4F4A2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1572B9"/>
    <w:multiLevelType w:val="multilevel"/>
    <w:tmpl w:val="0A56FA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C5113E9"/>
    <w:multiLevelType w:val="multilevel"/>
    <w:tmpl w:val="F8185E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355780"/>
    <w:multiLevelType w:val="multilevel"/>
    <w:tmpl w:val="151E75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9049268">
    <w:abstractNumId w:val="4"/>
  </w:num>
  <w:num w:numId="2" w16cid:durableId="48892583">
    <w:abstractNumId w:val="3"/>
  </w:num>
  <w:num w:numId="3" w16cid:durableId="1924794994">
    <w:abstractNumId w:val="0"/>
  </w:num>
  <w:num w:numId="4" w16cid:durableId="1663317165">
    <w:abstractNumId w:val="2"/>
  </w:num>
  <w:num w:numId="5" w16cid:durableId="224534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7B5"/>
    <w:rsid w:val="002D1F4F"/>
    <w:rsid w:val="006D27B5"/>
    <w:rsid w:val="00711B4D"/>
    <w:rsid w:val="00854D6A"/>
    <w:rsid w:val="00857360"/>
    <w:rsid w:val="008952B3"/>
    <w:rsid w:val="00A70480"/>
    <w:rsid w:val="00CE6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76993"/>
  <w15:chartTrackingRefBased/>
  <w15:docId w15:val="{C687CC89-5EA5-40A2-AEC2-EF997F88F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2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2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7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7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7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27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7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7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7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2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2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2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2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27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7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7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7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212</Words>
  <Characters>1210</Characters>
  <Application>Microsoft Office Word</Application>
  <DocSecurity>0</DocSecurity>
  <Lines>10</Lines>
  <Paragraphs>2</Paragraphs>
  <ScaleCrop>false</ScaleCrop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2026-01-24T15:46:00Z</dcterms:modified>
</cp:coreProperties>
</file>