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D34F5" w14:textId="32903D7C" w:rsidR="00A70480" w:rsidRDefault="00856057" w:rsidP="00856057">
      <w:pPr>
        <w:pStyle w:val="Heading1"/>
      </w:pPr>
      <w:r w:rsidRPr="00856057">
        <w:t>Wagstaff Primes</w:t>
      </w:r>
    </w:p>
    <w:p w14:paraId="159B89DE" w14:textId="0B04B676" w:rsidR="006A20BA" w:rsidRDefault="006A20BA" w:rsidP="008560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C5747E" w14:textId="5F107669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A </w:t>
      </w:r>
      <w:r w:rsidRPr="00856057">
        <w:rPr>
          <w:rFonts w:ascii="Roboto Mono" w:hAnsi="Roboto Mono"/>
          <w:b/>
          <w:bCs/>
        </w:rPr>
        <w:t>Wagstaff prime</w:t>
      </w:r>
      <w:r w:rsidRPr="00856057">
        <w:rPr>
          <w:rFonts w:ascii="Roboto Mono" w:hAnsi="Roboto Mono"/>
        </w:rPr>
        <w:t xml:space="preserve"> is a </w:t>
      </w:r>
      <w:r w:rsidRPr="00856057">
        <w:rPr>
          <w:rFonts w:ascii="Roboto Mono" w:hAnsi="Roboto Mono"/>
          <w:b/>
          <w:bCs/>
        </w:rPr>
        <w:t>prime number</w:t>
      </w:r>
      <w:r w:rsidRPr="00856057">
        <w:rPr>
          <w:rFonts w:ascii="Roboto Mono" w:hAnsi="Roboto Mono"/>
        </w:rPr>
        <w:t xml:space="preserve"> of the form</w:t>
      </w:r>
    </w:p>
    <w:p w14:paraId="4612C649" w14:textId="6973A14C" w:rsidR="00856057" w:rsidRPr="00856057" w:rsidRDefault="004F101F" w:rsidP="008560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594DC76B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where</w:t>
      </w:r>
    </w:p>
    <w:p w14:paraId="17E8391A" w14:textId="5832B653" w:rsidR="00856057" w:rsidRPr="00856057" w:rsidRDefault="00856057" w:rsidP="00856057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856057">
        <w:rPr>
          <w:rFonts w:ascii="Roboto Mono" w:hAnsi="Roboto Mono"/>
        </w:rPr>
        <w:t xml:space="preserve">is an </w:t>
      </w:r>
      <w:r w:rsidRPr="00856057">
        <w:rPr>
          <w:rFonts w:ascii="Roboto Mono" w:hAnsi="Roboto Mono"/>
          <w:b/>
          <w:bCs/>
        </w:rPr>
        <w:t>odd prime</w:t>
      </w:r>
      <w:r w:rsidRPr="00856057">
        <w:rPr>
          <w:rFonts w:ascii="Roboto Mono" w:hAnsi="Roboto Mono"/>
        </w:rPr>
        <w:t xml:space="preserve">, and </w:t>
      </w:r>
    </w:p>
    <w:p w14:paraId="42E35D22" w14:textId="0A3921B9" w:rsidR="00856057" w:rsidRPr="00856057" w:rsidRDefault="004F101F" w:rsidP="00856057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856057" w:rsidRPr="00856057">
        <w:rPr>
          <w:rFonts w:ascii="Roboto Mono" w:hAnsi="Roboto Mono"/>
        </w:rPr>
        <w:t xml:space="preserve">is itself </w:t>
      </w:r>
      <w:r w:rsidR="00856057" w:rsidRPr="00856057">
        <w:rPr>
          <w:rFonts w:ascii="Roboto Mono" w:hAnsi="Roboto Mono"/>
          <w:b/>
          <w:bCs/>
        </w:rPr>
        <w:t>prime</w:t>
      </w:r>
      <w:r w:rsidR="00856057" w:rsidRPr="00856057">
        <w:rPr>
          <w:rFonts w:ascii="Roboto Mono" w:hAnsi="Roboto Mono"/>
        </w:rPr>
        <w:t xml:space="preserve">. </w:t>
      </w:r>
    </w:p>
    <w:p w14:paraId="2778AE28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Wagstaff primes are named after the American mathematician </w:t>
      </w:r>
      <w:r w:rsidRPr="00856057">
        <w:rPr>
          <w:rFonts w:ascii="Roboto Mono" w:hAnsi="Roboto Mono"/>
          <w:b/>
          <w:bCs/>
        </w:rPr>
        <w:t>Samuel S. Wagstaff Jr.</w:t>
      </w:r>
      <w:r w:rsidRPr="00856057">
        <w:rPr>
          <w:rFonts w:ascii="Roboto Mono" w:hAnsi="Roboto Mono"/>
        </w:rPr>
        <w:t xml:space="preserve">, who studied these numbers and their relationship to </w:t>
      </w:r>
      <w:r w:rsidRPr="00856057">
        <w:rPr>
          <w:rFonts w:ascii="Roboto Mono" w:hAnsi="Roboto Mono"/>
          <w:b/>
          <w:bCs/>
        </w:rPr>
        <w:t>Mersenne primes</w:t>
      </w:r>
      <w:r w:rsidRPr="00856057">
        <w:rPr>
          <w:rFonts w:ascii="Roboto Mono" w:hAnsi="Roboto Mono"/>
        </w:rPr>
        <w:t xml:space="preserve">, </w:t>
      </w:r>
      <w:r w:rsidRPr="00856057">
        <w:rPr>
          <w:rFonts w:ascii="Roboto Mono" w:hAnsi="Roboto Mono"/>
          <w:b/>
          <w:bCs/>
        </w:rPr>
        <w:t>Lucas sequences</w:t>
      </w:r>
      <w:r w:rsidRPr="00856057">
        <w:rPr>
          <w:rFonts w:ascii="Roboto Mono" w:hAnsi="Roboto Mono"/>
        </w:rPr>
        <w:t xml:space="preserve">, and </w:t>
      </w:r>
      <w:r w:rsidRPr="00856057">
        <w:rPr>
          <w:rFonts w:ascii="Roboto Mono" w:hAnsi="Roboto Mono"/>
          <w:b/>
          <w:bCs/>
        </w:rPr>
        <w:t>computational number theory</w:t>
      </w:r>
      <w:r w:rsidRPr="00856057">
        <w:rPr>
          <w:rFonts w:ascii="Roboto Mono" w:hAnsi="Roboto Mono"/>
        </w:rPr>
        <w:t>.</w:t>
      </w:r>
    </w:p>
    <w:p w14:paraId="5BBDEEF9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6EEDD3FD">
          <v:rect id="_x0000_i1025" style="width:0;height:1.5pt" o:hralign="center" o:hrstd="t" o:hr="t" fillcolor="#a0a0a0" stroked="f"/>
        </w:pict>
      </w:r>
    </w:p>
    <w:p w14:paraId="2085BA60" w14:textId="77777777" w:rsidR="00856057" w:rsidRPr="00856057" w:rsidRDefault="00856057" w:rsidP="006A20BA">
      <w:pPr>
        <w:pStyle w:val="Heading2"/>
      </w:pPr>
      <w:r w:rsidRPr="00856057">
        <w:t>Definition</w:t>
      </w:r>
    </w:p>
    <w:p w14:paraId="454BA847" w14:textId="784BDBD6" w:rsidR="00856057" w:rsidRPr="00856057" w:rsidRDefault="006A20BA" w:rsidP="00856057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283768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A </w:t>
      </w:r>
      <w:r w:rsidRPr="00856057">
        <w:rPr>
          <w:rFonts w:ascii="Roboto Mono" w:hAnsi="Roboto Mono"/>
          <w:b/>
          <w:bCs/>
        </w:rPr>
        <w:t>Wagstaff prime</w:t>
      </w:r>
      <w:r w:rsidRPr="00856057">
        <w:rPr>
          <w:rFonts w:ascii="Roboto Mono" w:hAnsi="Roboto Mono"/>
        </w:rPr>
        <w:t xml:space="preserve"> is a prime number of the form</w:t>
      </w:r>
    </w:p>
    <w:p w14:paraId="0865C3A7" w14:textId="6CC4F2D7" w:rsidR="00856057" w:rsidRPr="00856057" w:rsidRDefault="004F101F" w:rsidP="0085605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430F8528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where</w:t>
      </w:r>
    </w:p>
    <w:p w14:paraId="457435CD" w14:textId="0936A413" w:rsidR="00856057" w:rsidRPr="00856057" w:rsidRDefault="00856057" w:rsidP="00856057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856057">
        <w:rPr>
          <w:rFonts w:ascii="Roboto Mono" w:hAnsi="Roboto Mono"/>
        </w:rPr>
        <w:t xml:space="preserve">is an odd prime. </w:t>
      </w:r>
    </w:p>
    <w:p w14:paraId="1640C1B5" w14:textId="6CE59FD5" w:rsidR="00856057" w:rsidRPr="00856057" w:rsidRDefault="004F101F" w:rsidP="00856057">
      <w:pPr>
        <w:numPr>
          <w:ilvl w:val="0"/>
          <w:numId w:val="2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="00856057" w:rsidRPr="00856057">
        <w:rPr>
          <w:rFonts w:ascii="Roboto Mono" w:hAnsi="Roboto Mono"/>
        </w:rPr>
        <w:t xml:space="preserve">is prime. </w:t>
      </w:r>
    </w:p>
    <w:p w14:paraId="4D53F420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34EA9529">
          <v:rect id="_x0000_i1026" style="width:0;height:1.5pt" o:hralign="center" o:hrstd="t" o:hr="t" fillcolor="#a0a0a0" stroked="f"/>
        </w:pict>
      </w:r>
    </w:p>
    <w:p w14:paraId="28C95262" w14:textId="77777777" w:rsidR="00856057" w:rsidRPr="00856057" w:rsidRDefault="00856057" w:rsidP="006A20BA">
      <w:pPr>
        <w:pStyle w:val="Heading2"/>
      </w:pPr>
      <w:r w:rsidRPr="00856057">
        <w:lastRenderedPageBreak/>
        <w:t>Rules for Wagstaff Primes</w:t>
      </w:r>
    </w:p>
    <w:p w14:paraId="4E6A3C83" w14:textId="74DFE58D" w:rsidR="00856057" w:rsidRPr="006A20BA" w:rsidRDefault="00856057" w:rsidP="006A20BA">
      <w:pPr>
        <w:pStyle w:val="Heading3"/>
      </w:pPr>
      <w:r w:rsidRPr="00856057">
        <w:t xml:space="preserve">1. The Number Must Be of the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den>
        </m:f>
      </m:oMath>
    </w:p>
    <w:p w14:paraId="4C763B92" w14:textId="5BB5CFCF" w:rsidR="006A20BA" w:rsidRPr="006A20BA" w:rsidRDefault="006A20BA" w:rsidP="006A20BA">
      <w:pPr>
        <w:rPr>
          <w:rFonts w:eastAsiaTheme="majorEastAsia" w:cstheme="majorBidi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CA04F4B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Every Wagstaff prime must be expressible as</w:t>
      </w:r>
    </w:p>
    <w:p w14:paraId="0D0EEB0F" w14:textId="6D30961E" w:rsidR="00856057" w:rsidRPr="00856057" w:rsidRDefault="004F101F" w:rsidP="0085605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05C46C4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</w:t>
      </w:r>
    </w:p>
    <w:p w14:paraId="3F13760A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For</w:t>
      </w:r>
    </w:p>
    <w:p w14:paraId="68A4373F" w14:textId="2F377E3C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p=3,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=3.</m:t>
          </m:r>
          <m:r>
            <w:rPr>
              <w:rFonts w:ascii="Roboto Mono" w:hAnsi="Roboto Mono"/>
            </w:rPr>
            <w:br/>
          </m:r>
        </m:oMath>
      </m:oMathPara>
    </w:p>
    <w:p w14:paraId="7EE84F03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Since</w:t>
      </w:r>
    </w:p>
    <w:p w14:paraId="312C3235" w14:textId="3D739DEE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078EE882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prime,</w:t>
      </w:r>
    </w:p>
    <w:p w14:paraId="107A811F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it is a Wagstaff prime.</w:t>
      </w:r>
    </w:p>
    <w:p w14:paraId="46B83716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2669104D">
          <v:rect id="_x0000_i1027" style="width:0;height:1.5pt" o:hralign="center" o:hrstd="t" o:hr="t" fillcolor="#a0a0a0" stroked="f"/>
        </w:pict>
      </w:r>
    </w:p>
    <w:p w14:paraId="24262302" w14:textId="68F22538" w:rsidR="00856057" w:rsidRDefault="00856057" w:rsidP="006A20BA">
      <w:pPr>
        <w:pStyle w:val="Heading3"/>
      </w:pPr>
      <w:r w:rsidRPr="00856057">
        <w:t>2. The Exponent Must Be an Odd Prime</w:t>
      </w:r>
    </w:p>
    <w:p w14:paraId="2C8ABA33" w14:textId="6115FCBC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19B94C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The exponent</w:t>
      </w:r>
    </w:p>
    <w:p w14:paraId="03E693F2" w14:textId="6B61A744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3FC65DA4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must be an odd prime.</w:t>
      </w:r>
    </w:p>
    <w:p w14:paraId="3803354B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</w:t>
      </w:r>
    </w:p>
    <w:p w14:paraId="6E205A7B" w14:textId="596018A7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p=5</m:t>
          </m:r>
          <m:r>
            <w:rPr>
              <w:rFonts w:ascii="Roboto Mono" w:hAnsi="Roboto Mono"/>
            </w:rPr>
            <w:br/>
          </m:r>
        </m:oMath>
      </m:oMathPara>
    </w:p>
    <w:p w14:paraId="6A3C1186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an odd prime.</w:t>
      </w:r>
    </w:p>
    <w:p w14:paraId="1D7930CD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27A31B9D">
          <v:rect id="_x0000_i1028" style="width:0;height:1.5pt" o:hralign="center" o:hrstd="t" o:hr="t" fillcolor="#a0a0a0" stroked="f"/>
        </w:pict>
      </w:r>
    </w:p>
    <w:p w14:paraId="4D51EA42" w14:textId="238D99B5" w:rsidR="00856057" w:rsidRDefault="00856057" w:rsidP="006A20BA">
      <w:pPr>
        <w:pStyle w:val="Heading3"/>
      </w:pPr>
      <w:r w:rsidRPr="00856057">
        <w:t>3. Not Every Odd Prime Exponent Produces a Wagstaff Prime</w:t>
      </w:r>
    </w:p>
    <w:p w14:paraId="0A4E6D54" w14:textId="7DC4E84F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A94D23F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Even if</w:t>
      </w:r>
    </w:p>
    <w:p w14:paraId="1A52A6C9" w14:textId="1E3C1A2B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6FD53612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an odd prime,</w:t>
      </w:r>
    </w:p>
    <w:p w14:paraId="6188549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the resulting number may be composite.</w:t>
      </w:r>
    </w:p>
    <w:p w14:paraId="4620F440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</w:t>
      </w:r>
    </w:p>
    <w:p w14:paraId="79471037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For</w:t>
      </w:r>
    </w:p>
    <w:p w14:paraId="36460D6F" w14:textId="00F3584D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p=11,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=683.</m:t>
          </m:r>
          <m:r>
            <w:rPr>
              <w:rFonts w:ascii="Roboto Mono" w:hAnsi="Roboto Mono"/>
            </w:rPr>
            <w:br/>
          </m:r>
        </m:oMath>
      </m:oMathPara>
    </w:p>
    <w:p w14:paraId="387E341D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Since</w:t>
      </w:r>
    </w:p>
    <w:p w14:paraId="5CA21FBD" w14:textId="1A0839B4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683=31×22+1</m:t>
          </m:r>
          <m:r>
            <w:rPr>
              <w:rFonts w:ascii="Roboto Mono" w:hAnsi="Roboto Mono"/>
            </w:rPr>
            <w:br/>
          </m:r>
        </m:oMath>
      </m:oMathPara>
    </w:p>
    <w:p w14:paraId="52A88261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and more precisely</w:t>
      </w:r>
    </w:p>
    <w:p w14:paraId="259EB295" w14:textId="694E195A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683=11×62+1</m:t>
          </m:r>
          <m:r>
            <w:rPr>
              <w:rFonts w:ascii="Roboto Mono" w:hAnsi="Roboto Mono"/>
            </w:rPr>
            <w:br/>
          </m:r>
        </m:oMath>
      </m:oMathPara>
    </w:p>
    <w:p w14:paraId="5435D4D2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is </w:t>
      </w:r>
      <w:r w:rsidRPr="00856057">
        <w:rPr>
          <w:rFonts w:ascii="Roboto Mono" w:hAnsi="Roboto Mono"/>
          <w:b/>
          <w:bCs/>
        </w:rPr>
        <w:t>actually prime</w:t>
      </w:r>
      <w:r w:rsidRPr="00856057">
        <w:rPr>
          <w:rFonts w:ascii="Roboto Mono" w:hAnsi="Roboto Mono"/>
        </w:rPr>
        <w:t>? No—checking properly,</w:t>
      </w:r>
    </w:p>
    <w:p w14:paraId="30325C33" w14:textId="5DDDAEAB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683</m:t>
          </m:r>
          <m:r>
            <w:rPr>
              <w:rFonts w:ascii="Roboto Mono" w:hAnsi="Roboto Mono"/>
            </w:rPr>
            <w:br/>
          </m:r>
        </m:oMath>
      </m:oMathPara>
    </w:p>
    <w:p w14:paraId="1707D73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is </w:t>
      </w:r>
      <w:r w:rsidRPr="00856057">
        <w:rPr>
          <w:rFonts w:ascii="Roboto Mono" w:hAnsi="Roboto Mono"/>
          <w:b/>
          <w:bCs/>
        </w:rPr>
        <w:t>prime</w:t>
      </w:r>
      <w:r w:rsidRPr="00856057">
        <w:rPr>
          <w:rFonts w:ascii="Roboto Mono" w:hAnsi="Roboto Mono"/>
        </w:rPr>
        <w:t xml:space="preserve">, so it </w:t>
      </w:r>
      <w:r w:rsidRPr="00856057">
        <w:rPr>
          <w:rFonts w:ascii="Roboto Mono" w:hAnsi="Roboto Mono"/>
          <w:b/>
          <w:bCs/>
        </w:rPr>
        <w:t>is</w:t>
      </w:r>
      <w:r w:rsidRPr="00856057">
        <w:rPr>
          <w:rFonts w:ascii="Roboto Mono" w:hAnsi="Roboto Mono"/>
        </w:rPr>
        <w:t xml:space="preserve"> a Wagstaff prime.</w:t>
      </w:r>
    </w:p>
    <w:p w14:paraId="22D70AEE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A counterexample is</w:t>
      </w:r>
    </w:p>
    <w:p w14:paraId="2ECB12AC" w14:textId="206B044F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p=17,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17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=43691,</m:t>
          </m:r>
          <m:r>
            <w:rPr>
              <w:rFonts w:ascii="Roboto Mono" w:hAnsi="Roboto Mono"/>
            </w:rPr>
            <w:br/>
          </m:r>
        </m:oMath>
      </m:oMathPara>
    </w:p>
    <w:p w14:paraId="3F980B87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which is composite.</w:t>
      </w:r>
    </w:p>
    <w:p w14:paraId="46FF18FA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37670E02">
          <v:rect id="_x0000_i1029" style="width:0;height:1.5pt" o:hralign="center" o:hrstd="t" o:hr="t" fillcolor="#a0a0a0" stroked="f"/>
        </w:pict>
      </w:r>
    </w:p>
    <w:p w14:paraId="436E0DFB" w14:textId="061112C4" w:rsidR="00856057" w:rsidRDefault="00856057" w:rsidP="006A20BA">
      <w:pPr>
        <w:pStyle w:val="Heading3"/>
      </w:pPr>
      <w:r w:rsidRPr="00856057">
        <w:t>4. The Result Must Be Prime</w:t>
      </w:r>
    </w:p>
    <w:p w14:paraId="5809AA9D" w14:textId="05E338D5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01B23E2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The value</w:t>
      </w:r>
    </w:p>
    <w:p w14:paraId="5C3C7CCD" w14:textId="02C09BF6" w:rsidR="00856057" w:rsidRPr="00856057" w:rsidRDefault="004F101F" w:rsidP="0085605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78CAD4D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must itself be prime.</w:t>
      </w:r>
    </w:p>
    <w:p w14:paraId="0AE11ADF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</w:t>
      </w:r>
    </w:p>
    <w:p w14:paraId="78D0A3D1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For</w:t>
      </w:r>
    </w:p>
    <w:p w14:paraId="77297BB6" w14:textId="5B6EB62F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p=7,</m:t>
          </m:r>
          <m:r>
            <w:rPr>
              <w:rFonts w:ascii="Roboto Mono" w:hAnsi="Roboto Mono"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=43.</m:t>
          </m:r>
          <m:r>
            <w:rPr>
              <w:rFonts w:ascii="Roboto Mono" w:hAnsi="Roboto Mono"/>
            </w:rPr>
            <w:br/>
          </m:r>
        </m:oMath>
      </m:oMathPara>
    </w:p>
    <w:p w14:paraId="0D7BFFD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Since</w:t>
      </w:r>
    </w:p>
    <w:p w14:paraId="69118A6E" w14:textId="378685EB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</m:t>
          </m:r>
          <m:r>
            <w:rPr>
              <w:rFonts w:ascii="Roboto Mono" w:hAnsi="Roboto Mono"/>
            </w:rPr>
            <w:br/>
          </m:r>
        </m:oMath>
      </m:oMathPara>
    </w:p>
    <w:p w14:paraId="60F87CD2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prime,</w:t>
      </w:r>
    </w:p>
    <w:p w14:paraId="37D95C7B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43 is a Wagstaff prime.</w:t>
      </w:r>
    </w:p>
    <w:p w14:paraId="28BDAC82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07913082">
          <v:rect id="_x0000_i1030" style="width:0;height:1.5pt" o:hralign="center" o:hrstd="t" o:hr="t" fillcolor="#a0a0a0" stroked="f"/>
        </w:pict>
      </w:r>
    </w:p>
    <w:p w14:paraId="0F8FB831" w14:textId="7907F727" w:rsidR="00856057" w:rsidRDefault="00856057" w:rsidP="006A20BA">
      <w:pPr>
        <w:pStyle w:val="Heading3"/>
      </w:pPr>
      <w:r w:rsidRPr="00856057">
        <w:t>5. Wagstaff Primes Are Rare</w:t>
      </w:r>
    </w:p>
    <w:p w14:paraId="41A180B7" w14:textId="6BD3B589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799F5C9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Very few prime exponents produce Wagstaff primes.</w:t>
      </w:r>
    </w:p>
    <w:p w14:paraId="0876EC86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lastRenderedPageBreak/>
        <w:t>Searching for large Wagstaff primes requires extensive computation.</w:t>
      </w:r>
    </w:p>
    <w:p w14:paraId="555C959D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67FE8D2B">
          <v:rect id="_x0000_i1031" style="width:0;height:1.5pt" o:hralign="center" o:hrstd="t" o:hr="t" fillcolor="#a0a0a0" stroked="f"/>
        </w:pict>
      </w:r>
    </w:p>
    <w:p w14:paraId="5BE48612" w14:textId="33E8266E" w:rsidR="00856057" w:rsidRDefault="00856057" w:rsidP="006A20BA">
      <w:pPr>
        <w:pStyle w:val="Heading3"/>
      </w:pPr>
      <w:r w:rsidRPr="00856057">
        <w:t>6. Wagstaff Primes Are Related to Mersenne Primes</w:t>
      </w:r>
    </w:p>
    <w:p w14:paraId="6C1725E5" w14:textId="4F15BD86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8F838CD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Both Wagstaff and Mersenne primes involve powers of</w:t>
      </w:r>
    </w:p>
    <w:p w14:paraId="15A80FA1" w14:textId="42593DDC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w:rPr>
              <w:rFonts w:ascii="Roboto Mono" w:hAnsi="Roboto Mono"/>
            </w:rPr>
            <w:br/>
          </m:r>
        </m:oMath>
      </m:oMathPara>
    </w:p>
    <w:p w14:paraId="6B6C5054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but use different formulas:</w:t>
      </w:r>
    </w:p>
    <w:p w14:paraId="3552933D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Mersenne:</w:t>
      </w:r>
    </w:p>
    <w:p w14:paraId="3BE75437" w14:textId="7A31B495" w:rsidR="00856057" w:rsidRPr="00856057" w:rsidRDefault="004F101F" w:rsidP="0085605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-1</m:t>
          </m:r>
          <m:r>
            <w:rPr>
              <w:rFonts w:ascii="Roboto Mono" w:hAnsi="Roboto Mono"/>
            </w:rPr>
            <w:br/>
          </m:r>
        </m:oMath>
      </m:oMathPara>
    </w:p>
    <w:p w14:paraId="34969FA4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Wagstaff:</w:t>
      </w:r>
    </w:p>
    <w:p w14:paraId="1177325E" w14:textId="4D9169B4" w:rsidR="00856057" w:rsidRPr="00856057" w:rsidRDefault="004F101F" w:rsidP="0085605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4D4072F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2B7A8F54">
          <v:rect id="_x0000_i1032" style="width:0;height:1.5pt" o:hralign="center" o:hrstd="t" o:hr="t" fillcolor="#a0a0a0" stroked="f"/>
        </w:pict>
      </w:r>
    </w:p>
    <w:p w14:paraId="7524510A" w14:textId="101496EC" w:rsidR="00856057" w:rsidRDefault="00856057" w:rsidP="006A20BA">
      <w:pPr>
        <w:pStyle w:val="Heading3"/>
      </w:pPr>
      <w:r w:rsidRPr="00856057">
        <w:t>7. It Is Unknown Whether Infinitely Many Wagstaff Primes Exist</w:t>
      </w:r>
    </w:p>
    <w:p w14:paraId="00EE9C07" w14:textId="5CE4662C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D45EAF7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Mathematicians do </w:t>
      </w:r>
      <w:r w:rsidRPr="00856057">
        <w:rPr>
          <w:rFonts w:ascii="Roboto Mono" w:hAnsi="Roboto Mono"/>
          <w:b/>
          <w:bCs/>
        </w:rPr>
        <w:t>not</w:t>
      </w:r>
      <w:r w:rsidRPr="00856057">
        <w:rPr>
          <w:rFonts w:ascii="Roboto Mono" w:hAnsi="Roboto Mono"/>
        </w:rPr>
        <w:t xml:space="preserve"> know whether infinitely many Wagstaff primes exist.</w:t>
      </w:r>
    </w:p>
    <w:p w14:paraId="4E53C2CC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17D941CA">
          <v:rect id="_x0000_i1033" style="width:0;height:1.5pt" o:hralign="center" o:hrstd="t" o:hr="t" fillcolor="#a0a0a0" stroked="f"/>
        </w:pict>
      </w:r>
    </w:p>
    <w:p w14:paraId="7E64E75E" w14:textId="41309794" w:rsidR="00856057" w:rsidRDefault="00856057" w:rsidP="006A20BA">
      <w:pPr>
        <w:pStyle w:val="Heading2"/>
      </w:pPr>
      <w:r w:rsidRPr="00856057">
        <w:t>First Wagstaff Primes</w:t>
      </w:r>
    </w:p>
    <w:p w14:paraId="0033D5CC" w14:textId="663CB176" w:rsidR="006A20BA" w:rsidRDefault="006A20BA" w:rsidP="006A20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170E4FE" w14:textId="77C81709" w:rsidR="00CA4FF3" w:rsidRPr="006A20BA" w:rsidRDefault="00CA4FF3" w:rsidP="006A20BA">
      <w:r>
        <w:rPr>
          <w:noProof/>
        </w:rPr>
        <w:lastRenderedPageBreak/>
        <w:drawing>
          <wp:inline distT="0" distB="0" distL="0" distR="0" wp14:anchorId="0555B981" wp14:editId="6B460203">
            <wp:extent cx="4890770" cy="187134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659"/>
      </w:tblGrid>
      <w:tr w:rsidR="00856057" w:rsidRPr="00856057" w14:paraId="4BC165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0D0A7F" w14:textId="7B253A61" w:rsidR="00856057" w:rsidRPr="00856057" w:rsidRDefault="00856057" w:rsidP="00856057">
            <w:pPr>
              <w:rPr>
                <w:rFonts w:ascii="Roboto Mono" w:hAnsi="Roboto Mono"/>
                <w:b/>
                <w:bCs/>
              </w:rPr>
            </w:pPr>
            <w:r w:rsidRPr="00856057">
              <w:rPr>
                <w:rFonts w:ascii="Roboto Mono" w:hAnsi="Roboto Mono"/>
                <w:b/>
                <w:bCs/>
              </w:rPr>
              <w:t xml:space="preserve">Prime Exponent </w:t>
            </w:r>
            <m:oMath>
              <m:r>
                <w:rPr>
                  <w:rFonts w:ascii="Cambria Math" w:hAnsi="Cambria Math"/>
                </w:rPr>
                <m:t>p</m:t>
              </m:r>
            </m:oMath>
          </w:p>
        </w:tc>
        <w:tc>
          <w:tcPr>
            <w:tcW w:w="0" w:type="auto"/>
            <w:vAlign w:val="center"/>
            <w:hideMark/>
          </w:tcPr>
          <w:p w14:paraId="0F585BAB" w14:textId="2BCDDA5D" w:rsidR="00856057" w:rsidRPr="00856057" w:rsidRDefault="00856057" w:rsidP="00856057">
            <w:pPr>
              <w:rPr>
                <w:rFonts w:ascii="Roboto Mono" w:hAnsi="Roboto Mono"/>
                <w:b/>
                <w:bCs/>
              </w:rPr>
            </w:pPr>
            <w:r w:rsidRPr="00856057">
              <w:rPr>
                <w:rFonts w:ascii="Roboto Mono" w:hAnsi="Roboto Mono"/>
                <w:b/>
                <w:bCs/>
              </w:rPr>
              <w:t xml:space="preserve">Wagstaff Prime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</w:tr>
      <w:tr w:rsidR="00856057" w:rsidRPr="00856057" w14:paraId="448D3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F42A4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BC72CE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3</w:t>
            </w:r>
          </w:p>
        </w:tc>
      </w:tr>
      <w:tr w:rsidR="00856057" w:rsidRPr="00856057" w14:paraId="3E20A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F9E43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277784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11</w:t>
            </w:r>
          </w:p>
        </w:tc>
      </w:tr>
      <w:tr w:rsidR="00856057" w:rsidRPr="00856057" w14:paraId="031D5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C00D9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29292C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43</w:t>
            </w:r>
          </w:p>
        </w:tc>
      </w:tr>
      <w:tr w:rsidR="00856057" w:rsidRPr="00856057" w14:paraId="67193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87FD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2DEC42F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683</w:t>
            </w:r>
          </w:p>
        </w:tc>
      </w:tr>
      <w:tr w:rsidR="00856057" w:rsidRPr="00856057" w14:paraId="1357E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2C756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BB61531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2731</w:t>
            </w:r>
          </w:p>
        </w:tc>
      </w:tr>
      <w:tr w:rsidR="00856057" w:rsidRPr="00856057" w14:paraId="588AF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5C94E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5D887F5D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715827883</w:t>
            </w:r>
          </w:p>
        </w:tc>
      </w:tr>
    </w:tbl>
    <w:p w14:paraId="674AE946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04BDA5AC">
          <v:rect id="_x0000_i1034" style="width:0;height:1.5pt" o:hralign="center" o:hrstd="t" o:hr="t" fillcolor="#a0a0a0" stroked="f"/>
        </w:pict>
      </w:r>
    </w:p>
    <w:p w14:paraId="3FE414B2" w14:textId="3C7A2C46" w:rsidR="00856057" w:rsidRDefault="00856057" w:rsidP="006A20BA">
      <w:pPr>
        <w:pStyle w:val="Heading2"/>
      </w:pPr>
      <w:r w:rsidRPr="00856057">
        <w:t>Examples</w:t>
      </w:r>
    </w:p>
    <w:p w14:paraId="36013C57" w14:textId="6874B74F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BFACA94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 1</w:t>
      </w:r>
    </w:p>
    <w:p w14:paraId="4F3A6868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Determine whether</w:t>
      </w:r>
    </w:p>
    <w:p w14:paraId="0EC4330E" w14:textId="6DBBCF2C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17E74853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 Wagstaff prime.</w:t>
      </w:r>
    </w:p>
    <w:p w14:paraId="1ECE6063" w14:textId="39DB0972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E546D56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lastRenderedPageBreak/>
        <w:t>Since</w:t>
      </w:r>
    </w:p>
    <w:p w14:paraId="37F35F00" w14:textId="3E94045B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</m:t>
          </m:r>
          <m:r>
            <w:rPr>
              <w:rFonts w:ascii="Roboto Mono" w:hAnsi="Roboto Mono"/>
            </w:rPr>
            <w:br/>
          </m:r>
        </m:oMath>
      </m:oMathPara>
    </w:p>
    <w:p w14:paraId="0E90461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prime,</w:t>
      </w:r>
    </w:p>
    <w:p w14:paraId="4FDC9D17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it is a Wagstaff prime.</w:t>
      </w:r>
    </w:p>
    <w:p w14:paraId="5D836DEB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7A896F4D">
          <v:rect id="_x0000_i1035" style="width:0;height:1.5pt" o:hralign="center" o:hrstd="t" o:hr="t" fillcolor="#a0a0a0" stroked="f"/>
        </w:pict>
      </w:r>
    </w:p>
    <w:p w14:paraId="161CC629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 2</w:t>
      </w:r>
    </w:p>
    <w:p w14:paraId="68EADB0C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Determine whether</w:t>
      </w:r>
    </w:p>
    <w:p w14:paraId="14E2587E" w14:textId="4858AE1B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4A699A49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 Wagstaff prime.</w:t>
      </w:r>
    </w:p>
    <w:p w14:paraId="5050CB6B" w14:textId="2298BBC3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4698AD19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Since</w:t>
      </w:r>
    </w:p>
    <w:p w14:paraId="6A358121" w14:textId="231646F2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11</m:t>
          </m:r>
          <m:r>
            <w:rPr>
              <w:rFonts w:ascii="Roboto Mono" w:hAnsi="Roboto Mono"/>
            </w:rPr>
            <w:br/>
          </m:r>
        </m:oMath>
      </m:oMathPara>
    </w:p>
    <w:p w14:paraId="21A7C228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prime,</w:t>
      </w:r>
    </w:p>
    <w:p w14:paraId="3BD032FA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it is a Wagstaff prime.</w:t>
      </w:r>
    </w:p>
    <w:p w14:paraId="3D406E5F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057FE98B">
          <v:rect id="_x0000_i1036" style="width:0;height:1.5pt" o:hralign="center" o:hrstd="t" o:hr="t" fillcolor="#a0a0a0" stroked="f"/>
        </w:pict>
      </w:r>
    </w:p>
    <w:p w14:paraId="6BD70C46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 3</w:t>
      </w:r>
    </w:p>
    <w:p w14:paraId="33FECA7F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Determine whether</w:t>
      </w:r>
    </w:p>
    <w:p w14:paraId="50AB47B9" w14:textId="7ABFE7B8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</m:t>
          </m:r>
          <m:r>
            <w:rPr>
              <w:rFonts w:ascii="Roboto Mono" w:hAnsi="Roboto Mono"/>
            </w:rPr>
            <w:br/>
          </m:r>
        </m:oMath>
      </m:oMathPara>
    </w:p>
    <w:p w14:paraId="55EB5906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 Wagstaff prime.</w:t>
      </w:r>
    </w:p>
    <w:p w14:paraId="40C32CB2" w14:textId="4E707D9E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1A9689A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lastRenderedPageBreak/>
        <w:t>Since</w:t>
      </w:r>
    </w:p>
    <w:p w14:paraId="1C2A7440" w14:textId="495941D3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</m:t>
          </m:r>
          <m:r>
            <w:rPr>
              <w:rFonts w:ascii="Roboto Mono" w:hAnsi="Roboto Mono"/>
            </w:rPr>
            <w:br/>
          </m:r>
        </m:oMath>
      </m:oMathPara>
    </w:p>
    <w:p w14:paraId="23BA8CC6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prime,</w:t>
      </w:r>
    </w:p>
    <w:p w14:paraId="46B75362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it is a Wagstaff prime.</w:t>
      </w:r>
    </w:p>
    <w:p w14:paraId="0206AD13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172F23AF">
          <v:rect id="_x0000_i1037" style="width:0;height:1.5pt" o:hralign="center" o:hrstd="t" o:hr="t" fillcolor="#a0a0a0" stroked="f"/>
        </w:pict>
      </w:r>
    </w:p>
    <w:p w14:paraId="552A568B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 4</w:t>
      </w:r>
    </w:p>
    <w:p w14:paraId="5446E585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Determine whether</w:t>
      </w:r>
    </w:p>
    <w:p w14:paraId="3EDFF3B0" w14:textId="0D314B15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683</m:t>
          </m:r>
          <m:r>
            <w:rPr>
              <w:rFonts w:ascii="Roboto Mono" w:hAnsi="Roboto Mono"/>
            </w:rPr>
            <w:br/>
          </m:r>
        </m:oMath>
      </m:oMathPara>
    </w:p>
    <w:p w14:paraId="30946EA5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 Wagstaff prime.</w:t>
      </w:r>
    </w:p>
    <w:p w14:paraId="49658343" w14:textId="6E31570B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683=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11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6697A94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Since</w:t>
      </w:r>
    </w:p>
    <w:p w14:paraId="2790666B" w14:textId="72B624BA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683</m:t>
          </m:r>
          <m:r>
            <w:rPr>
              <w:rFonts w:ascii="Roboto Mono" w:hAnsi="Roboto Mono"/>
            </w:rPr>
            <w:br/>
          </m:r>
        </m:oMath>
      </m:oMathPara>
    </w:p>
    <w:p w14:paraId="69B5EADD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prime,</w:t>
      </w:r>
    </w:p>
    <w:p w14:paraId="030011E1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it is a Wagstaff prime.</w:t>
      </w:r>
    </w:p>
    <w:p w14:paraId="34BAA64D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0678AE2B">
          <v:rect id="_x0000_i1038" style="width:0;height:1.5pt" o:hralign="center" o:hrstd="t" o:hr="t" fillcolor="#a0a0a0" stroked="f"/>
        </w:pict>
      </w:r>
    </w:p>
    <w:p w14:paraId="778AAF57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 5</w:t>
      </w:r>
    </w:p>
    <w:p w14:paraId="1E758582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Determine whether</w:t>
      </w:r>
    </w:p>
    <w:p w14:paraId="1D8F8B18" w14:textId="70773BE1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2731</m:t>
          </m:r>
          <m:r>
            <w:rPr>
              <w:rFonts w:ascii="Roboto Mono" w:hAnsi="Roboto Mono"/>
            </w:rPr>
            <w:br/>
          </m:r>
        </m:oMath>
      </m:oMathPara>
    </w:p>
    <w:p w14:paraId="26D7DA68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 Wagstaff prime.</w:t>
      </w:r>
    </w:p>
    <w:p w14:paraId="41E29495" w14:textId="199ACE4E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2731=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C6AF8F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lastRenderedPageBreak/>
        <w:t>Since</w:t>
      </w:r>
    </w:p>
    <w:p w14:paraId="1EDCDCBE" w14:textId="2C526495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2731</m:t>
          </m:r>
          <m:r>
            <w:rPr>
              <w:rFonts w:ascii="Roboto Mono" w:hAnsi="Roboto Mono"/>
            </w:rPr>
            <w:br/>
          </m:r>
        </m:oMath>
      </m:oMathPara>
    </w:p>
    <w:p w14:paraId="1A0D186D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prime,</w:t>
      </w:r>
    </w:p>
    <w:p w14:paraId="036ED84E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it is a Wagstaff prime.</w:t>
      </w:r>
    </w:p>
    <w:p w14:paraId="4E6CDF7C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5EBE66EF">
          <v:rect id="_x0000_i1039" style="width:0;height:1.5pt" o:hralign="center" o:hrstd="t" o:hr="t" fillcolor="#a0a0a0" stroked="f"/>
        </w:pict>
      </w:r>
    </w:p>
    <w:p w14:paraId="41C665E6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 6</w:t>
      </w:r>
    </w:p>
    <w:p w14:paraId="733FF7D3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Determine whether</w:t>
      </w:r>
    </w:p>
    <w:p w14:paraId="78136098" w14:textId="6C90743D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43691</m:t>
          </m:r>
          <m:r>
            <w:rPr>
              <w:rFonts w:ascii="Roboto Mono" w:hAnsi="Roboto Mono"/>
            </w:rPr>
            <w:br/>
          </m:r>
        </m:oMath>
      </m:oMathPara>
    </w:p>
    <w:p w14:paraId="1A6DACAB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 Wagstaff prime.</w:t>
      </w:r>
    </w:p>
    <w:p w14:paraId="7C85E2ED" w14:textId="1DFDDE46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43691=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17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375F90E3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Since</w:t>
      </w:r>
    </w:p>
    <w:p w14:paraId="684638CB" w14:textId="7F7F593E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43691=131×333,</m:t>
          </m:r>
          <m:r>
            <w:rPr>
              <w:rFonts w:ascii="Roboto Mono" w:hAnsi="Roboto Mono"/>
            </w:rPr>
            <w:br/>
          </m:r>
        </m:oMath>
      </m:oMathPara>
    </w:p>
    <w:p w14:paraId="68FDA5E6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it is composite.</w:t>
      </w:r>
    </w:p>
    <w:p w14:paraId="65D266CF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Therefore,</w:t>
      </w:r>
    </w:p>
    <w:p w14:paraId="53BEEF83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43691 is </w:t>
      </w:r>
      <w:r w:rsidRPr="00856057">
        <w:rPr>
          <w:rFonts w:ascii="Roboto Mono" w:hAnsi="Roboto Mono"/>
          <w:b/>
          <w:bCs/>
        </w:rPr>
        <w:t>not</w:t>
      </w:r>
      <w:r w:rsidRPr="00856057">
        <w:rPr>
          <w:rFonts w:ascii="Roboto Mono" w:hAnsi="Roboto Mono"/>
        </w:rPr>
        <w:t xml:space="preserve"> a Wagstaff prime.</w:t>
      </w:r>
    </w:p>
    <w:p w14:paraId="5EF74609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497FCB52">
          <v:rect id="_x0000_i1040" style="width:0;height:1.5pt" o:hralign="center" o:hrstd="t" o:hr="t" fillcolor="#a0a0a0" stroked="f"/>
        </w:pict>
      </w:r>
    </w:p>
    <w:p w14:paraId="4F46B21E" w14:textId="60A94C81" w:rsidR="00856057" w:rsidRDefault="00856057" w:rsidP="006A20BA">
      <w:pPr>
        <w:pStyle w:val="Heading2"/>
      </w:pPr>
      <w:r w:rsidRPr="00856057">
        <w:t>Common Wagstaff Primes</w:t>
      </w:r>
    </w:p>
    <w:p w14:paraId="59E8E5E6" w14:textId="56C89E1E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2C037C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Some known Wagstaff primes are</w:t>
      </w:r>
    </w:p>
    <w:p w14:paraId="418E9D0A" w14:textId="6F74D819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11,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683,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2731,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715827883.</m:t>
          </m:r>
          <m:r>
            <w:rPr>
              <w:rFonts w:ascii="Roboto Mono" w:hAnsi="Roboto Mono"/>
            </w:rPr>
            <w:br/>
          </m:r>
        </m:oMath>
      </m:oMathPara>
    </w:p>
    <w:p w14:paraId="172B5F2E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46A7E33A">
          <v:rect id="_x0000_i1041" style="width:0;height:1.5pt" o:hralign="center" o:hrstd="t" o:hr="t" fillcolor="#a0a0a0" stroked="f"/>
        </w:pict>
      </w:r>
    </w:p>
    <w:p w14:paraId="75EF1351" w14:textId="6966BE83" w:rsidR="00856057" w:rsidRDefault="00856057" w:rsidP="006A20BA">
      <w:pPr>
        <w:pStyle w:val="Heading2"/>
      </w:pPr>
      <w:r w:rsidRPr="00856057">
        <w:t>How to Determine Whether a Number Is a Wagstaff Prime</w:t>
      </w:r>
    </w:p>
    <w:p w14:paraId="25A78AB9" w14:textId="27819A99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C4FFB0" w14:textId="77777777" w:rsidR="00856057" w:rsidRPr="00856057" w:rsidRDefault="00856057" w:rsidP="00856057">
      <w:pPr>
        <w:numPr>
          <w:ilvl w:val="0"/>
          <w:numId w:val="3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Verify that the exponent </w:t>
      </w:r>
    </w:p>
    <w:p w14:paraId="7391E71D" w14:textId="59F38651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3F5C3E31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an odd prime.</w:t>
      </w:r>
    </w:p>
    <w:p w14:paraId="50CAC4FA" w14:textId="77777777" w:rsidR="00856057" w:rsidRPr="00856057" w:rsidRDefault="00856057" w:rsidP="00856057">
      <w:pPr>
        <w:numPr>
          <w:ilvl w:val="0"/>
          <w:numId w:val="4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Compute </w:t>
      </w:r>
    </w:p>
    <w:p w14:paraId="0DF3893C" w14:textId="6BA3152C" w:rsidR="00856057" w:rsidRPr="00856057" w:rsidRDefault="004F101F" w:rsidP="0085605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2E4712D" w14:textId="77777777" w:rsidR="00856057" w:rsidRPr="00856057" w:rsidRDefault="00856057" w:rsidP="00856057">
      <w:pPr>
        <w:numPr>
          <w:ilvl w:val="0"/>
          <w:numId w:val="5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Test whether the result is prime. </w:t>
      </w:r>
    </w:p>
    <w:p w14:paraId="20D6B5E6" w14:textId="77777777" w:rsidR="00856057" w:rsidRPr="00856057" w:rsidRDefault="00856057" w:rsidP="00856057">
      <w:pPr>
        <w:numPr>
          <w:ilvl w:val="0"/>
          <w:numId w:val="5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If both conditions are satisfied, the number is a Wagstaff prime. </w:t>
      </w:r>
    </w:p>
    <w:p w14:paraId="680CF744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Example</w:t>
      </w:r>
    </w:p>
    <w:p w14:paraId="5476ED2E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Check</w:t>
      </w:r>
    </w:p>
    <w:p w14:paraId="7175D2C0" w14:textId="0845EF90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43.</m:t>
          </m:r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43=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023162C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Since</w:t>
      </w:r>
    </w:p>
    <w:p w14:paraId="6D166ABA" w14:textId="7F31014B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</w:rPr>
            <w:br/>
          </m:r>
        </m:oMath>
      </m:oMathPara>
    </w:p>
    <w:p w14:paraId="10094C1F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 and</w:t>
      </w:r>
    </w:p>
    <w:p w14:paraId="4FBA0020" w14:textId="53961D87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43</m:t>
          </m:r>
          <m:r>
            <w:rPr>
              <w:rFonts w:ascii="Roboto Mono" w:hAnsi="Roboto Mono"/>
            </w:rPr>
            <w:br/>
          </m:r>
        </m:oMath>
      </m:oMathPara>
    </w:p>
    <w:p w14:paraId="2DA3B4AD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is prime,</w:t>
      </w:r>
    </w:p>
    <w:p w14:paraId="7C571DA5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43 is a Wagstaff prime.</w:t>
      </w:r>
    </w:p>
    <w:p w14:paraId="7121A483" w14:textId="0FD5498A" w:rsidR="00856057" w:rsidRPr="00856057" w:rsidRDefault="004F101F" w:rsidP="006A20BA">
      <w:pPr>
        <w:rPr>
          <w:rFonts w:ascii="Roboto Mono" w:hAnsi="Roboto Mono"/>
        </w:rPr>
      </w:pPr>
      <w:r>
        <w:rPr>
          <w:rFonts w:ascii="Roboto Mono" w:hAnsi="Roboto Mono"/>
        </w:rPr>
        <w:pict w14:anchorId="31C50B20">
          <v:rect id="_x0000_i1042" style="width:0;height:1.5pt" o:hralign="center" o:hrstd="t" o:hr="t" fillcolor="#a0a0a0" stroked="f"/>
        </w:pict>
      </w:r>
    </w:p>
    <w:p w14:paraId="32B13C16" w14:textId="0472E257" w:rsidR="00856057" w:rsidRDefault="00856057" w:rsidP="006A20BA">
      <w:pPr>
        <w:pStyle w:val="Heading2"/>
      </w:pPr>
      <w:r w:rsidRPr="00856057">
        <w:t>Real-Life Applications</w:t>
      </w:r>
    </w:p>
    <w:p w14:paraId="4661E7B7" w14:textId="35033597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45AF3A1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Wagstaff primes are primarily used in:</w:t>
      </w:r>
    </w:p>
    <w:p w14:paraId="404146F2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Number theory research </w:t>
      </w:r>
    </w:p>
    <w:p w14:paraId="234B9B7D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Computational mathematics </w:t>
      </w:r>
    </w:p>
    <w:p w14:paraId="2698E1A1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Prime-search algorithms </w:t>
      </w:r>
    </w:p>
    <w:p w14:paraId="5214A173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Primality testing </w:t>
      </w:r>
    </w:p>
    <w:p w14:paraId="7C8288F2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High-performance computing </w:t>
      </w:r>
    </w:p>
    <w:p w14:paraId="36CCB9C1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Mathematical software </w:t>
      </w:r>
    </w:p>
    <w:p w14:paraId="66FEF51B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Algorithm analysis </w:t>
      </w:r>
    </w:p>
    <w:p w14:paraId="5E0DFE66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Mathematics education </w:t>
      </w:r>
    </w:p>
    <w:p w14:paraId="59E576FB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Theoretical mathematics </w:t>
      </w:r>
    </w:p>
    <w:p w14:paraId="5312528D" w14:textId="77777777" w:rsidR="00856057" w:rsidRPr="00856057" w:rsidRDefault="00856057" w:rsidP="00856057">
      <w:pPr>
        <w:numPr>
          <w:ilvl w:val="0"/>
          <w:numId w:val="7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Large integer computations </w:t>
      </w:r>
    </w:p>
    <w:p w14:paraId="00F5BD20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5197F25E">
          <v:rect id="_x0000_i1044" style="width:0;height:1.5pt" o:hralign="center" o:hrstd="t" o:hr="t" fillcolor="#a0a0a0" stroked="f"/>
        </w:pict>
      </w:r>
    </w:p>
    <w:p w14:paraId="6E651631" w14:textId="572BC117" w:rsidR="00856057" w:rsidRDefault="00856057" w:rsidP="006A20BA">
      <w:pPr>
        <w:pStyle w:val="Heading2"/>
      </w:pPr>
      <w:r w:rsidRPr="00856057">
        <w:t>Real-Life Examples</w:t>
      </w:r>
    </w:p>
    <w:p w14:paraId="449B6406" w14:textId="18591DC3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113E07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1. Prime Number Research</w:t>
      </w:r>
    </w:p>
    <w:p w14:paraId="2B856B09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Researchers study Wagstaff primes to better understand the distribution of special prime numbers.</w:t>
      </w:r>
    </w:p>
    <w:p w14:paraId="3867FF9A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4D39D617">
          <v:rect id="_x0000_i1045" style="width:0;height:1.5pt" o:hralign="center" o:hrstd="t" o:hr="t" fillcolor="#a0a0a0" stroked="f"/>
        </w:pict>
      </w:r>
    </w:p>
    <w:p w14:paraId="08C58DCA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lastRenderedPageBreak/>
        <w:t>2. Large Prime Searches</w:t>
      </w:r>
    </w:p>
    <w:p w14:paraId="1DDD45DE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Computer programs search for increasingly larger Wagstaff primes using distributed computing.</w:t>
      </w:r>
    </w:p>
    <w:p w14:paraId="4CCE1410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3ED7174F">
          <v:rect id="_x0000_i1046" style="width:0;height:1.5pt" o:hralign="center" o:hrstd="t" o:hr="t" fillcolor="#a0a0a0" stroked="f"/>
        </w:pict>
      </w:r>
    </w:p>
    <w:p w14:paraId="18E48F6B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3. Computational Mathematics</w:t>
      </w:r>
    </w:p>
    <w:p w14:paraId="135EBB0A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Wagstaff primes are used as benchmark values for primality-testing algorithms.</w:t>
      </w:r>
    </w:p>
    <w:p w14:paraId="343A26D5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5CA5FB34">
          <v:rect id="_x0000_i1047" style="width:0;height:1.5pt" o:hralign="center" o:hrstd="t" o:hr="t" fillcolor="#a0a0a0" stroked="f"/>
        </w:pict>
      </w:r>
    </w:p>
    <w:p w14:paraId="35F075B2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4. Algorithm Development</w:t>
      </w:r>
    </w:p>
    <w:p w14:paraId="64E00FF8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Efficient exponentiation and modular arithmetic algorithms are tested using Wagstaff numbers.</w:t>
      </w:r>
    </w:p>
    <w:p w14:paraId="02D182ED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66A2DAFF">
          <v:rect id="_x0000_i1048" style="width:0;height:1.5pt" o:hralign="center" o:hrstd="t" o:hr="t" fillcolor="#a0a0a0" stroked="f"/>
        </w:pict>
      </w:r>
    </w:p>
    <w:p w14:paraId="3A986BCE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5. Number Theory</w:t>
      </w:r>
    </w:p>
    <w:p w14:paraId="046C900A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Wagstaff primes help researchers investigate relationships among special classes of prime numbers.</w:t>
      </w:r>
    </w:p>
    <w:p w14:paraId="53DE7DB6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10B85210">
          <v:rect id="_x0000_i1049" style="width:0;height:1.5pt" o:hralign="center" o:hrstd="t" o:hr="t" fillcolor="#a0a0a0" stroked="f"/>
        </w:pict>
      </w:r>
    </w:p>
    <w:p w14:paraId="1989A428" w14:textId="77777777" w:rsidR="00856057" w:rsidRPr="00856057" w:rsidRDefault="00856057" w:rsidP="00856057">
      <w:pPr>
        <w:rPr>
          <w:rFonts w:ascii="Roboto Mono" w:hAnsi="Roboto Mono"/>
          <w:b/>
          <w:bCs/>
        </w:rPr>
      </w:pPr>
      <w:r w:rsidRPr="00856057">
        <w:rPr>
          <w:rFonts w:ascii="Roboto Mono" w:hAnsi="Roboto Mono"/>
          <w:b/>
          <w:bCs/>
        </w:rPr>
        <w:t>6. Mathematics Education</w:t>
      </w:r>
    </w:p>
    <w:p w14:paraId="506B61BB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They provide another example of a prime family generated from powers of two.</w:t>
      </w:r>
    </w:p>
    <w:p w14:paraId="42911C8C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0A30F919">
          <v:rect id="_x0000_i1050" style="width:0;height:1.5pt" o:hralign="center" o:hrstd="t" o:hr="t" fillcolor="#a0a0a0" stroked="f"/>
        </w:pict>
      </w:r>
    </w:p>
    <w:p w14:paraId="540109FD" w14:textId="2DD784AD" w:rsidR="00856057" w:rsidRDefault="00856057" w:rsidP="006A20BA">
      <w:pPr>
        <w:pStyle w:val="Heading2"/>
      </w:pPr>
      <w:r w:rsidRPr="00856057">
        <w:t>Common Mistakes</w:t>
      </w:r>
    </w:p>
    <w:p w14:paraId="4009BB96" w14:textId="506E420F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6E914AA" w14:textId="77777777" w:rsidR="00856057" w:rsidRPr="00856057" w:rsidRDefault="00856057" w:rsidP="00856057">
      <w:pPr>
        <w:numPr>
          <w:ilvl w:val="0"/>
          <w:numId w:val="8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Forgetting that the exponent must be an </w:t>
      </w:r>
      <w:r w:rsidRPr="00856057">
        <w:rPr>
          <w:rFonts w:ascii="Roboto Mono" w:hAnsi="Roboto Mono"/>
          <w:b/>
          <w:bCs/>
        </w:rPr>
        <w:t>odd prime</w:t>
      </w:r>
      <w:r w:rsidRPr="00856057">
        <w:rPr>
          <w:rFonts w:ascii="Roboto Mono" w:hAnsi="Roboto Mono"/>
        </w:rPr>
        <w:t xml:space="preserve">. </w:t>
      </w:r>
    </w:p>
    <w:p w14:paraId="76CA8ADB" w14:textId="77777777" w:rsidR="00856057" w:rsidRPr="00856057" w:rsidRDefault="00856057" w:rsidP="00856057">
      <w:pPr>
        <w:numPr>
          <w:ilvl w:val="0"/>
          <w:numId w:val="8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Assuming every odd prime exponent produces a Wagstaff prime. </w:t>
      </w:r>
    </w:p>
    <w:p w14:paraId="533DF03D" w14:textId="77777777" w:rsidR="00856057" w:rsidRPr="00856057" w:rsidRDefault="00856057" w:rsidP="00856057">
      <w:pPr>
        <w:numPr>
          <w:ilvl w:val="0"/>
          <w:numId w:val="8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Confusing Wagstaff primes with Mersenne primes. </w:t>
      </w:r>
    </w:p>
    <w:p w14:paraId="0A363798" w14:textId="77777777" w:rsidR="00856057" w:rsidRPr="00856057" w:rsidRDefault="00856057" w:rsidP="00856057">
      <w:pPr>
        <w:numPr>
          <w:ilvl w:val="0"/>
          <w:numId w:val="8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lastRenderedPageBreak/>
        <w:t xml:space="preserve">Forgetting that the result itself must be prime. </w:t>
      </w:r>
    </w:p>
    <w:p w14:paraId="5CFF771E" w14:textId="77777777" w:rsidR="00856057" w:rsidRPr="00856057" w:rsidRDefault="00856057" w:rsidP="00856057">
      <w:pPr>
        <w:numPr>
          <w:ilvl w:val="0"/>
          <w:numId w:val="8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Assuming infinitely many Wagstaff primes are known. </w:t>
      </w:r>
    </w:p>
    <w:p w14:paraId="4F899CE1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13D0D9ED">
          <v:rect id="_x0000_i1051" style="width:0;height:1.5pt" o:hralign="center" o:hrstd="t" o:hr="t" fillcolor="#a0a0a0" stroked="f"/>
        </w:pict>
      </w:r>
    </w:p>
    <w:p w14:paraId="6D543B8D" w14:textId="30E907C0" w:rsidR="00856057" w:rsidRDefault="00856057" w:rsidP="006A20BA">
      <w:pPr>
        <w:pStyle w:val="Heading2"/>
      </w:pPr>
      <w:r w:rsidRPr="00856057">
        <w:t>Key Points</w:t>
      </w:r>
    </w:p>
    <w:p w14:paraId="76DB2378" w14:textId="4FECA0D0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37D8BEE" w14:textId="77777777" w:rsidR="00856057" w:rsidRPr="00856057" w:rsidRDefault="00856057" w:rsidP="00856057">
      <w:pPr>
        <w:numPr>
          <w:ilvl w:val="0"/>
          <w:numId w:val="9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A Wagstaff prime has the form </w:t>
      </w:r>
    </w:p>
    <w:p w14:paraId="126DFF1B" w14:textId="06580640" w:rsidR="00856057" w:rsidRPr="00856057" w:rsidRDefault="004F101F" w:rsidP="0085605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20E079E4" w14:textId="77777777" w:rsidR="00856057" w:rsidRPr="00856057" w:rsidRDefault="00856057" w:rsidP="00856057">
      <w:pPr>
        <w:numPr>
          <w:ilvl w:val="0"/>
          <w:numId w:val="10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The exponent </w:t>
      </w:r>
    </w:p>
    <w:p w14:paraId="5EB0D374" w14:textId="30B1A14C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40ACE8C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>must be an odd prime.</w:t>
      </w:r>
    </w:p>
    <w:p w14:paraId="4469DEE6" w14:textId="77777777" w:rsidR="00856057" w:rsidRPr="00856057" w:rsidRDefault="00856057" w:rsidP="00856057">
      <w:pPr>
        <w:numPr>
          <w:ilvl w:val="0"/>
          <w:numId w:val="11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The resulting value must also be prime. </w:t>
      </w:r>
    </w:p>
    <w:p w14:paraId="2C98EC88" w14:textId="77777777" w:rsidR="00856057" w:rsidRPr="00856057" w:rsidRDefault="00856057" w:rsidP="00856057">
      <w:pPr>
        <w:numPr>
          <w:ilvl w:val="0"/>
          <w:numId w:val="11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Wagstaff primes are closely related to Mersenne primes. </w:t>
      </w:r>
    </w:p>
    <w:p w14:paraId="01B6E21F" w14:textId="77777777" w:rsidR="00856057" w:rsidRPr="00856057" w:rsidRDefault="00856057" w:rsidP="00856057">
      <w:pPr>
        <w:numPr>
          <w:ilvl w:val="0"/>
          <w:numId w:val="11"/>
        </w:num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Whether infinitely many Wagstaff primes exist remains an open problem. </w:t>
      </w:r>
    </w:p>
    <w:p w14:paraId="600D6207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4E450228">
          <v:rect id="_x0000_i1052" style="width:0;height:1.5pt" o:hralign="center" o:hrstd="t" o:hr="t" fillcolor="#a0a0a0" stroked="f"/>
        </w:pict>
      </w:r>
    </w:p>
    <w:p w14:paraId="7C768B2C" w14:textId="165B52D0" w:rsidR="00856057" w:rsidRDefault="00856057" w:rsidP="006A20BA">
      <w:pPr>
        <w:pStyle w:val="Heading2"/>
      </w:pPr>
      <w:r w:rsidRPr="00856057">
        <w:t>Mersenne Primes vs. Wagstaff Primes</w:t>
      </w:r>
    </w:p>
    <w:p w14:paraId="4884C2E3" w14:textId="28DB16FC" w:rsidR="006A20BA" w:rsidRDefault="006A20BA" w:rsidP="006A20BA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80D8787" w14:textId="10B4C29E" w:rsidR="004F101F" w:rsidRPr="006A20BA" w:rsidRDefault="004F101F" w:rsidP="006A20BA">
      <w:r>
        <w:rPr>
          <w:noProof/>
        </w:rPr>
        <w:drawing>
          <wp:inline distT="0" distB="0" distL="0" distR="0" wp14:anchorId="149C78A2" wp14:editId="500FFEF4">
            <wp:extent cx="4890770" cy="1860550"/>
            <wp:effectExtent l="0" t="0" r="508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2221"/>
        <w:gridCol w:w="2236"/>
      </w:tblGrid>
      <w:tr w:rsidR="00856057" w:rsidRPr="00856057" w14:paraId="754129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605A7" w14:textId="77777777" w:rsidR="00856057" w:rsidRPr="00856057" w:rsidRDefault="00856057" w:rsidP="00856057">
            <w:pPr>
              <w:rPr>
                <w:rFonts w:ascii="Roboto Mono" w:hAnsi="Roboto Mono"/>
                <w:b/>
                <w:bCs/>
              </w:rPr>
            </w:pPr>
            <w:r w:rsidRPr="00856057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49D3BC72" w14:textId="77777777" w:rsidR="00856057" w:rsidRPr="00856057" w:rsidRDefault="00856057" w:rsidP="00856057">
            <w:pPr>
              <w:rPr>
                <w:rFonts w:ascii="Roboto Mono" w:hAnsi="Roboto Mono"/>
                <w:b/>
                <w:bCs/>
              </w:rPr>
            </w:pPr>
            <w:r w:rsidRPr="00856057">
              <w:rPr>
                <w:rFonts w:ascii="Roboto Mono" w:hAnsi="Roboto Mono"/>
                <w:b/>
                <w:bCs/>
              </w:rPr>
              <w:t>Mersenne Primes</w:t>
            </w:r>
          </w:p>
        </w:tc>
        <w:tc>
          <w:tcPr>
            <w:tcW w:w="0" w:type="auto"/>
            <w:vAlign w:val="center"/>
            <w:hideMark/>
          </w:tcPr>
          <w:p w14:paraId="5AF14717" w14:textId="77777777" w:rsidR="00856057" w:rsidRPr="00856057" w:rsidRDefault="00856057" w:rsidP="00856057">
            <w:pPr>
              <w:rPr>
                <w:rFonts w:ascii="Roboto Mono" w:hAnsi="Roboto Mono"/>
                <w:b/>
                <w:bCs/>
              </w:rPr>
            </w:pPr>
            <w:r w:rsidRPr="00856057">
              <w:rPr>
                <w:rFonts w:ascii="Roboto Mono" w:hAnsi="Roboto Mono"/>
                <w:b/>
                <w:bCs/>
              </w:rPr>
              <w:t>Wagstaff Primes</w:t>
            </w:r>
          </w:p>
        </w:tc>
      </w:tr>
      <w:tr w:rsidR="00856057" w:rsidRPr="00856057" w14:paraId="1AC5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F6AA2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7EDAABFA" w14:textId="683D90F5" w:rsidR="00856057" w:rsidRPr="00856057" w:rsidRDefault="004F101F" w:rsidP="00856057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p>
                <m: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604A1F0" w14:textId="6F2ADDE7" w:rsidR="00856057" w:rsidRPr="00856057" w:rsidRDefault="004F101F" w:rsidP="00856057">
            <w:pPr>
              <w:rPr>
                <w:rFonts w:ascii="Roboto Mono" w:hAnsi="Roboto Mono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856057" w:rsidRPr="00856057" w14:paraId="70A07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C49F2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Exponent</w:t>
            </w:r>
          </w:p>
        </w:tc>
        <w:tc>
          <w:tcPr>
            <w:tcW w:w="0" w:type="auto"/>
            <w:vAlign w:val="center"/>
            <w:hideMark/>
          </w:tcPr>
          <w:p w14:paraId="015D7DBE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Prime</w:t>
            </w:r>
          </w:p>
        </w:tc>
        <w:tc>
          <w:tcPr>
            <w:tcW w:w="0" w:type="auto"/>
            <w:vAlign w:val="center"/>
            <w:hideMark/>
          </w:tcPr>
          <w:p w14:paraId="7AAD97AB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Odd Prime</w:t>
            </w:r>
          </w:p>
        </w:tc>
      </w:tr>
      <w:tr w:rsidR="00856057" w:rsidRPr="00856057" w14:paraId="27E9E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78D1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Result Must Be Prime</w:t>
            </w:r>
          </w:p>
        </w:tc>
        <w:tc>
          <w:tcPr>
            <w:tcW w:w="0" w:type="auto"/>
            <w:vAlign w:val="center"/>
            <w:hideMark/>
          </w:tcPr>
          <w:p w14:paraId="723FC902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40F3ED3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Yes</w:t>
            </w:r>
          </w:p>
        </w:tc>
      </w:tr>
      <w:tr w:rsidR="00856057" w:rsidRPr="00856057" w14:paraId="2F9CF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1C9F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Smallest Example</w:t>
            </w:r>
          </w:p>
        </w:tc>
        <w:tc>
          <w:tcPr>
            <w:tcW w:w="0" w:type="auto"/>
            <w:vAlign w:val="center"/>
            <w:hideMark/>
          </w:tcPr>
          <w:p w14:paraId="18A1E18C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5566CE9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3</w:t>
            </w:r>
          </w:p>
        </w:tc>
      </w:tr>
      <w:tr w:rsidR="00856057" w:rsidRPr="00856057" w14:paraId="5007F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011A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Related to Powers of 2</w:t>
            </w:r>
          </w:p>
        </w:tc>
        <w:tc>
          <w:tcPr>
            <w:tcW w:w="0" w:type="auto"/>
            <w:vAlign w:val="center"/>
            <w:hideMark/>
          </w:tcPr>
          <w:p w14:paraId="09DD188B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0334A9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Yes</w:t>
            </w:r>
          </w:p>
        </w:tc>
      </w:tr>
      <w:tr w:rsidR="00856057" w:rsidRPr="00856057" w14:paraId="5BB69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B26E3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E6FCBD9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Number Theory</w:t>
            </w:r>
          </w:p>
        </w:tc>
        <w:tc>
          <w:tcPr>
            <w:tcW w:w="0" w:type="auto"/>
            <w:vAlign w:val="center"/>
            <w:hideMark/>
          </w:tcPr>
          <w:p w14:paraId="01EC2791" w14:textId="77777777" w:rsidR="00856057" w:rsidRPr="00856057" w:rsidRDefault="00856057" w:rsidP="00856057">
            <w:pPr>
              <w:rPr>
                <w:rFonts w:ascii="Roboto Mono" w:hAnsi="Roboto Mono"/>
              </w:rPr>
            </w:pPr>
            <w:r w:rsidRPr="00856057">
              <w:rPr>
                <w:rFonts w:ascii="Roboto Mono" w:hAnsi="Roboto Mono"/>
              </w:rPr>
              <w:t>Number Theory</w:t>
            </w:r>
          </w:p>
        </w:tc>
      </w:tr>
    </w:tbl>
    <w:p w14:paraId="05C26E7F" w14:textId="77777777" w:rsidR="00856057" w:rsidRPr="00856057" w:rsidRDefault="004F101F" w:rsidP="00856057">
      <w:pPr>
        <w:rPr>
          <w:rFonts w:ascii="Roboto Mono" w:hAnsi="Roboto Mono"/>
        </w:rPr>
      </w:pPr>
      <w:r>
        <w:rPr>
          <w:rFonts w:ascii="Roboto Mono" w:hAnsi="Roboto Mono"/>
        </w:rPr>
        <w:pict w14:anchorId="4870A70D">
          <v:rect id="_x0000_i1053" style="width:0;height:1.5pt" o:hralign="center" o:hrstd="t" o:hr="t" fillcolor="#a0a0a0" stroked="f"/>
        </w:pict>
      </w:r>
    </w:p>
    <w:p w14:paraId="0F15A1BB" w14:textId="24245C02" w:rsidR="00856057" w:rsidRDefault="00856057" w:rsidP="006A20BA">
      <w:pPr>
        <w:pStyle w:val="Heading2"/>
      </w:pPr>
      <w:r w:rsidRPr="00856057">
        <w:t>Conclusion</w:t>
      </w:r>
    </w:p>
    <w:p w14:paraId="21EA6EC1" w14:textId="39A7942B" w:rsidR="006A20BA" w:rsidRPr="006A20BA" w:rsidRDefault="006A20BA" w:rsidP="006A20B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4BEA4120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A </w:t>
      </w:r>
      <w:r w:rsidRPr="00856057">
        <w:rPr>
          <w:rFonts w:ascii="Roboto Mono" w:hAnsi="Roboto Mono"/>
          <w:b/>
          <w:bCs/>
        </w:rPr>
        <w:t>Wagstaff prime</w:t>
      </w:r>
      <w:r w:rsidRPr="00856057">
        <w:rPr>
          <w:rFonts w:ascii="Roboto Mono" w:hAnsi="Roboto Mono"/>
        </w:rPr>
        <w:t xml:space="preserve"> is a </w:t>
      </w:r>
      <w:r w:rsidRPr="00856057">
        <w:rPr>
          <w:rFonts w:ascii="Roboto Mono" w:hAnsi="Roboto Mono"/>
          <w:b/>
          <w:bCs/>
        </w:rPr>
        <w:t>prime number of the form</w:t>
      </w:r>
    </w:p>
    <w:p w14:paraId="74D13952" w14:textId="3E8DE707" w:rsidR="00856057" w:rsidRPr="00856057" w:rsidRDefault="004F101F" w:rsidP="0085605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+1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,</m:t>
          </m:r>
          <m:r>
            <w:rPr>
              <w:rFonts w:ascii="Roboto Mono" w:hAnsi="Roboto Mono"/>
            </w:rPr>
            <w:br/>
          </m:r>
        </m:oMath>
      </m:oMathPara>
    </w:p>
    <w:p w14:paraId="1990F0AF" w14:textId="3755E464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p</m:t>
        </m:r>
      </m:oMath>
      <w:r w:rsidRPr="00856057">
        <w:rPr>
          <w:rFonts w:ascii="Roboto Mono" w:hAnsi="Roboto Mono"/>
        </w:rPr>
        <w:t xml:space="preserve">is an </w:t>
      </w:r>
      <w:r w:rsidRPr="00856057">
        <w:rPr>
          <w:rFonts w:ascii="Roboto Mono" w:hAnsi="Roboto Mono"/>
          <w:b/>
          <w:bCs/>
        </w:rPr>
        <w:t>odd prime</w:t>
      </w:r>
      <w:r w:rsidRPr="00856057">
        <w:rPr>
          <w:rFonts w:ascii="Roboto Mono" w:hAnsi="Roboto Mono"/>
        </w:rPr>
        <w:t xml:space="preserve"> and the resulting value is also prime. Wagstaff primes are a rare class of special primes closely related to </w:t>
      </w:r>
      <w:r w:rsidRPr="00856057">
        <w:rPr>
          <w:rFonts w:ascii="Roboto Mono" w:hAnsi="Roboto Mono"/>
          <w:b/>
          <w:bCs/>
        </w:rPr>
        <w:t>Mersenne primes</w:t>
      </w:r>
      <w:r w:rsidRPr="00856057">
        <w:rPr>
          <w:rFonts w:ascii="Roboto Mono" w:hAnsi="Roboto Mono"/>
        </w:rPr>
        <w:t xml:space="preserve"> and are studied in </w:t>
      </w:r>
      <w:r w:rsidRPr="00856057">
        <w:rPr>
          <w:rFonts w:ascii="Roboto Mono" w:hAnsi="Roboto Mono"/>
          <w:b/>
          <w:bCs/>
        </w:rPr>
        <w:t>number theory</w:t>
      </w:r>
      <w:r w:rsidRPr="00856057">
        <w:rPr>
          <w:rFonts w:ascii="Roboto Mono" w:hAnsi="Roboto Mono"/>
        </w:rPr>
        <w:t xml:space="preserve">, </w:t>
      </w:r>
      <w:r w:rsidRPr="00856057">
        <w:rPr>
          <w:rFonts w:ascii="Roboto Mono" w:hAnsi="Roboto Mono"/>
          <w:b/>
          <w:bCs/>
        </w:rPr>
        <w:t>computational mathematics</w:t>
      </w:r>
      <w:r w:rsidRPr="00856057">
        <w:rPr>
          <w:rFonts w:ascii="Roboto Mono" w:hAnsi="Roboto Mono"/>
        </w:rPr>
        <w:t xml:space="preserve">, and </w:t>
      </w:r>
      <w:r w:rsidRPr="00856057">
        <w:rPr>
          <w:rFonts w:ascii="Roboto Mono" w:hAnsi="Roboto Mono"/>
          <w:b/>
          <w:bCs/>
        </w:rPr>
        <w:t>primality testing</w:t>
      </w:r>
      <w:r w:rsidRPr="00856057">
        <w:rPr>
          <w:rFonts w:ascii="Roboto Mono" w:hAnsi="Roboto Mono"/>
        </w:rPr>
        <w:t xml:space="preserve">. Although many Wagstaff primes have been discovered through extensive computer searches, it remains an open question whether </w:t>
      </w:r>
      <w:r w:rsidRPr="00856057">
        <w:rPr>
          <w:rFonts w:ascii="Roboto Mono" w:hAnsi="Roboto Mono"/>
          <w:b/>
          <w:bCs/>
        </w:rPr>
        <w:t>infinitely many Wagstaff primes exist</w:t>
      </w:r>
      <w:r w:rsidRPr="00856057">
        <w:rPr>
          <w:rFonts w:ascii="Roboto Mono" w:hAnsi="Roboto Mono"/>
        </w:rPr>
        <w:t>.</w:t>
      </w:r>
    </w:p>
    <w:p w14:paraId="686E20A5" w14:textId="0BB9887C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  <w:b/>
          <w:bCs/>
        </w:rPr>
        <w:t>Correction note:</w:t>
      </w:r>
      <w:r w:rsidRPr="00856057">
        <w:rPr>
          <w:rFonts w:ascii="Roboto Mono" w:hAnsi="Roboto Mono"/>
        </w:rPr>
        <w:t xml:space="preserve"> A common mistake is to think that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17</m:t>
                </m:r>
              </m:sup>
            </m:sSup>
            <m:r>
              <w:rPr>
                <w:rFonts w:ascii="Cambria Math" w:hAnsi="Cambria Math"/>
              </w:rPr>
              <m:t>+1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=43691</m:t>
        </m:r>
      </m:oMath>
      <w:r w:rsidRPr="00856057">
        <w:rPr>
          <w:rFonts w:ascii="Roboto Mono" w:hAnsi="Roboto Mono"/>
        </w:rPr>
        <w:t xml:space="preserve">factors as </w:t>
      </w:r>
      <m:oMath>
        <m:r>
          <w:rPr>
            <w:rFonts w:ascii="Cambria Math" w:hAnsi="Cambria Math"/>
          </w:rPr>
          <m:t>131×333</m:t>
        </m:r>
      </m:oMath>
      <w:r w:rsidRPr="00856057">
        <w:rPr>
          <w:rFonts w:ascii="Roboto Mono" w:hAnsi="Roboto Mono"/>
        </w:rPr>
        <w:t>. In fact,</w:t>
      </w:r>
    </w:p>
    <w:p w14:paraId="63E7472F" w14:textId="41B4A5AB" w:rsidR="00856057" w:rsidRPr="00856057" w:rsidRDefault="00856057" w:rsidP="0085605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43691=131×7×47,</m:t>
          </m:r>
          <m:r>
            <w:rPr>
              <w:rFonts w:ascii="Roboto Mono" w:hAnsi="Roboto Mono"/>
            </w:rPr>
            <w:br/>
          </m:r>
        </m:oMath>
      </m:oMathPara>
    </w:p>
    <w:p w14:paraId="3AA2CFD5" w14:textId="77777777" w:rsidR="00856057" w:rsidRPr="00856057" w:rsidRDefault="00856057" w:rsidP="00856057">
      <w:pPr>
        <w:rPr>
          <w:rFonts w:ascii="Roboto Mono" w:hAnsi="Roboto Mono"/>
        </w:rPr>
      </w:pPr>
      <w:r w:rsidRPr="00856057">
        <w:rPr>
          <w:rFonts w:ascii="Roboto Mono" w:hAnsi="Roboto Mono"/>
        </w:rPr>
        <w:lastRenderedPageBreak/>
        <w:t xml:space="preserve">confirming that it is composite and therefore </w:t>
      </w:r>
      <w:r w:rsidRPr="00856057">
        <w:rPr>
          <w:rFonts w:ascii="Roboto Mono" w:hAnsi="Roboto Mono"/>
          <w:b/>
          <w:bCs/>
        </w:rPr>
        <w:t>not</w:t>
      </w:r>
      <w:r w:rsidRPr="00856057">
        <w:rPr>
          <w:rFonts w:ascii="Roboto Mono" w:hAnsi="Roboto Mono"/>
        </w:rPr>
        <w:t xml:space="preserve"> a Wagstaff prime.</w:t>
      </w:r>
    </w:p>
    <w:p w14:paraId="029EA784" w14:textId="77777777" w:rsidR="00856057" w:rsidRPr="00856057" w:rsidRDefault="00856057" w:rsidP="00856057">
      <w:pPr>
        <w:rPr>
          <w:rFonts w:ascii="Roboto Mono" w:hAnsi="Roboto Mono"/>
        </w:rPr>
      </w:pPr>
    </w:p>
    <w:sectPr w:rsidR="00856057" w:rsidRPr="008560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D575F"/>
    <w:multiLevelType w:val="multilevel"/>
    <w:tmpl w:val="33E4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75E67"/>
    <w:multiLevelType w:val="multilevel"/>
    <w:tmpl w:val="E33860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75283E"/>
    <w:multiLevelType w:val="multilevel"/>
    <w:tmpl w:val="FA264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35FAC"/>
    <w:multiLevelType w:val="multilevel"/>
    <w:tmpl w:val="2852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A2414"/>
    <w:multiLevelType w:val="multilevel"/>
    <w:tmpl w:val="92A2C4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D14EAF"/>
    <w:multiLevelType w:val="multilevel"/>
    <w:tmpl w:val="9246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723340"/>
    <w:multiLevelType w:val="multilevel"/>
    <w:tmpl w:val="C056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83DA3"/>
    <w:multiLevelType w:val="multilevel"/>
    <w:tmpl w:val="C984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03560A"/>
    <w:multiLevelType w:val="multilevel"/>
    <w:tmpl w:val="0432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C00AE"/>
    <w:multiLevelType w:val="multilevel"/>
    <w:tmpl w:val="6B0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81C8E"/>
    <w:multiLevelType w:val="multilevel"/>
    <w:tmpl w:val="665A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7"/>
  </w:num>
  <w:num w:numId="7">
    <w:abstractNumId w:val="5"/>
  </w:num>
  <w:num w:numId="8">
    <w:abstractNumId w:val="0"/>
  </w:num>
  <w:num w:numId="9">
    <w:abstractNumId w:val="9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2ED"/>
    <w:rsid w:val="002D1F4F"/>
    <w:rsid w:val="004F101F"/>
    <w:rsid w:val="006412ED"/>
    <w:rsid w:val="006A20BA"/>
    <w:rsid w:val="00711B4D"/>
    <w:rsid w:val="00856057"/>
    <w:rsid w:val="008952B3"/>
    <w:rsid w:val="00A70480"/>
    <w:rsid w:val="00CA4FF3"/>
    <w:rsid w:val="00E7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7EEF"/>
  <w15:chartTrackingRefBased/>
  <w15:docId w15:val="{812108F9-177D-4595-BC2D-3AC0DCFC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1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1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1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1234</Words>
  <Characters>7037</Characters>
  <Application>Microsoft Office Word</Application>
  <DocSecurity>0</DocSecurity>
  <Lines>58</Lines>
  <Paragraphs>16</Paragraphs>
  <ScaleCrop>false</ScaleCrop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Tom</cp:lastModifiedBy>
  <cp:revision>5</cp:revision>
  <dcterms:created xsi:type="dcterms:W3CDTF">2026-07-19T01:09:00Z</dcterms:created>
  <dcterms:modified xsi:type="dcterms:W3CDTF">2026-07-19T08:27:00Z</dcterms:modified>
</cp:coreProperties>
</file>