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93" w:rsidRDefault="00504493" w:rsidP="00504493">
      <w:pPr>
        <w:rPr>
          <w:b/>
          <w:color w:val="FF0000"/>
          <w:sz w:val="52"/>
        </w:rPr>
      </w:pPr>
      <w:r>
        <w:rPr>
          <w:b/>
          <w:color w:val="FF0000"/>
          <w:sz w:val="52"/>
        </w:rPr>
        <w:t>Complete binary tree and deletion :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info;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*left,*right;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Btree_insertion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*temp,*temp2;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: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*root;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h,c_h,y,i,flag,g_h;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Btree_insertion()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c_h=0;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g_h=0;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h=0;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count=0;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insertion(node *temp)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i=0;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(root==NULL)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 root..."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root-&gt;info=number;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root-&gt;left=NULL;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root-&gt;right=NULL;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 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c_h++;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insertion(temp-&gt;left);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c_h--;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y=h+1;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(temp-&gt;left==NULL &amp;&amp; count==(pow(2.0,y)-1))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"info enter in left and hight is "</w:t>
      </w:r>
      <w:r>
        <w:rPr>
          <w:rFonts w:ascii="Courier New" w:hAnsi="Courier New" w:cs="Courier New"/>
          <w:noProof/>
          <w:sz w:val="20"/>
          <w:szCs w:val="20"/>
        </w:rPr>
        <w:t>&lt;&lt;h&lt;&lt;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temp2-&gt;info=number;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temp2-&gt;left=NULL;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temp2-&gt;right=NULL;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temp-&gt;left=temp2;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 &amp;&amp; temp-&gt;right==NULL)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"inf enter in right..."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temp2-&gt;info=number;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temp2-&gt;left=NULL;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temp2-&gt;right=NULL;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temp-&gt;right=temp2;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(c_h &lt; h &amp;&amp;temp-&gt;left==NULL)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"info enter in right subtree in left:"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temp2-&gt;info=number;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temp2-&gt;left=NULL;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temp2-&gt;right=NULL;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temp-&gt;left=temp2;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(temp-&gt;right!=NULL &amp;&amp; i==0)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c_h++;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insertion(temp-&gt;right);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c_h--;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deletion(node *temp)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flag=0;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(root==NULL)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"tree is empty..."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(root-&gt;left==NULL &amp;&amp; root-&gt;right==NULL)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"root deleted..."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root;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count--;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root=NULL;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flag=1;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(temp-&gt;right!=NULL &amp;&amp; flag==0 )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g_h++;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deletion(temp-&gt;right);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g_h--;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(count==pow(2.0,h) &amp;&amp; temp-&gt;left!=NULL &amp;&amp; temp-&gt;right==NULL)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"left info deleted and hight is decreases..."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temp2=temp-&gt;left;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temp2;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temp-&gt;left=NULL;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h--;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count--;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flag=1;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(h-g_h==1 &amp;&amp; temp-&gt;right!=NULL &amp;&amp;temp-&gt;left-&gt;left==NULL)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"right node deleted..."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temp2=temp-&gt;right;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temp2;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temp-&gt;right=NULL;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count--;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flag=1;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 &amp;&amp;temp-&gt;right==NULL)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"left node deleted..."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temp2=temp-&gt;left;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temp2;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temp-&gt;left=NULL;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count--;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flag=1;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 &amp;&amp; flag==0)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g_h++;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deletion(temp-&gt;left);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g_h--;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print_inorder(node *temp)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(root==NULL)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"Tree is empty 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print_inorder(temp-&gt;left);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cout&lt;&lt;temp-&gt;info&lt;&lt;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(temp-&gt;right!=NULL)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print_inorder(temp-&gt;right);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Btree_insertion obj;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"_____________________________"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1 for insertion\n"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2 fo print 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3 for deletion\n"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"_____________________________\n"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num=0;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(num!=4)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cin&gt;&gt;num;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(num==1)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cin&gt;&gt;obj.number;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obj.insertion(obj.root);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(num==2)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"tree print in inorder 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obj.print_inorder(obj.root);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(num==3)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"deletetion function call...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obj.deletion(obj.root);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04493" w:rsidRDefault="00504493" w:rsidP="0050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61F27" w:rsidRDefault="00261F27"/>
    <w:sectPr w:rsidR="00261F27" w:rsidSect="0026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493"/>
    <w:rsid w:val="00261F27"/>
    <w:rsid w:val="00504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2</cp:revision>
  <dcterms:created xsi:type="dcterms:W3CDTF">2014-05-10T15:25:00Z</dcterms:created>
  <dcterms:modified xsi:type="dcterms:W3CDTF">2014-05-10T15:25:00Z</dcterms:modified>
</cp:coreProperties>
</file>