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964C" w14:textId="77777777" w:rsidR="001E7F33" w:rsidRDefault="001E7F33">
      <w:r w:rsidRPr="001E7F33">
        <w:t>D:\Misc</w:t>
      </w:r>
      <w:r w:rsidRPr="001E7F33">
        <w:t xml:space="preserve"> </w:t>
      </w:r>
    </w:p>
    <w:p w14:paraId="2164FC5F" w14:textId="3E2C0482" w:rsidR="004D1D0E" w:rsidRDefault="001E7F33">
      <w:r>
        <w:t>Reuters Grain Stock Polls History, Vitol report, Holly report and generic Feedstock Outlook report.</w:t>
      </w:r>
    </w:p>
    <w:p w14:paraId="0E1D60C8" w14:textId="16BBECE2" w:rsidR="001E7F33" w:rsidRDefault="001E7F33">
      <w:r w:rsidRPr="001E7F33">
        <w:t>D:\2020 Renewable Fuel Feedstock Outlook</w:t>
      </w:r>
    </w:p>
    <w:p w14:paraId="125B75E9" w14:textId="26E9ED3E" w:rsidR="001E7F33" w:rsidRDefault="001E7F33">
      <w:r>
        <w:t>Original report?</w:t>
      </w:r>
    </w:p>
    <w:p w14:paraId="4DD784D7" w14:textId="6D0E3576" w:rsidR="001E7F33" w:rsidRDefault="001E7F33">
      <w:r w:rsidRPr="001E7F33">
        <w:t>D:\Fastmarkets Working Files\Motiva</w:t>
      </w:r>
    </w:p>
    <w:p w14:paraId="2ADC7B45" w14:textId="1D9A7153" w:rsidR="001E7F33" w:rsidRDefault="001E7F33">
      <w:r>
        <w:t>EPA and GAO documents, Overview of SAF industry, Hydrocracking SAF</w:t>
      </w:r>
    </w:p>
    <w:p w14:paraId="4480FB9F" w14:textId="2F87B16F" w:rsidR="001E7F33" w:rsidRDefault="001E7F33">
      <w:r w:rsidRPr="001E7F33">
        <w:t>"D:\Forecast Measurement"</w:t>
      </w:r>
    </w:p>
    <w:p w14:paraId="5FC7ABB3" w14:textId="3553AECD" w:rsidR="001E7F33" w:rsidRDefault="001E7F33">
      <w:r>
        <w:t>Prior forecast accuracy script/workbooks, forecasts.</w:t>
      </w:r>
    </w:p>
    <w:p w14:paraId="69387CF1" w14:textId="77762870" w:rsidR="001E7F33" w:rsidRDefault="001E7F33">
      <w:r w:rsidRPr="001E7F33">
        <w:t>D:\Investment Research</w:t>
      </w:r>
    </w:p>
    <w:p w14:paraId="3F65B381" w14:textId="49C66A14" w:rsidR="001E7F33" w:rsidRDefault="001E7F33">
      <w:r>
        <w:t>Bank commodity research – use for visuals and ideas/content coverage and representation (how do they talk about RVOs or whatever)</w:t>
      </w:r>
    </w:p>
    <w:p w14:paraId="4B0DD5B8" w14:textId="10D0A89B" w:rsidR="001E7F33" w:rsidRDefault="001E7F33">
      <w:r w:rsidRPr="001E7F33">
        <w:t>D:\Multi-Client Report</w:t>
      </w:r>
    </w:p>
    <w:p w14:paraId="67BA29BA" w14:textId="484FEC2F" w:rsidR="001E7F33" w:rsidRDefault="001E7F33">
      <w:r>
        <w:t>Long-term outlook reports</w:t>
      </w:r>
    </w:p>
    <w:p w14:paraId="424C3686" w14:textId="1893F0B1" w:rsidR="001E7F33" w:rsidRDefault="001E7F33">
      <w:r w:rsidRPr="001E7F33">
        <w:t>D:\Old Spreadsheets</w:t>
      </w:r>
      <w:r>
        <w:t xml:space="preserve"> &amp; </w:t>
      </w:r>
      <w:r w:rsidRPr="001E7F33">
        <w:t>D:\Old USB Files</w:t>
      </w:r>
    </w:p>
    <w:p w14:paraId="411C99E4" w14:textId="1A211934" w:rsidR="001E7F33" w:rsidRDefault="001E7F33">
      <w:r>
        <w:t>So much data</w:t>
      </w:r>
    </w:p>
    <w:p w14:paraId="175067B6" w14:textId="78D3D4FD" w:rsidR="001E7F33" w:rsidRDefault="00503175">
      <w:r w:rsidRPr="00503175">
        <w:t>D:\Plant Lists\Oilseed Crushing Plants</w:t>
      </w:r>
      <w:r>
        <w:t xml:space="preserve"> &amp; </w:t>
      </w:r>
      <w:r w:rsidRPr="00503175">
        <w:t>D:\Plant Lists</w:t>
      </w:r>
    </w:p>
    <w:p w14:paraId="6D312797" w14:textId="59668186" w:rsidR="00503175" w:rsidRDefault="00503175">
      <w:r>
        <w:t>Plant capacities</w:t>
      </w:r>
    </w:p>
    <w:p w14:paraId="40A946F7" w14:textId="0A61113F" w:rsidR="003243A7" w:rsidRDefault="003243A7">
      <w:r w:rsidRPr="003243A7">
        <w:t>D:\Seagate Recovery\Recoverit 2022-10-13 at 01.36.12\Document\doc</w:t>
      </w:r>
      <w:r>
        <w:t xml:space="preserve"> &amp; </w:t>
      </w:r>
      <w:r w:rsidRPr="003243A7">
        <w:t>D:\Seagate Recovery\Recoverit 2022-10-13 at 01.36.12\Document\docx</w:t>
      </w:r>
    </w:p>
    <w:p w14:paraId="7B878509" w14:textId="337A9382" w:rsidR="003243A7" w:rsidRDefault="003243A7">
      <w:r>
        <w:t xml:space="preserve">Old reports for kg, need this stuff bad, it is </w:t>
      </w:r>
      <w:proofErr w:type="gramStart"/>
      <w:r>
        <w:t>really old</w:t>
      </w:r>
      <w:proofErr w:type="gramEnd"/>
      <w:r>
        <w:t xml:space="preserve">, but there is a lot of </w:t>
      </w:r>
      <w:proofErr w:type="gramStart"/>
      <w:r>
        <w:t>it</w:t>
      </w:r>
      <w:proofErr w:type="gramEnd"/>
      <w:r>
        <w:t xml:space="preserve"> and it is when I was learning, so there should be more explanation of what I am doing, hopefully.</w:t>
      </w:r>
    </w:p>
    <w:p w14:paraId="565F2A4F" w14:textId="5DC1646E" w:rsidR="003243A7" w:rsidRDefault="003243A7">
      <w:r w:rsidRPr="003243A7">
        <w:t>D:\Seagate Recovery\Recoverit 2022-10-13 at 01.36.12\Document\pdf</w:t>
      </w:r>
    </w:p>
    <w:p w14:paraId="50CC1BBF" w14:textId="6DF9C515" w:rsidR="003243A7" w:rsidRDefault="003243A7">
      <w:r>
        <w:t>Misc</w:t>
      </w:r>
    </w:p>
    <w:p w14:paraId="3E81B0B0" w14:textId="02C1236C" w:rsidR="003243A7" w:rsidRDefault="003243A7">
      <w:r w:rsidRPr="003243A7">
        <w:t>D:\Seagate Recovery\Recoverit 2022-10-13 at 01.36.12\Document\</w:t>
      </w:r>
      <w:proofErr w:type="spellStart"/>
      <w:r w:rsidRPr="003243A7">
        <w:t>ppsm</w:t>
      </w:r>
      <w:proofErr w:type="spellEnd"/>
    </w:p>
    <w:p w14:paraId="1B9C6D92" w14:textId="0AC85046" w:rsidR="003243A7" w:rsidRDefault="003243A7">
      <w:r>
        <w:t>Really important rendering</w:t>
      </w:r>
    </w:p>
    <w:p w14:paraId="392FF083" w14:textId="47BB9DEE" w:rsidR="003243A7" w:rsidRDefault="003243A7">
      <w:r w:rsidRPr="003243A7">
        <w:lastRenderedPageBreak/>
        <w:t>D:\Seagate Recovery\Recoverit 2022-10-13 at 01.36.12\Document\ppt</w:t>
      </w:r>
      <w:r>
        <w:t xml:space="preserve"> &amp; </w:t>
      </w:r>
      <w:r w:rsidRPr="003243A7">
        <w:t>D:\Seagate Recovery\Recoverit 2022-10-13 at 01.36.12\Document\pptm</w:t>
      </w:r>
      <w:r>
        <w:t xml:space="preserve"> &amp; </w:t>
      </w:r>
      <w:r w:rsidRPr="003243A7">
        <w:t>D:\Seagate Recovery\Recoverit 2022-10-13 at 01.36.12\Document\pptx</w:t>
      </w:r>
      <w:r w:rsidR="001F1759">
        <w:t xml:space="preserve"> &amp; </w:t>
      </w:r>
      <w:r w:rsidR="001F1759" w:rsidRPr="001F1759">
        <w:t>D:\Seagate Recovery\Recoverit 2022-10-13 at 01.36.12\Document\pdf</w:t>
      </w:r>
    </w:p>
    <w:p w14:paraId="30F9526D" w14:textId="2158B3FD" w:rsidR="003243A7" w:rsidRDefault="003243A7">
      <w:r>
        <w:t xml:space="preserve">Really good stuff, all </w:t>
      </w:r>
      <w:r w:rsidR="00127EF9">
        <w:t>misc.</w:t>
      </w:r>
      <w:r>
        <w:t>, all old</w:t>
      </w:r>
    </w:p>
    <w:p w14:paraId="6A8AEB6E" w14:textId="0B8A185B" w:rsidR="003243A7" w:rsidRDefault="003243A7">
      <w:r w:rsidRPr="003243A7">
        <w:t>D:\Seagate Recovery\Recoverit 2022-10-13 at 01.36.12\Document\txt</w:t>
      </w:r>
    </w:p>
    <w:p w14:paraId="47CF2D1D" w14:textId="237A8B34" w:rsidR="003243A7" w:rsidRDefault="003243A7">
      <w:r>
        <w:t>Cash price reports?</w:t>
      </w:r>
    </w:p>
    <w:p w14:paraId="07EB303C" w14:textId="000C03E2" w:rsidR="003243A7" w:rsidRDefault="001F1759" w:rsidP="001F1759">
      <w:pPr>
        <w:tabs>
          <w:tab w:val="left" w:pos="8025"/>
        </w:tabs>
      </w:pPr>
      <w:r w:rsidRPr="001F1759">
        <w:t>D:\Seagate Recovery\Recoverit 2022-10-13 at 01.36.12\Document\xlsm</w:t>
      </w:r>
      <w:r>
        <w:t xml:space="preserve"> &amp; </w:t>
      </w:r>
      <w:r w:rsidRPr="001F1759">
        <w:t>D:\Seagate Recovery\Recoverit 2022-10-13 at 01.36.12\Document\xlsx</w:t>
      </w:r>
      <w:r>
        <w:t xml:space="preserve"> &amp; </w:t>
      </w:r>
      <w:r w:rsidRPr="001F1759">
        <w:t>D:\Seagate Recovery\Recoverit 2022-10-13 at 01.36.12\Document\csv</w:t>
      </w:r>
      <w:r>
        <w:tab/>
      </w:r>
    </w:p>
    <w:p w14:paraId="0F979FC2" w14:textId="2BC98E18" w:rsidR="001F1759" w:rsidRDefault="001F1759">
      <w:r>
        <w:t>Complete grain and oilseed model?</w:t>
      </w:r>
    </w:p>
    <w:p w14:paraId="277C152A" w14:textId="52CB8269" w:rsidR="001F1759" w:rsidRDefault="001F1759">
      <w:r w:rsidRPr="001F1759">
        <w:t>D:\Seagate Recovery\Recoverit 2022-10-13 at 01.36.12\Document\ppt</w:t>
      </w:r>
      <w:r>
        <w:t xml:space="preserve"> &amp; </w:t>
      </w:r>
      <w:r w:rsidRPr="001F1759">
        <w:t>D:\Seagate Recovery\Recoverit 2022-10-13 at 01.36.12\Document\pptm</w:t>
      </w:r>
      <w:r>
        <w:t xml:space="preserve"> &amp; </w:t>
      </w:r>
      <w:r w:rsidRPr="001F1759">
        <w:t>D:\Seagate Recovery\Recoverit 2022-10-13 at 01.36.12\Document\pptx</w:t>
      </w:r>
    </w:p>
    <w:p w14:paraId="18BD2544" w14:textId="0489E7F2" w:rsidR="00127EF9" w:rsidRDefault="00127EF9">
      <w:r>
        <w:t>A lot of misc. stuff</w:t>
      </w:r>
    </w:p>
    <w:p w14:paraId="7A3CB053" w14:textId="2BCD6B0C" w:rsidR="00127EF9" w:rsidRDefault="00127EF9">
      <w:r w:rsidRPr="00127EF9">
        <w:t>D:\Switch Over\Biomass-Based Diesel\Plant Model Project</w:t>
      </w:r>
    </w:p>
    <w:p w14:paraId="79A111BF" w14:textId="775CFCE1" w:rsidR="00127EF9" w:rsidRDefault="00127EF9">
      <w:pPr>
        <w:rPr>
          <w:lang w:val="it-IT"/>
        </w:rPr>
      </w:pPr>
      <w:r w:rsidRPr="00127EF9">
        <w:rPr>
          <w:lang w:val="it-IT"/>
        </w:rPr>
        <w:t>Biofuel financial model data and informati</w:t>
      </w:r>
      <w:r>
        <w:rPr>
          <w:lang w:val="it-IT"/>
        </w:rPr>
        <w:t xml:space="preserve">on financial </w:t>
      </w:r>
    </w:p>
    <w:p w14:paraId="11D2A2EE" w14:textId="7312104A" w:rsidR="00127EF9" w:rsidRDefault="00127EF9">
      <w:pPr>
        <w:rPr>
          <w:lang w:val="it-IT"/>
        </w:rPr>
      </w:pPr>
      <w:r w:rsidRPr="00127EF9">
        <w:rPr>
          <w:lang w:val="it-IT"/>
        </w:rPr>
        <w:t>D:\Tableau Library</w:t>
      </w:r>
    </w:p>
    <w:p w14:paraId="228FC777" w14:textId="336FFAD6" w:rsidR="00127EF9" w:rsidRPr="00127EF9" w:rsidRDefault="00127EF9">
      <w:r w:rsidRPr="00127EF9">
        <w:t>Self-explanatory, the version o</w:t>
      </w:r>
      <w:r>
        <w:t>f the weekly report I wrote at The Jacobsen, using Tableau for at least part of the time, but a ton of good information here we need.</w:t>
      </w:r>
    </w:p>
    <w:p w14:paraId="7DD6F8E4" w14:textId="77777777" w:rsidR="001F1759" w:rsidRPr="00127EF9" w:rsidRDefault="001F1759"/>
    <w:p w14:paraId="790C4001" w14:textId="77777777" w:rsidR="00503175" w:rsidRPr="00127EF9" w:rsidRDefault="00503175"/>
    <w:sectPr w:rsidR="00503175" w:rsidRPr="00127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33"/>
    <w:rsid w:val="00007712"/>
    <w:rsid w:val="00113969"/>
    <w:rsid w:val="00127EF9"/>
    <w:rsid w:val="001E7F33"/>
    <w:rsid w:val="001F1759"/>
    <w:rsid w:val="003243A7"/>
    <w:rsid w:val="004D1D0E"/>
    <w:rsid w:val="00503175"/>
    <w:rsid w:val="00665A6F"/>
    <w:rsid w:val="00A5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B0CC"/>
  <w15:chartTrackingRefBased/>
  <w15:docId w15:val="{9E58F772-DD6B-4976-A0A0-9812ABCD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1944</Characters>
  <Application>Microsoft Office Word</Application>
  <DocSecurity>0</DocSecurity>
  <Lines>108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2026-04-27T08:33:00Z</dcterms:created>
  <dcterms:modified xsi:type="dcterms:W3CDTF">2026-04-27T09:50:00Z</dcterms:modified>
</cp:coreProperties>
</file>