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2588AC" w14:textId="77777777" w:rsidR="00A5144F" w:rsidRPr="00A5144F" w:rsidRDefault="00A5144F" w:rsidP="00A5144F">
      <w:pPr>
        <w:rPr>
          <w:b/>
          <w:bCs/>
        </w:rPr>
      </w:pPr>
      <w:r w:rsidRPr="00A5144F">
        <w:rPr>
          <w:b/>
          <w:bCs/>
        </w:rPr>
        <w:t>Ferdocean Shipping AS</w:t>
      </w:r>
    </w:p>
    <w:p w14:paraId="3AF8F032" w14:textId="77777777" w:rsidR="00A5144F" w:rsidRPr="00A5144F" w:rsidRDefault="00A5144F" w:rsidP="00A5144F">
      <w:r w:rsidRPr="00A5144F">
        <w:rPr>
          <w:b/>
          <w:bCs/>
        </w:rPr>
        <w:t>Eiermøte</w:t>
      </w:r>
    </w:p>
    <w:p w14:paraId="7B239377" w14:textId="01E41A1D" w:rsidR="00A5144F" w:rsidRPr="00A5144F" w:rsidRDefault="00A5144F" w:rsidP="00A5144F">
      <w:r w:rsidRPr="00A5144F">
        <w:rPr>
          <w:b/>
          <w:bCs/>
        </w:rPr>
        <w:t>Dato:</w:t>
      </w:r>
      <w:r w:rsidRPr="00A5144F">
        <w:t xml:space="preserve"> </w:t>
      </w:r>
      <w:r w:rsidR="006D341B">
        <w:t>02.08.2024</w:t>
      </w:r>
      <w:r w:rsidRPr="00A5144F">
        <w:t xml:space="preserve"> </w:t>
      </w:r>
      <w:r w:rsidRPr="00A5144F">
        <w:rPr>
          <w:b/>
          <w:bCs/>
        </w:rPr>
        <w:t>Tid:</w:t>
      </w:r>
      <w:r w:rsidRPr="00A5144F">
        <w:t xml:space="preserve"> </w:t>
      </w:r>
      <w:r w:rsidR="00482379">
        <w:t>13.00 – 15.00</w:t>
      </w:r>
      <w:r w:rsidRPr="00A5144F">
        <w:t xml:space="preserve"> </w:t>
      </w:r>
      <w:r w:rsidRPr="00A5144F">
        <w:rPr>
          <w:b/>
          <w:bCs/>
        </w:rPr>
        <w:t>Sted:</w:t>
      </w:r>
      <w:r w:rsidRPr="00A5144F">
        <w:t xml:space="preserve"> </w:t>
      </w:r>
      <w:r w:rsidR="00482379">
        <w:t>Teams</w:t>
      </w:r>
    </w:p>
    <w:p w14:paraId="1EDD3AA3" w14:textId="77777777" w:rsidR="00A5144F" w:rsidRPr="00A5144F" w:rsidRDefault="00A5144F" w:rsidP="00A5144F">
      <w:r w:rsidRPr="00A5144F">
        <w:rPr>
          <w:b/>
          <w:bCs/>
        </w:rPr>
        <w:t>Inviterte eiere:</w:t>
      </w:r>
    </w:p>
    <w:p w14:paraId="281F432D" w14:textId="77777777" w:rsidR="00A5144F" w:rsidRPr="00A5144F" w:rsidRDefault="00A5144F" w:rsidP="00A5144F">
      <w:pPr>
        <w:numPr>
          <w:ilvl w:val="0"/>
          <w:numId w:val="1"/>
        </w:numPr>
      </w:pPr>
      <w:r w:rsidRPr="00A5144F">
        <w:t>Bjørnar Iversen (bjornar.iversen@dolphindrilling.com)</w:t>
      </w:r>
    </w:p>
    <w:p w14:paraId="5260E585" w14:textId="36C02FC7" w:rsidR="00A5144F" w:rsidRPr="00A5144F" w:rsidRDefault="00A5144F" w:rsidP="00A5144F">
      <w:pPr>
        <w:numPr>
          <w:ilvl w:val="0"/>
          <w:numId w:val="1"/>
        </w:numPr>
      </w:pPr>
      <w:r w:rsidRPr="00A5144F">
        <w:t>Preben Gulliksen (</w:t>
      </w:r>
      <w:hyperlink r:id="rId5" w:history="1">
        <w:r w:rsidR="004F351F" w:rsidRPr="00A5144F">
          <w:rPr>
            <w:rStyle w:val="Hyperkobling"/>
          </w:rPr>
          <w:t>preben.gulliksen@pizzabakeren.no</w:t>
        </w:r>
      </w:hyperlink>
      <w:r w:rsidRPr="00A5144F">
        <w:t>)</w:t>
      </w:r>
      <w:r w:rsidR="004F351F">
        <w:t xml:space="preserve"> </w:t>
      </w:r>
      <w:r w:rsidR="004F351F" w:rsidRPr="004F351F">
        <w:t>(Not present)</w:t>
      </w:r>
    </w:p>
    <w:p w14:paraId="6A5206CA" w14:textId="7B9DE188" w:rsidR="00A5144F" w:rsidRPr="00A5144F" w:rsidRDefault="00035922" w:rsidP="00A5144F">
      <w:pPr>
        <w:numPr>
          <w:ilvl w:val="0"/>
          <w:numId w:val="1"/>
        </w:numPr>
      </w:pPr>
      <w:r>
        <w:t>Arne Gåskjenn</w:t>
      </w:r>
      <w:r w:rsidR="00A5144F" w:rsidRPr="00A5144F">
        <w:t xml:space="preserve"> (ag@morcidea.no)</w:t>
      </w:r>
    </w:p>
    <w:p w14:paraId="67DB6DAA" w14:textId="457FB959" w:rsidR="00A5144F" w:rsidRPr="00A5144F" w:rsidRDefault="00DC66FE" w:rsidP="00A5144F">
      <w:pPr>
        <w:numPr>
          <w:ilvl w:val="0"/>
          <w:numId w:val="1"/>
        </w:numPr>
        <w:rPr>
          <w:lang w:val="en-US"/>
        </w:rPr>
      </w:pPr>
      <w:r>
        <w:rPr>
          <w:lang w:val="en-US"/>
        </w:rPr>
        <w:t>Tor</w:t>
      </w:r>
      <w:r w:rsidR="00981E26">
        <w:rPr>
          <w:lang w:val="en-US"/>
        </w:rPr>
        <w:t>-Axel Schwerdt</w:t>
      </w:r>
      <w:r w:rsidR="00A5144F" w:rsidRPr="00A5144F">
        <w:rPr>
          <w:lang w:val="en-US"/>
        </w:rPr>
        <w:t xml:space="preserve"> (tasc@svw.no)</w:t>
      </w:r>
    </w:p>
    <w:p w14:paraId="680AFD61" w14:textId="77777777" w:rsidR="00A5144F" w:rsidRPr="00A5144F" w:rsidRDefault="00A5144F" w:rsidP="00A5144F">
      <w:pPr>
        <w:numPr>
          <w:ilvl w:val="0"/>
          <w:numId w:val="1"/>
        </w:numPr>
      </w:pPr>
      <w:r w:rsidRPr="00A5144F">
        <w:t>Jens Røkenes (jens.rokenes@gmail.com)</w:t>
      </w:r>
    </w:p>
    <w:p w14:paraId="08A75E4A" w14:textId="5A898BDE" w:rsidR="00A5144F" w:rsidRPr="00A5144F" w:rsidRDefault="00A5144F" w:rsidP="00A5144F">
      <w:pPr>
        <w:numPr>
          <w:ilvl w:val="0"/>
          <w:numId w:val="1"/>
        </w:numPr>
      </w:pPr>
      <w:r w:rsidRPr="00A5144F">
        <w:t>Runar Nilsen (</w:t>
      </w:r>
      <w:hyperlink r:id="rId6" w:history="1">
        <w:r w:rsidR="00FD1512" w:rsidRPr="00A5144F">
          <w:rPr>
            <w:rStyle w:val="Hyperkobling"/>
          </w:rPr>
          <w:t>rnilsen@ferdocean.com</w:t>
        </w:r>
      </w:hyperlink>
      <w:r w:rsidRPr="00A5144F">
        <w:t>)</w:t>
      </w:r>
      <w:r w:rsidR="00FD1512">
        <w:t xml:space="preserve"> </w:t>
      </w:r>
      <w:r w:rsidR="00FD1512">
        <w:rPr>
          <w:lang w:val="en-US"/>
        </w:rPr>
        <w:t>(Not present)</w:t>
      </w:r>
    </w:p>
    <w:p w14:paraId="17D8ED84" w14:textId="77777777" w:rsidR="00A5144F" w:rsidRPr="00A5144F" w:rsidRDefault="00A5144F" w:rsidP="00A5144F">
      <w:pPr>
        <w:numPr>
          <w:ilvl w:val="0"/>
          <w:numId w:val="1"/>
        </w:numPr>
      </w:pPr>
      <w:r w:rsidRPr="00A5144F">
        <w:t>Hans Erik Sæther (hsaether@ferdocean.com)</w:t>
      </w:r>
    </w:p>
    <w:p w14:paraId="781C9001" w14:textId="477D2D22" w:rsidR="00A5144F" w:rsidRPr="00A5144F" w:rsidRDefault="00A5144F" w:rsidP="00A5144F">
      <w:pPr>
        <w:numPr>
          <w:ilvl w:val="0"/>
          <w:numId w:val="1"/>
        </w:numPr>
      </w:pPr>
      <w:r w:rsidRPr="00A5144F">
        <w:t>Rasmus Fiska (</w:t>
      </w:r>
      <w:hyperlink r:id="rId7" w:history="1">
        <w:r w:rsidR="00FD1512" w:rsidRPr="00A5144F">
          <w:rPr>
            <w:rStyle w:val="Hyperkobling"/>
          </w:rPr>
          <w:t>rasmus@fiska.no</w:t>
        </w:r>
      </w:hyperlink>
      <w:r w:rsidRPr="00A5144F">
        <w:t>)</w:t>
      </w:r>
      <w:r w:rsidR="00FD1512">
        <w:t xml:space="preserve"> </w:t>
      </w:r>
      <w:r w:rsidR="00FD1512">
        <w:rPr>
          <w:lang w:val="en-US"/>
        </w:rPr>
        <w:t>(Not present)</w:t>
      </w:r>
    </w:p>
    <w:p w14:paraId="7ACD7942" w14:textId="07905AE6" w:rsidR="00A5144F" w:rsidRPr="00A5144F" w:rsidRDefault="00A5144F" w:rsidP="00A5144F">
      <w:pPr>
        <w:numPr>
          <w:ilvl w:val="0"/>
          <w:numId w:val="1"/>
        </w:numPr>
        <w:rPr>
          <w:lang w:val="en-US"/>
        </w:rPr>
      </w:pPr>
      <w:r w:rsidRPr="00A5144F">
        <w:rPr>
          <w:lang w:val="en-US"/>
        </w:rPr>
        <w:t>Musa Adinin (</w:t>
      </w:r>
      <w:hyperlink r:id="rId8" w:history="1">
        <w:r w:rsidR="00FD1512" w:rsidRPr="00A5144F">
          <w:rPr>
            <w:rStyle w:val="Hyperkobling"/>
            <w:lang w:val="en-US"/>
          </w:rPr>
          <w:t>musa@adinin.com</w:t>
        </w:r>
      </w:hyperlink>
      <w:r w:rsidRPr="00A5144F">
        <w:rPr>
          <w:lang w:val="en-US"/>
        </w:rPr>
        <w:t>)</w:t>
      </w:r>
      <w:r w:rsidR="00FD1512">
        <w:rPr>
          <w:lang w:val="en-US"/>
        </w:rPr>
        <w:t xml:space="preserve"> (Not present)</w:t>
      </w:r>
    </w:p>
    <w:p w14:paraId="37B1E5C5" w14:textId="77777777" w:rsidR="00A5144F" w:rsidRPr="00A5144F" w:rsidRDefault="00A5144F" w:rsidP="00A5144F">
      <w:pPr>
        <w:numPr>
          <w:ilvl w:val="0"/>
          <w:numId w:val="1"/>
        </w:numPr>
        <w:rPr>
          <w:lang w:val="en-US"/>
        </w:rPr>
      </w:pPr>
      <w:r w:rsidRPr="00A5144F">
        <w:rPr>
          <w:lang w:val="en-US"/>
        </w:rPr>
        <w:t>Frank Hinrichsen (Frank@bvs1.no)</w:t>
      </w:r>
    </w:p>
    <w:p w14:paraId="3EC875BB" w14:textId="77777777" w:rsidR="00A5144F" w:rsidRPr="00A5144F" w:rsidRDefault="00A5144F" w:rsidP="00A5144F">
      <w:pPr>
        <w:numPr>
          <w:ilvl w:val="0"/>
          <w:numId w:val="1"/>
        </w:numPr>
        <w:rPr>
          <w:lang w:val="en-US"/>
        </w:rPr>
      </w:pPr>
      <w:r w:rsidRPr="00A5144F">
        <w:rPr>
          <w:lang w:val="en-US"/>
        </w:rPr>
        <w:t>Tore Ausland (ta@necia.no)</w:t>
      </w:r>
    </w:p>
    <w:p w14:paraId="7A2C65A5" w14:textId="77777777" w:rsidR="004D0C85" w:rsidRDefault="004D0C85" w:rsidP="00A5144F">
      <w:pPr>
        <w:rPr>
          <w:b/>
          <w:bCs/>
        </w:rPr>
      </w:pPr>
    </w:p>
    <w:p w14:paraId="1FD512DC" w14:textId="3CA36BC6" w:rsidR="004D0C85" w:rsidRDefault="004D0C85" w:rsidP="00A5144F">
      <w:pPr>
        <w:rPr>
          <w:b/>
          <w:bCs/>
        </w:rPr>
      </w:pPr>
      <w:r>
        <w:rPr>
          <w:b/>
          <w:bCs/>
        </w:rPr>
        <w:t>Kort oppsummering</w:t>
      </w:r>
      <w:r w:rsidR="00F306EC">
        <w:rPr>
          <w:b/>
          <w:bCs/>
        </w:rPr>
        <w:t>:</w:t>
      </w:r>
    </w:p>
    <w:p w14:paraId="619D003E" w14:textId="71C4BC38" w:rsidR="00F306EC" w:rsidRDefault="00B8796E" w:rsidP="00A5144F">
      <w:r w:rsidRPr="00F45EC9">
        <w:t xml:space="preserve">Det utarbeides et revidert likviditetsbudsjett/prognose som inkluderer alle </w:t>
      </w:r>
      <w:r w:rsidR="00F45EC9" w:rsidRPr="00F45EC9">
        <w:t>forutsatte kostnader.</w:t>
      </w:r>
    </w:p>
    <w:p w14:paraId="75F151F2" w14:textId="73E67016" w:rsidR="00F45EC9" w:rsidRDefault="0002304D" w:rsidP="00A5144F">
      <w:r>
        <w:t>I og med</w:t>
      </w:r>
      <w:r w:rsidR="00D429E6">
        <w:t xml:space="preserve"> at vi nå er </w:t>
      </w:r>
      <w:r w:rsidR="004D642E">
        <w:t xml:space="preserve">litt </w:t>
      </w:r>
      <w:r w:rsidR="00D429E6">
        <w:t>forsinket i forhold til opprinnelig plan om</w:t>
      </w:r>
      <w:r>
        <w:t xml:space="preserve"> sette i gang Sveits løpet, kan vi avklare hvor lenge </w:t>
      </w:r>
      <w:r w:rsidR="002011B1">
        <w:t>vi må påregne å drifte under disse tilstander før finansieringen er på plass</w:t>
      </w:r>
      <w:r w:rsidR="00362A88">
        <w:t>?</w:t>
      </w:r>
    </w:p>
    <w:p w14:paraId="69EF589D" w14:textId="2EE2D990" w:rsidR="00362A88" w:rsidRPr="00384A7D" w:rsidRDefault="00362A88" w:rsidP="00A5144F">
      <w:pPr>
        <w:rPr>
          <w:b/>
          <w:bCs/>
        </w:rPr>
      </w:pPr>
      <w:r>
        <w:t>Kombinasjon</w:t>
      </w:r>
      <w:r w:rsidR="00384A7D">
        <w:t xml:space="preserve"> av innbetalt og bekreftet lånebeløp med ulike forutsetninger er nå oppe i </w:t>
      </w:r>
      <w:r w:rsidR="00384A7D" w:rsidRPr="00384A7D">
        <w:rPr>
          <w:b/>
          <w:bCs/>
        </w:rPr>
        <w:t>NOK 2 170 000,-</w:t>
      </w:r>
    </w:p>
    <w:p w14:paraId="7FC0D829" w14:textId="5EDC5D8E" w:rsidR="004D0C85" w:rsidRPr="006A56E5" w:rsidRDefault="007820EF" w:rsidP="00A5144F">
      <w:r w:rsidRPr="006A56E5">
        <w:t xml:space="preserve">Det jobbes for å informere alle kreditorer om prosessen selskapet </w:t>
      </w:r>
      <w:r w:rsidR="008D7A29" w:rsidRPr="006A56E5">
        <w:t>er i.</w:t>
      </w:r>
    </w:p>
    <w:p w14:paraId="18BAAAE1" w14:textId="2AE3E668" w:rsidR="008D7A29" w:rsidRPr="006A56E5" w:rsidRDefault="00BF28F4" w:rsidP="00A5144F">
      <w:r w:rsidRPr="006A56E5">
        <w:t xml:space="preserve">AGA og Revisor betales umiddelbart slik at </w:t>
      </w:r>
      <w:r w:rsidR="006A56E5" w:rsidRPr="006A56E5">
        <w:t>«Certificate of Good Standing» kan oppnås.</w:t>
      </w:r>
    </w:p>
    <w:p w14:paraId="1B371E5B" w14:textId="4EF8E0CB" w:rsidR="004D0C85" w:rsidRPr="00226383" w:rsidRDefault="00226383" w:rsidP="00A5144F">
      <w:r w:rsidRPr="00226383">
        <w:t>Samordnet register melding leveres slik at st</w:t>
      </w:r>
      <w:r w:rsidR="00FE3EB1">
        <w:t>y</w:t>
      </w:r>
      <w:r w:rsidRPr="00226383">
        <w:t>releder rollen blir offisiell, dette er viktig i forhold til Sveits.</w:t>
      </w:r>
    </w:p>
    <w:p w14:paraId="2B59657F" w14:textId="4FFDDEE0" w:rsidR="00A5144F" w:rsidRPr="00A5144F" w:rsidRDefault="00226383" w:rsidP="00A5144F">
      <w:r>
        <w:rPr>
          <w:b/>
          <w:bCs/>
        </w:rPr>
        <w:t>Minute of Meeting</w:t>
      </w:r>
    </w:p>
    <w:p w14:paraId="1F977575" w14:textId="77777777" w:rsidR="00A5144F" w:rsidRPr="00A5144F" w:rsidRDefault="00A5144F" w:rsidP="00A5144F">
      <w:pPr>
        <w:numPr>
          <w:ilvl w:val="0"/>
          <w:numId w:val="2"/>
        </w:numPr>
      </w:pPr>
      <w:r w:rsidRPr="00A5144F">
        <w:rPr>
          <w:b/>
          <w:bCs/>
        </w:rPr>
        <w:t>Oppdatert likviditets oversikt</w:t>
      </w:r>
    </w:p>
    <w:p w14:paraId="1081C573" w14:textId="786B71D0" w:rsidR="00A5144F" w:rsidRDefault="00A5144F" w:rsidP="00D27275">
      <w:pPr>
        <w:ind w:left="708"/>
      </w:pPr>
      <w:r w:rsidRPr="00A5144F">
        <w:t>Gjennomgang av nåværende likviditetssituasjon i selskapet.</w:t>
      </w:r>
      <w:r w:rsidR="00686C13">
        <w:t xml:space="preserve"> </w:t>
      </w:r>
      <w:r w:rsidR="005C4DF9">
        <w:t xml:space="preserve">Ferdocean </w:t>
      </w:r>
      <w:r w:rsidR="00F062BB">
        <w:t xml:space="preserve">Shipping i prosessen med å </w:t>
      </w:r>
      <w:r w:rsidR="00146548">
        <w:t>sikre finansieringen fra Sveits</w:t>
      </w:r>
      <w:r w:rsidR="000D6701">
        <w:t xml:space="preserve"> estimert til å </w:t>
      </w:r>
      <w:r w:rsidR="004706B9">
        <w:t xml:space="preserve">være i mål ila. September 2024 er avhengig av å forhandle med leverandører og andre </w:t>
      </w:r>
      <w:r w:rsidR="005A7A37">
        <w:t>interessepartier</w:t>
      </w:r>
      <w:r w:rsidR="00555DBE">
        <w:t xml:space="preserve"> for å sikre forsvarlig drift. </w:t>
      </w:r>
    </w:p>
    <w:p w14:paraId="33506B8E" w14:textId="5A891658" w:rsidR="00AC59E3" w:rsidRDefault="00AC59E3" w:rsidP="00D27275">
      <w:pPr>
        <w:ind w:left="708"/>
      </w:pPr>
      <w:r>
        <w:t xml:space="preserve">Likviditets oversikten </w:t>
      </w:r>
      <w:r w:rsidR="00C440D1">
        <w:t>viser utestående fordringer på NOK2 869 283,-</w:t>
      </w:r>
      <w:r w:rsidR="00831A09">
        <w:t xml:space="preserve"> og det er ikke inkludert mellomværendet mellom FOS og FO og det er ikke tatt høyde for </w:t>
      </w:r>
      <w:r w:rsidR="00805A35">
        <w:t xml:space="preserve">EURO 52000,- som det koster å få sveits avtalen </w:t>
      </w:r>
      <w:r w:rsidR="002C4D7B">
        <w:t>lansert.</w:t>
      </w:r>
    </w:p>
    <w:p w14:paraId="4DB0BCAF" w14:textId="45172B08" w:rsidR="00F306EC" w:rsidRDefault="00F306EC" w:rsidP="00D27275">
      <w:pPr>
        <w:ind w:left="708"/>
      </w:pPr>
      <w:r>
        <w:lastRenderedPageBreak/>
        <w:t xml:space="preserve">Runar og Hans Erik </w:t>
      </w:r>
      <w:r w:rsidR="006C6E13">
        <w:t>jobber med en løsning på lønns og feriepenge krav.</w:t>
      </w:r>
    </w:p>
    <w:p w14:paraId="4B5B8C99" w14:textId="6715B3FA" w:rsidR="00C7088F" w:rsidRPr="00A5144F" w:rsidRDefault="001C2320" w:rsidP="00D27275">
      <w:pPr>
        <w:ind w:left="708"/>
      </w:pPr>
      <w:r>
        <w:t>Likviditets oversikten vil oppdateres på førstkommende mandag og distribueres til eierne</w:t>
      </w:r>
      <w:r w:rsidR="00DE2AF9">
        <w:t xml:space="preserve"> senest tirsdag </w:t>
      </w:r>
      <w:r w:rsidR="00482379">
        <w:t>formiddag</w:t>
      </w:r>
      <w:r w:rsidR="00DE2AF9">
        <w:t>.</w:t>
      </w:r>
    </w:p>
    <w:p w14:paraId="5D808C3D" w14:textId="77777777" w:rsidR="00A5144F" w:rsidRPr="00A5144F" w:rsidRDefault="00A5144F" w:rsidP="00A5144F">
      <w:pPr>
        <w:numPr>
          <w:ilvl w:val="0"/>
          <w:numId w:val="2"/>
        </w:numPr>
      </w:pPr>
      <w:r w:rsidRPr="00A5144F">
        <w:rPr>
          <w:b/>
          <w:bCs/>
        </w:rPr>
        <w:t>Kapital behov nødvendig for at FOS ikke skal være på kreditors regning i påvente av Sveits finansiering</w:t>
      </w:r>
    </w:p>
    <w:p w14:paraId="2790FA98" w14:textId="7B15E743" w:rsidR="00A5144F" w:rsidRDefault="00FD12EC" w:rsidP="00A5144F">
      <w:pPr>
        <w:numPr>
          <w:ilvl w:val="1"/>
          <w:numId w:val="2"/>
        </w:numPr>
      </w:pPr>
      <w:r>
        <w:t>Lånerammen på totalt 6MNOK</w:t>
      </w:r>
      <w:r w:rsidR="008B583F">
        <w:t xml:space="preserve"> er ikke stor nok til at FOS </w:t>
      </w:r>
      <w:r w:rsidR="002A50F5">
        <w:t xml:space="preserve">unngår å være på kreditors regning, men den er stor nok til at vi kan ha en god dialog </w:t>
      </w:r>
      <w:r w:rsidR="000677B5">
        <w:t xml:space="preserve">og </w:t>
      </w:r>
      <w:r w:rsidR="00752C19">
        <w:t xml:space="preserve">forhandle </w:t>
      </w:r>
      <w:r w:rsidR="004F7F76">
        <w:t>med</w:t>
      </w:r>
      <w:r w:rsidR="00752C19">
        <w:t xml:space="preserve"> </w:t>
      </w:r>
      <w:r w:rsidR="000677B5">
        <w:t xml:space="preserve">kreditorene </w:t>
      </w:r>
      <w:r w:rsidR="008B583F">
        <w:t xml:space="preserve">i påvente av </w:t>
      </w:r>
      <w:r w:rsidR="00DB0023">
        <w:t>finansieringen fra Sveits</w:t>
      </w:r>
      <w:r w:rsidR="00752C19">
        <w:t>.</w:t>
      </w:r>
    </w:p>
    <w:p w14:paraId="76C3CDB6" w14:textId="44E295CB" w:rsidR="00A109CD" w:rsidRDefault="00482379" w:rsidP="00A5144F">
      <w:pPr>
        <w:numPr>
          <w:ilvl w:val="1"/>
          <w:numId w:val="2"/>
        </w:numPr>
      </w:pPr>
      <w:r>
        <w:t>Fulltegnes lånet</w:t>
      </w:r>
      <w:r w:rsidR="00BB326A">
        <w:t xml:space="preserve"> har vi mer </w:t>
      </w:r>
      <w:r w:rsidR="00CF4C14">
        <w:t xml:space="preserve">handlingsrom </w:t>
      </w:r>
      <w:r w:rsidR="00974FCA">
        <w:t xml:space="preserve">til forhandlinger med kreditorene. Det er ventet at </w:t>
      </w:r>
      <w:r w:rsidR="00A63D0F">
        <w:t xml:space="preserve">det fleste kreditorene vil være interessert i å delta på en dugnad nå for å sikre sine verdier </w:t>
      </w:r>
      <w:r w:rsidR="00684164">
        <w:t xml:space="preserve">frem i oktober 2024. </w:t>
      </w:r>
    </w:p>
    <w:p w14:paraId="77D63EFB" w14:textId="07CB2DA5" w:rsidR="00572356" w:rsidRDefault="00572356" w:rsidP="00A5144F">
      <w:pPr>
        <w:numPr>
          <w:ilvl w:val="1"/>
          <w:numId w:val="2"/>
        </w:numPr>
      </w:pPr>
      <w:r>
        <w:t>Styret ser det</w:t>
      </w:r>
      <w:r w:rsidR="007E6D13">
        <w:t>te</w:t>
      </w:r>
      <w:r>
        <w:t xml:space="preserve"> som forsvarlig </w:t>
      </w:r>
      <w:r w:rsidR="007E6D13">
        <w:t xml:space="preserve">så lenge alle kreditorer er informert. </w:t>
      </w:r>
    </w:p>
    <w:p w14:paraId="6B0CDE40" w14:textId="77777777" w:rsidR="00C60A06" w:rsidRPr="00C60A06" w:rsidRDefault="00C60A06" w:rsidP="00C60A06">
      <w:pPr>
        <w:ind w:left="720"/>
      </w:pPr>
    </w:p>
    <w:p w14:paraId="7A9DE9D1" w14:textId="77777777" w:rsidR="00C60A06" w:rsidRPr="00C60A06" w:rsidRDefault="00C60A06" w:rsidP="00C60A06">
      <w:pPr>
        <w:ind w:left="720"/>
      </w:pPr>
    </w:p>
    <w:p w14:paraId="7FEA6B69" w14:textId="67B735F5" w:rsidR="00A5144F" w:rsidRPr="00A5144F" w:rsidRDefault="00A5144F" w:rsidP="00A5144F">
      <w:pPr>
        <w:numPr>
          <w:ilvl w:val="0"/>
          <w:numId w:val="2"/>
        </w:numPr>
      </w:pPr>
      <w:r w:rsidRPr="00A5144F">
        <w:rPr>
          <w:b/>
          <w:bCs/>
        </w:rPr>
        <w:t>Status på bekreftet kapital under låneavtale</w:t>
      </w:r>
    </w:p>
    <w:p w14:paraId="5F27A550" w14:textId="7C29D7EB" w:rsidR="00A5144F" w:rsidRDefault="00AE6588" w:rsidP="00A5144F">
      <w:pPr>
        <w:numPr>
          <w:ilvl w:val="1"/>
          <w:numId w:val="2"/>
        </w:numPr>
      </w:pPr>
      <w:r>
        <w:t xml:space="preserve">Totale forpliktelser </w:t>
      </w:r>
      <w:r w:rsidR="00FF5D28">
        <w:t xml:space="preserve">som skriftlig/muntlig er inngått pr. 03.08.2024 er </w:t>
      </w:r>
      <w:r w:rsidR="00B5620D" w:rsidRPr="00226383">
        <w:rPr>
          <w:b/>
          <w:bCs/>
        </w:rPr>
        <w:t>NOK 2 170</w:t>
      </w:r>
      <w:r w:rsidR="002E7665" w:rsidRPr="00226383">
        <w:rPr>
          <w:b/>
          <w:bCs/>
        </w:rPr>
        <w:t> </w:t>
      </w:r>
      <w:r w:rsidR="00B5620D" w:rsidRPr="00226383">
        <w:rPr>
          <w:b/>
          <w:bCs/>
        </w:rPr>
        <w:t>000</w:t>
      </w:r>
      <w:r w:rsidR="002E7665" w:rsidRPr="00226383">
        <w:rPr>
          <w:b/>
          <w:bCs/>
        </w:rPr>
        <w:t>,-</w:t>
      </w:r>
      <w:r w:rsidR="008B5FAA" w:rsidRPr="00226383">
        <w:rPr>
          <w:b/>
          <w:bCs/>
        </w:rPr>
        <w:t>,</w:t>
      </w:r>
      <w:r w:rsidR="008B5FAA">
        <w:t xml:space="preserve"> NOK 630</w:t>
      </w:r>
      <w:r w:rsidR="00C60A06">
        <w:t> </w:t>
      </w:r>
      <w:r w:rsidR="008B5FAA">
        <w:t>000</w:t>
      </w:r>
      <w:r w:rsidR="00C60A06">
        <w:t xml:space="preserve"> gjenstår for å fylle opp lånerammen.</w:t>
      </w:r>
    </w:p>
    <w:p w14:paraId="6D358E73" w14:textId="76857BFC" w:rsidR="00BA28F2" w:rsidRDefault="008F3F15" w:rsidP="00A5144F">
      <w:pPr>
        <w:numPr>
          <w:ilvl w:val="1"/>
          <w:numId w:val="2"/>
        </w:numPr>
      </w:pPr>
      <w:r>
        <w:t xml:space="preserve">Bekreftelsene om innlån </w:t>
      </w:r>
      <w:r w:rsidR="00583C24">
        <w:t xml:space="preserve">er foreløpig </w:t>
      </w:r>
      <w:r>
        <w:t>med flere forbehold</w:t>
      </w:r>
      <w:r w:rsidR="00F27AAF">
        <w:t xml:space="preserve"> hvorav:</w:t>
      </w:r>
    </w:p>
    <w:p w14:paraId="6223C45C" w14:textId="4E19F5E1" w:rsidR="00F27AAF" w:rsidRDefault="00182793" w:rsidP="00F27AAF">
      <w:pPr>
        <w:numPr>
          <w:ilvl w:val="2"/>
          <w:numId w:val="2"/>
        </w:numPr>
      </w:pPr>
      <w:r>
        <w:t>Nok 600 000,- er med forbehold om fulltegning av lån 6 MNOK</w:t>
      </w:r>
    </w:p>
    <w:p w14:paraId="2F45A1DD" w14:textId="48678FF9" w:rsidR="00182793" w:rsidRDefault="00360832" w:rsidP="00F27AAF">
      <w:pPr>
        <w:numPr>
          <w:ilvl w:val="2"/>
          <w:numId w:val="2"/>
        </w:numPr>
      </w:pPr>
      <w:r>
        <w:t xml:space="preserve">Nok 700 000,- er med forbehold at </w:t>
      </w:r>
      <w:r w:rsidR="00C744F8">
        <w:t xml:space="preserve">andre aksjonærer viser tilstrekkelig interesse til å delta. </w:t>
      </w:r>
    </w:p>
    <w:p w14:paraId="430EAAA6" w14:textId="2C01DDCC" w:rsidR="00060C77" w:rsidRDefault="00060C77" w:rsidP="00F27AAF">
      <w:pPr>
        <w:numPr>
          <w:ilvl w:val="2"/>
          <w:numId w:val="2"/>
        </w:numPr>
      </w:pPr>
      <w:r>
        <w:t xml:space="preserve">NOK 870 000,- er uten spesielle forbehold. </w:t>
      </w:r>
    </w:p>
    <w:p w14:paraId="139E9D20" w14:textId="4C73E9B0" w:rsidR="00270C8A" w:rsidRPr="00A5144F" w:rsidRDefault="00355114" w:rsidP="00D27275">
      <w:pPr>
        <w:ind w:left="708"/>
      </w:pPr>
      <w:r>
        <w:t xml:space="preserve">Når vi møtes neste onsdag håper </w:t>
      </w:r>
      <w:r w:rsidR="00A72E51">
        <w:t xml:space="preserve">vi at vi har nødvendig kapital </w:t>
      </w:r>
      <w:r w:rsidR="00E80D0D">
        <w:t xml:space="preserve">og er klare til å ta en beslutning om å fullføre </w:t>
      </w:r>
      <w:r w:rsidR="00FB008A">
        <w:t>løpet mot å sikre finansieringspakken i Sveits.</w:t>
      </w:r>
      <w:r w:rsidR="00A72E51">
        <w:t xml:space="preserve"> </w:t>
      </w:r>
    </w:p>
    <w:p w14:paraId="0EFDC5CF" w14:textId="77777777" w:rsidR="00A5144F" w:rsidRPr="00A5144F" w:rsidRDefault="00A5144F" w:rsidP="00A5144F">
      <w:pPr>
        <w:numPr>
          <w:ilvl w:val="0"/>
          <w:numId w:val="2"/>
        </w:numPr>
      </w:pPr>
      <w:r w:rsidRPr="00A5144F">
        <w:rPr>
          <w:b/>
          <w:bCs/>
        </w:rPr>
        <w:t>Status Sveits</w:t>
      </w:r>
    </w:p>
    <w:p w14:paraId="389A3E36" w14:textId="44578D99" w:rsidR="00A5144F" w:rsidRDefault="007D2BA0" w:rsidP="00A5144F">
      <w:pPr>
        <w:numPr>
          <w:ilvl w:val="1"/>
          <w:numId w:val="2"/>
        </w:numPr>
      </w:pPr>
      <w:r>
        <w:t>Certificate of Good Standing</w:t>
      </w:r>
    </w:p>
    <w:p w14:paraId="5F50CC0A" w14:textId="4A4CD8BB" w:rsidR="00F82529" w:rsidRDefault="00F82529" w:rsidP="00F82529">
      <w:pPr>
        <w:ind w:left="1440"/>
      </w:pPr>
      <w:r w:rsidRPr="006244BF">
        <w:t>For å oppnå Certificate of Good Standing</w:t>
      </w:r>
      <w:r w:rsidR="006244BF" w:rsidRPr="006244BF">
        <w:t xml:space="preserve"> må FOS </w:t>
      </w:r>
      <w:r w:rsidR="006244BF">
        <w:t xml:space="preserve">betale </w:t>
      </w:r>
      <w:r w:rsidR="005A6A28">
        <w:t xml:space="preserve">NOK59900,- i AGA, og betale nok til BDO slik at de </w:t>
      </w:r>
      <w:r w:rsidR="00CF3577">
        <w:t>reviderer regnskapet raskt og effektivt</w:t>
      </w:r>
      <w:r w:rsidR="0048476A">
        <w:t xml:space="preserve">. </w:t>
      </w:r>
    </w:p>
    <w:p w14:paraId="090C436E" w14:textId="77777777" w:rsidR="00233CA9" w:rsidRDefault="0048476A" w:rsidP="00F82529">
      <w:pPr>
        <w:ind w:left="1440"/>
      </w:pPr>
      <w:r>
        <w:t xml:space="preserve">Beløpet som er estimert </w:t>
      </w:r>
      <w:r w:rsidR="00262991">
        <w:t>må betales</w:t>
      </w:r>
      <w:r w:rsidR="00C15EA3">
        <w:t xml:space="preserve"> er </w:t>
      </w:r>
      <w:r w:rsidR="00262991">
        <w:t xml:space="preserve">ca. 110 000,- </w:t>
      </w:r>
      <w:r w:rsidR="00436A5A">
        <w:t>(nødvendig beløp er bekreftet fra</w:t>
      </w:r>
      <w:r w:rsidR="00DD33F4">
        <w:t xml:space="preserve"> partnere og kan betales umiddelbart, senest tirsdag neste uke.</w:t>
      </w:r>
    </w:p>
    <w:p w14:paraId="568FB813" w14:textId="62F00CFC" w:rsidR="006E5597" w:rsidRDefault="006E5597" w:rsidP="00F82529">
      <w:pPr>
        <w:ind w:left="1440"/>
      </w:pPr>
      <w:r>
        <w:t xml:space="preserve">Når regnskapet er innlevert og godkjent og AGA er betalt så vil </w:t>
      </w:r>
      <w:r w:rsidR="00082096">
        <w:t>vi bestille ny Certificate of Good Standing  (3-5 dager  og få apostille i tingretten</w:t>
      </w:r>
      <w:r w:rsidR="00C81A69">
        <w:t>).</w:t>
      </w:r>
    </w:p>
    <w:p w14:paraId="44D10E41" w14:textId="563EBCBB" w:rsidR="0048476A" w:rsidRPr="00A5144F" w:rsidRDefault="00233CA9" w:rsidP="00F82529">
      <w:pPr>
        <w:ind w:left="1440"/>
      </w:pPr>
      <w:r>
        <w:t>Det var ønske om å få Musa til å uttale seg om ordningen</w:t>
      </w:r>
      <w:r w:rsidR="00873589">
        <w:t xml:space="preserve"> i Sveits, Hans Erik ser om dette er mulig. Vi </w:t>
      </w:r>
      <w:r w:rsidR="000D7AA3">
        <w:t xml:space="preserve">bør vurdere at Musa </w:t>
      </w:r>
      <w:r w:rsidR="00172465">
        <w:t>introdusert</w:t>
      </w:r>
      <w:r w:rsidR="006E5597">
        <w:t>e</w:t>
      </w:r>
      <w:r w:rsidR="000D7AA3">
        <w:t xml:space="preserve"> FOS til </w:t>
      </w:r>
      <w:r w:rsidR="00436A5A">
        <w:t xml:space="preserve"> </w:t>
      </w:r>
      <w:r w:rsidR="00172465">
        <w:t>Sveits som en tjeneste man ikke lett skal kunne forvente.</w:t>
      </w:r>
    </w:p>
    <w:p w14:paraId="1051774F" w14:textId="77777777" w:rsidR="00A5144F" w:rsidRPr="00A5144F" w:rsidRDefault="00A5144F" w:rsidP="00A5144F">
      <w:pPr>
        <w:numPr>
          <w:ilvl w:val="0"/>
          <w:numId w:val="2"/>
        </w:numPr>
      </w:pPr>
      <w:r w:rsidRPr="00A5144F">
        <w:rPr>
          <w:b/>
          <w:bCs/>
        </w:rPr>
        <w:t>Årsregnskap FOS</w:t>
      </w:r>
    </w:p>
    <w:p w14:paraId="205AD570" w14:textId="1EF14339" w:rsidR="00A5144F" w:rsidRPr="00A5144F" w:rsidRDefault="00C81A69" w:rsidP="00A5144F">
      <w:pPr>
        <w:numPr>
          <w:ilvl w:val="1"/>
          <w:numId w:val="2"/>
        </w:numPr>
      </w:pPr>
      <w:r>
        <w:lastRenderedPageBreak/>
        <w:t>BDO setter i gang med revisjonen på mandag og vi har tett dialog</w:t>
      </w:r>
      <w:r w:rsidR="00CE536A">
        <w:t xml:space="preserve"> med lederen Stig Andre .</w:t>
      </w:r>
    </w:p>
    <w:p w14:paraId="57BAE4F4" w14:textId="77777777" w:rsidR="00A5144F" w:rsidRPr="00A5144F" w:rsidRDefault="00A5144F" w:rsidP="00A5144F">
      <w:pPr>
        <w:numPr>
          <w:ilvl w:val="0"/>
          <w:numId w:val="2"/>
        </w:numPr>
      </w:pPr>
      <w:r w:rsidRPr="00A5144F">
        <w:rPr>
          <w:b/>
          <w:bCs/>
        </w:rPr>
        <w:t>FOS standing hos foretaksregisteret</w:t>
      </w:r>
    </w:p>
    <w:p w14:paraId="37EE587B" w14:textId="5314B502" w:rsidR="00A5144F" w:rsidRPr="00A5144F" w:rsidRDefault="00AA0DFC" w:rsidP="00A5144F">
      <w:pPr>
        <w:numPr>
          <w:ilvl w:val="1"/>
          <w:numId w:val="2"/>
        </w:numPr>
      </w:pPr>
      <w:r>
        <w:t>GRØNN</w:t>
      </w:r>
    </w:p>
    <w:p w14:paraId="4DC5397B" w14:textId="77777777" w:rsidR="00A5144F" w:rsidRPr="00A5144F" w:rsidRDefault="00A5144F" w:rsidP="00A5144F">
      <w:pPr>
        <w:numPr>
          <w:ilvl w:val="0"/>
          <w:numId w:val="2"/>
        </w:numPr>
      </w:pPr>
      <w:r w:rsidRPr="00A5144F">
        <w:rPr>
          <w:b/>
          <w:bCs/>
        </w:rPr>
        <w:t>FOS standing hos skattevesenet</w:t>
      </w:r>
    </w:p>
    <w:p w14:paraId="223AF283" w14:textId="2BEA3432" w:rsidR="00A5144F" w:rsidRPr="00A5144F" w:rsidRDefault="00AA0DFC" w:rsidP="00A5144F">
      <w:pPr>
        <w:numPr>
          <w:ilvl w:val="1"/>
          <w:numId w:val="2"/>
        </w:numPr>
      </w:pPr>
      <w:r>
        <w:t>AGA er forfalt til betaling. Løsning: Betales til uken.</w:t>
      </w:r>
    </w:p>
    <w:p w14:paraId="4A76425D" w14:textId="77777777" w:rsidR="00A5144F" w:rsidRPr="00A5144F" w:rsidRDefault="00A5144F" w:rsidP="00A5144F">
      <w:pPr>
        <w:numPr>
          <w:ilvl w:val="0"/>
          <w:numId w:val="2"/>
        </w:numPr>
      </w:pPr>
      <w:r w:rsidRPr="00A5144F">
        <w:rPr>
          <w:b/>
          <w:bCs/>
        </w:rPr>
        <w:t>FOS standing i forhold til «Certificate of good standing”</w:t>
      </w:r>
    </w:p>
    <w:p w14:paraId="35DCBB29" w14:textId="54E4571C" w:rsidR="00A5144F" w:rsidRPr="00A5144F" w:rsidRDefault="00C6072F" w:rsidP="00A5144F">
      <w:pPr>
        <w:numPr>
          <w:ilvl w:val="1"/>
          <w:numId w:val="2"/>
        </w:numPr>
      </w:pPr>
      <w:r>
        <w:t>Se beskrivelse under punkt 4</w:t>
      </w:r>
    </w:p>
    <w:p w14:paraId="7004D168" w14:textId="77777777" w:rsidR="00A5144F" w:rsidRPr="00A5144F" w:rsidRDefault="00A5144F" w:rsidP="00A5144F">
      <w:pPr>
        <w:numPr>
          <w:ilvl w:val="0"/>
          <w:numId w:val="2"/>
        </w:numPr>
      </w:pPr>
      <w:r w:rsidRPr="00A5144F">
        <w:rPr>
          <w:b/>
          <w:bCs/>
        </w:rPr>
        <w:t>Styreleder rollen formelt</w:t>
      </w:r>
    </w:p>
    <w:p w14:paraId="03E287DC" w14:textId="48C1BE8A" w:rsidR="00A5144F" w:rsidRDefault="00C6072F" w:rsidP="00A5144F">
      <w:pPr>
        <w:numPr>
          <w:ilvl w:val="1"/>
          <w:numId w:val="2"/>
        </w:numPr>
      </w:pPr>
      <w:r>
        <w:t xml:space="preserve">For å formalisere </w:t>
      </w:r>
      <w:r w:rsidR="00F07BAE">
        <w:t xml:space="preserve">styreleder rollen må det leveres inn en </w:t>
      </w:r>
      <w:r w:rsidR="00E51D86">
        <w:t xml:space="preserve">Samordnet register melding. </w:t>
      </w:r>
      <w:r w:rsidR="009C5A6D">
        <w:t xml:space="preserve">At selskapet ikke har gjort dette enda er ikke problematisk for Foretaksregisteret så lenge styret er </w:t>
      </w:r>
      <w:r w:rsidR="00792FE0">
        <w:t>fungerende.</w:t>
      </w:r>
    </w:p>
    <w:p w14:paraId="5D55498A" w14:textId="6B2651FA" w:rsidR="00792FE0" w:rsidRPr="00A5144F" w:rsidRDefault="00792FE0" w:rsidP="00A5144F">
      <w:pPr>
        <w:numPr>
          <w:ilvl w:val="1"/>
          <w:numId w:val="2"/>
        </w:numPr>
      </w:pPr>
      <w:r>
        <w:t>Formaliseringen er viktig i forhold til Sveits</w:t>
      </w:r>
      <w:r w:rsidR="00FD1512">
        <w:t xml:space="preserve"> avtalen.</w:t>
      </w:r>
    </w:p>
    <w:p w14:paraId="2482A6D1" w14:textId="77777777" w:rsidR="00A5144F" w:rsidRPr="00A5144F" w:rsidRDefault="00A5144F" w:rsidP="00A5144F">
      <w:pPr>
        <w:numPr>
          <w:ilvl w:val="0"/>
          <w:numId w:val="2"/>
        </w:numPr>
      </w:pPr>
      <w:r w:rsidRPr="00A5144F">
        <w:rPr>
          <w:b/>
          <w:bCs/>
        </w:rPr>
        <w:t>AOB (Any Other Business)</w:t>
      </w:r>
    </w:p>
    <w:p w14:paraId="434653A0" w14:textId="265C7555" w:rsidR="00A5144F" w:rsidRPr="00A5144F" w:rsidRDefault="00FD1512" w:rsidP="00FD1512">
      <w:pPr>
        <w:ind w:left="360"/>
      </w:pPr>
      <w:r>
        <w:t>NA</w:t>
      </w:r>
    </w:p>
    <w:p w14:paraId="39613C67" w14:textId="77777777" w:rsidR="00A5144F" w:rsidRDefault="00A5144F" w:rsidP="00A5144F">
      <w:pPr>
        <w:rPr>
          <w:b/>
          <w:bCs/>
        </w:rPr>
      </w:pPr>
    </w:p>
    <w:p w14:paraId="7C0307B3" w14:textId="4AE474CA" w:rsidR="00A5144F" w:rsidRDefault="00A5144F" w:rsidP="00A5144F">
      <w:r w:rsidRPr="00A5144F">
        <w:rPr>
          <w:b/>
          <w:bCs/>
        </w:rPr>
        <w:t>Signeres av:</w:t>
      </w:r>
      <w:r w:rsidRPr="00A5144F">
        <w:t xml:space="preserve"> Tore Ausland</w:t>
      </w:r>
      <w:r w:rsidRPr="00A5144F">
        <w:br/>
        <w:t>På vegne av styret.</w:t>
      </w:r>
    </w:p>
    <w:p w14:paraId="201C1ABB" w14:textId="77777777" w:rsidR="00645372" w:rsidRDefault="00645372" w:rsidP="00A5144F"/>
    <w:p w14:paraId="5F94AD55" w14:textId="29179B68" w:rsidR="00645372" w:rsidRDefault="00645372" w:rsidP="00A5144F">
      <w:pPr>
        <w:pBdr>
          <w:bottom w:val="single" w:sz="12" w:space="1" w:color="auto"/>
        </w:pBdr>
      </w:pPr>
      <w:r>
        <w:t>English Version:</w:t>
      </w:r>
    </w:p>
    <w:p w14:paraId="0902DDD2" w14:textId="77777777" w:rsidR="00645372" w:rsidRPr="00645372" w:rsidRDefault="00645372" w:rsidP="00645372">
      <w:pPr>
        <w:rPr>
          <w:b/>
          <w:bCs/>
          <w:lang w:val="en-US"/>
        </w:rPr>
      </w:pPr>
      <w:r w:rsidRPr="00645372">
        <w:rPr>
          <w:b/>
          <w:bCs/>
          <w:lang w:val="en-US"/>
        </w:rPr>
        <w:t>Owners' Meeting</w:t>
      </w:r>
    </w:p>
    <w:p w14:paraId="4E047584" w14:textId="77777777" w:rsidR="00645372" w:rsidRPr="00645372" w:rsidRDefault="00645372" w:rsidP="00645372">
      <w:pPr>
        <w:rPr>
          <w:lang w:val="en-US"/>
        </w:rPr>
      </w:pPr>
      <w:r w:rsidRPr="00645372">
        <w:rPr>
          <w:b/>
          <w:bCs/>
          <w:lang w:val="en-US"/>
        </w:rPr>
        <w:t>Date:</w:t>
      </w:r>
      <w:r w:rsidRPr="00645372">
        <w:rPr>
          <w:lang w:val="en-US"/>
        </w:rPr>
        <w:t xml:space="preserve"> 02.08.2024</w:t>
      </w:r>
      <w:r w:rsidRPr="00645372">
        <w:rPr>
          <w:lang w:val="en-US"/>
        </w:rPr>
        <w:br/>
      </w:r>
      <w:r w:rsidRPr="00645372">
        <w:rPr>
          <w:b/>
          <w:bCs/>
          <w:lang w:val="en-US"/>
        </w:rPr>
        <w:t>Time:</w:t>
      </w:r>
      <w:r w:rsidRPr="00645372">
        <w:rPr>
          <w:lang w:val="en-US"/>
        </w:rPr>
        <w:t xml:space="preserve"> 13:00 – 15:00</w:t>
      </w:r>
      <w:r w:rsidRPr="00645372">
        <w:rPr>
          <w:lang w:val="en-US"/>
        </w:rPr>
        <w:br/>
      </w:r>
      <w:r w:rsidRPr="00645372">
        <w:rPr>
          <w:b/>
          <w:bCs/>
          <w:lang w:val="en-US"/>
        </w:rPr>
        <w:t>Location:</w:t>
      </w:r>
      <w:r w:rsidRPr="00645372">
        <w:rPr>
          <w:lang w:val="en-US"/>
        </w:rPr>
        <w:t xml:space="preserve"> Teams</w:t>
      </w:r>
    </w:p>
    <w:p w14:paraId="1C1D2A94" w14:textId="77777777" w:rsidR="00645372" w:rsidRPr="00645372" w:rsidRDefault="00645372" w:rsidP="00645372">
      <w:r w:rsidRPr="00645372">
        <w:rPr>
          <w:b/>
          <w:bCs/>
        </w:rPr>
        <w:t>Invited Owners:</w:t>
      </w:r>
    </w:p>
    <w:p w14:paraId="25F72DF5" w14:textId="77777777" w:rsidR="00645372" w:rsidRPr="00645372" w:rsidRDefault="00645372" w:rsidP="00645372">
      <w:pPr>
        <w:numPr>
          <w:ilvl w:val="0"/>
          <w:numId w:val="3"/>
        </w:numPr>
      </w:pPr>
      <w:r w:rsidRPr="00645372">
        <w:t>Bjørnar Iversen (bjornar.iversen@dolphindrilling.com)</w:t>
      </w:r>
    </w:p>
    <w:p w14:paraId="16AAE0B4" w14:textId="77777777" w:rsidR="00645372" w:rsidRPr="00645372" w:rsidRDefault="00645372" w:rsidP="00645372">
      <w:pPr>
        <w:numPr>
          <w:ilvl w:val="0"/>
          <w:numId w:val="3"/>
        </w:numPr>
      </w:pPr>
      <w:r w:rsidRPr="00645372">
        <w:t>Preben Gulliksen (preben.gulliksen@pizzabakeren.no) (Not present)</w:t>
      </w:r>
    </w:p>
    <w:p w14:paraId="347B24EB" w14:textId="77777777" w:rsidR="00645372" w:rsidRPr="00645372" w:rsidRDefault="00645372" w:rsidP="00645372">
      <w:pPr>
        <w:numPr>
          <w:ilvl w:val="0"/>
          <w:numId w:val="3"/>
        </w:numPr>
      </w:pPr>
      <w:r w:rsidRPr="00645372">
        <w:t>Arne Gåskjenn (ag@morcidea.no)</w:t>
      </w:r>
    </w:p>
    <w:p w14:paraId="734428CE" w14:textId="77777777" w:rsidR="00645372" w:rsidRPr="00645372" w:rsidRDefault="00645372" w:rsidP="00645372">
      <w:pPr>
        <w:numPr>
          <w:ilvl w:val="0"/>
          <w:numId w:val="3"/>
        </w:numPr>
        <w:rPr>
          <w:lang w:val="en-US"/>
        </w:rPr>
      </w:pPr>
      <w:r w:rsidRPr="00645372">
        <w:rPr>
          <w:lang w:val="en-US"/>
        </w:rPr>
        <w:t>Tor-Axel Schwerdt (tasc@svw.no)</w:t>
      </w:r>
    </w:p>
    <w:p w14:paraId="18DE5416" w14:textId="77777777" w:rsidR="00645372" w:rsidRPr="00645372" w:rsidRDefault="00645372" w:rsidP="00645372">
      <w:pPr>
        <w:numPr>
          <w:ilvl w:val="0"/>
          <w:numId w:val="3"/>
        </w:numPr>
      </w:pPr>
      <w:r w:rsidRPr="00645372">
        <w:t>Jens Røkenes (jens.rokenes@gmail.com)</w:t>
      </w:r>
    </w:p>
    <w:p w14:paraId="244C7D2D" w14:textId="77777777" w:rsidR="00645372" w:rsidRPr="00645372" w:rsidRDefault="00645372" w:rsidP="00645372">
      <w:pPr>
        <w:numPr>
          <w:ilvl w:val="0"/>
          <w:numId w:val="3"/>
        </w:numPr>
      </w:pPr>
      <w:r w:rsidRPr="00645372">
        <w:t>Runar Nilsen (rnilsen@ferdocean.com) (Not present)</w:t>
      </w:r>
    </w:p>
    <w:p w14:paraId="256AEF22" w14:textId="77777777" w:rsidR="00645372" w:rsidRPr="00645372" w:rsidRDefault="00645372" w:rsidP="00645372">
      <w:pPr>
        <w:numPr>
          <w:ilvl w:val="0"/>
          <w:numId w:val="3"/>
        </w:numPr>
      </w:pPr>
      <w:r w:rsidRPr="00645372">
        <w:t>Hans Erik Sæther (hsaether@ferdocean.com)</w:t>
      </w:r>
    </w:p>
    <w:p w14:paraId="12649F48" w14:textId="77777777" w:rsidR="00645372" w:rsidRPr="00645372" w:rsidRDefault="00645372" w:rsidP="00645372">
      <w:pPr>
        <w:numPr>
          <w:ilvl w:val="0"/>
          <w:numId w:val="3"/>
        </w:numPr>
      </w:pPr>
      <w:r w:rsidRPr="00645372">
        <w:t>Rasmus Fiska (rasmus@fiska.no) (Not present)</w:t>
      </w:r>
    </w:p>
    <w:p w14:paraId="393F3BEA" w14:textId="77777777" w:rsidR="00645372" w:rsidRPr="00645372" w:rsidRDefault="00645372" w:rsidP="00645372">
      <w:pPr>
        <w:numPr>
          <w:ilvl w:val="0"/>
          <w:numId w:val="3"/>
        </w:numPr>
        <w:rPr>
          <w:lang w:val="en-US"/>
        </w:rPr>
      </w:pPr>
      <w:r w:rsidRPr="00645372">
        <w:rPr>
          <w:lang w:val="en-US"/>
        </w:rPr>
        <w:lastRenderedPageBreak/>
        <w:t>Musa Adinin (musa@adinin.com) (Not present)</w:t>
      </w:r>
    </w:p>
    <w:p w14:paraId="49EA40AC" w14:textId="77777777" w:rsidR="00645372" w:rsidRPr="00645372" w:rsidRDefault="00645372" w:rsidP="00645372">
      <w:pPr>
        <w:numPr>
          <w:ilvl w:val="0"/>
          <w:numId w:val="3"/>
        </w:numPr>
        <w:rPr>
          <w:lang w:val="en-US"/>
        </w:rPr>
      </w:pPr>
      <w:r w:rsidRPr="00645372">
        <w:rPr>
          <w:lang w:val="en-US"/>
        </w:rPr>
        <w:t>Frank Hinrichsen (Frank@bvs1.no)</w:t>
      </w:r>
    </w:p>
    <w:p w14:paraId="3ABFD6F5" w14:textId="77777777" w:rsidR="00645372" w:rsidRPr="00645372" w:rsidRDefault="00645372" w:rsidP="00645372">
      <w:pPr>
        <w:numPr>
          <w:ilvl w:val="0"/>
          <w:numId w:val="3"/>
        </w:numPr>
        <w:rPr>
          <w:lang w:val="en-US"/>
        </w:rPr>
      </w:pPr>
      <w:r w:rsidRPr="00645372">
        <w:rPr>
          <w:lang w:val="en-US"/>
        </w:rPr>
        <w:t>Tore Ausland (ta@necia.no)</w:t>
      </w:r>
    </w:p>
    <w:p w14:paraId="6CA651FD" w14:textId="7564D702" w:rsidR="00645372" w:rsidRPr="00645372" w:rsidRDefault="00645372" w:rsidP="00645372">
      <w:pPr>
        <w:rPr>
          <w:lang w:val="en-US"/>
        </w:rPr>
      </w:pPr>
      <w:r w:rsidRPr="00645372">
        <w:rPr>
          <w:b/>
          <w:bCs/>
          <w:lang w:val="en-US"/>
        </w:rPr>
        <w:t>Brief Summary:</w:t>
      </w:r>
      <w:r w:rsidRPr="00645372">
        <w:rPr>
          <w:lang w:val="en-US"/>
        </w:rPr>
        <w:t xml:space="preserve"> A revised liquidity budget/forecast is being prepared, including all assumed costs. Since we are now </w:t>
      </w:r>
      <w:r w:rsidR="00134CF5">
        <w:rPr>
          <w:lang w:val="en-US"/>
        </w:rPr>
        <w:t xml:space="preserve">slightly </w:t>
      </w:r>
      <w:r w:rsidRPr="00645372">
        <w:rPr>
          <w:lang w:val="en-US"/>
        </w:rPr>
        <w:t>delayed in relation to the original plan to launch the Swiss deal, can we clarify how long we must operate under these conditions before the financing is in place? A combination of paid and confirmed loan amounts under various assumptions now totals NOK 2,170,000. Efforts are underway to inform all creditors about the company's current process. AGA and the auditor will be paid immediately to obtain the "Certificate of Good Standing." A coordinated register notice will be submitted to make the chairman's role official, which is important for the Swiss deal.</w:t>
      </w:r>
    </w:p>
    <w:p w14:paraId="43A440B6" w14:textId="77777777" w:rsidR="00645372" w:rsidRPr="00645372" w:rsidRDefault="00645372" w:rsidP="00645372">
      <w:r w:rsidRPr="00645372">
        <w:rPr>
          <w:b/>
          <w:bCs/>
        </w:rPr>
        <w:t>Minute of Meeting:</w:t>
      </w:r>
    </w:p>
    <w:p w14:paraId="0F534BE1" w14:textId="77777777" w:rsidR="00645372" w:rsidRPr="00645372" w:rsidRDefault="00645372" w:rsidP="00645372">
      <w:pPr>
        <w:numPr>
          <w:ilvl w:val="0"/>
          <w:numId w:val="4"/>
        </w:numPr>
      </w:pPr>
      <w:r w:rsidRPr="00645372">
        <w:rPr>
          <w:b/>
          <w:bCs/>
        </w:rPr>
        <w:t>Updated Liquidity Overview</w:t>
      </w:r>
    </w:p>
    <w:p w14:paraId="0992AE57" w14:textId="77777777" w:rsidR="00645372" w:rsidRPr="00645372" w:rsidRDefault="00645372" w:rsidP="00645372">
      <w:pPr>
        <w:numPr>
          <w:ilvl w:val="1"/>
          <w:numId w:val="4"/>
        </w:numPr>
        <w:rPr>
          <w:lang w:val="en-US"/>
        </w:rPr>
      </w:pPr>
      <w:r w:rsidRPr="00645372">
        <w:rPr>
          <w:lang w:val="en-US"/>
        </w:rPr>
        <w:t>Review of the current liquidity situation in the company. Ferdocean Shipping is in the process of securing financing from Switzerland, estimated to be completed by September 2024, and depends on negotiating with suppliers and other stakeholders to ensure proper operation.</w:t>
      </w:r>
    </w:p>
    <w:p w14:paraId="5B36EA8A" w14:textId="77777777" w:rsidR="00645372" w:rsidRPr="00645372" w:rsidRDefault="00645372" w:rsidP="00645372">
      <w:pPr>
        <w:numPr>
          <w:ilvl w:val="1"/>
          <w:numId w:val="4"/>
        </w:numPr>
        <w:rPr>
          <w:lang w:val="en-US"/>
        </w:rPr>
      </w:pPr>
      <w:r w:rsidRPr="00645372">
        <w:rPr>
          <w:lang w:val="en-US"/>
        </w:rPr>
        <w:t>The liquidity overview shows outstanding receivables of NOK 2,869,283, not including the intercompany balance between FOS and FO, nor the EUR 52,000 cost for launching the Swiss deal.</w:t>
      </w:r>
    </w:p>
    <w:p w14:paraId="64D08D0B" w14:textId="77777777" w:rsidR="00645372" w:rsidRPr="00645372" w:rsidRDefault="00645372" w:rsidP="00645372">
      <w:pPr>
        <w:numPr>
          <w:ilvl w:val="1"/>
          <w:numId w:val="4"/>
        </w:numPr>
        <w:rPr>
          <w:lang w:val="en-US"/>
        </w:rPr>
      </w:pPr>
      <w:r w:rsidRPr="00645372">
        <w:rPr>
          <w:lang w:val="en-US"/>
        </w:rPr>
        <w:t>Runar and Hans Erik are working on a solution for salary and holiday pay claims.</w:t>
      </w:r>
    </w:p>
    <w:p w14:paraId="2FBFC1D4" w14:textId="77777777" w:rsidR="00645372" w:rsidRPr="00645372" w:rsidRDefault="00645372" w:rsidP="00645372">
      <w:pPr>
        <w:numPr>
          <w:ilvl w:val="1"/>
          <w:numId w:val="4"/>
        </w:numPr>
        <w:rPr>
          <w:lang w:val="en-US"/>
        </w:rPr>
      </w:pPr>
      <w:r w:rsidRPr="00645372">
        <w:rPr>
          <w:lang w:val="en-US"/>
        </w:rPr>
        <w:t>The liquidity overview will be updated next Monday and distributed to the owners by Tuesday morning at the latest.</w:t>
      </w:r>
    </w:p>
    <w:p w14:paraId="6A7BABE5" w14:textId="77777777" w:rsidR="00645372" w:rsidRPr="00645372" w:rsidRDefault="00645372" w:rsidP="00645372">
      <w:pPr>
        <w:numPr>
          <w:ilvl w:val="0"/>
          <w:numId w:val="4"/>
        </w:numPr>
        <w:rPr>
          <w:lang w:val="en-US"/>
        </w:rPr>
      </w:pPr>
      <w:r w:rsidRPr="00645372">
        <w:rPr>
          <w:b/>
          <w:bCs/>
          <w:lang w:val="en-US"/>
        </w:rPr>
        <w:t>Capital Needs to Avoid Being on Creditors' Account Pending Swiss Financing</w:t>
      </w:r>
    </w:p>
    <w:p w14:paraId="257E4DC7" w14:textId="77777777" w:rsidR="00645372" w:rsidRPr="00645372" w:rsidRDefault="00645372" w:rsidP="00645372">
      <w:pPr>
        <w:numPr>
          <w:ilvl w:val="1"/>
          <w:numId w:val="4"/>
        </w:numPr>
        <w:rPr>
          <w:lang w:val="en-US"/>
        </w:rPr>
      </w:pPr>
      <w:r w:rsidRPr="00645372">
        <w:rPr>
          <w:lang w:val="en-US"/>
        </w:rPr>
        <w:t>The loan frame of a total of NOK 6 million is not large enough for FOS to avoid being on creditors' accounts, but it is large enough to have a good dialogue and negotiate with creditors while awaiting financing from Switzerland.</w:t>
      </w:r>
    </w:p>
    <w:p w14:paraId="797AA01C" w14:textId="77777777" w:rsidR="00645372" w:rsidRPr="00645372" w:rsidRDefault="00645372" w:rsidP="00645372">
      <w:pPr>
        <w:numPr>
          <w:ilvl w:val="1"/>
          <w:numId w:val="4"/>
        </w:numPr>
        <w:rPr>
          <w:lang w:val="en-US"/>
        </w:rPr>
      </w:pPr>
      <w:r w:rsidRPr="00645372">
        <w:rPr>
          <w:lang w:val="en-US"/>
        </w:rPr>
        <w:t>If the loan is fully subscribed, we will have more room for negotiations with creditors. It is expected that most creditors will be interested in participating now to secure their values by October 2024.</w:t>
      </w:r>
    </w:p>
    <w:p w14:paraId="705D43B0" w14:textId="77777777" w:rsidR="00645372" w:rsidRPr="00645372" w:rsidRDefault="00645372" w:rsidP="00645372">
      <w:pPr>
        <w:numPr>
          <w:ilvl w:val="1"/>
          <w:numId w:val="4"/>
        </w:numPr>
        <w:rPr>
          <w:lang w:val="en-US"/>
        </w:rPr>
      </w:pPr>
      <w:r w:rsidRPr="00645372">
        <w:rPr>
          <w:lang w:val="en-US"/>
        </w:rPr>
        <w:t>The board sees this as responsible as long as all creditors are informed.</w:t>
      </w:r>
    </w:p>
    <w:p w14:paraId="44FA97F8" w14:textId="77777777" w:rsidR="00645372" w:rsidRPr="00645372" w:rsidRDefault="00645372" w:rsidP="00645372">
      <w:pPr>
        <w:numPr>
          <w:ilvl w:val="0"/>
          <w:numId w:val="4"/>
        </w:numPr>
        <w:rPr>
          <w:lang w:val="en-US"/>
        </w:rPr>
      </w:pPr>
      <w:r w:rsidRPr="00645372">
        <w:rPr>
          <w:b/>
          <w:bCs/>
          <w:lang w:val="en-US"/>
        </w:rPr>
        <w:t>Status on Confirmed Capital Under Loan Agreement</w:t>
      </w:r>
    </w:p>
    <w:p w14:paraId="5CA4E79F" w14:textId="77777777" w:rsidR="00645372" w:rsidRPr="00645372" w:rsidRDefault="00645372" w:rsidP="00645372">
      <w:pPr>
        <w:numPr>
          <w:ilvl w:val="1"/>
          <w:numId w:val="4"/>
        </w:numPr>
        <w:rPr>
          <w:lang w:val="en-US"/>
        </w:rPr>
      </w:pPr>
      <w:r w:rsidRPr="00645372">
        <w:rPr>
          <w:lang w:val="en-US"/>
        </w:rPr>
        <w:t>Total commitments as of 03.08.2024 are NOK 2,170,000, NOK 630,000 remains to fill the loan frame.</w:t>
      </w:r>
    </w:p>
    <w:p w14:paraId="3D56B97F" w14:textId="77777777" w:rsidR="00645372" w:rsidRPr="00645372" w:rsidRDefault="00645372" w:rsidP="00645372">
      <w:pPr>
        <w:numPr>
          <w:ilvl w:val="1"/>
          <w:numId w:val="4"/>
        </w:numPr>
        <w:rPr>
          <w:lang w:val="en-US"/>
        </w:rPr>
      </w:pPr>
      <w:r w:rsidRPr="00645372">
        <w:rPr>
          <w:lang w:val="en-US"/>
        </w:rPr>
        <w:t>Confirmations of loans are currently conditional, including:</w:t>
      </w:r>
    </w:p>
    <w:p w14:paraId="431704D8" w14:textId="77777777" w:rsidR="00645372" w:rsidRPr="00645372" w:rsidRDefault="00645372" w:rsidP="00645372">
      <w:pPr>
        <w:numPr>
          <w:ilvl w:val="2"/>
          <w:numId w:val="4"/>
        </w:numPr>
        <w:rPr>
          <w:lang w:val="en-US"/>
        </w:rPr>
      </w:pPr>
      <w:r w:rsidRPr="00645372">
        <w:rPr>
          <w:lang w:val="en-US"/>
        </w:rPr>
        <w:t>NOK 600,000 conditional on full subscription of NOK 6 million loan</w:t>
      </w:r>
    </w:p>
    <w:p w14:paraId="6521A5C9" w14:textId="77777777" w:rsidR="00645372" w:rsidRPr="00645372" w:rsidRDefault="00645372" w:rsidP="00645372">
      <w:pPr>
        <w:numPr>
          <w:ilvl w:val="2"/>
          <w:numId w:val="4"/>
        </w:numPr>
        <w:rPr>
          <w:lang w:val="en-US"/>
        </w:rPr>
      </w:pPr>
      <w:r w:rsidRPr="00645372">
        <w:rPr>
          <w:lang w:val="en-US"/>
        </w:rPr>
        <w:t>NOK 700,000 conditional on other shareholders showing sufficient interest to participate</w:t>
      </w:r>
    </w:p>
    <w:p w14:paraId="56E20F9F" w14:textId="77777777" w:rsidR="00645372" w:rsidRPr="00645372" w:rsidRDefault="00645372" w:rsidP="00645372">
      <w:pPr>
        <w:numPr>
          <w:ilvl w:val="2"/>
          <w:numId w:val="4"/>
        </w:numPr>
      </w:pPr>
      <w:r w:rsidRPr="00645372">
        <w:lastRenderedPageBreak/>
        <w:t>NOK 870,000 without specific conditions</w:t>
      </w:r>
    </w:p>
    <w:p w14:paraId="397E2D6A" w14:textId="77777777" w:rsidR="00645372" w:rsidRPr="00645372" w:rsidRDefault="00645372" w:rsidP="00645372">
      <w:pPr>
        <w:numPr>
          <w:ilvl w:val="1"/>
          <w:numId w:val="4"/>
        </w:numPr>
        <w:rPr>
          <w:lang w:val="en-US"/>
        </w:rPr>
      </w:pPr>
      <w:r w:rsidRPr="00645372">
        <w:rPr>
          <w:lang w:val="en-US"/>
        </w:rPr>
        <w:t>When we meet next Wednesday, we hope to have the necessary capital and be ready to decide to complete the process to secure the financing package in Switzerland.</w:t>
      </w:r>
    </w:p>
    <w:p w14:paraId="38A10F81" w14:textId="77777777" w:rsidR="00645372" w:rsidRPr="00645372" w:rsidRDefault="00645372" w:rsidP="00645372">
      <w:pPr>
        <w:numPr>
          <w:ilvl w:val="0"/>
          <w:numId w:val="4"/>
        </w:numPr>
      </w:pPr>
      <w:r w:rsidRPr="00645372">
        <w:rPr>
          <w:b/>
          <w:bCs/>
        </w:rPr>
        <w:t>Status Switzerland</w:t>
      </w:r>
    </w:p>
    <w:p w14:paraId="15DC9318" w14:textId="77777777" w:rsidR="00645372" w:rsidRPr="00645372" w:rsidRDefault="00645372" w:rsidP="00645372">
      <w:pPr>
        <w:numPr>
          <w:ilvl w:val="1"/>
          <w:numId w:val="4"/>
        </w:numPr>
      </w:pPr>
      <w:r w:rsidRPr="00645372">
        <w:rPr>
          <w:b/>
          <w:bCs/>
        </w:rPr>
        <w:t>Certificate of Good Standing</w:t>
      </w:r>
    </w:p>
    <w:p w14:paraId="4A03C148" w14:textId="77777777" w:rsidR="00645372" w:rsidRPr="00645372" w:rsidRDefault="00645372" w:rsidP="00645372">
      <w:pPr>
        <w:numPr>
          <w:ilvl w:val="2"/>
          <w:numId w:val="4"/>
        </w:numPr>
        <w:rPr>
          <w:lang w:val="en-US"/>
        </w:rPr>
      </w:pPr>
      <w:r w:rsidRPr="00645372">
        <w:rPr>
          <w:lang w:val="en-US"/>
        </w:rPr>
        <w:t>To achieve the Certificate of Good Standing, FOS must pay NOK 59,900 in AGA, and pay enough to BDO for them to audit the accounts quickly and efficiently.</w:t>
      </w:r>
    </w:p>
    <w:p w14:paraId="0D1ABE87" w14:textId="77777777" w:rsidR="00645372" w:rsidRPr="00645372" w:rsidRDefault="00645372" w:rsidP="00645372">
      <w:pPr>
        <w:numPr>
          <w:ilvl w:val="2"/>
          <w:numId w:val="4"/>
        </w:numPr>
        <w:rPr>
          <w:lang w:val="en-US"/>
        </w:rPr>
      </w:pPr>
      <w:r w:rsidRPr="00645372">
        <w:rPr>
          <w:lang w:val="en-US"/>
        </w:rPr>
        <w:t>The estimated amount that must be paid is approximately NOK 110,000 (the necessary amount is confirmed by partners and can be paid immediately, no later than next Tuesday).</w:t>
      </w:r>
    </w:p>
    <w:p w14:paraId="560BEC93" w14:textId="77777777" w:rsidR="00645372" w:rsidRPr="00645372" w:rsidRDefault="00645372" w:rsidP="00645372">
      <w:pPr>
        <w:numPr>
          <w:ilvl w:val="2"/>
          <w:numId w:val="4"/>
        </w:numPr>
        <w:rPr>
          <w:lang w:val="en-US"/>
        </w:rPr>
      </w:pPr>
      <w:r w:rsidRPr="00645372">
        <w:rPr>
          <w:lang w:val="en-US"/>
        </w:rPr>
        <w:t>Once the accounts are submitted and approved and AGA is paid, we will order a new Certificate of Good Standing (3-5 days and get an apostille in the court).</w:t>
      </w:r>
    </w:p>
    <w:p w14:paraId="227FB1B3" w14:textId="77777777" w:rsidR="00645372" w:rsidRPr="00645372" w:rsidRDefault="00645372" w:rsidP="00645372">
      <w:pPr>
        <w:numPr>
          <w:ilvl w:val="2"/>
          <w:numId w:val="4"/>
        </w:numPr>
        <w:rPr>
          <w:lang w:val="en-US"/>
        </w:rPr>
      </w:pPr>
      <w:r w:rsidRPr="00645372">
        <w:rPr>
          <w:lang w:val="en-US"/>
        </w:rPr>
        <w:t>There was a desire to have Musa comment on the arrangement in Switzerland; Hans Erik will see if this is possible. We should consider that Musa introduced FOS to Switzerland as a service not easily expected.</w:t>
      </w:r>
    </w:p>
    <w:p w14:paraId="17D0E1E4" w14:textId="77777777" w:rsidR="00645372" w:rsidRPr="00645372" w:rsidRDefault="00645372" w:rsidP="00645372">
      <w:pPr>
        <w:numPr>
          <w:ilvl w:val="0"/>
          <w:numId w:val="4"/>
        </w:numPr>
      </w:pPr>
      <w:r w:rsidRPr="00645372">
        <w:rPr>
          <w:b/>
          <w:bCs/>
        </w:rPr>
        <w:t>Annual Accounts FOS</w:t>
      </w:r>
    </w:p>
    <w:p w14:paraId="4376B4B4" w14:textId="77777777" w:rsidR="00645372" w:rsidRPr="00645372" w:rsidRDefault="00645372" w:rsidP="00645372">
      <w:pPr>
        <w:numPr>
          <w:ilvl w:val="1"/>
          <w:numId w:val="4"/>
        </w:numPr>
        <w:rPr>
          <w:lang w:val="en-US"/>
        </w:rPr>
      </w:pPr>
      <w:r w:rsidRPr="00645372">
        <w:rPr>
          <w:lang w:val="en-US"/>
        </w:rPr>
        <w:t>BDO will start the audit on Monday, and we have close dialogue with the leader, Stig Andre.</w:t>
      </w:r>
    </w:p>
    <w:p w14:paraId="3BFF452B" w14:textId="77777777" w:rsidR="00645372" w:rsidRPr="00645372" w:rsidRDefault="00645372" w:rsidP="00645372">
      <w:pPr>
        <w:numPr>
          <w:ilvl w:val="0"/>
          <w:numId w:val="4"/>
        </w:numPr>
        <w:rPr>
          <w:lang w:val="en-US"/>
        </w:rPr>
      </w:pPr>
      <w:r w:rsidRPr="00645372">
        <w:rPr>
          <w:b/>
          <w:bCs/>
          <w:lang w:val="en-US"/>
        </w:rPr>
        <w:t>FOS Standing with the Business Register</w:t>
      </w:r>
    </w:p>
    <w:p w14:paraId="4B0D4C0D" w14:textId="77777777" w:rsidR="00645372" w:rsidRPr="00645372" w:rsidRDefault="00645372" w:rsidP="00645372">
      <w:pPr>
        <w:numPr>
          <w:ilvl w:val="1"/>
          <w:numId w:val="4"/>
        </w:numPr>
      </w:pPr>
      <w:r w:rsidRPr="00645372">
        <w:rPr>
          <w:b/>
          <w:bCs/>
        </w:rPr>
        <w:t>GREEN</w:t>
      </w:r>
    </w:p>
    <w:p w14:paraId="582B68DC" w14:textId="77777777" w:rsidR="00645372" w:rsidRPr="00645372" w:rsidRDefault="00645372" w:rsidP="00645372">
      <w:pPr>
        <w:numPr>
          <w:ilvl w:val="0"/>
          <w:numId w:val="4"/>
        </w:numPr>
        <w:rPr>
          <w:lang w:val="en-US"/>
        </w:rPr>
      </w:pPr>
      <w:r w:rsidRPr="00645372">
        <w:rPr>
          <w:b/>
          <w:bCs/>
          <w:lang w:val="en-US"/>
        </w:rPr>
        <w:t>FOS Standing with the Tax Authority</w:t>
      </w:r>
    </w:p>
    <w:p w14:paraId="1462AD78" w14:textId="77777777" w:rsidR="00645372" w:rsidRPr="00645372" w:rsidRDefault="00645372" w:rsidP="00645372">
      <w:pPr>
        <w:numPr>
          <w:ilvl w:val="1"/>
          <w:numId w:val="4"/>
        </w:numPr>
        <w:rPr>
          <w:lang w:val="en-US"/>
        </w:rPr>
      </w:pPr>
      <w:r w:rsidRPr="00645372">
        <w:rPr>
          <w:lang w:val="en-US"/>
        </w:rPr>
        <w:t>AGA has fallen due. Solution: To be paid next week.</w:t>
      </w:r>
    </w:p>
    <w:p w14:paraId="28A59D80" w14:textId="77777777" w:rsidR="00645372" w:rsidRPr="00645372" w:rsidRDefault="00645372" w:rsidP="00645372">
      <w:pPr>
        <w:numPr>
          <w:ilvl w:val="0"/>
          <w:numId w:val="4"/>
        </w:numPr>
        <w:rPr>
          <w:lang w:val="en-US"/>
        </w:rPr>
      </w:pPr>
      <w:r w:rsidRPr="00645372">
        <w:rPr>
          <w:b/>
          <w:bCs/>
          <w:lang w:val="en-US"/>
        </w:rPr>
        <w:t>FOS Standing Regarding "Certificate of Good Standing”</w:t>
      </w:r>
    </w:p>
    <w:p w14:paraId="74980739" w14:textId="77777777" w:rsidR="00645372" w:rsidRPr="00645372" w:rsidRDefault="00645372" w:rsidP="00645372">
      <w:pPr>
        <w:numPr>
          <w:ilvl w:val="1"/>
          <w:numId w:val="4"/>
        </w:numPr>
      </w:pPr>
      <w:r w:rsidRPr="00645372">
        <w:t>See description under point 4.</w:t>
      </w:r>
    </w:p>
    <w:p w14:paraId="0759F9BD" w14:textId="77777777" w:rsidR="00645372" w:rsidRPr="00645372" w:rsidRDefault="00645372" w:rsidP="00645372">
      <w:pPr>
        <w:numPr>
          <w:ilvl w:val="0"/>
          <w:numId w:val="4"/>
        </w:numPr>
      </w:pPr>
      <w:r w:rsidRPr="00645372">
        <w:rPr>
          <w:b/>
          <w:bCs/>
        </w:rPr>
        <w:t>Formal Chairman Role</w:t>
      </w:r>
    </w:p>
    <w:p w14:paraId="21CE8E05" w14:textId="77777777" w:rsidR="00645372" w:rsidRPr="00645372" w:rsidRDefault="00645372" w:rsidP="00645372">
      <w:pPr>
        <w:numPr>
          <w:ilvl w:val="1"/>
          <w:numId w:val="4"/>
        </w:numPr>
        <w:rPr>
          <w:lang w:val="en-US"/>
        </w:rPr>
      </w:pPr>
      <w:r w:rsidRPr="00645372">
        <w:rPr>
          <w:lang w:val="en-US"/>
        </w:rPr>
        <w:t>To formalize the chairman role, a Coordinated Register Notice must be submitted. The company not having done this yet is not problematic for the Business Register as long as the board is functioning.</w:t>
      </w:r>
    </w:p>
    <w:p w14:paraId="0C2B1ECD" w14:textId="77777777" w:rsidR="00645372" w:rsidRPr="00645372" w:rsidRDefault="00645372" w:rsidP="00645372">
      <w:pPr>
        <w:numPr>
          <w:ilvl w:val="1"/>
          <w:numId w:val="4"/>
        </w:numPr>
        <w:rPr>
          <w:lang w:val="en-US"/>
        </w:rPr>
      </w:pPr>
      <w:r w:rsidRPr="00645372">
        <w:rPr>
          <w:lang w:val="en-US"/>
        </w:rPr>
        <w:t>Formalization is important regarding the Swiss deal.</w:t>
      </w:r>
    </w:p>
    <w:p w14:paraId="6D494ECD" w14:textId="77777777" w:rsidR="00645372" w:rsidRPr="00645372" w:rsidRDefault="00645372" w:rsidP="00645372">
      <w:pPr>
        <w:numPr>
          <w:ilvl w:val="0"/>
          <w:numId w:val="4"/>
        </w:numPr>
      </w:pPr>
      <w:r w:rsidRPr="00645372">
        <w:rPr>
          <w:b/>
          <w:bCs/>
        </w:rPr>
        <w:t>AOB (Any Other Business)</w:t>
      </w:r>
    </w:p>
    <w:p w14:paraId="3060EE62" w14:textId="77777777" w:rsidR="00645372" w:rsidRPr="00645372" w:rsidRDefault="00645372" w:rsidP="00645372">
      <w:pPr>
        <w:numPr>
          <w:ilvl w:val="1"/>
          <w:numId w:val="4"/>
        </w:numPr>
      </w:pPr>
      <w:r w:rsidRPr="00645372">
        <w:t>N/A</w:t>
      </w:r>
    </w:p>
    <w:p w14:paraId="11A5EC43" w14:textId="77777777" w:rsidR="00645372" w:rsidRPr="00645372" w:rsidRDefault="00645372" w:rsidP="00645372">
      <w:pPr>
        <w:rPr>
          <w:lang w:val="en-US"/>
        </w:rPr>
      </w:pPr>
      <w:r w:rsidRPr="00645372">
        <w:rPr>
          <w:b/>
          <w:bCs/>
          <w:lang w:val="en-US"/>
        </w:rPr>
        <w:t>Signed by:</w:t>
      </w:r>
      <w:r w:rsidRPr="00645372">
        <w:rPr>
          <w:lang w:val="en-US"/>
        </w:rPr>
        <w:t xml:space="preserve"> Tore Ausland</w:t>
      </w:r>
      <w:r w:rsidRPr="00645372">
        <w:rPr>
          <w:lang w:val="en-US"/>
        </w:rPr>
        <w:br/>
      </w:r>
      <w:r w:rsidRPr="00645372">
        <w:rPr>
          <w:b/>
          <w:bCs/>
          <w:lang w:val="en-US"/>
        </w:rPr>
        <w:t>On behalf of the board</w:t>
      </w:r>
    </w:p>
    <w:p w14:paraId="52FC2E98" w14:textId="77777777" w:rsidR="00645372" w:rsidRPr="00A5144F" w:rsidRDefault="00645372" w:rsidP="00A5144F">
      <w:pPr>
        <w:rPr>
          <w:lang w:val="en-US"/>
        </w:rPr>
      </w:pPr>
    </w:p>
    <w:p w14:paraId="3872576F" w14:textId="77777777" w:rsidR="000D3346" w:rsidRPr="00645372" w:rsidRDefault="000D3346">
      <w:pPr>
        <w:rPr>
          <w:lang w:val="en-US"/>
        </w:rPr>
      </w:pPr>
    </w:p>
    <w:sectPr w:rsidR="000D3346" w:rsidRPr="006453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743E35"/>
    <w:multiLevelType w:val="multilevel"/>
    <w:tmpl w:val="86A0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C31ED"/>
    <w:multiLevelType w:val="multilevel"/>
    <w:tmpl w:val="3AF2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CB3652"/>
    <w:multiLevelType w:val="multilevel"/>
    <w:tmpl w:val="4E06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D62A90"/>
    <w:multiLevelType w:val="multilevel"/>
    <w:tmpl w:val="559A9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164616">
    <w:abstractNumId w:val="0"/>
  </w:num>
  <w:num w:numId="2" w16cid:durableId="811556688">
    <w:abstractNumId w:val="3"/>
  </w:num>
  <w:num w:numId="3" w16cid:durableId="1565994749">
    <w:abstractNumId w:val="2"/>
  </w:num>
  <w:num w:numId="4" w16cid:durableId="2138645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4F"/>
    <w:rsid w:val="0002304D"/>
    <w:rsid w:val="00035922"/>
    <w:rsid w:val="00060C77"/>
    <w:rsid w:val="000677B5"/>
    <w:rsid w:val="00082096"/>
    <w:rsid w:val="000D0A6D"/>
    <w:rsid w:val="000D3346"/>
    <w:rsid w:val="000D6701"/>
    <w:rsid w:val="000D7AA3"/>
    <w:rsid w:val="00134CF5"/>
    <w:rsid w:val="00146548"/>
    <w:rsid w:val="00172465"/>
    <w:rsid w:val="00182793"/>
    <w:rsid w:val="001C2320"/>
    <w:rsid w:val="002011B1"/>
    <w:rsid w:val="00213BFF"/>
    <w:rsid w:val="00226383"/>
    <w:rsid w:val="00233CA9"/>
    <w:rsid w:val="00255C9A"/>
    <w:rsid w:val="00262991"/>
    <w:rsid w:val="00270C8A"/>
    <w:rsid w:val="002A50F5"/>
    <w:rsid w:val="002C4D7B"/>
    <w:rsid w:val="002E7665"/>
    <w:rsid w:val="00334A5D"/>
    <w:rsid w:val="00355114"/>
    <w:rsid w:val="00360832"/>
    <w:rsid w:val="00362A88"/>
    <w:rsid w:val="00384A7D"/>
    <w:rsid w:val="003B5728"/>
    <w:rsid w:val="004273EB"/>
    <w:rsid w:val="00436A5A"/>
    <w:rsid w:val="00450D44"/>
    <w:rsid w:val="004706B9"/>
    <w:rsid w:val="00482379"/>
    <w:rsid w:val="0048476A"/>
    <w:rsid w:val="004D0C85"/>
    <w:rsid w:val="004D642E"/>
    <w:rsid w:val="004F351F"/>
    <w:rsid w:val="004F7F76"/>
    <w:rsid w:val="005368A2"/>
    <w:rsid w:val="00555DBE"/>
    <w:rsid w:val="00572356"/>
    <w:rsid w:val="00583C24"/>
    <w:rsid w:val="005A6A28"/>
    <w:rsid w:val="005A7A37"/>
    <w:rsid w:val="005C4DF9"/>
    <w:rsid w:val="006244BF"/>
    <w:rsid w:val="00645372"/>
    <w:rsid w:val="00667BC8"/>
    <w:rsid w:val="00684164"/>
    <w:rsid w:val="00686C13"/>
    <w:rsid w:val="006A56E5"/>
    <w:rsid w:val="006C6E13"/>
    <w:rsid w:val="006D341B"/>
    <w:rsid w:val="006E5597"/>
    <w:rsid w:val="00752C19"/>
    <w:rsid w:val="007820EF"/>
    <w:rsid w:val="00792FE0"/>
    <w:rsid w:val="007D2BA0"/>
    <w:rsid w:val="007E6D13"/>
    <w:rsid w:val="00805A35"/>
    <w:rsid w:val="00831A09"/>
    <w:rsid w:val="00873589"/>
    <w:rsid w:val="008B583F"/>
    <w:rsid w:val="008B5FAA"/>
    <w:rsid w:val="008D7A29"/>
    <w:rsid w:val="008F3F15"/>
    <w:rsid w:val="00974FCA"/>
    <w:rsid w:val="00981E26"/>
    <w:rsid w:val="009C5A6D"/>
    <w:rsid w:val="009D4C1A"/>
    <w:rsid w:val="00A109CD"/>
    <w:rsid w:val="00A17A7C"/>
    <w:rsid w:val="00A5144F"/>
    <w:rsid w:val="00A5725B"/>
    <w:rsid w:val="00A63D0F"/>
    <w:rsid w:val="00A72E51"/>
    <w:rsid w:val="00AA0DFC"/>
    <w:rsid w:val="00AC59E3"/>
    <w:rsid w:val="00AE6588"/>
    <w:rsid w:val="00B1755B"/>
    <w:rsid w:val="00B5620D"/>
    <w:rsid w:val="00B8796E"/>
    <w:rsid w:val="00B9396B"/>
    <w:rsid w:val="00BA28F2"/>
    <w:rsid w:val="00BB326A"/>
    <w:rsid w:val="00BF28F4"/>
    <w:rsid w:val="00C15EA3"/>
    <w:rsid w:val="00C440D1"/>
    <w:rsid w:val="00C6072F"/>
    <w:rsid w:val="00C60A06"/>
    <w:rsid w:val="00C7088F"/>
    <w:rsid w:val="00C744F8"/>
    <w:rsid w:val="00C81A69"/>
    <w:rsid w:val="00CE536A"/>
    <w:rsid w:val="00CF3577"/>
    <w:rsid w:val="00CF4C14"/>
    <w:rsid w:val="00D27275"/>
    <w:rsid w:val="00D429E6"/>
    <w:rsid w:val="00D47DBB"/>
    <w:rsid w:val="00D577B3"/>
    <w:rsid w:val="00D97C32"/>
    <w:rsid w:val="00DB0023"/>
    <w:rsid w:val="00DC66FE"/>
    <w:rsid w:val="00DD33F4"/>
    <w:rsid w:val="00DE2AF9"/>
    <w:rsid w:val="00E51D86"/>
    <w:rsid w:val="00E80D0D"/>
    <w:rsid w:val="00ED165A"/>
    <w:rsid w:val="00F062BB"/>
    <w:rsid w:val="00F07BAE"/>
    <w:rsid w:val="00F27AAF"/>
    <w:rsid w:val="00F306EC"/>
    <w:rsid w:val="00F45EC9"/>
    <w:rsid w:val="00F82529"/>
    <w:rsid w:val="00FB008A"/>
    <w:rsid w:val="00FD12EC"/>
    <w:rsid w:val="00FD1512"/>
    <w:rsid w:val="00FE3EB1"/>
    <w:rsid w:val="00FF5D2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F3C97"/>
  <w15:chartTrackingRefBased/>
  <w15:docId w15:val="{56428446-CDB5-4F30-BBBA-BA905DE4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514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A514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A5144F"/>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A5144F"/>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A5144F"/>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A5144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5144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5144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5144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5144F"/>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A5144F"/>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semiHidden/>
    <w:rsid w:val="00A5144F"/>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A5144F"/>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A5144F"/>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A5144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5144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5144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5144F"/>
    <w:rPr>
      <w:rFonts w:eastAsiaTheme="majorEastAsia" w:cstheme="majorBidi"/>
      <w:color w:val="272727" w:themeColor="text1" w:themeTint="D8"/>
    </w:rPr>
  </w:style>
  <w:style w:type="paragraph" w:styleId="Tittel">
    <w:name w:val="Title"/>
    <w:basedOn w:val="Normal"/>
    <w:next w:val="Normal"/>
    <w:link w:val="TittelTegn"/>
    <w:uiPriority w:val="10"/>
    <w:qFormat/>
    <w:rsid w:val="00A51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5144F"/>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5144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5144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5144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A5144F"/>
    <w:rPr>
      <w:i/>
      <w:iCs/>
      <w:color w:val="404040" w:themeColor="text1" w:themeTint="BF"/>
    </w:rPr>
  </w:style>
  <w:style w:type="paragraph" w:styleId="Listeavsnitt">
    <w:name w:val="List Paragraph"/>
    <w:basedOn w:val="Normal"/>
    <w:uiPriority w:val="34"/>
    <w:qFormat/>
    <w:rsid w:val="00A5144F"/>
    <w:pPr>
      <w:ind w:left="720"/>
      <w:contextualSpacing/>
    </w:pPr>
  </w:style>
  <w:style w:type="character" w:styleId="Sterkutheving">
    <w:name w:val="Intense Emphasis"/>
    <w:basedOn w:val="Standardskriftforavsnitt"/>
    <w:uiPriority w:val="21"/>
    <w:qFormat/>
    <w:rsid w:val="00A5144F"/>
    <w:rPr>
      <w:i/>
      <w:iCs/>
      <w:color w:val="2F5496" w:themeColor="accent1" w:themeShade="BF"/>
    </w:rPr>
  </w:style>
  <w:style w:type="paragraph" w:styleId="Sterktsitat">
    <w:name w:val="Intense Quote"/>
    <w:basedOn w:val="Normal"/>
    <w:next w:val="Normal"/>
    <w:link w:val="SterktsitatTegn"/>
    <w:uiPriority w:val="30"/>
    <w:qFormat/>
    <w:rsid w:val="00A51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A5144F"/>
    <w:rPr>
      <w:i/>
      <w:iCs/>
      <w:color w:val="2F5496" w:themeColor="accent1" w:themeShade="BF"/>
    </w:rPr>
  </w:style>
  <w:style w:type="character" w:styleId="Sterkreferanse">
    <w:name w:val="Intense Reference"/>
    <w:basedOn w:val="Standardskriftforavsnitt"/>
    <w:uiPriority w:val="32"/>
    <w:qFormat/>
    <w:rsid w:val="00A5144F"/>
    <w:rPr>
      <w:b/>
      <w:bCs/>
      <w:smallCaps/>
      <w:color w:val="2F5496" w:themeColor="accent1" w:themeShade="BF"/>
      <w:spacing w:val="5"/>
    </w:rPr>
  </w:style>
  <w:style w:type="character" w:styleId="Hyperkobling">
    <w:name w:val="Hyperlink"/>
    <w:basedOn w:val="Standardskriftforavsnitt"/>
    <w:uiPriority w:val="99"/>
    <w:unhideWhenUsed/>
    <w:rsid w:val="00FD1512"/>
    <w:rPr>
      <w:color w:val="0563C1" w:themeColor="hyperlink"/>
      <w:u w:val="single"/>
    </w:rPr>
  </w:style>
  <w:style w:type="character" w:styleId="Ulstomtale">
    <w:name w:val="Unresolved Mention"/>
    <w:basedOn w:val="Standardskriftforavsnitt"/>
    <w:uiPriority w:val="99"/>
    <w:semiHidden/>
    <w:unhideWhenUsed/>
    <w:rsid w:val="00FD15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9860536">
      <w:bodyDiv w:val="1"/>
      <w:marLeft w:val="0"/>
      <w:marRight w:val="0"/>
      <w:marTop w:val="0"/>
      <w:marBottom w:val="0"/>
      <w:divBdr>
        <w:top w:val="none" w:sz="0" w:space="0" w:color="auto"/>
        <w:left w:val="none" w:sz="0" w:space="0" w:color="auto"/>
        <w:bottom w:val="none" w:sz="0" w:space="0" w:color="auto"/>
        <w:right w:val="none" w:sz="0" w:space="0" w:color="auto"/>
      </w:divBdr>
    </w:div>
    <w:div w:id="138197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sa@adinin.com" TargetMode="External"/><Relationship Id="rId3" Type="http://schemas.openxmlformats.org/officeDocument/2006/relationships/settings" Target="settings.xml"/><Relationship Id="rId7" Type="http://schemas.openxmlformats.org/officeDocument/2006/relationships/hyperlink" Target="mailto:rasmus@fiska.n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nilsen@ferdocean.com" TargetMode="External"/><Relationship Id="rId5" Type="http://schemas.openxmlformats.org/officeDocument/2006/relationships/hyperlink" Target="mailto:preben.gulliksen@pizzabakeren.n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1381</TotalTime>
  <Pages>6</Pages>
  <Words>1468</Words>
  <Characters>7784</Characters>
  <Application>Microsoft Office Word</Application>
  <DocSecurity>0</DocSecurity>
  <Lines>64</Lines>
  <Paragraphs>18</Paragraphs>
  <ScaleCrop>false</ScaleCrop>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121</cp:revision>
  <dcterms:created xsi:type="dcterms:W3CDTF">2024-08-02T10:09:00Z</dcterms:created>
  <dcterms:modified xsi:type="dcterms:W3CDTF">2024-08-03T09:10:00Z</dcterms:modified>
</cp:coreProperties>
</file>