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1383" w14:textId="77777777" w:rsidR="00004912" w:rsidRDefault="00004912"/>
    <w:p w14:paraId="6DB56271" w14:textId="4063B42A" w:rsidR="00FB5E0B" w:rsidRDefault="00FB5E0B" w:rsidP="00FB5E0B">
      <w:pPr>
        <w:pStyle w:val="ListParagraph"/>
        <w:numPr>
          <w:ilvl w:val="0"/>
          <w:numId w:val="1"/>
        </w:numPr>
      </w:pPr>
      <w:r>
        <w:t>Decrease space</w:t>
      </w:r>
    </w:p>
    <w:p w14:paraId="43B71942" w14:textId="17B529CB" w:rsidR="005138C7" w:rsidRDefault="00FB5E0B">
      <w:r>
        <w:rPr>
          <w:noProof/>
        </w:rPr>
        <w:drawing>
          <wp:inline distT="0" distB="0" distL="0" distR="0" wp14:anchorId="1C11EB24" wp14:editId="34448BEC">
            <wp:extent cx="3230880" cy="1649088"/>
            <wp:effectExtent l="0" t="0" r="7620" b="8890"/>
            <wp:docPr id="160804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45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478" cy="165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4C60" w14:textId="055DB0B1" w:rsidR="005138C7" w:rsidRDefault="00802FC8" w:rsidP="005138C7">
      <w:pPr>
        <w:pStyle w:val="ListParagraph"/>
        <w:numPr>
          <w:ilvl w:val="0"/>
          <w:numId w:val="1"/>
        </w:numPr>
      </w:pPr>
      <w:r>
        <w:t>Decrease width to this.</w:t>
      </w:r>
    </w:p>
    <w:p w14:paraId="09D517BC" w14:textId="27EFFD26" w:rsidR="00802FC8" w:rsidRDefault="00802FC8" w:rsidP="005C3A25">
      <w:pPr>
        <w:pStyle w:val="ListParagraph"/>
      </w:pPr>
      <w:r>
        <w:rPr>
          <w:noProof/>
        </w:rPr>
        <w:drawing>
          <wp:inline distT="0" distB="0" distL="0" distR="0" wp14:anchorId="20583271" wp14:editId="0042A4B3">
            <wp:extent cx="3032760" cy="1553676"/>
            <wp:effectExtent l="0" t="0" r="0" b="8890"/>
            <wp:docPr id="205356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69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0286" cy="15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0F16" w14:textId="026D47BE" w:rsidR="00802FC8" w:rsidRDefault="00B0569D" w:rsidP="00802FC8">
      <w:pPr>
        <w:pStyle w:val="ListParagraph"/>
        <w:numPr>
          <w:ilvl w:val="0"/>
          <w:numId w:val="1"/>
        </w:numPr>
      </w:pPr>
      <w:r>
        <w:t>This section missed in our site</w:t>
      </w:r>
      <w:r>
        <w:br/>
      </w:r>
      <w:r>
        <w:rPr>
          <w:noProof/>
        </w:rPr>
        <w:drawing>
          <wp:inline distT="0" distB="0" distL="0" distR="0" wp14:anchorId="3566019E" wp14:editId="0B3DD187">
            <wp:extent cx="3139440" cy="1573894"/>
            <wp:effectExtent l="0" t="0" r="3810" b="7620"/>
            <wp:docPr id="117884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42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0589" cy="157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2BCC" w14:textId="5397331A" w:rsidR="00B0569D" w:rsidRDefault="003C0AF4" w:rsidP="00802FC8">
      <w:pPr>
        <w:pStyle w:val="ListParagraph"/>
        <w:numPr>
          <w:ilvl w:val="0"/>
          <w:numId w:val="1"/>
        </w:numPr>
      </w:pPr>
      <w:r>
        <w:t>Check image comments and do the changes</w:t>
      </w:r>
      <w:r>
        <w:br/>
      </w:r>
      <w:r>
        <w:rPr>
          <w:noProof/>
        </w:rPr>
        <w:drawing>
          <wp:inline distT="0" distB="0" distL="0" distR="0" wp14:anchorId="6A904B61" wp14:editId="2B69A44C">
            <wp:extent cx="3592777" cy="1859280"/>
            <wp:effectExtent l="0" t="0" r="8255" b="7620"/>
            <wp:docPr id="28984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49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927" cy="186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8A05" w14:textId="696FE057" w:rsidR="003C0AF4" w:rsidRDefault="005C3A25" w:rsidP="00802FC8">
      <w:pPr>
        <w:pStyle w:val="ListParagraph"/>
        <w:numPr>
          <w:ilvl w:val="0"/>
          <w:numId w:val="1"/>
        </w:numPr>
      </w:pPr>
      <w:r>
        <w:t>Increase infinity width and size some as shown, Increase infinity images size as well.</w:t>
      </w:r>
    </w:p>
    <w:p w14:paraId="714F3338" w14:textId="5DD801BE" w:rsidR="005C3A25" w:rsidRDefault="005C3A25" w:rsidP="005C3A25">
      <w:pPr>
        <w:pStyle w:val="ListParagraph"/>
      </w:pPr>
      <w:r>
        <w:rPr>
          <w:noProof/>
        </w:rPr>
        <w:drawing>
          <wp:inline distT="0" distB="0" distL="0" distR="0" wp14:anchorId="42C7CF1C" wp14:editId="56FC19E4">
            <wp:extent cx="3224666" cy="1668780"/>
            <wp:effectExtent l="0" t="0" r="0" b="7620"/>
            <wp:docPr id="771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0269" cy="167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A25" w:rsidSect="00B0569D">
      <w:pgSz w:w="11906" w:h="16838"/>
      <w:pgMar w:top="851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038A3"/>
    <w:multiLevelType w:val="hybridMultilevel"/>
    <w:tmpl w:val="3A02B746"/>
    <w:lvl w:ilvl="0" w:tplc="9794AC2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71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0B"/>
    <w:rsid w:val="00004912"/>
    <w:rsid w:val="00133017"/>
    <w:rsid w:val="003C0AF4"/>
    <w:rsid w:val="005138C7"/>
    <w:rsid w:val="005C3A25"/>
    <w:rsid w:val="00727E46"/>
    <w:rsid w:val="00802FC8"/>
    <w:rsid w:val="00A36C7A"/>
    <w:rsid w:val="00B0569D"/>
    <w:rsid w:val="00FB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3BDA8"/>
  <w15:chartTrackingRefBased/>
  <w15:docId w15:val="{F37CD7B5-5661-427A-8830-E40F14579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jallarapu n</dc:creator>
  <cp:keywords/>
  <dc:description/>
  <cp:lastModifiedBy>jallarapu n</cp:lastModifiedBy>
  <cp:revision>6</cp:revision>
  <dcterms:created xsi:type="dcterms:W3CDTF">2026-09-12T09:11:00Z</dcterms:created>
  <dcterms:modified xsi:type="dcterms:W3CDTF">2026-09-12T09:21:00Z</dcterms:modified>
</cp:coreProperties>
</file>