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DIÁRIO/REGISTRO ALIMENTAR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 DA SEMANA: </w:t>
      </w:r>
      <w:r w:rsidDel="00000000" w:rsidR="00000000" w:rsidRPr="00000000">
        <w:rPr>
          <w:sz w:val="40"/>
          <w:szCs w:val="40"/>
          <w:rtl w:val="0"/>
        </w:rPr>
        <w:t xml:space="preserve">_______________</w:t>
      </w:r>
    </w:p>
    <w:tbl>
      <w:tblPr>
        <w:tblStyle w:val="Table1"/>
        <w:tblW w:w="15387.999999999996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092"/>
        <w:gridCol w:w="2921"/>
        <w:gridCol w:w="5199"/>
        <w:gridCol w:w="4176"/>
        <w:tblGridChange w:id="0">
          <w:tblGrid>
            <w:gridCol w:w="3092"/>
            <w:gridCol w:w="2921"/>
            <w:gridCol w:w="5199"/>
            <w:gridCol w:w="4176"/>
          </w:tblGrid>
        </w:tblGridChange>
      </w:tblGrid>
      <w:tr>
        <w:trPr>
          <w:trHeight w:val="561" w:hRule="atLeast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70"/>
                <w:szCs w:val="70"/>
              </w:rPr>
            </w:pPr>
            <w:r w:rsidDel="00000000" w:rsidR="00000000" w:rsidRPr="00000000">
              <w:rPr>
                <w:b w:val="0"/>
                <w:sz w:val="70"/>
                <w:szCs w:val="70"/>
                <w:rtl w:val="0"/>
              </w:rPr>
              <w:t xml:space="preserve">REFEIÇÃO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70"/>
                <w:szCs w:val="70"/>
              </w:rPr>
            </w:pPr>
            <w:r w:rsidDel="00000000" w:rsidR="00000000" w:rsidRPr="00000000">
              <w:rPr>
                <w:b w:val="0"/>
                <w:sz w:val="70"/>
                <w:szCs w:val="70"/>
                <w:rtl w:val="0"/>
              </w:rPr>
              <w:t xml:space="preserve">HORÁRIO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0"/>
                <w:sz w:val="70"/>
                <w:szCs w:val="70"/>
              </w:rPr>
            </w:pPr>
            <w:r w:rsidDel="00000000" w:rsidR="00000000" w:rsidRPr="00000000">
              <w:rPr>
                <w:b w:val="0"/>
                <w:sz w:val="70"/>
                <w:szCs w:val="70"/>
                <w:rtl w:val="0"/>
              </w:rPr>
              <w:t xml:space="preserve">ALIMENTO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70"/>
                <w:szCs w:val="70"/>
              </w:rPr>
            </w:pPr>
            <w:r w:rsidDel="00000000" w:rsidR="00000000" w:rsidRPr="00000000">
              <w:rPr>
                <w:b w:val="0"/>
                <w:sz w:val="70"/>
                <w:szCs w:val="70"/>
                <w:rtl w:val="0"/>
              </w:rPr>
              <w:t xml:space="preserve">QUANTIDADE</w:t>
            </w:r>
          </w:p>
        </w:tc>
      </w:tr>
      <w:tr>
        <w:trPr>
          <w:trHeight w:val="413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CAFÉ DA MANHÃ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LANCHE DA MANHÃ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ALMOÇO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CAFÉ DA TARDE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JANTAR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DIÁRIO/REGISTRO ALIMENTAR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FIM DE SEMANA: </w:t>
      </w:r>
      <w:r w:rsidDel="00000000" w:rsidR="00000000" w:rsidRPr="00000000">
        <w:rPr>
          <w:sz w:val="40"/>
          <w:szCs w:val="40"/>
          <w:rtl w:val="0"/>
        </w:rPr>
        <w:t xml:space="preserve">_______________</w:t>
      </w:r>
    </w:p>
    <w:tbl>
      <w:tblPr>
        <w:tblStyle w:val="Table2"/>
        <w:tblW w:w="15387.999999999996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092"/>
        <w:gridCol w:w="2921"/>
        <w:gridCol w:w="5199"/>
        <w:gridCol w:w="4176"/>
        <w:tblGridChange w:id="0">
          <w:tblGrid>
            <w:gridCol w:w="3092"/>
            <w:gridCol w:w="2921"/>
            <w:gridCol w:w="5199"/>
            <w:gridCol w:w="4176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70"/>
                <w:szCs w:val="70"/>
              </w:rPr>
            </w:pPr>
            <w:r w:rsidDel="00000000" w:rsidR="00000000" w:rsidRPr="00000000">
              <w:rPr>
                <w:b w:val="0"/>
                <w:sz w:val="70"/>
                <w:szCs w:val="70"/>
                <w:rtl w:val="0"/>
              </w:rPr>
              <w:t xml:space="preserve">REFEIÇÃO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70"/>
                <w:szCs w:val="70"/>
              </w:rPr>
            </w:pPr>
            <w:r w:rsidDel="00000000" w:rsidR="00000000" w:rsidRPr="00000000">
              <w:rPr>
                <w:b w:val="0"/>
                <w:sz w:val="70"/>
                <w:szCs w:val="70"/>
                <w:rtl w:val="0"/>
              </w:rPr>
              <w:t xml:space="preserve">HORÁRIO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70"/>
                <w:szCs w:val="70"/>
              </w:rPr>
            </w:pPr>
            <w:r w:rsidDel="00000000" w:rsidR="00000000" w:rsidRPr="00000000">
              <w:rPr>
                <w:b w:val="0"/>
                <w:sz w:val="70"/>
                <w:szCs w:val="70"/>
                <w:rtl w:val="0"/>
              </w:rPr>
              <w:t xml:space="preserve">ALIMENTO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70"/>
                <w:szCs w:val="70"/>
              </w:rPr>
            </w:pPr>
            <w:r w:rsidDel="00000000" w:rsidR="00000000" w:rsidRPr="00000000">
              <w:rPr>
                <w:b w:val="0"/>
                <w:sz w:val="70"/>
                <w:szCs w:val="70"/>
                <w:rtl w:val="0"/>
              </w:rPr>
              <w:t xml:space="preserve">QUANTIDADE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CAFÉ DA MANHÃ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LANCHE DA MANHÃ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ALMOÇO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CAFÉ DA TARDE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50"/>
                <w:szCs w:val="50"/>
              </w:rPr>
            </w:pPr>
            <w:r w:rsidDel="00000000" w:rsidR="00000000" w:rsidRPr="00000000">
              <w:rPr>
                <w:b w:val="0"/>
                <w:sz w:val="50"/>
                <w:szCs w:val="50"/>
                <w:rtl w:val="0"/>
              </w:rPr>
              <w:t xml:space="preserve">JANTAR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567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AC25D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Simples1">
    <w:name w:val="Plain Table 1"/>
    <w:basedOn w:val="Tabelanormal"/>
    <w:uiPriority w:val="41"/>
    <w:rsid w:val="005C6711"/>
    <w:pPr>
      <w:spacing w:after="0" w:line="240" w:lineRule="auto"/>
    </w:p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mqnkILRB84EFdCPkJuyq1B04A==">AMUW2mV8sdp4EFttbYcgaYpF+5zSjPJ8O1JAHr/AY6AHl0BrFOVQPMGkDgfXvLxLL5AmptINI4DLbcRtw7CFCqWVL47xebiSs56DcEeZQff9fEzK4WEpTWmV188FZMw6yU4nG4Sef8Zj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2021-04-20T12:01:00Z</dcterms:created>
  <dc:creator>Caroline Araujo</dc:creator>
</cp:coreProperties>
</file>