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C67A" w14:textId="77777777" w:rsidR="00EC148F" w:rsidRDefault="00EC148F" w:rsidP="00EC148F">
      <w:r>
        <w:rPr>
          <w:rFonts w:hint="eastAsia"/>
        </w:rPr>
        <w:t>・タイトル</w:t>
      </w:r>
    </w:p>
    <w:p w14:paraId="0544023A" w14:textId="1942413D" w:rsidR="00EC148F" w:rsidRDefault="00F84428" w:rsidP="00EC148F">
      <w:r w:rsidRPr="00F84428">
        <w:rPr>
          <w:rFonts w:hint="eastAsia"/>
        </w:rPr>
        <w:t>｢こ</w:t>
      </w:r>
      <w:r w:rsidR="004C460D">
        <w:rPr>
          <w:rFonts w:hint="eastAsia"/>
        </w:rPr>
        <w:t>の社員</w:t>
      </w:r>
      <w:r w:rsidRPr="00F84428">
        <w:rPr>
          <w:rFonts w:hint="eastAsia"/>
        </w:rPr>
        <w:t>をクビにしろ！｣違法スレスレの嫌がらせを続けるクレーマーを一撃で黙らせる”冷静な切り返し”</w:t>
      </w:r>
    </w:p>
    <w:p w14:paraId="0D28545A" w14:textId="77777777" w:rsidR="00C73504" w:rsidRDefault="00C73504" w:rsidP="00EC148F"/>
    <w:p w14:paraId="757A4EAF" w14:textId="77777777" w:rsidR="00EC148F" w:rsidRDefault="00EC148F" w:rsidP="00EC148F">
      <w:r>
        <w:rPr>
          <w:rFonts w:hint="eastAsia"/>
        </w:rPr>
        <w:t>・サブタイトル</w:t>
      </w:r>
    </w:p>
    <w:p w14:paraId="702984AF" w14:textId="52343737" w:rsidR="00EC148F" w:rsidRDefault="006C449B" w:rsidP="00EC148F">
      <w:r>
        <w:rPr>
          <w:rFonts w:hint="eastAsia"/>
        </w:rPr>
        <w:t>悪質クレーマーには「常識を逆手に取る」が</w:t>
      </w:r>
      <w:r w:rsidR="00F84428" w:rsidRPr="00F84428">
        <w:rPr>
          <w:rFonts w:hint="eastAsia"/>
        </w:rPr>
        <w:t>効果的</w:t>
      </w:r>
    </w:p>
    <w:p w14:paraId="7D63033E" w14:textId="77777777" w:rsidR="00EC148F" w:rsidRDefault="00EC148F" w:rsidP="00EC148F"/>
    <w:p w14:paraId="5A806E3D" w14:textId="29B4B1B3" w:rsidR="00EC148F" w:rsidRDefault="00EC148F" w:rsidP="00EC148F">
      <w:r>
        <w:rPr>
          <w:rFonts w:hint="eastAsia"/>
        </w:rPr>
        <w:t>・リード</w:t>
      </w:r>
    </w:p>
    <w:p w14:paraId="0C11F8CC" w14:textId="0C4D0AE7" w:rsidR="00EC148F" w:rsidRDefault="002D0ACE" w:rsidP="00EC148F">
      <w:r>
        <w:rPr>
          <w:rFonts w:hint="eastAsia"/>
        </w:rPr>
        <w:t>悪質なクレームにはどのように対処</w:t>
      </w:r>
      <w:r w:rsidR="00C90641">
        <w:rPr>
          <w:rFonts w:hint="eastAsia"/>
        </w:rPr>
        <w:t>すれば</w:t>
      </w:r>
      <w:r>
        <w:rPr>
          <w:rFonts w:hint="eastAsia"/>
        </w:rPr>
        <w:t>いいのか。</w:t>
      </w:r>
      <w:r w:rsidR="003711C8" w:rsidRPr="003711C8">
        <w:rPr>
          <w:rFonts w:hint="eastAsia"/>
        </w:rPr>
        <w:t>クレーム対応研修講師の津田卓也さんは</w:t>
      </w:r>
      <w:r>
        <w:rPr>
          <w:rFonts w:hint="eastAsia"/>
        </w:rPr>
        <w:t>「</w:t>
      </w:r>
      <w:r w:rsidR="004C460D">
        <w:rPr>
          <w:rFonts w:hint="eastAsia"/>
        </w:rPr>
        <w:t>『この社員をクビにしろ！』</w:t>
      </w:r>
      <w:r w:rsidR="00B12A4A">
        <w:rPr>
          <w:rFonts w:hint="eastAsia"/>
        </w:rPr>
        <w:t>などと騒ぐクレーマーと遭遇した場合は、</w:t>
      </w:r>
      <w:r w:rsidR="00246BE2">
        <w:rPr>
          <w:rFonts w:hint="eastAsia"/>
        </w:rPr>
        <w:t>クレームをつけることに慣れている場合が多い。そうした場合は</w:t>
      </w:r>
      <w:r w:rsidR="006C449B">
        <w:rPr>
          <w:rFonts w:hint="eastAsia"/>
        </w:rPr>
        <w:t>常識を逆手に取るフレーズを伝えればいい</w:t>
      </w:r>
      <w:r w:rsidR="0041470B">
        <w:rPr>
          <w:rFonts w:hint="eastAsia"/>
        </w:rPr>
        <w:t>」という――。（第4回）</w:t>
      </w:r>
    </w:p>
    <w:p w14:paraId="28826D66" w14:textId="77777777" w:rsidR="00EC148F" w:rsidRDefault="00EC148F" w:rsidP="00EC148F"/>
    <w:p w14:paraId="320B83CF" w14:textId="2EAB99E1" w:rsidR="00257141" w:rsidRDefault="00EC148F" w:rsidP="00EC148F">
      <w:r>
        <w:rPr>
          <w:rFonts w:hint="eastAsia"/>
        </w:rPr>
        <w:t>※本稿は津田卓也『カスハラ、悪意クレームなど　ハードクレームから従業員・組織を守る本』（あさ出版）の一部を再編集したものです。</w:t>
      </w:r>
    </w:p>
    <w:p w14:paraId="4CA2D68C" w14:textId="77777777" w:rsidR="00EC148F" w:rsidRDefault="00EC148F" w:rsidP="00EC148F"/>
    <w:p w14:paraId="50B8269D" w14:textId="1DD64C45" w:rsidR="00C90641" w:rsidRDefault="00C90641" w:rsidP="00EC148F">
      <w:r>
        <w:rPr>
          <w:rFonts w:hint="eastAsia"/>
        </w:rPr>
        <w:t>■「悪質クレーマー」の無理難題に付き合ってはいけない</w:t>
      </w:r>
    </w:p>
    <w:p w14:paraId="27DD8C0F" w14:textId="77777777" w:rsidR="00C90641" w:rsidRDefault="00C90641" w:rsidP="00EC148F"/>
    <w:p w14:paraId="1E0D8FC7" w14:textId="77777777" w:rsidR="00EC148F" w:rsidRDefault="00EC148F" w:rsidP="00EC148F">
      <w:r>
        <w:rPr>
          <w:rFonts w:hint="eastAsia"/>
        </w:rPr>
        <w:t>（カコミ）</w:t>
      </w:r>
    </w:p>
    <w:p w14:paraId="18F54430" w14:textId="1B4E270C" w:rsidR="00A9067D" w:rsidRDefault="00A9067D" w:rsidP="00EC148F">
      <w:r>
        <w:rPr>
          <w:rFonts w:hint="eastAsia"/>
        </w:rPr>
        <w:t>（太字）</w:t>
      </w:r>
    </w:p>
    <w:p w14:paraId="199DC0AF" w14:textId="43B9903C" w:rsidR="00EC148F" w:rsidRDefault="00DF222D" w:rsidP="00EC148F">
      <w:r>
        <w:rPr>
          <w:rFonts w:hint="eastAsia"/>
        </w:rPr>
        <w:t>【</w:t>
      </w:r>
      <w:r w:rsidR="00EC148F">
        <w:t>CASE</w:t>
      </w:r>
      <w:r w:rsidR="00A9067D">
        <w:rPr>
          <w:rFonts w:hint="eastAsia"/>
        </w:rPr>
        <w:t>1</w:t>
      </w:r>
      <w:r>
        <w:rPr>
          <w:rFonts w:hint="eastAsia"/>
        </w:rPr>
        <w:t>】</w:t>
      </w:r>
    </w:p>
    <w:p w14:paraId="53F5B930" w14:textId="77777777" w:rsidR="00EC148F" w:rsidRDefault="00EC148F" w:rsidP="00EC148F">
      <w:r>
        <w:rPr>
          <w:rFonts w:hint="eastAsia"/>
        </w:rPr>
        <w:t>この社員をクビにしろ！　と要求された</w:t>
      </w:r>
    </w:p>
    <w:p w14:paraId="525306D6" w14:textId="431E76A4" w:rsidR="00A9067D" w:rsidRDefault="00732A65" w:rsidP="00EC148F">
      <w:r>
        <w:rPr>
          <w:rFonts w:hint="eastAsia"/>
        </w:rPr>
        <w:t>（ココマデ）</w:t>
      </w:r>
    </w:p>
    <w:p w14:paraId="14CE4872" w14:textId="77777777" w:rsidR="00EC148F" w:rsidRDefault="00EC148F" w:rsidP="00EC148F"/>
    <w:p w14:paraId="6E0B2403" w14:textId="77777777" w:rsidR="00DF222D" w:rsidRDefault="00EC148F" w:rsidP="00EC148F">
      <w:r>
        <w:rPr>
          <w:rFonts w:hint="eastAsia"/>
        </w:rPr>
        <w:t>他のスタッフが対応していたお客様が私のところにやって来て、「あいつの態度はなんだ！　今すぐクビにしろ！」と激怒しています。</w:t>
      </w:r>
    </w:p>
    <w:p w14:paraId="6A7718F5" w14:textId="77777777" w:rsidR="00DF222D" w:rsidRDefault="00DF222D" w:rsidP="00EC148F"/>
    <w:p w14:paraId="166F1B17" w14:textId="3C7187E4" w:rsidR="00EC148F" w:rsidRDefault="00EC148F" w:rsidP="00EC148F">
      <w:r>
        <w:rPr>
          <w:rFonts w:hint="eastAsia"/>
        </w:rPr>
        <w:t>その勢いはとどまることを知らず、周りのスタッフも仕事が手につかないほどの怒鳴り声です。たしなめようとしても話を聞いてもらえないどころか、「そもそも接客というのはな……」「これはお前たちのためを思って言っているんだ」などと、今度は対応者以外のスタッフに説教を始めた挙句、「クビにするまで帰らない」とまで言い出しました。</w:t>
      </w:r>
    </w:p>
    <w:p w14:paraId="3F6F0CE2" w14:textId="77777777" w:rsidR="00EC148F" w:rsidRDefault="00EC148F" w:rsidP="00EC148F"/>
    <w:p w14:paraId="45916394" w14:textId="5E3ABA3D" w:rsidR="00DF222D" w:rsidRDefault="00DF222D" w:rsidP="00EC148F">
      <w:r>
        <w:rPr>
          <w:rFonts w:hint="eastAsia"/>
        </w:rPr>
        <w:t>（カコミ）</w:t>
      </w:r>
    </w:p>
    <w:p w14:paraId="224E178A" w14:textId="0FAE96E0" w:rsidR="00EC148F" w:rsidRDefault="00DF222D" w:rsidP="00EC148F">
      <w:r>
        <w:rPr>
          <w:rFonts w:hint="eastAsia"/>
        </w:rPr>
        <w:t>【</w:t>
      </w:r>
      <w:r w:rsidR="00EC148F">
        <w:t>NG対応</w:t>
      </w:r>
      <w:r>
        <w:rPr>
          <w:rFonts w:hint="eastAsia"/>
        </w:rPr>
        <w:t>】</w:t>
      </w:r>
    </w:p>
    <w:p w14:paraId="28E9D004" w14:textId="77777777" w:rsidR="00EC148F" w:rsidRDefault="00EC148F" w:rsidP="00EC148F">
      <w:r>
        <w:rPr>
          <w:rFonts w:hint="eastAsia"/>
        </w:rPr>
        <w:t>「社員をクビにすることはできません。なぜなら……」と、マニュアル通りの答えで議論に応じようとする。</w:t>
      </w:r>
    </w:p>
    <w:p w14:paraId="7A5E5A6A" w14:textId="2AF8CB39" w:rsidR="00DF222D" w:rsidRDefault="00DF222D" w:rsidP="00EC148F">
      <w:r>
        <w:rPr>
          <w:rFonts w:hint="eastAsia"/>
        </w:rPr>
        <w:lastRenderedPageBreak/>
        <w:t>（ココマデ）</w:t>
      </w:r>
    </w:p>
    <w:p w14:paraId="2CDDFCDA" w14:textId="77777777" w:rsidR="00EC148F" w:rsidRDefault="00EC148F" w:rsidP="00EC148F"/>
    <w:p w14:paraId="7390E171" w14:textId="77777777" w:rsidR="00DF222D" w:rsidRDefault="00EC148F" w:rsidP="00EC148F">
      <w:r>
        <w:rPr>
          <w:rFonts w:hint="eastAsia"/>
        </w:rPr>
        <w:t>このケースは、特殊クレームに該当する可能性があります。対応者の説明を遮</w:t>
      </w:r>
      <w:r w:rsidR="00DF222D">
        <w:rPr>
          <w:rFonts w:hint="eastAsia"/>
        </w:rPr>
        <w:t>（</w:t>
      </w:r>
      <w:r>
        <w:rPr>
          <w:rFonts w:hint="eastAsia"/>
        </w:rPr>
        <w:t>さえ</w:t>
      </w:r>
      <w:r w:rsidR="00DF222D">
        <w:rPr>
          <w:rFonts w:hint="eastAsia"/>
        </w:rPr>
        <w:t>）</w:t>
      </w:r>
      <w:r>
        <w:rPr>
          <w:rFonts w:hint="eastAsia"/>
        </w:rPr>
        <w:t>ぎってまで自分の話をしようとするという特徴があれば「ハードクレーム対応モード」への切り替えを考えましょう。</w:t>
      </w:r>
    </w:p>
    <w:p w14:paraId="7512309A" w14:textId="77777777" w:rsidR="00DF222D" w:rsidRDefault="00DF222D" w:rsidP="00EC148F"/>
    <w:p w14:paraId="2DF112EB" w14:textId="77777777" w:rsidR="001E46B8" w:rsidRDefault="00EC148F" w:rsidP="00EC148F">
      <w:r>
        <w:rPr>
          <w:rFonts w:hint="eastAsia"/>
        </w:rPr>
        <w:t>まずは事実確認のために</w:t>
      </w:r>
      <w:r>
        <w:t>6W3H</w:t>
      </w:r>
      <w:r w:rsidR="009D2BD6">
        <w:rPr>
          <w:rFonts w:hint="eastAsia"/>
        </w:rPr>
        <w:t>（</w:t>
      </w:r>
      <w:r w:rsidR="003B4B22">
        <w:rPr>
          <w:rFonts w:hint="eastAsia"/>
        </w:rPr>
        <w:t>6W：</w:t>
      </w:r>
      <w:r w:rsidR="009D2BD6">
        <w:rPr>
          <w:rFonts w:hint="eastAsia"/>
        </w:rPr>
        <w:t>いつ・どこで・誰が・何を・なぜ・誰に</w:t>
      </w:r>
      <w:r w:rsidR="003B4B22">
        <w:rPr>
          <w:rFonts w:hint="eastAsia"/>
        </w:rPr>
        <w:t>/3H：どのように・いくらで・どれだけ</w:t>
      </w:r>
      <w:r w:rsidR="009D2BD6">
        <w:rPr>
          <w:rFonts w:hint="eastAsia"/>
        </w:rPr>
        <w:t>）</w:t>
      </w:r>
      <w:r>
        <w:t>で質問を繰り返して、もともと対応していたスタッフに非があったかどうかを確認していきましょう。</w:t>
      </w:r>
    </w:p>
    <w:p w14:paraId="18269DDA" w14:textId="77777777" w:rsidR="001E46B8" w:rsidRDefault="001E46B8" w:rsidP="00EC148F"/>
    <w:p w14:paraId="5B39F10A" w14:textId="146F97FE" w:rsidR="00EC148F" w:rsidRDefault="00EC148F" w:rsidP="00EC148F">
      <w:r>
        <w:t>スタッフの対応に問題がなかった場合は、シンプルに「人事については現場で判断できかねます」と返して、それ以上議論に付き合う必要はありません。このタイプの特殊クレーマーは、社会的地位が高い男性、または、退職した高齢</w:t>
      </w:r>
      <w:r>
        <w:rPr>
          <w:rFonts w:hint="eastAsia"/>
        </w:rPr>
        <w:t>者が多く、知恵が働く人が多く、法に触れないギリギリのラインで、スタッフに無理難題を突き付けてきます。</w:t>
      </w:r>
    </w:p>
    <w:p w14:paraId="1D5B8725" w14:textId="77777777" w:rsidR="001E46B8" w:rsidRDefault="001E46B8" w:rsidP="00EC148F"/>
    <w:p w14:paraId="00ABD59B" w14:textId="15FCC35C" w:rsidR="001E46B8" w:rsidRDefault="001E46B8" w:rsidP="00EC148F">
      <w:r>
        <w:rPr>
          <w:rFonts w:hint="eastAsia"/>
        </w:rPr>
        <w:t>（２ページ目）</w:t>
      </w:r>
    </w:p>
    <w:p w14:paraId="662F5492" w14:textId="11DA1752" w:rsidR="00B827FF" w:rsidRDefault="001E46B8" w:rsidP="00EC148F">
      <w:r>
        <w:rPr>
          <w:rFonts w:hint="eastAsia"/>
        </w:rPr>
        <w:t>■</w:t>
      </w:r>
      <w:r w:rsidR="00B827FF">
        <w:rPr>
          <w:rFonts w:hint="eastAsia"/>
        </w:rPr>
        <w:t>「常識」を逆手にとって切り返す</w:t>
      </w:r>
    </w:p>
    <w:p w14:paraId="58E0EF2A" w14:textId="77777777" w:rsidR="00EC148F" w:rsidRDefault="00EC148F" w:rsidP="00EC148F"/>
    <w:p w14:paraId="554DFAEF" w14:textId="77777777" w:rsidR="001E46B8" w:rsidRDefault="00EC148F" w:rsidP="00EC148F">
      <w:r>
        <w:rPr>
          <w:rFonts w:hint="eastAsia"/>
        </w:rPr>
        <w:t>クレーム対応が長期化しやすく厄介な相手ですが、その性質を逆手にとって臨みましょう。</w:t>
      </w:r>
    </w:p>
    <w:p w14:paraId="4A311105" w14:textId="77777777" w:rsidR="001E46B8" w:rsidRDefault="001E46B8" w:rsidP="00EC148F"/>
    <w:p w14:paraId="4843F2A0" w14:textId="2BA092EB" w:rsidR="00EC148F" w:rsidRDefault="00EC148F" w:rsidP="00EC148F">
      <w:r>
        <w:rPr>
          <w:rFonts w:hint="eastAsia"/>
        </w:rPr>
        <w:t>もともと常識のある一般人なので、自分のクレームによって問題が大ごとになることを嫌います。そのため、</w:t>
      </w:r>
    </w:p>
    <w:p w14:paraId="71BFD231" w14:textId="77777777" w:rsidR="00EC148F" w:rsidRDefault="00EC148F" w:rsidP="00EC148F"/>
    <w:p w14:paraId="68636E5F" w14:textId="7909D613" w:rsidR="00A207D0" w:rsidRDefault="00A207D0" w:rsidP="00EC148F">
      <w:r>
        <w:rPr>
          <w:rFonts w:hint="eastAsia"/>
        </w:rPr>
        <w:t>（カコミ）</w:t>
      </w:r>
    </w:p>
    <w:p w14:paraId="66EF9B7B" w14:textId="3AB15776" w:rsidR="00EC148F" w:rsidRDefault="00A207D0" w:rsidP="00EC148F">
      <w:r>
        <w:rPr>
          <w:rFonts w:hint="eastAsia"/>
        </w:rPr>
        <w:t>【</w:t>
      </w:r>
      <w:r w:rsidR="00EC148F">
        <w:rPr>
          <w:rFonts w:hint="eastAsia"/>
        </w:rPr>
        <w:t>切り返しフレーズ</w:t>
      </w:r>
      <w:r>
        <w:rPr>
          <w:rFonts w:hint="eastAsia"/>
        </w:rPr>
        <w:t>】</w:t>
      </w:r>
    </w:p>
    <w:p w14:paraId="112CBD4A" w14:textId="77777777" w:rsidR="00EC148F" w:rsidRDefault="00EC148F" w:rsidP="00EC148F">
      <w:r>
        <w:rPr>
          <w:rFonts w:hint="eastAsia"/>
        </w:rPr>
        <w:t>「もしこれ以上お話を続けられるようでしたら、こちらも弁護士と相談することになります」「お引き取りいただけないのでしたら、警察に通報しなくてはならなくなります」</w:t>
      </w:r>
    </w:p>
    <w:p w14:paraId="3F1EBFCC" w14:textId="616E846A" w:rsidR="00A207D0" w:rsidRDefault="00A207D0" w:rsidP="00EC148F">
      <w:r>
        <w:rPr>
          <w:rFonts w:hint="eastAsia"/>
        </w:rPr>
        <w:t>（ココマデ）</w:t>
      </w:r>
    </w:p>
    <w:p w14:paraId="7C66802B" w14:textId="77777777" w:rsidR="00EC148F" w:rsidRDefault="00EC148F" w:rsidP="00EC148F"/>
    <w:p w14:paraId="5CDC294A" w14:textId="77777777" w:rsidR="007740D4" w:rsidRDefault="00EC148F" w:rsidP="00EC148F">
      <w:r>
        <w:rPr>
          <w:rFonts w:hint="eastAsia"/>
        </w:rPr>
        <w:t>と法的対応をとる姿勢を示すことで、「これはまずいことになるかもしれない……」と意外にもあっさり退散していきます。</w:t>
      </w:r>
    </w:p>
    <w:p w14:paraId="0CD51247" w14:textId="77777777" w:rsidR="007740D4" w:rsidRDefault="007740D4" w:rsidP="00EC148F"/>
    <w:p w14:paraId="034FEBFC" w14:textId="0528E490" w:rsidR="00EC148F" w:rsidRDefault="00EC148F" w:rsidP="00EC148F">
      <w:r>
        <w:rPr>
          <w:rFonts w:hint="eastAsia"/>
        </w:rPr>
        <w:t>「しっかり説明するのが従業員の義務だろう」など、お客様が正論で攻め続けてきたとしても、「申し訳ございませんが、何度おっしゃられてもお客様のご要望に応じることはできません。この結論は変わりません。恐れ入りますが、このお話はこれで終わらせていただきます」と返し、相手に丸め込まれないように、毅然と対応しましょう。</w:t>
      </w:r>
    </w:p>
    <w:p w14:paraId="2C1CC77D" w14:textId="77777777" w:rsidR="00EC148F" w:rsidRDefault="00EC148F" w:rsidP="00EC148F"/>
    <w:p w14:paraId="060BD9D6" w14:textId="0A2B366D" w:rsidR="007740D4" w:rsidRDefault="007740D4" w:rsidP="00EC148F">
      <w:r>
        <w:rPr>
          <w:rFonts w:hint="eastAsia"/>
        </w:rPr>
        <w:t>（カコミ）</w:t>
      </w:r>
    </w:p>
    <w:p w14:paraId="671DCEF1" w14:textId="218563F7" w:rsidR="00EC148F" w:rsidRDefault="007740D4" w:rsidP="00EC148F">
      <w:r>
        <w:rPr>
          <w:rFonts w:hint="eastAsia"/>
        </w:rPr>
        <w:t>【</w:t>
      </w:r>
      <w:r w:rsidR="00EC148F">
        <w:t>POINT</w:t>
      </w:r>
      <w:r>
        <w:rPr>
          <w:rFonts w:hint="eastAsia"/>
        </w:rPr>
        <w:t>】</w:t>
      </w:r>
    </w:p>
    <w:p w14:paraId="7D98DDCC" w14:textId="77777777" w:rsidR="00EC148F" w:rsidRDefault="00EC148F" w:rsidP="00EC148F">
      <w:r>
        <w:rPr>
          <w:rFonts w:hint="eastAsia"/>
        </w:rPr>
        <w:t>対応者の非を認めさせようと強い姿勢でくるが、問題が大ごとになることを望まないため「これ以上長引かせるようなら弁護士に相談します」ときっぱり伝えるとあっさり収束しやすい。「社員の人事については、現場で判断できません」と冷静に反論し、それ以上の議論には付き合わない</w:t>
      </w:r>
    </w:p>
    <w:p w14:paraId="6F394708" w14:textId="1741DB1E" w:rsidR="007740D4" w:rsidRDefault="007740D4" w:rsidP="00EC148F">
      <w:r>
        <w:rPr>
          <w:rFonts w:hint="eastAsia"/>
        </w:rPr>
        <w:t>（ココマデ）</w:t>
      </w:r>
    </w:p>
    <w:p w14:paraId="6C81CAAD" w14:textId="77777777" w:rsidR="00EC148F" w:rsidRDefault="00EC148F" w:rsidP="00EC148F"/>
    <w:p w14:paraId="466937AE" w14:textId="063A264A" w:rsidR="007740D4" w:rsidRDefault="007740D4" w:rsidP="00EC148F">
      <w:r>
        <w:rPr>
          <w:rFonts w:hint="eastAsia"/>
        </w:rPr>
        <w:t>■</w:t>
      </w:r>
      <w:r w:rsidR="00D43BF8">
        <w:rPr>
          <w:rFonts w:hint="eastAsia"/>
        </w:rPr>
        <w:t>「名前を教えろ」には絶対に応じてはいけない</w:t>
      </w:r>
    </w:p>
    <w:p w14:paraId="4A493A85" w14:textId="77777777" w:rsidR="00EC148F" w:rsidRDefault="00EC148F" w:rsidP="00EC148F"/>
    <w:p w14:paraId="3B843760" w14:textId="179E391E" w:rsidR="00B827FF" w:rsidRDefault="00B827FF" w:rsidP="00EC148F">
      <w:r>
        <w:rPr>
          <w:rFonts w:hint="eastAsia"/>
        </w:rPr>
        <w:t>（カコミ）</w:t>
      </w:r>
    </w:p>
    <w:p w14:paraId="7656DAE7" w14:textId="10989B19" w:rsidR="00EC148F" w:rsidRDefault="00B827FF" w:rsidP="00EC148F">
      <w:r>
        <w:rPr>
          <w:rFonts w:hint="eastAsia"/>
        </w:rPr>
        <w:t>【</w:t>
      </w:r>
      <w:r w:rsidR="00EC148F">
        <w:t>CASE</w:t>
      </w:r>
      <w:r>
        <w:rPr>
          <w:rFonts w:hint="eastAsia"/>
        </w:rPr>
        <w:t>2】</w:t>
      </w:r>
    </w:p>
    <w:p w14:paraId="7D18C0E8" w14:textId="77777777" w:rsidR="00EC148F" w:rsidRDefault="00EC148F" w:rsidP="00EC148F">
      <w:r>
        <w:rPr>
          <w:rFonts w:hint="eastAsia"/>
        </w:rPr>
        <w:t>名前を教えろと言われた</w:t>
      </w:r>
    </w:p>
    <w:p w14:paraId="39AD8130" w14:textId="53E31EAF" w:rsidR="00EC148F" w:rsidRDefault="00B827FF" w:rsidP="00EC148F">
      <w:r>
        <w:rPr>
          <w:rFonts w:hint="eastAsia"/>
        </w:rPr>
        <w:t>（ココマデ）</w:t>
      </w:r>
    </w:p>
    <w:p w14:paraId="32E3BA4F" w14:textId="77777777" w:rsidR="00B827FF" w:rsidRDefault="00B827FF" w:rsidP="00EC148F"/>
    <w:p w14:paraId="5041E07C" w14:textId="77777777" w:rsidR="00EC148F" w:rsidRDefault="00EC148F" w:rsidP="00EC148F">
      <w:r>
        <w:rPr>
          <w:rFonts w:hint="eastAsia"/>
        </w:rPr>
        <w:t>私の職場には、名札がありません。よくお越しになるお客様から「きみの名前はなんて言うの？　教えてもらえない？」と聞かれました。クレーマーとして要注意人物というわけでもなく、何より常連さんです。私としては本名を教えたくはないのですが、ここで名前を答えないのは不誠実な対応なのでしょうか。</w:t>
      </w:r>
    </w:p>
    <w:p w14:paraId="0A4DCAEB" w14:textId="77777777" w:rsidR="00EC148F" w:rsidRDefault="00EC148F" w:rsidP="00EC148F"/>
    <w:p w14:paraId="5472A7E6" w14:textId="2E30FA5F" w:rsidR="00EC148F" w:rsidRDefault="00B827FF" w:rsidP="00EC148F">
      <w:r>
        <w:rPr>
          <w:rFonts w:hint="eastAsia"/>
        </w:rPr>
        <w:t>（カコミ）</w:t>
      </w:r>
    </w:p>
    <w:p w14:paraId="4DA00349" w14:textId="2A6AE1ED" w:rsidR="00EC148F" w:rsidRDefault="00B827FF" w:rsidP="00EC148F">
      <w:r>
        <w:rPr>
          <w:rFonts w:hint="eastAsia"/>
        </w:rPr>
        <w:t>【</w:t>
      </w:r>
      <w:r w:rsidR="00EC148F">
        <w:t>NG対応</w:t>
      </w:r>
      <w:r>
        <w:rPr>
          <w:rFonts w:hint="eastAsia"/>
        </w:rPr>
        <w:t>】</w:t>
      </w:r>
    </w:p>
    <w:p w14:paraId="0EAAF478" w14:textId="77777777" w:rsidR="00EC148F" w:rsidRDefault="00EC148F" w:rsidP="00EC148F">
      <w:r>
        <w:rPr>
          <w:rFonts w:hint="eastAsia"/>
        </w:rPr>
        <w:t>「○○○○と申します」と、正直に本名を伝える。</w:t>
      </w:r>
    </w:p>
    <w:p w14:paraId="4F71571D" w14:textId="41907558" w:rsidR="00EC148F" w:rsidRDefault="00B827FF" w:rsidP="00EC148F">
      <w:r>
        <w:rPr>
          <w:rFonts w:hint="eastAsia"/>
        </w:rPr>
        <w:t>（ココマデ）</w:t>
      </w:r>
    </w:p>
    <w:p w14:paraId="3B1D22F3" w14:textId="77777777" w:rsidR="00B827FF" w:rsidRDefault="00B827FF" w:rsidP="00EC148F"/>
    <w:p w14:paraId="6A3368D7" w14:textId="77777777" w:rsidR="00F67615" w:rsidRDefault="00EC148F" w:rsidP="00EC148F">
      <w:r>
        <w:rPr>
          <w:rFonts w:hint="eastAsia"/>
        </w:rPr>
        <w:t>スタッフの個人情報を執拗に聞き出そうとするのは、特殊クレームに多いパターンです。「このスタッフは、私のことを理解してくれている。またお話がしたい」というのが真の欲求です。だからといって、お店のファンになるわけではなく、名指しでクレームを入れてきたり、</w:t>
      </w:r>
      <w:r>
        <w:t>SNSで根も葉もないことを拡散されたりする場合もあり、注意が必要です。</w:t>
      </w:r>
    </w:p>
    <w:p w14:paraId="1B93AF8F" w14:textId="77777777" w:rsidR="00F67615" w:rsidRDefault="00F67615" w:rsidP="00EC148F"/>
    <w:p w14:paraId="4A27E43A" w14:textId="5149E99B" w:rsidR="00EC148F" w:rsidRDefault="00EC148F" w:rsidP="00EC148F">
      <w:r>
        <w:t>断り切れない場合は、偽名を教えるという手もあります。鈴木や佐藤といったありふれた名前を告げ、その場をごまかしましょう。「フルネームを教えろ」と言ってくる相手もいますが、</w:t>
      </w:r>
    </w:p>
    <w:p w14:paraId="776B6619" w14:textId="77777777" w:rsidR="00EC148F" w:rsidRDefault="00EC148F" w:rsidP="00EC148F"/>
    <w:p w14:paraId="311A58BD" w14:textId="77777777" w:rsidR="00C90641" w:rsidRDefault="00C90641" w:rsidP="00EC148F"/>
    <w:p w14:paraId="51125A58" w14:textId="4A527932" w:rsidR="00C90641" w:rsidRDefault="00C90641" w:rsidP="00EC148F">
      <w:r w:rsidRPr="00C90641">
        <w:rPr>
          <w:rFonts w:hint="eastAsia"/>
        </w:rPr>
        <w:lastRenderedPageBreak/>
        <w:t>（カコミ）</w:t>
      </w:r>
    </w:p>
    <w:p w14:paraId="6E38D5E6" w14:textId="27D9294E" w:rsidR="00EC148F" w:rsidRDefault="00EC148F" w:rsidP="00EC148F">
      <w:r>
        <w:rPr>
          <w:rFonts w:hint="eastAsia"/>
        </w:rPr>
        <w:t>（切り返しフレーズ）</w:t>
      </w:r>
    </w:p>
    <w:p w14:paraId="1572CC79" w14:textId="77777777" w:rsidR="00EC148F" w:rsidRDefault="00EC148F" w:rsidP="00EC148F">
      <w:r>
        <w:rPr>
          <w:rFonts w:hint="eastAsia"/>
        </w:rPr>
        <w:t>「プライバシーに関わることなので、お教えできません」「○○課の鈴木（偽名を使用）と言っていただければ、社内では通じます」</w:t>
      </w:r>
    </w:p>
    <w:p w14:paraId="701AF16E" w14:textId="0EB0BCCA" w:rsidR="00EC148F" w:rsidRDefault="00C90641" w:rsidP="00EC148F">
      <w:r w:rsidRPr="00C90641">
        <w:rPr>
          <w:rFonts w:hint="eastAsia"/>
        </w:rPr>
        <w:t>（ココマデ）</w:t>
      </w:r>
    </w:p>
    <w:p w14:paraId="5AA810D5" w14:textId="77777777" w:rsidR="00C90641" w:rsidRDefault="00C90641" w:rsidP="00EC148F"/>
    <w:p w14:paraId="520CE92F" w14:textId="11550582" w:rsidR="00F67615" w:rsidRDefault="00EC148F" w:rsidP="00EC148F">
      <w:r>
        <w:rPr>
          <w:rFonts w:hint="eastAsia"/>
        </w:rPr>
        <w:t>と、切り返します。偽名を伝えた場合は、その旨を同僚にも伝えておきましょう。</w:t>
      </w:r>
    </w:p>
    <w:p w14:paraId="7147E74E" w14:textId="77777777" w:rsidR="00F67615" w:rsidRDefault="00F67615" w:rsidP="00EC148F"/>
    <w:p w14:paraId="7D66CCCF" w14:textId="2CB44AAF" w:rsidR="00F67615" w:rsidRDefault="00F67615" w:rsidP="00EC148F">
      <w:r>
        <w:rPr>
          <w:rFonts w:hint="eastAsia"/>
        </w:rPr>
        <w:t>（３ページ目）</w:t>
      </w:r>
    </w:p>
    <w:p w14:paraId="2E95DD96" w14:textId="650DFE33" w:rsidR="00F67615" w:rsidRPr="00F67615" w:rsidRDefault="009721C7" w:rsidP="009721C7">
      <w:r>
        <w:rPr>
          <w:rFonts w:hint="eastAsia"/>
        </w:rPr>
        <w:t>■名札</w:t>
      </w:r>
      <w:r w:rsidR="002B1536">
        <w:rPr>
          <w:rFonts w:hint="eastAsia"/>
        </w:rPr>
        <w:t>をつけないのには理由がある</w:t>
      </w:r>
    </w:p>
    <w:p w14:paraId="33ED5F34" w14:textId="77777777" w:rsidR="00F67615" w:rsidRDefault="00F67615" w:rsidP="00EC148F"/>
    <w:p w14:paraId="2479C9BA" w14:textId="77777777" w:rsidR="00D43BF8" w:rsidRDefault="00EC148F" w:rsidP="00EC148F">
      <w:r>
        <w:rPr>
          <w:rFonts w:hint="eastAsia"/>
        </w:rPr>
        <w:t>これは、クレーム対応者の犯人捜しではなく、同じ相手が来た場合に、誤った対応（他のスタッフが「そんな人はいません」と本当のことを告げてしまい「嘘を言われた」と相手を怒らせてしまう）をしないためです。</w:t>
      </w:r>
    </w:p>
    <w:p w14:paraId="072B21CA" w14:textId="77777777" w:rsidR="00D43BF8" w:rsidRDefault="00D43BF8" w:rsidP="00EC148F"/>
    <w:p w14:paraId="401251B8" w14:textId="77777777" w:rsidR="00D43BF8" w:rsidRDefault="00EC148F" w:rsidP="00EC148F">
      <w:r>
        <w:rPr>
          <w:rFonts w:hint="eastAsia"/>
        </w:rPr>
        <w:t>名札がなく、名前を公表しないのは、組織に何らかの方針があるからです。個人の判断で名前を伝えるのは控えましょう。</w:t>
      </w:r>
    </w:p>
    <w:p w14:paraId="38CB45C0" w14:textId="77777777" w:rsidR="00D43BF8" w:rsidRDefault="00D43BF8" w:rsidP="00EC148F"/>
    <w:p w14:paraId="4C355937" w14:textId="77777777" w:rsidR="00D43BF8" w:rsidRDefault="00EC148F" w:rsidP="00EC148F">
      <w:r>
        <w:rPr>
          <w:rFonts w:hint="eastAsia"/>
        </w:rPr>
        <w:t>また不用意に伝えてしまった場合、今後、名指しで対応を求められるほか、嫌がらせをされる可能性もあります。あなた一人が個人情報を教えてしまったことで、次回から別のスタッフにも同じように、氏名の開示を要求しはじめるかもしれません。</w:t>
      </w:r>
    </w:p>
    <w:p w14:paraId="344D3526" w14:textId="77777777" w:rsidR="00D43BF8" w:rsidRDefault="00D43BF8" w:rsidP="00EC148F"/>
    <w:p w14:paraId="4D662610" w14:textId="77777777" w:rsidR="00D43BF8" w:rsidRDefault="00EC148F" w:rsidP="00EC148F">
      <w:r>
        <w:rPr>
          <w:rFonts w:hint="eastAsia"/>
        </w:rPr>
        <w:t>特にお客様の様子に不審な点が見られなくても、自分や同僚の身を守るためにも、組織の方針である以上、個人情報を明かすことは避けましょう。また、「名刺を出せ」と言われた場合でも「只今、名刺を持ち合わせておりません」と断ります。相手が喰い下がってきた場合は、「なぜ私の名刺が必要なのか、理由を教えていただけますか？」と、切り返しましょう。</w:t>
      </w:r>
    </w:p>
    <w:p w14:paraId="3A90E542" w14:textId="77777777" w:rsidR="00D43BF8" w:rsidRDefault="00D43BF8" w:rsidP="00EC148F"/>
    <w:p w14:paraId="54AD00FF" w14:textId="62CF021C" w:rsidR="00EC148F" w:rsidRDefault="00EC148F" w:rsidP="00EC148F">
      <w:r>
        <w:rPr>
          <w:rFonts w:hint="eastAsia"/>
        </w:rPr>
        <w:t>トラブル発生時に名刺を求められるのは、役職の確認や氏名の確認が目的です。名前や住所を教えた場合と同様に、嫌がらせをされる可能性もあるので注意しましょう。</w:t>
      </w:r>
    </w:p>
    <w:p w14:paraId="0C0C102E" w14:textId="77777777" w:rsidR="00EC148F" w:rsidRDefault="00EC148F" w:rsidP="00EC148F"/>
    <w:p w14:paraId="54768E6A" w14:textId="4EF0433F" w:rsidR="00D43BF8" w:rsidRDefault="00D43BF8" w:rsidP="00EC148F">
      <w:r>
        <w:rPr>
          <w:rFonts w:hint="eastAsia"/>
        </w:rPr>
        <w:t>（カコミ）</w:t>
      </w:r>
    </w:p>
    <w:p w14:paraId="45D56A82" w14:textId="5F6556A0" w:rsidR="00EC148F" w:rsidRDefault="00D43BF8" w:rsidP="00EC148F">
      <w:r>
        <w:rPr>
          <w:rFonts w:hint="eastAsia"/>
        </w:rPr>
        <w:t>【</w:t>
      </w:r>
      <w:r w:rsidR="00EC148F">
        <w:t>POINT</w:t>
      </w:r>
      <w:r>
        <w:rPr>
          <w:rFonts w:hint="eastAsia"/>
        </w:rPr>
        <w:t>】</w:t>
      </w:r>
    </w:p>
    <w:p w14:paraId="7903E621" w14:textId="2763E71A" w:rsidR="00EC148F" w:rsidRDefault="00EC148F" w:rsidP="00EC148F">
      <w:r>
        <w:rPr>
          <w:rFonts w:hint="eastAsia"/>
        </w:rPr>
        <w:t>名前や住所を聞いてくるお客様に対しては、「会社の方針で個人情報を伝えてはいけない決まりです」と徹底してお断りする。不用意に個人情報を明かすと、自分や同僚が思わぬ被害に遭うこともある。</w:t>
      </w:r>
    </w:p>
    <w:p w14:paraId="0172C3B2" w14:textId="4D43133F" w:rsidR="00EC148F" w:rsidRDefault="00D43BF8" w:rsidP="00EC148F">
      <w:r>
        <w:rPr>
          <w:rFonts w:hint="eastAsia"/>
        </w:rPr>
        <w:lastRenderedPageBreak/>
        <w:t>（ココマデ）</w:t>
      </w:r>
    </w:p>
    <w:sectPr w:rsidR="00EC148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78948" w14:textId="77777777" w:rsidR="00A13D46" w:rsidRDefault="00A13D46" w:rsidP="009B47D3">
      <w:r>
        <w:separator/>
      </w:r>
    </w:p>
  </w:endnote>
  <w:endnote w:type="continuationSeparator" w:id="0">
    <w:p w14:paraId="7FEE0B72" w14:textId="77777777" w:rsidR="00A13D46" w:rsidRDefault="00A13D46" w:rsidP="009B4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BFBD" w14:textId="77777777" w:rsidR="00A13D46" w:rsidRDefault="00A13D46" w:rsidP="009B47D3">
      <w:r>
        <w:separator/>
      </w:r>
    </w:p>
  </w:footnote>
  <w:footnote w:type="continuationSeparator" w:id="0">
    <w:p w14:paraId="4013518C" w14:textId="77777777" w:rsidR="00A13D46" w:rsidRDefault="00A13D46" w:rsidP="009B47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448BD"/>
    <w:multiLevelType w:val="hybridMultilevel"/>
    <w:tmpl w:val="B1A6CA0A"/>
    <w:lvl w:ilvl="0" w:tplc="431E602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7504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8F"/>
    <w:rsid w:val="001E46B8"/>
    <w:rsid w:val="00246BE2"/>
    <w:rsid w:val="00257141"/>
    <w:rsid w:val="002B1536"/>
    <w:rsid w:val="002D0ACE"/>
    <w:rsid w:val="0034536F"/>
    <w:rsid w:val="00352F05"/>
    <w:rsid w:val="003711C8"/>
    <w:rsid w:val="003B4B22"/>
    <w:rsid w:val="0041470B"/>
    <w:rsid w:val="00416799"/>
    <w:rsid w:val="004C460D"/>
    <w:rsid w:val="005C0C0C"/>
    <w:rsid w:val="00643F68"/>
    <w:rsid w:val="00671823"/>
    <w:rsid w:val="006C449B"/>
    <w:rsid w:val="006C5E72"/>
    <w:rsid w:val="00732A65"/>
    <w:rsid w:val="007740D4"/>
    <w:rsid w:val="007F75F2"/>
    <w:rsid w:val="00814DB5"/>
    <w:rsid w:val="00832BCF"/>
    <w:rsid w:val="008A5051"/>
    <w:rsid w:val="009721C7"/>
    <w:rsid w:val="009B47D3"/>
    <w:rsid w:val="009C2C37"/>
    <w:rsid w:val="009D2BD6"/>
    <w:rsid w:val="00A13D46"/>
    <w:rsid w:val="00A207D0"/>
    <w:rsid w:val="00A9067D"/>
    <w:rsid w:val="00B12A4A"/>
    <w:rsid w:val="00B2134A"/>
    <w:rsid w:val="00B4248E"/>
    <w:rsid w:val="00B827FF"/>
    <w:rsid w:val="00C36667"/>
    <w:rsid w:val="00C73504"/>
    <w:rsid w:val="00C83699"/>
    <w:rsid w:val="00C90641"/>
    <w:rsid w:val="00CA2D72"/>
    <w:rsid w:val="00D12B8E"/>
    <w:rsid w:val="00D43BF8"/>
    <w:rsid w:val="00DF222D"/>
    <w:rsid w:val="00EC148F"/>
    <w:rsid w:val="00EC449F"/>
    <w:rsid w:val="00EF43FD"/>
    <w:rsid w:val="00F67615"/>
    <w:rsid w:val="00F837A3"/>
    <w:rsid w:val="00F84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7011A25"/>
  <w15:chartTrackingRefBased/>
  <w15:docId w15:val="{F0124095-DE76-40AD-954C-73A9056A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14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C14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C148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C14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14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14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14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14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14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148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C148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C148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C148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148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148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148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148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148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14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14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14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14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148F"/>
    <w:pPr>
      <w:spacing w:before="160" w:after="160"/>
      <w:jc w:val="center"/>
    </w:pPr>
    <w:rPr>
      <w:i/>
      <w:iCs/>
      <w:color w:val="404040" w:themeColor="text1" w:themeTint="BF"/>
    </w:rPr>
  </w:style>
  <w:style w:type="character" w:customStyle="1" w:styleId="a8">
    <w:name w:val="引用文 (文字)"/>
    <w:basedOn w:val="a0"/>
    <w:link w:val="a7"/>
    <w:uiPriority w:val="29"/>
    <w:rsid w:val="00EC148F"/>
    <w:rPr>
      <w:i/>
      <w:iCs/>
      <w:color w:val="404040" w:themeColor="text1" w:themeTint="BF"/>
    </w:rPr>
  </w:style>
  <w:style w:type="paragraph" w:styleId="a9">
    <w:name w:val="List Paragraph"/>
    <w:basedOn w:val="a"/>
    <w:uiPriority w:val="34"/>
    <w:qFormat/>
    <w:rsid w:val="00EC148F"/>
    <w:pPr>
      <w:ind w:left="720"/>
      <w:contextualSpacing/>
    </w:pPr>
  </w:style>
  <w:style w:type="character" w:styleId="21">
    <w:name w:val="Intense Emphasis"/>
    <w:basedOn w:val="a0"/>
    <w:uiPriority w:val="21"/>
    <w:qFormat/>
    <w:rsid w:val="00EC148F"/>
    <w:rPr>
      <w:i/>
      <w:iCs/>
      <w:color w:val="0F4761" w:themeColor="accent1" w:themeShade="BF"/>
    </w:rPr>
  </w:style>
  <w:style w:type="paragraph" w:styleId="22">
    <w:name w:val="Intense Quote"/>
    <w:basedOn w:val="a"/>
    <w:next w:val="a"/>
    <w:link w:val="23"/>
    <w:uiPriority w:val="30"/>
    <w:qFormat/>
    <w:rsid w:val="00EC1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148F"/>
    <w:rPr>
      <w:i/>
      <w:iCs/>
      <w:color w:val="0F4761" w:themeColor="accent1" w:themeShade="BF"/>
    </w:rPr>
  </w:style>
  <w:style w:type="character" w:styleId="24">
    <w:name w:val="Intense Reference"/>
    <w:basedOn w:val="a0"/>
    <w:uiPriority w:val="32"/>
    <w:qFormat/>
    <w:rsid w:val="00EC148F"/>
    <w:rPr>
      <w:b/>
      <w:bCs/>
      <w:smallCaps/>
      <w:color w:val="0F4761" w:themeColor="accent1" w:themeShade="BF"/>
      <w:spacing w:val="5"/>
    </w:rPr>
  </w:style>
  <w:style w:type="paragraph" w:styleId="aa">
    <w:name w:val="Revision"/>
    <w:hidden/>
    <w:uiPriority w:val="99"/>
    <w:semiHidden/>
    <w:rsid w:val="009D2BD6"/>
  </w:style>
  <w:style w:type="paragraph" w:styleId="ab">
    <w:name w:val="header"/>
    <w:basedOn w:val="a"/>
    <w:link w:val="ac"/>
    <w:uiPriority w:val="99"/>
    <w:unhideWhenUsed/>
    <w:rsid w:val="009B47D3"/>
    <w:pPr>
      <w:tabs>
        <w:tab w:val="center" w:pos="4252"/>
        <w:tab w:val="right" w:pos="8504"/>
      </w:tabs>
      <w:snapToGrid w:val="0"/>
    </w:pPr>
  </w:style>
  <w:style w:type="character" w:customStyle="1" w:styleId="ac">
    <w:name w:val="ヘッダー (文字)"/>
    <w:basedOn w:val="a0"/>
    <w:link w:val="ab"/>
    <w:uiPriority w:val="99"/>
    <w:rsid w:val="009B47D3"/>
  </w:style>
  <w:style w:type="paragraph" w:styleId="ad">
    <w:name w:val="footer"/>
    <w:basedOn w:val="a"/>
    <w:link w:val="ae"/>
    <w:uiPriority w:val="99"/>
    <w:unhideWhenUsed/>
    <w:rsid w:val="009B47D3"/>
    <w:pPr>
      <w:tabs>
        <w:tab w:val="center" w:pos="4252"/>
        <w:tab w:val="right" w:pos="8504"/>
      </w:tabs>
      <w:snapToGrid w:val="0"/>
    </w:pPr>
  </w:style>
  <w:style w:type="character" w:customStyle="1" w:styleId="ae">
    <w:name w:val="フッター (文字)"/>
    <w:basedOn w:val="a0"/>
    <w:link w:val="ad"/>
    <w:uiPriority w:val="99"/>
    <w:rsid w:val="009B47D3"/>
  </w:style>
  <w:style w:type="character" w:styleId="af">
    <w:name w:val="annotation reference"/>
    <w:basedOn w:val="a0"/>
    <w:uiPriority w:val="99"/>
    <w:semiHidden/>
    <w:unhideWhenUsed/>
    <w:rsid w:val="009B47D3"/>
    <w:rPr>
      <w:sz w:val="18"/>
      <w:szCs w:val="18"/>
    </w:rPr>
  </w:style>
  <w:style w:type="paragraph" w:styleId="af0">
    <w:name w:val="annotation text"/>
    <w:basedOn w:val="a"/>
    <w:link w:val="af1"/>
    <w:uiPriority w:val="99"/>
    <w:semiHidden/>
    <w:unhideWhenUsed/>
    <w:rsid w:val="009B47D3"/>
    <w:pPr>
      <w:jc w:val="left"/>
    </w:pPr>
  </w:style>
  <w:style w:type="character" w:customStyle="1" w:styleId="af1">
    <w:name w:val="コメント文字列 (文字)"/>
    <w:basedOn w:val="a0"/>
    <w:link w:val="af0"/>
    <w:uiPriority w:val="99"/>
    <w:semiHidden/>
    <w:rsid w:val="009B47D3"/>
  </w:style>
  <w:style w:type="paragraph" w:styleId="af2">
    <w:name w:val="annotation subject"/>
    <w:basedOn w:val="af0"/>
    <w:next w:val="af0"/>
    <w:link w:val="af3"/>
    <w:uiPriority w:val="99"/>
    <w:semiHidden/>
    <w:unhideWhenUsed/>
    <w:rsid w:val="009B47D3"/>
    <w:rPr>
      <w:b/>
      <w:bCs/>
    </w:rPr>
  </w:style>
  <w:style w:type="character" w:customStyle="1" w:styleId="af3">
    <w:name w:val="コメント内容 (文字)"/>
    <w:basedOn w:val="af1"/>
    <w:link w:val="af2"/>
    <w:uiPriority w:val="99"/>
    <w:semiHidden/>
    <w:rsid w:val="009B47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431</Words>
  <Characters>2458</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田口 智章／梁川 利明</cp:lastModifiedBy>
  <cp:revision>36</cp:revision>
  <dcterms:created xsi:type="dcterms:W3CDTF">2025-08-04T23:32:00Z</dcterms:created>
  <dcterms:modified xsi:type="dcterms:W3CDTF">2025-08-12T03:43:00Z</dcterms:modified>
</cp:coreProperties>
</file>