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632" w:rsidRDefault="004B3632" w:rsidP="004B3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scala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"README.md"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</w:p>
    <w:p w:rsidR="004B3632" w:rsidRDefault="004B3632" w:rsidP="004B3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scala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</w:p>
    <w:p w:rsidR="004B3632" w:rsidRDefault="004B3632" w:rsidP="004B363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scala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first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</w:p>
    <w:p w:rsidR="00CA64DD" w:rsidRDefault="00CA64DD" w:rsidP="004B363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231F20"/>
          <w:sz w:val="18"/>
          <w:szCs w:val="18"/>
        </w:rPr>
      </w:pPr>
    </w:p>
    <w:p w:rsidR="00EB2167" w:rsidRDefault="00EB2167" w:rsidP="00EB2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scala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"README.md"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</w:p>
    <w:p w:rsidR="00EB2167" w:rsidRDefault="00EB2167" w:rsidP="00EB216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scala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pythonLines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filter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contains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"Python"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EB2167" w:rsidRDefault="00EB2167" w:rsidP="00EB216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scala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pythonLines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first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</w:p>
    <w:p w:rsidR="006D6F39" w:rsidRDefault="006D6F39"/>
    <w:p w:rsidR="00EB2167" w:rsidRDefault="00AC0263">
      <w:r>
        <w:t>Initializing spark</w:t>
      </w:r>
    </w:p>
    <w:p w:rsidR="00AC0263" w:rsidRDefault="00AC0263" w:rsidP="00AC0263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SparkConf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setMaster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"local"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setAppName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"My App"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AC0263" w:rsidRDefault="00AC0263" w:rsidP="00AC0263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SparkContext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85777B" w:rsidRDefault="0085777B" w:rsidP="00AC0263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here local- clustr URL</w:t>
      </w:r>
    </w:p>
    <w:p w:rsidR="00615016" w:rsidRDefault="00615016" w:rsidP="00AC0263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615016" w:rsidRDefault="002B1E04" w:rsidP="00AC0263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word count program</w:t>
      </w:r>
    </w:p>
    <w:p w:rsidR="00242EC8" w:rsidRDefault="00242EC8" w:rsidP="0024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Create a Scala Spark Context.</w:t>
      </w:r>
    </w:p>
    <w:p w:rsidR="00242EC8" w:rsidRDefault="00242EC8" w:rsidP="00242EC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6"/>
          <w:szCs w:val="16"/>
        </w:rPr>
      </w:pPr>
      <w:r>
        <w:rPr>
          <w:rFonts w:ascii="Consolas" w:hAnsi="Consolas" w:cs="Consolas"/>
          <w:b/>
          <w:bCs/>
          <w:color w:val="006699"/>
          <w:sz w:val="16"/>
          <w:szCs w:val="16"/>
        </w:rPr>
        <w:t>val</w:t>
      </w:r>
      <w:r>
        <w:rPr>
          <w:rFonts w:ascii="Lucida Sans Typewriter" w:hAnsi="Lucida Sans Typewriter" w:cs="Lucida Sans Typewriter"/>
          <w:color w:val="231F20"/>
          <w:sz w:val="16"/>
          <w:szCs w:val="16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6"/>
          <w:szCs w:val="16"/>
        </w:rPr>
        <w:t>conf</w:t>
      </w:r>
      <w:r>
        <w:rPr>
          <w:rFonts w:ascii="Lucida Sans Typewriter" w:hAnsi="Lucida Sans Typewriter" w:cs="Lucida Sans Typewriter"/>
          <w:color w:val="231F2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6699"/>
          <w:sz w:val="16"/>
          <w:szCs w:val="16"/>
        </w:rPr>
        <w:t>=</w:t>
      </w:r>
      <w:r>
        <w:rPr>
          <w:rFonts w:ascii="Lucida Sans Typewriter" w:hAnsi="Lucida Sans Typewriter" w:cs="Lucida Sans Typewriter"/>
          <w:color w:val="231F2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6699"/>
          <w:sz w:val="16"/>
          <w:szCs w:val="16"/>
        </w:rPr>
        <w:t>new</w:t>
      </w:r>
      <w:r>
        <w:rPr>
          <w:rFonts w:ascii="Lucida Sans Typewriter" w:hAnsi="Lucida Sans Typewriter" w:cs="Lucida Sans Typewriter"/>
          <w:color w:val="231F2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AA88"/>
          <w:sz w:val="16"/>
          <w:szCs w:val="16"/>
        </w:rPr>
        <w:t>SparkConf</w:t>
      </w:r>
      <w:r>
        <w:rPr>
          <w:rFonts w:ascii="Lucida Sans Typewriter" w:hAnsi="Lucida Sans Typewriter" w:cs="Lucida Sans Typewriter"/>
          <w:color w:val="555555"/>
          <w:sz w:val="16"/>
          <w:szCs w:val="16"/>
        </w:rPr>
        <w:t>().</w:t>
      </w:r>
      <w:r>
        <w:rPr>
          <w:rFonts w:ascii="Lucida Sans Typewriter" w:hAnsi="Lucida Sans Typewriter" w:cs="Lucida Sans Typewriter"/>
          <w:color w:val="000088"/>
          <w:sz w:val="16"/>
          <w:szCs w:val="16"/>
        </w:rPr>
        <w:t>setAppName</w:t>
      </w:r>
      <w:r>
        <w:rPr>
          <w:rFonts w:ascii="Lucida Sans Typewriter" w:hAnsi="Lucida Sans Typewriter" w:cs="Lucida Sans Typewriter"/>
          <w:color w:val="555555"/>
          <w:sz w:val="16"/>
          <w:szCs w:val="16"/>
        </w:rPr>
        <w:t>(</w:t>
      </w:r>
      <w:r>
        <w:rPr>
          <w:rFonts w:ascii="Lucida Sans Typewriter" w:hAnsi="Lucida Sans Typewriter" w:cs="Lucida Sans Typewriter"/>
          <w:color w:val="CC3300"/>
          <w:sz w:val="16"/>
          <w:szCs w:val="16"/>
        </w:rPr>
        <w:t>"wordCount"</w:t>
      </w:r>
      <w:r>
        <w:rPr>
          <w:rFonts w:ascii="Lucida Sans Typewriter" w:hAnsi="Lucida Sans Typewriter" w:cs="Lucida Sans Typewriter"/>
          <w:color w:val="555555"/>
          <w:sz w:val="16"/>
          <w:szCs w:val="16"/>
        </w:rPr>
        <w:t>)</w:t>
      </w:r>
    </w:p>
    <w:p w:rsidR="00242EC8" w:rsidRDefault="00242EC8" w:rsidP="00242EC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SparkContext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242EC8" w:rsidRDefault="00242EC8" w:rsidP="0024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Load our input data.</w:t>
      </w:r>
    </w:p>
    <w:p w:rsidR="00242EC8" w:rsidRDefault="00242EC8" w:rsidP="00242EC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242EC8" w:rsidRDefault="00242EC8" w:rsidP="0024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Split it up into words.</w:t>
      </w:r>
    </w:p>
    <w:p w:rsidR="00242EC8" w:rsidRDefault="00242EC8" w:rsidP="00242EC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words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flatMap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split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 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242EC8" w:rsidRDefault="00242EC8" w:rsidP="0024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Transform into pairs and count.</w:t>
      </w:r>
    </w:p>
    <w:p w:rsidR="00242EC8" w:rsidRDefault="00242EC8" w:rsidP="00242EC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words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word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word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reduceByKey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242EC8" w:rsidRDefault="00242EC8" w:rsidP="0024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Save the word count back out to a text file, causing evaluation.</w:t>
      </w:r>
    </w:p>
    <w:p w:rsidR="002B1E04" w:rsidRDefault="00242EC8" w:rsidP="00242EC8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saveAsTextFile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outputFile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6E6C2A" w:rsidRDefault="006E6C2A" w:rsidP="00242EC8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690BDB" w:rsidRDefault="00690BDB" w:rsidP="00690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Example 2-15. Maven build and run</w:t>
      </w:r>
    </w:p>
    <w:p w:rsidR="00690BDB" w:rsidRDefault="00690BDB" w:rsidP="00690BDB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mvn clean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&amp;&amp;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mvn compile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&amp;&amp;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mvn package</w:t>
      </w:r>
    </w:p>
    <w:p w:rsidR="00690BDB" w:rsidRDefault="00690BDB" w:rsidP="0069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003333"/>
          <w:sz w:val="18"/>
          <w:szCs w:val="18"/>
        </w:rPr>
        <w:t>$SPARK_HOME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/bin/spark-submit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690BDB" w:rsidRDefault="00690BDB" w:rsidP="0069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--class com.oreilly.learningsparkexamples.mini.java.WordCount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690BDB" w:rsidRDefault="00690BDB" w:rsidP="0069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./target/learning-spark-mini-example-0.0.1.jar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690BDB" w:rsidRDefault="00690BDB" w:rsidP="00690BDB">
      <w:pPr>
        <w:rPr>
          <w:rFonts w:ascii="Lucida Sans Typewriter" w:hAnsi="Lucida Sans Typewriter" w:cs="Lucida Sans Typewriter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./README.md ./wordcounts</w:t>
      </w:r>
    </w:p>
    <w:p w:rsidR="0010040B" w:rsidRDefault="0010040B" w:rsidP="00690BDB">
      <w:pPr>
        <w:rPr>
          <w:rFonts w:ascii="Lucida Sans Typewriter" w:hAnsi="Lucida Sans Typewriter" w:cs="Lucida Sans Typewriter"/>
          <w:color w:val="231F20"/>
          <w:sz w:val="18"/>
          <w:szCs w:val="18"/>
        </w:rPr>
      </w:pPr>
    </w:p>
    <w:p w:rsidR="0043151B" w:rsidRDefault="0043151B" w:rsidP="0043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parallelize() method in Scala</w:t>
      </w:r>
    </w:p>
    <w:p w:rsidR="0010040B" w:rsidRDefault="0043151B" w:rsidP="0043151B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parallelize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List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"pandas"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"i like pandas"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3D1523" w:rsidRDefault="003D1523" w:rsidP="003D1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filter() transformation in Scala</w:t>
      </w:r>
    </w:p>
    <w:p w:rsidR="003D1523" w:rsidRDefault="003D1523" w:rsidP="003D1523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inputRDD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"log.txt"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BE2AF9" w:rsidRDefault="003D1523" w:rsidP="003D1523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errorsRDD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filter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contains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"error"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2A17B1" w:rsidRDefault="002A17B1" w:rsidP="002A1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Scala error count using actions</w:t>
      </w:r>
    </w:p>
    <w:p w:rsidR="002A17B1" w:rsidRDefault="002A17B1" w:rsidP="002A17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"Input had "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badLinesRDD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 concerning lines"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2A17B1" w:rsidRDefault="002A17B1" w:rsidP="002A17B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"Here are 10 examples:"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2A17B1" w:rsidRDefault="002A17B1" w:rsidP="002A17B1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badLinesRDD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take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foreach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1D55A7" w:rsidRDefault="001D55A7" w:rsidP="002A17B1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1D55A7" w:rsidRDefault="001D55A7" w:rsidP="002A17B1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lastRenderedPageBreak/>
        <w:t>Scala function passing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SearchFunctions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query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def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isMatch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Boolean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contains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query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def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getMatchesFunctionReference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rdd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])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Problem: "isMatch" means "this.isMatch", so we pass all of "this"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isMatch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def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getMatchesFieldReference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rdd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])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Problem: "query" means "this.query", so we pass all of "this"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split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query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def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getMatchesNoReference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rdd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])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Safe: extract just the field we need into a local variable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88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query_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this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query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split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query_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1D55A7" w:rsidRDefault="001D55A7" w:rsidP="001D55A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1D55A7" w:rsidRDefault="001D55A7" w:rsidP="001D55A7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F97657" w:rsidRDefault="00F97657" w:rsidP="001D55A7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9703D6" w:rsidRDefault="009703D6" w:rsidP="0097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Scala squaring the values in an RDD</w:t>
      </w:r>
    </w:p>
    <w:p w:rsidR="009703D6" w:rsidRDefault="009703D6" w:rsidP="009703D6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parallelize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List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3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9703D6" w:rsidRDefault="009703D6" w:rsidP="009703D6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*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F97657" w:rsidRDefault="009703D6" w:rsidP="009703D6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collect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mkString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","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3C2C70" w:rsidRDefault="003C2C70" w:rsidP="003C2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flatMap() in Scala, splitting lines into multiple words</w:t>
      </w:r>
    </w:p>
    <w:p w:rsidR="003C2C70" w:rsidRDefault="003C2C70" w:rsidP="003C2C7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parallelize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List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"hello world"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"hi"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3C2C70" w:rsidRDefault="003C2C70" w:rsidP="003C2C7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words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flatMap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split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 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D439D9" w:rsidRDefault="003C2C70" w:rsidP="003C2C70">
      <w:pPr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words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first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returns "hello"</w:t>
      </w:r>
    </w:p>
    <w:p w:rsidR="00D3134C" w:rsidRDefault="00D3134C" w:rsidP="00D31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reduce() in Scala</w:t>
      </w:r>
    </w:p>
    <w:p w:rsidR="003C2C70" w:rsidRDefault="00D3134C" w:rsidP="00D3134C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sum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reduce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CD09B0" w:rsidRDefault="00CD09B0" w:rsidP="00CD0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aggregate() in Scala</w:t>
      </w:r>
    </w:p>
    <w:p w:rsidR="00CD09B0" w:rsidRDefault="00CD09B0" w:rsidP="00CD09B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aggregate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))(</w:t>
      </w:r>
    </w:p>
    <w:p w:rsidR="00CD09B0" w:rsidRDefault="00CD09B0" w:rsidP="00CD09B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       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value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_1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value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_2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</w:p>
    <w:p w:rsidR="00CD09B0" w:rsidRDefault="00CD09B0" w:rsidP="00CD09B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       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_1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_2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D3134C" w:rsidRDefault="00CD09B0" w:rsidP="00CD09B0">
      <w:pPr>
        <w:rPr>
          <w:rFonts w:ascii="Lucida Sans Typewriter" w:hAnsi="Lucida Sans Typewriter" w:cs="Lucida Sans Typewriter"/>
          <w:color w:val="000088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avg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_1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/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toDouble</w:t>
      </w:r>
    </w:p>
    <w:p w:rsidR="00543398" w:rsidRDefault="00543398" w:rsidP="00543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persist() in Scala</w:t>
      </w:r>
      <w:r w:rsidR="007E1B45">
        <w:rPr>
          <w:rFonts w:ascii="Times New Roman" w:hAnsi="Times New Roman" w:cs="Times New Roman"/>
          <w:color w:val="231F20"/>
        </w:rPr>
        <w:t>,unpersist()</w:t>
      </w:r>
    </w:p>
    <w:p w:rsidR="00543398" w:rsidRDefault="00543398" w:rsidP="0054339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*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543398" w:rsidRDefault="00543398" w:rsidP="0054339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persist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StorageLevel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DISK_ONLY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543398" w:rsidRDefault="00543398" w:rsidP="0054339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())</w:t>
      </w:r>
    </w:p>
    <w:p w:rsidR="00CD09B0" w:rsidRDefault="00543398" w:rsidP="00543398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collect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mkString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","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777104" w:rsidRDefault="00777104" w:rsidP="00777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Creating a pair RDD using the first word as the key in Scala</w:t>
      </w:r>
    </w:p>
    <w:p w:rsidR="00777104" w:rsidRDefault="00777104" w:rsidP="00777104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pairs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split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 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1E568B" w:rsidRDefault="001E568B" w:rsidP="001E5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Simple filter on second element in Scala</w:t>
      </w:r>
    </w:p>
    <w:p w:rsidR="002E476D" w:rsidRDefault="001E568B" w:rsidP="001E568B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pairs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filter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value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value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length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&lt;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20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964342" w:rsidRDefault="00964342" w:rsidP="00964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. Per-key average with reduceByKey() and mapValues() in Scala</w:t>
      </w:r>
    </w:p>
    <w:p w:rsidR="00DC23A8" w:rsidRDefault="00964342" w:rsidP="00964342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mapValues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reduceByKey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_1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_2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043B9A" w:rsidRDefault="00043B9A" w:rsidP="00043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Word count in Scala</w:t>
      </w:r>
    </w:p>
    <w:p w:rsidR="00043B9A" w:rsidRDefault="00043B9A" w:rsidP="00043B9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lastRenderedPageBreak/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"s3://..."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043B9A" w:rsidRDefault="00043B9A" w:rsidP="00043B9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words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flatMap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split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 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964342" w:rsidRDefault="00043B9A" w:rsidP="00043B9A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words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reduceByKey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043B9A" w:rsidRDefault="00043B9A" w:rsidP="00043B9A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460DD4" w:rsidRDefault="00460DD4" w:rsidP="00460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Per-key average using combineByKey() in Scala</w:t>
      </w:r>
    </w:p>
    <w:p w:rsidR="00460DD4" w:rsidRDefault="00460DD4" w:rsidP="00460DD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combineByKey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</w:p>
    <w:p w:rsidR="00460DD4" w:rsidRDefault="00460DD4" w:rsidP="00460DD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</w:p>
    <w:p w:rsidR="00460DD4" w:rsidRDefault="00460DD4" w:rsidP="00460DD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_1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_2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</w:p>
    <w:p w:rsidR="00460DD4" w:rsidRDefault="00460DD4" w:rsidP="00460DD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acc1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acc2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_1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_2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460DD4" w:rsidRDefault="00460DD4" w:rsidP="00460DD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value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value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_1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/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value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_2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toFloat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460DD4" w:rsidRDefault="00460DD4" w:rsidP="00460DD4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collectAsMap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_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3C3CCB" w:rsidRDefault="003C3CCB" w:rsidP="003C3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reduceByKey() with custom parallelism in Scala</w:t>
      </w:r>
    </w:p>
    <w:p w:rsidR="003C3CCB" w:rsidRDefault="003C3CCB" w:rsidP="003C3CCB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data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Seq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"a"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3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"b"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"a"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3C3CCB" w:rsidRDefault="003C3CCB" w:rsidP="003C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parallelize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data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reduceByKey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Default parallelism</w:t>
      </w:r>
    </w:p>
    <w:p w:rsidR="003572A5" w:rsidRDefault="003C3CCB" w:rsidP="003C3CCB">
      <w:pPr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parallelize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data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reduceByKey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Custom parallelism</w:t>
      </w:r>
    </w:p>
    <w:p w:rsidR="00BE0BF0" w:rsidRDefault="00BE0BF0" w:rsidP="00BE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Scala shell inner join</w:t>
      </w:r>
    </w:p>
    <w:p w:rsidR="00BE0BF0" w:rsidRDefault="00BE0BF0" w:rsidP="00BE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  <w:sz w:val="12"/>
          <w:szCs w:val="12"/>
        </w:rPr>
        <w:t>1</w:t>
      </w:r>
    </w:p>
    <w:p w:rsidR="00BE0BF0" w:rsidRDefault="00BE0BF0" w:rsidP="00BE0BF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storeAddress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BE0BF0" w:rsidRDefault="00BE0BF0" w:rsidP="00BE0BF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"Ritual"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"1026 Valencia St"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"Philz"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"748 Van Ness Ave"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</w:p>
    <w:p w:rsidR="00BE0BF0" w:rsidRDefault="00BE0BF0" w:rsidP="00BE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"Philz"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"3101 24th St"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"Starbucks"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"Seattle"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)}</w:t>
      </w:r>
    </w:p>
    <w:p w:rsidR="00BE0BF0" w:rsidRDefault="00BE0BF0" w:rsidP="00BE0BF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storeRating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BE0BF0" w:rsidRDefault="00BE0BF0" w:rsidP="00BE0B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"Ritual"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4.9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"Philz"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4.8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))}</w:t>
      </w:r>
    </w:p>
    <w:p w:rsidR="00BE0BF0" w:rsidRDefault="00BE0BF0" w:rsidP="00BE0BF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storeAddress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join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storeRating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BE0BF0" w:rsidRDefault="00BE0BF0" w:rsidP="00BE0BF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"Ritual"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"1026 Valencia St"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4.9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)),</w:t>
      </w:r>
    </w:p>
    <w:p w:rsidR="00BE0BF0" w:rsidRDefault="00BE0BF0" w:rsidP="00BE0BF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"Philz"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"748 Van Ness Ave"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4.8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)),</w:t>
      </w:r>
    </w:p>
    <w:p w:rsidR="00BB0D26" w:rsidRDefault="00BE0BF0" w:rsidP="00BE0BF0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"Philz"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"3101 24th St"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4.8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))}</w:t>
      </w:r>
    </w:p>
    <w:p w:rsidR="00617FAC" w:rsidRDefault="00617FAC" w:rsidP="0061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leftOuterJoin() and rightOuterJoin()</w:t>
      </w:r>
    </w:p>
    <w:p w:rsidR="00617FAC" w:rsidRDefault="00617FAC" w:rsidP="00617FAC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storeAddress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leftOuterJoin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storeRating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==</w:t>
      </w:r>
    </w:p>
    <w:p w:rsidR="00617FAC" w:rsidRDefault="00617FAC" w:rsidP="00617FAC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{(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"Ritual"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"1026 Valencia St"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Some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4.9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))),</w:t>
      </w:r>
    </w:p>
    <w:p w:rsidR="00617FAC" w:rsidRDefault="00617FAC" w:rsidP="00617FAC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"Starbucks"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"Seattle"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None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)),</w:t>
      </w:r>
    </w:p>
    <w:p w:rsidR="00617FAC" w:rsidRDefault="00617FAC" w:rsidP="00617FAC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"Philz"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"748 Van Ness Ave"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Some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4.8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))),</w:t>
      </w:r>
    </w:p>
    <w:p w:rsidR="00617FAC" w:rsidRDefault="00617FAC" w:rsidP="00617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"Philz"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"3101 24th St"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Some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4.8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)))}</w:t>
      </w:r>
    </w:p>
    <w:p w:rsidR="00617FAC" w:rsidRDefault="00617FAC" w:rsidP="00617FAC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storeAddress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rightOuterJoin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storeRating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==</w:t>
      </w:r>
    </w:p>
    <w:p w:rsidR="00617FAC" w:rsidRDefault="00617FAC" w:rsidP="00617FAC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{(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"Ritual"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Some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"1026 Valencia St"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4.9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)),</w:t>
      </w:r>
    </w:p>
    <w:p w:rsidR="00617FAC" w:rsidRDefault="00617FAC" w:rsidP="00617FAC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"Philz"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Some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"748 Van Ness Ave"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4.8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)),</w:t>
      </w:r>
    </w:p>
    <w:p w:rsidR="00A97B82" w:rsidRDefault="00617FAC" w:rsidP="00617FAC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Store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"Philz"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Some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"3101 24th St"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4.8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))}</w:t>
      </w:r>
    </w:p>
    <w:p w:rsidR="009F62F6" w:rsidRDefault="009F62F6" w:rsidP="00617FAC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Scala simple application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Initialization code; we load the user info from a Hadoop SequenceFile on HDFS.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This distributes elements of userData by the HDFS block where they are found,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and doesn't provide Spark with any way of knowing in which partition a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particular UserID is located.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SparkContext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(...)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userData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sequenceFile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UserID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UserInfo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"hdfs://..."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persist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Function called periodically to process a logfile of events in the past 5 minutes;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000000"/>
          <w:sz w:val="18"/>
          <w:szCs w:val="18"/>
        </w:rPr>
        <w:t>Data Partitioning (Advanced) | 61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we assume that this is a SequenceFile containing (UserID, LinkInfo) pairs.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def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processNewLogs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logFileName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events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sequenceFile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UserID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LinkInfo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logFileName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joined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userData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join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events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RDD of (UserID, (UserInfo, LinkInfo)) pairs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offTopicVisits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joined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filter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userId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userInfo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linkInfo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Expand the tuple into its components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!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userInfo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topics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contains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linkInfo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topic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</w:p>
    <w:p w:rsidR="00C8553A" w:rsidRDefault="00C8553A" w:rsidP="00C8553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"Number of visits to non-subscribed topics: "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offTopicVisits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C8553A" w:rsidRDefault="00C8553A" w:rsidP="00C8553A">
      <w:pPr>
        <w:rPr>
          <w:rFonts w:ascii="Lucida Sans Typewriter" w:hAnsi="Lucida Sans Typewriter" w:cs="Lucida Sans Typewriter"/>
          <w:color w:val="555555"/>
          <w:sz w:val="16"/>
          <w:szCs w:val="16"/>
        </w:rPr>
      </w:pPr>
      <w:r>
        <w:rPr>
          <w:rFonts w:ascii="Lucida Sans Typewriter" w:hAnsi="Lucida Sans Typewriter" w:cs="Lucida Sans Typewriter"/>
          <w:color w:val="555555"/>
          <w:sz w:val="16"/>
          <w:szCs w:val="16"/>
        </w:rPr>
        <w:t>}</w:t>
      </w:r>
    </w:p>
    <w:p w:rsidR="00B94541" w:rsidRDefault="00B94541" w:rsidP="00B94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Scala custom partitioner</w:t>
      </w:r>
    </w:p>
    <w:p w:rsidR="00B94541" w:rsidRDefault="00B94541" w:rsidP="00B9454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SparkContext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(...)</w:t>
      </w:r>
    </w:p>
    <w:p w:rsidR="00B94541" w:rsidRDefault="00B94541" w:rsidP="00B9454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userData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sequenceFile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UserID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UserInfo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"hdfs://..."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B94541" w:rsidRDefault="00B94541" w:rsidP="00B9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         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partitionBy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HashPartitioner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100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Create 100 partitions</w:t>
      </w:r>
    </w:p>
    <w:p w:rsidR="00B94541" w:rsidRDefault="00B94541" w:rsidP="00B94541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         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persist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</w:p>
    <w:p w:rsidR="000A17E5" w:rsidRDefault="000A17E5" w:rsidP="00B94541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0A17E5" w:rsidRDefault="000A17E5" w:rsidP="000A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Determining partitioner of an RDD</w:t>
      </w:r>
    </w:p>
    <w:p w:rsidR="000A17E5" w:rsidRDefault="000A17E5" w:rsidP="000A17E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scala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pairs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parallelize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List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3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3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)))</w:t>
      </w:r>
    </w:p>
    <w:p w:rsidR="000A17E5" w:rsidRDefault="000A17E5" w:rsidP="000A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pairs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spark.RDD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[(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)]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ParallelCollectionRDD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Lucida Sans Typewriter" w:hAnsi="Lucida Sans Typewriter" w:cs="Lucida Sans Typewriter"/>
          <w:color w:val="AA0000"/>
          <w:sz w:val="18"/>
          <w:szCs w:val="18"/>
        </w:rPr>
        <w:t>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parallelize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&lt;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console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&gt;: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12</w:t>
      </w:r>
    </w:p>
    <w:p w:rsidR="000A17E5" w:rsidRDefault="000A17E5" w:rsidP="000A17E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88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scala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pairs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partitioner</w:t>
      </w:r>
    </w:p>
    <w:p w:rsidR="000A17E5" w:rsidRDefault="000A17E5" w:rsidP="000A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res0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Option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spark.Partitioner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None</w:t>
      </w:r>
    </w:p>
    <w:p w:rsidR="000A17E5" w:rsidRDefault="000A17E5" w:rsidP="000A17E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scala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partitioned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pairs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partitionBy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spark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HashPartitioner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0A17E5" w:rsidRDefault="000A17E5" w:rsidP="000A1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partitioned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spark.RDD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[(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)]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ShuffledRDD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Lucida Sans Typewriter" w:hAnsi="Lucida Sans Typewriter" w:cs="Lucida Sans Typewriter"/>
          <w:color w:val="AA00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partitionBy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&lt;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console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&gt;: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14</w:t>
      </w:r>
    </w:p>
    <w:p w:rsidR="000A17E5" w:rsidRDefault="000A17E5" w:rsidP="000A17E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88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scala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partitioned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partitioner</w:t>
      </w:r>
    </w:p>
    <w:p w:rsidR="000A17E5" w:rsidRDefault="000A17E5" w:rsidP="000A17E5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res1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Option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spark.Partitioner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Some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hyperlink r:id="rId5" w:history="1">
        <w:r w:rsidR="00756709" w:rsidRPr="00920789">
          <w:rPr>
            <w:rStyle w:val="Hyperlink"/>
            <w:rFonts w:ascii="Lucida Sans Typewriter" w:hAnsi="Lucida Sans Typewriter" w:cs="Lucida Sans Typewriter"/>
            <w:sz w:val="18"/>
            <w:szCs w:val="18"/>
          </w:rPr>
          <w:t>spark.</w:t>
        </w:r>
        <w:r w:rsidR="00756709" w:rsidRPr="00920789">
          <w:rPr>
            <w:rStyle w:val="Hyperlink"/>
            <w:rFonts w:ascii="Consolas" w:hAnsi="Consolas" w:cs="Consolas"/>
            <w:b/>
            <w:bCs/>
            <w:sz w:val="18"/>
            <w:szCs w:val="18"/>
          </w:rPr>
          <w:t>HashPartitioner@</w:t>
        </w:r>
        <w:r w:rsidR="00756709" w:rsidRPr="00920789">
          <w:rPr>
            <w:rStyle w:val="Hyperlink"/>
            <w:rFonts w:ascii="Lucida Sans Typewriter" w:hAnsi="Lucida Sans Typewriter" w:cs="Lucida Sans Typewriter"/>
            <w:sz w:val="18"/>
            <w:szCs w:val="18"/>
          </w:rPr>
          <w:t>5147788d</w:t>
        </w:r>
      </w:hyperlink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756709" w:rsidRDefault="00756709" w:rsidP="000A17E5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097035" w:rsidRDefault="00097035" w:rsidP="00097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>benefit from</w:t>
      </w:r>
    </w:p>
    <w:p w:rsidR="00097035" w:rsidRDefault="00097035" w:rsidP="0009703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</w:rPr>
        <w:t xml:space="preserve">partitioning are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cogroup()</w:t>
      </w:r>
      <w:r>
        <w:rPr>
          <w:rFonts w:ascii="Lucida Fax" w:hAnsi="Lucida Fax" w:cs="Lucida Fax"/>
          <w:color w:val="231F20"/>
        </w:rPr>
        <w:t xml:space="preserve">,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groupWith()</w:t>
      </w:r>
      <w:r>
        <w:rPr>
          <w:rFonts w:ascii="Lucida Fax" w:hAnsi="Lucida Fax" w:cs="Lucida Fax"/>
          <w:color w:val="231F20"/>
        </w:rPr>
        <w:t xml:space="preserve">,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join()</w:t>
      </w:r>
      <w:r>
        <w:rPr>
          <w:rFonts w:ascii="Lucida Fax" w:hAnsi="Lucida Fax" w:cs="Lucida Fax"/>
          <w:color w:val="231F20"/>
        </w:rPr>
        <w:t xml:space="preserve">,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leftOuterJoin()</w:t>
      </w:r>
      <w:r>
        <w:rPr>
          <w:rFonts w:ascii="Lucida Fax" w:hAnsi="Lucida Fax" w:cs="Lucida Fax"/>
          <w:color w:val="231F20"/>
        </w:rPr>
        <w:t xml:space="preserve">,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rightOuter</w:t>
      </w:r>
    </w:p>
    <w:p w:rsidR="00756709" w:rsidRDefault="00097035" w:rsidP="00097035">
      <w:pPr>
        <w:rPr>
          <w:rFonts w:ascii="Lucida Fax" w:hAnsi="Lucida Fax" w:cs="Lucida Fax"/>
          <w:color w:val="231F20"/>
        </w:rPr>
      </w:pPr>
      <w:r>
        <w:rPr>
          <w:rFonts w:ascii="Lucida Sans Typewriter" w:hAnsi="Lucida Sans Typewriter" w:cs="Lucida Sans Typewriter"/>
          <w:color w:val="231F20"/>
          <w:sz w:val="20"/>
          <w:szCs w:val="20"/>
        </w:rPr>
        <w:t>Join()</w:t>
      </w:r>
      <w:r>
        <w:rPr>
          <w:rFonts w:ascii="Lucida Fax" w:hAnsi="Lucida Fax" w:cs="Lucida Fax"/>
          <w:color w:val="231F20"/>
        </w:rPr>
        <w:t xml:space="preserve">,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groupByKey()</w:t>
      </w:r>
      <w:r>
        <w:rPr>
          <w:rFonts w:ascii="Lucida Fax" w:hAnsi="Lucida Fax" w:cs="Lucida Fax"/>
          <w:color w:val="231F20"/>
        </w:rPr>
        <w:t xml:space="preserve">,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reduceByKey()</w:t>
      </w:r>
      <w:r>
        <w:rPr>
          <w:rFonts w:ascii="Lucida Fax" w:hAnsi="Lucida Fax" w:cs="Lucida Fax"/>
          <w:color w:val="231F20"/>
        </w:rPr>
        <w:t xml:space="preserve">,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combineByKey()</w:t>
      </w:r>
      <w:r>
        <w:rPr>
          <w:rFonts w:ascii="Lucida Fax" w:hAnsi="Lucida Fax" w:cs="Lucida Fax"/>
          <w:color w:val="231F20"/>
        </w:rPr>
        <w:t xml:space="preserve">, and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lookup()</w:t>
      </w:r>
      <w:r>
        <w:rPr>
          <w:rFonts w:ascii="Lucida Fax" w:hAnsi="Lucida Fax" w:cs="Lucida Fax"/>
          <w:color w:val="231F20"/>
        </w:rPr>
        <w:t>.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Scala PageRank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Assume that our neighbor list was saved as a Spark objectFile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links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objectFile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[(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Seq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])](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"links"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      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partitionBy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HashPartitioner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100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      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persist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Initialize each page's rank to 1.0; since we use mapValues, the resulting RDD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will have the same partitioner as links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var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ranks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links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mapValues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1.0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Run 10 iterations of PageRank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for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&lt;-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0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until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contributions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links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join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ranks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flatMap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pageId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links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rank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links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dest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dest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rank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/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links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size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ranks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contributions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reduceByKey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mapValues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0.15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0.85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*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AC47EA" w:rsidRDefault="00AC47EA" w:rsidP="00AC4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Write out the final ranks</w:t>
      </w:r>
    </w:p>
    <w:p w:rsidR="00C83843" w:rsidRDefault="00AC47EA" w:rsidP="00AC47EA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ranks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saveAsTextFile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"ranks"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>shows how we would write the domain-name-based partitioner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>sketched previously, which hashes only the domain name of each URL.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Example 4-26. Scala custom partitioner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DomainNamePartitioner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numParts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Partitioner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88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override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def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numPartitions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numParts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override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def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getPartition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key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Any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domain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Java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net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URL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getHost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code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domain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hashCode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%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numPartitions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code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&lt;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code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numPartitions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Make it non-negative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else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88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code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Java equals method to let Spark compare our Partitioner objects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override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def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equals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other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Any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Boolean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other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match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dnp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DomainNamePartitioner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=&gt;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88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dnp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numPartitions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numPartitions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_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false</w:t>
      </w:r>
    </w:p>
    <w:p w:rsidR="00C7002F" w:rsidRDefault="00C7002F" w:rsidP="00C7002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445279" w:rsidRDefault="00C7002F" w:rsidP="00C7002F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9D6756" w:rsidRDefault="009D6756" w:rsidP="00C7002F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9D6756" w:rsidRDefault="009D6756" w:rsidP="009D6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Loading a text file in Scala</w:t>
      </w:r>
    </w:p>
    <w:p w:rsidR="009D6756" w:rsidRDefault="009D6756" w:rsidP="009D6756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"file:///home/holden/repos/spark/README.md"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E34C60" w:rsidRDefault="00E34C60" w:rsidP="00E34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Example 5-4. Average value per file in Scala</w:t>
      </w:r>
    </w:p>
    <w:p w:rsidR="00E34C60" w:rsidRDefault="00E34C60" w:rsidP="00E34C6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wholeTextFiles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"file://home/holden/salesFiles"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E34C60" w:rsidRDefault="00E34C60" w:rsidP="00E34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mapValues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</w:p>
    <w:p w:rsidR="00E34C60" w:rsidRDefault="00E34C60" w:rsidP="00E34C6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nums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split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 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toDouble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E34C60" w:rsidRDefault="00E34C60" w:rsidP="00E34C60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88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nums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sum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/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nums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size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toDouble</w:t>
      </w:r>
    </w:p>
    <w:p w:rsidR="00F62E07" w:rsidRDefault="00E34C60" w:rsidP="00E34C60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DF3E2B" w:rsidRDefault="00707038" w:rsidP="00E34C60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saveAsTextFile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outputFile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Loading JSON in Scala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CFF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com.fasterxml.jackson.module.scala.DefaultScalaModule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CFF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com.fasterxml.jackson.module.scala.experimental.ScalaObjectMapper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CFF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com.fasterxml.jackson.databind.ObjectMapper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CFF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com.fasterxml.jackson.databind.DeserializationFeature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...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Person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name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lovesPandas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Boolean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Must be a top-level class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...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Parse it into a specific case class. We use flatMap to handle errors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by returning an empty list (None) if we encounter an issue and a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list with one element if everything is ok (Some(_)).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flatMap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record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try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Some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mapper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readValue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record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classOf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Person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]))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catch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311FD1" w:rsidRDefault="00311FD1" w:rsidP="0031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AA88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e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Exception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None</w:t>
      </w:r>
    </w:p>
    <w:p w:rsidR="00FC32CD" w:rsidRDefault="00311FD1" w:rsidP="00311FD1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}})</w:t>
      </w:r>
    </w:p>
    <w:p w:rsidR="0001180A" w:rsidRDefault="0001180A" w:rsidP="0001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Saving JSON in Scala</w:t>
      </w:r>
    </w:p>
    <w:p w:rsidR="0001180A" w:rsidRDefault="0001180A" w:rsidP="0001180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filter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lovesPandas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mapper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writeValueAsString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_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01180A" w:rsidRDefault="0001180A" w:rsidP="0001180A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saveAsTextFile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outputFile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165C5A" w:rsidRDefault="00165C5A" w:rsidP="00165C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Loading CSV with textFile() in Scala</w:t>
      </w:r>
    </w:p>
    <w:p w:rsidR="00165C5A" w:rsidRDefault="00165C5A" w:rsidP="0016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CFF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Java.io.StringReader</w:t>
      </w:r>
    </w:p>
    <w:p w:rsidR="00165C5A" w:rsidRDefault="00165C5A" w:rsidP="0016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CFF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au.com.bytecode.opencsv.CSVReader</w:t>
      </w:r>
    </w:p>
    <w:p w:rsidR="00165C5A" w:rsidRDefault="00165C5A" w:rsidP="00165C5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...</w:t>
      </w:r>
    </w:p>
    <w:p w:rsidR="00165C5A" w:rsidRDefault="00165C5A" w:rsidP="00165C5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165C5A" w:rsidRDefault="00165C5A" w:rsidP="0016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</w:p>
    <w:p w:rsidR="00165C5A" w:rsidRDefault="00165C5A" w:rsidP="00165C5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reader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CSVReader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StringReader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));</w:t>
      </w:r>
    </w:p>
    <w:p w:rsidR="00165C5A" w:rsidRDefault="00165C5A" w:rsidP="00165C5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lastRenderedPageBreak/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reader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readNext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();</w:t>
      </w:r>
    </w:p>
    <w:p w:rsidR="00EF689A" w:rsidRDefault="00165C5A" w:rsidP="00165C5A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650891" w:rsidRDefault="00650891" w:rsidP="00650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Writing CSV in Scala</w:t>
      </w:r>
    </w:p>
    <w:p w:rsidR="00650891" w:rsidRDefault="00650891" w:rsidP="0065089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pandaLovers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person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List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person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name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person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favoriteAnimal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toArray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650891" w:rsidRDefault="00650891" w:rsidP="0065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mapPartitions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people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</w:p>
    <w:p w:rsidR="00650891" w:rsidRDefault="00650891" w:rsidP="00650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stringWriter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StringWriter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();</w:t>
      </w:r>
    </w:p>
    <w:p w:rsidR="00650891" w:rsidRDefault="00650891" w:rsidP="00650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000000"/>
          <w:sz w:val="18"/>
          <w:szCs w:val="18"/>
        </w:rPr>
        <w:t>File Formats | 79</w:t>
      </w:r>
    </w:p>
    <w:p w:rsidR="00650891" w:rsidRDefault="00650891" w:rsidP="0065089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csvWriter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CSVWriter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stringWriter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);</w:t>
      </w:r>
    </w:p>
    <w:p w:rsidR="00650891" w:rsidRDefault="00650891" w:rsidP="0065089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csvWriter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writeAll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people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toList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650891" w:rsidRDefault="00650891" w:rsidP="0065089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Iterator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stringWriter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650891" w:rsidRDefault="00650891" w:rsidP="00650891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}.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saveAsTextFile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outFile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FF51E7" w:rsidRDefault="00FF51E7" w:rsidP="00650891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DF7DED" w:rsidRDefault="00DF7DED" w:rsidP="00DF7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Loading a SequenceFile in Scala</w:t>
      </w:r>
    </w:p>
    <w:p w:rsidR="00DF7DED" w:rsidRDefault="00DF7DED" w:rsidP="00DF7DED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data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sequenceFile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classOf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Text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classOf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IntWritable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]).</w:t>
      </w:r>
    </w:p>
    <w:p w:rsidR="00DF7DED" w:rsidRDefault="00DF7DED" w:rsidP="00DF7DED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())}</w:t>
      </w:r>
    </w:p>
    <w:p w:rsidR="005A4564" w:rsidRDefault="005A4564" w:rsidP="005A4564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On the SparkContext we</w:t>
      </w:r>
    </w:p>
    <w:p w:rsidR="005A4564" w:rsidRDefault="005A4564" w:rsidP="005A4564">
      <w:pPr>
        <w:rPr>
          <w:rFonts w:ascii="Lucida Sans Typewriter" w:hAnsi="Lucida Sans Typewriter" w:cs="Lucida Sans Typewriter"/>
          <w:color w:val="231F20"/>
          <w:sz w:val="20"/>
          <w:szCs w:val="20"/>
        </w:rPr>
      </w:pPr>
      <w:r>
        <w:rPr>
          <w:rFonts w:ascii="Lucida Fax" w:hAnsi="Lucida Fax" w:cs="Lucida Fax"/>
          <w:color w:val="231F20"/>
        </w:rPr>
        <w:t xml:space="preserve">can call </w:t>
      </w:r>
      <w:r>
        <w:rPr>
          <w:rFonts w:ascii="Lucida Sans Typewriter" w:hAnsi="Lucida Sans Typewriter" w:cs="Lucida Sans Typewriter"/>
          <w:color w:val="231F20"/>
          <w:sz w:val="20"/>
          <w:szCs w:val="20"/>
        </w:rPr>
        <w:t>sequenceFile(path, keyClass, valueClass, minPartitions)</w:t>
      </w:r>
    </w:p>
    <w:p w:rsidR="00DC10DF" w:rsidRDefault="00DC10DF" w:rsidP="00DC1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Saving a SequenceFile in Scala</w:t>
      </w:r>
    </w:p>
    <w:p w:rsidR="00DC10DF" w:rsidRDefault="00DC10DF" w:rsidP="00DC10DF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data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parallelize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List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"Panda"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3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"Kay"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6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"Snail"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)))</w:t>
      </w:r>
    </w:p>
    <w:p w:rsidR="003B3439" w:rsidRDefault="00DC10DF" w:rsidP="00DC10DF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data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saveAsSequenceFile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outputFile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E225C2" w:rsidRDefault="00E225C2" w:rsidP="00DC10DF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E225C2" w:rsidRDefault="00E225C2" w:rsidP="00E22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Creating a HiveContext and selecting data in Scala</w:t>
      </w:r>
    </w:p>
    <w:p w:rsidR="00E225C2" w:rsidRDefault="00E225C2" w:rsidP="00E22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org.apache.spark.sql.hive.HiveContext</w:t>
      </w:r>
    </w:p>
    <w:p w:rsidR="00E225C2" w:rsidRDefault="00E225C2" w:rsidP="00E225C2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org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apache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spark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sql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HiveContext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E225C2" w:rsidRDefault="00E225C2" w:rsidP="00E225C2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sql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"SELECT name, age FROM users"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EC6D28" w:rsidRDefault="00EC6D28" w:rsidP="00EC6D2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firstRow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first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</w:p>
    <w:p w:rsidR="00EC6D28" w:rsidRDefault="00EC6D28" w:rsidP="00EC6D28">
      <w:pPr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firstRow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Field 0 is the name</w:t>
      </w:r>
    </w:p>
    <w:p w:rsidR="00EC6D28" w:rsidRDefault="00EC6D28" w:rsidP="00EC6D28">
      <w:pPr>
        <w:rPr>
          <w:rFonts w:ascii="Consolas" w:hAnsi="Consolas" w:cs="Consolas"/>
          <w:i/>
          <w:iCs/>
          <w:color w:val="35586C"/>
          <w:sz w:val="18"/>
          <w:szCs w:val="18"/>
        </w:rPr>
      </w:pPr>
    </w:p>
    <w:p w:rsidR="00732828" w:rsidRDefault="00732828" w:rsidP="00732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JSON loading with Spark SQL in Scala</w:t>
      </w:r>
    </w:p>
    <w:p w:rsidR="00732828" w:rsidRDefault="00732828" w:rsidP="0073282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tweets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jsonFile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"tweets.json"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732828" w:rsidRDefault="00732828" w:rsidP="0073282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tweets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registerTempTable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"tweets"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EC6D28" w:rsidRDefault="00732828" w:rsidP="00732828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results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sql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"SELECT user.name, text FROM tweets"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F75C2A" w:rsidRDefault="00F75C2A" w:rsidP="00F75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JdbcRDD in Scala</w:t>
      </w:r>
    </w:p>
    <w:p w:rsidR="00F75C2A" w:rsidRDefault="00F75C2A" w:rsidP="00F75C2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def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createConnection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F75C2A" w:rsidRDefault="00F75C2A" w:rsidP="00F75C2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Class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forName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"com.mysql.jdbc.Driver"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newInstance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();</w:t>
      </w:r>
    </w:p>
    <w:p w:rsidR="00F75C2A" w:rsidRDefault="00F75C2A" w:rsidP="00F75C2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DriverManager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getConnection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"jdbc:mysql://localhost/test?user=holden"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);</w:t>
      </w:r>
    </w:p>
    <w:p w:rsidR="00F75C2A" w:rsidRDefault="00F75C2A" w:rsidP="00F75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F75C2A" w:rsidRDefault="00F75C2A" w:rsidP="00F75C2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def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extractValues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ResultSet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F75C2A" w:rsidRDefault="00F75C2A" w:rsidP="00F75C2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F75C2A" w:rsidRDefault="00F75C2A" w:rsidP="00F75C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F75C2A" w:rsidRDefault="00F75C2A" w:rsidP="00F75C2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data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JdbcRDD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</w:p>
    <w:p w:rsidR="00F75C2A" w:rsidRDefault="00F75C2A" w:rsidP="00F75C2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createConnection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"SELECT * FROM panda WHERE ? &lt;= id AND id &lt;= ?"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</w:p>
    <w:p w:rsidR="00F75C2A" w:rsidRDefault="00F75C2A" w:rsidP="00F75C2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lowerBound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upperBound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3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numPartitions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2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mapRow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extractValues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C77425" w:rsidRDefault="00F75C2A" w:rsidP="00F75C2A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data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collect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toList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BB5755" w:rsidRDefault="00BB5755" w:rsidP="00BB5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Loading the entire table as an RDD with key/value data in Scala</w:t>
      </w:r>
    </w:p>
    <w:p w:rsidR="00BB5755" w:rsidRDefault="00BB5755" w:rsidP="00BB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lastRenderedPageBreak/>
        <w:t>// Implicits that add functions to the SparkContext &amp; RDDs.</w:t>
      </w:r>
    </w:p>
    <w:p w:rsidR="00BB5755" w:rsidRDefault="00BB5755" w:rsidP="00BB5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com.datastax.spark.connector._</w:t>
      </w:r>
    </w:p>
    <w:p w:rsidR="00BB5755" w:rsidRDefault="00BB5755" w:rsidP="00BB5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i/>
          <w:iCs/>
          <w:color w:val="35586C"/>
          <w:sz w:val="16"/>
          <w:szCs w:val="16"/>
        </w:rPr>
        <w:t>// Read entire table as an RDD. Assumes your table test was created as</w:t>
      </w:r>
    </w:p>
    <w:p w:rsidR="00BB5755" w:rsidRDefault="00BB5755" w:rsidP="00BB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CREATE TABLE test.kv(key text PRIMARY KEY, value int);</w:t>
      </w:r>
    </w:p>
    <w:p w:rsidR="00BB5755" w:rsidRDefault="00BB5755" w:rsidP="00BB5755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data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cassandraTable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"test"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"kv"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BB5755" w:rsidRDefault="00BB5755" w:rsidP="00BB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Print some basic stats on the value field.</w:t>
      </w:r>
    </w:p>
    <w:p w:rsidR="00D913C0" w:rsidRDefault="00BB5755" w:rsidP="00BB5755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data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"value"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stats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</w:p>
    <w:p w:rsidR="00366DEE" w:rsidRDefault="00366DEE" w:rsidP="00BB5755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7B0C36" w:rsidRDefault="007B0C36" w:rsidP="007B0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Saving to Cassandra in Scala</w:t>
      </w:r>
    </w:p>
    <w:p w:rsidR="007B0C36" w:rsidRDefault="007B0C36" w:rsidP="007B0C36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parallelize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List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Seq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"moremagic"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)))</w:t>
      </w:r>
    </w:p>
    <w:p w:rsidR="00366DEE" w:rsidRDefault="007B0C36" w:rsidP="007B0C36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saveToCassandra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"test"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"kv"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SomeColumns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"key"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"value"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7B0C36" w:rsidRDefault="007B0C36" w:rsidP="007B0C36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6164F9" w:rsidRDefault="006164F9" w:rsidP="00616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Scala example of reading from HBase</w:t>
      </w:r>
    </w:p>
    <w:p w:rsidR="006164F9" w:rsidRDefault="006164F9" w:rsidP="006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CFF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org.apache.hadoop.hbase.HBaseConfiguration</w:t>
      </w:r>
    </w:p>
    <w:p w:rsidR="006164F9" w:rsidRDefault="006164F9" w:rsidP="006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CFF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org.apache.hadoop.hbase.client.Result</w:t>
      </w:r>
    </w:p>
    <w:p w:rsidR="006164F9" w:rsidRDefault="006164F9" w:rsidP="0061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CFF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org.apache.hadoop.hbase.io.ImmutableBytesWritable</w:t>
      </w:r>
    </w:p>
    <w:p w:rsidR="006164F9" w:rsidRDefault="006164F9" w:rsidP="00616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org.apache.hadoop.hbase.mapreduce.TableInputFormat</w:t>
      </w:r>
    </w:p>
    <w:p w:rsidR="006164F9" w:rsidRDefault="006164F9" w:rsidP="006164F9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HBaseConfiguration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create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</w:p>
    <w:p w:rsidR="006164F9" w:rsidRDefault="006164F9" w:rsidP="00616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conf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set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TableInputFormat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INPUT_TABLE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"tablename"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which table to scan</w:t>
      </w:r>
    </w:p>
    <w:p w:rsidR="006164F9" w:rsidRDefault="006164F9" w:rsidP="006164F9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rdd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newAPIHadoopRDD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</w:p>
    <w:p w:rsidR="007B0C36" w:rsidRDefault="006164F9" w:rsidP="006164F9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classOf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TableInputFormat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classOf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ImmutableBytesWritable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classOf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Result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])</w:t>
      </w:r>
    </w:p>
    <w:p w:rsidR="008639DD" w:rsidRDefault="008639DD" w:rsidP="006164F9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080281" w:rsidRDefault="00080281" w:rsidP="0008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Accumulator empty line count in Scala</w:t>
      </w:r>
    </w:p>
    <w:p w:rsidR="00080281" w:rsidRDefault="00080281" w:rsidP="0008028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SparkContext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(...)</w:t>
      </w:r>
    </w:p>
    <w:p w:rsidR="00080281" w:rsidRDefault="00080281" w:rsidP="0008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file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"file.txt"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080281" w:rsidRDefault="00080281" w:rsidP="0008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blankLines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accumulator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Create an Accumulator[Int] initialized to 0</w:t>
      </w:r>
    </w:p>
    <w:p w:rsidR="00080281" w:rsidRDefault="00080281" w:rsidP="0008028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callSigns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flatMap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080281" w:rsidRDefault="00080281" w:rsidP="0008028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</w:p>
    <w:p w:rsidR="00080281" w:rsidRDefault="00080281" w:rsidP="00080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blankLines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1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Add to the accumulator</w:t>
      </w:r>
    </w:p>
    <w:p w:rsidR="00080281" w:rsidRDefault="00080281" w:rsidP="0008028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}</w:t>
      </w:r>
    </w:p>
    <w:p w:rsidR="00080281" w:rsidRDefault="00080281" w:rsidP="0008028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line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split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 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080281" w:rsidRDefault="00080281" w:rsidP="00080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})</w:t>
      </w:r>
    </w:p>
    <w:p w:rsidR="00080281" w:rsidRDefault="00080281" w:rsidP="00080281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callSigns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saveAsTextFile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"output.txt"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8639DD" w:rsidRDefault="00080281" w:rsidP="00080281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"Blank lines: "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blankLines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value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080281" w:rsidRDefault="00080281" w:rsidP="00080281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A57E4B" w:rsidRDefault="00A57E4B" w:rsidP="00A57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Country lookup with Broadcast values in Scala</w:t>
      </w:r>
    </w:p>
    <w:p w:rsidR="00A57E4B" w:rsidRDefault="00A57E4B" w:rsidP="00A5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Look up the countries for each call sign for the</w:t>
      </w:r>
    </w:p>
    <w:p w:rsidR="00A57E4B" w:rsidRDefault="00A57E4B" w:rsidP="00A5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contactCounts RDD.  We load an array of call sign</w:t>
      </w:r>
    </w:p>
    <w:p w:rsidR="00A57E4B" w:rsidRDefault="00A57E4B" w:rsidP="00A5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prefixes to country code to support this lookup.</w:t>
      </w:r>
    </w:p>
    <w:p w:rsidR="00A57E4B" w:rsidRDefault="00A57E4B" w:rsidP="00A57E4B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signPrefixes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broadcast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loadCallSignTable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())</w:t>
      </w:r>
    </w:p>
    <w:p w:rsidR="00A57E4B" w:rsidRDefault="00A57E4B" w:rsidP="00A5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countryContactCounts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contactCounts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{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sign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</w:p>
    <w:p w:rsidR="00A57E4B" w:rsidRDefault="00A57E4B" w:rsidP="00A57E4B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country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lookupInArray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sign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signPrefixes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value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A57E4B" w:rsidRDefault="00A57E4B" w:rsidP="00A57E4B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country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A57E4B" w:rsidRDefault="00A57E4B" w:rsidP="00A57E4B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}.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reduceByKey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y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A57E4B" w:rsidRDefault="00A57E4B" w:rsidP="00A57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countryContactCounts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saveAsTextFile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outputDir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+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"/countries.txt"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080281" w:rsidRDefault="00080281" w:rsidP="00080281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3E5C23" w:rsidRDefault="003E5C23" w:rsidP="003E5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Removing outliers in Scala</w:t>
      </w:r>
    </w:p>
    <w:p w:rsidR="003E5C23" w:rsidRDefault="003E5C23" w:rsidP="003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Now we can go ahead and remove outliers since those may have misreported locations</w:t>
      </w:r>
    </w:p>
    <w:p w:rsidR="003E5C23" w:rsidRDefault="003E5C23" w:rsidP="003E5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first we need to take our RDD of strings and turn it into doubles.</w:t>
      </w:r>
    </w:p>
    <w:p w:rsidR="003E5C23" w:rsidRDefault="003E5C23" w:rsidP="003E5C23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lastRenderedPageBreak/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distanceDouble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distance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toDouble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3E5C23" w:rsidRDefault="003E5C23" w:rsidP="003E5C23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stats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distanceDoubles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stats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</w:p>
    <w:p w:rsidR="003E5C23" w:rsidRDefault="003E5C23" w:rsidP="003E5C23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88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stddev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stats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stdev</w:t>
      </w:r>
    </w:p>
    <w:p w:rsidR="003E5C23" w:rsidRDefault="003E5C23" w:rsidP="003E5C23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88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mean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stats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mean</w:t>
      </w:r>
    </w:p>
    <w:p w:rsidR="003E5C23" w:rsidRDefault="003E5C23" w:rsidP="003E5C23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reasonableDistances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distanceDoubles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filter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math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abs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-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mean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&lt;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3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*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stddev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2E0837" w:rsidRDefault="003E5C23" w:rsidP="003E5C23">
      <w:pPr>
        <w:rPr>
          <w:rFonts w:ascii="Lucida Sans Typewriter" w:hAnsi="Lucida Sans Typewriter" w:cs="Lucida Sans Typewriter"/>
          <w:color w:val="000088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println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reasonableDistance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collect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toList</w:t>
      </w:r>
    </w:p>
    <w:p w:rsidR="00663F5D" w:rsidRDefault="00663F5D" w:rsidP="003E5C23">
      <w:pPr>
        <w:rPr>
          <w:rFonts w:ascii="Lucida Sans Typewriter" w:hAnsi="Lucida Sans Typewriter" w:cs="Lucida Sans Typewriter"/>
          <w:color w:val="000088"/>
          <w:sz w:val="18"/>
          <w:szCs w:val="18"/>
        </w:rPr>
      </w:pPr>
    </w:p>
    <w:p w:rsidR="000D47FA" w:rsidRDefault="000D47FA" w:rsidP="000D47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Submitting an application with extra arguments</w:t>
      </w:r>
    </w:p>
    <w:p w:rsidR="000D47FA" w:rsidRDefault="000D47FA" w:rsidP="000D47FA">
      <w:pPr>
        <w:rPr>
          <w:rFonts w:ascii="Lucida Sans Typewriter" w:hAnsi="Lucida Sans Typewriter" w:cs="Lucida Sans Typewriter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>bin/spark-submit --master spark://host:7077 --executor-memory 10g my_script.py</w:t>
      </w:r>
    </w:p>
    <w:p w:rsidR="0093011B" w:rsidRDefault="0093011B" w:rsidP="00930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General format for spark-submit</w:t>
      </w:r>
    </w:p>
    <w:p w:rsidR="00E20F03" w:rsidRDefault="0093011B" w:rsidP="0093011B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bin/spark-submit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>options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&lt;app jar 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|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python file&gt;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>app options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</w:t>
      </w:r>
    </w:p>
    <w:p w:rsidR="0093011B" w:rsidRDefault="0093011B" w:rsidP="0093011B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>able 7-2. Common flags for spark-submit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emibold" w:hAnsi="Segoe UI Semibold" w:cs="Segoe UI Semibold"/>
          <w:b/>
          <w:bCs/>
          <w:color w:val="FFFFFF"/>
          <w:sz w:val="18"/>
          <w:szCs w:val="18"/>
        </w:rPr>
        <w:t>Flag Explanation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--master </w:t>
      </w: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 xml:space="preserve">Indicates the cluster manager to connect to. The options for this flag are described in </w:t>
      </w:r>
      <w:r>
        <w:rPr>
          <w:rFonts w:ascii="Franklin Gothic Demi Cond" w:hAnsi="Franklin Gothic Demi Cond" w:cs="Franklin Gothic Demi Cond"/>
          <w:color w:val="990000"/>
          <w:sz w:val="18"/>
          <w:szCs w:val="18"/>
        </w:rPr>
        <w:t>Table 7-1</w:t>
      </w: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>.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Franklin Gothic Demi Cond" w:hAnsi="Franklin Gothic Demi Cond" w:cs="Franklin Gothic Demi Cond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--deploy-mode </w:t>
      </w: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>Whether to launch the driver program locally (“client”) or on one of the worker machines inside the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 xml:space="preserve">cluster (“cluster”). In client mode 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>spark-submit</w:t>
      </w: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 xml:space="preserve"> will run your driver on the same machine where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Franklin Gothic Demi Cond" w:hAnsi="Franklin Gothic Demi Cond" w:cs="Franklin Gothic Demi Cond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>spark-submit</w:t>
      </w: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 xml:space="preserve"> is itself being invoked. In cluster mode, the driver will be shipped to execute on a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>worker node in the cluster. The default is client mode.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--class </w:t>
      </w: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>The “main” class of your application if you’re running a Java or Scala program.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--name </w:t>
      </w: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>A human-readable name for your application. This will be displayed in Spark’s web UI.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Franklin Gothic Demi Cond" w:hAnsi="Franklin Gothic Demi Cond" w:cs="Franklin Gothic Demi Cond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--jars </w:t>
      </w: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>A list of JAR files to upload and place on the classpath of your application. If your application depends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>on a small number of third-party JARs, you can add them here.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Franklin Gothic Demi Cond" w:hAnsi="Franklin Gothic Demi Cond" w:cs="Franklin Gothic Demi Cond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--files </w:t>
      </w: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>A list of files to be placed in the working directory of your application. This can be used for data files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>that you want to distribute to each node.</w:t>
      </w:r>
    </w:p>
    <w:p w:rsidR="00862735" w:rsidRDefault="00862735" w:rsidP="00862735">
      <w:pPr>
        <w:autoSpaceDE w:val="0"/>
        <w:autoSpaceDN w:val="0"/>
        <w:adjustRightInd w:val="0"/>
        <w:spacing w:after="0" w:line="240" w:lineRule="auto"/>
        <w:rPr>
          <w:rFonts w:ascii="Franklin Gothic Demi Cond" w:hAnsi="Franklin Gothic Demi Cond" w:cs="Franklin Gothic Demi Cond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--py-files </w:t>
      </w:r>
      <w:r>
        <w:rPr>
          <w:rFonts w:ascii="Franklin Gothic Demi Cond" w:hAnsi="Franklin Gothic Demi Cond" w:cs="Franklin Gothic Demi Cond"/>
          <w:color w:val="231F20"/>
          <w:sz w:val="18"/>
          <w:szCs w:val="18"/>
        </w:rPr>
        <w:t>A list of files to be added to the PYTHONPATH of your application. This can contain .py, .egg, or .zip</w:t>
      </w:r>
    </w:p>
    <w:p w:rsidR="0093011B" w:rsidRDefault="0093011B" w:rsidP="0093011B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BE37A3" w:rsidRDefault="00BE37A3" w:rsidP="0093011B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8F2E36" w:rsidRDefault="008F2E36" w:rsidP="008F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99FF"/>
          <w:sz w:val="18"/>
          <w:szCs w:val="18"/>
        </w:rPr>
      </w:pPr>
      <w:r>
        <w:rPr>
          <w:rFonts w:ascii="Consolas" w:hAnsi="Consolas" w:cs="Consolas"/>
          <w:i/>
          <w:iCs/>
          <w:color w:val="0099FF"/>
          <w:sz w:val="18"/>
          <w:szCs w:val="18"/>
        </w:rPr>
        <w:t>ubmitting a Python application in YARN client mode</w:t>
      </w:r>
    </w:p>
    <w:p w:rsidR="008F2E36" w:rsidRDefault="008F2E36" w:rsidP="008F2E36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003333"/>
          <w:sz w:val="18"/>
          <w:szCs w:val="18"/>
        </w:rPr>
        <w:t xml:space="preserve">$ </w:t>
      </w:r>
      <w:r>
        <w:rPr>
          <w:rFonts w:ascii="Lucida Sans Typewriter" w:hAnsi="Lucida Sans Typewriter" w:cs="Lucida Sans Typewriter"/>
          <w:color w:val="336666"/>
          <w:sz w:val="18"/>
          <w:szCs w:val="18"/>
        </w:rPr>
        <w:t xml:space="preserve">export </w:t>
      </w:r>
      <w:r>
        <w:rPr>
          <w:rFonts w:ascii="Lucida Sans Typewriter" w:hAnsi="Lucida Sans Typewriter" w:cs="Lucida Sans Typewriter"/>
          <w:color w:val="003333"/>
          <w:sz w:val="18"/>
          <w:szCs w:val="18"/>
        </w:rPr>
        <w:t>HADOP_CONF_DIR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>/opt/hadoop/conf</w:t>
      </w:r>
    </w:p>
    <w:p w:rsidR="008F2E36" w:rsidRDefault="008F2E36" w:rsidP="008F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6"/>
          <w:szCs w:val="16"/>
        </w:rPr>
      </w:pPr>
      <w:r>
        <w:rPr>
          <w:rFonts w:ascii="Lucida Sans Typewriter" w:hAnsi="Lucida Sans Typewriter" w:cs="Lucida Sans Typewriter"/>
          <w:color w:val="003333"/>
          <w:sz w:val="16"/>
          <w:szCs w:val="16"/>
        </w:rPr>
        <w:t xml:space="preserve">$ </w:t>
      </w:r>
      <w:r>
        <w:rPr>
          <w:rFonts w:ascii="Lucida Sans Typewriter" w:hAnsi="Lucida Sans Typewriter" w:cs="Lucida Sans Typewriter"/>
          <w:color w:val="231F20"/>
          <w:sz w:val="16"/>
          <w:szCs w:val="16"/>
        </w:rPr>
        <w:t xml:space="preserve">./bin/spark-submit </w:t>
      </w:r>
      <w:r>
        <w:rPr>
          <w:rFonts w:ascii="Consolas" w:hAnsi="Consolas" w:cs="Consolas"/>
          <w:b/>
          <w:bCs/>
          <w:color w:val="CC3300"/>
          <w:sz w:val="16"/>
          <w:szCs w:val="16"/>
        </w:rPr>
        <w:t>\</w:t>
      </w:r>
    </w:p>
    <w:p w:rsidR="008F2E36" w:rsidRDefault="008F2E36" w:rsidP="008F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--master yarn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8F2E36" w:rsidRDefault="008F2E36" w:rsidP="008F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--py-files somelib-1.2.egg,otherlib-4.4.zip,other-file.py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8F2E36" w:rsidRDefault="008F2E36" w:rsidP="008F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--deploy-mode client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8F2E36" w:rsidRDefault="008F2E36" w:rsidP="008F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--name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"Example Program"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8F2E36" w:rsidRDefault="008F2E36" w:rsidP="008F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--queue exampleQueue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8F2E36" w:rsidRDefault="008F2E36" w:rsidP="008F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--num-executors 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40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8F2E36" w:rsidRDefault="008F2E36" w:rsidP="008F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--executor-memory 10g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8F2E36" w:rsidRDefault="008F2E36" w:rsidP="008F2E36">
      <w:pPr>
        <w:rPr>
          <w:rFonts w:ascii="Lucida Sans Typewriter" w:hAnsi="Lucida Sans Typewriter" w:cs="Lucida Sans Typewriter"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my_script.py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"options"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"to your application"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"go here"</w:t>
      </w:r>
    </w:p>
    <w:p w:rsidR="00665DC8" w:rsidRDefault="00665DC8" w:rsidP="0066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Creating an application using a SparkConf in Scala</w:t>
      </w:r>
    </w:p>
    <w:p w:rsidR="00665DC8" w:rsidRDefault="00665DC8" w:rsidP="0066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Construct a conf</w:t>
      </w:r>
    </w:p>
    <w:p w:rsidR="00665DC8" w:rsidRDefault="00665DC8" w:rsidP="00665DC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conf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SparkConf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()</w:t>
      </w:r>
    </w:p>
    <w:p w:rsidR="00665DC8" w:rsidRDefault="00665DC8" w:rsidP="00665DC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conf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set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"spark.app.name"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"My Spark App"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665DC8" w:rsidRDefault="00665DC8" w:rsidP="00665DC8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conf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set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"spark.master"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"local[4]"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665DC8" w:rsidRDefault="00665DC8" w:rsidP="00665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conf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set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"spark.ui.port"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"36000"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35586C"/>
          <w:sz w:val="18"/>
          <w:szCs w:val="18"/>
        </w:rPr>
        <w:t>// Override the default port</w:t>
      </w:r>
    </w:p>
    <w:p w:rsidR="00665DC8" w:rsidRDefault="00665DC8" w:rsidP="0066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Create a SparkContext with this configuration</w:t>
      </w:r>
    </w:p>
    <w:p w:rsidR="00CE44B6" w:rsidRDefault="00665DC8" w:rsidP="00665DC8">
      <w:pPr>
        <w:rPr>
          <w:rFonts w:ascii="Lucida Sans Typewriter" w:hAnsi="Lucida Sans Typewriter" w:cs="Lucida Sans Typewriter"/>
          <w:color w:val="555555"/>
          <w:sz w:val="16"/>
          <w:szCs w:val="16"/>
        </w:rPr>
      </w:pPr>
      <w:r>
        <w:rPr>
          <w:rFonts w:ascii="Consolas" w:hAnsi="Consolas" w:cs="Consolas"/>
          <w:b/>
          <w:bCs/>
          <w:color w:val="006699"/>
          <w:sz w:val="16"/>
          <w:szCs w:val="16"/>
        </w:rPr>
        <w:t>val</w:t>
      </w:r>
      <w:r>
        <w:rPr>
          <w:rFonts w:ascii="Lucida Sans Typewriter" w:hAnsi="Lucida Sans Typewriter" w:cs="Lucida Sans Typewriter"/>
          <w:color w:val="231F20"/>
          <w:sz w:val="16"/>
          <w:szCs w:val="16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6"/>
          <w:szCs w:val="16"/>
        </w:rPr>
        <w:t>sc</w:t>
      </w:r>
      <w:r>
        <w:rPr>
          <w:rFonts w:ascii="Lucida Sans Typewriter" w:hAnsi="Lucida Sans Typewriter" w:cs="Lucida Sans Typewriter"/>
          <w:color w:val="231F2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6699"/>
          <w:sz w:val="16"/>
          <w:szCs w:val="16"/>
        </w:rPr>
        <w:t>=</w:t>
      </w:r>
      <w:r>
        <w:rPr>
          <w:rFonts w:ascii="Lucida Sans Typewriter" w:hAnsi="Lucida Sans Typewriter" w:cs="Lucida Sans Typewriter"/>
          <w:color w:val="231F2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6699"/>
          <w:sz w:val="16"/>
          <w:szCs w:val="16"/>
        </w:rPr>
        <w:t>new</w:t>
      </w:r>
      <w:r>
        <w:rPr>
          <w:rFonts w:ascii="Lucida Sans Typewriter" w:hAnsi="Lucida Sans Typewriter" w:cs="Lucida Sans Typewriter"/>
          <w:color w:val="231F2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AA88"/>
          <w:sz w:val="16"/>
          <w:szCs w:val="16"/>
        </w:rPr>
        <w:t>SparkContext</w:t>
      </w:r>
      <w:r>
        <w:rPr>
          <w:rFonts w:ascii="Lucida Sans Typewriter" w:hAnsi="Lucida Sans Typewriter" w:cs="Lucida Sans Typewriter"/>
          <w:color w:val="555555"/>
          <w:sz w:val="16"/>
          <w:szCs w:val="16"/>
        </w:rPr>
        <w:t>(</w:t>
      </w:r>
      <w:r>
        <w:rPr>
          <w:rFonts w:ascii="Lucida Sans Typewriter" w:hAnsi="Lucida Sans Typewriter" w:cs="Lucida Sans Typewriter"/>
          <w:color w:val="000088"/>
          <w:sz w:val="16"/>
          <w:szCs w:val="16"/>
        </w:rPr>
        <w:t>conf</w:t>
      </w:r>
      <w:r>
        <w:rPr>
          <w:rFonts w:ascii="Lucida Sans Typewriter" w:hAnsi="Lucida Sans Typewriter" w:cs="Lucida Sans Typewriter"/>
          <w:color w:val="555555"/>
          <w:sz w:val="16"/>
          <w:szCs w:val="16"/>
        </w:rPr>
        <w:t>)</w:t>
      </w:r>
    </w:p>
    <w:p w:rsidR="00956806" w:rsidRDefault="00956806" w:rsidP="00665DC8">
      <w:pPr>
        <w:rPr>
          <w:rFonts w:ascii="Lucida Sans Typewriter" w:hAnsi="Lucida Sans Typewriter" w:cs="Lucida Sans Typewriter"/>
          <w:color w:val="555555"/>
          <w:sz w:val="16"/>
          <w:szCs w:val="16"/>
        </w:rPr>
      </w:pPr>
    </w:p>
    <w:p w:rsidR="00956806" w:rsidRDefault="00956806" w:rsidP="00956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Setting configuration values at runtime using flags</w:t>
      </w:r>
    </w:p>
    <w:p w:rsidR="00956806" w:rsidRDefault="00956806" w:rsidP="0095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003333"/>
          <w:sz w:val="18"/>
          <w:szCs w:val="18"/>
        </w:rPr>
        <w:lastRenderedPageBreak/>
        <w:t xml:space="preserve">$ 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bin/spark-submit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956806" w:rsidRDefault="00956806" w:rsidP="0095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--class com.example.MyApp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956806" w:rsidRDefault="00956806" w:rsidP="0095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--master </w:t>
      </w:r>
      <w:r>
        <w:rPr>
          <w:rFonts w:ascii="Lucida Sans Typewriter" w:hAnsi="Lucida Sans Typewriter" w:cs="Lucida Sans Typewriter"/>
          <w:color w:val="336666"/>
          <w:sz w:val="18"/>
          <w:szCs w:val="18"/>
        </w:rPr>
        <w:t>local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[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>4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]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956806" w:rsidRDefault="00956806" w:rsidP="0095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--name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"My Spark App"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956806" w:rsidRDefault="00956806" w:rsidP="0095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C330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--conf spark.ui.port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36000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</w:t>
      </w:r>
    </w:p>
    <w:p w:rsidR="00956806" w:rsidRDefault="00956806" w:rsidP="00956806">
      <w:pPr>
        <w:rPr>
          <w:rFonts w:ascii="Lucida Sans Typewriter" w:hAnsi="Lucida Sans Typewriter" w:cs="Lucida Sans Typewriter"/>
          <w:color w:val="231F20"/>
          <w:sz w:val="18"/>
          <w:szCs w:val="18"/>
        </w:rPr>
      </w:pP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 myApp.jar</w:t>
      </w:r>
    </w:p>
    <w:p w:rsidR="00275FA2" w:rsidRDefault="00275FA2" w:rsidP="00956806">
      <w:pPr>
        <w:rPr>
          <w:rFonts w:ascii="Lucida Sans Typewriter" w:hAnsi="Lucida Sans Typewriter" w:cs="Lucida Sans Typewriter"/>
          <w:color w:val="231F20"/>
          <w:sz w:val="18"/>
          <w:szCs w:val="18"/>
        </w:rPr>
      </w:pPr>
    </w:p>
    <w:p w:rsidR="00FF647A" w:rsidRDefault="00FF647A" w:rsidP="00FF6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Example 9-6. Constructing a SQL context in Scala</w:t>
      </w:r>
    </w:p>
    <w:p w:rsidR="00FF647A" w:rsidRDefault="00FF647A" w:rsidP="00FF647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SparkContext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(...)</w:t>
      </w:r>
    </w:p>
    <w:p w:rsidR="00FF647A" w:rsidRDefault="00FF647A" w:rsidP="00FF647A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HiveContext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C05DF9" w:rsidRDefault="00C05DF9" w:rsidP="00C05D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Loading and quering tweets in Scala</w:t>
      </w:r>
    </w:p>
    <w:p w:rsidR="00C05DF9" w:rsidRDefault="00C05DF9" w:rsidP="00C05DF9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jsonFile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inputFile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C05DF9" w:rsidRDefault="00C05DF9" w:rsidP="00C0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Register the input schema RDD</w:t>
      </w:r>
    </w:p>
    <w:p w:rsidR="00C05DF9" w:rsidRDefault="00C05DF9" w:rsidP="00C05DF9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input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registerTempTable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"tweets"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C05DF9" w:rsidRDefault="00C05DF9" w:rsidP="00C0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Select tweets based on the retweetCount</w:t>
      </w:r>
    </w:p>
    <w:p w:rsidR="00C05DF9" w:rsidRDefault="00C05DF9" w:rsidP="00C05DF9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C3300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topTweets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sql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"SELECT text, retweetCount FROM</w:t>
      </w:r>
    </w:p>
    <w:p w:rsidR="00233115" w:rsidRDefault="00C05DF9" w:rsidP="00C05DF9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CC3300"/>
          <w:sz w:val="18"/>
          <w:szCs w:val="18"/>
        </w:rPr>
        <w:t xml:space="preserve">  tweets ORDER BY retweetCount LIMIT 10"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A32A6C" w:rsidRDefault="00A32A6C" w:rsidP="00A32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Accessing the text column (also first column) in the topTweets</w:t>
      </w:r>
    </w:p>
    <w:p w:rsidR="00A32A6C" w:rsidRDefault="00A32A6C" w:rsidP="00A32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SchemaRDD in Scala</w:t>
      </w:r>
    </w:p>
    <w:p w:rsidR="00E66508" w:rsidRDefault="00A32A6C" w:rsidP="00A32A6C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topTweetText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topTweets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36620F" w:rsidRDefault="0036620F" w:rsidP="0036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Hive load in Scala</w:t>
      </w:r>
    </w:p>
    <w:p w:rsidR="0036620F" w:rsidRDefault="0036620F" w:rsidP="00366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import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CCFF"/>
          <w:sz w:val="18"/>
          <w:szCs w:val="18"/>
        </w:rPr>
        <w:t>org.apache.spark.sql.hive.HiveContext</w:t>
      </w:r>
    </w:p>
    <w:p w:rsidR="00B16A11" w:rsidRDefault="0036620F" w:rsidP="0036620F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HiveContext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265824" w:rsidRDefault="00F85CEE" w:rsidP="0036620F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sql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"SELECT key, value FROM mytable"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keys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=&gt;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getInt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FF6600"/>
          <w:sz w:val="18"/>
          <w:szCs w:val="18"/>
        </w:rPr>
        <w:t>0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</w:t>
      </w:r>
    </w:p>
    <w:p w:rsidR="00C56AE3" w:rsidRDefault="00C56AE3" w:rsidP="0036620F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Parquet load in Python</w:t>
      </w:r>
    </w:p>
    <w:p w:rsid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99FF"/>
          <w:sz w:val="18"/>
          <w:szCs w:val="18"/>
        </w:rPr>
      </w:pPr>
      <w:r>
        <w:rPr>
          <w:rFonts w:ascii="Consolas" w:hAnsi="Consolas" w:cs="Consolas"/>
          <w:i/>
          <w:iCs/>
          <w:color w:val="0099FF"/>
          <w:sz w:val="18"/>
          <w:szCs w:val="18"/>
        </w:rPr>
        <w:t># Load some data in from a Parquet file with field's name and favouriteAnimal</w:t>
      </w:r>
    </w:p>
    <w:p w:rsid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00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rows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parquetFile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parquetFile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)</w:t>
      </w:r>
    </w:p>
    <w:p w:rsid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00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names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lambda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name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)</w:t>
      </w:r>
    </w:p>
    <w:p w:rsid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C3300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print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"Everyone"</w:t>
      </w:r>
    </w:p>
    <w:p w:rsidR="00C56AE3" w:rsidRDefault="00EC005A" w:rsidP="00EC005A">
      <w:pPr>
        <w:rPr>
          <w:rFonts w:ascii="Lucida Sans Typewriter" w:hAnsi="Lucida Sans Typewriter" w:cs="Lucida Sans Typewriter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print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names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collect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()</w:t>
      </w:r>
    </w:p>
    <w:p w:rsidR="001C097C" w:rsidRDefault="001C097C" w:rsidP="001C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Parquet query in Python</w:t>
      </w:r>
    </w:p>
    <w:p w:rsidR="001C097C" w:rsidRDefault="001C097C" w:rsidP="001C0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99FF"/>
          <w:sz w:val="18"/>
          <w:szCs w:val="18"/>
        </w:rPr>
      </w:pPr>
      <w:r>
        <w:rPr>
          <w:rFonts w:ascii="Consolas" w:hAnsi="Consolas" w:cs="Consolas"/>
          <w:i/>
          <w:iCs/>
          <w:color w:val="0099FF"/>
          <w:sz w:val="18"/>
          <w:szCs w:val="18"/>
        </w:rPr>
        <w:t># Find the panda lovers</w:t>
      </w:r>
    </w:p>
    <w:p w:rsidR="001C097C" w:rsidRDefault="001C097C" w:rsidP="001C097C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00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tbl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registerTempTable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"people"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)</w:t>
      </w:r>
    </w:p>
    <w:p w:rsidR="001C097C" w:rsidRDefault="001C097C" w:rsidP="001C097C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000000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pandaFriends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sql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 xml:space="preserve">"SELECT name FROM people WHERE favouriteAnimal = 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\"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panda</w:t>
      </w:r>
      <w:r>
        <w:rPr>
          <w:rFonts w:ascii="Consolas" w:hAnsi="Consolas" w:cs="Consolas"/>
          <w:b/>
          <w:bCs/>
          <w:color w:val="CC3300"/>
          <w:sz w:val="18"/>
          <w:szCs w:val="18"/>
        </w:rPr>
        <w:t>\"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)</w:t>
      </w:r>
    </w:p>
    <w:p w:rsidR="001C097C" w:rsidRDefault="001C097C" w:rsidP="001C097C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CC3300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print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"Panda friends"</w:t>
      </w:r>
    </w:p>
    <w:p w:rsidR="00EC005A" w:rsidRDefault="001C097C" w:rsidP="001C097C">
      <w:pPr>
        <w:rPr>
          <w:rFonts w:ascii="Lucida Sans Typewriter" w:hAnsi="Lucida Sans Typewriter" w:cs="Lucida Sans Typewriter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print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pandaFriends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map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lambda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row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name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)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collect</w:t>
      </w:r>
      <w:r>
        <w:rPr>
          <w:rFonts w:ascii="Lucida Sans Typewriter" w:hAnsi="Lucida Sans Typewriter" w:cs="Lucida Sans Typewriter"/>
          <w:color w:val="000000"/>
          <w:sz w:val="18"/>
          <w:szCs w:val="18"/>
        </w:rPr>
        <w:t>()</w:t>
      </w:r>
    </w:p>
    <w:p w:rsidR="001C097C" w:rsidRDefault="001C097C" w:rsidP="001C097C">
      <w:pPr>
        <w:rPr>
          <w:rFonts w:ascii="Lucida Sans Typewriter" w:hAnsi="Lucida Sans Typewriter" w:cs="Lucida Sans Typewriter"/>
          <w:color w:val="000000"/>
          <w:sz w:val="18"/>
          <w:szCs w:val="18"/>
        </w:rPr>
      </w:pPr>
    </w:p>
    <w:p w:rsidR="00F82E84" w:rsidRDefault="00F82E84" w:rsidP="00F82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Creating a SchemaRDD from case class in Scala</w:t>
      </w:r>
    </w:p>
    <w:p w:rsidR="00F82E84" w:rsidRDefault="00F82E84" w:rsidP="00F82E8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case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HappyPerson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handle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favouriteBeverage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F82E84" w:rsidRDefault="00F82E84" w:rsidP="00F82E8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...</w:t>
      </w:r>
    </w:p>
    <w:p w:rsidR="00F82E84" w:rsidRDefault="00F82E84" w:rsidP="00F8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Create a person and turn it into a Schema RDD</w:t>
      </w:r>
    </w:p>
    <w:p w:rsidR="00F82E84" w:rsidRDefault="00F82E84" w:rsidP="00F82E84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happyPeopleRDD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sc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parallelize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List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AA88"/>
          <w:sz w:val="18"/>
          <w:szCs w:val="18"/>
        </w:rPr>
        <w:t>HappyPerson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"holden"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"coffee"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)))</w:t>
      </w:r>
    </w:p>
    <w:p w:rsidR="00F82E84" w:rsidRDefault="00F82E84" w:rsidP="00F8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t>// Note: there is an implicit conversion</w:t>
      </w:r>
    </w:p>
    <w:p w:rsidR="00F82E84" w:rsidRDefault="00F82E84" w:rsidP="00F8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5586C"/>
          <w:sz w:val="18"/>
          <w:szCs w:val="18"/>
        </w:rPr>
      </w:pPr>
      <w:r>
        <w:rPr>
          <w:rFonts w:ascii="Consolas" w:hAnsi="Consolas" w:cs="Consolas"/>
          <w:i/>
          <w:iCs/>
          <w:color w:val="35586C"/>
          <w:sz w:val="18"/>
          <w:szCs w:val="18"/>
        </w:rPr>
        <w:lastRenderedPageBreak/>
        <w:t>// that is equivalent to sqlCtx.createSchemaRDD(happyPeopleRDD)</w:t>
      </w:r>
    </w:p>
    <w:p w:rsidR="001C097C" w:rsidRDefault="00F82E84" w:rsidP="00F82E84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happyPeopleRDD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registerTempTable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"happy_people"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007112" w:rsidRDefault="00007112" w:rsidP="00F82E84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007112" w:rsidRDefault="00007112" w:rsidP="00F82E84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B71C47" w:rsidRDefault="00B71C47" w:rsidP="00B71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Scala string length UDF</w:t>
      </w:r>
    </w:p>
    <w:p w:rsidR="00B71C47" w:rsidRDefault="00B71C47" w:rsidP="00B71C47">
      <w:pPr>
        <w:autoSpaceDE w:val="0"/>
        <w:autoSpaceDN w:val="0"/>
        <w:adjustRightInd w:val="0"/>
        <w:spacing w:after="0" w:line="240" w:lineRule="auto"/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000088"/>
          <w:sz w:val="18"/>
          <w:szCs w:val="18"/>
        </w:rPr>
        <w:t>registerFunction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"strLenScala"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,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_: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7788"/>
          <w:sz w:val="18"/>
          <w:szCs w:val="18"/>
        </w:rPr>
        <w:t>String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length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B71C47" w:rsidRDefault="00B71C47" w:rsidP="00B71C47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val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tweetLength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=</w:t>
      </w:r>
      <w:r>
        <w:rPr>
          <w:rFonts w:ascii="Lucida Sans Typewriter" w:hAnsi="Lucida Sans Typewriter" w:cs="Lucida Sans Typewriter"/>
          <w:color w:val="231F20"/>
          <w:sz w:val="18"/>
          <w:szCs w:val="18"/>
        </w:rPr>
        <w:t xml:space="preserve"> 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hiveCtx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.</w:t>
      </w:r>
      <w:r>
        <w:rPr>
          <w:rFonts w:ascii="Lucida Sans Typewriter" w:hAnsi="Lucida Sans Typewriter" w:cs="Lucida Sans Typewriter"/>
          <w:color w:val="000088"/>
          <w:sz w:val="18"/>
          <w:szCs w:val="18"/>
        </w:rPr>
        <w:t>sql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(</w:t>
      </w:r>
      <w:r>
        <w:rPr>
          <w:rFonts w:ascii="Lucida Sans Typewriter" w:hAnsi="Lucida Sans Typewriter" w:cs="Lucida Sans Typewriter"/>
          <w:color w:val="CC3300"/>
          <w:sz w:val="18"/>
          <w:szCs w:val="18"/>
        </w:rPr>
        <w:t>"SELECT strLenScala('tweet') FROM tweets LIMIT 10"</w:t>
      </w:r>
      <w:r>
        <w:rPr>
          <w:rFonts w:ascii="Lucida Sans Typewriter" w:hAnsi="Lucida Sans Typewriter" w:cs="Lucida Sans Typewriter"/>
          <w:color w:val="555555"/>
          <w:sz w:val="18"/>
          <w:szCs w:val="18"/>
        </w:rPr>
        <w:t>)</w:t>
      </w:r>
    </w:p>
    <w:p w:rsidR="00295368" w:rsidRDefault="00295368" w:rsidP="00B71C47">
      <w:pPr>
        <w:pBdr>
          <w:top w:val="double" w:sz="6" w:space="1" w:color="auto"/>
          <w:bottom w:val="double" w:sz="6" w:space="1" w:color="auto"/>
        </w:pBdr>
        <w:rPr>
          <w:rFonts w:ascii="Lucida Sans Typewriter" w:hAnsi="Lucida Sans Typewriter" w:cs="Lucida Sans Typewriter"/>
          <w:color w:val="555555"/>
          <w:sz w:val="18"/>
          <w:szCs w:val="18"/>
        </w:rPr>
      </w:pPr>
      <w:r>
        <w:rPr>
          <w:rFonts w:ascii="Lucida Sans Typewriter" w:hAnsi="Lucida Sans Typewriter" w:cs="Lucida Sans Typewriter"/>
          <w:color w:val="555555"/>
          <w:sz w:val="18"/>
          <w:szCs w:val="18"/>
        </w:rPr>
        <w:t>streaming</w:t>
      </w:r>
    </w:p>
    <w:p w:rsidR="00295368" w:rsidRDefault="00295368" w:rsidP="00B71C47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  <w:bookmarkStart w:id="0" w:name="_GoBack"/>
      <w:bookmarkEnd w:id="0"/>
    </w:p>
    <w:p w:rsidR="00E6772E" w:rsidRDefault="00E6772E" w:rsidP="00E225C2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9D6756" w:rsidRDefault="009D6756" w:rsidP="00C7002F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3D55C4" w:rsidRDefault="003D55C4" w:rsidP="00C7002F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8654D1" w:rsidRDefault="008654D1" w:rsidP="00543398">
      <w:pPr>
        <w:rPr>
          <w:rFonts w:ascii="Lucida Sans Typewriter" w:hAnsi="Lucida Sans Typewriter" w:cs="Lucida Sans Typewriter"/>
          <w:color w:val="555555"/>
          <w:sz w:val="18"/>
          <w:szCs w:val="18"/>
        </w:rPr>
      </w:pPr>
    </w:p>
    <w:p w:rsidR="00AC0263" w:rsidRDefault="00AC0263" w:rsidP="00AC0263"/>
    <w:sectPr w:rsidR="00AC0263" w:rsidSect="00BA4F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29"/>
    <w:rsid w:val="00007112"/>
    <w:rsid w:val="0001180A"/>
    <w:rsid w:val="00043B9A"/>
    <w:rsid w:val="00080281"/>
    <w:rsid w:val="00097035"/>
    <w:rsid w:val="000A17E5"/>
    <w:rsid w:val="000D47FA"/>
    <w:rsid w:val="0010040B"/>
    <w:rsid w:val="00165C5A"/>
    <w:rsid w:val="001C097C"/>
    <w:rsid w:val="001D55A7"/>
    <w:rsid w:val="001E568B"/>
    <w:rsid w:val="00233115"/>
    <w:rsid w:val="00242EC8"/>
    <w:rsid w:val="00265824"/>
    <w:rsid w:val="00275FA2"/>
    <w:rsid w:val="00295368"/>
    <w:rsid w:val="002A17B1"/>
    <w:rsid w:val="002B1E04"/>
    <w:rsid w:val="002E0837"/>
    <w:rsid w:val="002E476D"/>
    <w:rsid w:val="00311FD1"/>
    <w:rsid w:val="003572A5"/>
    <w:rsid w:val="0036620F"/>
    <w:rsid w:val="00366DEE"/>
    <w:rsid w:val="003B3439"/>
    <w:rsid w:val="003C2C70"/>
    <w:rsid w:val="003C3CCB"/>
    <w:rsid w:val="003D1523"/>
    <w:rsid w:val="003D55C4"/>
    <w:rsid w:val="003E5C23"/>
    <w:rsid w:val="0043151B"/>
    <w:rsid w:val="00445279"/>
    <w:rsid w:val="00460DD4"/>
    <w:rsid w:val="004B3632"/>
    <w:rsid w:val="00543398"/>
    <w:rsid w:val="005A4564"/>
    <w:rsid w:val="00615016"/>
    <w:rsid w:val="006164F9"/>
    <w:rsid w:val="00617FAC"/>
    <w:rsid w:val="00650891"/>
    <w:rsid w:val="00663F5D"/>
    <w:rsid w:val="00665DC8"/>
    <w:rsid w:val="00690BDB"/>
    <w:rsid w:val="006D6F39"/>
    <w:rsid w:val="006E6C2A"/>
    <w:rsid w:val="00707038"/>
    <w:rsid w:val="00732828"/>
    <w:rsid w:val="00756709"/>
    <w:rsid w:val="00777104"/>
    <w:rsid w:val="007B0C36"/>
    <w:rsid w:val="007E1B45"/>
    <w:rsid w:val="0085777B"/>
    <w:rsid w:val="00862735"/>
    <w:rsid w:val="008639DD"/>
    <w:rsid w:val="008654D1"/>
    <w:rsid w:val="008F2E36"/>
    <w:rsid w:val="0093011B"/>
    <w:rsid w:val="00956806"/>
    <w:rsid w:val="00964342"/>
    <w:rsid w:val="009703D6"/>
    <w:rsid w:val="009D6756"/>
    <w:rsid w:val="009F62F6"/>
    <w:rsid w:val="00A32A6C"/>
    <w:rsid w:val="00A57E4B"/>
    <w:rsid w:val="00A97B82"/>
    <w:rsid w:val="00AC0263"/>
    <w:rsid w:val="00AC47EA"/>
    <w:rsid w:val="00B16A11"/>
    <w:rsid w:val="00B71C47"/>
    <w:rsid w:val="00B94541"/>
    <w:rsid w:val="00BB0D26"/>
    <w:rsid w:val="00BB5755"/>
    <w:rsid w:val="00BE0BF0"/>
    <w:rsid w:val="00BE2AF9"/>
    <w:rsid w:val="00BE37A3"/>
    <w:rsid w:val="00C05DF9"/>
    <w:rsid w:val="00C56AE3"/>
    <w:rsid w:val="00C7002F"/>
    <w:rsid w:val="00C77425"/>
    <w:rsid w:val="00C83843"/>
    <w:rsid w:val="00C8553A"/>
    <w:rsid w:val="00CA64DD"/>
    <w:rsid w:val="00CD09B0"/>
    <w:rsid w:val="00CE44B6"/>
    <w:rsid w:val="00D3134C"/>
    <w:rsid w:val="00D439D9"/>
    <w:rsid w:val="00D54229"/>
    <w:rsid w:val="00D913C0"/>
    <w:rsid w:val="00DC10DF"/>
    <w:rsid w:val="00DC23A8"/>
    <w:rsid w:val="00DF3E2B"/>
    <w:rsid w:val="00DF7DED"/>
    <w:rsid w:val="00E20F03"/>
    <w:rsid w:val="00E225C2"/>
    <w:rsid w:val="00E34C60"/>
    <w:rsid w:val="00E66508"/>
    <w:rsid w:val="00E6772E"/>
    <w:rsid w:val="00EB2167"/>
    <w:rsid w:val="00EC005A"/>
    <w:rsid w:val="00EC6D28"/>
    <w:rsid w:val="00EF689A"/>
    <w:rsid w:val="00F62E07"/>
    <w:rsid w:val="00F75C2A"/>
    <w:rsid w:val="00F82E84"/>
    <w:rsid w:val="00F85CEE"/>
    <w:rsid w:val="00F97657"/>
    <w:rsid w:val="00FC32CD"/>
    <w:rsid w:val="00FF51E7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7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7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park.HashPartitioner@514778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2683</Words>
  <Characters>15295</Characters>
  <Application>Microsoft Office Word</Application>
  <DocSecurity>0</DocSecurity>
  <Lines>127</Lines>
  <Paragraphs>35</Paragraphs>
  <ScaleCrop>false</ScaleCrop>
  <Company>Microsoft</Company>
  <LinksUpToDate>false</LinksUpToDate>
  <CharactersWithSpaces>17943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Karyampudi</dc:creator>
  <cp:keywords/>
  <dc:description/>
  <cp:lastModifiedBy>Hanuman Karyampudi</cp:lastModifiedBy>
  <cp:revision>121</cp:revision>
  <dcterms:created xsi:type="dcterms:W3CDTF">2017-03-13T12:44:00Z</dcterms:created>
  <dcterms:modified xsi:type="dcterms:W3CDTF">2017-03-13T22:39:00Z</dcterms:modified>
</cp:coreProperties>
</file>