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B9B2E" w14:textId="140EAB19" w:rsidR="005C6755" w:rsidRDefault="00B30BB7">
      <w:r>
        <w:t>1. motoros alkatrészek bemutatása</w:t>
      </w:r>
    </w:p>
    <w:p w14:paraId="11C68FEA" w14:textId="081A2366" w:rsidR="00B30BB7" w:rsidRDefault="00B30BB7">
      <w:r>
        <w:t xml:space="preserve">2.csak a blokkal </w:t>
      </w:r>
      <w:r w:rsidR="001220E8">
        <w:t>kapcsolatos</w:t>
      </w:r>
      <w:r>
        <w:t xml:space="preserve"> alkatrészekkel szeretnénk dolgozni.</w:t>
      </w:r>
    </w:p>
    <w:p w14:paraId="4DF60489" w14:textId="19D50777" w:rsidR="00B30BB7" w:rsidRDefault="00B30BB7">
      <w:r>
        <w:t xml:space="preserve">3.weboldalat </w:t>
      </w:r>
      <w:proofErr w:type="gramStart"/>
      <w:r w:rsidR="001220E8">
        <w:t>egyszerű</w:t>
      </w:r>
      <w:proofErr w:type="gramEnd"/>
      <w:r>
        <w:t xml:space="preserve"> de nagyszerűre szeretnénk megcsinálni (MINDENKÉPP RESZPPONZÍV LESZ)</w:t>
      </w:r>
    </w:p>
    <w:p w14:paraId="4B71DD7A" w14:textId="4D39F956" w:rsidR="00B30BB7" w:rsidRDefault="00B30BB7" w:rsidP="001220E8">
      <w:r>
        <w:t>4.be</w:t>
      </w:r>
      <w:r w:rsidR="006E5398">
        <w:t>n</w:t>
      </w:r>
      <w:r>
        <w:t>zin</w:t>
      </w:r>
      <w:r w:rsidR="006E5398">
        <w:t>-</w:t>
      </w:r>
      <w:r>
        <w:t>olaj keverés kalkulátor</w:t>
      </w:r>
      <w:r w:rsidR="001220E8">
        <w:t xml:space="preserve"> 6/3T</w:t>
      </w:r>
    </w:p>
    <w:p w14:paraId="4D926A57" w14:textId="3F66030B" w:rsidR="006E5398" w:rsidRDefault="006E5398" w:rsidP="001220E8">
      <w:r>
        <w:t>5.könyvjelzők</w:t>
      </w:r>
    </w:p>
    <w:p w14:paraId="02787457" w14:textId="66BE2E54" w:rsidR="006E5398" w:rsidRDefault="006E5398" w:rsidP="001220E8">
      <w:r>
        <w:t>6.navbar</w:t>
      </w:r>
    </w:p>
    <w:p w14:paraId="290438F0" w14:textId="31F199B8" w:rsidR="006E5398" w:rsidRDefault="006E5398" w:rsidP="001220E8">
      <w:r>
        <w:t>7.kosár</w:t>
      </w:r>
    </w:p>
    <w:p w14:paraId="1CA30462" w14:textId="7FF87DC4" w:rsidR="006E5398" w:rsidRDefault="006E5398" w:rsidP="001220E8">
      <w:r>
        <w:t>8.termékek</w:t>
      </w:r>
    </w:p>
    <w:p w14:paraId="7AFDC1CF" w14:textId="412C62FE" w:rsidR="006E5398" w:rsidRDefault="006E5398" w:rsidP="001220E8">
      <w:r>
        <w:t>9.kapcsolat</w:t>
      </w:r>
    </w:p>
    <w:p w14:paraId="5EDE8383" w14:textId="77777777" w:rsidR="006E5398" w:rsidRDefault="006E5398" w:rsidP="001220E8"/>
    <w:p w14:paraId="5FBD0956" w14:textId="77777777" w:rsidR="001220E8" w:rsidRDefault="001220E8"/>
    <w:sectPr w:rsidR="001220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55"/>
    <w:rsid w:val="001220E8"/>
    <w:rsid w:val="005C6755"/>
    <w:rsid w:val="006E5398"/>
    <w:rsid w:val="00A40650"/>
    <w:rsid w:val="00B30BB7"/>
    <w:rsid w:val="00D8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A37D6"/>
  <w15:chartTrackingRefBased/>
  <w15:docId w15:val="{3121CBCB-8E26-4F00-A380-8465A1D5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toth.kornel</dc:creator>
  <cp:keywords/>
  <dc:description/>
  <cp:lastModifiedBy>Mizser Gergő</cp:lastModifiedBy>
  <cp:revision>6</cp:revision>
  <dcterms:created xsi:type="dcterms:W3CDTF">2026-09-17T12:33:00Z</dcterms:created>
  <dcterms:modified xsi:type="dcterms:W3CDTF">2026-09-17T13:02:00Z</dcterms:modified>
</cp:coreProperties>
</file>