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47D4" w14:textId="77777777" w:rsidR="00D622E4" w:rsidRPr="00D622E4" w:rsidRDefault="00D622E4" w:rsidP="00D62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Thank you for sharing that. Since you're doing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China fabric marketing in Bangladesh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but facing challenges, let’s break down the situation and give you some clear, practical advice to help you improve.</w:t>
      </w:r>
    </w:p>
    <w:p w14:paraId="1E358DF9" w14:textId="77777777" w:rsidR="00D622E4" w:rsidRPr="00D622E4" w:rsidRDefault="00D622E4" w:rsidP="00D62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pict w14:anchorId="6FBE7430">
          <v:rect id="_x0000_i1025" style="width:0;height:1.5pt" o:hralign="center" o:hrstd="t" o:hr="t" fillcolor="#a0a0a0" stroked="f"/>
        </w:pict>
      </w:r>
    </w:p>
    <w:p w14:paraId="079449E6" w14:textId="77777777" w:rsidR="00D622E4" w:rsidRPr="00D622E4" w:rsidRDefault="00D622E4" w:rsidP="00D62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2E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622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Understand Why It's Not Going Well</w:t>
      </w:r>
    </w:p>
    <w:p w14:paraId="5EE3B81F" w14:textId="77777777" w:rsidR="00D622E4" w:rsidRPr="00D622E4" w:rsidRDefault="00D622E4" w:rsidP="00D62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>First, ask yourself:</w:t>
      </w:r>
    </w:p>
    <w:p w14:paraId="611B669C" w14:textId="77777777" w:rsidR="00D622E4" w:rsidRPr="00D622E4" w:rsidRDefault="00D622E4" w:rsidP="00D62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Are your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prices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competitive compared to local/imported options?</w:t>
      </w:r>
    </w:p>
    <w:p w14:paraId="733C5758" w14:textId="77777777" w:rsidR="00D622E4" w:rsidRPr="00D622E4" w:rsidRDefault="00D622E4" w:rsidP="00D62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Do you have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trust issues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with buyers (quality, delivery, payment)?</w:t>
      </w:r>
    </w:p>
    <w:p w14:paraId="6CEFC1A7" w14:textId="77777777" w:rsidR="00D622E4" w:rsidRPr="00D622E4" w:rsidRDefault="00D622E4" w:rsidP="00D62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Is your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range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aligned with market demand (fashion trend, season, GSM, colors)?</w:t>
      </w:r>
    </w:p>
    <w:p w14:paraId="44E51915" w14:textId="77777777" w:rsidR="00D622E4" w:rsidRPr="00D622E4" w:rsidRDefault="00D622E4" w:rsidP="00D62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Is your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strong enough? Are you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visible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to your potential buyers?</w:t>
      </w:r>
    </w:p>
    <w:p w14:paraId="24000662" w14:textId="77777777" w:rsidR="00D622E4" w:rsidRPr="00D622E4" w:rsidRDefault="00D622E4" w:rsidP="00D62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pict w14:anchorId="787C520A">
          <v:rect id="_x0000_i1026" style="width:0;height:1.5pt" o:hralign="center" o:hrstd="t" o:hr="t" fillcolor="#a0a0a0" stroked="f"/>
        </w:pict>
      </w:r>
    </w:p>
    <w:p w14:paraId="3001A995" w14:textId="77777777" w:rsidR="00D622E4" w:rsidRPr="00D622E4" w:rsidRDefault="00D622E4" w:rsidP="00D62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2E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622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Key Tips to Improve China Fabric Marketing in Bangladesh</w:t>
      </w:r>
    </w:p>
    <w:p w14:paraId="4AD373A6" w14:textId="77777777" w:rsidR="00D622E4" w:rsidRPr="00D622E4" w:rsidRDefault="00D622E4" w:rsidP="00D62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22E4">
        <w:rPr>
          <w:rFonts w:ascii="Segoe UI Emoji" w:eastAsia="Times New Roman" w:hAnsi="Segoe UI Emoji" w:cs="Segoe UI Emoji"/>
          <w:b/>
          <w:bCs/>
          <w:sz w:val="24"/>
          <w:szCs w:val="24"/>
        </w:rPr>
        <w:t>🧶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A. Know Your Target Market Deeply</w:t>
      </w:r>
    </w:p>
    <w:p w14:paraId="2D087BD3" w14:textId="77777777" w:rsidR="00D622E4" w:rsidRPr="00D622E4" w:rsidRDefault="00D622E4" w:rsidP="00D62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Focus on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garment factories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(woven, knit, lingerie, etc.)</w:t>
      </w:r>
    </w:p>
    <w:p w14:paraId="3983234C" w14:textId="77777777" w:rsidR="00D622E4" w:rsidRPr="00D622E4" w:rsidRDefault="00D622E4" w:rsidP="00D62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Understand their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buyer requirements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(e.g., H&amp;M, Zara, Walmart buyers often have specific fabric specs)</w:t>
      </w:r>
    </w:p>
    <w:p w14:paraId="76EDE5AF" w14:textId="77777777" w:rsidR="00D622E4" w:rsidRPr="00D622E4" w:rsidRDefault="00D622E4" w:rsidP="00D62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Offer options in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popular blends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(like CVC, PC, TR, Nylon/Spandex, Cotton/Modal)</w:t>
      </w:r>
    </w:p>
    <w:p w14:paraId="1F916AEE" w14:textId="77777777" w:rsidR="00D622E4" w:rsidRPr="00D622E4" w:rsidRDefault="00D622E4" w:rsidP="00D62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22E4">
        <w:rPr>
          <w:rFonts w:ascii="Segoe UI Emoji" w:eastAsia="Times New Roman" w:hAnsi="Segoe UI Emoji" w:cs="Segoe UI Emoji"/>
          <w:b/>
          <w:bCs/>
          <w:sz w:val="24"/>
          <w:szCs w:val="24"/>
        </w:rPr>
        <w:t>📦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B. Offer MOQ Flexibility + Fast Delivery</w:t>
      </w:r>
    </w:p>
    <w:p w14:paraId="28BFE5C8" w14:textId="77777777" w:rsidR="00D622E4" w:rsidRPr="00D622E4" w:rsidRDefault="00D622E4" w:rsidP="00D622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Many Bangladeshi buyers want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low MOQ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fast delivery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repeat reliability</w:t>
      </w:r>
    </w:p>
    <w:p w14:paraId="64DF01C5" w14:textId="77777777" w:rsidR="00D622E4" w:rsidRPr="00D622E4" w:rsidRDefault="00D622E4" w:rsidP="00D622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If you work with China mills who can offer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stock lot fabric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fast sampling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>, highlight that</w:t>
      </w:r>
    </w:p>
    <w:p w14:paraId="5A53D3C8" w14:textId="77777777" w:rsidR="00D622E4" w:rsidRPr="00D622E4" w:rsidRDefault="00D622E4" w:rsidP="00D62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22E4">
        <w:rPr>
          <w:rFonts w:ascii="Segoe UI Emoji" w:eastAsia="Times New Roman" w:hAnsi="Segoe UI Emoji" w:cs="Segoe UI Emoji"/>
          <w:b/>
          <w:bCs/>
          <w:sz w:val="24"/>
          <w:szCs w:val="24"/>
        </w:rPr>
        <w:t>🤝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C. Build Trust with Sampling &amp; QC</w:t>
      </w:r>
    </w:p>
    <w:p w14:paraId="5CF08B1A" w14:textId="77777777" w:rsidR="00D622E4" w:rsidRPr="00D622E4" w:rsidRDefault="00D622E4" w:rsidP="00D622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free swatches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sample meters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to factories</w:t>
      </w:r>
    </w:p>
    <w:p w14:paraId="1315506C" w14:textId="77777777" w:rsidR="00D622E4" w:rsidRPr="00D622E4" w:rsidRDefault="00D622E4" w:rsidP="00D622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Highlight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Chinese mill certifications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spellStart"/>
      <w:r w:rsidRPr="00D622E4">
        <w:rPr>
          <w:rFonts w:ascii="Times New Roman" w:eastAsia="Times New Roman" w:hAnsi="Times New Roman" w:cs="Times New Roman"/>
          <w:sz w:val="24"/>
          <w:szCs w:val="24"/>
        </w:rPr>
        <w:t>Oeko</w:t>
      </w:r>
      <w:proofErr w:type="spellEnd"/>
      <w:r w:rsidRPr="00D622E4">
        <w:rPr>
          <w:rFonts w:ascii="Times New Roman" w:eastAsia="Times New Roman" w:hAnsi="Times New Roman" w:cs="Times New Roman"/>
          <w:sz w:val="24"/>
          <w:szCs w:val="24"/>
        </w:rPr>
        <w:t>-Tex, GRS, BCI)</w:t>
      </w:r>
    </w:p>
    <w:p w14:paraId="33BAE8E5" w14:textId="77777777" w:rsidR="00D622E4" w:rsidRPr="00D622E4" w:rsidRDefault="00D622E4" w:rsidP="00D622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QC inspection services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from SGS/Bureau Veritas or your own QC team in China</w:t>
      </w:r>
    </w:p>
    <w:p w14:paraId="248572BC" w14:textId="77777777" w:rsidR="00D622E4" w:rsidRPr="00D622E4" w:rsidRDefault="00D622E4" w:rsidP="00D62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22E4">
        <w:rPr>
          <w:rFonts w:ascii="Segoe UI Emoji" w:eastAsia="Times New Roman" w:hAnsi="Segoe UI Emoji" w:cs="Segoe UI Emoji"/>
          <w:b/>
          <w:bCs/>
          <w:sz w:val="24"/>
          <w:szCs w:val="24"/>
        </w:rPr>
        <w:t>💬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D. Local Language &amp; Relationship</w:t>
      </w:r>
    </w:p>
    <w:p w14:paraId="2E8F4C19" w14:textId="77777777" w:rsidR="00D622E4" w:rsidRPr="00D622E4" w:rsidRDefault="00D622E4" w:rsidP="00D622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Talk in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Bengali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during client visits, but keep documents (specs, price lists) professional</w:t>
      </w:r>
    </w:p>
    <w:p w14:paraId="4A671E98" w14:textId="77777777" w:rsidR="00D622E4" w:rsidRPr="00D622E4" w:rsidRDefault="00D622E4" w:rsidP="00D622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Hire a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merchandiser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agent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to follow up with buyers regularly</w:t>
      </w:r>
    </w:p>
    <w:p w14:paraId="710D79F1" w14:textId="77777777" w:rsidR="00D622E4" w:rsidRPr="00D622E4" w:rsidRDefault="00D622E4" w:rsidP="00D62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22E4">
        <w:rPr>
          <w:rFonts w:ascii="Segoe UI Emoji" w:eastAsia="Times New Roman" w:hAnsi="Segoe UI Emoji" w:cs="Segoe UI Emoji"/>
          <w:b/>
          <w:bCs/>
          <w:sz w:val="24"/>
          <w:szCs w:val="24"/>
        </w:rPr>
        <w:t>📱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E. Marketing &amp; Networking</w:t>
      </w:r>
    </w:p>
    <w:p w14:paraId="2D0C12C1" w14:textId="77777777" w:rsidR="00D622E4" w:rsidRPr="00D622E4" w:rsidRDefault="00D622E4" w:rsidP="00D622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lastRenderedPageBreak/>
        <w:t>Use WhatsApp, Facebook groups (like "Garments Buyer &amp; Supplier BD"), LinkedIn to post fabric offers</w:t>
      </w:r>
    </w:p>
    <w:p w14:paraId="433847DC" w14:textId="77777777" w:rsidR="00D622E4" w:rsidRPr="00D622E4" w:rsidRDefault="00D622E4" w:rsidP="00D622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>Make a clean PDF catalog showing fabric types, GSM, width, MOQ, price, delivery time</w:t>
      </w:r>
    </w:p>
    <w:p w14:paraId="6129A347" w14:textId="77777777" w:rsidR="00D622E4" w:rsidRPr="00D622E4" w:rsidRDefault="00D622E4" w:rsidP="00D622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Attend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local fairs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D622E4">
        <w:rPr>
          <w:rFonts w:ascii="Times New Roman" w:eastAsia="Times New Roman" w:hAnsi="Times New Roman" w:cs="Times New Roman"/>
          <w:sz w:val="24"/>
          <w:szCs w:val="24"/>
        </w:rPr>
        <w:t>Textech</w:t>
      </w:r>
      <w:proofErr w:type="spellEnd"/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22E4">
        <w:rPr>
          <w:rFonts w:ascii="Times New Roman" w:eastAsia="Times New Roman" w:hAnsi="Times New Roman" w:cs="Times New Roman"/>
          <w:sz w:val="24"/>
          <w:szCs w:val="24"/>
        </w:rPr>
        <w:t>Garmentech</w:t>
      </w:r>
      <w:proofErr w:type="spellEnd"/>
      <w:r w:rsidRPr="00D622E4">
        <w:rPr>
          <w:rFonts w:ascii="Times New Roman" w:eastAsia="Times New Roman" w:hAnsi="Times New Roman" w:cs="Times New Roman"/>
          <w:sz w:val="24"/>
          <w:szCs w:val="24"/>
        </w:rPr>
        <w:t>, DTG Expo in Dhaka to meet buyers</w:t>
      </w:r>
    </w:p>
    <w:p w14:paraId="1569CB43" w14:textId="77777777" w:rsidR="00D622E4" w:rsidRPr="00D622E4" w:rsidRDefault="00D622E4" w:rsidP="00D62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22E4">
        <w:rPr>
          <w:rFonts w:ascii="Segoe UI Emoji" w:eastAsia="Times New Roman" w:hAnsi="Segoe UI Emoji" w:cs="Segoe UI Emoji"/>
          <w:b/>
          <w:bCs/>
          <w:sz w:val="24"/>
          <w:szCs w:val="24"/>
        </w:rPr>
        <w:t>💡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F. Trend-Focused Fabric Offering</w:t>
      </w:r>
    </w:p>
    <w:p w14:paraId="16A79578" w14:textId="77777777" w:rsidR="00D622E4" w:rsidRPr="00D622E4" w:rsidRDefault="00D622E4" w:rsidP="00D622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fashion-forward fabrics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(like linen blends, jacquards, digital prints)</w:t>
      </w:r>
    </w:p>
    <w:p w14:paraId="361DE50D" w14:textId="77777777" w:rsidR="00D622E4" w:rsidRPr="00D622E4" w:rsidRDefault="00D622E4" w:rsidP="00D622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Focus on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fabrics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(organic cotton, recycled poly) — big demand now</w:t>
      </w:r>
    </w:p>
    <w:p w14:paraId="33E8F000" w14:textId="77777777" w:rsidR="00D622E4" w:rsidRPr="00D622E4" w:rsidRDefault="00D622E4" w:rsidP="00D622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promotions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>: light fabrics in summer, brushed/flannel in winter</w:t>
      </w:r>
    </w:p>
    <w:p w14:paraId="0A4C0665" w14:textId="77777777" w:rsidR="00D622E4" w:rsidRPr="00D622E4" w:rsidRDefault="00D622E4" w:rsidP="00D62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pict w14:anchorId="54644C88">
          <v:rect id="_x0000_i1027" style="width:0;height:1.5pt" o:hralign="center" o:hrstd="t" o:hr="t" fillcolor="#a0a0a0" stroked="f"/>
        </w:pict>
      </w:r>
    </w:p>
    <w:p w14:paraId="219E14BA" w14:textId="77777777" w:rsidR="00D622E4" w:rsidRPr="00D622E4" w:rsidRDefault="00D622E4" w:rsidP="00D62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2E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622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Ready-to-Use Action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544"/>
        <w:gridCol w:w="4287"/>
      </w:tblGrid>
      <w:tr w:rsidR="00D622E4" w:rsidRPr="00D622E4" w14:paraId="01BCEF5B" w14:textId="77777777" w:rsidTr="00D62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DFAB6" w14:textId="77777777" w:rsidR="00D622E4" w:rsidRPr="00D622E4" w:rsidRDefault="00D622E4" w:rsidP="00D62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9D7FB7A" w14:textId="77777777" w:rsidR="00D622E4" w:rsidRPr="00D622E4" w:rsidRDefault="00D622E4" w:rsidP="00D62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to Do</w:t>
            </w:r>
          </w:p>
        </w:tc>
        <w:tc>
          <w:tcPr>
            <w:tcW w:w="0" w:type="auto"/>
            <w:vAlign w:val="center"/>
            <w:hideMark/>
          </w:tcPr>
          <w:p w14:paraId="3DD72540" w14:textId="77777777" w:rsidR="00D622E4" w:rsidRPr="00D622E4" w:rsidRDefault="00D622E4" w:rsidP="00D62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Tools/Suggestions</w:t>
            </w:r>
          </w:p>
        </w:tc>
      </w:tr>
      <w:tr w:rsidR="00D622E4" w:rsidRPr="00D622E4" w14:paraId="19878516" w14:textId="77777777" w:rsidTr="00D62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72723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E54296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20 mid-size factories in Dhaka/Narayanganj</w:t>
            </w:r>
          </w:p>
        </w:tc>
        <w:tc>
          <w:tcPr>
            <w:tcW w:w="0" w:type="auto"/>
            <w:vAlign w:val="center"/>
            <w:hideMark/>
          </w:tcPr>
          <w:p w14:paraId="243828F2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LinkedIn, BGMEA directory</w:t>
            </w:r>
          </w:p>
        </w:tc>
      </w:tr>
      <w:tr w:rsidR="00D622E4" w:rsidRPr="00D622E4" w14:paraId="72775B40" w14:textId="77777777" w:rsidTr="00D62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672B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C7D615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Send digital swatch book + WhatsApp intro</w:t>
            </w:r>
          </w:p>
        </w:tc>
        <w:tc>
          <w:tcPr>
            <w:tcW w:w="0" w:type="auto"/>
            <w:vAlign w:val="center"/>
            <w:hideMark/>
          </w:tcPr>
          <w:p w14:paraId="5B6CA809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PDF + WhatsApp</w:t>
            </w:r>
          </w:p>
        </w:tc>
      </w:tr>
      <w:tr w:rsidR="00D622E4" w:rsidRPr="00D622E4" w14:paraId="27C327C0" w14:textId="77777777" w:rsidTr="00D62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9B5C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F91507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in-person visit with samples</w:t>
            </w:r>
          </w:p>
        </w:tc>
        <w:tc>
          <w:tcPr>
            <w:tcW w:w="0" w:type="auto"/>
            <w:vAlign w:val="center"/>
            <w:hideMark/>
          </w:tcPr>
          <w:p w14:paraId="47A88A01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Speak in Bengali, present with fabric swatches</w:t>
            </w:r>
          </w:p>
        </w:tc>
      </w:tr>
      <w:tr w:rsidR="00D622E4" w:rsidRPr="00D622E4" w14:paraId="44646875" w14:textId="77777777" w:rsidTr="00D62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ACFF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71679D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Follow up with price and swatch</w:t>
            </w:r>
          </w:p>
        </w:tc>
        <w:tc>
          <w:tcPr>
            <w:tcW w:w="0" w:type="auto"/>
            <w:vAlign w:val="center"/>
            <w:hideMark/>
          </w:tcPr>
          <w:p w14:paraId="24A0B59F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Google Sheet + clear MOQ &amp; lead time</w:t>
            </w:r>
          </w:p>
        </w:tc>
      </w:tr>
      <w:tr w:rsidR="00D622E4" w:rsidRPr="00D622E4" w14:paraId="4F8D942B" w14:textId="77777777" w:rsidTr="00D62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2638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AF2AC0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Monthly offer updates</w:t>
            </w:r>
          </w:p>
        </w:tc>
        <w:tc>
          <w:tcPr>
            <w:tcW w:w="0" w:type="auto"/>
            <w:vAlign w:val="center"/>
            <w:hideMark/>
          </w:tcPr>
          <w:p w14:paraId="750803FA" w14:textId="77777777" w:rsidR="00D622E4" w:rsidRPr="00D622E4" w:rsidRDefault="00D622E4" w:rsidP="00D6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E4">
              <w:rPr>
                <w:rFonts w:ascii="Times New Roman" w:eastAsia="Times New Roman" w:hAnsi="Times New Roman" w:cs="Times New Roman"/>
                <w:sz w:val="24"/>
                <w:szCs w:val="24"/>
              </w:rPr>
              <w:t>Send seasonal “What’s New from China” catalog</w:t>
            </w:r>
          </w:p>
        </w:tc>
      </w:tr>
    </w:tbl>
    <w:p w14:paraId="057A0353" w14:textId="77777777" w:rsidR="00D622E4" w:rsidRPr="00D622E4" w:rsidRDefault="00D622E4" w:rsidP="00D62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pict w14:anchorId="26D8E3D6">
          <v:rect id="_x0000_i1028" style="width:0;height:1.5pt" o:hralign="center" o:hrstd="t" o:hr="t" fillcolor="#a0a0a0" stroked="f"/>
        </w:pict>
      </w:r>
    </w:p>
    <w:p w14:paraId="34DE487E" w14:textId="77777777" w:rsidR="00D622E4" w:rsidRPr="00D622E4" w:rsidRDefault="00D622E4" w:rsidP="00D62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2E4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D622E4">
        <w:rPr>
          <w:rFonts w:ascii="Times New Roman" w:eastAsia="Times New Roman" w:hAnsi="Times New Roman" w:cs="Times New Roman"/>
          <w:b/>
          <w:bCs/>
          <w:sz w:val="27"/>
          <w:szCs w:val="27"/>
        </w:rPr>
        <w:t>️ If You Want, I Can Help Create:</w:t>
      </w:r>
    </w:p>
    <w:p w14:paraId="4E8FCC3C" w14:textId="77777777" w:rsidR="00D622E4" w:rsidRPr="00D622E4" w:rsidRDefault="00D622E4" w:rsidP="00D622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sample marketing PDF catalog</w:t>
      </w:r>
    </w:p>
    <w:p w14:paraId="7D9AF80E" w14:textId="77777777" w:rsidR="00D622E4" w:rsidRPr="00D622E4" w:rsidRDefault="00D622E4" w:rsidP="00D622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Message templates</w:t>
      </w: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 to send to buyers</w:t>
      </w:r>
    </w:p>
    <w:p w14:paraId="3D2B1E42" w14:textId="77777777" w:rsidR="00D622E4" w:rsidRPr="00D622E4" w:rsidRDefault="00D622E4" w:rsidP="00D622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fabric order tracker</w:t>
      </w:r>
    </w:p>
    <w:p w14:paraId="3A34967B" w14:textId="77777777" w:rsidR="00D622E4" w:rsidRPr="00D622E4" w:rsidRDefault="00D622E4" w:rsidP="00D622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622E4">
        <w:rPr>
          <w:rFonts w:ascii="Times New Roman" w:eastAsia="Times New Roman" w:hAnsi="Times New Roman" w:cs="Times New Roman"/>
          <w:b/>
          <w:bCs/>
          <w:sz w:val="24"/>
          <w:szCs w:val="24"/>
        </w:rPr>
        <w:t>LinkedIn post or WhatsApp broadcast message</w:t>
      </w:r>
    </w:p>
    <w:p w14:paraId="0E7DB19F" w14:textId="77777777" w:rsidR="00D622E4" w:rsidRPr="00D622E4" w:rsidRDefault="00D622E4" w:rsidP="00D62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2E4">
        <w:rPr>
          <w:rFonts w:ascii="Times New Roman" w:eastAsia="Times New Roman" w:hAnsi="Times New Roman" w:cs="Times New Roman"/>
          <w:sz w:val="24"/>
          <w:szCs w:val="24"/>
        </w:rPr>
        <w:t>Let me know what you’d like help with — I’ll prepare it for you.</w:t>
      </w:r>
    </w:p>
    <w:p w14:paraId="1B445087" w14:textId="77777777" w:rsidR="00F97A19" w:rsidRDefault="00F97A19"/>
    <w:sectPr w:rsidR="00F9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F8A"/>
    <w:multiLevelType w:val="multilevel"/>
    <w:tmpl w:val="A694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58BE"/>
    <w:multiLevelType w:val="multilevel"/>
    <w:tmpl w:val="6AC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86338"/>
    <w:multiLevelType w:val="multilevel"/>
    <w:tmpl w:val="487E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765D5"/>
    <w:multiLevelType w:val="multilevel"/>
    <w:tmpl w:val="B0EC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F1C48"/>
    <w:multiLevelType w:val="multilevel"/>
    <w:tmpl w:val="62D6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466EC"/>
    <w:multiLevelType w:val="multilevel"/>
    <w:tmpl w:val="8898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15B35"/>
    <w:multiLevelType w:val="multilevel"/>
    <w:tmpl w:val="AC5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C457B"/>
    <w:multiLevelType w:val="multilevel"/>
    <w:tmpl w:val="799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3730">
    <w:abstractNumId w:val="0"/>
  </w:num>
  <w:num w:numId="2" w16cid:durableId="838892119">
    <w:abstractNumId w:val="5"/>
  </w:num>
  <w:num w:numId="3" w16cid:durableId="859246440">
    <w:abstractNumId w:val="3"/>
  </w:num>
  <w:num w:numId="4" w16cid:durableId="1165052483">
    <w:abstractNumId w:val="1"/>
  </w:num>
  <w:num w:numId="5" w16cid:durableId="543828197">
    <w:abstractNumId w:val="4"/>
  </w:num>
  <w:num w:numId="6" w16cid:durableId="286551242">
    <w:abstractNumId w:val="2"/>
  </w:num>
  <w:num w:numId="7" w16cid:durableId="1606037983">
    <w:abstractNumId w:val="6"/>
  </w:num>
  <w:num w:numId="8" w16cid:durableId="1661076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37"/>
    <w:rsid w:val="00816344"/>
    <w:rsid w:val="00D16037"/>
    <w:rsid w:val="00D622E4"/>
    <w:rsid w:val="00F9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0122C-CFF5-4A1B-AFF5-13AF929A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22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22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22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</dc:creator>
  <cp:keywords/>
  <dc:description/>
  <cp:lastModifiedBy>Touhid</cp:lastModifiedBy>
  <cp:revision>3</cp:revision>
  <dcterms:created xsi:type="dcterms:W3CDTF">2025-06-07T17:32:00Z</dcterms:created>
  <dcterms:modified xsi:type="dcterms:W3CDTF">2025-06-07T18:22:00Z</dcterms:modified>
</cp:coreProperties>
</file>