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#shell脚本</w:t>
      </w:r>
    </w:p>
    <w:p>
      <w:pPr>
        <w:rPr>
          <w:rFonts w:hint="default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什么是shell？</w:t>
      </w:r>
    </w:p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命令解释器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什么是默认登录shell，如何改变指定用户的登录shell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答:在Linux操作系统，“/bin/bash”是默认登录shell，是在创建用户时分配的。使用chsh命令可以改变默认的shell。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如何将标准输出和错误输出同时重定向到同一位置?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答：这里有两个方法来实现：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方法一：2&gt;&amp;1 (如# ls /usr/share/doc &gt; out.txt 2&gt;&amp;1 )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方法二：&amp;&gt; (如# ls /usr/share/doc &amp;&gt; out.txt )</w:t>
      </w:r>
    </w:p>
    <w:p>
      <w:pPr>
        <w:rPr>
          <w:rFonts w:hint="eastAsia"/>
          <w:color w:val="FF0000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Shell 脚本传参方法有哪几种？</w:t>
      </w:r>
    </w:p>
    <w:p>
      <w:pPr>
        <w:widowControl w:val="0"/>
        <w:numPr>
          <w:ilvl w:val="0"/>
          <w:numId w:val="0"/>
        </w:numPr>
        <w:ind w:firstLine="36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4874CB" w:themeColor="accent1"/>
          <w:sz w:val="18"/>
          <w:szCs w:val="1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4874CB" w:themeColor="accent1"/>
          <w:sz w:val="18"/>
          <w:szCs w:val="18"/>
          <w:lang w:eastAsia="zh-CN"/>
          <w14:textFill>
            <w14:solidFill>
              <w14:schemeClr w14:val="accent1"/>
            </w14:solidFill>
          </w14:textFill>
        </w:rPr>
        <w:t>Shell 脚本传参主要依赖位置参数、特殊变量（包括 $@、$*、$# 等）、环境变量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shell脚本中“$?”标记的用途是什么？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答：在写一个shell脚本时，如果你想要检查前一命令是否执行成功，在if条件中使用“$?”可以来检查前一命令的结束状态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可以在shell脚本中使用哪些类型的变量?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答：在shell脚本，我们可以使用两种类型的变量：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系统定义变量</w:t>
      </w:r>
      <w:r>
        <w:rPr>
          <w:rFonts w:hint="eastAsia"/>
          <w:color w:val="4874CB" w:themeColor="accent1"/>
          <w:lang w:eastAsia="zh-CN"/>
          <w14:textFill>
            <w14:solidFill>
              <w14:schemeClr w14:val="accent1"/>
            </w14:solidFill>
          </w14:textFill>
        </w:rPr>
        <w:t>、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用户定义变量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系统变量是由系统系统自己创建的。这些变量通常由大写字母组成，可以通过“set”命令查看。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用户变量由系统用户来生成和定义，变量的值可以通过命令“echo $&lt;变量名&gt;”查看。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shell脚本中break命令的作用 ?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答：break命令一个简单的用途是退出执行中的循环。我们可以在while和until循环中使用break命令跳出循环。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shell脚本中continue命令的作用 ?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答：continue命令不同于break命令，它只跳出当前循环的迭代，而不是整个循环。continue命令很多时候是很有用的，例如错误发生，但我们依然希望继续执行大循环的时候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Shell脚本的运行方式有哪些？区别？</w:t>
      </w:r>
    </w:p>
    <w:p>
      <w:pPr>
        <w:rPr>
          <w:rFonts w:hint="default" w:eastAsia="宋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Sh 1.sh      +x    /path/1.sh            source /path/1.sh  (刷新)   . /path/1.sh   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脚本第一行声明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“#!/bin/bash”的作用 ?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答：#!/bin/bash是shell脚本的第一行，称为释伴（shebang）行。这里#符号叫做hash，而! 叫做 bang。它的意思是命令通过 /bin/bash 来执行。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如何调试shell脚本 ?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答：使用'-x'参数（sh -x myscript.sh）可以调试shell脚本。另一个种方法是使用‘-nv’参数( sh -nv myscript.sh)。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在shell脚本中，如何测试文件 ?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答：test命令可以用来测试文件。基础用法如下：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Test         用法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-d 文件名    如果文件存在并且是目录，返回true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-e 文件名    如果文件存在，返回true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-f 文件名    如果文件存在并且是普通文件，返回true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-r 文件名    如果文件存在并可读，返回true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-s 文件名    如果文件存在并且不为空，返回true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-w 文件名    如果文件存在并可写，返回true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-x 文件名    如果文件存在并可执行，返回true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在shell脚本中，如何写入注释 ?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答：注释可以用来描述一个脚本可以做什么和它是如何工作的。每一行注释以#开头。</w:t>
      </w:r>
    </w:p>
    <w:p/>
    <w:p>
      <w:r>
        <w:rPr>
          <w:rFonts w:hint="default"/>
        </w:rPr>
        <w:t>如何让 shell 就脚本得到来自终端的输入?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答：read命令可以读取来自终端（使用键盘）的数据。read命令得到用户的输入并置于你给出的变量中。</w:t>
      </w:r>
    </w:p>
    <w:p/>
    <w:p>
      <w:r>
        <w:rPr>
          <w:rFonts w:hint="default"/>
        </w:rPr>
        <w:t>如何取消变量或取消变量赋值 ?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答：“unset”命令用于取消变量或取消变量赋值。语法如下所示：</w:t>
      </w:r>
      <w:r>
        <w:rPr>
          <w:color w:val="4874CB" w:themeColor="accent1"/>
          <w14:textFill>
            <w14:solidFill>
              <w14:schemeClr w14:val="accent1"/>
            </w14:solidFill>
          </w14:textFill>
        </w:rPr>
        <w:t>unset &lt;变量名&gt;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如何执行算术运算 ?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答：有两种方法来执行算术运算：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1.使用expr命令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# expr 5 + 2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2.用一个美元符号和方括号（$[ 表达式 ]）例如：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test=$[16 + 4] ; test=$[16 + 4]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什么是shell函数？作用是什么？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shell函数的作用</w:t>
      </w: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 1.避免代码重复,减少代码的冗余 2.模块化处理,随调随用,增强代码的可读性和维护性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何写一个函数 ?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function example {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echo "Hello world!"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}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r>
        <w:rPr>
          <w:rFonts w:hint="default"/>
        </w:rPr>
        <w:t>如何获取一个文件每一行的第三个</w:t>
      </w:r>
      <w:r>
        <w:rPr>
          <w:rFonts w:hint="eastAsia"/>
          <w:lang w:val="en-US" w:eastAsia="zh-CN"/>
        </w:rPr>
        <w:t>字段</w:t>
      </w:r>
      <w:r>
        <w:rPr>
          <w:rFonts w:hint="default"/>
        </w:rPr>
        <w:t xml:space="preserve"> ?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awk'{print $3}'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eastAsia="宋体"/>
          <w:lang w:eastAsia="zh-CN"/>
        </w:rPr>
      </w:pPr>
      <w:r>
        <w:rPr>
          <w:rFonts w:hint="default"/>
        </w:rPr>
        <w:t>假如文件中</w:t>
      </w:r>
      <w:r>
        <w:rPr>
          <w:rFonts w:hint="eastAsia"/>
          <w:lang w:val="en-US" w:eastAsia="zh-CN"/>
        </w:rPr>
        <w:t>某</w:t>
      </w:r>
      <w:r>
        <w:rPr>
          <w:rFonts w:hint="default"/>
        </w:rPr>
        <w:t xml:space="preserve">行第一个元素是 </w:t>
      </w:r>
      <w:r>
        <w:rPr>
          <w:rFonts w:hint="eastAsia"/>
          <w:lang w:val="en-US" w:eastAsia="zh-CN"/>
        </w:rPr>
        <w:t>first</w:t>
      </w:r>
      <w:r>
        <w:rPr>
          <w:rFonts w:hint="default"/>
        </w:rPr>
        <w:t>，如何获取</w:t>
      </w:r>
      <w:r>
        <w:rPr>
          <w:rFonts w:hint="eastAsia"/>
          <w:lang w:val="en-US" w:eastAsia="zh-CN"/>
        </w:rPr>
        <w:t>满足条件行的</w:t>
      </w:r>
      <w:r>
        <w:rPr>
          <w:rFonts w:hint="default"/>
        </w:rPr>
        <w:t>第二个</w:t>
      </w:r>
      <w:r>
        <w:rPr>
          <w:rFonts w:hint="eastAsia"/>
          <w:lang w:val="en-US" w:eastAsia="zh-CN"/>
        </w:rPr>
        <w:t>字段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awk'{ if ($1 == "FIND") print $2}'</w:t>
      </w:r>
    </w:p>
    <w:p/>
    <w:p>
      <w:r>
        <w:t>写出 shell 脚本中所有循环语法 ?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for 循环 :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For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874CB" w:themeColor="accent1"/>
          <w14:textFill>
            <w14:solidFill>
              <w14:schemeClr w14:val="accent1"/>
            </w14:solidFill>
          </w14:textFill>
        </w:rPr>
        <w:t>i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874CB" w:themeColor="accent1"/>
          <w14:textFill>
            <w14:solidFill>
              <w14:schemeClr w14:val="accent1"/>
            </w14:solidFill>
          </w14:textFill>
        </w:rPr>
        <w:t>in$(ls);do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echo item:$i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Done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while 循环 :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#!/bin/bash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COUNTER=0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while [ $COUNTER -lt 10 ]; do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echo The counter is $COUNTER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let COUNTER=COUNTER+1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Done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until 循环 :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#!/bin/bash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COUNTER=20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until [ $COUNTER -lt 10 ]; do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echo COUNTER $COUNTER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let COUNTER-=1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done</w:t>
      </w:r>
    </w:p>
    <w:p/>
    <w:p>
      <w:r>
        <w:rPr>
          <w:rFonts w:hint="default"/>
        </w:rPr>
        <w:t>如何获取文本文件的第 10 行 ?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head -10 file|tail -1</w:t>
      </w:r>
    </w:p>
    <w:p/>
    <w:p>
      <w:r>
        <w:rPr>
          <w:rFonts w:hint="default"/>
        </w:rPr>
        <w:t>命令 </w:t>
      </w:r>
      <w:r>
        <w:t>“export”</w:t>
      </w:r>
      <w:r>
        <w:rPr>
          <w:rFonts w:hint="default"/>
        </w:rPr>
        <w:t> 有什么用 ?</w:t>
      </w:r>
    </w:p>
    <w:p>
      <w:pPr>
        <w:rPr>
          <w:rFonts w:hint="default" w:eastAsia="宋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使变量在子 shell 中可用。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定义环境变量</w:t>
      </w:r>
      <w:bookmarkStart w:id="0" w:name="_GoBack"/>
      <w:bookmarkEnd w:id="0"/>
    </w:p>
    <w:p/>
    <w:p>
      <w:r>
        <w:rPr>
          <w:rFonts w:hint="default"/>
        </w:rPr>
        <w:t>如何在后台运行脚本 ?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nohup command&amp;</w:t>
      </w:r>
    </w:p>
    <w:p/>
    <w:p>
      <w:r>
        <w:rPr>
          <w:rFonts w:hint="default"/>
        </w:rPr>
        <w:t>&amp; 和 &amp;&amp; 有什么区别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&amp; - 希望脚本在后台运行的时候使用它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&amp;&amp; - 当前一个脚本成功完成才执行后面的命令/脚本的时候使用它</w:t>
      </w:r>
    </w:p>
    <w:p/>
    <w:p>
      <w:r>
        <w:rPr>
          <w:rFonts w:hint="default"/>
        </w:rPr>
        <w:t>' 和 " 引号有什么区别 ?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' - 当我们不希望把变量转换为值的时候使用它。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" - 会计算所有变量的值并用值代替。</w:t>
      </w:r>
    </w:p>
    <w:p/>
    <w:p>
      <w:r>
        <w:rPr>
          <w:rFonts w:hint="default"/>
        </w:rPr>
        <w:t>如何使用 </w:t>
      </w:r>
      <w:r>
        <w:t>awk</w:t>
      </w:r>
      <w:r>
        <w:rPr>
          <w:rFonts w:hint="default"/>
        </w:rPr>
        <w:t> 列出 UID 小于 100 的用户</w:t>
      </w:r>
      <w:r>
        <w:rPr>
          <w:rFonts w:hint="eastAsia"/>
          <w:lang w:val="en-US" w:eastAsia="zh-CN"/>
        </w:rPr>
        <w:t>名</w:t>
      </w:r>
      <w:r>
        <w:rPr>
          <w:rFonts w:hint="default"/>
        </w:rPr>
        <w:t xml:space="preserve"> ?</w:t>
      </w:r>
    </w:p>
    <w:p>
      <w:pP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awk -F: '$3&lt;100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{print $1}</w:t>
      </w:r>
      <w:r>
        <w:rPr>
          <w:rFonts w:hint="default"/>
          <w:color w:val="4874CB" w:themeColor="accent1"/>
          <w14:textFill>
            <w14:solidFill>
              <w14:schemeClr w14:val="accent1"/>
            </w14:solidFill>
          </w14:textFill>
        </w:rPr>
        <w:t>' /etc/passwd</w:t>
      </w:r>
    </w:p>
    <w:p/>
    <w:p>
      <w:r>
        <w:t>写出输出数字 0 到 100 中 3 的倍数(0 3 6 9 …)的命令 ?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for i in {0..100..3}; do echo $i; done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或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color w:val="4874CB" w:themeColor="accent1"/>
          <w14:textFill>
            <w14:solidFill>
              <w14:schemeClr w14:val="accent1"/>
            </w14:solidFill>
          </w14:textFill>
        </w:rPr>
        <w:t>for (( i=0; i&lt;=100; i=i+3 )); do echo "Welcome $i times"; done</w:t>
      </w: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rFonts w:hint="default"/>
          <w:lang w:val="en-US" w:eastAsia="zh-CN"/>
        </w:rPr>
        <w:t>[ $a == $b ] 和 [ $a -eq $b ] 有什么区别</w:t>
      </w:r>
      <w:r>
        <w:rPr>
          <w:rFonts w:hint="eastAsia"/>
          <w:lang w:val="en-US" w:eastAsia="zh-CN"/>
        </w:rPr>
        <w:t>？</w:t>
      </w:r>
    </w:p>
    <w:p>
      <w:pPr>
        <w:rPr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[ $a == $b ] - 用于字符串比较</w:t>
      </w:r>
    </w:p>
    <w:p>
      <w:pPr>
        <w:rPr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[ $a -eq $b ] - 用于数字比较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mMTk3OTVlMzRjNjJjNWI3Y2ZhMzMwM2JjYjY3YjAifQ=="/>
  </w:docVars>
  <w:rsids>
    <w:rsidRoot w:val="00000000"/>
    <w:rsid w:val="3ACF1551"/>
    <w:rsid w:val="40E46FF8"/>
    <w:rsid w:val="4A735DEF"/>
    <w:rsid w:val="5E491D4A"/>
    <w:rsid w:val="6A6F52B4"/>
    <w:rsid w:val="7E6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2024-04-13T12:49:00Z</dcterms:created>
  <dc:creator>Administrator</dc:creator>
  <cp:lastModifiedBy>王华才传知</cp:lastModifiedBy>
  <dcterms:modified xsi:type="dcterms:W3CDTF">2024-04-17T12:46:20Z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C9F835C6A2EE44D7A7DE650CCE66D4C2_12</vt:lpwstr>
  </property>
</Properties>
</file>