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EED0" w14:textId="163DA6DF" w:rsidR="00137FEE" w:rsidRPr="00092EB8" w:rsidRDefault="00137FEE" w:rsidP="00137FEE">
      <w:pPr>
        <w:jc w:val="center"/>
        <w:rPr>
          <w:sz w:val="28"/>
          <w:szCs w:val="28"/>
          <w:lang w:val="es-ES"/>
        </w:rPr>
      </w:pPr>
      <w:r w:rsidRPr="00092EB8">
        <w:rPr>
          <w:sz w:val="28"/>
          <w:szCs w:val="28"/>
          <w:lang w:val="es-ES"/>
        </w:rPr>
        <w:t>PRESTAMOS MONKEX</w:t>
      </w:r>
      <w:r>
        <w:rPr>
          <w:sz w:val="28"/>
          <w:szCs w:val="28"/>
          <w:lang w:val="es-ES"/>
        </w:rPr>
        <w:t xml:space="preserve"> (Prompt_IA)</w:t>
      </w:r>
    </w:p>
    <w:p w14:paraId="188686CB" w14:textId="77777777" w:rsidR="00137FEE" w:rsidRDefault="00137FEE" w:rsidP="00137FEE">
      <w:pPr>
        <w:jc w:val="center"/>
        <w:rPr>
          <w:lang w:val="es-ES"/>
        </w:rPr>
      </w:pPr>
    </w:p>
    <w:p w14:paraId="7BEDDC6E" w14:textId="77777777" w:rsidR="00137FEE" w:rsidRDefault="00137FEE" w:rsidP="00137FEE">
      <w:pPr>
        <w:jc w:val="center"/>
        <w:rPr>
          <w:lang w:val="es-ES"/>
        </w:rPr>
      </w:pPr>
    </w:p>
    <w:p w14:paraId="6F2E5B20" w14:textId="77777777" w:rsidR="00137FEE" w:rsidRDefault="00137FEE" w:rsidP="00137FEE">
      <w:pPr>
        <w:jc w:val="center"/>
        <w:rPr>
          <w:lang w:val="es-ES"/>
        </w:rPr>
      </w:pPr>
    </w:p>
    <w:p w14:paraId="606ABB81" w14:textId="77777777" w:rsidR="00137FEE" w:rsidRDefault="00137FEE" w:rsidP="00137FEE">
      <w:pPr>
        <w:jc w:val="center"/>
        <w:rPr>
          <w:lang w:val="es-ES"/>
        </w:rPr>
      </w:pPr>
    </w:p>
    <w:p w14:paraId="79A83ED1" w14:textId="77777777" w:rsidR="00137FEE" w:rsidRDefault="00137FEE" w:rsidP="00137FEE">
      <w:pPr>
        <w:jc w:val="center"/>
        <w:rPr>
          <w:lang w:val="es-ES"/>
        </w:rPr>
      </w:pPr>
    </w:p>
    <w:p w14:paraId="467EDAE6" w14:textId="77777777" w:rsidR="00137FEE" w:rsidRDefault="00137FEE" w:rsidP="00137FEE">
      <w:pPr>
        <w:jc w:val="center"/>
        <w:rPr>
          <w:lang w:val="es-ES"/>
        </w:rPr>
      </w:pPr>
      <w:r>
        <w:rPr>
          <w:lang w:val="es-ES"/>
        </w:rPr>
        <w:t>Nicolas Eduardo Herran Daza</w:t>
      </w:r>
    </w:p>
    <w:p w14:paraId="0BA096E1" w14:textId="77777777" w:rsidR="00137FEE" w:rsidRDefault="00137FEE" w:rsidP="00137FEE">
      <w:pPr>
        <w:jc w:val="center"/>
        <w:rPr>
          <w:lang w:val="es-ES"/>
        </w:rPr>
      </w:pPr>
    </w:p>
    <w:p w14:paraId="2AC8E9BD" w14:textId="77777777" w:rsidR="00137FEE" w:rsidRDefault="00137FEE" w:rsidP="00137FEE">
      <w:pPr>
        <w:jc w:val="center"/>
        <w:rPr>
          <w:lang w:val="es-ES"/>
        </w:rPr>
      </w:pPr>
    </w:p>
    <w:p w14:paraId="78BBD3BE" w14:textId="77777777" w:rsidR="00137FEE" w:rsidRDefault="00137FEE" w:rsidP="00137FEE">
      <w:pPr>
        <w:jc w:val="center"/>
        <w:rPr>
          <w:lang w:val="es-ES"/>
        </w:rPr>
      </w:pPr>
    </w:p>
    <w:p w14:paraId="58B7294A" w14:textId="77777777" w:rsidR="00137FEE" w:rsidRDefault="00137FEE" w:rsidP="00137FEE">
      <w:pPr>
        <w:jc w:val="center"/>
        <w:rPr>
          <w:lang w:val="es-ES"/>
        </w:rPr>
      </w:pPr>
    </w:p>
    <w:p w14:paraId="05B7F319" w14:textId="77777777" w:rsidR="00137FEE" w:rsidRDefault="00137FEE" w:rsidP="00137FEE">
      <w:pPr>
        <w:jc w:val="center"/>
        <w:rPr>
          <w:lang w:val="es-ES"/>
        </w:rPr>
      </w:pPr>
    </w:p>
    <w:p w14:paraId="7CF5B92E" w14:textId="77777777" w:rsidR="00137FEE" w:rsidRDefault="00137FEE" w:rsidP="00137FEE">
      <w:pPr>
        <w:jc w:val="center"/>
        <w:rPr>
          <w:lang w:val="es-ES"/>
        </w:rPr>
      </w:pPr>
    </w:p>
    <w:p w14:paraId="79CE1544" w14:textId="77777777" w:rsidR="00137FEE" w:rsidRDefault="00137FEE" w:rsidP="00137FEE">
      <w:pPr>
        <w:jc w:val="center"/>
        <w:rPr>
          <w:lang w:val="es-ES"/>
        </w:rPr>
      </w:pPr>
      <w:r>
        <w:rPr>
          <w:lang w:val="es-ES"/>
        </w:rPr>
        <w:t>SENA CDM</w:t>
      </w:r>
    </w:p>
    <w:p w14:paraId="7212BFC5" w14:textId="77777777" w:rsidR="00137FEE" w:rsidRDefault="00137FEE" w:rsidP="00137FEE">
      <w:pPr>
        <w:jc w:val="center"/>
        <w:rPr>
          <w:lang w:val="es-ES"/>
        </w:rPr>
      </w:pPr>
      <w:r>
        <w:rPr>
          <w:lang w:val="es-ES"/>
        </w:rPr>
        <w:t>Programación de software</w:t>
      </w:r>
    </w:p>
    <w:p w14:paraId="5453E253" w14:textId="77777777" w:rsidR="00137FEE" w:rsidRDefault="00137FEE" w:rsidP="00137FEE">
      <w:pPr>
        <w:jc w:val="center"/>
        <w:rPr>
          <w:lang w:val="es-ES"/>
        </w:rPr>
      </w:pPr>
      <w:r>
        <w:rPr>
          <w:lang w:val="es-ES"/>
        </w:rPr>
        <w:t>David Cabezas</w:t>
      </w:r>
    </w:p>
    <w:p w14:paraId="311E6A70" w14:textId="77777777" w:rsidR="00137FEE" w:rsidRDefault="00137FEE" w:rsidP="00137FEE">
      <w:pPr>
        <w:jc w:val="center"/>
        <w:rPr>
          <w:lang w:val="es-ES"/>
        </w:rPr>
      </w:pPr>
    </w:p>
    <w:p w14:paraId="76E60DD2" w14:textId="77777777" w:rsidR="00137FEE" w:rsidRDefault="00137FEE" w:rsidP="00137FEE">
      <w:pPr>
        <w:jc w:val="center"/>
        <w:rPr>
          <w:lang w:val="es-ES"/>
        </w:rPr>
      </w:pPr>
    </w:p>
    <w:p w14:paraId="72AD27E6" w14:textId="77777777" w:rsidR="00137FEE" w:rsidRDefault="00137FEE" w:rsidP="00137FEE">
      <w:pPr>
        <w:jc w:val="center"/>
        <w:rPr>
          <w:lang w:val="es-ES"/>
        </w:rPr>
      </w:pPr>
    </w:p>
    <w:p w14:paraId="77E09112" w14:textId="77777777" w:rsidR="00137FEE" w:rsidRDefault="00137FEE" w:rsidP="00137FEE">
      <w:pPr>
        <w:jc w:val="center"/>
        <w:rPr>
          <w:lang w:val="es-ES"/>
        </w:rPr>
      </w:pPr>
    </w:p>
    <w:p w14:paraId="7D2A5CBE" w14:textId="77777777" w:rsidR="00137FEE" w:rsidRDefault="00137FEE" w:rsidP="00137FEE">
      <w:pPr>
        <w:jc w:val="center"/>
        <w:rPr>
          <w:lang w:val="es-ES"/>
        </w:rPr>
      </w:pPr>
    </w:p>
    <w:p w14:paraId="5D34D2F1" w14:textId="77777777" w:rsidR="00137FEE" w:rsidRDefault="00137FEE" w:rsidP="00137FEE">
      <w:pPr>
        <w:jc w:val="center"/>
        <w:rPr>
          <w:lang w:val="es-ES"/>
        </w:rPr>
      </w:pPr>
    </w:p>
    <w:p w14:paraId="4E8D535F" w14:textId="77777777" w:rsidR="00137FEE" w:rsidRDefault="00137FEE" w:rsidP="00137FEE">
      <w:pPr>
        <w:jc w:val="center"/>
        <w:rPr>
          <w:lang w:val="es-ES"/>
        </w:rPr>
      </w:pPr>
    </w:p>
    <w:p w14:paraId="1EC44BF7" w14:textId="77777777" w:rsidR="00137FEE" w:rsidRDefault="00137FEE" w:rsidP="00137FEE">
      <w:pPr>
        <w:jc w:val="center"/>
        <w:rPr>
          <w:lang w:val="es-ES"/>
        </w:rPr>
      </w:pPr>
    </w:p>
    <w:p w14:paraId="6BA2FE25" w14:textId="77777777" w:rsidR="00137FEE" w:rsidRDefault="00137FEE" w:rsidP="00137FEE">
      <w:pPr>
        <w:jc w:val="center"/>
        <w:rPr>
          <w:lang w:val="es-ES"/>
        </w:rPr>
      </w:pPr>
    </w:p>
    <w:p w14:paraId="66FCD337" w14:textId="77777777" w:rsidR="00137FEE" w:rsidRDefault="00137FEE" w:rsidP="00137FEE">
      <w:pPr>
        <w:jc w:val="center"/>
        <w:rPr>
          <w:lang w:val="es-ES"/>
        </w:rPr>
      </w:pPr>
      <w:r>
        <w:rPr>
          <w:lang w:val="es-ES"/>
        </w:rPr>
        <w:t>06/03/2026</w:t>
      </w:r>
    </w:p>
    <w:p w14:paraId="518E3BB6" w14:textId="56CEBC71" w:rsidR="00137FEE" w:rsidRDefault="00137FEE">
      <w:r w:rsidRPr="00137FEE">
        <w:lastRenderedPageBreak/>
        <w:drawing>
          <wp:anchor distT="0" distB="0" distL="114300" distR="114300" simplePos="0" relativeHeight="251658240" behindDoc="0" locked="0" layoutInCell="1" allowOverlap="1" wp14:anchorId="0335C06F" wp14:editId="3D1BD383">
            <wp:simplePos x="0" y="0"/>
            <wp:positionH relativeFrom="margin">
              <wp:posOffset>853440</wp:posOffset>
            </wp:positionH>
            <wp:positionV relativeFrom="paragraph">
              <wp:posOffset>235585</wp:posOffset>
            </wp:positionV>
            <wp:extent cx="4444365" cy="5076825"/>
            <wp:effectExtent l="0" t="0" r="0" b="9525"/>
            <wp:wrapSquare wrapText="bothSides"/>
            <wp:docPr id="276409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931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9" r="20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507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1CFEE" w14:textId="77777777" w:rsidR="00137FEE" w:rsidRDefault="00137FEE"/>
    <w:p w14:paraId="30B32594" w14:textId="7417F995" w:rsidR="00137FEE" w:rsidRDefault="00137FEE"/>
    <w:p w14:paraId="40236F0C" w14:textId="77777777" w:rsidR="00137FEE" w:rsidRDefault="00137FEE"/>
    <w:p w14:paraId="706E5B1B" w14:textId="3BC0E142" w:rsidR="00137FEE" w:rsidRDefault="00137FEE"/>
    <w:p w14:paraId="184368CF" w14:textId="77777777" w:rsidR="00137FEE" w:rsidRDefault="00137FEE"/>
    <w:p w14:paraId="61B3CB82" w14:textId="77777777" w:rsidR="00137FEE" w:rsidRDefault="00137FEE"/>
    <w:p w14:paraId="2B9AD4A8" w14:textId="36C39C78" w:rsidR="00137FEE" w:rsidRDefault="00137FEE"/>
    <w:p w14:paraId="5424DC9D" w14:textId="77777777" w:rsidR="00137FEE" w:rsidRDefault="00137FEE"/>
    <w:p w14:paraId="4A946CF1" w14:textId="77777777" w:rsidR="00137FEE" w:rsidRDefault="00137FEE"/>
    <w:p w14:paraId="7689985C" w14:textId="77777777" w:rsidR="00137FEE" w:rsidRDefault="00137FEE"/>
    <w:p w14:paraId="7BB4375A" w14:textId="188440E7" w:rsidR="00137FEE" w:rsidRDefault="00137FEE"/>
    <w:p w14:paraId="2363F377" w14:textId="60394EFE" w:rsidR="00157974" w:rsidRDefault="00137FEE">
      <w:r w:rsidRPr="00137FEE">
        <w:lastRenderedPageBreak/>
        <w:drawing>
          <wp:inline distT="0" distB="0" distL="0" distR="0" wp14:anchorId="11985AF1" wp14:editId="572E3A7D">
            <wp:extent cx="5240655" cy="6019165"/>
            <wp:effectExtent l="0" t="0" r="0" b="635"/>
            <wp:docPr id="2016775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5876" name=""/>
                    <pic:cNvPicPr/>
                  </pic:nvPicPr>
                  <pic:blipFill rotWithShape="1">
                    <a:blip r:embed="rId5"/>
                    <a:srcRect l="6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601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C87D1" w14:textId="77777777" w:rsidR="00137FEE" w:rsidRDefault="00137FEE"/>
    <w:p w14:paraId="0A1DE27B" w14:textId="77777777" w:rsidR="00137FEE" w:rsidRDefault="00137FEE"/>
    <w:p w14:paraId="32E16C87" w14:textId="77777777" w:rsidR="00137FEE" w:rsidRDefault="00137FEE"/>
    <w:p w14:paraId="4EA350CA" w14:textId="77777777" w:rsidR="00137FEE" w:rsidRDefault="00137FEE"/>
    <w:p w14:paraId="5EEBA32A" w14:textId="77777777" w:rsidR="00137FEE" w:rsidRDefault="00137FEE"/>
    <w:p w14:paraId="664CC0B0" w14:textId="77777777" w:rsidR="00137FEE" w:rsidRDefault="00137FEE"/>
    <w:p w14:paraId="0AC88C18" w14:textId="77777777" w:rsidR="00137FEE" w:rsidRDefault="00137FEE"/>
    <w:p w14:paraId="54734AD9" w14:textId="287A2171" w:rsidR="00137FEE" w:rsidRDefault="00137FEE">
      <w:r w:rsidRPr="00137FEE">
        <w:lastRenderedPageBreak/>
        <w:drawing>
          <wp:inline distT="0" distB="0" distL="0" distR="0" wp14:anchorId="7061C716" wp14:editId="156ED1E3">
            <wp:extent cx="5612130" cy="6086475"/>
            <wp:effectExtent l="0" t="0" r="7620" b="9525"/>
            <wp:docPr id="140158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3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F10F" w14:textId="77777777" w:rsidR="00137FEE" w:rsidRDefault="00137FEE"/>
    <w:p w14:paraId="1A1836C3" w14:textId="77777777" w:rsidR="00137FEE" w:rsidRDefault="00137FEE"/>
    <w:p w14:paraId="5DF080E9" w14:textId="77777777" w:rsidR="00137FEE" w:rsidRDefault="00137FEE"/>
    <w:p w14:paraId="62C67C24" w14:textId="77777777" w:rsidR="00137FEE" w:rsidRDefault="00137FEE"/>
    <w:p w14:paraId="4264DFAA" w14:textId="77777777" w:rsidR="00137FEE" w:rsidRDefault="00137FEE"/>
    <w:p w14:paraId="20919BC7" w14:textId="77777777" w:rsidR="00137FEE" w:rsidRDefault="00137FEE"/>
    <w:p w14:paraId="5DFDCEBB" w14:textId="6ED73D99" w:rsidR="00137FEE" w:rsidRDefault="00137FEE">
      <w:r w:rsidRPr="00137FEE">
        <w:lastRenderedPageBreak/>
        <w:drawing>
          <wp:anchor distT="0" distB="0" distL="114300" distR="114300" simplePos="0" relativeHeight="251659264" behindDoc="0" locked="0" layoutInCell="1" allowOverlap="1" wp14:anchorId="65DB3419" wp14:editId="2322B172">
            <wp:simplePos x="0" y="0"/>
            <wp:positionH relativeFrom="column">
              <wp:posOffset>424180</wp:posOffset>
            </wp:positionH>
            <wp:positionV relativeFrom="paragraph">
              <wp:posOffset>4000500</wp:posOffset>
            </wp:positionV>
            <wp:extent cx="4333875" cy="4244340"/>
            <wp:effectExtent l="0" t="0" r="9525" b="3810"/>
            <wp:wrapSquare wrapText="bothSides"/>
            <wp:docPr id="33905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570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137FEE">
        <w:drawing>
          <wp:inline distT="0" distB="0" distL="0" distR="0" wp14:anchorId="473652D3" wp14:editId="6DC97F8C">
            <wp:extent cx="4331511" cy="3943350"/>
            <wp:effectExtent l="0" t="0" r="0" b="0"/>
            <wp:docPr id="1370295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5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5234" cy="395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EF21" w14:textId="5FD7A4B9" w:rsidR="00137FEE" w:rsidRDefault="00137FEE"/>
    <w:sectPr w:rsidR="00137F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EE"/>
    <w:rsid w:val="00137FEE"/>
    <w:rsid w:val="00157974"/>
    <w:rsid w:val="00314D22"/>
    <w:rsid w:val="003B18BB"/>
    <w:rsid w:val="00610C17"/>
    <w:rsid w:val="00CF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AEC89"/>
  <w15:chartTrackingRefBased/>
  <w15:docId w15:val="{12A0FE03-1AE5-4145-8AB1-0A008708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FEE"/>
  </w:style>
  <w:style w:type="paragraph" w:styleId="Ttulo1">
    <w:name w:val="heading 1"/>
    <w:basedOn w:val="Normal"/>
    <w:next w:val="Normal"/>
    <w:link w:val="Ttulo1Car"/>
    <w:uiPriority w:val="9"/>
    <w:qFormat/>
    <w:rsid w:val="0013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2026-03-13T12:27:00Z</dcterms:created>
  <dcterms:modified xsi:type="dcterms:W3CDTF">2026-03-13T12:32:00Z</dcterms:modified>
</cp:coreProperties>
</file>