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60D9" w14:textId="16F5ABEB" w:rsidR="008030A8" w:rsidRPr="00B525B1" w:rsidRDefault="008030A8" w:rsidP="008030A8">
      <w:pPr>
        <w:jc w:val="center"/>
        <w:rPr>
          <w:rFonts w:ascii="Times New Roman" w:hAnsi="Times New Roman" w:cs="Times New Roman"/>
          <w:b/>
          <w:bCs/>
        </w:rPr>
      </w:pPr>
      <w:r w:rsidRPr="008030A8">
        <w:rPr>
          <w:rFonts w:ascii="Times New Roman" w:hAnsi="Times New Roman" w:cs="Times New Roman"/>
          <w:b/>
          <w:bCs/>
        </w:rPr>
        <w:t xml:space="preserve">Лабораторная работа № </w:t>
      </w:r>
      <w:r w:rsidR="004F435F">
        <w:rPr>
          <w:rFonts w:ascii="Times New Roman" w:hAnsi="Times New Roman" w:cs="Times New Roman"/>
          <w:b/>
          <w:bCs/>
        </w:rPr>
        <w:t>4</w:t>
      </w:r>
    </w:p>
    <w:p w14:paraId="1FDB5022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B9DE006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2A81E72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76A4D433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2C6DB219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07562F72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1066CB09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5287C899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E27757E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0AD3296F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61E945D0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4D282922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60845C2F" w14:textId="1FC1F94A" w:rsidR="008030A8" w:rsidRPr="008030A8" w:rsidRDefault="004F435F" w:rsidP="004F435F">
      <w:pPr>
        <w:jc w:val="center"/>
        <w:rPr>
          <w:rFonts w:ascii="Times New Roman" w:hAnsi="Times New Roman" w:cs="Times New Roman"/>
          <w:b/>
          <w:bCs/>
        </w:rPr>
      </w:pPr>
      <w:r w:rsidRPr="004F435F">
        <w:rPr>
          <w:rFonts w:ascii="Times New Roman" w:hAnsi="Times New Roman" w:cs="Times New Roman"/>
          <w:b/>
          <w:bCs/>
        </w:rPr>
        <w:t>Тема: Составление программы с применением условного оператора и оператора множественного выбора.</w:t>
      </w:r>
    </w:p>
    <w:p w14:paraId="50D16CB6" w14:textId="77777777" w:rsidR="008030A8" w:rsidRPr="008030A8" w:rsidRDefault="008030A8" w:rsidP="008030A8">
      <w:pPr>
        <w:rPr>
          <w:rFonts w:ascii="Times New Roman" w:hAnsi="Times New Roman" w:cs="Times New Roman"/>
          <w:b/>
          <w:bCs/>
        </w:rPr>
      </w:pPr>
    </w:p>
    <w:p w14:paraId="0D4462B4" w14:textId="77777777" w:rsidR="008030A8" w:rsidRPr="008030A8" w:rsidRDefault="008030A8" w:rsidP="008030A8">
      <w:pPr>
        <w:rPr>
          <w:rFonts w:ascii="Times New Roman" w:hAnsi="Times New Roman" w:cs="Times New Roman"/>
          <w:b/>
          <w:bCs/>
        </w:rPr>
      </w:pPr>
    </w:p>
    <w:p w14:paraId="138B4C0A" w14:textId="77777777" w:rsidR="008030A8" w:rsidRPr="00771EC4" w:rsidRDefault="008030A8" w:rsidP="008030A8">
      <w:pPr>
        <w:rPr>
          <w:rFonts w:ascii="Times New Roman" w:hAnsi="Times New Roman" w:cs="Times New Roman"/>
          <w:b/>
          <w:bCs/>
        </w:rPr>
      </w:pPr>
    </w:p>
    <w:p w14:paraId="5B4B51E2" w14:textId="77777777" w:rsidR="008030A8" w:rsidRPr="00771EC4" w:rsidRDefault="008030A8" w:rsidP="008030A8">
      <w:pPr>
        <w:rPr>
          <w:rFonts w:ascii="Times New Roman" w:hAnsi="Times New Roman" w:cs="Times New Roman"/>
          <w:b/>
          <w:bCs/>
        </w:rPr>
      </w:pPr>
    </w:p>
    <w:p w14:paraId="247F097D" w14:textId="77777777" w:rsidR="008030A8" w:rsidRPr="00B525B1" w:rsidRDefault="008030A8" w:rsidP="008030A8">
      <w:pPr>
        <w:rPr>
          <w:rFonts w:ascii="Times New Roman" w:hAnsi="Times New Roman" w:cs="Times New Roman"/>
          <w:b/>
          <w:bCs/>
        </w:rPr>
      </w:pPr>
    </w:p>
    <w:p w14:paraId="0B0CE2B6" w14:textId="77777777" w:rsidR="00771EC4" w:rsidRPr="00B525B1" w:rsidRDefault="00771EC4" w:rsidP="008030A8">
      <w:pPr>
        <w:rPr>
          <w:rFonts w:ascii="Times New Roman" w:hAnsi="Times New Roman" w:cs="Times New Roman"/>
          <w:b/>
          <w:bCs/>
        </w:rPr>
      </w:pPr>
    </w:p>
    <w:p w14:paraId="4BD77487" w14:textId="77777777" w:rsidR="008030A8" w:rsidRPr="00771EC4" w:rsidRDefault="008030A8" w:rsidP="008030A8">
      <w:pPr>
        <w:rPr>
          <w:rFonts w:ascii="Times New Roman" w:hAnsi="Times New Roman" w:cs="Times New Roman"/>
          <w:b/>
          <w:bCs/>
        </w:rPr>
      </w:pPr>
    </w:p>
    <w:p w14:paraId="097476B5" w14:textId="77777777" w:rsidR="008030A8" w:rsidRPr="00771EC4" w:rsidRDefault="008030A8" w:rsidP="008030A8">
      <w:pPr>
        <w:rPr>
          <w:rFonts w:ascii="Times New Roman" w:hAnsi="Times New Roman" w:cs="Times New Roman"/>
          <w:b/>
          <w:bCs/>
        </w:rPr>
      </w:pPr>
    </w:p>
    <w:p w14:paraId="61F0DB65" w14:textId="77777777" w:rsidR="008030A8" w:rsidRPr="008030A8" w:rsidRDefault="008030A8" w:rsidP="008030A8">
      <w:pPr>
        <w:rPr>
          <w:rFonts w:ascii="Times New Roman" w:hAnsi="Times New Roman" w:cs="Times New Roman"/>
          <w:b/>
          <w:bCs/>
        </w:rPr>
      </w:pPr>
    </w:p>
    <w:p w14:paraId="701DA1A2" w14:textId="77777777" w:rsidR="008030A8" w:rsidRPr="008030A8" w:rsidRDefault="008030A8" w:rsidP="008030A8">
      <w:pPr>
        <w:rPr>
          <w:rFonts w:ascii="Times New Roman" w:hAnsi="Times New Roman" w:cs="Times New Roman"/>
          <w:b/>
          <w:bCs/>
        </w:rPr>
      </w:pPr>
    </w:p>
    <w:p w14:paraId="3BCEABED" w14:textId="77777777" w:rsidR="008030A8" w:rsidRPr="008030A8" w:rsidRDefault="008030A8" w:rsidP="008030A8">
      <w:pPr>
        <w:rPr>
          <w:rFonts w:ascii="Times New Roman" w:hAnsi="Times New Roman" w:cs="Times New Roman"/>
          <w:b/>
          <w:bCs/>
        </w:rPr>
      </w:pPr>
    </w:p>
    <w:p w14:paraId="02A6887B" w14:textId="77777777" w:rsidR="008030A8" w:rsidRPr="00771EC4" w:rsidRDefault="008030A8" w:rsidP="008030A8">
      <w:pPr>
        <w:jc w:val="right"/>
        <w:rPr>
          <w:rFonts w:ascii="Times New Roman" w:hAnsi="Times New Roman" w:cs="Times New Roman"/>
        </w:rPr>
      </w:pPr>
      <w:r w:rsidRPr="008030A8">
        <w:rPr>
          <w:rFonts w:ascii="Times New Roman" w:hAnsi="Times New Roman" w:cs="Times New Roman"/>
        </w:rPr>
        <w:t>Дубинин Кирилл 13ТИС</w:t>
      </w:r>
    </w:p>
    <w:p w14:paraId="525442C7" w14:textId="509B4AB4" w:rsidR="008030A8" w:rsidRPr="00771EC4" w:rsidRDefault="008030A8" w:rsidP="008030A8">
      <w:pPr>
        <w:jc w:val="right"/>
        <w:rPr>
          <w:rFonts w:ascii="Times New Roman" w:hAnsi="Times New Roman" w:cs="Times New Roman"/>
        </w:rPr>
      </w:pPr>
    </w:p>
    <w:p w14:paraId="1E7D574F" w14:textId="77777777" w:rsidR="008030A8" w:rsidRPr="008030A8" w:rsidRDefault="008030A8" w:rsidP="008030A8">
      <w:pPr>
        <w:jc w:val="center"/>
        <w:rPr>
          <w:rFonts w:ascii="Times New Roman" w:hAnsi="Times New Roman" w:cs="Times New Roman"/>
        </w:rPr>
      </w:pPr>
      <w:r w:rsidRPr="008030A8">
        <w:rPr>
          <w:rFonts w:ascii="Times New Roman" w:hAnsi="Times New Roman" w:cs="Times New Roman"/>
        </w:rPr>
        <w:br w:type="page"/>
      </w:r>
      <w:r w:rsidRPr="008030A8">
        <w:rPr>
          <w:rFonts w:ascii="Times New Roman" w:hAnsi="Times New Roman" w:cs="Times New Roman"/>
        </w:rPr>
        <w:lastRenderedPageBreak/>
        <w:t>Вариант №1</w:t>
      </w:r>
    </w:p>
    <w:p w14:paraId="3CE87816" w14:textId="77777777" w:rsidR="004F435F" w:rsidRPr="004F435F" w:rsidRDefault="004F435F" w:rsidP="004F435F">
      <w:pPr>
        <w:rPr>
          <w:rFonts w:ascii="Times New Roman" w:hAnsi="Times New Roman" w:cs="Times New Roman"/>
        </w:rPr>
      </w:pPr>
      <w:r w:rsidRPr="004F435F">
        <w:rPr>
          <w:rFonts w:ascii="Times New Roman" w:hAnsi="Times New Roman" w:cs="Times New Roman"/>
        </w:rPr>
        <w:t>1. Даны три целых числа. Определите, сколько среди них совпадающих. Программа</w:t>
      </w:r>
    </w:p>
    <w:p w14:paraId="3D53C9F8" w14:textId="77777777" w:rsidR="004F435F" w:rsidRPr="004F435F" w:rsidRDefault="004F435F" w:rsidP="004F435F">
      <w:pPr>
        <w:rPr>
          <w:rFonts w:ascii="Times New Roman" w:hAnsi="Times New Roman" w:cs="Times New Roman"/>
        </w:rPr>
      </w:pPr>
      <w:r w:rsidRPr="004F435F">
        <w:rPr>
          <w:rFonts w:ascii="Times New Roman" w:hAnsi="Times New Roman" w:cs="Times New Roman"/>
        </w:rPr>
        <w:t>должна вывести одно из чисел: 3 (если все совпадают), 2 (если два совпадает) или 0</w:t>
      </w:r>
    </w:p>
    <w:p w14:paraId="52781119" w14:textId="77777777" w:rsidR="004F435F" w:rsidRDefault="004F435F" w:rsidP="004F435F">
      <w:pPr>
        <w:rPr>
          <w:rFonts w:ascii="Times New Roman" w:hAnsi="Times New Roman" w:cs="Times New Roman"/>
        </w:rPr>
      </w:pPr>
      <w:r w:rsidRPr="004F435F">
        <w:rPr>
          <w:rFonts w:ascii="Times New Roman" w:hAnsi="Times New Roman" w:cs="Times New Roman"/>
        </w:rPr>
        <w:t>(если все числа различны). Используйте условные операторы.</w:t>
      </w:r>
    </w:p>
    <w:p w14:paraId="353A2D4E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4F435F">
        <w:rPr>
          <w:rFonts w:ascii="JetBrains Mono" w:eastAsia="Times New Roman" w:hAnsi="JetBrains Mono" w:cs="JetBrains Mono"/>
          <w:i/>
          <w:iCs/>
          <w:color w:val="F92672"/>
          <w:kern w:val="0"/>
          <w:lang w:val="en-US" w:eastAsia="ru-RU"/>
          <w14:ligatures w14:val="none"/>
        </w:rPr>
        <w:t>static</w:t>
      </w: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void</w:t>
      </w: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ex1</w:t>
      </w:r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()</w:t>
      </w:r>
    </w:p>
    <w:p w14:paraId="13E8DB89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673AD435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("</w:t>
      </w:r>
      <w:r w:rsidRPr="004F435F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\n</w:t>
      </w:r>
      <w:r w:rsidRPr="004F435F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1. </w:t>
      </w:r>
      <w:r w:rsidRPr="004F435F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Даны три целых числа. Определите, сколько среди них совпадающих.</w:t>
      </w:r>
      <w:r w:rsidRPr="004F435F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");</w:t>
      </w:r>
    </w:p>
    <w:p w14:paraId="56EBF35B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</w:p>
    <w:p w14:paraId="34E3DECC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lang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("</w:t>
      </w:r>
      <w:r w:rsidRPr="004F435F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 xml:space="preserve">Введите целое число 1: </w:t>
      </w:r>
      <w:r w:rsidRPr="004F435F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");</w:t>
      </w:r>
    </w:p>
    <w:p w14:paraId="24E711CD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a</w:t>
      </w: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Convert</w:t>
      </w:r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ToInt32</w:t>
      </w:r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ReadLine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()</w:t>
      </w:r>
      <w:proofErr w:type="gramStart"/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4FA2A935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lang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("</w:t>
      </w:r>
      <w:r w:rsidRPr="004F435F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 xml:space="preserve">Введите целое число 2: </w:t>
      </w:r>
      <w:r w:rsidRPr="004F435F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");</w:t>
      </w:r>
    </w:p>
    <w:p w14:paraId="2E4237E3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b</w:t>
      </w: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Convert</w:t>
      </w:r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ToInt32</w:t>
      </w:r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ReadLine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()</w:t>
      </w:r>
      <w:proofErr w:type="gramStart"/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3D66CCF1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lang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("</w:t>
      </w:r>
      <w:r w:rsidRPr="004F435F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 xml:space="preserve">Введите целое число 3: </w:t>
      </w:r>
      <w:r w:rsidRPr="004F435F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");</w:t>
      </w:r>
    </w:p>
    <w:p w14:paraId="2BD10C59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c</w:t>
      </w: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Convert</w:t>
      </w:r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ToInt32</w:t>
      </w:r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ReadLine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()</w:t>
      </w:r>
      <w:proofErr w:type="gramStart"/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0DD38129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</w:p>
    <w:p w14:paraId="060EB8AC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if</w:t>
      </w: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a </w:t>
      </w:r>
      <w:r w:rsidRPr="004F435F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==</w:t>
      </w: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b </w:t>
      </w:r>
      <w:r w:rsidRPr="004F435F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&amp;&amp;</w:t>
      </w:r>
      <w:proofErr w:type="gramEnd"/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b </w:t>
      </w:r>
      <w:r w:rsidRPr="004F435F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==</w:t>
      </w: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c</w:t>
      </w:r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7DCF497D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14434AA8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4F435F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3</w:t>
      </w:r>
      <w:proofErr w:type="gramStart"/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7493C773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</w:p>
    <w:p w14:paraId="64577E5C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else</w:t>
      </w: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if</w:t>
      </w: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a </w:t>
      </w:r>
      <w:r w:rsidRPr="004F435F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==</w:t>
      </w: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b </w:t>
      </w:r>
      <w:r w:rsidRPr="004F435F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||</w:t>
      </w: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a </w:t>
      </w:r>
      <w:r w:rsidRPr="004F435F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==</w:t>
      </w: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c </w:t>
      </w:r>
      <w:r w:rsidRPr="004F435F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||</w:t>
      </w: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b</w:t>
      </w:r>
      <w:proofErr w:type="gramEnd"/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proofErr w:type="gramStart"/>
      <w:r w:rsidRPr="004F435F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c</w:t>
      </w:r>
      <w:proofErr w:type="gramEnd"/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0B978BBB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4FD84585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4F435F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2</w:t>
      </w:r>
      <w:proofErr w:type="gramStart"/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36EFEF2F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</w:p>
    <w:p w14:paraId="2DB7BF2F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else</w:t>
      </w:r>
    </w:p>
    <w:p w14:paraId="7D2E3122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701FD4FE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4F435F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proofErr w:type="gramStart"/>
      <w:r w:rsidRPr="004F435F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103B06FE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}</w:t>
      </w:r>
    </w:p>
    <w:p w14:paraId="4387F559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}</w:t>
      </w:r>
    </w:p>
    <w:p w14:paraId="7838B0D0" w14:textId="3D7F6308" w:rsidR="004F435F" w:rsidRPr="004F435F" w:rsidRDefault="004F435F" w:rsidP="004F435F">
      <w:pPr>
        <w:rPr>
          <w:rFonts w:ascii="Times New Roman" w:hAnsi="Times New Roman" w:cs="Times New Roman"/>
        </w:rPr>
      </w:pPr>
      <w:r w:rsidRPr="004F435F">
        <w:rPr>
          <w:rFonts w:ascii="Times New Roman" w:hAnsi="Times New Roman" w:cs="Times New Roman"/>
        </w:rPr>
        <w:drawing>
          <wp:inline distT="0" distB="0" distL="0" distR="0" wp14:anchorId="5B070312" wp14:editId="150DD483">
            <wp:extent cx="5940425" cy="1587500"/>
            <wp:effectExtent l="0" t="0" r="3175" b="0"/>
            <wp:docPr id="21127208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208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DC66" w14:textId="77777777" w:rsidR="004F435F" w:rsidRPr="004F435F" w:rsidRDefault="004F435F" w:rsidP="004F435F">
      <w:pPr>
        <w:rPr>
          <w:rFonts w:ascii="Times New Roman" w:hAnsi="Times New Roman" w:cs="Times New Roman"/>
        </w:rPr>
      </w:pPr>
      <w:r w:rsidRPr="004F435F">
        <w:rPr>
          <w:rFonts w:ascii="Times New Roman" w:hAnsi="Times New Roman" w:cs="Times New Roman"/>
        </w:rPr>
        <w:t>2. Напишите программу, которая принимает число и проверяет, является ли оно</w:t>
      </w:r>
    </w:p>
    <w:p w14:paraId="7DF8199B" w14:textId="77777777" w:rsidR="004F435F" w:rsidRPr="004F435F" w:rsidRDefault="004F435F" w:rsidP="004F435F">
      <w:pPr>
        <w:rPr>
          <w:rFonts w:ascii="Times New Roman" w:hAnsi="Times New Roman" w:cs="Times New Roman"/>
        </w:rPr>
      </w:pPr>
      <w:r w:rsidRPr="004F435F">
        <w:rPr>
          <w:rFonts w:ascii="Times New Roman" w:hAnsi="Times New Roman" w:cs="Times New Roman"/>
        </w:rPr>
        <w:t>одновременно четным и положительным. Если число удовлетворяет обоим условиям,</w:t>
      </w:r>
    </w:p>
    <w:p w14:paraId="31FB465F" w14:textId="77777777" w:rsidR="004F435F" w:rsidRPr="004F435F" w:rsidRDefault="004F435F" w:rsidP="004F435F">
      <w:pPr>
        <w:rPr>
          <w:rFonts w:ascii="Times New Roman" w:hAnsi="Times New Roman" w:cs="Times New Roman"/>
        </w:rPr>
      </w:pPr>
      <w:r w:rsidRPr="004F435F">
        <w:rPr>
          <w:rFonts w:ascii="Times New Roman" w:hAnsi="Times New Roman" w:cs="Times New Roman"/>
        </w:rPr>
        <w:lastRenderedPageBreak/>
        <w:t>выведите сообщение об этом, в противном случае укажите, какое из условий не</w:t>
      </w:r>
    </w:p>
    <w:p w14:paraId="0FC7761E" w14:textId="77777777" w:rsidR="004F435F" w:rsidRDefault="004F435F" w:rsidP="004F435F">
      <w:pPr>
        <w:rPr>
          <w:rFonts w:ascii="Times New Roman" w:hAnsi="Times New Roman" w:cs="Times New Roman"/>
        </w:rPr>
      </w:pPr>
      <w:r w:rsidRPr="004F435F">
        <w:rPr>
          <w:rFonts w:ascii="Times New Roman" w:hAnsi="Times New Roman" w:cs="Times New Roman"/>
        </w:rPr>
        <w:t>выполнено. Используйте логические операторы для проверки условий.</w:t>
      </w:r>
    </w:p>
    <w:p w14:paraId="1F7D7547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4F435F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static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void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ex2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()</w:t>
      </w:r>
    </w:p>
    <w:p w14:paraId="2B08E934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0FE74384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("</w:t>
      </w:r>
      <w:r w:rsidRPr="004F435F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\n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2. 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Принимает число и проверяет, является ли оно одновременно четным и положительным.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");</w:t>
      </w:r>
    </w:p>
    <w:p w14:paraId="3615C757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</w:p>
    <w:p w14:paraId="7C8D2AC5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("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 xml:space="preserve">Введите целое число: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");</w:t>
      </w:r>
    </w:p>
    <w:p w14:paraId="4EAEC36C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int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num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Convert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ToInt32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ReadLine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()</w:t>
      </w:r>
      <w:proofErr w:type="gramStart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218BE9D1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</w:p>
    <w:p w14:paraId="0F95B9C4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proofErr w:type="spellStart"/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eastAsia="ru-RU"/>
          <w14:ligatures w14:val="none"/>
        </w:rPr>
        <w:t>if</w:t>
      </w:r>
      <w:proofErr w:type="spellEnd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(</w:t>
      </w:r>
      <w:proofErr w:type="spellStart"/>
      <w:proofErr w:type="gram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>num</w:t>
      </w:r>
      <w:proofErr w:type="spellEnd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eastAsia="ru-RU"/>
          <w14:ligatures w14:val="none"/>
        </w:rPr>
        <w:t>&gt;</w:t>
      </w:r>
      <w:proofErr w:type="gramEnd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eastAsia="ru-RU"/>
          <w14:ligatures w14:val="none"/>
        </w:rPr>
        <w:t>0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eastAsia="ru-RU"/>
          <w14:ligatures w14:val="none"/>
        </w:rPr>
        <w:t>&amp;&amp;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>num</w:t>
      </w:r>
      <w:proofErr w:type="spellEnd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eastAsia="ru-RU"/>
          <w14:ligatures w14:val="none"/>
        </w:rPr>
        <w:t>%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eastAsia="ru-RU"/>
          <w14:ligatures w14:val="none"/>
        </w:rPr>
        <w:t>2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eastAsia="ru-RU"/>
          <w14:ligatures w14:val="none"/>
        </w:rPr>
        <w:t>==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eastAsia="ru-RU"/>
          <w14:ligatures w14:val="none"/>
        </w:rPr>
        <w:t>0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)</w:t>
      </w:r>
    </w:p>
    <w:p w14:paraId="7E044893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{</w:t>
      </w:r>
    </w:p>
    <w:p w14:paraId="05612E56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("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Число является одновременно четным и положительным.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");</w:t>
      </w:r>
    </w:p>
    <w:p w14:paraId="7C3B4153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</w:t>
      </w:r>
    </w:p>
    <w:p w14:paraId="0846142D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</w:t>
      </w:r>
      <w:proofErr w:type="spellStart"/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eastAsia="ru-RU"/>
          <w14:ligatures w14:val="none"/>
        </w:rPr>
        <w:t>else</w:t>
      </w:r>
      <w:proofErr w:type="spellEnd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eastAsia="ru-RU"/>
          <w14:ligatures w14:val="none"/>
        </w:rPr>
        <w:t>if</w:t>
      </w:r>
      <w:proofErr w:type="spellEnd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(</w:t>
      </w:r>
      <w:proofErr w:type="spellStart"/>
      <w:proofErr w:type="gram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>num</w:t>
      </w:r>
      <w:proofErr w:type="spellEnd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eastAsia="ru-RU"/>
          <w14:ligatures w14:val="none"/>
        </w:rPr>
        <w:t>&gt;</w:t>
      </w:r>
      <w:proofErr w:type="gramEnd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eastAsia="ru-RU"/>
          <w14:ligatures w14:val="none"/>
        </w:rPr>
        <w:t>0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eastAsia="ru-RU"/>
          <w14:ligatures w14:val="none"/>
        </w:rPr>
        <w:t>&amp;&amp;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>num</w:t>
      </w:r>
      <w:proofErr w:type="spellEnd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eastAsia="ru-RU"/>
          <w14:ligatures w14:val="none"/>
        </w:rPr>
        <w:t>%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  <w:proofErr w:type="gramStart"/>
      <w:r w:rsidRPr="004F435F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eastAsia="ru-RU"/>
          <w14:ligatures w14:val="none"/>
        </w:rPr>
        <w:t>2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eastAsia="ru-RU"/>
          <w14:ligatures w14:val="none"/>
        </w:rPr>
        <w:t>!</w:t>
      </w:r>
      <w:proofErr w:type="gramEnd"/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eastAsia="ru-RU"/>
          <w14:ligatures w14:val="none"/>
        </w:rPr>
        <w:t>=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eastAsia="ru-RU"/>
          <w14:ligatures w14:val="none"/>
        </w:rPr>
        <w:t>0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)</w:t>
      </w:r>
    </w:p>
    <w:p w14:paraId="0380C21E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{</w:t>
      </w:r>
    </w:p>
    <w:p w14:paraId="7DA39C1C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("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Число положительное, но нечетное.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");</w:t>
      </w:r>
    </w:p>
    <w:p w14:paraId="08A8EC9D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</w:t>
      </w:r>
    </w:p>
    <w:p w14:paraId="538A020D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</w:t>
      </w:r>
      <w:proofErr w:type="spellStart"/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eastAsia="ru-RU"/>
          <w14:ligatures w14:val="none"/>
        </w:rPr>
        <w:t>else</w:t>
      </w:r>
      <w:proofErr w:type="spellEnd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eastAsia="ru-RU"/>
          <w14:ligatures w14:val="none"/>
        </w:rPr>
        <w:t>if</w:t>
      </w:r>
      <w:proofErr w:type="spellEnd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>num</w:t>
      </w:r>
      <w:proofErr w:type="spellEnd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  <w:proofErr w:type="gramStart"/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eastAsia="ru-RU"/>
          <w14:ligatures w14:val="none"/>
        </w:rPr>
        <w:t>&lt;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eastAsia="ru-RU"/>
          <w14:ligatures w14:val="none"/>
        </w:rPr>
        <w:t>0</w:t>
      </w:r>
      <w:proofErr w:type="gramEnd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eastAsia="ru-RU"/>
          <w14:ligatures w14:val="none"/>
        </w:rPr>
        <w:t>&amp;&amp;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>num</w:t>
      </w:r>
      <w:proofErr w:type="spellEnd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eastAsia="ru-RU"/>
          <w14:ligatures w14:val="none"/>
        </w:rPr>
        <w:t>%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eastAsia="ru-RU"/>
          <w14:ligatures w14:val="none"/>
        </w:rPr>
        <w:t>2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eastAsia="ru-RU"/>
          <w14:ligatures w14:val="none"/>
        </w:rPr>
        <w:t>==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eastAsia="ru-RU"/>
          <w14:ligatures w14:val="none"/>
        </w:rPr>
        <w:t>0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)</w:t>
      </w:r>
    </w:p>
    <w:p w14:paraId="707D7D58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{</w:t>
      </w:r>
    </w:p>
    <w:p w14:paraId="193E83E5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("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Число четное, но отрицательное.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");</w:t>
      </w:r>
    </w:p>
    <w:p w14:paraId="0E56A377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</w:t>
      </w:r>
    </w:p>
    <w:p w14:paraId="2CC9B358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</w:t>
      </w:r>
      <w:proofErr w:type="spellStart"/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eastAsia="ru-RU"/>
          <w14:ligatures w14:val="none"/>
        </w:rPr>
        <w:t>else</w:t>
      </w:r>
      <w:proofErr w:type="spellEnd"/>
    </w:p>
    <w:p w14:paraId="50F209C4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{</w:t>
      </w:r>
    </w:p>
    <w:p w14:paraId="706D7306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("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Число является одновременно отрицательным и нечетным.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");</w:t>
      </w:r>
    </w:p>
    <w:p w14:paraId="31E2B0AE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</w:t>
      </w:r>
    </w:p>
    <w:p w14:paraId="60A0D4A8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</w:t>
      </w:r>
    </w:p>
    <w:p w14:paraId="2BC0335E" w14:textId="14B25B7C" w:rsidR="004F435F" w:rsidRPr="004F435F" w:rsidRDefault="004F435F" w:rsidP="004F435F">
      <w:pPr>
        <w:rPr>
          <w:rFonts w:ascii="Times New Roman" w:hAnsi="Times New Roman" w:cs="Times New Roman"/>
        </w:rPr>
      </w:pPr>
      <w:r w:rsidRPr="004F435F">
        <w:rPr>
          <w:rFonts w:ascii="Times New Roman" w:hAnsi="Times New Roman" w:cs="Times New Roman"/>
        </w:rPr>
        <w:drawing>
          <wp:inline distT="0" distB="0" distL="0" distR="0" wp14:anchorId="196C59B3" wp14:editId="0A25CC22">
            <wp:extent cx="5940425" cy="648970"/>
            <wp:effectExtent l="0" t="0" r="3175" b="0"/>
            <wp:docPr id="71403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3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1AF0" w14:textId="77777777" w:rsidR="004F435F" w:rsidRPr="004F435F" w:rsidRDefault="004F435F" w:rsidP="004F435F">
      <w:pPr>
        <w:rPr>
          <w:rFonts w:ascii="Times New Roman" w:hAnsi="Times New Roman" w:cs="Times New Roman"/>
        </w:rPr>
      </w:pPr>
      <w:r w:rsidRPr="004F435F">
        <w:rPr>
          <w:rFonts w:ascii="Times New Roman" w:hAnsi="Times New Roman" w:cs="Times New Roman"/>
        </w:rPr>
        <w:t>3. Шахматная ладья ходит по горизонтали или вертикали. Даны две различные клетки</w:t>
      </w:r>
    </w:p>
    <w:p w14:paraId="2F155250" w14:textId="77777777" w:rsidR="004F435F" w:rsidRPr="004F435F" w:rsidRDefault="004F435F" w:rsidP="004F435F">
      <w:pPr>
        <w:rPr>
          <w:rFonts w:ascii="Times New Roman" w:hAnsi="Times New Roman" w:cs="Times New Roman"/>
        </w:rPr>
      </w:pPr>
      <w:r w:rsidRPr="004F435F">
        <w:rPr>
          <w:rFonts w:ascii="Times New Roman" w:hAnsi="Times New Roman" w:cs="Times New Roman"/>
        </w:rPr>
        <w:t>шахматной доски, определите, может ли ладья попасть с первой клетки на вторую одним</w:t>
      </w:r>
    </w:p>
    <w:p w14:paraId="60039AE8" w14:textId="77777777" w:rsidR="004F435F" w:rsidRPr="004F435F" w:rsidRDefault="004F435F" w:rsidP="004F435F">
      <w:pPr>
        <w:rPr>
          <w:rFonts w:ascii="Times New Roman" w:hAnsi="Times New Roman" w:cs="Times New Roman"/>
        </w:rPr>
      </w:pPr>
      <w:r w:rsidRPr="004F435F">
        <w:rPr>
          <w:rFonts w:ascii="Times New Roman" w:hAnsi="Times New Roman" w:cs="Times New Roman"/>
        </w:rPr>
        <w:t>ходом. Программа получает на вход четыре числа от 1 до 8 каждое, задающие номер</w:t>
      </w:r>
    </w:p>
    <w:p w14:paraId="055A99F1" w14:textId="77777777" w:rsidR="004F435F" w:rsidRPr="004F435F" w:rsidRDefault="004F435F" w:rsidP="004F435F">
      <w:pPr>
        <w:rPr>
          <w:rFonts w:ascii="Times New Roman" w:hAnsi="Times New Roman" w:cs="Times New Roman"/>
        </w:rPr>
      </w:pPr>
      <w:r w:rsidRPr="004F435F">
        <w:rPr>
          <w:rFonts w:ascii="Times New Roman" w:hAnsi="Times New Roman" w:cs="Times New Roman"/>
        </w:rPr>
        <w:t>столбца и номер строки сначала для первой клетки, потом для второй клетки. Программа</w:t>
      </w:r>
    </w:p>
    <w:p w14:paraId="7FD055FD" w14:textId="77777777" w:rsidR="004F435F" w:rsidRPr="004F435F" w:rsidRDefault="004F435F" w:rsidP="004F435F">
      <w:pPr>
        <w:rPr>
          <w:rFonts w:ascii="Times New Roman" w:hAnsi="Times New Roman" w:cs="Times New Roman"/>
        </w:rPr>
      </w:pPr>
      <w:r w:rsidRPr="004F435F">
        <w:rPr>
          <w:rFonts w:ascii="Times New Roman" w:hAnsi="Times New Roman" w:cs="Times New Roman"/>
        </w:rPr>
        <w:t xml:space="preserve">должна вывести </w:t>
      </w:r>
      <w:r w:rsidRPr="004F435F">
        <w:rPr>
          <w:rFonts w:ascii="Times New Roman" w:hAnsi="Times New Roman" w:cs="Times New Roman"/>
          <w:lang w:val="en-US"/>
        </w:rPr>
        <w:t>YES</w:t>
      </w:r>
      <w:r w:rsidRPr="004F435F">
        <w:rPr>
          <w:rFonts w:ascii="Times New Roman" w:hAnsi="Times New Roman" w:cs="Times New Roman"/>
        </w:rPr>
        <w:t>, если из первой клетки ходом ладьи можно попасть во вторую или</w:t>
      </w:r>
    </w:p>
    <w:p w14:paraId="767FC7E3" w14:textId="77777777" w:rsidR="004F435F" w:rsidRDefault="004F435F" w:rsidP="004F435F">
      <w:pPr>
        <w:rPr>
          <w:rFonts w:ascii="Times New Roman" w:hAnsi="Times New Roman" w:cs="Times New Roman"/>
        </w:rPr>
      </w:pPr>
      <w:r w:rsidRPr="004F435F">
        <w:rPr>
          <w:rFonts w:ascii="Times New Roman" w:hAnsi="Times New Roman" w:cs="Times New Roman"/>
          <w:lang w:val="en-US"/>
        </w:rPr>
        <w:lastRenderedPageBreak/>
        <w:t>NO</w:t>
      </w:r>
      <w:r w:rsidRPr="004F435F">
        <w:rPr>
          <w:rFonts w:ascii="Times New Roman" w:hAnsi="Times New Roman" w:cs="Times New Roman"/>
        </w:rPr>
        <w:t xml:space="preserve"> в противном случае.</w:t>
      </w:r>
    </w:p>
    <w:p w14:paraId="7DCFEDF0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4F435F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static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void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ex3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()</w:t>
      </w:r>
    </w:p>
    <w:p w14:paraId="2CE7FEC8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5B261C64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("</w:t>
      </w:r>
      <w:r w:rsidRPr="004F435F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\n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3. 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Шахматная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ладья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");</w:t>
      </w:r>
    </w:p>
    <w:p w14:paraId="601C0B15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</w:p>
    <w:p w14:paraId="2EE20DE8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("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Введите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координату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X1 (1-8):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</w:t>
      </w:r>
      <w:proofErr w:type="gramStart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313C38A0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int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x1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Convert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ToInt32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ReadLine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()</w:t>
      </w:r>
      <w:proofErr w:type="gramStart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6E552691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("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Введите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координату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Y1 (1-8):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</w:t>
      </w:r>
      <w:proofErr w:type="gramStart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53B57DB7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int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y1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Convert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ToInt32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ReadLine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()</w:t>
      </w:r>
      <w:proofErr w:type="gramStart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74A4A4D4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("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Введите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координату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X2 (1-8):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</w:t>
      </w:r>
      <w:proofErr w:type="gramStart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6B544090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int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x2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Convert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ToInt32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ReadLine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()</w:t>
      </w:r>
      <w:proofErr w:type="gramStart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1A3DD5B7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("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Введите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координату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Y2 (1-8):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</w:t>
      </w:r>
      <w:proofErr w:type="gramStart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513C9BA1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int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y2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Convert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ToInt32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ReadLine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()</w:t>
      </w:r>
      <w:proofErr w:type="gramStart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1D2B5AA3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</w:p>
    <w:p w14:paraId="2340EF51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proofErr w:type="spellStart"/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eastAsia="ru-RU"/>
          <w14:ligatures w14:val="none"/>
        </w:rPr>
        <w:t>if</w:t>
      </w:r>
      <w:proofErr w:type="spellEnd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(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x1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eastAsia="ru-RU"/>
          <w14:ligatures w14:val="none"/>
        </w:rPr>
        <w:t>==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x2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eastAsia="ru-RU"/>
          <w14:ligatures w14:val="none"/>
        </w:rPr>
        <w:t>||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y1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eastAsia="ru-RU"/>
          <w14:ligatures w14:val="none"/>
        </w:rPr>
        <w:t>==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y2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)</w:t>
      </w:r>
    </w:p>
    <w:p w14:paraId="0D29B093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{</w:t>
      </w:r>
    </w:p>
    <w:p w14:paraId="1367A915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("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Ладья может переместиться на эту позицию за один ход.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");</w:t>
      </w:r>
    </w:p>
    <w:p w14:paraId="0ACE4E84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</w:t>
      </w:r>
    </w:p>
    <w:p w14:paraId="27A6E729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</w:t>
      </w:r>
      <w:proofErr w:type="spellStart"/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eastAsia="ru-RU"/>
          <w14:ligatures w14:val="none"/>
        </w:rPr>
        <w:t>else</w:t>
      </w:r>
      <w:proofErr w:type="spellEnd"/>
    </w:p>
    <w:p w14:paraId="48FED521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{</w:t>
      </w:r>
    </w:p>
    <w:p w14:paraId="73432688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("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Ладья не может переместиться на эту позицию за один ход.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");</w:t>
      </w:r>
    </w:p>
    <w:p w14:paraId="722A1D8C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</w:t>
      </w:r>
    </w:p>
    <w:p w14:paraId="54BC84A9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</w:t>
      </w:r>
    </w:p>
    <w:p w14:paraId="25E0DAC7" w14:textId="7C7F9A16" w:rsidR="004F435F" w:rsidRPr="004F435F" w:rsidRDefault="004F435F" w:rsidP="004F435F">
      <w:pPr>
        <w:rPr>
          <w:rFonts w:ascii="Times New Roman" w:hAnsi="Times New Roman" w:cs="Times New Roman"/>
        </w:rPr>
      </w:pPr>
      <w:r w:rsidRPr="004F435F">
        <w:rPr>
          <w:rFonts w:ascii="Times New Roman" w:hAnsi="Times New Roman" w:cs="Times New Roman"/>
        </w:rPr>
        <w:drawing>
          <wp:inline distT="0" distB="0" distL="0" distR="0" wp14:anchorId="464739EC" wp14:editId="7055781A">
            <wp:extent cx="4753638" cy="1914792"/>
            <wp:effectExtent l="0" t="0" r="8890" b="9525"/>
            <wp:docPr id="7962954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954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44EC5" w14:textId="77777777" w:rsidR="004F435F" w:rsidRPr="004F435F" w:rsidRDefault="004F435F" w:rsidP="004F435F">
      <w:pPr>
        <w:rPr>
          <w:rFonts w:ascii="Times New Roman" w:hAnsi="Times New Roman" w:cs="Times New Roman"/>
        </w:rPr>
      </w:pPr>
      <w:r w:rsidRPr="004F435F">
        <w:rPr>
          <w:rFonts w:ascii="Times New Roman" w:hAnsi="Times New Roman" w:cs="Times New Roman"/>
        </w:rPr>
        <w:t>4. Шахматный ферзь ходит по диагонали, горизонтали или вертикали. Даны две</w:t>
      </w:r>
    </w:p>
    <w:p w14:paraId="4EEEA66B" w14:textId="77777777" w:rsidR="004F435F" w:rsidRPr="004F435F" w:rsidRDefault="004F435F" w:rsidP="004F435F">
      <w:pPr>
        <w:rPr>
          <w:rFonts w:ascii="Times New Roman" w:hAnsi="Times New Roman" w:cs="Times New Roman"/>
        </w:rPr>
      </w:pPr>
      <w:r w:rsidRPr="004F435F">
        <w:rPr>
          <w:rFonts w:ascii="Times New Roman" w:hAnsi="Times New Roman" w:cs="Times New Roman"/>
        </w:rPr>
        <w:t>различные клетки шахматной доски, определите, может ли ферзь попасть с первой клетки</w:t>
      </w:r>
    </w:p>
    <w:p w14:paraId="34734252" w14:textId="77777777" w:rsidR="004F435F" w:rsidRDefault="004F435F" w:rsidP="004F435F">
      <w:pPr>
        <w:rPr>
          <w:rFonts w:ascii="Times New Roman" w:hAnsi="Times New Roman" w:cs="Times New Roman"/>
        </w:rPr>
      </w:pPr>
      <w:r w:rsidRPr="004F435F">
        <w:rPr>
          <w:rFonts w:ascii="Times New Roman" w:hAnsi="Times New Roman" w:cs="Times New Roman"/>
        </w:rPr>
        <w:t>на вторую одним ходом.</w:t>
      </w:r>
    </w:p>
    <w:p w14:paraId="3CADC825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4F435F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static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void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ex4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()</w:t>
      </w:r>
    </w:p>
    <w:p w14:paraId="71E40A21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54659A42" w14:textId="7FDB42AC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lastRenderedPageBreak/>
        <w:t xml:space="preserve">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("</w:t>
      </w:r>
      <w:r w:rsidRPr="004F435F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\n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4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. 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Шахматный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ферзь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");</w:t>
      </w:r>
    </w:p>
    <w:p w14:paraId="58DBC2FF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</w:p>
    <w:p w14:paraId="01D4957F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("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Введите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координату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X1 (1-8):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</w:t>
      </w:r>
      <w:proofErr w:type="gramStart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5377C8FB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int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x1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Convert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ToInt32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ReadLine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()</w:t>
      </w:r>
      <w:proofErr w:type="gramStart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35662698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("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Введите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координату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Y1 (1-8):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</w:t>
      </w:r>
      <w:proofErr w:type="gramStart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2AE364CB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int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y1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Convert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ToInt32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ReadLine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()</w:t>
      </w:r>
      <w:proofErr w:type="gramStart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709E95D6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("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Введите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координату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X2 (1-8):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</w:t>
      </w:r>
      <w:proofErr w:type="gramStart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0EE727A2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int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x2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Convert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ToInt32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ReadLine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()</w:t>
      </w:r>
      <w:proofErr w:type="gramStart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54E8331D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("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Введите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координату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Y2 (1-8):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</w:t>
      </w:r>
      <w:proofErr w:type="gramStart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6AFDC164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int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y2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Convert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ToInt32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ReadLine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()</w:t>
      </w:r>
      <w:proofErr w:type="gramStart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23F0FBB6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</w:p>
    <w:p w14:paraId="6EF53B9F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if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x1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==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x2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||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y1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==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y2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||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Math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Abs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x1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-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x2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==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Math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Abs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y1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-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y2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))</w:t>
      </w:r>
    </w:p>
    <w:p w14:paraId="50FD400B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{</w:t>
      </w:r>
    </w:p>
    <w:p w14:paraId="1E8EB473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("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Ферзь может переместиться на эту позицию за один ход.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");</w:t>
      </w:r>
    </w:p>
    <w:p w14:paraId="63AD5A12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</w:t>
      </w:r>
    </w:p>
    <w:p w14:paraId="0C654A85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</w:t>
      </w:r>
      <w:proofErr w:type="spellStart"/>
      <w:r w:rsidRPr="004F435F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eastAsia="ru-RU"/>
          <w14:ligatures w14:val="none"/>
        </w:rPr>
        <w:t>else</w:t>
      </w:r>
      <w:proofErr w:type="spellEnd"/>
    </w:p>
    <w:p w14:paraId="24E88BF6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{</w:t>
      </w:r>
    </w:p>
    <w:p w14:paraId="084E2653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("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Ферзь не может переместиться на эту позицию за один ход.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");</w:t>
      </w:r>
    </w:p>
    <w:p w14:paraId="3920FC58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</w:t>
      </w:r>
    </w:p>
    <w:p w14:paraId="417D8CAB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</w:t>
      </w:r>
    </w:p>
    <w:p w14:paraId="468CDFF7" w14:textId="51B9A690" w:rsidR="004F435F" w:rsidRPr="004F435F" w:rsidRDefault="004F435F" w:rsidP="004F435F">
      <w:pPr>
        <w:rPr>
          <w:rFonts w:ascii="Times New Roman" w:hAnsi="Times New Roman" w:cs="Times New Roman"/>
        </w:rPr>
      </w:pPr>
      <w:r w:rsidRPr="004F435F">
        <w:rPr>
          <w:rFonts w:ascii="Times New Roman" w:hAnsi="Times New Roman" w:cs="Times New Roman"/>
        </w:rPr>
        <w:drawing>
          <wp:inline distT="0" distB="0" distL="0" distR="0" wp14:anchorId="5A37B64E" wp14:editId="5C24CF06">
            <wp:extent cx="4810796" cy="1762371"/>
            <wp:effectExtent l="0" t="0" r="0" b="9525"/>
            <wp:docPr id="200773711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3711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0966" w14:textId="77777777" w:rsidR="004F435F" w:rsidRPr="004F435F" w:rsidRDefault="004F435F" w:rsidP="004F435F">
      <w:pPr>
        <w:rPr>
          <w:rFonts w:ascii="Times New Roman" w:hAnsi="Times New Roman" w:cs="Times New Roman"/>
        </w:rPr>
      </w:pPr>
      <w:r w:rsidRPr="004F435F">
        <w:rPr>
          <w:rFonts w:ascii="Times New Roman" w:hAnsi="Times New Roman" w:cs="Times New Roman"/>
        </w:rPr>
        <w:t>5. Создайте программу-калькулятор, которая запрашивает у пользователя два числа и</w:t>
      </w:r>
    </w:p>
    <w:p w14:paraId="2FA95E14" w14:textId="77777777" w:rsidR="004F435F" w:rsidRPr="004F435F" w:rsidRDefault="004F435F" w:rsidP="004F435F">
      <w:pPr>
        <w:rPr>
          <w:rFonts w:ascii="Times New Roman" w:hAnsi="Times New Roman" w:cs="Times New Roman"/>
        </w:rPr>
      </w:pPr>
      <w:r w:rsidRPr="004F435F">
        <w:rPr>
          <w:rFonts w:ascii="Times New Roman" w:hAnsi="Times New Roman" w:cs="Times New Roman"/>
        </w:rPr>
        <w:t xml:space="preserve">оператор (+, -, *, /). Используйте </w:t>
      </w:r>
      <w:r w:rsidRPr="004F435F">
        <w:rPr>
          <w:rFonts w:ascii="Times New Roman" w:hAnsi="Times New Roman" w:cs="Times New Roman"/>
          <w:lang w:val="en-US"/>
        </w:rPr>
        <w:t>switch</w:t>
      </w:r>
      <w:r w:rsidRPr="004F435F">
        <w:rPr>
          <w:rFonts w:ascii="Times New Roman" w:hAnsi="Times New Roman" w:cs="Times New Roman"/>
        </w:rPr>
        <w:t>-</w:t>
      </w:r>
      <w:r w:rsidRPr="004F435F">
        <w:rPr>
          <w:rFonts w:ascii="Times New Roman" w:hAnsi="Times New Roman" w:cs="Times New Roman"/>
          <w:lang w:val="en-US"/>
        </w:rPr>
        <w:t>case</w:t>
      </w:r>
      <w:r w:rsidRPr="004F435F">
        <w:rPr>
          <w:rFonts w:ascii="Times New Roman" w:hAnsi="Times New Roman" w:cs="Times New Roman"/>
        </w:rPr>
        <w:t xml:space="preserve"> для выполнения соответствующей</w:t>
      </w:r>
    </w:p>
    <w:p w14:paraId="0F8AFECF" w14:textId="77777777" w:rsidR="004F435F" w:rsidRPr="004F435F" w:rsidRDefault="004F435F" w:rsidP="004F435F">
      <w:pPr>
        <w:rPr>
          <w:rFonts w:ascii="Times New Roman" w:hAnsi="Times New Roman" w:cs="Times New Roman"/>
        </w:rPr>
      </w:pPr>
      <w:r w:rsidRPr="004F435F">
        <w:rPr>
          <w:rFonts w:ascii="Times New Roman" w:hAnsi="Times New Roman" w:cs="Times New Roman"/>
        </w:rPr>
        <w:t>арифметической операции и вывода результата. Например:</w:t>
      </w:r>
    </w:p>
    <w:p w14:paraId="625E00FF" w14:textId="77777777" w:rsidR="004F435F" w:rsidRPr="004F435F" w:rsidRDefault="004F435F" w:rsidP="004F435F">
      <w:pPr>
        <w:rPr>
          <w:rFonts w:ascii="Times New Roman" w:hAnsi="Times New Roman" w:cs="Times New Roman"/>
        </w:rPr>
      </w:pPr>
      <w:r w:rsidRPr="004F435F">
        <w:rPr>
          <w:rFonts w:ascii="Times New Roman" w:hAnsi="Times New Roman" w:cs="Times New Roman"/>
        </w:rPr>
        <w:t>Ввод:</w:t>
      </w:r>
    </w:p>
    <w:p w14:paraId="4B592083" w14:textId="77777777" w:rsidR="004F435F" w:rsidRPr="004F435F" w:rsidRDefault="004F435F" w:rsidP="004F435F">
      <w:pPr>
        <w:rPr>
          <w:rFonts w:ascii="Times New Roman" w:hAnsi="Times New Roman" w:cs="Times New Roman"/>
        </w:rPr>
      </w:pPr>
      <w:r w:rsidRPr="004F435F">
        <w:rPr>
          <w:rFonts w:ascii="Times New Roman" w:hAnsi="Times New Roman" w:cs="Times New Roman"/>
        </w:rPr>
        <w:t>5</w:t>
      </w:r>
    </w:p>
    <w:p w14:paraId="35410E51" w14:textId="77777777" w:rsidR="004F435F" w:rsidRPr="004F435F" w:rsidRDefault="004F435F" w:rsidP="004F435F">
      <w:pPr>
        <w:rPr>
          <w:rFonts w:ascii="Times New Roman" w:hAnsi="Times New Roman" w:cs="Times New Roman"/>
        </w:rPr>
      </w:pPr>
      <w:r w:rsidRPr="004F435F">
        <w:rPr>
          <w:rFonts w:ascii="Times New Roman" w:hAnsi="Times New Roman" w:cs="Times New Roman"/>
        </w:rPr>
        <w:t>3</w:t>
      </w:r>
    </w:p>
    <w:p w14:paraId="1BCF1344" w14:textId="77777777" w:rsidR="004F435F" w:rsidRPr="004F435F" w:rsidRDefault="004F435F" w:rsidP="004F435F">
      <w:pPr>
        <w:rPr>
          <w:rFonts w:ascii="Times New Roman" w:hAnsi="Times New Roman" w:cs="Times New Roman"/>
        </w:rPr>
      </w:pPr>
      <w:r w:rsidRPr="004F435F">
        <w:rPr>
          <w:rFonts w:ascii="Times New Roman" w:hAnsi="Times New Roman" w:cs="Times New Roman"/>
        </w:rPr>
        <w:t>+</w:t>
      </w:r>
    </w:p>
    <w:p w14:paraId="62350679" w14:textId="77777777" w:rsidR="00B525B1" w:rsidRDefault="004F435F" w:rsidP="004F435F">
      <w:pPr>
        <w:rPr>
          <w:rFonts w:ascii="Times New Roman" w:hAnsi="Times New Roman" w:cs="Times New Roman"/>
        </w:rPr>
      </w:pPr>
      <w:proofErr w:type="spellStart"/>
      <w:r w:rsidRPr="004F435F">
        <w:rPr>
          <w:rFonts w:ascii="Times New Roman" w:hAnsi="Times New Roman" w:cs="Times New Roman"/>
          <w:lang w:val="en-US"/>
        </w:rPr>
        <w:lastRenderedPageBreak/>
        <w:t>Вывод</w:t>
      </w:r>
      <w:proofErr w:type="spellEnd"/>
      <w:r w:rsidRPr="004F435F">
        <w:rPr>
          <w:rFonts w:ascii="Times New Roman" w:hAnsi="Times New Roman" w:cs="Times New Roman"/>
          <w:lang w:val="en-US"/>
        </w:rPr>
        <w:t>: 5 + 3 = 8</w:t>
      </w:r>
      <w:r w:rsidRPr="004F435F">
        <w:rPr>
          <w:rFonts w:ascii="Times New Roman" w:hAnsi="Times New Roman" w:cs="Times New Roman"/>
          <w:lang w:val="en-US"/>
        </w:rPr>
        <w:cr/>
      </w:r>
    </w:p>
    <w:p w14:paraId="5236EE36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F435F">
        <w:rPr>
          <w:rFonts w:ascii="JetBrains Mono" w:eastAsia="Times New Roman" w:hAnsi="JetBrains Mono" w:cs="JetBrains Mono"/>
          <w:i/>
          <w:iCs/>
          <w:color w:val="F92672"/>
          <w:kern w:val="0"/>
          <w:sz w:val="20"/>
          <w:szCs w:val="20"/>
          <w:lang w:val="en-US" w:eastAsia="ru-RU"/>
          <w14:ligatures w14:val="none"/>
        </w:rPr>
        <w:t>static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void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ex5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()</w:t>
      </w:r>
    </w:p>
    <w:p w14:paraId="205D79AB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</w:p>
    <w:p w14:paraId="3D1145C0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("</w:t>
      </w:r>
      <w:r w:rsidRPr="004F435F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val="en-US" w:eastAsia="ru-RU"/>
          <w14:ligatures w14:val="none"/>
        </w:rPr>
        <w:t>\n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5. 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Создайте программу-калькулятор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");</w:t>
      </w:r>
    </w:p>
    <w:p w14:paraId="5AADAC2B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</w:p>
    <w:p w14:paraId="53B2CA28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("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 xml:space="preserve">Введите первое число: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");</w:t>
      </w:r>
    </w:p>
    <w:p w14:paraId="0D0246E3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double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num1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=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Convert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ToDouble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ReadLine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()</w:t>
      </w:r>
      <w:proofErr w:type="gramStart"/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2B662A96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("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 xml:space="preserve">Введите второе число: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");</w:t>
      </w:r>
    </w:p>
    <w:p w14:paraId="097C9835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double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num2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=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Convert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ToDouble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ReadLine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()</w:t>
      </w:r>
      <w:proofErr w:type="gramStart"/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0BE7E952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("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Введите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операцию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(+, -, *, /):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"</w:t>
      </w:r>
      <w:proofErr w:type="gramStart"/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5AEEADE1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string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operation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=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ReadLine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11916855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</w:p>
    <w:p w14:paraId="125C4552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4F435F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eastAsia="ru-RU"/>
          <w14:ligatures w14:val="none"/>
        </w:rPr>
        <w:t>switch</w:t>
      </w:r>
      <w:proofErr w:type="spellEnd"/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>operation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)</w:t>
      </w:r>
    </w:p>
    <w:p w14:paraId="78DC165B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{</w:t>
      </w:r>
    </w:p>
    <w:p w14:paraId="2E528A69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                </w:t>
      </w:r>
      <w:proofErr w:type="spellStart"/>
      <w:r w:rsidRPr="004F435F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eastAsia="ru-RU"/>
          <w14:ligatures w14:val="none"/>
        </w:rPr>
        <w:t>case</w:t>
      </w:r>
      <w:proofErr w:type="spellEnd"/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"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+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":</w:t>
      </w:r>
    </w:p>
    <w:p w14:paraId="2F94A09B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        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($"</w:t>
      </w:r>
      <w:proofErr w:type="gramStart"/>
      <w:r w:rsidRPr="004F435F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Результат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num1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+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num2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}");</w:t>
      </w:r>
      <w:proofErr w:type="gramEnd"/>
    </w:p>
    <w:p w14:paraId="73E23891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proofErr w:type="gramStart"/>
      <w:r w:rsidRPr="004F435F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break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48A0FFD9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case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"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>-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":</w:t>
      </w:r>
    </w:p>
    <w:p w14:paraId="6383F455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($"</w:t>
      </w:r>
      <w:proofErr w:type="gramStart"/>
      <w:r w:rsidRPr="004F435F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Результат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num1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-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num2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}");</w:t>
      </w:r>
      <w:proofErr w:type="gramEnd"/>
    </w:p>
    <w:p w14:paraId="58414C2D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proofErr w:type="gramStart"/>
      <w:r w:rsidRPr="004F435F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break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5C143862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case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"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>*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":</w:t>
      </w:r>
    </w:p>
    <w:p w14:paraId="0EC3DFDF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($"</w:t>
      </w:r>
      <w:proofErr w:type="gramStart"/>
      <w:r w:rsidRPr="004F435F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Результат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num1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*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num2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}");</w:t>
      </w:r>
      <w:proofErr w:type="gramEnd"/>
    </w:p>
    <w:p w14:paraId="0B702071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proofErr w:type="gramStart"/>
      <w:r w:rsidRPr="004F435F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break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67994BE4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case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"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>/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":</w:t>
      </w:r>
    </w:p>
    <w:p w14:paraId="7F01568C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if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num</w:t>
      </w:r>
      <w:proofErr w:type="gramStart"/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2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!</w:t>
      </w:r>
      <w:proofErr w:type="gramEnd"/>
      <w:r w:rsidRPr="004F435F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=</w:t>
      </w: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val="en-US" w:eastAsia="ru-RU"/>
          <w14:ligatures w14:val="none"/>
        </w:rPr>
        <w:t>0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)</w:t>
      </w:r>
    </w:p>
    <w:p w14:paraId="71622833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</w:p>
    <w:p w14:paraId="5DAD29BB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($"</w:t>
      </w:r>
      <w:proofErr w:type="gramStart"/>
      <w:r w:rsidRPr="004F435F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Результат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num1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/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num2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}");</w:t>
      </w:r>
      <w:proofErr w:type="gramEnd"/>
    </w:p>
    <w:p w14:paraId="5726D8DA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}</w:t>
      </w:r>
    </w:p>
    <w:p w14:paraId="085A0EF2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                    </w:t>
      </w:r>
      <w:proofErr w:type="spellStart"/>
      <w:r w:rsidRPr="004F435F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eastAsia="ru-RU"/>
          <w14:ligatures w14:val="none"/>
        </w:rPr>
        <w:t>else</w:t>
      </w:r>
      <w:proofErr w:type="spellEnd"/>
    </w:p>
    <w:p w14:paraId="01FC1509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            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{</w:t>
      </w:r>
    </w:p>
    <w:p w14:paraId="3EBFB9CF" w14:textId="1BB9B2AB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            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("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Ошибка: Деление на ноль</w:t>
      </w:r>
      <w:r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 xml:space="preserve"> 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невозможно.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");</w:t>
      </w:r>
    </w:p>
    <w:p w14:paraId="5C48153D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            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}</w:t>
      </w:r>
    </w:p>
    <w:p w14:paraId="5463AA3D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                    </w:t>
      </w:r>
      <w:proofErr w:type="spellStart"/>
      <w:r w:rsidRPr="004F435F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eastAsia="ru-RU"/>
          <w14:ligatures w14:val="none"/>
        </w:rPr>
        <w:t>break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;</w:t>
      </w:r>
    </w:p>
    <w:p w14:paraId="0E86C147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                </w:t>
      </w:r>
      <w:proofErr w:type="spellStart"/>
      <w:r w:rsidRPr="004F435F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eastAsia="ru-RU"/>
          <w14:ligatures w14:val="none"/>
        </w:rPr>
        <w:t>default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:</w:t>
      </w:r>
    </w:p>
    <w:p w14:paraId="62B16F79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                    </w:t>
      </w:r>
      <w:proofErr w:type="spellStart"/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>Console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.</w:t>
      </w:r>
      <w:r w:rsidRPr="004F435F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eastAsia="ru-RU"/>
          <w14:ligatures w14:val="none"/>
        </w:rPr>
        <w:t>WriteLine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("</w:t>
      </w:r>
      <w:r w:rsidRPr="004F435F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Ошибка: Неверная операция.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");</w:t>
      </w:r>
    </w:p>
    <w:p w14:paraId="4C0E5504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                    </w:t>
      </w:r>
      <w:proofErr w:type="spellStart"/>
      <w:r w:rsidRPr="004F435F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eastAsia="ru-RU"/>
          <w14:ligatures w14:val="none"/>
        </w:rPr>
        <w:t>break</w:t>
      </w:r>
      <w:proofErr w:type="spellEnd"/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;</w:t>
      </w:r>
    </w:p>
    <w:p w14:paraId="5CE04F0C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    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}</w:t>
      </w:r>
    </w:p>
    <w:p w14:paraId="24455BF9" w14:textId="77777777" w:rsidR="004F435F" w:rsidRPr="004F435F" w:rsidRDefault="004F435F" w:rsidP="004F435F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  <w:r w:rsidRPr="004F435F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4F435F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}</w:t>
      </w:r>
    </w:p>
    <w:p w14:paraId="564DAA38" w14:textId="7B3B1BC1" w:rsidR="004F435F" w:rsidRPr="004F435F" w:rsidRDefault="004F435F" w:rsidP="004F435F">
      <w:pPr>
        <w:rPr>
          <w:sz w:val="20"/>
          <w:szCs w:val="20"/>
        </w:rPr>
      </w:pPr>
      <w:r w:rsidRPr="004F435F">
        <w:rPr>
          <w:sz w:val="20"/>
          <w:szCs w:val="20"/>
        </w:rPr>
        <w:lastRenderedPageBreak/>
        <w:drawing>
          <wp:inline distT="0" distB="0" distL="0" distR="0" wp14:anchorId="25A4C1FC" wp14:editId="2F603CBE">
            <wp:extent cx="3286584" cy="1571844"/>
            <wp:effectExtent l="0" t="0" r="9525" b="0"/>
            <wp:docPr id="68165331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5331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435F" w:rsidRPr="004F43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panose1 w:val="02000009000000000000"/>
    <w:charset w:val="CC"/>
    <w:family w:val="modern"/>
    <w:pitch w:val="fixed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0A8"/>
    <w:rsid w:val="00316153"/>
    <w:rsid w:val="003F2447"/>
    <w:rsid w:val="004F435F"/>
    <w:rsid w:val="005B0BE6"/>
    <w:rsid w:val="00616496"/>
    <w:rsid w:val="00636272"/>
    <w:rsid w:val="006D1A7D"/>
    <w:rsid w:val="00746CF3"/>
    <w:rsid w:val="00771EC4"/>
    <w:rsid w:val="008030A8"/>
    <w:rsid w:val="00853164"/>
    <w:rsid w:val="00AF1487"/>
    <w:rsid w:val="00B525B1"/>
    <w:rsid w:val="00DD6813"/>
    <w:rsid w:val="00EF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6DD40"/>
  <w15:chartTrackingRefBased/>
  <w15:docId w15:val="{EFBA1450-951F-4C1B-8F90-D706F05FC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3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3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3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3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3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3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3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3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3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3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3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3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30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30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30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30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30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30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3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3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3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3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3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30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30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30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3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30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30A8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030A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960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 toxon</dc:creator>
  <cp:keywords/>
  <dc:description/>
  <cp:lastModifiedBy>pf toxon</cp:lastModifiedBy>
  <cp:revision>5</cp:revision>
  <dcterms:created xsi:type="dcterms:W3CDTF">2026-01-20T18:54:00Z</dcterms:created>
  <dcterms:modified xsi:type="dcterms:W3CDTF">2026-01-21T11:44:00Z</dcterms:modified>
</cp:coreProperties>
</file>