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" w:hAnsi="Helvetica" w:cs="Helvetica"/>
          <w:sz w:val="64"/>
          <w:sz-cs w:val="64"/>
          <w:b/>
          <w:spacing w:val="0"/>
          <w:color w:val="15171F"/>
        </w:rPr>
        <w:t xml:space="preserve">HMJ Global Team Module Handoff</w:t>
      </w:r>
    </w:p>
    <w:p>
      <w:pPr>
        <w:spacing w:after="360"/>
      </w:pPr>
      <w:r>
        <w:rPr>
          <w:rFonts w:ascii="Helvetica" w:hAnsi="Helvetica" w:cs="Helvetica"/>
          <w:sz w:val="24"/>
          <w:sz-cs w:val="24"/>
          <w:spacing w:val="0"/>
          <w:color w:val="485474"/>
        </w:rPr>
        <w:t xml:space="preserve">Generated from the current repo state on 14 March 2026.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132965"/>
        </w:rPr>
        <w:t xml:space="preserve">Summary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The Team admin module has been aligned to a complete Supabase schema and storage setup.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The full Supabase SQL is included below and also saved in </w:t>
      </w:r>
      <w:r>
        <w:rPr>
          <w:rFonts w:ascii="Helvetica" w:hAnsi="Helvetica" w:cs="Helvetica"/>
          <w:sz w:val="24"/>
          <w:sz-cs w:val="24"/>
          <w:b/>
          <w:spacing w:val="0"/>
          <w:color w:val="15171F"/>
        </w:rPr>
        <w:t xml:space="preserve">scripts/create-team-module.sql</w:t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The Team UI was reworked to fix unreadable scaling, broken button wrapping, and incorrect setup or empty-state rendering.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The public About page remains driven by the Team data source and this pass did not break that integration.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132965"/>
        </w:rPr>
        <w:t xml:space="preserve">Exact Root Cause Of The Setup Required State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The existing Team loader treated a missing </w:t>
      </w:r>
      <w:r>
        <w:rPr>
          <w:rFonts w:ascii="Helvetica" w:hAnsi="Helvetica" w:cs="Helvetica"/>
          <w:sz w:val="24"/>
          <w:sz-cs w:val="24"/>
          <w:b/>
          <w:spacing w:val="0"/>
          <w:color w:val="15171F"/>
        </w:rPr>
        <w:t xml:space="preserve">public.team_members</w:t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 table as a setup issue and dropped into seeded preview mode.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A second missing prerequisite was the </w:t>
      </w:r>
      <w:r>
        <w:rPr>
          <w:rFonts w:ascii="Helvetica" w:hAnsi="Helvetica" w:cs="Helvetica"/>
          <w:sz w:val="24"/>
          <w:sz-cs w:val="24"/>
          <w:b/>
          <w:spacing w:val="0"/>
          <w:color w:val="15171F"/>
        </w:rPr>
        <w:t xml:space="preserve">team-images</w:t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 storage bucket. Without that bucket, image upload and replace flows were blocked even when the table existed.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The Team page also had a CSS state bug: hidden sections such as the empty state and member grid were styled with </w:t>
      </w:r>
      <w:r>
        <w:rPr>
          <w:rFonts w:ascii="Helvetica" w:hAnsi="Helvetica" w:cs="Helvetica"/>
          <w:sz w:val="24"/>
          <w:sz-cs w:val="24"/>
          <w:b/>
          <w:spacing w:val="0"/>
          <w:color w:val="15171F"/>
        </w:rPr>
        <w:t xml:space="preserve">display:grid</w:t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, so hidden and visible states could render together.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132965"/>
        </w:rPr>
        <w:t xml:space="preserve">Files Changed In This Task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admin/team.html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admin/team.js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netlify/functions/admin-team-list.js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netlify/functions/_team-helpers.js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netlify/functions/_data/team.seed.json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scripts/create-team-module.sql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132965"/>
        </w:rPr>
        <w:t xml:space="preserve">What Was Fixed In Schema And Storage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Added or upgraded </w:t>
      </w:r>
      <w:r>
        <w:rPr>
          <w:rFonts w:ascii="Helvetica" w:hAnsi="Helvetica" w:cs="Helvetica"/>
          <w:sz w:val="24"/>
          <w:sz-cs w:val="24"/>
          <w:b/>
          <w:spacing w:val="0"/>
          <w:color w:val="15171F"/>
        </w:rPr>
        <w:t xml:space="preserve">public.team_members</w:t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 with all required Team fields.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Added </w:t>
      </w:r>
      <w:r>
        <w:rPr>
          <w:rFonts w:ascii="Helvetica" w:hAnsi="Helvetica" w:cs="Helvetica"/>
          <w:sz w:val="24"/>
          <w:sz-cs w:val="24"/>
          <w:b/>
          <w:spacing w:val="0"/>
          <w:color w:val="15171F"/>
        </w:rPr>
        <w:t xml:space="preserve">published_at</w:t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 support and backfill logic.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Added slug normalisation and uniqueness backfill for partial installs.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Added defaults, not-null enforcement, ordering and publish constraints, indexes, and </w:t>
      </w:r>
      <w:r>
        <w:rPr>
          <w:rFonts w:ascii="Helvetica" w:hAnsi="Helvetica" w:cs="Helvetica"/>
          <w:sz w:val="24"/>
          <w:sz-cs w:val="24"/>
          <w:b/>
          <w:spacing w:val="0"/>
          <w:color w:val="15171F"/>
        </w:rPr>
        <w:t xml:space="preserve">updated_at</w:t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 trigger automation.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Added or updated the public </w:t>
      </w:r>
      <w:r>
        <w:rPr>
          <w:rFonts w:ascii="Helvetica" w:hAnsi="Helvetica" w:cs="Helvetica"/>
          <w:sz w:val="24"/>
          <w:sz-cs w:val="24"/>
          <w:b/>
          <w:spacing w:val="0"/>
          <w:color w:val="15171F"/>
        </w:rPr>
        <w:t xml:space="preserve">team-images</w:t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 storage bucket.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Added public read policy for Team images while keeping Team writes server-side through Netlify functions and the Supabase service role.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Seeded the current four live Team members so the About page does not go empty after setup.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132965"/>
        </w:rPr>
        <w:t xml:space="preserve">What Was Fixed In UI And Layout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Reworked the Team card grid so cards keep a sensible minimum width.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Rebalanced each card to keep portrait images contained and text readable.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Rebuilt action rows so buttons stay horizontal or wrap cleanly instead of collapsing into narrow letter stacks.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Improved structure and spacing for the hero area, stats, setup banner, board, editor form, image section, and preview panel.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Grouped editor footer actions into clearer secondary and primary controls.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Disabled upload and replace controls when storage setup is incomplete so the UI explains the limitation instead of failing unclearly.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132965"/>
        </w:rPr>
        <w:t xml:space="preserve">What Was Fixed In Setup And Empty State Logic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The Team module now distinguishes between missing table setup and missing bucket setup.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Setup required, read-only preview, filtered-empty, and true empty states now show different messages.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Add member is disabled in preview mode.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The hidden attribute now properly hides the setup banner, member grid, and empty state when those sections should not render.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132965"/>
        </w:rPr>
        <w:t xml:space="preserve">What Was Tested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Syntax checks for the touched Team and public Team JS files.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Helper payload check for publish validation and published_at handling.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Fallback Team endpoint check returned the seeded 4 public members.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Responsive Playwright harness checks at 1280, 1024, 768, and 390 widths to verify card sizing, action button layout, and setup or empty-state behavior.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132965"/>
        </w:rPr>
        <w:t xml:space="preserve">Manual Steps After Pull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Run the full SQL below in the correct Supabase project.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Confirm </w:t>
      </w:r>
      <w:r>
        <w:rPr>
          <w:rFonts w:ascii="Helvetica" w:hAnsi="Helvetica" w:cs="Helvetica"/>
          <w:sz w:val="24"/>
          <w:sz-cs w:val="24"/>
          <w:b/>
          <w:spacing w:val="0"/>
          <w:color w:val="15171F"/>
        </w:rPr>
        <w:t xml:space="preserve">public.team_members</w:t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 and the </w:t>
      </w:r>
      <w:r>
        <w:rPr>
          <w:rFonts w:ascii="Helvetica" w:hAnsi="Helvetica" w:cs="Helvetica"/>
          <w:sz w:val="24"/>
          <w:sz-cs w:val="24"/>
          <w:b/>
          <w:spacing w:val="0"/>
          <w:color w:val="15171F"/>
        </w:rPr>
        <w:t xml:space="preserve">team-images</w:t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 bucket now exist.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Confirm Netlify has </w:t>
      </w:r>
      <w:r>
        <w:rPr>
          <w:rFonts w:ascii="Helvetica" w:hAnsi="Helvetica" w:cs="Helvetica"/>
          <w:sz w:val="24"/>
          <w:sz-cs w:val="24"/>
          <w:b/>
          <w:spacing w:val="0"/>
          <w:color w:val="15171F"/>
        </w:rPr>
        <w:t xml:space="preserve">SUPABASE_URL</w:t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 and a service-role key already configured for the site.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5171F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Redeploy or restart the site so the updated Netlify functions pick up the schema and storage setup.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132965"/>
        </w:rPr>
        <w:t xml:space="preserve">Full Supabase SQL</w:t>
      </w:r>
    </w:p>
    <w:p>
      <w:pPr>
        <w:spacing w:after="200"/>
      </w:pP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The SQL below is the exact script saved in </w:t>
      </w:r>
      <w:r>
        <w:rPr>
          <w:rFonts w:ascii="Helvetica" w:hAnsi="Helvetica" w:cs="Helvetica"/>
          <w:sz w:val="24"/>
          <w:sz-cs w:val="24"/>
          <w:b/>
          <w:spacing w:val="0"/>
          <w:color w:val="15171F"/>
        </w:rPr>
        <w:t xml:space="preserve">scripts/create-team-module.sql</w:t>
      </w:r>
      <w:r>
        <w:rPr>
          <w:rFonts w:ascii="Helvetica" w:hAnsi="Helvetica" w:cs="Helvetica"/>
          <w:sz w:val="24"/>
          <w:sz-cs w:val="24"/>
          <w:spacing w:val="0"/>
          <w:color w:val="15171F"/>
        </w:rPr>
        <w:t xml:space="preserve"> and is intended to be pasted into the Supabase SQL editor.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HMJ Global Team / About Us module setup for Supabase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Safe to re-run. This script creates or upgrades the Team table, normalises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existing rows, wires updated_at automation, provisions image storage, and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seeds the current public About Us team members.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begin;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Extensions and shared helper functions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create extension if not exists pgcrypto;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create or replace function public.set_row_updated_at()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returns trigger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language plpgsql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as $$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begin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new.updated_at = now();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return new;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end;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$$;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create or replace function public.team_member_slugify(input text)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returns text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language sql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immutable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as $$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select left(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trim(both '-' from regexp_replace(lower(coalesce(input, '')), '[^a-z0-9]+', '-', 'g')),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80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$$;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comment on function public.team_member_slugify(text) is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'Normalises Team module slugs to lowercase kebab-case and caps them at 80 characters.';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Core Team table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create table if not exists public.team_members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id uuid primary key default gen_random_uuid(),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created_at timestamptz not null default now(),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updated_at timestamptz not null default now(),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created_by text,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created_by_email text,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updated_by_email text,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full_name text not null default '',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slug text not null,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role_title text not null default '',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short_caption text not null default '',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full_bio text not null default '',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image_url text,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image_storage_key text,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image_alt_text text,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linkedin_url text,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email text,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display_order integer not null default 100,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is_published boolean not null default false,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published_at timestamptz,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archived_at timestamptz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id uuid;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created_at timestamptz default now();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updated_at timestamptz default now();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created_by text;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created_by_email text;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updated_by_email text;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full_name text default '';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slug text;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role_title text default '';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short_caption text default '';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full_bio text default '';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image_url text;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image_storage_key text;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image_alt_text text;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linkedin_url text;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email text;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display_order integer default 100;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is_published boolean default false;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published_at timestamptz;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add column if not exists archived_at timestamptz;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alter column id set default gen_random_uuid();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alter column created_at set default now();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alter column updated_at set default now();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alter column full_name set default '';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alter column role_title set default '';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alter column short_caption set default '';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alter column full_bio set default '';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alter column display_order set default 100;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alter column is_published set default false;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update public.team_members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set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id = coalesce(id, gen_random_uuid()),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created_at = coalesce(created_at, now()),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updated_at = coalesce(updated_at, created_at, now()),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full_name = coalesce(full_name, ''),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role_title = coalesce(role_title, ''),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short_caption = coalesce(short_caption, ''),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full_bio = coalesce(full_bio, ''),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display_order = greatest(coalesce(display_order, 100), 0),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is_published = case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when archived_at is not null then false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else coalesce(is_published, false)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end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where id is null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or created_at is null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or updated_at is null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or full_name is null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or role_title is null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or short_caption is null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or full_bio is null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or display_order is null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or display_order &lt; 0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or is_published is null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or (archived_at is not null and is_published is true);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update public.team_members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set is_published = false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where is_published is true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and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length(btrim(full_name)) = 0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or length(btrim(role_title)) = 0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or length(btrim(short_caption)) = 0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update public.team_members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set published_at = coalesce(published_at, updated_at, created_at, now())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where is_published is true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and published_at is null;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with normalised as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select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id,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created_at,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case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when public.team_member_slugify(nullif(slug, '')) &lt;&gt; '' then public.team_member_slugify(nullif(slug, ''))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when public.team_member_slugify(full_name) &lt;&gt; '' then public.team_member_slugify(full_name)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else public.team_member_slugify('team-' || replace(id::text, '-', ''))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end as base_slug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from public.team_members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),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ranked as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select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id,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row_number() over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partition by base_slug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order by created_at asc nulls first, id asc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) as slug_rank,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base_slug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from normalised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),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resolved as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select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id,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case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when slug_rank = 1 then base_slug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else left(base_slug, greatest(1, 80 - length('-' || slug_rank::text))) || '-' || slug_rank::text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end as resolved_slug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from ranked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)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update public.team_members team_members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set slug = resolved.resolved_slug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from resolved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where team_members.id = resolved.id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and coalesce(team_members.slug, '') &lt;&gt; resolved.resolved_slug;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alter column id set not null;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alter column created_at set not null;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alter column updated_at set not null;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alter column full_name set not null;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alter column slug set not null;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alter column role_title set not null;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alter column short_caption set not null;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alter column full_bio set not null;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alter column display_order set not null;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alter column is_published set not null;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do $$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begin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if not exists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select 1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from pg_constraint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where conrelid = 'public.team_members'::regclass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and contype = 'p'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) then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alter table public.team_members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add constraint team_members_pkey primary key (id);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end if;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end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$$;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do $$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begin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if not exists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select 1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from pg_constraint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where conrelid = 'public.team_members'::regclass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and conname = 'team_members_display_order_nonnegative'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) then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alter table public.team_members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add constraint team_members_display_order_nonnegative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check (display_order &gt;= 0);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end if;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if not exists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select 1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from pg_constraint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where conrelid = 'public.team_members'::regclass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and conname = 'team_members_slug_format'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) then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alter table public.team_members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add constraint team_members_slug_format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check (slug ~ '^[a-z0-9]+(?:-[a-z0-9]+)*$');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end if;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if not exists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select 1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from pg_constraint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where conrelid = 'public.team_members'::regclass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and conname = 'team_members_archived_not_published'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) then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alter table public.team_members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add constraint team_members_archived_not_published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check (not (archived_at is not null and is_published));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end if;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if not exists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select 1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from pg_constraint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where conrelid = 'public.team_members'::regclass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and conname = 'team_members_publish_requires_content'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) then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alter table public.team_members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add constraint team_members_publish_requires_content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check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  not is_published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  or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    length(btrim(full_name)) &gt; 0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    and length(btrim(role_title)) &gt; 0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    and length(btrim(short_caption)) &gt; 0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  )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end if;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end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$$;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create unique index if not exists team_members_slug_uidx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on public.team_members (slug);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create index if not exists team_members_admin_board_idx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on public.team_members (archived_at asc nulls first, display_order asc, created_at asc, full_name asc);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create index if not exists team_members_public_order_idx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on public.team_members (display_order asc, created_at asc, full_name asc)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where is_published is true and archived_at is null;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create index if not exists team_members_updated_idx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on public.team_members (updated_at desc);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comment on table public.team_members is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'HMJ About page team members. Browser clients should not query this table directly; Netlify Functions handle public filtering and admin writes using the service role key.';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comment on column public.team_members.slug is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'Unique public identifier used for stable team-card references.';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comment on column public.team_members.image_storage_key is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'Supabase Storage object key inside the team-images bucket.';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comment on column public.team_members.published_at is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'Timestamp of the most recent publish action used for admin metadata and ordering diagnostics.';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Lock the table down to server-side access. RLS stays enabled with no browser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policies so anon/authenticated clients cannot query or mutate team records.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alter table public.team_members enable row level security;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revoke all on public.team_members from anon, authenticated;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grant all on public.team_members to service_role;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updated_at automation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do $$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begin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if not exists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select 1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from pg_trigger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where tgrelid = 'public.team_members'::regclass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and tgname = 'team_members_set_updated_at'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) then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create trigger team_members_set_updated_at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before update on public.team_members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for each row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execute function public.set_row_updated_at();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end if;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end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$$;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Supabase Storage bucket for Team portraits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insert into storage.buckets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id,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name,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public,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file_size_limit,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allowed_mime_types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)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values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'team-images',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'team-images',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true,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6291456,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array[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'image/jpeg',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'image/png',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'image/webp',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'image/avif'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]::text[]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)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on conflict (id) do update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set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name = excluded.name,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public = excluded.public,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file_size_limit = excluded.file_size_limit,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allowed_mime_types = excluded.allowed_mime_types;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do $$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begin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if not exists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select 1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from pg_policies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where schemaname = 'storage'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and tablename = 'objects'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and policyname = 'Team images are publicly readable'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) then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create policy "Team images are publicly readable"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on storage.objects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for select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  using (bucket_id = 'team-images');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end if;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end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$$;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Team image writes are intentionally handled by Netlify Functions using the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service role key, so no direct browser upload/update/delete policies are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granted here.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Seed the current live About Us cards so the public page stays populated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-- ---------------------------------------------------------------------------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insert into public.team_members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id,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created_at,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updated_at,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full_name,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slug,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role_title,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short_caption,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full_bio,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image_url,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image_storage_key,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image_alt_text,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linkedin_url,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display_order,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is_published,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published_at,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archived_at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)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values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'11111111-1111-4111-8111-111111111111',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'2025-01-10T09:00:00.000Z',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'2025-01-10T09:00:00.000Z',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'Nick Chamberlain',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'nick-chamberlain',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'Co-founder &amp; Delivery Director',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'Mobilises CSA and MEP contractors for live hyperscale builds, keeping safety and critical milestones in view.',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'Specialises in mobilising CSA and MEP contractors inside live hyperscale builds, with a focus on safety briefings and programme-critical milestones.',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'/images/director1.jpg',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null,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'Portrait of Nick Chamberlain',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'https://www.linkedin.com/in/nchamberlain88/',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10,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true,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'2025-01-10T09:00:00.000Z',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null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),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'22222222-2222-4222-8222-222222222222',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'2025-01-10T09:05:00.000Z',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'2025-01-10T09:05:00.000Z',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'Joe Tozer-O''Sullivan',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'joe-tozer-osullivan',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'Co-founder &amp; Finance Partner',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'Keeps commercial visibility, payroll compliance and contractor care aligned across every HMJ jurisdiction.',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'Ensures commercial transparency and compliant payroll across all jurisdictions, aligning HMJ invoicing, insurance and contractor care.',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'/images/director2.jpg',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null,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'Portrait of Joe Tozer-O''Sullivan',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'https://www.linkedin.com/in/joe-t-4091542ba',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20,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true,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'2025-01-10T09:05:00.000Z',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null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),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'33333333-3333-4333-8333-333333333333',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'2025-01-10T09:10:00.000Z',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'2025-01-10T09:10:00.000Z',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'Samira Patel',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'samira-patel',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'Head of Contractor Care',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'Leads onboarding, wellbeing and weekly payroll operations so contractors stay supported from pre-start to completion.',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'Leads onboarding, wellbeing and weekly payroll operations, making sure every contractor is supported from pre-start to project completion.',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'/images/about-team.jpg',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null,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'Portrait of Samira Patel',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'https://www.linkedin.com/company/hmj-global',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30,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true,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'2025-01-10T09:10:00.000Z',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null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),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(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'44444444-4444-4444-8444-444444444444',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'2025-01-10T09:15:00.000Z',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'2025-01-10T09:15:00.000Z',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'Liam O''Connor',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'liam-oconnor',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'Technical Resourcing Lead',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'Connects specialist commissioning, controls and HV talent with projects where uptime and safety are non-negotiable.',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'Connects specialist commissioning, controls and HV talent with projects where uptime and safety standards are non-negotiable.',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'/images/about-team.jpg',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null,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'Portrait of Liam O''Connor',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'https://www.linkedin.com/company/hmj-global',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40,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true,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'2025-01-10T09:15:00.000Z',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  null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  )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on conflict (id) do nothing;</w:t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5171F"/>
        </w:rPr>
        <w:t xml:space="preserve">commit;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