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72965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An overview of the two type catalogues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catalogue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2026-08-24T11:55:52Z</dcterms:created>
  <dcterms:modified xsi:type="dcterms:W3CDTF">2026-08-24T11:55:52Z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