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22" w:rsidRDefault="005A6422">
      <w:r>
        <w:t>8/25/2011</w:t>
      </w:r>
    </w:p>
    <w:p w:rsidR="00D364D1" w:rsidRDefault="00D364D1">
      <w:bookmarkStart w:id="0" w:name="_GoBack"/>
      <w:bookmarkEnd w:id="0"/>
      <w:r>
        <w:t>About SIMULINK turbo code models</w:t>
      </w:r>
    </w:p>
    <w:p w:rsidR="00D364D1" w:rsidRDefault="00D364D1"/>
    <w:p w:rsidR="002E3F6B" w:rsidRDefault="002E3F6B">
      <w:r>
        <w:t>There are two turbo coders: punctured and unpunctured.  Ea</w:t>
      </w:r>
      <w:r w:rsidR="009C2623">
        <w:t xml:space="preserve">ch needs the corresponding call-back function to run the coder.  The call-back functions are </w:t>
      </w:r>
      <w:r w:rsidR="009C2623" w:rsidRPr="009C2623">
        <w:t xml:space="preserve"> </w:t>
      </w:r>
      <w:r w:rsidR="009C2623">
        <w:t>‘</w:t>
      </w:r>
      <w:r w:rsidR="009C2623" w:rsidRPr="009C2623">
        <w:t>turbo_code_punc_setup</w:t>
      </w:r>
      <w:r w:rsidR="009C2623">
        <w:t>’ and</w:t>
      </w:r>
      <w:r w:rsidR="009C2623" w:rsidRPr="009C2623">
        <w:t xml:space="preserve"> </w:t>
      </w:r>
      <w:r w:rsidR="009C2623">
        <w:t xml:space="preserve">‘turbo_code_no_punc_setup’.  </w:t>
      </w:r>
      <w:r>
        <w:t>A turbo code can be run multiple times with different E</w:t>
      </w:r>
      <w:r w:rsidRPr="002E3F6B">
        <w:rPr>
          <w:vertAlign w:val="subscript"/>
        </w:rPr>
        <w:t>b</w:t>
      </w:r>
      <w:r>
        <w:t>/N</w:t>
      </w:r>
      <w:r w:rsidRPr="002E3F6B">
        <w:rPr>
          <w:vertAlign w:val="subscript"/>
        </w:rPr>
        <w:t>o</w:t>
      </w:r>
      <w:r>
        <w:t xml:space="preserve"> (dB).  To obtain plots of the probability of bit errors, run the following MATLAB script file: ‘</w:t>
      </w:r>
      <w:r w:rsidRPr="002E3F6B">
        <w:t>turbo_code_punc_multiple_run_driver</w:t>
      </w:r>
      <w:r>
        <w:t>’ or ‘</w:t>
      </w:r>
      <w:r w:rsidRPr="002E3F6B">
        <w:t>turbo_code_no_punc_multiple_run_driver</w:t>
      </w:r>
      <w:r>
        <w:t>’.</w:t>
      </w:r>
      <w:r w:rsidR="009C2623">
        <w:t xml:space="preserve">  </w:t>
      </w:r>
    </w:p>
    <w:p w:rsidR="009C2623" w:rsidRDefault="009C2623">
      <w:r>
        <w:t>Running a turbo coder with a large interleaver size requires much RAM.  If a model runs slowly, then try to reduce the size of the interleaver.</w:t>
      </w:r>
      <w:r w:rsidR="00167D6D">
        <w:t xml:space="preserve">  Attached are two figures </w:t>
      </w:r>
      <w:r w:rsidR="00067A62">
        <w:t xml:space="preserve">obtained by running the above two </w:t>
      </w:r>
      <w:r w:rsidR="00167D6D">
        <w:t>multiple_run_driver</w:t>
      </w:r>
      <w:r w:rsidR="00067A62">
        <w:t>s</w:t>
      </w:r>
      <w:r w:rsidR="00167D6D">
        <w:t>.</w:t>
      </w:r>
    </w:p>
    <w:p w:rsidR="001F7B16" w:rsidRDefault="001F7B16">
      <w:r>
        <w:t xml:space="preserve">Please let me know of any  </w:t>
      </w:r>
      <w:r>
        <w:t>coding errors</w:t>
      </w:r>
      <w:r>
        <w:t xml:space="preserve">.  Your kind notification would be greatly appreciated.  I can be reached at </w:t>
      </w:r>
      <w:hyperlink r:id="rId5" w:history="1">
        <w:r w:rsidRPr="0049279A">
          <w:rPr>
            <w:rStyle w:val="Hyperlink"/>
          </w:rPr>
          <w:t>isa@bradley.edu</w:t>
        </w:r>
      </w:hyperlink>
      <w:r>
        <w:t>.</w:t>
      </w:r>
    </w:p>
    <w:p w:rsidR="001F7B16" w:rsidRDefault="001F7B16"/>
    <w:p w:rsidR="001F7B16" w:rsidRDefault="001F7B16">
      <w:r>
        <w:t>Regards,</w:t>
      </w:r>
    </w:p>
    <w:p w:rsidR="001F7B16" w:rsidRDefault="001F7B16"/>
    <w:p w:rsidR="001F7B16" w:rsidRDefault="001F7B16">
      <w:r>
        <w:t>In Soo Ahn</w:t>
      </w:r>
    </w:p>
    <w:p w:rsidR="001F7B16" w:rsidRDefault="001F7B16"/>
    <w:p w:rsidR="001F7B16" w:rsidRDefault="001F7B16"/>
    <w:sectPr w:rsidR="001F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6B"/>
    <w:rsid w:val="00067A62"/>
    <w:rsid w:val="00074FB2"/>
    <w:rsid w:val="00167D6D"/>
    <w:rsid w:val="001C18E5"/>
    <w:rsid w:val="001F7B16"/>
    <w:rsid w:val="002E3F6B"/>
    <w:rsid w:val="005A6422"/>
    <w:rsid w:val="007F6AC9"/>
    <w:rsid w:val="009C2623"/>
    <w:rsid w:val="00D364D1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6422"/>
  </w:style>
  <w:style w:type="character" w:customStyle="1" w:styleId="DateChar">
    <w:name w:val="Date Char"/>
    <w:basedOn w:val="DefaultParagraphFont"/>
    <w:link w:val="Date"/>
    <w:uiPriority w:val="99"/>
    <w:semiHidden/>
    <w:rsid w:val="005A6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6422"/>
  </w:style>
  <w:style w:type="character" w:customStyle="1" w:styleId="DateChar">
    <w:name w:val="Date Char"/>
    <w:basedOn w:val="DefaultParagraphFont"/>
    <w:link w:val="Date"/>
    <w:uiPriority w:val="99"/>
    <w:semiHidden/>
    <w:rsid w:val="005A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a@brad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 Soo Ahn</dc:creator>
  <cp:lastModifiedBy>In Soo Ahn</cp:lastModifiedBy>
  <cp:revision>10</cp:revision>
  <dcterms:created xsi:type="dcterms:W3CDTF">2011-08-25T15:18:00Z</dcterms:created>
  <dcterms:modified xsi:type="dcterms:W3CDTF">2011-08-25T15:44:00Z</dcterms:modified>
</cp:coreProperties>
</file>