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33" w:rsidRDefault="004D01CA" w:rsidP="004D01CA">
      <w:pPr>
        <w:pStyle w:val="Title"/>
        <w:jc w:val="center"/>
      </w:pPr>
      <w:r>
        <w:t>Project Proposal</w:t>
      </w:r>
    </w:p>
    <w:p w:rsidR="004D01CA" w:rsidRDefault="004D01CA">
      <w:r w:rsidRPr="004D01CA">
        <w:rPr>
          <w:rStyle w:val="Heading2Char"/>
        </w:rPr>
        <w:t>Project subject:</w:t>
      </w:r>
      <w:r>
        <w:t xml:space="preserve"> Family/Household budget and expenses.</w:t>
      </w:r>
    </w:p>
    <w:p w:rsidR="004D01CA" w:rsidRDefault="004D01CA">
      <w:r w:rsidRPr="004D01CA">
        <w:rPr>
          <w:rStyle w:val="Heading2Char"/>
        </w:rPr>
        <w:t>Project team members</w:t>
      </w:r>
      <w:r>
        <w:t>: Pham</w:t>
      </w:r>
      <w:r w:rsidRPr="004D01CA">
        <w:t xml:space="preserve"> </w:t>
      </w:r>
      <w:proofErr w:type="spellStart"/>
      <w:r w:rsidRPr="004D01CA">
        <w:t>Thanh</w:t>
      </w:r>
      <w:proofErr w:type="spellEnd"/>
      <w:r w:rsidRPr="004D01CA">
        <w:t xml:space="preserve"> Tung</w:t>
      </w:r>
      <w:r>
        <w:t xml:space="preserve"> and </w:t>
      </w:r>
      <w:proofErr w:type="spellStart"/>
      <w:r>
        <w:t>Sabalin</w:t>
      </w:r>
      <w:proofErr w:type="spellEnd"/>
      <w:r w:rsidRPr="004D01CA">
        <w:t xml:space="preserve"> Larisa</w:t>
      </w:r>
      <w:r>
        <w:t>.</w:t>
      </w:r>
      <w:bookmarkStart w:id="0" w:name="_GoBack"/>
      <w:bookmarkEnd w:id="0"/>
    </w:p>
    <w:p w:rsidR="00256009" w:rsidRDefault="00256009">
      <w:r>
        <w:t xml:space="preserve">Trello: </w:t>
      </w:r>
      <w:r w:rsidRPr="00256009">
        <w:t xml:space="preserve">Java 3 Project Team </w:t>
      </w:r>
      <w:proofErr w:type="spellStart"/>
      <w:r w:rsidRPr="00256009">
        <w:t>Larisa_Tung</w:t>
      </w:r>
      <w:proofErr w:type="spellEnd"/>
    </w:p>
    <w:p w:rsidR="004D01CA" w:rsidRDefault="004D01CA">
      <w:r w:rsidRPr="004D01CA">
        <w:rPr>
          <w:rStyle w:val="Heading2Char"/>
        </w:rPr>
        <w:t>Description:</w:t>
      </w:r>
      <w:r>
        <w:t xml:space="preserve"> The project will have the purpose of collecting the information from the user on the expenses and the income at a given moment. Initially a login/signup window will be promoted that will further lead to a window of operation choice (add expense, add income and go to reports). For now the budget will be based on monthly statistics, but an option</w:t>
      </w:r>
      <w:r w:rsidR="00256009">
        <w:t xml:space="preserve"> of manually entering it will be given for each individual. The total household budget will be calculated based on individual budgets.</w:t>
      </w:r>
    </w:p>
    <w:p w:rsidR="004D01CA" w:rsidRDefault="004D01CA"/>
    <w:p w:rsidR="004D01CA" w:rsidRDefault="004D01CA"/>
    <w:sectPr w:rsidR="004D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A"/>
    <w:rsid w:val="00046F4C"/>
    <w:rsid w:val="00256009"/>
    <w:rsid w:val="004D01CA"/>
    <w:rsid w:val="006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CD1D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Sabalin, Larisa</cp:lastModifiedBy>
  <cp:revision>1</cp:revision>
  <dcterms:created xsi:type="dcterms:W3CDTF">2018-02-27T15:20:00Z</dcterms:created>
  <dcterms:modified xsi:type="dcterms:W3CDTF">2018-02-27T16:09:00Z</dcterms:modified>
</cp:coreProperties>
</file>