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5F5AD" w14:textId="20E46E45" w:rsidR="004141E3" w:rsidRDefault="004141E3" w:rsidP="004141E3">
      <w:pPr>
        <w:spacing w:after="3" w:line="259" w:lineRule="auto"/>
        <w:ind w:left="0" w:right="0" w:firstLine="0"/>
      </w:pPr>
    </w:p>
    <w:tbl>
      <w:tblPr>
        <w:tblStyle w:val="Tabelacomgrade"/>
        <w:tblpPr w:leftFromText="141" w:rightFromText="141" w:vertAnchor="text" w:horzAnchor="margin" w:tblpY="143"/>
        <w:tblW w:w="10627" w:type="dxa"/>
        <w:tblLook w:val="04A0" w:firstRow="1" w:lastRow="0" w:firstColumn="1" w:lastColumn="0" w:noHBand="0" w:noVBand="1"/>
      </w:tblPr>
      <w:tblGrid>
        <w:gridCol w:w="10627"/>
      </w:tblGrid>
      <w:tr w:rsidR="004141E3" w14:paraId="27A3FD21" w14:textId="77777777" w:rsidTr="008F0125">
        <w:tc>
          <w:tcPr>
            <w:tcW w:w="10627" w:type="dxa"/>
            <w:shd w:val="clear" w:color="auto" w:fill="0099A8"/>
          </w:tcPr>
          <w:p w14:paraId="122EC764" w14:textId="1FC039CB" w:rsidR="004141E3" w:rsidRPr="003D5AB7" w:rsidRDefault="004141E3" w:rsidP="008A6595">
            <w:pPr>
              <w:spacing w:after="3" w:line="259" w:lineRule="auto"/>
              <w:ind w:left="0" w:right="0" w:firstLine="0"/>
              <w:rPr>
                <w:b/>
                <w:color w:val="FFFFFF" w:themeColor="background1"/>
              </w:rPr>
            </w:pPr>
            <w:r w:rsidRPr="003D5AB7">
              <w:rPr>
                <w:b/>
                <w:color w:val="FFFFFF" w:themeColor="background1"/>
              </w:rPr>
              <w:t xml:space="preserve">RELATÓRIO DE SEGURANÇA </w:t>
            </w:r>
            <w:proofErr w:type="spellStart"/>
            <w:r w:rsidRPr="003D5AB7">
              <w:rPr>
                <w:b/>
                <w:color w:val="FFFFFF" w:themeColor="background1"/>
              </w:rPr>
              <w:t>Nr</w:t>
            </w:r>
            <w:proofErr w:type="spellEnd"/>
            <w:r w:rsidR="00EB052A">
              <w:rPr>
                <w:b/>
                <w:color w:val="FFFFFF" w:themeColor="background1"/>
              </w:rPr>
              <w:t>.</w:t>
            </w:r>
            <w:r w:rsidRPr="003D5AB7">
              <w:rPr>
                <w:b/>
                <w:color w:val="FFFFFF" w:themeColor="background1"/>
              </w:rPr>
              <w:t xml:space="preserve"> </w:t>
            </w:r>
            <w:r w:rsidR="00006317">
              <w:rPr>
                <w:b/>
                <w:color w:val="FFFFFF" w:themeColor="background1"/>
              </w:rPr>
              <w:t>/ 2026</w:t>
            </w:r>
          </w:p>
        </w:tc>
      </w:tr>
      <w:tr w:rsidR="004141E3" w14:paraId="05F7613B" w14:textId="77777777" w:rsidTr="008F0125">
        <w:tc>
          <w:tcPr>
            <w:tcW w:w="10627" w:type="dxa"/>
            <w:shd w:val="clear" w:color="auto" w:fill="D9D9D9" w:themeFill="background1" w:themeFillShade="D9"/>
          </w:tcPr>
          <w:p w14:paraId="59329E7F" w14:textId="3FA3FC39" w:rsidR="004141E3" w:rsidRPr="003D5AB7" w:rsidRDefault="004141E3" w:rsidP="007B7C26">
            <w:pPr>
              <w:spacing w:after="3" w:line="259" w:lineRule="auto"/>
              <w:ind w:left="0" w:right="0" w:firstLine="0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DATA: </w:t>
            </w:r>
            <w:r w:rsidR="00C76670">
              <w:rPr>
                <w:b/>
                <w:color w:val="000000" w:themeColor="text1"/>
              </w:rPr>
              <w:t>02</w:t>
            </w:r>
            <w:r w:rsidR="00A27829">
              <w:rPr>
                <w:b/>
                <w:color w:val="000000" w:themeColor="text1"/>
              </w:rPr>
              <w:t xml:space="preserve"> </w:t>
            </w:r>
            <w:r w:rsidRPr="003D5AB7">
              <w:rPr>
                <w:b/>
                <w:color w:val="000000" w:themeColor="text1"/>
              </w:rPr>
              <w:t>DE</w:t>
            </w:r>
            <w:r>
              <w:rPr>
                <w:b/>
                <w:color w:val="000000" w:themeColor="text1"/>
              </w:rPr>
              <w:t xml:space="preserve"> </w:t>
            </w:r>
            <w:r w:rsidR="00C76670">
              <w:rPr>
                <w:b/>
                <w:color w:val="000000" w:themeColor="text1"/>
              </w:rPr>
              <w:t>FEVEREIRO</w:t>
            </w:r>
            <w:r>
              <w:rPr>
                <w:b/>
                <w:color w:val="000000" w:themeColor="text1"/>
              </w:rPr>
              <w:t xml:space="preserve"> </w:t>
            </w:r>
            <w:r w:rsidRPr="003D5AB7">
              <w:rPr>
                <w:b/>
                <w:color w:val="000000" w:themeColor="text1"/>
              </w:rPr>
              <w:t xml:space="preserve">DE </w:t>
            </w:r>
            <w:r w:rsidR="00006317">
              <w:rPr>
                <w:b/>
                <w:color w:val="000000" w:themeColor="text1"/>
              </w:rPr>
              <w:t>2026</w:t>
            </w:r>
          </w:p>
        </w:tc>
      </w:tr>
      <w:tr w:rsidR="004141E3" w14:paraId="55570751" w14:textId="77777777" w:rsidTr="008F0125">
        <w:tc>
          <w:tcPr>
            <w:tcW w:w="10627" w:type="dxa"/>
            <w:shd w:val="clear" w:color="auto" w:fill="D9D9D9" w:themeFill="background1" w:themeFillShade="D9"/>
          </w:tcPr>
          <w:p w14:paraId="7E59C7E8" w14:textId="37D0C75F" w:rsidR="004141E3" w:rsidRPr="003D5AB7" w:rsidRDefault="004141E3" w:rsidP="008A6595">
            <w:pPr>
              <w:spacing w:after="3" w:line="259" w:lineRule="auto"/>
              <w:ind w:left="0" w:right="0" w:firstLine="0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ASSUNTO: </w:t>
            </w:r>
            <w:r w:rsidR="001074B6">
              <w:rPr>
                <w:b/>
                <w:color w:val="000000" w:themeColor="text1"/>
              </w:rPr>
              <w:t>M</w:t>
            </w:r>
            <w:r w:rsidR="00C76670">
              <w:rPr>
                <w:b/>
                <w:color w:val="000000" w:themeColor="text1"/>
              </w:rPr>
              <w:t>ANUTENÇÃO RADAR CANAL DE FUGA</w:t>
            </w:r>
          </w:p>
        </w:tc>
      </w:tr>
    </w:tbl>
    <w:p w14:paraId="06C087F8" w14:textId="2C493E55" w:rsidR="004141E3" w:rsidRPr="00E267EA" w:rsidRDefault="004141E3" w:rsidP="004141E3">
      <w:pPr>
        <w:spacing w:after="3" w:line="259" w:lineRule="auto"/>
        <w:ind w:left="0" w:right="0" w:firstLine="0"/>
      </w:pPr>
      <w:bookmarkStart w:id="0" w:name="_Hlk189228579"/>
      <w:bookmarkEnd w:id="0"/>
    </w:p>
    <w:p w14:paraId="232CEAE5" w14:textId="77777777" w:rsidR="004141E3" w:rsidRPr="00F070B0" w:rsidRDefault="004141E3" w:rsidP="004141E3">
      <w:pPr>
        <w:pStyle w:val="PargrafodaLista"/>
        <w:numPr>
          <w:ilvl w:val="0"/>
          <w:numId w:val="20"/>
        </w:numPr>
        <w:spacing w:before="240" w:after="120" w:line="259" w:lineRule="auto"/>
        <w:ind w:left="714" w:right="0" w:hanging="357"/>
        <w:contextualSpacing w:val="0"/>
        <w:rPr>
          <w:b/>
          <w:sz w:val="24"/>
          <w:szCs w:val="24"/>
        </w:rPr>
      </w:pPr>
      <w:r w:rsidRPr="00F070B0">
        <w:rPr>
          <w:b/>
          <w:sz w:val="24"/>
          <w:szCs w:val="24"/>
        </w:rPr>
        <w:t>PARTE INFORMATIVA</w:t>
      </w:r>
    </w:p>
    <w:p w14:paraId="365A9BCC" w14:textId="05868926" w:rsidR="00A07F26" w:rsidRDefault="001074B6" w:rsidP="00270582">
      <w:pPr>
        <w:spacing w:after="120" w:line="240" w:lineRule="auto"/>
        <w:ind w:left="720" w:right="0" w:firstLine="0"/>
        <w:rPr>
          <w:sz w:val="24"/>
          <w:szCs w:val="24"/>
        </w:rPr>
      </w:pPr>
      <w:r>
        <w:rPr>
          <w:sz w:val="24"/>
          <w:szCs w:val="24"/>
        </w:rPr>
        <w:t>M</w:t>
      </w:r>
      <w:r w:rsidR="00006317">
        <w:rPr>
          <w:sz w:val="24"/>
          <w:szCs w:val="24"/>
        </w:rPr>
        <w:t>anutençã</w:t>
      </w:r>
      <w:r w:rsidR="00C76670">
        <w:rPr>
          <w:sz w:val="24"/>
          <w:szCs w:val="24"/>
        </w:rPr>
        <w:t>o Radar canal de fuga</w:t>
      </w:r>
    </w:p>
    <w:p w14:paraId="3CBEDDA5" w14:textId="678ADDA7" w:rsidR="00270582" w:rsidRPr="00DD3222" w:rsidRDefault="00270582" w:rsidP="007B7C26">
      <w:pPr>
        <w:pStyle w:val="PargrafodaLista"/>
        <w:spacing w:after="120" w:line="240" w:lineRule="auto"/>
        <w:ind w:right="0" w:firstLine="0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7B7C26" w:rsidRPr="004A0440">
        <w:rPr>
          <w:sz w:val="24"/>
          <w:szCs w:val="24"/>
        </w:rPr>
        <w:t>A equipe de Meios Eletrônicos, sob a Superintendência de Segurança Corporativa, executou na data de</w:t>
      </w:r>
      <w:r w:rsidR="001074B6">
        <w:rPr>
          <w:sz w:val="24"/>
          <w:szCs w:val="24"/>
        </w:rPr>
        <w:t xml:space="preserve"> </w:t>
      </w:r>
      <w:r w:rsidR="00006317">
        <w:rPr>
          <w:sz w:val="24"/>
          <w:szCs w:val="24"/>
        </w:rPr>
        <w:t>0</w:t>
      </w:r>
      <w:r w:rsidR="00C76670">
        <w:rPr>
          <w:sz w:val="24"/>
          <w:szCs w:val="24"/>
        </w:rPr>
        <w:t xml:space="preserve">2 de fevereiro a manutenção do sistema radar da localidade canal de fuga </w:t>
      </w:r>
    </w:p>
    <w:p w14:paraId="565E1DAB" w14:textId="44FF9272" w:rsidR="00F070B0" w:rsidRPr="004A0440" w:rsidRDefault="00F070B0" w:rsidP="004141E3">
      <w:pPr>
        <w:pStyle w:val="PargrafodaLista"/>
        <w:spacing w:before="240" w:after="240" w:line="240" w:lineRule="auto"/>
        <w:ind w:right="6" w:firstLine="0"/>
        <w:contextualSpacing w:val="0"/>
        <w:rPr>
          <w:sz w:val="24"/>
          <w:szCs w:val="24"/>
        </w:rPr>
      </w:pPr>
      <w:r w:rsidRPr="004A0440">
        <w:rPr>
          <w:sz w:val="24"/>
          <w:szCs w:val="24"/>
        </w:rPr>
        <w:t>Foram executadas as atividades de:</w:t>
      </w:r>
    </w:p>
    <w:p w14:paraId="10D62430" w14:textId="683004AA" w:rsidR="001B4ACD" w:rsidRDefault="00C76670" w:rsidP="00C76670">
      <w:pPr>
        <w:pStyle w:val="PargrafodaLista"/>
        <w:numPr>
          <w:ilvl w:val="0"/>
          <w:numId w:val="21"/>
        </w:numPr>
        <w:spacing w:after="120" w:line="240" w:lineRule="auto"/>
        <w:ind w:left="1134" w:right="6" w:hanging="425"/>
        <w:contextualSpacing w:val="0"/>
        <w:rPr>
          <w:sz w:val="24"/>
          <w:szCs w:val="24"/>
        </w:rPr>
      </w:pPr>
      <w:r>
        <w:rPr>
          <w:sz w:val="24"/>
          <w:szCs w:val="24"/>
        </w:rPr>
        <w:t>Testes</w:t>
      </w:r>
    </w:p>
    <w:p w14:paraId="152FE56C" w14:textId="28132111" w:rsidR="00C76670" w:rsidRPr="00C76670" w:rsidRDefault="00C76670" w:rsidP="00C76670">
      <w:pPr>
        <w:pStyle w:val="PargrafodaLista"/>
        <w:numPr>
          <w:ilvl w:val="0"/>
          <w:numId w:val="21"/>
        </w:numPr>
        <w:spacing w:after="120" w:line="240" w:lineRule="auto"/>
        <w:ind w:left="1134" w:right="6" w:hanging="425"/>
        <w:contextualSpacing w:val="0"/>
        <w:rPr>
          <w:sz w:val="24"/>
          <w:szCs w:val="24"/>
        </w:rPr>
      </w:pPr>
      <w:r>
        <w:rPr>
          <w:sz w:val="24"/>
          <w:szCs w:val="24"/>
        </w:rPr>
        <w:t>Religamento o equipamento estava congelado</w:t>
      </w:r>
    </w:p>
    <w:p w14:paraId="355A80DC" w14:textId="77777777" w:rsidR="001B4ACD" w:rsidRPr="001B4ACD" w:rsidRDefault="001B4ACD" w:rsidP="001B4ACD">
      <w:pPr>
        <w:spacing w:after="120" w:line="240" w:lineRule="auto"/>
        <w:ind w:left="709" w:right="6" w:firstLine="0"/>
        <w:rPr>
          <w:sz w:val="24"/>
          <w:szCs w:val="24"/>
        </w:rPr>
      </w:pPr>
    </w:p>
    <w:p w14:paraId="24C6B067" w14:textId="6715570A" w:rsidR="00270582" w:rsidRDefault="003D5AB7" w:rsidP="007D251F">
      <w:pPr>
        <w:pStyle w:val="PargrafodaLista"/>
        <w:numPr>
          <w:ilvl w:val="0"/>
          <w:numId w:val="20"/>
        </w:numPr>
        <w:spacing w:before="480" w:after="240" w:line="259" w:lineRule="auto"/>
        <w:ind w:left="284" w:right="0" w:firstLine="68"/>
        <w:contextualSpacing w:val="0"/>
        <w:jc w:val="center"/>
        <w:rPr>
          <w:b/>
          <w:sz w:val="24"/>
          <w:szCs w:val="24"/>
        </w:rPr>
      </w:pPr>
      <w:r w:rsidRPr="004A0440">
        <w:rPr>
          <w:b/>
          <w:sz w:val="24"/>
          <w:szCs w:val="24"/>
        </w:rPr>
        <w:t>PARTE ILUSTRATIVA</w:t>
      </w:r>
    </w:p>
    <w:p w14:paraId="1E45FCF6" w14:textId="51218444" w:rsidR="006016DE" w:rsidRDefault="006016DE" w:rsidP="006016DE">
      <w:pPr>
        <w:pStyle w:val="Legenda"/>
        <w:jc w:val="center"/>
        <w:rPr>
          <w:sz w:val="28"/>
          <w:szCs w:val="28"/>
        </w:rPr>
      </w:pPr>
    </w:p>
    <w:p w14:paraId="7527CC74" w14:textId="259DAA7C" w:rsidR="00C76670" w:rsidRDefault="00C76670" w:rsidP="00C76670">
      <w:pPr>
        <w:rPr>
          <w:lang w:eastAsia="zh-CN"/>
        </w:rPr>
      </w:pPr>
    </w:p>
    <w:p w14:paraId="2CA2152A" w14:textId="248BEFAB" w:rsidR="00C76670" w:rsidRPr="00C76670" w:rsidRDefault="00C76670" w:rsidP="00C76670">
      <w:pPr>
        <w:jc w:val="center"/>
        <w:rPr>
          <w:lang w:eastAsia="zh-CN"/>
        </w:rPr>
      </w:pPr>
    </w:p>
    <w:p w14:paraId="0CA01C77" w14:textId="4F460805" w:rsidR="001B4ACD" w:rsidRDefault="001B4ACD" w:rsidP="001B4ACD">
      <w:pPr>
        <w:rPr>
          <w:lang w:eastAsia="zh-CN"/>
        </w:rPr>
      </w:pPr>
    </w:p>
    <w:p w14:paraId="4CAE810E" w14:textId="1EB8B175" w:rsidR="001B4ACD" w:rsidRPr="001B4ACD" w:rsidRDefault="001B4ACD" w:rsidP="001B4ACD">
      <w:pPr>
        <w:jc w:val="center"/>
        <w:rPr>
          <w:lang w:eastAsia="zh-CN"/>
        </w:rPr>
      </w:pPr>
    </w:p>
    <w:p w14:paraId="38B8FCF1" w14:textId="1B516498" w:rsidR="006016DE" w:rsidRDefault="006016DE" w:rsidP="006016DE">
      <w:pPr>
        <w:pStyle w:val="PargrafodaLista"/>
        <w:spacing w:before="480" w:after="240" w:line="259" w:lineRule="auto"/>
        <w:ind w:left="352" w:right="0" w:firstLine="0"/>
        <w:contextualSpacing w:val="0"/>
        <w:jc w:val="center"/>
        <w:rPr>
          <w:b/>
          <w:sz w:val="24"/>
          <w:szCs w:val="24"/>
        </w:rPr>
      </w:pPr>
    </w:p>
    <w:p w14:paraId="2C522DCC" w14:textId="70FA2506" w:rsidR="00270582" w:rsidRPr="00270582" w:rsidRDefault="00270582" w:rsidP="00270582">
      <w:pPr>
        <w:spacing w:before="480" w:after="240" w:line="259" w:lineRule="auto"/>
        <w:ind w:left="0" w:right="0" w:firstLine="0"/>
        <w:jc w:val="center"/>
        <w:rPr>
          <w:b/>
          <w:sz w:val="24"/>
          <w:szCs w:val="24"/>
        </w:rPr>
      </w:pPr>
    </w:p>
    <w:p w14:paraId="50B76FE8" w14:textId="23306702" w:rsidR="00283777" w:rsidRPr="004A0440" w:rsidRDefault="00283777" w:rsidP="00D90A68">
      <w:pPr>
        <w:pStyle w:val="PargrafodaLista"/>
        <w:spacing w:before="480" w:after="240" w:line="259" w:lineRule="auto"/>
        <w:ind w:left="352" w:right="0" w:firstLine="0"/>
        <w:contextualSpacing w:val="0"/>
        <w:jc w:val="center"/>
        <w:rPr>
          <w:b/>
          <w:sz w:val="24"/>
          <w:szCs w:val="24"/>
        </w:rPr>
      </w:pPr>
    </w:p>
    <w:p w14:paraId="7E3F942E" w14:textId="5ABBB8BD" w:rsidR="00AB11D0" w:rsidRDefault="00AB11D0" w:rsidP="00E34C52">
      <w:pPr>
        <w:pStyle w:val="PargrafodaLista"/>
        <w:tabs>
          <w:tab w:val="left" w:pos="10348"/>
        </w:tabs>
        <w:spacing w:before="240" w:after="120" w:line="259" w:lineRule="auto"/>
        <w:ind w:left="0" w:right="284" w:firstLine="0"/>
        <w:jc w:val="center"/>
        <w:rPr>
          <w:bCs/>
          <w:sz w:val="24"/>
          <w:szCs w:val="24"/>
        </w:rPr>
      </w:pPr>
    </w:p>
    <w:p w14:paraId="280F6D56" w14:textId="645AAA53" w:rsidR="004141E3" w:rsidRDefault="00EB052A" w:rsidP="004141E3">
      <w:pPr>
        <w:pStyle w:val="PargrafodaLista"/>
        <w:tabs>
          <w:tab w:val="left" w:pos="10348"/>
        </w:tabs>
        <w:spacing w:before="240" w:after="120" w:line="259" w:lineRule="auto"/>
        <w:ind w:left="0" w:right="284" w:firstLine="0"/>
        <w:rPr>
          <w:bCs/>
          <w:sz w:val="24"/>
          <w:szCs w:val="24"/>
        </w:rPr>
      </w:pPr>
      <w:r w:rsidRPr="00BB1918">
        <w:rPr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DE725A" wp14:editId="3CF8B1D1">
                <wp:simplePos x="0" y="0"/>
                <wp:positionH relativeFrom="column">
                  <wp:posOffset>1001395</wp:posOffset>
                </wp:positionH>
                <wp:positionV relativeFrom="paragraph">
                  <wp:posOffset>45720</wp:posOffset>
                </wp:positionV>
                <wp:extent cx="4756150" cy="255270"/>
                <wp:effectExtent l="0" t="0" r="6350" b="0"/>
                <wp:wrapSquare wrapText="bothSides"/>
                <wp:docPr id="164888456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6150" cy="2552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6EAB9A" w14:textId="5076F0D9" w:rsidR="008F0125" w:rsidRPr="00752C6A" w:rsidRDefault="008F0125" w:rsidP="006016DE">
                            <w:pPr>
                              <w:pStyle w:val="Legenda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DE725A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78.85pt;margin-top:3.6pt;width:374.5pt;height:20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" stroked="f">
                <v:textbox inset="0,0,0,0">
                  <w:txbxContent>
                    <w:p w14:paraId="476EAB9A" w14:textId="5076F0D9" w:rsidR="008F0125" w:rsidRPr="00752C6A" w:rsidRDefault="008F0125" w:rsidP="006016DE">
                      <w:pPr>
                        <w:pStyle w:val="Legenda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CCE7AAC" w14:textId="7D91FB17" w:rsidR="004141E3" w:rsidRDefault="004141E3" w:rsidP="004141E3">
      <w:pPr>
        <w:pStyle w:val="PargrafodaLista"/>
        <w:tabs>
          <w:tab w:val="left" w:pos="10348"/>
        </w:tabs>
        <w:spacing w:before="240" w:after="120" w:line="259" w:lineRule="auto"/>
        <w:ind w:left="0" w:right="284" w:firstLine="0"/>
        <w:rPr>
          <w:bCs/>
          <w:sz w:val="24"/>
          <w:szCs w:val="24"/>
        </w:rPr>
      </w:pPr>
    </w:p>
    <w:p w14:paraId="1E04A75C" w14:textId="47986909" w:rsidR="004141E3" w:rsidRDefault="004141E3" w:rsidP="004141E3">
      <w:pPr>
        <w:pStyle w:val="PargrafodaLista"/>
        <w:tabs>
          <w:tab w:val="left" w:pos="10348"/>
        </w:tabs>
        <w:spacing w:before="240" w:after="120" w:line="259" w:lineRule="auto"/>
        <w:ind w:left="0" w:right="284" w:firstLine="0"/>
        <w:rPr>
          <w:bCs/>
          <w:sz w:val="24"/>
          <w:szCs w:val="24"/>
        </w:rPr>
      </w:pPr>
    </w:p>
    <w:p w14:paraId="7D844493" w14:textId="48C4CE9D" w:rsidR="00707A7A" w:rsidRDefault="00707A7A">
      <w:pPr>
        <w:spacing w:after="160" w:line="259" w:lineRule="auto"/>
        <w:ind w:left="0" w:right="0" w:firstLine="0"/>
        <w:jc w:val="left"/>
        <w:rPr>
          <w:rFonts w:eastAsia="Arial"/>
          <w:bCs/>
          <w:sz w:val="24"/>
          <w:szCs w:val="24"/>
        </w:rPr>
      </w:pPr>
    </w:p>
    <w:p w14:paraId="509E9175" w14:textId="77777777" w:rsidR="004141E3" w:rsidRDefault="004141E3" w:rsidP="004141E3">
      <w:pPr>
        <w:pStyle w:val="PargrafodaLista"/>
        <w:tabs>
          <w:tab w:val="left" w:pos="10348"/>
        </w:tabs>
        <w:spacing w:before="240" w:after="120" w:line="259" w:lineRule="auto"/>
        <w:ind w:left="0" w:right="284" w:firstLine="0"/>
        <w:rPr>
          <w:bCs/>
          <w:sz w:val="24"/>
          <w:szCs w:val="24"/>
        </w:rPr>
      </w:pPr>
    </w:p>
    <w:p w14:paraId="20CB66E5" w14:textId="77557FF2" w:rsidR="00AB11D0" w:rsidRPr="004C18F2" w:rsidRDefault="00AB11D0" w:rsidP="004C18F2">
      <w:pPr>
        <w:spacing w:before="240" w:after="120" w:line="259" w:lineRule="auto"/>
        <w:ind w:right="0"/>
        <w:rPr>
          <w:noProof/>
        </w:rPr>
      </w:pPr>
    </w:p>
    <w:p w14:paraId="40FF02BE" w14:textId="77777777" w:rsidR="00F070B0" w:rsidRPr="004A0440" w:rsidRDefault="00F070B0" w:rsidP="004C18F2">
      <w:pPr>
        <w:pStyle w:val="PargrafodaLista"/>
        <w:numPr>
          <w:ilvl w:val="0"/>
          <w:numId w:val="20"/>
        </w:numPr>
        <w:spacing w:before="480" w:after="240" w:line="259" w:lineRule="auto"/>
        <w:ind w:left="284" w:right="0" w:firstLine="68"/>
        <w:contextualSpacing w:val="0"/>
        <w:rPr>
          <w:b/>
          <w:sz w:val="24"/>
          <w:szCs w:val="24"/>
        </w:rPr>
      </w:pPr>
      <w:r w:rsidRPr="004A0440">
        <w:rPr>
          <w:b/>
          <w:sz w:val="24"/>
          <w:szCs w:val="24"/>
        </w:rPr>
        <w:lastRenderedPageBreak/>
        <w:t>PARTE CONCLUSIVA</w:t>
      </w:r>
    </w:p>
    <w:p w14:paraId="121914F5" w14:textId="113906CE" w:rsidR="00F070B0" w:rsidRPr="004A0440" w:rsidRDefault="005F03D4" w:rsidP="004C18F2">
      <w:pPr>
        <w:pStyle w:val="PargrafodaLista"/>
        <w:spacing w:after="120" w:line="240" w:lineRule="auto"/>
        <w:ind w:right="0" w:firstLine="0"/>
        <w:contextualSpacing w:val="0"/>
        <w:rPr>
          <w:sz w:val="24"/>
          <w:szCs w:val="24"/>
        </w:rPr>
      </w:pPr>
      <w:r>
        <w:rPr>
          <w:sz w:val="24"/>
          <w:szCs w:val="24"/>
        </w:rPr>
        <w:t>Após</w:t>
      </w:r>
      <w:r w:rsidR="006016DE">
        <w:rPr>
          <w:sz w:val="24"/>
          <w:szCs w:val="24"/>
        </w:rPr>
        <w:t xml:space="preserve"> </w:t>
      </w:r>
      <w:r w:rsidR="001B4ACD">
        <w:rPr>
          <w:sz w:val="24"/>
          <w:szCs w:val="24"/>
        </w:rPr>
        <w:t>as manutenções os equipamentos foram recolados em operação.</w:t>
      </w:r>
    </w:p>
    <w:p w14:paraId="140BC4B0" w14:textId="77777777" w:rsidR="00C90F2E" w:rsidRPr="004A0440" w:rsidRDefault="00C90F2E" w:rsidP="004C18F2">
      <w:pPr>
        <w:pStyle w:val="PargrafodaLista"/>
        <w:spacing w:after="120" w:line="240" w:lineRule="auto"/>
        <w:ind w:right="0" w:firstLine="0"/>
        <w:contextualSpacing w:val="0"/>
        <w:rPr>
          <w:sz w:val="24"/>
          <w:szCs w:val="24"/>
        </w:rPr>
      </w:pPr>
    </w:p>
    <w:p w14:paraId="368CBBC0" w14:textId="44BDFECF" w:rsidR="00C90F2E" w:rsidRPr="004A0440" w:rsidRDefault="00C90F2E" w:rsidP="004C18F2">
      <w:pPr>
        <w:pStyle w:val="PargrafodaLista"/>
        <w:spacing w:after="120" w:line="240" w:lineRule="auto"/>
        <w:ind w:right="0" w:firstLine="0"/>
        <w:contextualSpacing w:val="0"/>
        <w:rPr>
          <w:sz w:val="24"/>
          <w:szCs w:val="24"/>
        </w:rPr>
      </w:pPr>
    </w:p>
    <w:p w14:paraId="5FB171AF" w14:textId="77777777" w:rsidR="00C90F2E" w:rsidRPr="004C18F2" w:rsidRDefault="00C90F2E" w:rsidP="004C18F2">
      <w:pPr>
        <w:pStyle w:val="PargrafodaLista"/>
        <w:spacing w:after="120" w:line="240" w:lineRule="auto"/>
        <w:ind w:right="0" w:firstLine="0"/>
        <w:contextualSpacing w:val="0"/>
        <w:rPr>
          <w:sz w:val="24"/>
          <w:szCs w:val="24"/>
        </w:rPr>
      </w:pPr>
    </w:p>
    <w:p w14:paraId="5AD4265A" w14:textId="77777777" w:rsidR="00C90F2E" w:rsidRPr="004C18F2" w:rsidRDefault="00C90F2E" w:rsidP="004C18F2">
      <w:pPr>
        <w:pStyle w:val="PargrafodaLista"/>
        <w:spacing w:after="120" w:line="240" w:lineRule="auto"/>
        <w:ind w:right="0" w:firstLine="0"/>
        <w:contextualSpacing w:val="0"/>
        <w:rPr>
          <w:sz w:val="24"/>
          <w:szCs w:val="24"/>
        </w:rPr>
      </w:pPr>
    </w:p>
    <w:p w14:paraId="6A59637F" w14:textId="24425F67" w:rsidR="00F070B0" w:rsidRPr="004C18F2" w:rsidRDefault="0041437C" w:rsidP="004C18F2">
      <w:pPr>
        <w:pStyle w:val="PargrafodaLista"/>
        <w:spacing w:before="120" w:after="120" w:line="240" w:lineRule="auto"/>
        <w:ind w:right="425" w:firstLine="0"/>
        <w:contextualSpacing w:val="0"/>
        <w:jc w:val="right"/>
        <w:rPr>
          <w:sz w:val="24"/>
          <w:szCs w:val="24"/>
        </w:rPr>
      </w:pPr>
      <w:r w:rsidRPr="004C18F2">
        <w:rPr>
          <w:sz w:val="24"/>
          <w:szCs w:val="24"/>
        </w:rPr>
        <w:t>Vit</w:t>
      </w:r>
      <w:r w:rsidR="00A13DDC" w:rsidRPr="004C18F2">
        <w:rPr>
          <w:sz w:val="24"/>
          <w:szCs w:val="24"/>
        </w:rPr>
        <w:t>ó</w:t>
      </w:r>
      <w:r w:rsidRPr="004C18F2">
        <w:rPr>
          <w:sz w:val="24"/>
          <w:szCs w:val="24"/>
        </w:rPr>
        <w:t xml:space="preserve">ria do Xingu </w:t>
      </w:r>
      <w:r w:rsidR="00F070B0" w:rsidRPr="004C18F2">
        <w:rPr>
          <w:sz w:val="24"/>
          <w:szCs w:val="24"/>
        </w:rPr>
        <w:t xml:space="preserve">/PA, </w:t>
      </w:r>
      <w:r w:rsidR="00C76670">
        <w:rPr>
          <w:sz w:val="24"/>
          <w:szCs w:val="24"/>
        </w:rPr>
        <w:t>02</w:t>
      </w:r>
      <w:r w:rsidR="00F070B0" w:rsidRPr="004C18F2">
        <w:rPr>
          <w:sz w:val="24"/>
          <w:szCs w:val="24"/>
        </w:rPr>
        <w:t xml:space="preserve"> de </w:t>
      </w:r>
      <w:proofErr w:type="gramStart"/>
      <w:r w:rsidR="00C76670">
        <w:rPr>
          <w:sz w:val="24"/>
          <w:szCs w:val="24"/>
        </w:rPr>
        <w:t>Fevereiro</w:t>
      </w:r>
      <w:proofErr w:type="gramEnd"/>
      <w:r w:rsidR="00F070B0" w:rsidRPr="004C18F2">
        <w:rPr>
          <w:sz w:val="24"/>
          <w:szCs w:val="24"/>
        </w:rPr>
        <w:t xml:space="preserve"> de 202</w:t>
      </w:r>
      <w:r w:rsidR="00006317">
        <w:rPr>
          <w:sz w:val="24"/>
          <w:szCs w:val="24"/>
        </w:rPr>
        <w:t>6</w:t>
      </w:r>
    </w:p>
    <w:p w14:paraId="024AEA83" w14:textId="77777777" w:rsidR="00F070B0" w:rsidRPr="004C18F2" w:rsidRDefault="00F070B0" w:rsidP="00F070B0">
      <w:pPr>
        <w:pStyle w:val="PargrafodaLista"/>
        <w:spacing w:after="0" w:line="240" w:lineRule="auto"/>
        <w:ind w:firstLine="0"/>
        <w:jc w:val="center"/>
        <w:rPr>
          <w:sz w:val="24"/>
          <w:szCs w:val="24"/>
        </w:rPr>
      </w:pPr>
    </w:p>
    <w:p w14:paraId="0F13623C" w14:textId="62C9E206" w:rsidR="00F070B0" w:rsidRPr="004C18F2" w:rsidRDefault="00960D13" w:rsidP="00F070B0">
      <w:pPr>
        <w:pStyle w:val="PargrafodaLista"/>
        <w:spacing w:after="0" w:line="240" w:lineRule="auto"/>
        <w:ind w:firstLine="0"/>
        <w:jc w:val="center"/>
        <w:rPr>
          <w:sz w:val="24"/>
          <w:szCs w:val="24"/>
        </w:rPr>
      </w:pPr>
      <w:r w:rsidRPr="004C18F2"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258F27B0" wp14:editId="3BA38C9E">
            <wp:simplePos x="0" y="0"/>
            <wp:positionH relativeFrom="column">
              <wp:posOffset>3166110</wp:posOffset>
            </wp:positionH>
            <wp:positionV relativeFrom="paragraph">
              <wp:posOffset>72390</wp:posOffset>
            </wp:positionV>
            <wp:extent cx="1097280" cy="701040"/>
            <wp:effectExtent l="0" t="0" r="7620" b="3810"/>
            <wp:wrapNone/>
            <wp:docPr id="1844172225" name="Imagem 1" descr="Desenho com traços pretos em fundo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72225" name="Imagem 1" descr="Desenho com traços pretos em fundo branc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701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B735D84" w14:textId="1619471D" w:rsidR="00F070B0" w:rsidRPr="004C18F2" w:rsidRDefault="00F070B0" w:rsidP="00F070B0">
      <w:pPr>
        <w:pStyle w:val="PargrafodaLista"/>
        <w:spacing w:after="0" w:line="240" w:lineRule="auto"/>
        <w:ind w:firstLine="0"/>
        <w:jc w:val="center"/>
        <w:rPr>
          <w:sz w:val="24"/>
          <w:szCs w:val="24"/>
        </w:rPr>
      </w:pPr>
    </w:p>
    <w:p w14:paraId="53D770EF" w14:textId="77777777" w:rsidR="00F070B0" w:rsidRPr="004C18F2" w:rsidRDefault="00F070B0" w:rsidP="00F070B0">
      <w:pPr>
        <w:pStyle w:val="PargrafodaLista"/>
        <w:spacing w:after="0" w:line="240" w:lineRule="auto"/>
        <w:ind w:firstLine="0"/>
        <w:jc w:val="center"/>
        <w:rPr>
          <w:sz w:val="24"/>
          <w:szCs w:val="24"/>
        </w:rPr>
      </w:pPr>
    </w:p>
    <w:p w14:paraId="0B1474D1" w14:textId="77777777" w:rsidR="00F070B0" w:rsidRPr="00A80BDF" w:rsidRDefault="00F070B0" w:rsidP="00F070B0">
      <w:pPr>
        <w:pStyle w:val="Rodap"/>
        <w:spacing w:after="240"/>
        <w:ind w:left="709"/>
        <w:jc w:val="center"/>
        <w:rPr>
          <w:b/>
        </w:rPr>
      </w:pPr>
      <w:r w:rsidRPr="00A80BDF">
        <w:rPr>
          <w:b/>
        </w:rPr>
        <w:t>RONALDO SANTOS</w:t>
      </w:r>
    </w:p>
    <w:p w14:paraId="2AD2304C" w14:textId="77777777" w:rsidR="00F070B0" w:rsidRDefault="00F070B0" w:rsidP="00F070B0">
      <w:pPr>
        <w:pStyle w:val="Rodap"/>
        <w:spacing w:after="120"/>
        <w:ind w:left="709"/>
        <w:jc w:val="center"/>
      </w:pPr>
      <w:r>
        <w:t>Superintendente de Segurança Corporativa</w:t>
      </w:r>
    </w:p>
    <w:p w14:paraId="114B378E" w14:textId="2CF4B635" w:rsidR="003A34F9" w:rsidRPr="00960D13" w:rsidRDefault="00F070B0" w:rsidP="004C18F2">
      <w:pPr>
        <w:spacing w:after="120" w:line="240" w:lineRule="auto"/>
        <w:ind w:left="709" w:right="6" w:firstLine="0"/>
        <w:jc w:val="center"/>
        <w:rPr>
          <w:b/>
        </w:rPr>
      </w:pPr>
      <w:r w:rsidRPr="00A80BDF">
        <w:rPr>
          <w:b/>
        </w:rPr>
        <w:t>“</w:t>
      </w:r>
      <w:r>
        <w:rPr>
          <w:b/>
        </w:rPr>
        <w:t>Você</w:t>
      </w:r>
      <w:r w:rsidRPr="00A80BDF">
        <w:rPr>
          <w:b/>
        </w:rPr>
        <w:t xml:space="preserve"> pode não ver, mas</w:t>
      </w:r>
      <w:r>
        <w:rPr>
          <w:b/>
        </w:rPr>
        <w:t xml:space="preserve"> </w:t>
      </w:r>
      <w:r w:rsidRPr="00A80BDF">
        <w:rPr>
          <w:b/>
        </w:rPr>
        <w:t>estamos sempre presentes</w:t>
      </w:r>
      <w:r>
        <w:rPr>
          <w:b/>
        </w:rPr>
        <w:t>!</w:t>
      </w:r>
      <w:r w:rsidRPr="00A80BDF">
        <w:rPr>
          <w:b/>
        </w:rPr>
        <w:t>”</w:t>
      </w:r>
    </w:p>
    <w:sectPr w:rsidR="003A34F9" w:rsidRPr="00960D13" w:rsidSect="00F0030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41"/>
      <w:pgMar w:top="1560" w:right="566" w:bottom="851" w:left="709" w:header="426" w:footer="24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37824" w14:textId="77777777" w:rsidR="00733EDD" w:rsidRDefault="00733EDD">
      <w:pPr>
        <w:spacing w:after="0" w:line="240" w:lineRule="auto"/>
      </w:pPr>
      <w:r>
        <w:separator/>
      </w:r>
    </w:p>
  </w:endnote>
  <w:endnote w:type="continuationSeparator" w:id="0">
    <w:p w14:paraId="14BBC2DA" w14:textId="77777777" w:rsidR="00733EDD" w:rsidRDefault="00733E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F99C4" w14:textId="77777777" w:rsidR="000E52B0" w:rsidRDefault="000E52B0">
    <w:pPr>
      <w:spacing w:after="0" w:line="354" w:lineRule="auto"/>
      <w:ind w:left="0" w:right="0" w:firstLine="0"/>
      <w:jc w:val="center"/>
    </w:pPr>
    <w:r>
      <w:rPr>
        <w:rFonts w:ascii="Times New Roman" w:eastAsia="Times New Roman" w:hAnsi="Times New Roman" w:cs="Times New Roman"/>
        <w:sz w:val="16"/>
      </w:rPr>
      <w:t xml:space="preserve">_________________________________________________________________________________________________________________________________________________________________________________ </w:t>
    </w:r>
    <w:r>
      <w:rPr>
        <w:rFonts w:ascii="Times New Roman" w:eastAsia="Times New Roman" w:hAnsi="Times New Roman" w:cs="Times New Roman"/>
        <w:b/>
        <w:i/>
        <w:sz w:val="18"/>
      </w:rPr>
      <w:t>Propriedade Norte Energia S/A</w:t>
    </w:r>
    <w:r>
      <w:rPr>
        <w:rFonts w:ascii="Times New Roman" w:eastAsia="Times New Roman" w:hAnsi="Times New Roman" w:cs="Times New Roman"/>
        <w:b/>
        <w:sz w:val="18"/>
      </w:rPr>
      <w:t xml:space="preserve"> </w:t>
    </w:r>
  </w:p>
  <w:p w14:paraId="1DBABCD0" w14:textId="77777777" w:rsidR="000E52B0" w:rsidRDefault="000E52B0">
    <w:pPr>
      <w:tabs>
        <w:tab w:val="center" w:pos="7231"/>
        <w:tab w:val="center" w:pos="8661"/>
      </w:tabs>
      <w:spacing w:after="101" w:line="259" w:lineRule="auto"/>
      <w:ind w:left="0" w:right="0" w:firstLine="0"/>
      <w:jc w:val="left"/>
    </w:pPr>
    <w:r>
      <w:rPr>
        <w:rFonts w:ascii="Times New Roman" w:eastAsia="Times New Roman" w:hAnsi="Times New Roman" w:cs="Times New Roman"/>
        <w:b/>
        <w:i/>
        <w:sz w:val="18"/>
      </w:rPr>
      <w:t xml:space="preserve"> </w:t>
    </w:r>
    <w:r>
      <w:rPr>
        <w:rFonts w:ascii="Times New Roman" w:eastAsia="Times New Roman" w:hAnsi="Times New Roman" w:cs="Times New Roman"/>
        <w:b/>
        <w:i/>
        <w:sz w:val="18"/>
      </w:rPr>
      <w:tab/>
      <w:t xml:space="preserve">Reprodução Proibida </w:t>
    </w:r>
    <w:r>
      <w:rPr>
        <w:rFonts w:ascii="Times New Roman" w:eastAsia="Times New Roman" w:hAnsi="Times New Roman" w:cs="Times New Roman"/>
        <w:b/>
        <w:i/>
        <w:sz w:val="18"/>
      </w:rPr>
      <w:tab/>
      <w:t xml:space="preserve"> </w:t>
    </w:r>
  </w:p>
  <w:p w14:paraId="1FEA2B6A" w14:textId="77777777" w:rsidR="000E52B0" w:rsidRDefault="000E52B0">
    <w:pPr>
      <w:spacing w:after="0" w:line="259" w:lineRule="auto"/>
      <w:ind w:left="0" w:right="0" w:firstLine="0"/>
      <w:jc w:val="left"/>
    </w:pP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8FE5D" w14:textId="1F501767" w:rsidR="000E52B0" w:rsidRPr="008951D4" w:rsidRDefault="000E52B0" w:rsidP="00B60743">
    <w:pPr>
      <w:spacing w:after="0" w:line="240" w:lineRule="auto"/>
      <w:ind w:left="142" w:right="0" w:firstLine="0"/>
      <w:jc w:val="center"/>
      <w:rPr>
        <w:rFonts w:eastAsia="Times New Roman"/>
        <w:b/>
        <w:i/>
        <w:sz w:val="18"/>
      </w:rPr>
    </w:pPr>
    <w:r w:rsidRPr="008951D4">
      <w:rPr>
        <w:rFonts w:eastAsia="Times New Roman"/>
        <w:b/>
        <w:i/>
        <w:sz w:val="18"/>
      </w:rPr>
      <w:t>Propriedade Norte Energia S</w:t>
    </w:r>
    <w:r w:rsidR="00B60743">
      <w:rPr>
        <w:rFonts w:eastAsia="Times New Roman"/>
        <w:b/>
        <w:i/>
        <w:sz w:val="18"/>
      </w:rPr>
      <w:t>.</w:t>
    </w:r>
    <w:r w:rsidRPr="008951D4">
      <w:rPr>
        <w:rFonts w:eastAsia="Times New Roman"/>
        <w:b/>
        <w:i/>
        <w:sz w:val="18"/>
      </w:rPr>
      <w:t>A</w:t>
    </w:r>
    <w:r w:rsidR="00B60743">
      <w:rPr>
        <w:rFonts w:eastAsia="Times New Roman"/>
        <w:b/>
        <w:i/>
        <w:sz w:val="18"/>
      </w:rPr>
      <w:t>.</w:t>
    </w:r>
    <w:r w:rsidRPr="008951D4">
      <w:rPr>
        <w:rFonts w:eastAsia="Times New Roman"/>
        <w:b/>
        <w:i/>
        <w:sz w:val="18"/>
      </w:rPr>
      <w:t xml:space="preserve"> - Reprodução Proibida</w:t>
    </w:r>
  </w:p>
  <w:p w14:paraId="691B73F5" w14:textId="57CA76C7" w:rsidR="000E52B0" w:rsidRPr="00867784" w:rsidRDefault="008951D4" w:rsidP="00B60743">
    <w:pPr>
      <w:spacing w:after="0" w:line="240" w:lineRule="auto"/>
      <w:ind w:left="142" w:right="0" w:firstLine="0"/>
      <w:jc w:val="center"/>
      <w:rPr>
        <w:rFonts w:eastAsia="Times New Roman"/>
        <w:sz w:val="18"/>
        <w:szCs w:val="18"/>
      </w:rPr>
    </w:pPr>
    <w:r w:rsidRPr="00867784">
      <w:rPr>
        <w:rFonts w:eastAsia="Times New Roman"/>
        <w:sz w:val="18"/>
        <w:szCs w:val="18"/>
      </w:rPr>
      <w:t xml:space="preserve">Página </w:t>
    </w:r>
    <w:r w:rsidRPr="00867784">
      <w:rPr>
        <w:rFonts w:eastAsia="Times New Roman"/>
        <w:sz w:val="18"/>
        <w:szCs w:val="18"/>
      </w:rPr>
      <w:fldChar w:fldCharType="begin"/>
    </w:r>
    <w:r w:rsidRPr="00867784">
      <w:rPr>
        <w:rFonts w:eastAsia="Times New Roman"/>
        <w:sz w:val="18"/>
        <w:szCs w:val="18"/>
      </w:rPr>
      <w:instrText>PAGE  \* Arabic  \* MERGEFORMAT</w:instrText>
    </w:r>
    <w:r w:rsidRPr="00867784">
      <w:rPr>
        <w:rFonts w:eastAsia="Times New Roman"/>
        <w:sz w:val="18"/>
        <w:szCs w:val="18"/>
      </w:rPr>
      <w:fldChar w:fldCharType="separate"/>
    </w:r>
    <w:r w:rsidR="00C76670">
      <w:rPr>
        <w:rFonts w:eastAsia="Times New Roman"/>
        <w:noProof/>
        <w:sz w:val="18"/>
        <w:szCs w:val="18"/>
      </w:rPr>
      <w:t>1</w:t>
    </w:r>
    <w:r w:rsidRPr="00867784">
      <w:rPr>
        <w:rFonts w:eastAsia="Times New Roman"/>
        <w:sz w:val="18"/>
        <w:szCs w:val="18"/>
      </w:rPr>
      <w:fldChar w:fldCharType="end"/>
    </w:r>
    <w:r w:rsidRPr="00867784">
      <w:rPr>
        <w:rFonts w:eastAsia="Times New Roman"/>
        <w:sz w:val="18"/>
        <w:szCs w:val="18"/>
      </w:rPr>
      <w:t xml:space="preserve"> de </w:t>
    </w:r>
    <w:r w:rsidRPr="00867784">
      <w:rPr>
        <w:rFonts w:eastAsia="Times New Roman"/>
        <w:sz w:val="18"/>
        <w:szCs w:val="18"/>
      </w:rPr>
      <w:fldChar w:fldCharType="begin"/>
    </w:r>
    <w:r w:rsidRPr="00867784">
      <w:rPr>
        <w:rFonts w:eastAsia="Times New Roman"/>
        <w:sz w:val="18"/>
        <w:szCs w:val="18"/>
      </w:rPr>
      <w:instrText>NUMPAGES  \* Arabic  \* MERGEFORMAT</w:instrText>
    </w:r>
    <w:r w:rsidRPr="00867784">
      <w:rPr>
        <w:rFonts w:eastAsia="Times New Roman"/>
        <w:sz w:val="18"/>
        <w:szCs w:val="18"/>
      </w:rPr>
      <w:fldChar w:fldCharType="separate"/>
    </w:r>
    <w:r w:rsidR="00C76670">
      <w:rPr>
        <w:rFonts w:eastAsia="Times New Roman"/>
        <w:noProof/>
        <w:sz w:val="18"/>
        <w:szCs w:val="18"/>
      </w:rPr>
      <w:t>2</w:t>
    </w:r>
    <w:r w:rsidRPr="00867784">
      <w:rPr>
        <w:rFonts w:eastAsia="Times New Roman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DDA94" w14:textId="77777777" w:rsidR="000E52B0" w:rsidRPr="003C6805" w:rsidRDefault="000E52B0" w:rsidP="003C6805">
    <w:pPr>
      <w:spacing w:after="0" w:line="354" w:lineRule="auto"/>
      <w:ind w:left="0" w:right="0" w:firstLine="0"/>
      <w:jc w:val="center"/>
      <w:rPr>
        <w:b/>
        <w:i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D8CEF" w14:textId="77777777" w:rsidR="00733EDD" w:rsidRDefault="00733EDD">
      <w:pPr>
        <w:spacing w:after="0" w:line="240" w:lineRule="auto"/>
      </w:pPr>
      <w:r>
        <w:separator/>
      </w:r>
    </w:p>
  </w:footnote>
  <w:footnote w:type="continuationSeparator" w:id="0">
    <w:p w14:paraId="2872BB6E" w14:textId="77777777" w:rsidR="00733EDD" w:rsidRDefault="00733E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8C4F2" w14:textId="77777777" w:rsidR="000E52B0" w:rsidRDefault="000E52B0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0"/>
      <w:gridCol w:w="2681"/>
      <w:gridCol w:w="867"/>
      <w:gridCol w:w="3683"/>
    </w:tblGrid>
    <w:tr w:rsidR="003C1D32" w14:paraId="04253616" w14:textId="291482E7" w:rsidTr="006340DE">
      <w:trPr>
        <w:trHeight w:val="536"/>
      </w:trPr>
      <w:tc>
        <w:tcPr>
          <w:tcW w:w="3268" w:type="pct"/>
          <w:gridSpan w:val="3"/>
          <w:tcBorders>
            <w:top w:val="nil"/>
            <w:left w:val="nil"/>
            <w:bottom w:val="single" w:sz="12" w:space="0" w:color="0099A8"/>
            <w:right w:val="nil"/>
          </w:tcBorders>
          <w:vAlign w:val="center"/>
          <w:hideMark/>
        </w:tcPr>
        <w:p w14:paraId="3CFC2D2D" w14:textId="42FBF76D" w:rsidR="00B22A2A" w:rsidRPr="0053009F" w:rsidRDefault="004D3833" w:rsidP="003C1D32">
          <w:pPr>
            <w:spacing w:after="0" w:line="240" w:lineRule="auto"/>
            <w:ind w:left="-108" w:right="0" w:firstLine="0"/>
            <w:rPr>
              <w:color w:val="000000" w:themeColor="text1"/>
              <w:sz w:val="28"/>
              <w:szCs w:val="28"/>
            </w:rPr>
          </w:pPr>
          <w:bookmarkStart w:id="1" w:name="_Hlk526151040"/>
          <w:r w:rsidRPr="0053009F">
            <w:rPr>
              <w:color w:val="000000" w:themeColor="text1"/>
              <w:sz w:val="28"/>
              <w:szCs w:val="28"/>
            </w:rPr>
            <w:t>Relatório Interno</w:t>
          </w:r>
        </w:p>
        <w:p w14:paraId="1D1B0428" w14:textId="140231B8" w:rsidR="003C1D32" w:rsidRPr="0053009F" w:rsidRDefault="006105AD" w:rsidP="003C1D32">
          <w:pPr>
            <w:spacing w:after="0" w:line="240" w:lineRule="auto"/>
            <w:ind w:left="-108" w:right="0" w:firstLine="0"/>
            <w:rPr>
              <w:color w:val="000000" w:themeColor="text1"/>
              <w:sz w:val="28"/>
              <w:szCs w:val="28"/>
            </w:rPr>
          </w:pPr>
          <w:r>
            <w:rPr>
              <w:color w:val="000000" w:themeColor="text1"/>
              <w:sz w:val="28"/>
              <w:szCs w:val="28"/>
            </w:rPr>
            <w:t xml:space="preserve">Superintendência </w:t>
          </w:r>
          <w:r w:rsidR="00B22A2A" w:rsidRPr="0053009F">
            <w:rPr>
              <w:color w:val="000000" w:themeColor="text1"/>
              <w:sz w:val="28"/>
              <w:szCs w:val="28"/>
            </w:rPr>
            <w:t>de Segurança Corporativa</w:t>
          </w:r>
        </w:p>
      </w:tc>
      <w:tc>
        <w:tcPr>
          <w:tcW w:w="1732" w:type="pct"/>
          <w:vAlign w:val="bottom"/>
          <w:hideMark/>
        </w:tcPr>
        <w:p w14:paraId="307B457A" w14:textId="4CE87BE5" w:rsidR="003C1D32" w:rsidRDefault="003C1D32" w:rsidP="00B22A2A">
          <w:pPr>
            <w:spacing w:after="0" w:line="240" w:lineRule="auto"/>
            <w:ind w:left="0" w:right="-388" w:firstLine="0"/>
            <w:rPr>
              <w:sz w:val="24"/>
              <w:szCs w:val="24"/>
            </w:rPr>
          </w:pPr>
          <w:r>
            <w:rPr>
              <w:noProof/>
            </w:rPr>
            <w:drawing>
              <wp:inline distT="0" distB="0" distL="0" distR="0" wp14:anchorId="7C106C63" wp14:editId="25B286C2">
                <wp:extent cx="1484630" cy="520700"/>
                <wp:effectExtent l="0" t="0" r="1270" b="0"/>
                <wp:docPr id="10" name="Imagem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4630" cy="520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3C1D32" w14:paraId="4E696190" w14:textId="77777777" w:rsidTr="006340DE">
      <w:trPr>
        <w:trHeight w:val="414"/>
      </w:trPr>
      <w:tc>
        <w:tcPr>
          <w:tcW w:w="1599" w:type="pct"/>
          <w:tcBorders>
            <w:top w:val="single" w:sz="12" w:space="0" w:color="009CA3"/>
            <w:left w:val="nil"/>
            <w:bottom w:val="nil"/>
            <w:right w:val="nil"/>
          </w:tcBorders>
          <w:vAlign w:val="bottom"/>
          <w:hideMark/>
        </w:tcPr>
        <w:p w14:paraId="22989886" w14:textId="3DA2D40E" w:rsidR="003C1D32" w:rsidRDefault="00901F5C" w:rsidP="003C1D32">
          <w:pPr>
            <w:spacing w:after="0" w:line="240" w:lineRule="auto"/>
            <w:ind w:left="-108" w:right="0" w:firstLine="0"/>
            <w:jc w:val="left"/>
            <w:rPr>
              <w:sz w:val="24"/>
              <w:szCs w:val="24"/>
            </w:rPr>
          </w:pPr>
          <w:r>
            <w:rPr>
              <w:sz w:val="24"/>
            </w:rPr>
            <w:t>DC01-IT-DAF-020</w:t>
          </w:r>
        </w:p>
      </w:tc>
      <w:tc>
        <w:tcPr>
          <w:tcW w:w="1261" w:type="pct"/>
          <w:tcBorders>
            <w:top w:val="single" w:sz="12" w:space="0" w:color="009CA3"/>
            <w:left w:val="nil"/>
            <w:bottom w:val="nil"/>
            <w:right w:val="nil"/>
          </w:tcBorders>
          <w:vAlign w:val="bottom"/>
          <w:hideMark/>
        </w:tcPr>
        <w:p w14:paraId="53201ECD" w14:textId="3D776AE9" w:rsidR="003C1D32" w:rsidRDefault="00C222BE" w:rsidP="003C1D32">
          <w:pPr>
            <w:spacing w:after="0" w:line="240" w:lineRule="auto"/>
            <w:ind w:left="-108" w:right="0" w:firstLine="0"/>
            <w:jc w:val="left"/>
            <w:rPr>
              <w:sz w:val="24"/>
              <w:szCs w:val="24"/>
            </w:rPr>
          </w:pPr>
          <w:r>
            <w:rPr>
              <w:sz w:val="24"/>
              <w:szCs w:val="24"/>
            </w:rPr>
            <w:t>RV00</w:t>
          </w:r>
        </w:p>
      </w:tc>
      <w:tc>
        <w:tcPr>
          <w:tcW w:w="2140" w:type="pct"/>
          <w:gridSpan w:val="2"/>
          <w:vAlign w:val="bottom"/>
          <w:hideMark/>
        </w:tcPr>
        <w:p w14:paraId="124A7B50" w14:textId="553E2BC7" w:rsidR="003C1D32" w:rsidRDefault="00A92AC7" w:rsidP="004D3833">
          <w:pPr>
            <w:spacing w:after="0" w:line="240" w:lineRule="auto"/>
            <w:ind w:left="-108" w:right="464" w:firstLine="0"/>
            <w:rPr>
              <w:sz w:val="24"/>
              <w:szCs w:val="24"/>
            </w:rPr>
          </w:pPr>
          <w:r>
            <w:rPr>
              <w:sz w:val="24"/>
              <w:szCs w:val="24"/>
            </w:rPr>
            <w:t>Diretoria</w:t>
          </w:r>
          <w:r w:rsidR="004D3833">
            <w:rPr>
              <w:sz w:val="24"/>
              <w:szCs w:val="24"/>
            </w:rPr>
            <w:t xml:space="preserve"> </w:t>
          </w:r>
          <w:r w:rsidR="00C222BE">
            <w:rPr>
              <w:sz w:val="24"/>
              <w:szCs w:val="24"/>
            </w:rPr>
            <w:t>da Presidência</w:t>
          </w:r>
        </w:p>
      </w:tc>
      <w:bookmarkEnd w:id="1"/>
    </w:tr>
  </w:tbl>
  <w:p w14:paraId="55D548AA" w14:textId="71F634FF" w:rsidR="000E52B0" w:rsidRPr="003F681D" w:rsidRDefault="000E52B0" w:rsidP="00B60743">
    <w:pPr>
      <w:spacing w:after="160" w:line="259" w:lineRule="auto"/>
      <w:ind w:left="0" w:right="0" w:firstLine="0"/>
      <w:jc w:val="left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94793" w14:textId="77777777" w:rsidR="000E52B0" w:rsidRDefault="000E52B0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CD66E9C"/>
    <w:multiLevelType w:val="hybridMultilevel"/>
    <w:tmpl w:val="498CDCDC"/>
    <w:lvl w:ilvl="0" w:tplc="9CD66244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C00092C">
      <w:start w:val="1"/>
      <w:numFmt w:val="bullet"/>
      <w:lvlText w:val="o"/>
      <w:lvlJc w:val="left"/>
      <w:pPr>
        <w:ind w:left="7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FECD94E">
      <w:start w:val="1"/>
      <w:numFmt w:val="bullet"/>
      <w:lvlText w:val="▪"/>
      <w:lvlJc w:val="left"/>
      <w:pPr>
        <w:ind w:left="14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7CADE94">
      <w:start w:val="1"/>
      <w:numFmt w:val="bullet"/>
      <w:lvlText w:val="•"/>
      <w:lvlJc w:val="left"/>
      <w:pPr>
        <w:ind w:left="21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1FAC5BC">
      <w:start w:val="1"/>
      <w:numFmt w:val="bullet"/>
      <w:lvlText w:val="o"/>
      <w:lvlJc w:val="left"/>
      <w:pPr>
        <w:ind w:left="28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1F08970">
      <w:start w:val="1"/>
      <w:numFmt w:val="bullet"/>
      <w:lvlText w:val="▪"/>
      <w:lvlJc w:val="left"/>
      <w:pPr>
        <w:ind w:left="36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B16B7FE">
      <w:start w:val="1"/>
      <w:numFmt w:val="bullet"/>
      <w:lvlText w:val="•"/>
      <w:lvlJc w:val="left"/>
      <w:pPr>
        <w:ind w:left="43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040FDA0">
      <w:start w:val="1"/>
      <w:numFmt w:val="bullet"/>
      <w:lvlText w:val="o"/>
      <w:lvlJc w:val="left"/>
      <w:pPr>
        <w:ind w:left="50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024714E">
      <w:start w:val="1"/>
      <w:numFmt w:val="bullet"/>
      <w:lvlText w:val="▪"/>
      <w:lvlJc w:val="left"/>
      <w:pPr>
        <w:ind w:left="57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5EE4C6E"/>
    <w:multiLevelType w:val="multilevel"/>
    <w:tmpl w:val="E7C29CFA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2559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pStyle w:val="Ttulo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CB77646"/>
    <w:multiLevelType w:val="hybridMultilevel"/>
    <w:tmpl w:val="DA765ED6"/>
    <w:lvl w:ilvl="0" w:tplc="130055F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22AB914">
      <w:start w:val="1"/>
      <w:numFmt w:val="bullet"/>
      <w:lvlText w:val="-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2180F6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60AD54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33E9BB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9E0AFF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C20C95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EB4DAA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E22A45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0002C36"/>
    <w:multiLevelType w:val="hybridMultilevel"/>
    <w:tmpl w:val="00724F8C"/>
    <w:lvl w:ilvl="0" w:tplc="0416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5" w15:restartNumberingAfterBreak="0">
    <w:nsid w:val="6B5D1145"/>
    <w:multiLevelType w:val="hybridMultilevel"/>
    <w:tmpl w:val="ACEE9F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0F55AB"/>
    <w:multiLevelType w:val="hybridMultilevel"/>
    <w:tmpl w:val="A06E275A"/>
    <w:lvl w:ilvl="0" w:tplc="04090001">
      <w:start w:val="1"/>
      <w:numFmt w:val="bullet"/>
      <w:lvlText w:val=""/>
      <w:lvlJc w:val="left"/>
      <w:pPr>
        <w:ind w:left="10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3" w:hanging="360"/>
      </w:pPr>
      <w:rPr>
        <w:rFonts w:ascii="Wingdings" w:hAnsi="Wingdings" w:hint="default"/>
      </w:rPr>
    </w:lvl>
  </w:abstractNum>
  <w:num w:numId="1" w16cid:durableId="1032656739">
    <w:abstractNumId w:val="1"/>
  </w:num>
  <w:num w:numId="2" w16cid:durableId="1818573204">
    <w:abstractNumId w:val="3"/>
  </w:num>
  <w:num w:numId="3" w16cid:durableId="1071389157">
    <w:abstractNumId w:val="2"/>
  </w:num>
  <w:num w:numId="4" w16cid:durableId="2066709276">
    <w:abstractNumId w:val="0"/>
  </w:num>
  <w:num w:numId="5" w16cid:durableId="657612046">
    <w:abstractNumId w:val="6"/>
  </w:num>
  <w:num w:numId="6" w16cid:durableId="579219854">
    <w:abstractNumId w:val="2"/>
  </w:num>
  <w:num w:numId="7" w16cid:durableId="212617058">
    <w:abstractNumId w:val="2"/>
  </w:num>
  <w:num w:numId="8" w16cid:durableId="1161770149">
    <w:abstractNumId w:val="2"/>
  </w:num>
  <w:num w:numId="9" w16cid:durableId="676544375">
    <w:abstractNumId w:val="2"/>
  </w:num>
  <w:num w:numId="10" w16cid:durableId="1324894345">
    <w:abstractNumId w:val="2"/>
  </w:num>
  <w:num w:numId="11" w16cid:durableId="567613174">
    <w:abstractNumId w:val="2"/>
  </w:num>
  <w:num w:numId="12" w16cid:durableId="1100566261">
    <w:abstractNumId w:val="2"/>
  </w:num>
  <w:num w:numId="13" w16cid:durableId="100994388">
    <w:abstractNumId w:val="2"/>
  </w:num>
  <w:num w:numId="14" w16cid:durableId="1989043742">
    <w:abstractNumId w:val="2"/>
  </w:num>
  <w:num w:numId="15" w16cid:durableId="409665770">
    <w:abstractNumId w:val="2"/>
  </w:num>
  <w:num w:numId="16" w16cid:durableId="1219784020">
    <w:abstractNumId w:val="2"/>
  </w:num>
  <w:num w:numId="17" w16cid:durableId="2051682268">
    <w:abstractNumId w:val="2"/>
  </w:num>
  <w:num w:numId="18" w16cid:durableId="546573912">
    <w:abstractNumId w:val="2"/>
  </w:num>
  <w:num w:numId="19" w16cid:durableId="1049525402">
    <w:abstractNumId w:val="2"/>
  </w:num>
  <w:num w:numId="20" w16cid:durableId="1584681240">
    <w:abstractNumId w:val="5"/>
  </w:num>
  <w:num w:numId="21" w16cid:durableId="1392651800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DCC"/>
    <w:rsid w:val="00003B50"/>
    <w:rsid w:val="0000445C"/>
    <w:rsid w:val="00004C11"/>
    <w:rsid w:val="00006317"/>
    <w:rsid w:val="000077F3"/>
    <w:rsid w:val="00010617"/>
    <w:rsid w:val="00016214"/>
    <w:rsid w:val="00022BEB"/>
    <w:rsid w:val="00023152"/>
    <w:rsid w:val="0002475B"/>
    <w:rsid w:val="00026DCC"/>
    <w:rsid w:val="000327C7"/>
    <w:rsid w:val="00034D36"/>
    <w:rsid w:val="00041EC1"/>
    <w:rsid w:val="00043AF0"/>
    <w:rsid w:val="0004420F"/>
    <w:rsid w:val="00044BF6"/>
    <w:rsid w:val="000452CF"/>
    <w:rsid w:val="00045AC7"/>
    <w:rsid w:val="00045F8D"/>
    <w:rsid w:val="00046999"/>
    <w:rsid w:val="00050AFC"/>
    <w:rsid w:val="00052A67"/>
    <w:rsid w:val="000553ED"/>
    <w:rsid w:val="000576E8"/>
    <w:rsid w:val="000603BA"/>
    <w:rsid w:val="0006136C"/>
    <w:rsid w:val="000620B3"/>
    <w:rsid w:val="00071711"/>
    <w:rsid w:val="0007225F"/>
    <w:rsid w:val="00072426"/>
    <w:rsid w:val="000748BB"/>
    <w:rsid w:val="00075812"/>
    <w:rsid w:val="00087F92"/>
    <w:rsid w:val="000901EC"/>
    <w:rsid w:val="00091AF1"/>
    <w:rsid w:val="0009314B"/>
    <w:rsid w:val="00095A14"/>
    <w:rsid w:val="00095B4D"/>
    <w:rsid w:val="000977B0"/>
    <w:rsid w:val="000A1E27"/>
    <w:rsid w:val="000A6A10"/>
    <w:rsid w:val="000A7EE1"/>
    <w:rsid w:val="000B266C"/>
    <w:rsid w:val="000B37E7"/>
    <w:rsid w:val="000B4068"/>
    <w:rsid w:val="000C1B07"/>
    <w:rsid w:val="000C4591"/>
    <w:rsid w:val="000C5F06"/>
    <w:rsid w:val="000C767E"/>
    <w:rsid w:val="000D0A48"/>
    <w:rsid w:val="000D0FC1"/>
    <w:rsid w:val="000D4175"/>
    <w:rsid w:val="000D463E"/>
    <w:rsid w:val="000D595E"/>
    <w:rsid w:val="000D64B5"/>
    <w:rsid w:val="000D6A79"/>
    <w:rsid w:val="000E1B95"/>
    <w:rsid w:val="000E52B0"/>
    <w:rsid w:val="000F1439"/>
    <w:rsid w:val="000F4705"/>
    <w:rsid w:val="000F497B"/>
    <w:rsid w:val="000F5BF2"/>
    <w:rsid w:val="001042DA"/>
    <w:rsid w:val="00104CA2"/>
    <w:rsid w:val="00106ED0"/>
    <w:rsid w:val="00107482"/>
    <w:rsid w:val="001074B6"/>
    <w:rsid w:val="00112F5D"/>
    <w:rsid w:val="001140D8"/>
    <w:rsid w:val="001178A0"/>
    <w:rsid w:val="00117C18"/>
    <w:rsid w:val="0012017C"/>
    <w:rsid w:val="001320B2"/>
    <w:rsid w:val="00132926"/>
    <w:rsid w:val="00132C6F"/>
    <w:rsid w:val="00133E49"/>
    <w:rsid w:val="001358A1"/>
    <w:rsid w:val="00135E19"/>
    <w:rsid w:val="001462DD"/>
    <w:rsid w:val="0014668B"/>
    <w:rsid w:val="00147991"/>
    <w:rsid w:val="00152332"/>
    <w:rsid w:val="001542CB"/>
    <w:rsid w:val="001568B2"/>
    <w:rsid w:val="00160521"/>
    <w:rsid w:val="00166516"/>
    <w:rsid w:val="00167144"/>
    <w:rsid w:val="00171A47"/>
    <w:rsid w:val="0017246C"/>
    <w:rsid w:val="0017426B"/>
    <w:rsid w:val="0017515B"/>
    <w:rsid w:val="00181167"/>
    <w:rsid w:val="0018343E"/>
    <w:rsid w:val="00184F7F"/>
    <w:rsid w:val="0018723F"/>
    <w:rsid w:val="00191915"/>
    <w:rsid w:val="00195ED8"/>
    <w:rsid w:val="00197F67"/>
    <w:rsid w:val="001A234B"/>
    <w:rsid w:val="001A3324"/>
    <w:rsid w:val="001A40EC"/>
    <w:rsid w:val="001A4D8A"/>
    <w:rsid w:val="001B0916"/>
    <w:rsid w:val="001B0C86"/>
    <w:rsid w:val="001B25F6"/>
    <w:rsid w:val="001B2704"/>
    <w:rsid w:val="001B3606"/>
    <w:rsid w:val="001B4ACD"/>
    <w:rsid w:val="001B4DB5"/>
    <w:rsid w:val="001B5C7B"/>
    <w:rsid w:val="001C37A8"/>
    <w:rsid w:val="001C6436"/>
    <w:rsid w:val="001D06C0"/>
    <w:rsid w:val="001D1934"/>
    <w:rsid w:val="001D24BC"/>
    <w:rsid w:val="001D4346"/>
    <w:rsid w:val="001E117A"/>
    <w:rsid w:val="001E2194"/>
    <w:rsid w:val="001E5FE5"/>
    <w:rsid w:val="001E6159"/>
    <w:rsid w:val="001E6372"/>
    <w:rsid w:val="001E67DA"/>
    <w:rsid w:val="001E6BAE"/>
    <w:rsid w:val="001F1084"/>
    <w:rsid w:val="001F52AF"/>
    <w:rsid w:val="00202A9D"/>
    <w:rsid w:val="0021244F"/>
    <w:rsid w:val="00220F01"/>
    <w:rsid w:val="00222029"/>
    <w:rsid w:val="00222E81"/>
    <w:rsid w:val="00223C5A"/>
    <w:rsid w:val="00225157"/>
    <w:rsid w:val="002278A7"/>
    <w:rsid w:val="00227D12"/>
    <w:rsid w:val="002303BB"/>
    <w:rsid w:val="00232A19"/>
    <w:rsid w:val="002339E2"/>
    <w:rsid w:val="00240A6A"/>
    <w:rsid w:val="00243892"/>
    <w:rsid w:val="00245907"/>
    <w:rsid w:val="0025257C"/>
    <w:rsid w:val="002531C0"/>
    <w:rsid w:val="00270582"/>
    <w:rsid w:val="002710E2"/>
    <w:rsid w:val="00275503"/>
    <w:rsid w:val="00281653"/>
    <w:rsid w:val="00283777"/>
    <w:rsid w:val="00285C45"/>
    <w:rsid w:val="00287FA9"/>
    <w:rsid w:val="002907A0"/>
    <w:rsid w:val="002917E2"/>
    <w:rsid w:val="002935D4"/>
    <w:rsid w:val="002A0B80"/>
    <w:rsid w:val="002A3679"/>
    <w:rsid w:val="002A4320"/>
    <w:rsid w:val="002A4BC8"/>
    <w:rsid w:val="002B25B8"/>
    <w:rsid w:val="002B4379"/>
    <w:rsid w:val="002B6B10"/>
    <w:rsid w:val="002C291D"/>
    <w:rsid w:val="002C4096"/>
    <w:rsid w:val="002C4634"/>
    <w:rsid w:val="002C7ECE"/>
    <w:rsid w:val="002D0DB8"/>
    <w:rsid w:val="002D1785"/>
    <w:rsid w:val="002D4220"/>
    <w:rsid w:val="002D4A93"/>
    <w:rsid w:val="002D5978"/>
    <w:rsid w:val="002D6064"/>
    <w:rsid w:val="002E1328"/>
    <w:rsid w:val="002E2F04"/>
    <w:rsid w:val="002E4FDA"/>
    <w:rsid w:val="002E576D"/>
    <w:rsid w:val="002E633D"/>
    <w:rsid w:val="002E65EA"/>
    <w:rsid w:val="002F120C"/>
    <w:rsid w:val="002F3BA3"/>
    <w:rsid w:val="002F646D"/>
    <w:rsid w:val="00302C11"/>
    <w:rsid w:val="00306677"/>
    <w:rsid w:val="00306CFC"/>
    <w:rsid w:val="00312007"/>
    <w:rsid w:val="003120BD"/>
    <w:rsid w:val="00314674"/>
    <w:rsid w:val="00315C1B"/>
    <w:rsid w:val="0032188F"/>
    <w:rsid w:val="00324E7E"/>
    <w:rsid w:val="00327D10"/>
    <w:rsid w:val="00330CA1"/>
    <w:rsid w:val="003362EB"/>
    <w:rsid w:val="00337A0F"/>
    <w:rsid w:val="00337F92"/>
    <w:rsid w:val="00340E97"/>
    <w:rsid w:val="00342583"/>
    <w:rsid w:val="0035061E"/>
    <w:rsid w:val="00350DB4"/>
    <w:rsid w:val="0035191D"/>
    <w:rsid w:val="003532FE"/>
    <w:rsid w:val="00353961"/>
    <w:rsid w:val="00357610"/>
    <w:rsid w:val="00360083"/>
    <w:rsid w:val="003613EB"/>
    <w:rsid w:val="00361714"/>
    <w:rsid w:val="00361A83"/>
    <w:rsid w:val="00367E04"/>
    <w:rsid w:val="00372B84"/>
    <w:rsid w:val="00375D8D"/>
    <w:rsid w:val="003778E6"/>
    <w:rsid w:val="00385241"/>
    <w:rsid w:val="00387FBA"/>
    <w:rsid w:val="003900BB"/>
    <w:rsid w:val="00390BC4"/>
    <w:rsid w:val="00395820"/>
    <w:rsid w:val="003A030F"/>
    <w:rsid w:val="003A34F9"/>
    <w:rsid w:val="003B0A54"/>
    <w:rsid w:val="003B1B84"/>
    <w:rsid w:val="003B55CE"/>
    <w:rsid w:val="003B65CD"/>
    <w:rsid w:val="003B66F3"/>
    <w:rsid w:val="003C06F1"/>
    <w:rsid w:val="003C1D32"/>
    <w:rsid w:val="003C375B"/>
    <w:rsid w:val="003C5C05"/>
    <w:rsid w:val="003C6805"/>
    <w:rsid w:val="003C78C6"/>
    <w:rsid w:val="003C7C36"/>
    <w:rsid w:val="003D1B74"/>
    <w:rsid w:val="003D3057"/>
    <w:rsid w:val="003D42E7"/>
    <w:rsid w:val="003D4931"/>
    <w:rsid w:val="003D4F17"/>
    <w:rsid w:val="003D5AB7"/>
    <w:rsid w:val="003E64A0"/>
    <w:rsid w:val="003F0A4D"/>
    <w:rsid w:val="003F2351"/>
    <w:rsid w:val="003F23F5"/>
    <w:rsid w:val="003F46D2"/>
    <w:rsid w:val="003F681D"/>
    <w:rsid w:val="00404B6C"/>
    <w:rsid w:val="004141E3"/>
    <w:rsid w:val="0041437C"/>
    <w:rsid w:val="00415A03"/>
    <w:rsid w:val="00421873"/>
    <w:rsid w:val="00424004"/>
    <w:rsid w:val="00425CA1"/>
    <w:rsid w:val="004271D2"/>
    <w:rsid w:val="00430147"/>
    <w:rsid w:val="00430CEC"/>
    <w:rsid w:val="00431D54"/>
    <w:rsid w:val="00431EC6"/>
    <w:rsid w:val="004320CF"/>
    <w:rsid w:val="00436EB9"/>
    <w:rsid w:val="00442A0B"/>
    <w:rsid w:val="00444E29"/>
    <w:rsid w:val="00446B02"/>
    <w:rsid w:val="00456BD9"/>
    <w:rsid w:val="00461039"/>
    <w:rsid w:val="00464BEF"/>
    <w:rsid w:val="00474012"/>
    <w:rsid w:val="0047513D"/>
    <w:rsid w:val="00477E7F"/>
    <w:rsid w:val="004811B1"/>
    <w:rsid w:val="00481C67"/>
    <w:rsid w:val="00483C32"/>
    <w:rsid w:val="004855B6"/>
    <w:rsid w:val="00496085"/>
    <w:rsid w:val="004972D0"/>
    <w:rsid w:val="004A0440"/>
    <w:rsid w:val="004A0784"/>
    <w:rsid w:val="004A1635"/>
    <w:rsid w:val="004A5970"/>
    <w:rsid w:val="004A79F3"/>
    <w:rsid w:val="004B1372"/>
    <w:rsid w:val="004B594A"/>
    <w:rsid w:val="004C18F2"/>
    <w:rsid w:val="004C1939"/>
    <w:rsid w:val="004C395E"/>
    <w:rsid w:val="004C3B5F"/>
    <w:rsid w:val="004C5CA7"/>
    <w:rsid w:val="004C7332"/>
    <w:rsid w:val="004D0CE8"/>
    <w:rsid w:val="004D15E6"/>
    <w:rsid w:val="004D2915"/>
    <w:rsid w:val="004D3833"/>
    <w:rsid w:val="004D3B2E"/>
    <w:rsid w:val="004E16DB"/>
    <w:rsid w:val="004E2F2F"/>
    <w:rsid w:val="004E398B"/>
    <w:rsid w:val="004E7C65"/>
    <w:rsid w:val="004F2070"/>
    <w:rsid w:val="0050100C"/>
    <w:rsid w:val="00502CC3"/>
    <w:rsid w:val="00514BEB"/>
    <w:rsid w:val="00520543"/>
    <w:rsid w:val="00520A79"/>
    <w:rsid w:val="00524831"/>
    <w:rsid w:val="00525E42"/>
    <w:rsid w:val="00526732"/>
    <w:rsid w:val="00526DF6"/>
    <w:rsid w:val="0053009F"/>
    <w:rsid w:val="00531278"/>
    <w:rsid w:val="00531CE8"/>
    <w:rsid w:val="00534BAE"/>
    <w:rsid w:val="00534CC7"/>
    <w:rsid w:val="00535071"/>
    <w:rsid w:val="00540F6F"/>
    <w:rsid w:val="005423BD"/>
    <w:rsid w:val="00542C8B"/>
    <w:rsid w:val="00543252"/>
    <w:rsid w:val="0054571B"/>
    <w:rsid w:val="00550E69"/>
    <w:rsid w:val="00552F56"/>
    <w:rsid w:val="00553545"/>
    <w:rsid w:val="00553A78"/>
    <w:rsid w:val="005601B8"/>
    <w:rsid w:val="00560485"/>
    <w:rsid w:val="0056246A"/>
    <w:rsid w:val="005640A3"/>
    <w:rsid w:val="0056497F"/>
    <w:rsid w:val="00566B6F"/>
    <w:rsid w:val="00567A13"/>
    <w:rsid w:val="00567BCA"/>
    <w:rsid w:val="005732FC"/>
    <w:rsid w:val="005734CA"/>
    <w:rsid w:val="00575BAD"/>
    <w:rsid w:val="00575EEB"/>
    <w:rsid w:val="00575FEA"/>
    <w:rsid w:val="00576A98"/>
    <w:rsid w:val="00580ADB"/>
    <w:rsid w:val="00581522"/>
    <w:rsid w:val="00590405"/>
    <w:rsid w:val="00590CAD"/>
    <w:rsid w:val="005A0C95"/>
    <w:rsid w:val="005A1018"/>
    <w:rsid w:val="005A1448"/>
    <w:rsid w:val="005A3F73"/>
    <w:rsid w:val="005A638B"/>
    <w:rsid w:val="005A6CF1"/>
    <w:rsid w:val="005B11E9"/>
    <w:rsid w:val="005B7221"/>
    <w:rsid w:val="005C0D56"/>
    <w:rsid w:val="005C13F9"/>
    <w:rsid w:val="005C15D1"/>
    <w:rsid w:val="005C1A27"/>
    <w:rsid w:val="005C2E18"/>
    <w:rsid w:val="005C7056"/>
    <w:rsid w:val="005C79CB"/>
    <w:rsid w:val="005D0664"/>
    <w:rsid w:val="005D5D63"/>
    <w:rsid w:val="005D6D25"/>
    <w:rsid w:val="005E2B7E"/>
    <w:rsid w:val="005E33DA"/>
    <w:rsid w:val="005E4EDD"/>
    <w:rsid w:val="005F03D4"/>
    <w:rsid w:val="005F08E0"/>
    <w:rsid w:val="005F32F5"/>
    <w:rsid w:val="005F3837"/>
    <w:rsid w:val="005F4A2C"/>
    <w:rsid w:val="00600809"/>
    <w:rsid w:val="006016DE"/>
    <w:rsid w:val="00603187"/>
    <w:rsid w:val="006043D4"/>
    <w:rsid w:val="006105AD"/>
    <w:rsid w:val="00617DBB"/>
    <w:rsid w:val="00621EB6"/>
    <w:rsid w:val="00622C16"/>
    <w:rsid w:val="006241D1"/>
    <w:rsid w:val="006279CD"/>
    <w:rsid w:val="00632FAA"/>
    <w:rsid w:val="006340DE"/>
    <w:rsid w:val="00640804"/>
    <w:rsid w:val="00641AA0"/>
    <w:rsid w:val="00642DDA"/>
    <w:rsid w:val="00644203"/>
    <w:rsid w:val="006447BC"/>
    <w:rsid w:val="00645CF8"/>
    <w:rsid w:val="006478F5"/>
    <w:rsid w:val="00650A87"/>
    <w:rsid w:val="00650DC3"/>
    <w:rsid w:val="00662DC0"/>
    <w:rsid w:val="006665FE"/>
    <w:rsid w:val="006720B6"/>
    <w:rsid w:val="00676B78"/>
    <w:rsid w:val="0068095A"/>
    <w:rsid w:val="006826E0"/>
    <w:rsid w:val="00682FD5"/>
    <w:rsid w:val="0068404A"/>
    <w:rsid w:val="00694DFF"/>
    <w:rsid w:val="006955F6"/>
    <w:rsid w:val="00696F0C"/>
    <w:rsid w:val="006A0209"/>
    <w:rsid w:val="006A6E3A"/>
    <w:rsid w:val="006B57F9"/>
    <w:rsid w:val="006B5809"/>
    <w:rsid w:val="006B61D8"/>
    <w:rsid w:val="006D6045"/>
    <w:rsid w:val="006D6B11"/>
    <w:rsid w:val="006E07B2"/>
    <w:rsid w:val="006E256C"/>
    <w:rsid w:val="006E274A"/>
    <w:rsid w:val="006E2CF7"/>
    <w:rsid w:val="006E3D86"/>
    <w:rsid w:val="006E43B2"/>
    <w:rsid w:val="0070256C"/>
    <w:rsid w:val="007026F5"/>
    <w:rsid w:val="0070532C"/>
    <w:rsid w:val="00707A7A"/>
    <w:rsid w:val="0071066A"/>
    <w:rsid w:val="00710E41"/>
    <w:rsid w:val="00713505"/>
    <w:rsid w:val="007236E8"/>
    <w:rsid w:val="00723AF2"/>
    <w:rsid w:val="00723B24"/>
    <w:rsid w:val="00732650"/>
    <w:rsid w:val="00733EDD"/>
    <w:rsid w:val="00737D88"/>
    <w:rsid w:val="007430E6"/>
    <w:rsid w:val="007524DD"/>
    <w:rsid w:val="00755BFE"/>
    <w:rsid w:val="00762E21"/>
    <w:rsid w:val="0076352A"/>
    <w:rsid w:val="00763C80"/>
    <w:rsid w:val="00764477"/>
    <w:rsid w:val="00767EE2"/>
    <w:rsid w:val="00771737"/>
    <w:rsid w:val="0077555D"/>
    <w:rsid w:val="00776ACC"/>
    <w:rsid w:val="00783470"/>
    <w:rsid w:val="00784A0E"/>
    <w:rsid w:val="00785173"/>
    <w:rsid w:val="007933A6"/>
    <w:rsid w:val="00797B85"/>
    <w:rsid w:val="007A74B7"/>
    <w:rsid w:val="007B0809"/>
    <w:rsid w:val="007B373D"/>
    <w:rsid w:val="007B3B61"/>
    <w:rsid w:val="007B4A18"/>
    <w:rsid w:val="007B7C26"/>
    <w:rsid w:val="007C2FD7"/>
    <w:rsid w:val="007C5498"/>
    <w:rsid w:val="007C6467"/>
    <w:rsid w:val="007D04F6"/>
    <w:rsid w:val="007D251F"/>
    <w:rsid w:val="007D314F"/>
    <w:rsid w:val="007D5FF9"/>
    <w:rsid w:val="007E0DA7"/>
    <w:rsid w:val="007E1B2B"/>
    <w:rsid w:val="007F1153"/>
    <w:rsid w:val="007F2A36"/>
    <w:rsid w:val="007F6C02"/>
    <w:rsid w:val="008040E6"/>
    <w:rsid w:val="0080437B"/>
    <w:rsid w:val="00804F29"/>
    <w:rsid w:val="008064A9"/>
    <w:rsid w:val="008066FD"/>
    <w:rsid w:val="00810BB5"/>
    <w:rsid w:val="0081164B"/>
    <w:rsid w:val="00815D8B"/>
    <w:rsid w:val="00816470"/>
    <w:rsid w:val="00821872"/>
    <w:rsid w:val="008347D8"/>
    <w:rsid w:val="00834EE2"/>
    <w:rsid w:val="00835054"/>
    <w:rsid w:val="00835E27"/>
    <w:rsid w:val="0083700A"/>
    <w:rsid w:val="0084176C"/>
    <w:rsid w:val="0084223B"/>
    <w:rsid w:val="00844693"/>
    <w:rsid w:val="0084479D"/>
    <w:rsid w:val="008501FD"/>
    <w:rsid w:val="008547CB"/>
    <w:rsid w:val="00854806"/>
    <w:rsid w:val="008569AB"/>
    <w:rsid w:val="008600FF"/>
    <w:rsid w:val="00863B20"/>
    <w:rsid w:val="00867191"/>
    <w:rsid w:val="00867784"/>
    <w:rsid w:val="00874722"/>
    <w:rsid w:val="0088022E"/>
    <w:rsid w:val="00883F60"/>
    <w:rsid w:val="0088472F"/>
    <w:rsid w:val="008852E0"/>
    <w:rsid w:val="00890F1F"/>
    <w:rsid w:val="008937A1"/>
    <w:rsid w:val="008951D4"/>
    <w:rsid w:val="00896A48"/>
    <w:rsid w:val="00897CD8"/>
    <w:rsid w:val="008A470F"/>
    <w:rsid w:val="008A520F"/>
    <w:rsid w:val="008B04B3"/>
    <w:rsid w:val="008B211D"/>
    <w:rsid w:val="008B359A"/>
    <w:rsid w:val="008C2C29"/>
    <w:rsid w:val="008C588F"/>
    <w:rsid w:val="008C66B9"/>
    <w:rsid w:val="008C6B9A"/>
    <w:rsid w:val="008E15E7"/>
    <w:rsid w:val="008E3EF0"/>
    <w:rsid w:val="008F0125"/>
    <w:rsid w:val="008F0425"/>
    <w:rsid w:val="008F14F1"/>
    <w:rsid w:val="008F1910"/>
    <w:rsid w:val="008F23AE"/>
    <w:rsid w:val="008F5634"/>
    <w:rsid w:val="009001EA"/>
    <w:rsid w:val="0090139F"/>
    <w:rsid w:val="00901F5C"/>
    <w:rsid w:val="009033DC"/>
    <w:rsid w:val="0090439D"/>
    <w:rsid w:val="009061A6"/>
    <w:rsid w:val="00913B2D"/>
    <w:rsid w:val="009145BC"/>
    <w:rsid w:val="00917E94"/>
    <w:rsid w:val="009203A6"/>
    <w:rsid w:val="009237CE"/>
    <w:rsid w:val="009244C6"/>
    <w:rsid w:val="0092523C"/>
    <w:rsid w:val="009300F2"/>
    <w:rsid w:val="009323AC"/>
    <w:rsid w:val="00933268"/>
    <w:rsid w:val="00933693"/>
    <w:rsid w:val="00934A4D"/>
    <w:rsid w:val="0093527F"/>
    <w:rsid w:val="00937058"/>
    <w:rsid w:val="00941CC1"/>
    <w:rsid w:val="00942C48"/>
    <w:rsid w:val="00945678"/>
    <w:rsid w:val="00945EDB"/>
    <w:rsid w:val="00946DC0"/>
    <w:rsid w:val="00952B58"/>
    <w:rsid w:val="00953C25"/>
    <w:rsid w:val="009562B1"/>
    <w:rsid w:val="00960603"/>
    <w:rsid w:val="00960D13"/>
    <w:rsid w:val="00965881"/>
    <w:rsid w:val="009725D1"/>
    <w:rsid w:val="00975EB5"/>
    <w:rsid w:val="0097689E"/>
    <w:rsid w:val="00976D98"/>
    <w:rsid w:val="009801EE"/>
    <w:rsid w:val="00987419"/>
    <w:rsid w:val="00993D63"/>
    <w:rsid w:val="009949B2"/>
    <w:rsid w:val="009A052A"/>
    <w:rsid w:val="009A206A"/>
    <w:rsid w:val="009A2E37"/>
    <w:rsid w:val="009A43A2"/>
    <w:rsid w:val="009A6709"/>
    <w:rsid w:val="009B10A5"/>
    <w:rsid w:val="009B33A4"/>
    <w:rsid w:val="009B4EB4"/>
    <w:rsid w:val="009C0758"/>
    <w:rsid w:val="009C15BE"/>
    <w:rsid w:val="009C211D"/>
    <w:rsid w:val="009C5C52"/>
    <w:rsid w:val="009D1000"/>
    <w:rsid w:val="009D2384"/>
    <w:rsid w:val="009D2CDC"/>
    <w:rsid w:val="009D5C1F"/>
    <w:rsid w:val="009D6C67"/>
    <w:rsid w:val="009D7889"/>
    <w:rsid w:val="009D7B38"/>
    <w:rsid w:val="009D7D6B"/>
    <w:rsid w:val="009E25CC"/>
    <w:rsid w:val="009E38C8"/>
    <w:rsid w:val="009E4CB8"/>
    <w:rsid w:val="009E7F2E"/>
    <w:rsid w:val="009F0BB6"/>
    <w:rsid w:val="009F3A22"/>
    <w:rsid w:val="009F4DA2"/>
    <w:rsid w:val="009F54AF"/>
    <w:rsid w:val="009F5F3B"/>
    <w:rsid w:val="009F6B0C"/>
    <w:rsid w:val="009F6D41"/>
    <w:rsid w:val="009F6DF6"/>
    <w:rsid w:val="00A0050B"/>
    <w:rsid w:val="00A01422"/>
    <w:rsid w:val="00A06C93"/>
    <w:rsid w:val="00A07F26"/>
    <w:rsid w:val="00A127FF"/>
    <w:rsid w:val="00A13CED"/>
    <w:rsid w:val="00A13DDC"/>
    <w:rsid w:val="00A16B31"/>
    <w:rsid w:val="00A22B1E"/>
    <w:rsid w:val="00A259DC"/>
    <w:rsid w:val="00A261F9"/>
    <w:rsid w:val="00A27829"/>
    <w:rsid w:val="00A30EF8"/>
    <w:rsid w:val="00A31C99"/>
    <w:rsid w:val="00A3227C"/>
    <w:rsid w:val="00A33203"/>
    <w:rsid w:val="00A42543"/>
    <w:rsid w:val="00A42D6B"/>
    <w:rsid w:val="00A43366"/>
    <w:rsid w:val="00A50B98"/>
    <w:rsid w:val="00A52B03"/>
    <w:rsid w:val="00A54680"/>
    <w:rsid w:val="00A608D1"/>
    <w:rsid w:val="00A646A0"/>
    <w:rsid w:val="00A70969"/>
    <w:rsid w:val="00A7409B"/>
    <w:rsid w:val="00A75951"/>
    <w:rsid w:val="00A768FE"/>
    <w:rsid w:val="00A90AB6"/>
    <w:rsid w:val="00A9189A"/>
    <w:rsid w:val="00A92AC7"/>
    <w:rsid w:val="00A95523"/>
    <w:rsid w:val="00A968CC"/>
    <w:rsid w:val="00A97F12"/>
    <w:rsid w:val="00AA0B0B"/>
    <w:rsid w:val="00AA169E"/>
    <w:rsid w:val="00AA2367"/>
    <w:rsid w:val="00AA46AE"/>
    <w:rsid w:val="00AA58A2"/>
    <w:rsid w:val="00AA6466"/>
    <w:rsid w:val="00AB11D0"/>
    <w:rsid w:val="00AB1321"/>
    <w:rsid w:val="00AB1ED4"/>
    <w:rsid w:val="00AB60A3"/>
    <w:rsid w:val="00AB738F"/>
    <w:rsid w:val="00AC5EE2"/>
    <w:rsid w:val="00AD07D6"/>
    <w:rsid w:val="00AD477D"/>
    <w:rsid w:val="00AE25FD"/>
    <w:rsid w:val="00AE7557"/>
    <w:rsid w:val="00AF1AB9"/>
    <w:rsid w:val="00AF418D"/>
    <w:rsid w:val="00B02B46"/>
    <w:rsid w:val="00B0323C"/>
    <w:rsid w:val="00B03C6C"/>
    <w:rsid w:val="00B12158"/>
    <w:rsid w:val="00B21108"/>
    <w:rsid w:val="00B22A2A"/>
    <w:rsid w:val="00B24329"/>
    <w:rsid w:val="00B25B6B"/>
    <w:rsid w:val="00B26D5C"/>
    <w:rsid w:val="00B270F0"/>
    <w:rsid w:val="00B33961"/>
    <w:rsid w:val="00B34F53"/>
    <w:rsid w:val="00B36740"/>
    <w:rsid w:val="00B36C44"/>
    <w:rsid w:val="00B41740"/>
    <w:rsid w:val="00B5191B"/>
    <w:rsid w:val="00B60743"/>
    <w:rsid w:val="00B6132D"/>
    <w:rsid w:val="00B620DF"/>
    <w:rsid w:val="00B63604"/>
    <w:rsid w:val="00B670B8"/>
    <w:rsid w:val="00B672CD"/>
    <w:rsid w:val="00B72991"/>
    <w:rsid w:val="00B72D6D"/>
    <w:rsid w:val="00B72E30"/>
    <w:rsid w:val="00B75C2E"/>
    <w:rsid w:val="00B8211C"/>
    <w:rsid w:val="00B91199"/>
    <w:rsid w:val="00B91414"/>
    <w:rsid w:val="00B96F8D"/>
    <w:rsid w:val="00B973B2"/>
    <w:rsid w:val="00B97DF5"/>
    <w:rsid w:val="00BA4D8F"/>
    <w:rsid w:val="00BA5557"/>
    <w:rsid w:val="00BA56E3"/>
    <w:rsid w:val="00BB0671"/>
    <w:rsid w:val="00BB2DB8"/>
    <w:rsid w:val="00BB64A1"/>
    <w:rsid w:val="00BB6589"/>
    <w:rsid w:val="00BB713A"/>
    <w:rsid w:val="00BC2A9B"/>
    <w:rsid w:val="00BC657D"/>
    <w:rsid w:val="00BD0025"/>
    <w:rsid w:val="00BD0251"/>
    <w:rsid w:val="00BD0AB3"/>
    <w:rsid w:val="00BD30FD"/>
    <w:rsid w:val="00BD45AE"/>
    <w:rsid w:val="00BD5191"/>
    <w:rsid w:val="00BD53F8"/>
    <w:rsid w:val="00BE6C82"/>
    <w:rsid w:val="00BE7F6B"/>
    <w:rsid w:val="00BF52AF"/>
    <w:rsid w:val="00BF6574"/>
    <w:rsid w:val="00BF727E"/>
    <w:rsid w:val="00C01DEF"/>
    <w:rsid w:val="00C1045D"/>
    <w:rsid w:val="00C12596"/>
    <w:rsid w:val="00C222BE"/>
    <w:rsid w:val="00C240E4"/>
    <w:rsid w:val="00C247B8"/>
    <w:rsid w:val="00C25B39"/>
    <w:rsid w:val="00C25BD9"/>
    <w:rsid w:val="00C43404"/>
    <w:rsid w:val="00C45D98"/>
    <w:rsid w:val="00C51924"/>
    <w:rsid w:val="00C53317"/>
    <w:rsid w:val="00C57DC1"/>
    <w:rsid w:val="00C60371"/>
    <w:rsid w:val="00C61157"/>
    <w:rsid w:val="00C63BB7"/>
    <w:rsid w:val="00C65FAC"/>
    <w:rsid w:val="00C663AB"/>
    <w:rsid w:val="00C70220"/>
    <w:rsid w:val="00C731DD"/>
    <w:rsid w:val="00C7325B"/>
    <w:rsid w:val="00C73B00"/>
    <w:rsid w:val="00C76670"/>
    <w:rsid w:val="00C81605"/>
    <w:rsid w:val="00C867D5"/>
    <w:rsid w:val="00C90F2E"/>
    <w:rsid w:val="00C9593C"/>
    <w:rsid w:val="00C97F3B"/>
    <w:rsid w:val="00CA020E"/>
    <w:rsid w:val="00CA0B1A"/>
    <w:rsid w:val="00CA27E4"/>
    <w:rsid w:val="00CB17D8"/>
    <w:rsid w:val="00CB2D42"/>
    <w:rsid w:val="00CB5EEE"/>
    <w:rsid w:val="00CC2B4B"/>
    <w:rsid w:val="00CC4892"/>
    <w:rsid w:val="00CC7148"/>
    <w:rsid w:val="00CD11CD"/>
    <w:rsid w:val="00CD1695"/>
    <w:rsid w:val="00CD2A49"/>
    <w:rsid w:val="00CD3629"/>
    <w:rsid w:val="00CE1C4C"/>
    <w:rsid w:val="00CE414A"/>
    <w:rsid w:val="00CE60B9"/>
    <w:rsid w:val="00CE6AA7"/>
    <w:rsid w:val="00CF0BC7"/>
    <w:rsid w:val="00CF1463"/>
    <w:rsid w:val="00CF2E1A"/>
    <w:rsid w:val="00CF4598"/>
    <w:rsid w:val="00CF67FC"/>
    <w:rsid w:val="00D0230B"/>
    <w:rsid w:val="00D12399"/>
    <w:rsid w:val="00D1441F"/>
    <w:rsid w:val="00D17229"/>
    <w:rsid w:val="00D17EFB"/>
    <w:rsid w:val="00D214DC"/>
    <w:rsid w:val="00D2224F"/>
    <w:rsid w:val="00D22844"/>
    <w:rsid w:val="00D23320"/>
    <w:rsid w:val="00D25154"/>
    <w:rsid w:val="00D25EC0"/>
    <w:rsid w:val="00D26AE9"/>
    <w:rsid w:val="00D27EF3"/>
    <w:rsid w:val="00D30F90"/>
    <w:rsid w:val="00D31FFA"/>
    <w:rsid w:val="00D35D2C"/>
    <w:rsid w:val="00D37ACF"/>
    <w:rsid w:val="00D400CE"/>
    <w:rsid w:val="00D43331"/>
    <w:rsid w:val="00D459A3"/>
    <w:rsid w:val="00D4772D"/>
    <w:rsid w:val="00D56666"/>
    <w:rsid w:val="00D56781"/>
    <w:rsid w:val="00D570EB"/>
    <w:rsid w:val="00D579FE"/>
    <w:rsid w:val="00D607D7"/>
    <w:rsid w:val="00D636D5"/>
    <w:rsid w:val="00D63AFE"/>
    <w:rsid w:val="00D6728A"/>
    <w:rsid w:val="00D67C28"/>
    <w:rsid w:val="00D7172C"/>
    <w:rsid w:val="00D73544"/>
    <w:rsid w:val="00D8641B"/>
    <w:rsid w:val="00D86C1A"/>
    <w:rsid w:val="00D90A68"/>
    <w:rsid w:val="00D90D6C"/>
    <w:rsid w:val="00D91EBD"/>
    <w:rsid w:val="00D949CB"/>
    <w:rsid w:val="00D94D4E"/>
    <w:rsid w:val="00D9751D"/>
    <w:rsid w:val="00DA0757"/>
    <w:rsid w:val="00DA3AA5"/>
    <w:rsid w:val="00DA481F"/>
    <w:rsid w:val="00DA7998"/>
    <w:rsid w:val="00DB1A40"/>
    <w:rsid w:val="00DB52A4"/>
    <w:rsid w:val="00DB6E71"/>
    <w:rsid w:val="00DC355C"/>
    <w:rsid w:val="00DC4BA2"/>
    <w:rsid w:val="00DC6068"/>
    <w:rsid w:val="00DD3222"/>
    <w:rsid w:val="00DD38E0"/>
    <w:rsid w:val="00DE1369"/>
    <w:rsid w:val="00DE24CA"/>
    <w:rsid w:val="00DE280A"/>
    <w:rsid w:val="00DE6984"/>
    <w:rsid w:val="00DE6F58"/>
    <w:rsid w:val="00DF3E27"/>
    <w:rsid w:val="00DF6BB3"/>
    <w:rsid w:val="00E01960"/>
    <w:rsid w:val="00E027C0"/>
    <w:rsid w:val="00E03A07"/>
    <w:rsid w:val="00E04391"/>
    <w:rsid w:val="00E114E6"/>
    <w:rsid w:val="00E11530"/>
    <w:rsid w:val="00E13596"/>
    <w:rsid w:val="00E15486"/>
    <w:rsid w:val="00E214E7"/>
    <w:rsid w:val="00E267EA"/>
    <w:rsid w:val="00E31BBC"/>
    <w:rsid w:val="00E34C52"/>
    <w:rsid w:val="00E34ECC"/>
    <w:rsid w:val="00E42126"/>
    <w:rsid w:val="00E4275E"/>
    <w:rsid w:val="00E43755"/>
    <w:rsid w:val="00E448CB"/>
    <w:rsid w:val="00E44E94"/>
    <w:rsid w:val="00E46830"/>
    <w:rsid w:val="00E5006D"/>
    <w:rsid w:val="00E51E5C"/>
    <w:rsid w:val="00E5201C"/>
    <w:rsid w:val="00E535A1"/>
    <w:rsid w:val="00E55073"/>
    <w:rsid w:val="00E570D8"/>
    <w:rsid w:val="00E6199D"/>
    <w:rsid w:val="00E623EB"/>
    <w:rsid w:val="00E648EA"/>
    <w:rsid w:val="00E65825"/>
    <w:rsid w:val="00E65988"/>
    <w:rsid w:val="00E66447"/>
    <w:rsid w:val="00E66E91"/>
    <w:rsid w:val="00E7069C"/>
    <w:rsid w:val="00E76530"/>
    <w:rsid w:val="00E81796"/>
    <w:rsid w:val="00E818EA"/>
    <w:rsid w:val="00E8300B"/>
    <w:rsid w:val="00E8423A"/>
    <w:rsid w:val="00EA4AFA"/>
    <w:rsid w:val="00EA5B74"/>
    <w:rsid w:val="00EA5C7F"/>
    <w:rsid w:val="00EA6516"/>
    <w:rsid w:val="00EA690F"/>
    <w:rsid w:val="00EB052A"/>
    <w:rsid w:val="00EB0FBE"/>
    <w:rsid w:val="00EB47C3"/>
    <w:rsid w:val="00EC05DB"/>
    <w:rsid w:val="00EC7CA3"/>
    <w:rsid w:val="00ED6EF6"/>
    <w:rsid w:val="00EE02F8"/>
    <w:rsid w:val="00EE2B2D"/>
    <w:rsid w:val="00EE79A7"/>
    <w:rsid w:val="00EF6946"/>
    <w:rsid w:val="00EF7835"/>
    <w:rsid w:val="00F0030E"/>
    <w:rsid w:val="00F03853"/>
    <w:rsid w:val="00F04F85"/>
    <w:rsid w:val="00F06058"/>
    <w:rsid w:val="00F070B0"/>
    <w:rsid w:val="00F0785B"/>
    <w:rsid w:val="00F11D1C"/>
    <w:rsid w:val="00F17182"/>
    <w:rsid w:val="00F17574"/>
    <w:rsid w:val="00F21D1F"/>
    <w:rsid w:val="00F24C3C"/>
    <w:rsid w:val="00F24DA7"/>
    <w:rsid w:val="00F26582"/>
    <w:rsid w:val="00F31DB9"/>
    <w:rsid w:val="00F34B7E"/>
    <w:rsid w:val="00F468A3"/>
    <w:rsid w:val="00F46B7B"/>
    <w:rsid w:val="00F55AE8"/>
    <w:rsid w:val="00F57687"/>
    <w:rsid w:val="00F617B6"/>
    <w:rsid w:val="00F639DB"/>
    <w:rsid w:val="00F658D6"/>
    <w:rsid w:val="00F70AFE"/>
    <w:rsid w:val="00F7351A"/>
    <w:rsid w:val="00F751DF"/>
    <w:rsid w:val="00F76EFF"/>
    <w:rsid w:val="00F8289E"/>
    <w:rsid w:val="00F8426E"/>
    <w:rsid w:val="00F91635"/>
    <w:rsid w:val="00F9174D"/>
    <w:rsid w:val="00F94F2B"/>
    <w:rsid w:val="00F953E5"/>
    <w:rsid w:val="00FA0853"/>
    <w:rsid w:val="00FA21C0"/>
    <w:rsid w:val="00FA2652"/>
    <w:rsid w:val="00FA59ED"/>
    <w:rsid w:val="00FA5C3E"/>
    <w:rsid w:val="00FA6E09"/>
    <w:rsid w:val="00FB3123"/>
    <w:rsid w:val="00FB511C"/>
    <w:rsid w:val="00FB5FA3"/>
    <w:rsid w:val="00FB6B3B"/>
    <w:rsid w:val="00FC0729"/>
    <w:rsid w:val="00FC1289"/>
    <w:rsid w:val="00FC33BE"/>
    <w:rsid w:val="00FC6E53"/>
    <w:rsid w:val="00FD0EF2"/>
    <w:rsid w:val="00FD11EC"/>
    <w:rsid w:val="00FD29CE"/>
    <w:rsid w:val="00FD7483"/>
    <w:rsid w:val="00FE07B5"/>
    <w:rsid w:val="00FE40AA"/>
    <w:rsid w:val="00FE53B6"/>
    <w:rsid w:val="00FE6FD9"/>
    <w:rsid w:val="00FF1743"/>
    <w:rsid w:val="00FF1EC9"/>
    <w:rsid w:val="00FF3B4F"/>
    <w:rsid w:val="00FF4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46E27D2"/>
  <w15:docId w15:val="{F8CE2D77-8180-4D92-B2F2-050A14A2F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000000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5D1"/>
    <w:pPr>
      <w:spacing w:after="5" w:line="363" w:lineRule="auto"/>
      <w:ind w:left="10" w:right="3" w:hanging="10"/>
      <w:jc w:val="both"/>
    </w:pPr>
  </w:style>
  <w:style w:type="paragraph" w:styleId="Ttulo1">
    <w:name w:val="heading 1"/>
    <w:next w:val="Normal"/>
    <w:link w:val="Ttulo1Char"/>
    <w:uiPriority w:val="9"/>
    <w:qFormat/>
    <w:rsid w:val="009725D1"/>
    <w:pPr>
      <w:numPr>
        <w:numId w:val="19"/>
      </w:numPr>
      <w:tabs>
        <w:tab w:val="left" w:pos="142"/>
      </w:tabs>
      <w:spacing w:before="240" w:after="108" w:line="360" w:lineRule="auto"/>
      <w:outlineLvl w:val="0"/>
    </w:pPr>
    <w:rPr>
      <w:rFonts w:eastAsia="Arial"/>
      <w:b/>
      <w:sz w:val="24"/>
      <w:u w:val="single" w:color="000000"/>
    </w:rPr>
  </w:style>
  <w:style w:type="paragraph" w:styleId="Ttulo2">
    <w:name w:val="heading 2"/>
    <w:basedOn w:val="Ttulo1"/>
    <w:next w:val="Normal"/>
    <w:link w:val="Ttulo2Char"/>
    <w:uiPriority w:val="9"/>
    <w:semiHidden/>
    <w:unhideWhenUsed/>
    <w:qFormat/>
    <w:rsid w:val="009725D1"/>
    <w:pPr>
      <w:numPr>
        <w:ilvl w:val="1"/>
      </w:numPr>
      <w:outlineLvl w:val="1"/>
    </w:pPr>
    <w:rPr>
      <w:sz w:val="22"/>
      <w:u w:val="none"/>
    </w:rPr>
  </w:style>
  <w:style w:type="paragraph" w:styleId="Ttulo3">
    <w:name w:val="heading 3"/>
    <w:basedOn w:val="Ttulo2"/>
    <w:next w:val="Normal"/>
    <w:link w:val="Ttulo3Char"/>
    <w:uiPriority w:val="9"/>
    <w:semiHidden/>
    <w:unhideWhenUsed/>
    <w:qFormat/>
    <w:rsid w:val="009725D1"/>
    <w:pPr>
      <w:numPr>
        <w:ilvl w:val="2"/>
      </w:numPr>
      <w:outlineLvl w:val="2"/>
    </w:pPr>
  </w:style>
  <w:style w:type="paragraph" w:styleId="Ttulo4">
    <w:name w:val="heading 4"/>
    <w:basedOn w:val="Ttulo3"/>
    <w:next w:val="Normal"/>
    <w:link w:val="Ttulo4Char"/>
    <w:uiPriority w:val="9"/>
    <w:semiHidden/>
    <w:unhideWhenUsed/>
    <w:qFormat/>
    <w:rsid w:val="009725D1"/>
    <w:pPr>
      <w:numPr>
        <w:ilvl w:val="3"/>
        <w:numId w:val="3"/>
      </w:numPr>
      <w:ind w:left="1134" w:hanging="850"/>
      <w:outlineLvl w:val="3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9725D1"/>
    <w:rPr>
      <w:rFonts w:eastAsia="Arial"/>
      <w:b/>
      <w:sz w:val="24"/>
      <w:u w:val="single" w:color="000000"/>
    </w:rPr>
  </w:style>
  <w:style w:type="character" w:customStyle="1" w:styleId="Ttulo2Char">
    <w:name w:val="Título 2 Char"/>
    <w:link w:val="Ttulo2"/>
    <w:uiPriority w:val="9"/>
    <w:semiHidden/>
    <w:rsid w:val="009725D1"/>
    <w:rPr>
      <w:rFonts w:eastAsia="Arial"/>
      <w:b/>
      <w:u w:color="000000"/>
    </w:rPr>
  </w:style>
  <w:style w:type="paragraph" w:styleId="Sumrio1">
    <w:name w:val="toc 1"/>
    <w:hidden/>
    <w:uiPriority w:val="39"/>
    <w:pPr>
      <w:spacing w:after="56" w:line="327" w:lineRule="auto"/>
      <w:ind w:left="25" w:right="26" w:hanging="10"/>
      <w:jc w:val="both"/>
    </w:pPr>
    <w:rPr>
      <w:rFonts w:eastAsia="Arial"/>
      <w:b/>
    </w:rPr>
  </w:style>
  <w:style w:type="paragraph" w:styleId="Sumrio2">
    <w:name w:val="toc 2"/>
    <w:hidden/>
    <w:uiPriority w:val="39"/>
    <w:pPr>
      <w:spacing w:after="57"/>
      <w:ind w:left="224" w:right="23" w:hanging="10"/>
    </w:pPr>
    <w:rPr>
      <w:rFonts w:ascii="Times New Roman" w:eastAsia="Times New Roman" w:hAnsi="Times New Roman" w:cs="Times New Roman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rsid w:val="006B57F9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9E7F2E"/>
    <w:rPr>
      <w:color w:val="0563C1" w:themeColor="hyperlink"/>
      <w:u w:val="single"/>
    </w:rPr>
  </w:style>
  <w:style w:type="paragraph" w:styleId="Rodap">
    <w:name w:val="footer"/>
    <w:basedOn w:val="Normal"/>
    <w:link w:val="RodapChar"/>
    <w:uiPriority w:val="99"/>
    <w:unhideWhenUsed/>
    <w:rsid w:val="00BB6589"/>
    <w:pPr>
      <w:tabs>
        <w:tab w:val="center" w:pos="4680"/>
        <w:tab w:val="right" w:pos="9360"/>
      </w:tabs>
      <w:spacing w:after="0" w:line="240" w:lineRule="auto"/>
      <w:ind w:left="0" w:right="0" w:firstLine="0"/>
      <w:jc w:val="left"/>
    </w:pPr>
    <w:rPr>
      <w:rFonts w:asciiTheme="minorHAnsi" w:hAnsiTheme="minorHAnsi" w:cs="Times New Roman"/>
      <w:color w:val="auto"/>
    </w:rPr>
  </w:style>
  <w:style w:type="character" w:customStyle="1" w:styleId="RodapChar">
    <w:name w:val="Rodapé Char"/>
    <w:basedOn w:val="Fontepargpadro"/>
    <w:link w:val="Rodap"/>
    <w:uiPriority w:val="99"/>
    <w:rsid w:val="00BB6589"/>
    <w:rPr>
      <w:rFonts w:cs="Times New Roman"/>
    </w:rPr>
  </w:style>
  <w:style w:type="paragraph" w:styleId="PargrafodaLista">
    <w:name w:val="List Paragraph"/>
    <w:aliases w:val="Corpo do Texto"/>
    <w:basedOn w:val="Normal"/>
    <w:link w:val="PargrafodaListaChar"/>
    <w:uiPriority w:val="34"/>
    <w:qFormat/>
    <w:rsid w:val="009725D1"/>
    <w:pPr>
      <w:ind w:left="720"/>
      <w:contextualSpacing/>
    </w:pPr>
    <w:rPr>
      <w:rFonts w:eastAsia="Arial"/>
    </w:rPr>
  </w:style>
  <w:style w:type="character" w:styleId="RefernciaSutil">
    <w:name w:val="Subtle Reference"/>
    <w:aliases w:val="Lista 1"/>
    <w:uiPriority w:val="31"/>
    <w:qFormat/>
    <w:rsid w:val="009725D1"/>
  </w:style>
  <w:style w:type="character" w:customStyle="1" w:styleId="Ttulo3Char">
    <w:name w:val="Título 3 Char"/>
    <w:basedOn w:val="Fontepargpadro"/>
    <w:link w:val="Ttulo3"/>
    <w:uiPriority w:val="9"/>
    <w:semiHidden/>
    <w:rsid w:val="009725D1"/>
    <w:rPr>
      <w:rFonts w:eastAsia="Arial"/>
      <w:b/>
      <w:u w:color="000000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725D1"/>
    <w:rPr>
      <w:rFonts w:eastAsia="Arial"/>
      <w:b/>
      <w:u w:color="00000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9725D1"/>
    <w:pPr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u w:val="none"/>
    </w:rPr>
  </w:style>
  <w:style w:type="paragraph" w:styleId="Sumrio3">
    <w:name w:val="toc 3"/>
    <w:basedOn w:val="Normal"/>
    <w:next w:val="Normal"/>
    <w:autoRedefine/>
    <w:uiPriority w:val="39"/>
    <w:unhideWhenUsed/>
    <w:rsid w:val="00E267EA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A52B0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52B03"/>
    <w:rPr>
      <w:rFonts w:ascii="Lucida Grande" w:eastAsia="Arial" w:hAnsi="Lucida Grande" w:cs="Lucida Grande"/>
      <w:color w:val="000000"/>
      <w:sz w:val="18"/>
      <w:szCs w:val="18"/>
    </w:rPr>
  </w:style>
  <w:style w:type="character" w:styleId="Nmerodepgina">
    <w:name w:val="page number"/>
    <w:basedOn w:val="Fontepargpadro"/>
    <w:uiPriority w:val="99"/>
    <w:semiHidden/>
    <w:unhideWhenUsed/>
    <w:rsid w:val="001462DD"/>
  </w:style>
  <w:style w:type="character" w:customStyle="1" w:styleId="PargrafodaListaChar">
    <w:name w:val="Parágrafo da Lista Char"/>
    <w:aliases w:val="Corpo do Texto Char"/>
    <w:basedOn w:val="Fontepargpadro"/>
    <w:link w:val="PargrafodaLista"/>
    <w:uiPriority w:val="34"/>
    <w:rsid w:val="009725D1"/>
    <w:rPr>
      <w:rFonts w:eastAsia="Arial"/>
    </w:rPr>
  </w:style>
  <w:style w:type="paragraph" w:styleId="TextosemFormatao">
    <w:name w:val="Plain Text"/>
    <w:basedOn w:val="Normal"/>
    <w:link w:val="TextosemFormataoChar"/>
    <w:uiPriority w:val="99"/>
    <w:unhideWhenUsed/>
    <w:rsid w:val="00E31BBC"/>
    <w:pPr>
      <w:spacing w:after="0" w:line="240" w:lineRule="auto"/>
      <w:ind w:left="0" w:right="0" w:firstLine="0"/>
      <w:jc w:val="left"/>
    </w:pPr>
    <w:rPr>
      <w:rFonts w:ascii="Calibri" w:eastAsiaTheme="minorHAnsi" w:hAnsi="Calibri" w:cstheme="minorBidi"/>
      <w:color w:val="auto"/>
      <w:szCs w:val="21"/>
      <w:lang w:eastAsia="en-US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E31BBC"/>
    <w:rPr>
      <w:rFonts w:ascii="Calibri" w:eastAsiaTheme="minorHAnsi" w:hAnsi="Calibri" w:cstheme="minorBidi"/>
      <w:color w:val="auto"/>
      <w:szCs w:val="21"/>
      <w:lang w:eastAsia="en-US"/>
    </w:rPr>
  </w:style>
  <w:style w:type="paragraph" w:styleId="Legenda">
    <w:name w:val="caption"/>
    <w:basedOn w:val="Normal"/>
    <w:next w:val="Normal"/>
    <w:qFormat/>
    <w:rsid w:val="00960D13"/>
    <w:pPr>
      <w:spacing w:after="200" w:line="240" w:lineRule="auto"/>
      <w:ind w:left="0" w:right="0" w:firstLine="0"/>
      <w:jc w:val="left"/>
    </w:pPr>
    <w:rPr>
      <w:rFonts w:ascii="Calibri" w:eastAsia="Calibri" w:hAnsi="Calibri" w:cs="Times New Roman"/>
      <w:b/>
      <w:bCs/>
      <w:color w:val="4F81BD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6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5A06E-C3BA-4FE5-8B84-4CE5CA757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109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SG4 Soluções Integradas</dc:creator>
  <cp:lastModifiedBy>Juan Felipe da Silva</cp:lastModifiedBy>
  <cp:revision>3</cp:revision>
  <dcterms:created xsi:type="dcterms:W3CDTF">2026-03-29T13:53:00Z</dcterms:created>
  <dcterms:modified xsi:type="dcterms:W3CDTF">2026-03-29T14:14:00Z</dcterms:modified>
</cp:coreProperties>
</file>