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1FA76863" w:rsidR="00F73DEB" w:rsidRPr="00F73DEB" w:rsidRDefault="00486858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Spring 2022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140DEC00" w:rsidR="006B01BF" w:rsidRDefault="006B01BF">
      <w:r>
        <w:t>Please complete this form, and submit it in Canvas by 11:59 PM on</w:t>
      </w:r>
      <w:r w:rsidR="00F54FA1">
        <w:t xml:space="preserve"> </w:t>
      </w:r>
      <w:r w:rsidR="00F54FA1" w:rsidRPr="00F54FA1">
        <w:t>Wednesday,</w:t>
      </w:r>
      <w:r w:rsidR="00DF4B3A">
        <w:t xml:space="preserve"> May 11, 2022</w:t>
      </w:r>
      <w:r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4464A8D1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 </w:t>
      </w:r>
      <w:r w:rsidR="00DF4B3A" w:rsidRPr="00DF4B3A">
        <w:rPr>
          <w:i/>
          <w:iCs/>
          <w:color w:val="861F41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>the VT Grade Scale for Letter Grades with +/-</w:t>
      </w:r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31F1A5E9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>Review your Reading, Writing, Discussing, and Tracking work in the course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77777777" w:rsidR="006B01BF" w:rsidRDefault="006B01BF" w:rsidP="006B01BF"/>
    <w:sectPr w:rsidR="006B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86858"/>
    <w:rsid w:val="006B01BF"/>
    <w:rsid w:val="007D2B64"/>
    <w:rsid w:val="009F7082"/>
    <w:rsid w:val="00B75441"/>
    <w:rsid w:val="00BA6769"/>
    <w:rsid w:val="00D32826"/>
    <w:rsid w:val="00DF4B3A"/>
    <w:rsid w:val="00E469AA"/>
    <w:rsid w:val="00E706EB"/>
    <w:rsid w:val="00EC2BF1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2</cp:revision>
  <dcterms:created xsi:type="dcterms:W3CDTF">2022-04-15T03:40:00Z</dcterms:created>
  <dcterms:modified xsi:type="dcterms:W3CDTF">2022-04-15T03:40:00Z</dcterms:modified>
</cp:coreProperties>
</file>