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8AE" w:rsidRPr="00EF08AE" w:rsidRDefault="00EF08AE" w:rsidP="00EF08A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proofErr w:type="gramStart"/>
      <w:r w:rsidRPr="00EF08A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we</w:t>
      </w:r>
      <w:proofErr w:type="gramEnd"/>
      <w:r w:rsidRPr="00EF08A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will start with a bad code example, apply the first principle of SOLID, and see how this can help us to write small, beautiful, and clean React components with clear responsibilities.</w:t>
      </w:r>
    </w:p>
    <w:p w:rsidR="00EF08AE" w:rsidRPr="00EF08AE" w:rsidRDefault="00EF08AE" w:rsidP="00EF08A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EF08A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Let’s get started.</w:t>
      </w:r>
    </w:p>
    <w:p w:rsidR="00EF08AE" w:rsidRPr="00EF08AE" w:rsidRDefault="00EF08AE" w:rsidP="00EF08AE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EF08A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What Is the Single-Responsibility Principle?</w:t>
      </w:r>
    </w:p>
    <w:p w:rsidR="00EF08AE" w:rsidRPr="00EF08AE" w:rsidRDefault="00EF08AE" w:rsidP="00EF08AE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EF08A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What the single-responsibility principle tells us is that </w:t>
      </w:r>
      <w:r w:rsidRPr="00BC46EC">
        <w:rPr>
          <w:rFonts w:ascii="Georgia" w:eastAsia="Times New Roman" w:hAnsi="Georgia" w:cs="Segoe UI"/>
          <w:b/>
          <w:color w:val="292929"/>
          <w:spacing w:val="-1"/>
          <w:sz w:val="30"/>
          <w:szCs w:val="30"/>
        </w:rPr>
        <w:t>each class or component should have a single purpose of existence</w:t>
      </w:r>
      <w:r w:rsidRPr="00EF08A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.</w:t>
      </w:r>
    </w:p>
    <w:p w:rsidR="00EF08AE" w:rsidRPr="00BC46EC" w:rsidRDefault="00EF08AE" w:rsidP="00EF08A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b/>
          <w:color w:val="292929"/>
          <w:spacing w:val="-1"/>
          <w:sz w:val="30"/>
          <w:szCs w:val="30"/>
        </w:rPr>
      </w:pPr>
      <w:r w:rsidRPr="00BC46EC">
        <w:rPr>
          <w:rFonts w:ascii="Georgia" w:eastAsia="Times New Roman" w:hAnsi="Georgia" w:cs="Segoe UI"/>
          <w:b/>
          <w:color w:val="292929"/>
          <w:spacing w:val="-1"/>
          <w:sz w:val="30"/>
          <w:szCs w:val="30"/>
        </w:rPr>
        <w:t>Components should do only one thing and do that well.</w:t>
      </w:r>
    </w:p>
    <w:p w:rsidR="00EF08AE" w:rsidRPr="00EF08AE" w:rsidRDefault="00EF08AE" w:rsidP="00EF08A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EF08A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Let’s refactor a bad but working piece of code and make it clean</w:t>
      </w:r>
      <w:bookmarkStart w:id="0" w:name="_GoBack"/>
      <w:bookmarkEnd w:id="0"/>
      <w:r w:rsidRPr="00EF08A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er and better by using this principle.</w:t>
      </w:r>
    </w:p>
    <w:p w:rsidR="00EF08AE" w:rsidRPr="00EF08AE" w:rsidRDefault="00EF08AE" w:rsidP="00EF08AE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EF08A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Let’s Start With a Bad Example</w:t>
      </w:r>
    </w:p>
    <w:p w:rsidR="00EF08AE" w:rsidRPr="00EF08AE" w:rsidRDefault="00EF08AE" w:rsidP="00EF08AE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EF08A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Let’s first see some code that violates this principle. The comments are added for better understanding:</w:t>
      </w:r>
    </w:p>
    <w:p w:rsidR="00EF08AE" w:rsidRPr="00EF08AE" w:rsidRDefault="00EF08AE" w:rsidP="00EF08A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EF08AE">
        <w:rPr>
          <w:rFonts w:ascii="Segoe UI" w:eastAsia="Times New Roman" w:hAnsi="Segoe UI" w:cs="Segoe UI"/>
          <w:sz w:val="27"/>
          <w:szCs w:val="27"/>
        </w:rPr>
        <w:t>SingleresponsibilityViolation.js</w:t>
      </w:r>
    </w:p>
    <w:p w:rsidR="00EF08AE" w:rsidRPr="00EF08AE" w:rsidRDefault="00EF08AE" w:rsidP="00EF08AE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EF08AE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What this code does</w:t>
      </w:r>
    </w:p>
    <w:p w:rsidR="00EF08AE" w:rsidRPr="00EF08AE" w:rsidRDefault="00EF08AE" w:rsidP="00EF08AE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EF08A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This is a functional component where we fetch data from a remote source, filter the data, and then show it in the UI. We also detect the loading state of the API call.</w:t>
      </w:r>
    </w:p>
    <w:p w:rsidR="00EF08AE" w:rsidRPr="00EF08AE" w:rsidRDefault="00EF08AE" w:rsidP="00EF08A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EF08A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lastRenderedPageBreak/>
        <w:t>I have kept this example short for better understanding. But you can find these in the same component almost anywhere! There are a lot of things going on here:</w:t>
      </w:r>
    </w:p>
    <w:p w:rsidR="00EF08AE" w:rsidRPr="00EF08AE" w:rsidRDefault="00EF08AE" w:rsidP="00EF08AE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EF08A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Remote data fetching</w:t>
      </w:r>
    </w:p>
    <w:p w:rsidR="00EF08AE" w:rsidRPr="00EF08AE" w:rsidRDefault="00EF08AE" w:rsidP="00EF08AE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EF08A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Data filtering</w:t>
      </w:r>
    </w:p>
    <w:p w:rsidR="00EF08AE" w:rsidRPr="00EF08AE" w:rsidRDefault="00EF08AE" w:rsidP="00EF08AE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EF08A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Complex state management</w:t>
      </w:r>
    </w:p>
    <w:p w:rsidR="00EF08AE" w:rsidRPr="00EF08AE" w:rsidRDefault="00EF08AE" w:rsidP="00EF08AE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EF08A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Complex UI functionality</w:t>
      </w:r>
    </w:p>
    <w:p w:rsidR="00EF08AE" w:rsidRPr="00EF08AE" w:rsidRDefault="00EF08AE" w:rsidP="00EF08A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EF08A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So let’s explore how we can improve the design of the code and make it tight.</w:t>
      </w:r>
    </w:p>
    <w:p w:rsidR="00EF08AE" w:rsidRPr="00EF08AE" w:rsidRDefault="00EF08AE" w:rsidP="00EF08AE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EF08A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1. Move Data Processing Logic Out</w:t>
      </w:r>
    </w:p>
    <w:p w:rsidR="00EF08AE" w:rsidRPr="00EF08AE" w:rsidRDefault="00EF08AE" w:rsidP="00EF08AE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EF08A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Never keep your HTTP calls inside the component. It’s a rule of thumb. There are several strategies you can follow to remove these codes from the component.</w:t>
      </w:r>
    </w:p>
    <w:p w:rsidR="00EF08AE" w:rsidRPr="00EF08AE" w:rsidRDefault="00EF08AE" w:rsidP="00EF08A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EF08A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The least you should do is create a custom Hook and move your data-fetching logic there. For example, we can create a Hook named </w:t>
      </w:r>
      <w:proofErr w:type="spellStart"/>
      <w:r w:rsidRPr="00EF08A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useGetRemoteData</w:t>
      </w:r>
      <w:proofErr w:type="spellEnd"/>
      <w:r w:rsidRPr="00EF08A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that looks like this:</w:t>
      </w:r>
    </w:p>
    <w:p w:rsidR="00EF08AE" w:rsidRPr="00EF08AE" w:rsidRDefault="00EF08AE" w:rsidP="00EF08A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EF08AE">
        <w:rPr>
          <w:rFonts w:ascii="Segoe UI" w:eastAsia="Times New Roman" w:hAnsi="Segoe UI" w:cs="Segoe UI"/>
          <w:sz w:val="27"/>
          <w:szCs w:val="27"/>
        </w:rPr>
        <w:t>useGetRemoteData.js</w:t>
      </w:r>
    </w:p>
    <w:p w:rsidR="00EF08AE" w:rsidRPr="00EF08AE" w:rsidRDefault="00EF08AE" w:rsidP="00EF08A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EF08A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Now our main component will look like this:</w:t>
      </w:r>
    </w:p>
    <w:p w:rsidR="00EF08AE" w:rsidRPr="00EF08AE" w:rsidRDefault="00EF08AE" w:rsidP="00EF08A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EF08AE">
        <w:rPr>
          <w:rFonts w:ascii="Segoe UI" w:eastAsia="Times New Roman" w:hAnsi="Segoe UI" w:cs="Segoe UI"/>
          <w:sz w:val="27"/>
          <w:szCs w:val="27"/>
        </w:rPr>
        <w:t>FirstRefactor.js</w:t>
      </w:r>
    </w:p>
    <w:p w:rsidR="00EF08AE" w:rsidRPr="00EF08AE" w:rsidRDefault="00EF08AE" w:rsidP="00EF08A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EF08A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lastRenderedPageBreak/>
        <w:t>Look how our component is now</w:t>
      </w:r>
      <w:r w:rsidRPr="00EF08A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 </w:t>
      </w:r>
      <w:r w:rsidRPr="00EF08A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smaller and easier to understand! This is the simplest and first thing you can do in a convoluted codebase.</w:t>
      </w:r>
    </w:p>
    <w:p w:rsidR="00EF08AE" w:rsidRPr="00EF08AE" w:rsidRDefault="00EF08AE" w:rsidP="00EF08A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EF08A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But we can do better.</w:t>
      </w:r>
    </w:p>
    <w:p w:rsidR="00EF08AE" w:rsidRPr="00EF08AE" w:rsidRDefault="00EF08AE" w:rsidP="00EF08AE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EF08A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2. Reusable Hook for Data Fetching</w:t>
      </w:r>
    </w:p>
    <w:p w:rsidR="00EF08AE" w:rsidRPr="00EF08AE" w:rsidRDefault="00EF08AE" w:rsidP="00EF08AE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EF08A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Now when we see our </w:t>
      </w:r>
      <w:proofErr w:type="spellStart"/>
      <w:r w:rsidRPr="00EF08A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useGetRemoteData</w:t>
      </w:r>
      <w:proofErr w:type="spellEnd"/>
      <w:r w:rsidRPr="00EF08A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Hook, we see that this Hook is doing two things:</w:t>
      </w:r>
    </w:p>
    <w:p w:rsidR="00EF08AE" w:rsidRPr="00EF08AE" w:rsidRDefault="00EF08AE" w:rsidP="00EF08AE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EF08A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Fetching data from a remote source</w:t>
      </w:r>
    </w:p>
    <w:p w:rsidR="00EF08AE" w:rsidRPr="00EF08AE" w:rsidRDefault="00EF08AE" w:rsidP="00EF08AE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EF08A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Filtering data</w:t>
      </w:r>
    </w:p>
    <w:p w:rsidR="00EF08AE" w:rsidRPr="00EF08AE" w:rsidRDefault="00EF08AE" w:rsidP="00EF08A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EF08A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Let's extract the logic of fetching remote data to a separate Hook named </w:t>
      </w:r>
      <w:proofErr w:type="spellStart"/>
      <w:r w:rsidRPr="00EF08A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useHttpGetRequest</w:t>
      </w:r>
      <w:proofErr w:type="spellEnd"/>
      <w:r w:rsidRPr="00EF08A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that takes the URL as a component:</w:t>
      </w:r>
    </w:p>
    <w:p w:rsidR="00EF08AE" w:rsidRPr="00EF08AE" w:rsidRDefault="00EF08AE" w:rsidP="00EF08A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EF08AE">
        <w:rPr>
          <w:rFonts w:ascii="Segoe UI" w:eastAsia="Times New Roman" w:hAnsi="Segoe UI" w:cs="Segoe UI"/>
          <w:sz w:val="27"/>
          <w:szCs w:val="27"/>
        </w:rPr>
        <w:t>useHttpGetrequest.js</w:t>
      </w:r>
    </w:p>
    <w:p w:rsidR="00EF08AE" w:rsidRPr="00EF08AE" w:rsidRDefault="00EF08AE" w:rsidP="00EF08A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EF08A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We also removed the reducer logic to a separate file:</w:t>
      </w:r>
    </w:p>
    <w:p w:rsidR="00EF08AE" w:rsidRPr="00EF08AE" w:rsidRDefault="00EF08AE" w:rsidP="00EF08A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EF08AE">
        <w:rPr>
          <w:rFonts w:ascii="Segoe UI" w:eastAsia="Times New Roman" w:hAnsi="Segoe UI" w:cs="Segoe UI"/>
          <w:sz w:val="27"/>
          <w:szCs w:val="27"/>
        </w:rPr>
        <w:t>LoadingReducer.js</w:t>
      </w:r>
    </w:p>
    <w:p w:rsidR="00EF08AE" w:rsidRPr="00EF08AE" w:rsidRDefault="00EF08AE" w:rsidP="00EF08A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EF08A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So now our </w:t>
      </w:r>
      <w:proofErr w:type="spellStart"/>
      <w:r w:rsidRPr="00EF08A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useGetRemoteData</w:t>
      </w:r>
      <w:proofErr w:type="spellEnd"/>
      <w:r w:rsidRPr="00EF08A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 </w:t>
      </w:r>
      <w:r w:rsidRPr="00EF08A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becomes:</w:t>
      </w:r>
    </w:p>
    <w:p w:rsidR="00EF08AE" w:rsidRPr="00EF08AE" w:rsidRDefault="00EF08AE" w:rsidP="00EF08A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EF08AE">
        <w:rPr>
          <w:rFonts w:ascii="inherit" w:eastAsia="Times New Roman" w:hAnsi="inherit" w:cs="Courier New"/>
          <w:b/>
          <w:bCs/>
          <w:sz w:val="16"/>
          <w:szCs w:val="16"/>
          <w:shd w:val="clear" w:color="auto" w:fill="F2F2F2"/>
        </w:rPr>
        <w:t>useGetRemoteData.js</w:t>
      </w:r>
    </w:p>
    <w:p w:rsidR="00EF08AE" w:rsidRPr="00EF08AE" w:rsidRDefault="00EF08AE" w:rsidP="00EF08A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EF08A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Much cleaner, right? Can we do better? Sure, why not?</w:t>
      </w:r>
    </w:p>
    <w:p w:rsidR="00EF08AE" w:rsidRPr="00EF08AE" w:rsidRDefault="00EF08AE" w:rsidP="00EF08AE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EF08A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3. Decompose UI Components</w:t>
      </w:r>
    </w:p>
    <w:p w:rsidR="00EF08AE" w:rsidRPr="00EF08AE" w:rsidRDefault="00EF08AE" w:rsidP="00EF08AE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EF08A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lastRenderedPageBreak/>
        <w:t>Take a look at our component where we show the details of a user. We can create a reusable </w:t>
      </w:r>
      <w:proofErr w:type="spellStart"/>
      <w:r w:rsidRPr="00EF08A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UserDetails</w:t>
      </w:r>
      <w:proofErr w:type="spellEnd"/>
      <w:r w:rsidRPr="00EF08A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 </w:t>
      </w:r>
      <w:r w:rsidRPr="00EF08A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component for that purpose:</w:t>
      </w:r>
    </w:p>
    <w:p w:rsidR="00EF08AE" w:rsidRPr="00EF08AE" w:rsidRDefault="00EF08AE" w:rsidP="00EF08A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EF08AE">
        <w:rPr>
          <w:rFonts w:ascii="Segoe UI" w:eastAsia="Times New Roman" w:hAnsi="Segoe UI" w:cs="Segoe UI"/>
          <w:sz w:val="27"/>
          <w:szCs w:val="27"/>
        </w:rPr>
        <w:t>UserDetails.js</w:t>
      </w:r>
    </w:p>
    <w:p w:rsidR="00EF08AE" w:rsidRPr="00EF08AE" w:rsidRDefault="00EF08AE" w:rsidP="00EF08A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EF08A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Finally, our original component becomes:</w:t>
      </w:r>
    </w:p>
    <w:p w:rsidR="00EF08AE" w:rsidRPr="00EF08AE" w:rsidRDefault="00EF08AE" w:rsidP="00EF08A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EF08AE">
        <w:rPr>
          <w:rFonts w:ascii="Segoe UI" w:eastAsia="Times New Roman" w:hAnsi="Segoe UI" w:cs="Segoe UI"/>
          <w:sz w:val="27"/>
          <w:szCs w:val="27"/>
        </w:rPr>
        <w:t>Users.js</w:t>
      </w:r>
    </w:p>
    <w:p w:rsidR="00EF08AE" w:rsidRPr="00EF08AE" w:rsidRDefault="00EF08AE" w:rsidP="00EF08A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EF08A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We slimmed our code down from 60 lines to 12 lines!</w:t>
      </w:r>
      <w:r w:rsidRPr="00EF08A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 </w:t>
      </w:r>
      <w:r w:rsidRPr="00EF08A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And we created five separate components, each with a clear and single responsibility.</w:t>
      </w:r>
    </w:p>
    <w:p w:rsidR="00EF08AE" w:rsidRPr="00EF08AE" w:rsidRDefault="00EF08AE" w:rsidP="00EF08AE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EF08A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Let's Review What We Just Did</w:t>
      </w:r>
    </w:p>
    <w:p w:rsidR="00EF08AE" w:rsidRPr="00EF08AE" w:rsidRDefault="00EF08AE" w:rsidP="00EF08AE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EF08A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Let’s review our components and see if we achieved the SRP:</w:t>
      </w:r>
    </w:p>
    <w:p w:rsidR="00EF08AE" w:rsidRPr="00EF08AE" w:rsidRDefault="00EF08AE" w:rsidP="00EF08AE">
      <w:pPr>
        <w:numPr>
          <w:ilvl w:val="0"/>
          <w:numId w:val="3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EF08A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Users.js</w:t>
      </w:r>
      <w:r w:rsidRPr="00EF08A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— Responsible for displaying the user list</w:t>
      </w:r>
    </w:p>
    <w:p w:rsidR="00EF08AE" w:rsidRPr="00EF08AE" w:rsidRDefault="00EF08AE" w:rsidP="00EF08AE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EF08A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UserDetails.js</w:t>
      </w:r>
      <w:r w:rsidRPr="00EF08A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— Responsible for displaying details of a user</w:t>
      </w:r>
    </w:p>
    <w:p w:rsidR="00EF08AE" w:rsidRPr="00EF08AE" w:rsidRDefault="00EF08AE" w:rsidP="00EF08AE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EF08A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useGetRemoteData.js</w:t>
      </w:r>
      <w:r w:rsidRPr="00EF08A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— Responsible for filtering remote data</w:t>
      </w:r>
    </w:p>
    <w:p w:rsidR="00EF08AE" w:rsidRPr="00EF08AE" w:rsidRDefault="00EF08AE" w:rsidP="00EF08AE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EF08A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useHttpGetrequest.js</w:t>
      </w:r>
      <w:r w:rsidRPr="00EF08A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— Responsible for HTTP calls</w:t>
      </w:r>
    </w:p>
    <w:p w:rsidR="00EF08AE" w:rsidRPr="00EF08AE" w:rsidRDefault="00EF08AE" w:rsidP="00EF08AE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EF08A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LoadingReducer.js</w:t>
      </w:r>
      <w:r w:rsidRPr="00EF08A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— </w:t>
      </w:r>
      <w:r w:rsidRPr="00EF08A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Complex state management</w:t>
      </w:r>
    </w:p>
    <w:p w:rsidR="00EF08AE" w:rsidRPr="00EF08AE" w:rsidRDefault="00EF08AE" w:rsidP="00EF08AE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EF08A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Of course, we can improve a lot of other things, but this should work as a good starting point for you.</w:t>
      </w:r>
    </w:p>
    <w:p w:rsidR="00EF08AE" w:rsidRPr="00EF08AE" w:rsidRDefault="00EF08AE" w:rsidP="00EF08AE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EF08A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Conclusion</w:t>
      </w:r>
    </w:p>
    <w:p w:rsidR="00EF08AE" w:rsidRPr="00EF08AE" w:rsidRDefault="00EF08AE" w:rsidP="00EF08AE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EF08A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lastRenderedPageBreak/>
        <w:t>This was a simple demonstration of how you can reduce the amount of code in each file and create beautiful and reusable components with the power of SOLID.</w:t>
      </w:r>
    </w:p>
    <w:p w:rsidR="00EF08AE" w:rsidRDefault="00EF08AE"/>
    <w:sectPr w:rsidR="00EF0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A43D5"/>
    <w:multiLevelType w:val="multilevel"/>
    <w:tmpl w:val="EEFC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1418F2"/>
    <w:multiLevelType w:val="multilevel"/>
    <w:tmpl w:val="68643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761D26"/>
    <w:multiLevelType w:val="multilevel"/>
    <w:tmpl w:val="CEAE8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8AE"/>
    <w:rsid w:val="009B5831"/>
    <w:rsid w:val="00BC46EC"/>
    <w:rsid w:val="00EF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CF26E-5F42-44DE-BDE2-03E95786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08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F08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8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F08A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w-post-body-paragraph">
    <w:name w:val="pw-post-body-paragraph"/>
    <w:basedOn w:val="Normal"/>
    <w:rsid w:val="00EF0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F08A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F08A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F08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Arputharaj Raja</dc:creator>
  <cp:keywords/>
  <dc:description/>
  <cp:lastModifiedBy>Arputharaj Raja</cp:lastModifiedBy>
  <cp:revision>3</cp:revision>
  <dcterms:created xsi:type="dcterms:W3CDTF">2023-03-13T08:59:00Z</dcterms:created>
  <dcterms:modified xsi:type="dcterms:W3CDTF">2023-03-13T09:43:00Z</dcterms:modified>
</cp:coreProperties>
</file>