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tbl>
      <w:tblPr>
        <w:tblStyle w:val="TableGrid"/>
        <w:tblW w:w="8959" w:type="dxa"/>
        <w:tblInd w:w="108" w:type="dxa"/>
        <w:tblLook w:val="04A0" w:firstRow="1" w:lastRow="0" w:firstColumn="1" w:lastColumn="0" w:noHBand="0" w:noVBand="1"/>
      </w:tblPr>
      <w:tblGrid>
        <w:gridCol w:w="1447"/>
        <w:gridCol w:w="7512"/>
      </w:tblGrid>
      <w:tr w:rsidR="004E0A56" w:rsidRPr="004E0A56" w14:paraId="6CB2CFEA" w14:textId="77777777" w:rsidTr="00B92DD1">
        <w:trPr>
          <w:trHeight w:val="2258"/>
        </w:trPr>
        <w:tc>
          <w:tcPr>
            <w:tcW w:w="1447" w:type="dxa"/>
          </w:tcPr>
          <w:p w14:paraId="3057FE4A" w14:textId="0194CF14" w:rsidR="004E0A56" w:rsidRPr="004E0A56" w:rsidRDefault="004E0A56" w:rsidP="00C36D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14:paraId="17DE1F61" w14:textId="77777777" w:rsidR="004E0A56" w:rsidRPr="00B75F97" w:rsidRDefault="004E0A56" w:rsidP="00C36D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98F34" w14:textId="77777777" w:rsidR="004E0A56" w:rsidRPr="00B75F97" w:rsidRDefault="004E0A56" w:rsidP="00C36D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5F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TIARA ANGGREYANI</w:t>
            </w:r>
          </w:p>
          <w:p w14:paraId="3AC32D6F" w14:textId="37E3E518" w:rsidR="004E0A56" w:rsidRPr="004E0A56" w:rsidRDefault="004E0A56" w:rsidP="00C36D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 06/RW 05, Taman,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Jawa Tengah</w:t>
            </w:r>
            <w:r w:rsidR="00B75F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| tiara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anggreyani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+62 859 3244 1767 | </w:t>
            </w:r>
            <w:hyperlink r:id="rId4" w:history="1">
              <w:r w:rsidRPr="00CE2FE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anggreyanitiara@gmail.com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@tr_agry </w:t>
            </w:r>
          </w:p>
        </w:tc>
      </w:tr>
    </w:tbl>
    <w:p w14:paraId="564136DF" w14:textId="602B8B88" w:rsidR="00666327" w:rsidRDefault="004E0A56" w:rsidP="00C3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943A06" wp14:editId="74605F3B">
            <wp:simplePos x="0" y="0"/>
            <wp:positionH relativeFrom="column">
              <wp:posOffset>0</wp:posOffset>
            </wp:positionH>
            <wp:positionV relativeFrom="paragraph">
              <wp:posOffset>-1447165</wp:posOffset>
            </wp:positionV>
            <wp:extent cx="1080636" cy="1440000"/>
            <wp:effectExtent l="0" t="0" r="571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63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61993" w14:textId="4E954F05" w:rsidR="004E0A56" w:rsidRDefault="004E0A56" w:rsidP="00C36D61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</w:p>
    <w:p w14:paraId="10B5EABC" w14:textId="0D983093" w:rsidR="004E0A56" w:rsidRDefault="004E0A56" w:rsidP="002E53D6">
      <w:pPr>
        <w:pStyle w:val="BodyText"/>
        <w:spacing w:before="72" w:line="276" w:lineRule="auto"/>
        <w:ind w:right="-46" w:firstLine="567"/>
        <w:jc w:val="both"/>
      </w:pPr>
      <w:r w:rsidRPr="004E0A56">
        <w:rPr>
          <w:rFonts w:ascii="Times New Roman" w:hAnsi="Times New Roman" w:cs="Times New Roman"/>
          <w:sz w:val="24"/>
          <w:szCs w:val="24"/>
        </w:rPr>
        <w:t>Saya adalah seorang pembawa perubahan dimana saya cenderung menginspirasi orang-orang</w:t>
      </w:r>
      <w:r w:rsidRPr="004E0A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yang ada disekitar, jujur, memiliki pengetahuan yang luas karena letak keingin tahuan saya yang tinggi.</w:t>
      </w:r>
      <w:r w:rsidRPr="004E0A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Saya</w:t>
      </w:r>
      <w:r w:rsidRPr="004E0A5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juga</w:t>
      </w:r>
      <w:r w:rsidRPr="004E0A5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merupakan</w:t>
      </w:r>
      <w:r w:rsidRPr="004E0A5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seseorang</w:t>
      </w:r>
      <w:r w:rsidRPr="004E0A5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yang</w:t>
      </w:r>
      <w:r w:rsidRPr="004E0A5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rajin</w:t>
      </w:r>
      <w:r w:rsidRPr="004E0A5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dan</w:t>
      </w:r>
      <w:r w:rsidRPr="004E0A5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pekerja</w:t>
      </w:r>
      <w:r w:rsidRPr="004E0A5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keras,</w:t>
      </w:r>
      <w:r w:rsidRPr="004E0A5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hal</w:t>
      </w:r>
      <w:r w:rsidRPr="004E0A5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tersebut</w:t>
      </w:r>
      <w:r w:rsidRPr="004E0A5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terlihat</w:t>
      </w:r>
      <w:r w:rsidRPr="004E0A5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dari</w:t>
      </w:r>
      <w:r w:rsidRPr="004E0A5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nilai</w:t>
      </w:r>
      <w:r w:rsidRPr="004E0A5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dan</w:t>
      </w:r>
      <w:r w:rsidRPr="004E0A5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akademi</w:t>
      </w:r>
      <w:r w:rsidR="002E53D6"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 w:rsidRPr="004E0A56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saya yang cukup tinggi. Selain itu, saya adalah orang yang handal dalam mendesign</w:t>
      </w:r>
      <w:r w:rsidRPr="004E0A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terutama dalam</w:t>
      </w:r>
      <w:r w:rsidRPr="004E0A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menggunakan</w:t>
      </w:r>
      <w:r w:rsidRPr="004E0A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software</w:t>
      </w:r>
      <w:r w:rsidRPr="004E0A5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Adobe</w:t>
      </w:r>
      <w:r w:rsidRPr="004E0A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Ilustrator,</w:t>
      </w:r>
      <w:r w:rsidRPr="004E0A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Pothoshop,</w:t>
      </w:r>
      <w:r w:rsidRPr="004E0A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Corel</w:t>
      </w:r>
      <w:r w:rsidRPr="004E0A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Draw,</w:t>
      </w:r>
      <w:r w:rsidRPr="004E0A56">
        <w:rPr>
          <w:rFonts w:ascii="Times New Roman" w:hAnsi="Times New Roman" w:cs="Times New Roman"/>
          <w:sz w:val="24"/>
          <w:szCs w:val="24"/>
          <w:lang w:val="en-US"/>
        </w:rPr>
        <w:t xml:space="preserve"> blender, unity</w:t>
      </w:r>
      <w:r w:rsidRPr="004E0A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dan</w:t>
      </w:r>
      <w:r w:rsidRPr="004E0A5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mempunyai</w:t>
      </w:r>
      <w:r w:rsidRPr="004E0A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kemampuan</w:t>
      </w:r>
      <w:r w:rsidRPr="004E0A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>membuat</w:t>
      </w:r>
      <w:r w:rsidRPr="004E0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A56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4E0A56">
        <w:rPr>
          <w:rFonts w:ascii="Times New Roman" w:hAnsi="Times New Roman" w:cs="Times New Roman"/>
          <w:sz w:val="24"/>
          <w:szCs w:val="24"/>
        </w:rPr>
        <w:t xml:space="preserve">aplikasi, web, </w:t>
      </w:r>
      <w:r w:rsidRPr="004E0A56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4E0A56">
        <w:rPr>
          <w:rFonts w:ascii="Times New Roman" w:hAnsi="Times New Roman" w:cs="Times New Roman"/>
          <w:sz w:val="24"/>
          <w:szCs w:val="24"/>
        </w:rPr>
        <w:t>game.</w:t>
      </w:r>
      <w:r w:rsidRPr="004E0A56">
        <w:rPr>
          <w:sz w:val="24"/>
          <w:szCs w:val="24"/>
        </w:rPr>
        <w:t xml:space="preserve"> </w:t>
      </w:r>
    </w:p>
    <w:p w14:paraId="2F1C9572" w14:textId="0CF94DBD" w:rsidR="004E0A56" w:rsidRDefault="00B535E2" w:rsidP="00C36D61">
      <w:pPr>
        <w:pBdr>
          <w:bottom w:val="single" w:sz="6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35E2"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3532"/>
      </w:tblGrid>
      <w:tr w:rsidR="00B535E2" w14:paraId="20AAFDAE" w14:textId="77777777" w:rsidTr="0092674E">
        <w:tc>
          <w:tcPr>
            <w:tcW w:w="5637" w:type="dxa"/>
          </w:tcPr>
          <w:p w14:paraId="3E7E2C21" w14:textId="2BAE2E24" w:rsidR="00B535E2" w:rsidRPr="00B535E2" w:rsidRDefault="00B535E2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Negeri Semarang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Semarang, Indonesia</w:t>
            </w:r>
          </w:p>
        </w:tc>
        <w:tc>
          <w:tcPr>
            <w:tcW w:w="3605" w:type="dxa"/>
          </w:tcPr>
          <w:p w14:paraId="096FCA27" w14:textId="72652BBB" w:rsidR="00B535E2" w:rsidRPr="00B535E2" w:rsidRDefault="00B535E2" w:rsidP="00E17849">
            <w:pPr>
              <w:spacing w:line="276" w:lineRule="auto"/>
              <w:ind w:right="-1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September, 2020 -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Sekarang</w:t>
            </w:r>
            <w:proofErr w:type="spellEnd"/>
          </w:p>
        </w:tc>
      </w:tr>
      <w:tr w:rsidR="00B535E2" w14:paraId="5FF6D337" w14:textId="77777777" w:rsidTr="0092674E">
        <w:tc>
          <w:tcPr>
            <w:tcW w:w="5637" w:type="dxa"/>
          </w:tcPr>
          <w:p w14:paraId="5AD2C8F0" w14:textId="547D5A1F" w:rsidR="00B535E2" w:rsidRPr="00B535E2" w:rsidRDefault="00B535E2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D3 -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3605" w:type="dxa"/>
          </w:tcPr>
          <w:p w14:paraId="63737906" w14:textId="77777777" w:rsidR="00B535E2" w:rsidRDefault="00B535E2" w:rsidP="00E17849">
            <w:pPr>
              <w:spacing w:line="276" w:lineRule="auto"/>
              <w:ind w:right="-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5E2" w14:paraId="13ABEE6A" w14:textId="77777777" w:rsidTr="0092674E">
        <w:tc>
          <w:tcPr>
            <w:tcW w:w="5637" w:type="dxa"/>
          </w:tcPr>
          <w:p w14:paraId="1B11BE5F" w14:textId="3CD8A1FC" w:rsidR="00B535E2" w:rsidRPr="00B535E2" w:rsidRDefault="00B535E2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B535E2">
              <w:rPr>
                <w:rFonts w:ascii="Times New Roman" w:hAnsi="Times New Roman" w:cs="Times New Roman"/>
                <w:sz w:val="24"/>
                <w:szCs w:val="24"/>
              </w:rPr>
              <w:t>IPK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3.83 / 4.00 (66 SKS)</w:t>
            </w:r>
          </w:p>
        </w:tc>
        <w:tc>
          <w:tcPr>
            <w:tcW w:w="3605" w:type="dxa"/>
          </w:tcPr>
          <w:p w14:paraId="12C110BD" w14:textId="77777777" w:rsidR="00B535E2" w:rsidRDefault="00B535E2" w:rsidP="00E17849">
            <w:pPr>
              <w:spacing w:line="276" w:lineRule="auto"/>
              <w:ind w:right="-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5E2" w14:paraId="474243FB" w14:textId="77777777" w:rsidTr="0092674E">
        <w:tc>
          <w:tcPr>
            <w:tcW w:w="5637" w:type="dxa"/>
          </w:tcPr>
          <w:p w14:paraId="45E6247C" w14:textId="7B93083F" w:rsidR="00B535E2" w:rsidRPr="00B535E2" w:rsidRDefault="00B535E2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SMA Negeri 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Pemalang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Indonesia</w:t>
            </w:r>
          </w:p>
        </w:tc>
        <w:tc>
          <w:tcPr>
            <w:tcW w:w="3605" w:type="dxa"/>
          </w:tcPr>
          <w:p w14:paraId="291289EE" w14:textId="5DCB1956" w:rsidR="00B535E2" w:rsidRDefault="00B535E2" w:rsidP="00E17849">
            <w:pPr>
              <w:spacing w:line="276" w:lineRule="auto"/>
              <w:ind w:right="-1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2017 - Mei, 2020</w:t>
            </w:r>
          </w:p>
        </w:tc>
      </w:tr>
      <w:tr w:rsidR="00B535E2" w14:paraId="200993B6" w14:textId="77777777" w:rsidTr="0092674E">
        <w:tc>
          <w:tcPr>
            <w:tcW w:w="5637" w:type="dxa"/>
          </w:tcPr>
          <w:p w14:paraId="5436C9D3" w14:textId="73786682" w:rsidR="00B535E2" w:rsidRPr="00B535E2" w:rsidRDefault="00B535E2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3605" w:type="dxa"/>
          </w:tcPr>
          <w:p w14:paraId="54E99518" w14:textId="77777777" w:rsidR="00B535E2" w:rsidRDefault="00B535E2" w:rsidP="00E17849">
            <w:pPr>
              <w:spacing w:line="276" w:lineRule="auto"/>
              <w:ind w:right="-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06D90D4" w14:textId="4B8A8A3B" w:rsidR="0092674E" w:rsidRDefault="0092674E" w:rsidP="001B62D7">
      <w:pPr>
        <w:pBdr>
          <w:bottom w:val="single" w:sz="6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 DAN VOLUNTEER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9"/>
        <w:gridCol w:w="3387"/>
      </w:tblGrid>
      <w:tr w:rsidR="0092674E" w14:paraId="35566DCD" w14:textId="77777777" w:rsidTr="00D54BD6">
        <w:tc>
          <w:tcPr>
            <w:tcW w:w="5778" w:type="dxa"/>
          </w:tcPr>
          <w:p w14:paraId="246BEC71" w14:textId="7D5452E9" w:rsidR="0092674E" w:rsidRPr="00D54BD6" w:rsidRDefault="00D54BD6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Negeri Semarang</w:t>
            </w:r>
          </w:p>
        </w:tc>
        <w:tc>
          <w:tcPr>
            <w:tcW w:w="3464" w:type="dxa"/>
          </w:tcPr>
          <w:p w14:paraId="5B5A615F" w14:textId="5B003C81" w:rsidR="0092674E" w:rsidRPr="00D54BD6" w:rsidRDefault="00D54BD6" w:rsidP="00E17849">
            <w:pPr>
              <w:spacing w:line="276" w:lineRule="auto"/>
              <w:ind w:right="-1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Juni, 2021 – Juni 2022</w:t>
            </w:r>
          </w:p>
        </w:tc>
      </w:tr>
      <w:tr w:rsidR="0092674E" w14:paraId="4963C3EF" w14:textId="77777777" w:rsidTr="00D54BD6">
        <w:tc>
          <w:tcPr>
            <w:tcW w:w="5778" w:type="dxa"/>
          </w:tcPr>
          <w:p w14:paraId="4FBF27B7" w14:textId="1900B3E8" w:rsidR="0092674E" w:rsidRDefault="00D54BD6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Robotika</w:t>
            </w:r>
            <w:proofErr w:type="spellEnd"/>
          </w:p>
        </w:tc>
        <w:tc>
          <w:tcPr>
            <w:tcW w:w="3464" w:type="dxa"/>
          </w:tcPr>
          <w:p w14:paraId="736373F0" w14:textId="77777777" w:rsidR="0092674E" w:rsidRPr="00D54BD6" w:rsidRDefault="0092674E" w:rsidP="00E17849">
            <w:pPr>
              <w:spacing w:line="276" w:lineRule="auto"/>
              <w:ind w:right="-1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674E" w14:paraId="309FAC73" w14:textId="77777777" w:rsidTr="00D54BD6">
        <w:tc>
          <w:tcPr>
            <w:tcW w:w="5778" w:type="dxa"/>
          </w:tcPr>
          <w:p w14:paraId="13608A82" w14:textId="6D95388F" w:rsidR="0092674E" w:rsidRPr="00D54BD6" w:rsidRDefault="00D54BD6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Polines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Robotict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Evolution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Polirevo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Negeri Semarang</w:t>
            </w:r>
          </w:p>
        </w:tc>
        <w:tc>
          <w:tcPr>
            <w:tcW w:w="3464" w:type="dxa"/>
          </w:tcPr>
          <w:p w14:paraId="79AE592A" w14:textId="3F6D9D11" w:rsidR="0092674E" w:rsidRPr="00D54BD6" w:rsidRDefault="00D54BD6" w:rsidP="00E17849">
            <w:pPr>
              <w:spacing w:line="276" w:lineRule="auto"/>
              <w:ind w:right="-1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Juni, 2021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Sekarang</w:t>
            </w:r>
            <w:proofErr w:type="spellEnd"/>
          </w:p>
        </w:tc>
      </w:tr>
      <w:tr w:rsidR="0092674E" w14:paraId="45E21863" w14:textId="77777777" w:rsidTr="00D54BD6">
        <w:tc>
          <w:tcPr>
            <w:tcW w:w="5778" w:type="dxa"/>
          </w:tcPr>
          <w:p w14:paraId="78A78BEB" w14:textId="6DCE6A1D" w:rsidR="0092674E" w:rsidRDefault="00D54BD6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Divisi KRTMI</w:t>
            </w:r>
          </w:p>
        </w:tc>
        <w:tc>
          <w:tcPr>
            <w:tcW w:w="3464" w:type="dxa"/>
          </w:tcPr>
          <w:p w14:paraId="4EAFB5E6" w14:textId="77777777" w:rsidR="0092674E" w:rsidRPr="00D54BD6" w:rsidRDefault="0092674E" w:rsidP="00E17849">
            <w:pPr>
              <w:spacing w:line="276" w:lineRule="auto"/>
              <w:ind w:right="-1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674E" w14:paraId="3F0E8FCB" w14:textId="77777777" w:rsidTr="00D54BD6">
        <w:tc>
          <w:tcPr>
            <w:tcW w:w="5778" w:type="dxa"/>
          </w:tcPr>
          <w:p w14:paraId="0DCE7405" w14:textId="25FD2C19" w:rsidR="0092674E" w:rsidRPr="00D54BD6" w:rsidRDefault="00D54BD6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Ikatan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Pemalang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Polines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IMPPolines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Pemalang</w:t>
            </w:r>
            <w:proofErr w:type="spellEnd"/>
          </w:p>
        </w:tc>
        <w:tc>
          <w:tcPr>
            <w:tcW w:w="3464" w:type="dxa"/>
          </w:tcPr>
          <w:p w14:paraId="4445A66D" w14:textId="077AC2E8" w:rsidR="0092674E" w:rsidRPr="00D54BD6" w:rsidRDefault="00D54BD6" w:rsidP="00E17849">
            <w:pPr>
              <w:spacing w:line="276" w:lineRule="auto"/>
              <w:ind w:right="-1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Juni, 2021 -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Sekarang</w:t>
            </w:r>
            <w:proofErr w:type="spellEnd"/>
          </w:p>
        </w:tc>
      </w:tr>
      <w:tr w:rsidR="0092674E" w14:paraId="2ECDF077" w14:textId="77777777" w:rsidTr="00D54BD6">
        <w:tc>
          <w:tcPr>
            <w:tcW w:w="5778" w:type="dxa"/>
          </w:tcPr>
          <w:p w14:paraId="2CAF43AD" w14:textId="612294C8" w:rsidR="0092674E" w:rsidRDefault="00D54BD6" w:rsidP="00E17849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Umum</w:t>
            </w:r>
          </w:p>
        </w:tc>
        <w:tc>
          <w:tcPr>
            <w:tcW w:w="3464" w:type="dxa"/>
          </w:tcPr>
          <w:p w14:paraId="5AC41106" w14:textId="77777777" w:rsidR="0092674E" w:rsidRPr="00D54BD6" w:rsidRDefault="0092674E" w:rsidP="00C36D6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9AAB213" w14:textId="45426AA5" w:rsidR="00BD1194" w:rsidRDefault="00BD1194" w:rsidP="001900EF">
      <w:pPr>
        <w:pBdr>
          <w:bottom w:val="single" w:sz="6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KURSUS/SERTIFIKASI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0"/>
        <w:gridCol w:w="3666"/>
      </w:tblGrid>
      <w:tr w:rsidR="00BD1194" w14:paraId="2918459F" w14:textId="77777777" w:rsidTr="00BD1194">
        <w:tc>
          <w:tcPr>
            <w:tcW w:w="5495" w:type="dxa"/>
          </w:tcPr>
          <w:p w14:paraId="529CD591" w14:textId="37A1DFDD" w:rsidR="00BD1194" w:rsidRDefault="00BD1194" w:rsidP="008D58B4">
            <w:pPr>
              <w:spacing w:line="276" w:lineRule="auto"/>
              <w:ind w:left="-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Cisco Networking Academy</w:t>
            </w:r>
          </w:p>
        </w:tc>
        <w:tc>
          <w:tcPr>
            <w:tcW w:w="3747" w:type="dxa"/>
          </w:tcPr>
          <w:p w14:paraId="65B9EF25" w14:textId="3DEB6589" w:rsidR="00BD1194" w:rsidRDefault="00BD1194" w:rsidP="008D58B4">
            <w:pPr>
              <w:spacing w:line="276" w:lineRule="auto"/>
              <w:ind w:right="-15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2020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2021</w:t>
            </w:r>
          </w:p>
        </w:tc>
      </w:tr>
      <w:tr w:rsidR="00BD1194" w14:paraId="1E06591A" w14:textId="77777777" w:rsidTr="00BD1194">
        <w:tc>
          <w:tcPr>
            <w:tcW w:w="5495" w:type="dxa"/>
          </w:tcPr>
          <w:p w14:paraId="23339CCF" w14:textId="05E582AB" w:rsidR="00BD1194" w:rsidRPr="00BD1194" w:rsidRDefault="00BD1194" w:rsidP="008D58B4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NDG Linux Essentials</w:t>
            </w:r>
          </w:p>
        </w:tc>
        <w:tc>
          <w:tcPr>
            <w:tcW w:w="3747" w:type="dxa"/>
          </w:tcPr>
          <w:p w14:paraId="0E1385F2" w14:textId="77777777" w:rsidR="00BD1194" w:rsidRDefault="00BD1194" w:rsidP="008D58B4">
            <w:pPr>
              <w:spacing w:line="276" w:lineRule="auto"/>
              <w:ind w:right="-15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1194" w14:paraId="0EC0A2C6" w14:textId="77777777" w:rsidTr="00BD1194">
        <w:tc>
          <w:tcPr>
            <w:tcW w:w="5495" w:type="dxa"/>
          </w:tcPr>
          <w:p w14:paraId="7494F928" w14:textId="7CFB0443" w:rsidR="00BD1194" w:rsidRDefault="00BD1194" w:rsidP="008D58B4">
            <w:pPr>
              <w:spacing w:line="276" w:lineRule="auto"/>
              <w:ind w:left="-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ORACLE Academy</w:t>
            </w:r>
          </w:p>
        </w:tc>
        <w:tc>
          <w:tcPr>
            <w:tcW w:w="3747" w:type="dxa"/>
          </w:tcPr>
          <w:p w14:paraId="12277503" w14:textId="4090DC22" w:rsidR="00BD1194" w:rsidRDefault="00BD1194" w:rsidP="008D58B4">
            <w:pPr>
              <w:spacing w:line="276" w:lineRule="auto"/>
              <w:ind w:right="-15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April, 2021 – Juni, 2021</w:t>
            </w:r>
          </w:p>
        </w:tc>
      </w:tr>
      <w:tr w:rsidR="00BD1194" w14:paraId="3848BC75" w14:textId="77777777" w:rsidTr="00BD1194">
        <w:tc>
          <w:tcPr>
            <w:tcW w:w="5495" w:type="dxa"/>
          </w:tcPr>
          <w:p w14:paraId="0F313FA1" w14:textId="25BE8706" w:rsidR="00BD1194" w:rsidRPr="00BD1194" w:rsidRDefault="00BD1194" w:rsidP="008D58B4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3747" w:type="dxa"/>
          </w:tcPr>
          <w:p w14:paraId="6F62B1B7" w14:textId="77777777" w:rsidR="00BD1194" w:rsidRDefault="00BD1194" w:rsidP="008D58B4">
            <w:pPr>
              <w:spacing w:line="276" w:lineRule="auto"/>
              <w:ind w:right="-15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1194" w14:paraId="79EE2B84" w14:textId="77777777" w:rsidTr="00BD1194">
        <w:tc>
          <w:tcPr>
            <w:tcW w:w="5495" w:type="dxa"/>
          </w:tcPr>
          <w:p w14:paraId="59729B76" w14:textId="4B18027D" w:rsidR="00BD1194" w:rsidRDefault="00BD1194" w:rsidP="008D58B4">
            <w:pPr>
              <w:spacing w:line="276" w:lineRule="auto"/>
              <w:ind w:left="-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ORACLE Academy</w:t>
            </w:r>
          </w:p>
        </w:tc>
        <w:tc>
          <w:tcPr>
            <w:tcW w:w="3747" w:type="dxa"/>
          </w:tcPr>
          <w:p w14:paraId="1CC2D83C" w14:textId="2CBCE277" w:rsidR="00BD1194" w:rsidRDefault="00BD1194" w:rsidP="008D58B4">
            <w:pPr>
              <w:spacing w:line="276" w:lineRule="auto"/>
              <w:ind w:right="-15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2021 – Agustus, 2021</w:t>
            </w:r>
          </w:p>
        </w:tc>
      </w:tr>
      <w:tr w:rsidR="00BD1194" w14:paraId="77B6200C" w14:textId="77777777" w:rsidTr="00BD1194">
        <w:tc>
          <w:tcPr>
            <w:tcW w:w="5495" w:type="dxa"/>
          </w:tcPr>
          <w:p w14:paraId="41087039" w14:textId="3A408A0C" w:rsidR="00BD1194" w:rsidRPr="00BD1194" w:rsidRDefault="00BD1194" w:rsidP="008D58B4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BD1194">
              <w:rPr>
                <w:rFonts w:ascii="Times New Roman" w:hAnsi="Times New Roman" w:cs="Times New Roman"/>
                <w:sz w:val="24"/>
                <w:szCs w:val="24"/>
              </w:rPr>
              <w:t>Database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SQL</w:t>
            </w:r>
          </w:p>
        </w:tc>
        <w:tc>
          <w:tcPr>
            <w:tcW w:w="3747" w:type="dxa"/>
          </w:tcPr>
          <w:p w14:paraId="7BC60B8D" w14:textId="77777777" w:rsidR="00BD1194" w:rsidRDefault="00BD1194" w:rsidP="008D58B4">
            <w:pPr>
              <w:spacing w:line="276" w:lineRule="auto"/>
              <w:ind w:right="-15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1194" w14:paraId="17FA285F" w14:textId="77777777" w:rsidTr="00BD1194">
        <w:tc>
          <w:tcPr>
            <w:tcW w:w="5495" w:type="dxa"/>
          </w:tcPr>
          <w:p w14:paraId="20F86811" w14:textId="732441AF" w:rsidR="00BD1194" w:rsidRDefault="00BD1194" w:rsidP="008D58B4">
            <w:pPr>
              <w:spacing w:line="276" w:lineRule="auto"/>
              <w:ind w:left="-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ORACLE Academy</w:t>
            </w:r>
          </w:p>
        </w:tc>
        <w:tc>
          <w:tcPr>
            <w:tcW w:w="3747" w:type="dxa"/>
          </w:tcPr>
          <w:p w14:paraId="74BD29D1" w14:textId="66D235D0" w:rsidR="00BD1194" w:rsidRDefault="00BD1194" w:rsidP="008D58B4">
            <w:pPr>
              <w:spacing w:line="276" w:lineRule="auto"/>
              <w:ind w:right="-15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Oktober, 2021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2022</w:t>
            </w:r>
          </w:p>
        </w:tc>
      </w:tr>
      <w:tr w:rsidR="00BD1194" w14:paraId="1828333C" w14:textId="77777777" w:rsidTr="00BD1194">
        <w:tc>
          <w:tcPr>
            <w:tcW w:w="5495" w:type="dxa"/>
          </w:tcPr>
          <w:p w14:paraId="72EB7849" w14:textId="7CD7A02D" w:rsidR="00BD1194" w:rsidRPr="00BD1194" w:rsidRDefault="00BD1194" w:rsidP="008D58B4">
            <w:pPr>
              <w:spacing w:line="276" w:lineRule="auto"/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PL/SQL Database Programming Semester 2</w:t>
            </w:r>
          </w:p>
        </w:tc>
        <w:tc>
          <w:tcPr>
            <w:tcW w:w="3747" w:type="dxa"/>
          </w:tcPr>
          <w:p w14:paraId="4E727610" w14:textId="77777777" w:rsidR="00BD1194" w:rsidRDefault="00BD1194" w:rsidP="00C36D6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814576" w14:textId="41064598" w:rsidR="00BD1194" w:rsidRDefault="00BD1194" w:rsidP="00C36D61">
      <w:pPr>
        <w:pBdr>
          <w:bottom w:val="single" w:sz="6" w:space="1" w:color="auto"/>
        </w:pBd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KETERAMPILAN / KEAHLIAN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B4131" w14:paraId="0625EF67" w14:textId="77777777" w:rsidTr="002D67B0">
        <w:tc>
          <w:tcPr>
            <w:tcW w:w="9016" w:type="dxa"/>
          </w:tcPr>
          <w:p w14:paraId="74AC0417" w14:textId="75C3CBB9" w:rsidR="00AB4131" w:rsidRDefault="00AB4131" w:rsidP="002D67B0">
            <w:pPr>
              <w:spacing w:line="276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UI/UX</w:t>
            </w:r>
          </w:p>
        </w:tc>
      </w:tr>
      <w:tr w:rsidR="00AB4131" w14:paraId="48F6D51F" w14:textId="77777777" w:rsidTr="002D67B0">
        <w:tc>
          <w:tcPr>
            <w:tcW w:w="9016" w:type="dxa"/>
          </w:tcPr>
          <w:p w14:paraId="785DFE6F" w14:textId="4C8B938F" w:rsidR="00AB4131" w:rsidRDefault="00AB4131" w:rsidP="002D67B0">
            <w:pPr>
              <w:spacing w:line="276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2D/3D</w:t>
            </w:r>
          </w:p>
        </w:tc>
      </w:tr>
      <w:tr w:rsidR="00AB4131" w14:paraId="77D8A82F" w14:textId="77777777" w:rsidTr="002D67B0">
        <w:tc>
          <w:tcPr>
            <w:tcW w:w="9016" w:type="dxa"/>
          </w:tcPr>
          <w:p w14:paraId="405AD636" w14:textId="5B1348EA" w:rsidR="00AB4131" w:rsidRDefault="00AB4131" w:rsidP="002D67B0">
            <w:pPr>
              <w:spacing w:line="276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AB4131" w14:paraId="511C916B" w14:textId="77777777" w:rsidTr="002D67B0">
        <w:tc>
          <w:tcPr>
            <w:tcW w:w="9016" w:type="dxa"/>
          </w:tcPr>
          <w:p w14:paraId="4DB919B8" w14:textId="77777777" w:rsidR="00AB4131" w:rsidRDefault="00AB4131" w:rsidP="002D67B0">
            <w:pPr>
              <w:spacing w:line="276" w:lineRule="auto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3511F" w14:textId="1665DD2A" w:rsidR="00C36D61" w:rsidRPr="00BD1194" w:rsidRDefault="00C36D61" w:rsidP="00C36D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36D61" w:rsidRPr="00BD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56"/>
    <w:rsid w:val="000715A8"/>
    <w:rsid w:val="00076BB3"/>
    <w:rsid w:val="000B1BD9"/>
    <w:rsid w:val="000E537D"/>
    <w:rsid w:val="001309AC"/>
    <w:rsid w:val="001900EF"/>
    <w:rsid w:val="001A2172"/>
    <w:rsid w:val="001B28AD"/>
    <w:rsid w:val="001B62D7"/>
    <w:rsid w:val="002D67B0"/>
    <w:rsid w:val="002E53D6"/>
    <w:rsid w:val="002F075D"/>
    <w:rsid w:val="00312D72"/>
    <w:rsid w:val="0033543C"/>
    <w:rsid w:val="00371358"/>
    <w:rsid w:val="00450789"/>
    <w:rsid w:val="0045084A"/>
    <w:rsid w:val="004D64FA"/>
    <w:rsid w:val="004E0A56"/>
    <w:rsid w:val="004E67E6"/>
    <w:rsid w:val="005F71DF"/>
    <w:rsid w:val="00666327"/>
    <w:rsid w:val="006C46ED"/>
    <w:rsid w:val="00745402"/>
    <w:rsid w:val="007C2441"/>
    <w:rsid w:val="00803DF6"/>
    <w:rsid w:val="008B7E14"/>
    <w:rsid w:val="008D58B4"/>
    <w:rsid w:val="009152D4"/>
    <w:rsid w:val="0092674E"/>
    <w:rsid w:val="00997DA2"/>
    <w:rsid w:val="009D6479"/>
    <w:rsid w:val="00AB4131"/>
    <w:rsid w:val="00B535E2"/>
    <w:rsid w:val="00B75F97"/>
    <w:rsid w:val="00B92DD1"/>
    <w:rsid w:val="00BD1194"/>
    <w:rsid w:val="00C36D61"/>
    <w:rsid w:val="00CA26A2"/>
    <w:rsid w:val="00D54BD6"/>
    <w:rsid w:val="00E17849"/>
    <w:rsid w:val="00ED6F30"/>
    <w:rsid w:val="00FA683E"/>
    <w:rsid w:val="00F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A56A"/>
  <w15:chartTrackingRefBased/>
  <w15:docId w15:val="{72CB6137-A943-443B-84C0-F14B4AC8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0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A5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E0A56"/>
    <w:pPr>
      <w:widowControl w:val="0"/>
      <w:autoSpaceDE w:val="0"/>
      <w:autoSpaceDN w:val="0"/>
      <w:spacing w:before="1"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E0A56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anggreyaniti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IK2C_23_ Tiara Anggreyani</dc:creator>
  <cp:keywords/>
  <dc:description/>
  <cp:lastModifiedBy>IK2C_23_ Tiara Anggreyani</cp:lastModifiedBy>
  <cp:revision>16</cp:revision>
  <cp:lastPrinted>2022-07-09T12:35:00Z</cp:lastPrinted>
  <dcterms:created xsi:type="dcterms:W3CDTF">2022-07-09T11:34:00Z</dcterms:created>
  <dcterms:modified xsi:type="dcterms:W3CDTF">2022-07-09T12:41:00Z</dcterms:modified>
</cp:coreProperties>
</file>