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8C253" w14:textId="3A8C7764" w:rsidR="00206848" w:rsidRDefault="00586455" w:rsidP="00EC4BFF">
      <w:pPr>
        <w:pStyle w:val="1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dbca</w:t>
      </w:r>
      <w:proofErr w:type="spellEnd"/>
      <w:r>
        <w:t xml:space="preserve"> </w:t>
      </w:r>
      <w:r>
        <w:rPr>
          <w:rFonts w:hint="eastAsia"/>
        </w:rPr>
        <w:t xml:space="preserve">创建一个 叫做 </w:t>
      </w:r>
      <w:proofErr w:type="spellStart"/>
      <w:r w:rsidRPr="00586455">
        <w:t>pdbstudy</w:t>
      </w:r>
      <w:proofErr w:type="spellEnd"/>
      <w:r>
        <w:t xml:space="preserve"> </w:t>
      </w:r>
      <w:r>
        <w:rPr>
          <w:rFonts w:hint="eastAsia"/>
        </w:rPr>
        <w:t xml:space="preserve">的数据库 </w:t>
      </w:r>
    </w:p>
    <w:p w14:paraId="39CD028F" w14:textId="6D82EC1F" w:rsidR="00EC4BFF" w:rsidRDefault="00EC4BFF" w:rsidP="006949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="000238D7">
        <w:rPr>
          <w:rFonts w:hint="eastAsia"/>
        </w:rPr>
        <w:t>/</w:t>
      </w:r>
      <w:r w:rsidR="000238D7">
        <w:t>home/oracle</w:t>
      </w:r>
      <w:r w:rsidR="000238D7">
        <w:rPr>
          <w:rFonts w:hint="eastAsia"/>
        </w:rPr>
        <w:t>目录下的.</w:t>
      </w:r>
      <w:proofErr w:type="spellStart"/>
      <w:r w:rsidR="000238D7">
        <w:t>bash_profile</w:t>
      </w:r>
      <w:proofErr w:type="spellEnd"/>
      <w:r w:rsidR="000238D7">
        <w:t xml:space="preserve"> </w:t>
      </w:r>
      <w:r w:rsidR="000238D7">
        <w:rPr>
          <w:rFonts w:hint="eastAsia"/>
        </w:rPr>
        <w:t>文件设置</w:t>
      </w:r>
      <w:r w:rsidR="000238D7">
        <w:t xml:space="preserve"> </w:t>
      </w:r>
      <w:r>
        <w:rPr>
          <w:rFonts w:hint="eastAsia"/>
        </w:rPr>
        <w:t>O</w:t>
      </w:r>
      <w:r>
        <w:t xml:space="preserve">RACLE_SID </w:t>
      </w:r>
      <w:r>
        <w:rPr>
          <w:rFonts w:hint="eastAsia"/>
        </w:rPr>
        <w:t xml:space="preserve">的取值为 </w:t>
      </w:r>
      <w:proofErr w:type="spellStart"/>
      <w:r w:rsidRPr="00EC4BFF">
        <w:t>pdbstudy</w:t>
      </w:r>
      <w:proofErr w:type="spellEnd"/>
      <w:r>
        <w:rPr>
          <w:rFonts w:hint="eastAsia"/>
        </w:rPr>
        <w:t xml:space="preserve">。 </w:t>
      </w:r>
    </w:p>
    <w:p w14:paraId="52A945E4" w14:textId="7D4E82A9" w:rsidR="000238D7" w:rsidRDefault="000238D7" w:rsidP="006949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执行source</w:t>
      </w:r>
      <w:r>
        <w:t xml:space="preserve"> /home/oracle/.</w:t>
      </w:r>
      <w:proofErr w:type="spellStart"/>
      <w:r>
        <w:t>bash_profile</w:t>
      </w:r>
      <w:proofErr w:type="spellEnd"/>
      <w:r>
        <w:t xml:space="preserve"> </w:t>
      </w:r>
    </w:p>
    <w:p w14:paraId="47F79756" w14:textId="53547106" w:rsidR="000238D7" w:rsidRDefault="000238D7" w:rsidP="006949A0">
      <w:pPr>
        <w:pStyle w:val="a7"/>
        <w:numPr>
          <w:ilvl w:val="0"/>
          <w:numId w:val="1"/>
        </w:numPr>
        <w:ind w:firstLineChars="0"/>
      </w:pPr>
      <w:r>
        <w:t xml:space="preserve">$ echo $ORACLE_SID </w:t>
      </w:r>
      <w:r>
        <w:rPr>
          <w:rFonts w:hint="eastAsia"/>
        </w:rPr>
        <w:t xml:space="preserve">查看取值是不是 </w:t>
      </w:r>
      <w:proofErr w:type="spellStart"/>
      <w:r>
        <w:rPr>
          <w:rFonts w:hint="eastAsia"/>
        </w:rPr>
        <w:t>pdbstudy</w:t>
      </w:r>
      <w:proofErr w:type="spellEnd"/>
      <w:r>
        <w:t xml:space="preserve"> </w:t>
      </w:r>
    </w:p>
    <w:p w14:paraId="15F8210C" w14:textId="77777777" w:rsidR="000238D7" w:rsidRDefault="000238D7" w:rsidP="000238D7">
      <w:pPr>
        <w:pStyle w:val="a7"/>
        <w:numPr>
          <w:ilvl w:val="1"/>
          <w:numId w:val="1"/>
        </w:numPr>
        <w:ind w:firstLineChars="0"/>
      </w:pPr>
    </w:p>
    <w:p w14:paraId="44B15134" w14:textId="16F59709" w:rsidR="006949A0" w:rsidRDefault="006949A0" w:rsidP="006949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dbca</w:t>
      </w:r>
      <w:proofErr w:type="spellEnd"/>
      <w:r>
        <w:rPr>
          <w:rFonts w:hint="eastAsia"/>
        </w:rPr>
        <w:t xml:space="preserve">命令。 </w:t>
      </w:r>
    </w:p>
    <w:p w14:paraId="66AFF814" w14:textId="1D1B6D36" w:rsidR="006949A0" w:rsidRDefault="006949A0" w:rsidP="006949A0">
      <w:pPr>
        <w:pStyle w:val="a7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77E85062" wp14:editId="3AE277D1">
            <wp:extent cx="5274310" cy="41300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73C1" w14:textId="750224AF" w:rsidR="006949A0" w:rsidRDefault="006949A0" w:rsidP="006949A0">
      <w:pPr>
        <w:pStyle w:val="a7"/>
        <w:ind w:left="840" w:firstLineChars="0" w:firstLine="0"/>
      </w:pPr>
    </w:p>
    <w:p w14:paraId="6E46490E" w14:textId="76D6CE3F" w:rsidR="00674E9F" w:rsidRDefault="00674E9F" w:rsidP="006949A0">
      <w:pPr>
        <w:pStyle w:val="a7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29B3431F" wp14:editId="408B671E">
            <wp:extent cx="5274310" cy="41300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1E28" w14:textId="40D7D44C" w:rsidR="006949A0" w:rsidRDefault="006949A0" w:rsidP="006949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设置密码和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 xml:space="preserve">的名称 </w:t>
      </w:r>
    </w:p>
    <w:p w14:paraId="70FE8AE6" w14:textId="35E55578" w:rsidR="00586455" w:rsidRDefault="00F04052" w:rsidP="00F04052">
      <w:r>
        <w:rPr>
          <w:noProof/>
        </w:rPr>
        <w:drawing>
          <wp:inline distT="0" distB="0" distL="0" distR="0" wp14:anchorId="3E2726D2" wp14:editId="24A70130">
            <wp:extent cx="5274310" cy="41300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BDED" w14:textId="3D61580E" w:rsidR="00F04052" w:rsidRDefault="00F04052" w:rsidP="00F04052"/>
    <w:p w14:paraId="5A7BD57F" w14:textId="37CCFA02" w:rsidR="00943F29" w:rsidRDefault="00943F29" w:rsidP="00F04052">
      <w:r>
        <w:rPr>
          <w:noProof/>
        </w:rPr>
        <w:lastRenderedPageBreak/>
        <w:drawing>
          <wp:inline distT="0" distB="0" distL="0" distR="0" wp14:anchorId="04D75EA5" wp14:editId="42C995C3">
            <wp:extent cx="5274310" cy="41300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FDBC" w14:textId="0DD5FB6D" w:rsidR="00960998" w:rsidRDefault="00960998" w:rsidP="00F04052"/>
    <w:p w14:paraId="78EF49E6" w14:textId="77777777" w:rsidR="004F4329" w:rsidRDefault="00960998" w:rsidP="00960998">
      <w:proofErr w:type="spellStart"/>
      <w:r>
        <w:t>D</w:t>
      </w:r>
      <w:r>
        <w:rPr>
          <w:rFonts w:hint="eastAsia"/>
        </w:rPr>
        <w:t>bca</w:t>
      </w:r>
      <w:proofErr w:type="spellEnd"/>
      <w:r>
        <w:t xml:space="preserve"> </w:t>
      </w:r>
      <w:r>
        <w:rPr>
          <w:rFonts w:hint="eastAsia"/>
        </w:rPr>
        <w:t xml:space="preserve">执行过程中日志保存在 </w:t>
      </w:r>
      <w:r>
        <w:t>/u01/app/oracle/diag/rdbms/pdbstudy/pdbstudy/trace</w:t>
      </w:r>
      <w:r>
        <w:rPr>
          <w:rFonts w:hint="eastAsia"/>
        </w:rPr>
        <w:t>/</w:t>
      </w:r>
      <w:r>
        <w:t xml:space="preserve">alert_pdbstudy.log </w:t>
      </w:r>
      <w:r>
        <w:rPr>
          <w:rFonts w:hint="eastAsia"/>
        </w:rPr>
        <w:t>文件中 。</w:t>
      </w:r>
    </w:p>
    <w:p w14:paraId="18EAA08A" w14:textId="58CB9EB3" w:rsidR="00960998" w:rsidRDefault="004F4329" w:rsidP="00960998">
      <w:r>
        <w:rPr>
          <w:noProof/>
        </w:rPr>
        <w:lastRenderedPageBreak/>
        <w:drawing>
          <wp:inline distT="0" distB="0" distL="0" distR="0" wp14:anchorId="16942766" wp14:editId="212BCA1F">
            <wp:extent cx="5274310" cy="41300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0998">
        <w:rPr>
          <w:rFonts w:hint="eastAsia"/>
        </w:rPr>
        <w:t xml:space="preserve"> </w:t>
      </w:r>
    </w:p>
    <w:p w14:paraId="202014C8" w14:textId="09CA0ACF" w:rsidR="00960998" w:rsidRDefault="00960998" w:rsidP="00960998"/>
    <w:p w14:paraId="270D6BFC" w14:textId="54C69021" w:rsidR="00960998" w:rsidRDefault="0089248E" w:rsidP="00960998">
      <w:r>
        <w:rPr>
          <w:noProof/>
        </w:rPr>
        <w:drawing>
          <wp:inline distT="0" distB="0" distL="0" distR="0" wp14:anchorId="5C91741A" wp14:editId="2B684A1F">
            <wp:extent cx="5274310" cy="37592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1CE0" w14:textId="2D24A3E1" w:rsidR="00E301AA" w:rsidRDefault="00E301AA" w:rsidP="00960998"/>
    <w:p w14:paraId="31BD1A18" w14:textId="30DF8EE4" w:rsidR="00E301AA" w:rsidRDefault="00E301AA" w:rsidP="00960998">
      <w:r>
        <w:rPr>
          <w:rFonts w:hint="eastAsia"/>
        </w:rPr>
        <w:t>创建好之后，使用</w:t>
      </w:r>
      <w:proofErr w:type="spellStart"/>
      <w:r>
        <w:rPr>
          <w:rFonts w:hint="eastAsia"/>
        </w:rPr>
        <w:t>sqlplus</w:t>
      </w:r>
      <w:proofErr w:type="spellEnd"/>
      <w:r>
        <w:t xml:space="preserve"> </w:t>
      </w:r>
      <w:r>
        <w:rPr>
          <w:rFonts w:hint="eastAsia"/>
        </w:rPr>
        <w:t xml:space="preserve">登录 </w:t>
      </w:r>
    </w:p>
    <w:p w14:paraId="0B799234" w14:textId="51EA9268" w:rsidR="00E301AA" w:rsidRDefault="00E301AA" w:rsidP="00960998"/>
    <w:p w14:paraId="2EFF7E7E" w14:textId="51F279EC" w:rsidR="00E301AA" w:rsidRDefault="00E301AA" w:rsidP="00960998">
      <w:r>
        <w:rPr>
          <w:rFonts w:hint="eastAsia"/>
        </w:rPr>
        <w:lastRenderedPageBreak/>
        <w:t>$</w:t>
      </w:r>
      <w:r>
        <w:t xml:space="preserve"> &gt; </w:t>
      </w:r>
      <w:proofErr w:type="spellStart"/>
      <w:r>
        <w:t>sqlplus</w:t>
      </w:r>
      <w:proofErr w:type="spellEnd"/>
      <w:r>
        <w:t xml:space="preserve"> /</w:t>
      </w:r>
      <w:proofErr w:type="spellStart"/>
      <w:r>
        <w:t>nolog</w:t>
      </w:r>
      <w:proofErr w:type="spellEnd"/>
      <w:r>
        <w:t xml:space="preserve"> </w:t>
      </w:r>
    </w:p>
    <w:p w14:paraId="5E3C3C28" w14:textId="78C0E43F" w:rsidR="00E301AA" w:rsidRDefault="00E301AA" w:rsidP="00960998">
      <w:r>
        <w:rPr>
          <w:rFonts w:hint="eastAsia"/>
        </w:rPr>
        <w:t>S</w:t>
      </w:r>
      <w:r>
        <w:t xml:space="preserve">QL &gt; conn / as </w:t>
      </w:r>
      <w:proofErr w:type="spellStart"/>
      <w:r>
        <w:t>sysdba</w:t>
      </w:r>
      <w:proofErr w:type="spellEnd"/>
    </w:p>
    <w:p w14:paraId="1B01458B" w14:textId="6D2EBF48" w:rsidR="00E301AA" w:rsidRDefault="00E301AA" w:rsidP="00960998">
      <w:r>
        <w:rPr>
          <w:rFonts w:hint="eastAsia"/>
        </w:rPr>
        <w:t>S</w:t>
      </w:r>
      <w:r>
        <w:t xml:space="preserve">QL&gt; </w:t>
      </w:r>
      <w:r>
        <w:rPr>
          <w:rFonts w:hint="eastAsia"/>
        </w:rPr>
        <w:t>startup</w:t>
      </w:r>
      <w:r>
        <w:t xml:space="preserve"> </w:t>
      </w:r>
    </w:p>
    <w:p w14:paraId="4CF85F27" w14:textId="6F672CD6" w:rsidR="00F75441" w:rsidRDefault="00F75441" w:rsidP="00960998"/>
    <w:p w14:paraId="64300D7E" w14:textId="4902A6C8" w:rsidR="00F75441" w:rsidRDefault="00F75441" w:rsidP="00960998">
      <w:r>
        <w:rPr>
          <w:rFonts w:hint="eastAsia"/>
        </w:rPr>
        <w:t>退出</w:t>
      </w:r>
      <w:proofErr w:type="spellStart"/>
      <w:r>
        <w:rPr>
          <w:rFonts w:hint="eastAsia"/>
        </w:rPr>
        <w:t>sqlplus</w:t>
      </w:r>
      <w:proofErr w:type="spellEnd"/>
      <w:r>
        <w:rPr>
          <w:rFonts w:hint="eastAsia"/>
        </w:rPr>
        <w:t xml:space="preserve">，启动监听 </w:t>
      </w:r>
    </w:p>
    <w:p w14:paraId="05C52DC3" w14:textId="787942EA" w:rsidR="00F75441" w:rsidRDefault="00F75441" w:rsidP="00960998"/>
    <w:p w14:paraId="5F090A3C" w14:textId="32B8032D" w:rsidR="00F75441" w:rsidRDefault="00F75441" w:rsidP="00960998">
      <w:r>
        <w:t xml:space="preserve">$ &gt; </w:t>
      </w:r>
      <w:proofErr w:type="spellStart"/>
      <w:r>
        <w:t>lsnrctl</w:t>
      </w:r>
      <w:proofErr w:type="spellEnd"/>
      <w:r>
        <w:t xml:space="preserve"> status </w:t>
      </w:r>
    </w:p>
    <w:p w14:paraId="585E9C3B" w14:textId="635E915D" w:rsidR="00F75441" w:rsidRDefault="00F75441" w:rsidP="00960998">
      <w:r>
        <w:rPr>
          <w:noProof/>
        </w:rPr>
        <w:drawing>
          <wp:inline distT="0" distB="0" distL="0" distR="0" wp14:anchorId="29E9E531" wp14:editId="2CE18957">
            <wp:extent cx="5274310" cy="34036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96EB" w14:textId="08F0BE69" w:rsidR="00F75441" w:rsidRDefault="00F75441" w:rsidP="00960998">
      <w:r>
        <w:rPr>
          <w:rFonts w:hint="eastAsia"/>
        </w:rPr>
        <w:t xml:space="preserve">查看相关监听器的配置 </w:t>
      </w:r>
    </w:p>
    <w:p w14:paraId="16C56776" w14:textId="3F5B765B" w:rsidR="00F75441" w:rsidRDefault="00F75441" w:rsidP="00960998"/>
    <w:p w14:paraId="32D862EB" w14:textId="32578D64" w:rsidR="006223C0" w:rsidRDefault="006223C0" w:rsidP="00960998"/>
    <w:p w14:paraId="63D7FBC2" w14:textId="1E6D55B8" w:rsidR="006223C0" w:rsidRDefault="006223C0" w:rsidP="00960998">
      <w:r>
        <w:rPr>
          <w:rFonts w:hint="eastAsia"/>
        </w:rPr>
        <w:t>这是因为oracle数据库创建之后，没有创建</w:t>
      </w:r>
      <w:proofErr w:type="gramStart"/>
      <w:r>
        <w:rPr>
          <w:rFonts w:hint="eastAsia"/>
        </w:rPr>
        <w:t>对于的</w:t>
      </w:r>
      <w:proofErr w:type="gramEnd"/>
      <w:r>
        <w:rPr>
          <w:rFonts w:hint="eastAsia"/>
        </w:rPr>
        <w:t>监听器。</w:t>
      </w:r>
    </w:p>
    <w:p w14:paraId="637E291E" w14:textId="0B3C1BDB" w:rsidR="006223C0" w:rsidRDefault="006223C0" w:rsidP="00960998">
      <w:r>
        <w:rPr>
          <w:rFonts w:hint="eastAsia"/>
        </w:rPr>
        <w:t>这里我们使用</w:t>
      </w:r>
      <w:proofErr w:type="spellStart"/>
      <w:r>
        <w:rPr>
          <w:rFonts w:hint="eastAsia"/>
        </w:rPr>
        <w:t>netca</w:t>
      </w:r>
      <w:proofErr w:type="spellEnd"/>
      <w:r>
        <w:rPr>
          <w:rFonts w:hint="eastAsia"/>
        </w:rPr>
        <w:t xml:space="preserve">命令创建对应的监听器。 </w:t>
      </w:r>
    </w:p>
    <w:p w14:paraId="1C054A39" w14:textId="272F7EE5" w:rsidR="006223C0" w:rsidRDefault="006223C0" w:rsidP="00960998">
      <w:r>
        <w:t xml:space="preserve">$ &gt; </w:t>
      </w:r>
      <w:proofErr w:type="spellStart"/>
      <w:r>
        <w:t>netca</w:t>
      </w:r>
      <w:proofErr w:type="spellEnd"/>
      <w:r>
        <w:t xml:space="preserve"> </w:t>
      </w:r>
    </w:p>
    <w:p w14:paraId="5523D3F8" w14:textId="4634D203" w:rsidR="006223C0" w:rsidRDefault="006223C0" w:rsidP="00960998">
      <w:r>
        <w:rPr>
          <w:noProof/>
        </w:rPr>
        <w:lastRenderedPageBreak/>
        <w:drawing>
          <wp:inline distT="0" distB="0" distL="0" distR="0" wp14:anchorId="350E03F7" wp14:editId="213F0F56">
            <wp:extent cx="5274310" cy="37592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9AAC" w14:textId="355FB3AB" w:rsidR="00820837" w:rsidRDefault="00820837" w:rsidP="00960998"/>
    <w:p w14:paraId="337C7246" w14:textId="4838C863" w:rsidR="00820837" w:rsidRDefault="00820837" w:rsidP="00960998"/>
    <w:p w14:paraId="456C5974" w14:textId="23134586" w:rsidR="00820837" w:rsidRDefault="00820837" w:rsidP="00960998">
      <w:r>
        <w:rPr>
          <w:noProof/>
        </w:rPr>
        <w:drawing>
          <wp:inline distT="0" distB="0" distL="0" distR="0" wp14:anchorId="70257E76" wp14:editId="2380E664">
            <wp:extent cx="5274310" cy="37592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EC30" w14:textId="68B8603A" w:rsidR="00820837" w:rsidRDefault="00820837" w:rsidP="00960998"/>
    <w:p w14:paraId="04508104" w14:textId="72316A1C" w:rsidR="00820837" w:rsidRDefault="00820837" w:rsidP="00960998">
      <w:r>
        <w:rPr>
          <w:noProof/>
        </w:rPr>
        <w:lastRenderedPageBreak/>
        <w:drawing>
          <wp:inline distT="0" distB="0" distL="0" distR="0" wp14:anchorId="27B2A085" wp14:editId="015D451F">
            <wp:extent cx="5274310" cy="37592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A8AF" w14:textId="11B1ECD5" w:rsidR="00820837" w:rsidRDefault="00820837" w:rsidP="00960998"/>
    <w:p w14:paraId="71D762F2" w14:textId="15BDCCA8" w:rsidR="00820837" w:rsidRDefault="00820837" w:rsidP="00960998">
      <w:r>
        <w:rPr>
          <w:noProof/>
        </w:rPr>
        <w:drawing>
          <wp:inline distT="0" distB="0" distL="0" distR="0" wp14:anchorId="6BF6DEBB" wp14:editId="02E13BBF">
            <wp:extent cx="5274310" cy="37592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FA56" w14:textId="71E2A4B0" w:rsidR="00820837" w:rsidRDefault="00820837" w:rsidP="00960998">
      <w:r>
        <w:rPr>
          <w:rFonts w:hint="eastAsia"/>
        </w:rPr>
        <w:t xml:space="preserve">采用默认的网络协议 </w:t>
      </w:r>
      <w:r>
        <w:t xml:space="preserve">TCP </w:t>
      </w:r>
      <w:r>
        <w:rPr>
          <w:rFonts w:hint="eastAsia"/>
        </w:rPr>
        <w:t xml:space="preserve">进行网络连接 </w:t>
      </w:r>
    </w:p>
    <w:p w14:paraId="1ED4DC8A" w14:textId="233F6D0D" w:rsidR="00820837" w:rsidRDefault="00820837" w:rsidP="00960998"/>
    <w:p w14:paraId="53474352" w14:textId="67E9834E" w:rsidR="002318EE" w:rsidRDefault="002318EE" w:rsidP="00960998">
      <w:r>
        <w:rPr>
          <w:noProof/>
        </w:rPr>
        <w:lastRenderedPageBreak/>
        <w:drawing>
          <wp:inline distT="0" distB="0" distL="0" distR="0" wp14:anchorId="13CA9677" wp14:editId="792051A8">
            <wp:extent cx="5274310" cy="37592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291F" w14:textId="6E3F5088" w:rsidR="002318EE" w:rsidRDefault="002318EE" w:rsidP="00960998">
      <w:r>
        <w:rPr>
          <w:rFonts w:hint="eastAsia"/>
        </w:rPr>
        <w:t xml:space="preserve">这是使用默认的端口 </w:t>
      </w:r>
      <w:r>
        <w:t xml:space="preserve">1521 </w:t>
      </w:r>
      <w:r>
        <w:rPr>
          <w:rFonts w:hint="eastAsia"/>
        </w:rPr>
        <w:t>端口</w:t>
      </w:r>
    </w:p>
    <w:p w14:paraId="0E015F41" w14:textId="65AFFF2D" w:rsidR="00D509ED" w:rsidRDefault="00D509ED" w:rsidP="00960998"/>
    <w:p w14:paraId="2BDD54E3" w14:textId="3F943464" w:rsidR="00D509ED" w:rsidRDefault="00D509ED" w:rsidP="00960998">
      <w:r>
        <w:rPr>
          <w:noProof/>
        </w:rPr>
        <w:drawing>
          <wp:inline distT="0" distB="0" distL="0" distR="0" wp14:anchorId="6DDECC74" wp14:editId="175665B2">
            <wp:extent cx="4571429" cy="2323809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B48C" w14:textId="25C84F9A" w:rsidR="00D509ED" w:rsidRDefault="00D509ED" w:rsidP="00960998">
      <w:r>
        <w:rPr>
          <w:rFonts w:hint="eastAsia"/>
        </w:rPr>
        <w:t xml:space="preserve">这里出现这个原因是因为我们已经存在其他监听器监听 </w:t>
      </w:r>
      <w:r>
        <w:t xml:space="preserve">1521 </w:t>
      </w:r>
      <w:r>
        <w:rPr>
          <w:rFonts w:hint="eastAsia"/>
        </w:rPr>
        <w:t xml:space="preserve">端口，我们只要 使用一个没有使用的端口就可以了。 </w:t>
      </w:r>
    </w:p>
    <w:p w14:paraId="10A29B65" w14:textId="03C91A7A" w:rsidR="00D509ED" w:rsidRDefault="00D509ED" w:rsidP="00960998">
      <w:r>
        <w:rPr>
          <w:noProof/>
        </w:rPr>
        <w:lastRenderedPageBreak/>
        <w:drawing>
          <wp:inline distT="0" distB="0" distL="0" distR="0" wp14:anchorId="2DDCFFFD" wp14:editId="4F5ED2C8">
            <wp:extent cx="5274310" cy="37592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694D" w14:textId="0A018C1C" w:rsidR="00D509ED" w:rsidRDefault="00D509ED" w:rsidP="00960998"/>
    <w:p w14:paraId="7868BC79" w14:textId="5B154B37" w:rsidR="00D509ED" w:rsidRDefault="00D509ED" w:rsidP="00960998">
      <w:r>
        <w:rPr>
          <w:noProof/>
        </w:rPr>
        <w:drawing>
          <wp:inline distT="0" distB="0" distL="0" distR="0" wp14:anchorId="5B81324C" wp14:editId="4E8EE5DE">
            <wp:extent cx="5274310" cy="37592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6774" w14:textId="7BA7720F" w:rsidR="00D509ED" w:rsidRDefault="00D509ED" w:rsidP="00960998"/>
    <w:p w14:paraId="61CF92B9" w14:textId="2552713E" w:rsidR="00D509ED" w:rsidRDefault="00D509ED" w:rsidP="00960998"/>
    <w:p w14:paraId="66CF28AB" w14:textId="34581D76" w:rsidR="00BD68AE" w:rsidRDefault="00BD68AE" w:rsidP="00960998"/>
    <w:p w14:paraId="336EFC94" w14:textId="1F62927C" w:rsidR="00BD68AE" w:rsidRDefault="00BD68AE" w:rsidP="00960998">
      <w:pPr>
        <w:rPr>
          <w:noProof/>
        </w:rPr>
      </w:pPr>
      <w:r>
        <w:rPr>
          <w:rFonts w:hint="eastAsia"/>
          <w:noProof/>
        </w:rPr>
        <w:t xml:space="preserve">点击Next之后，关闭即可。 </w:t>
      </w:r>
    </w:p>
    <w:p w14:paraId="239A731E" w14:textId="4C6056EB" w:rsidR="00BD68AE" w:rsidRDefault="00BD68AE" w:rsidP="00960998">
      <w:r>
        <w:rPr>
          <w:noProof/>
        </w:rPr>
        <w:lastRenderedPageBreak/>
        <w:drawing>
          <wp:inline distT="0" distB="0" distL="0" distR="0" wp14:anchorId="69E11948" wp14:editId="58839E64">
            <wp:extent cx="5274310" cy="2486025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4120" w14:textId="05788A6B" w:rsidR="00BD68AE" w:rsidRDefault="00BD68AE" w:rsidP="00960998"/>
    <w:p w14:paraId="1F8F425C" w14:textId="553217AB" w:rsidR="00BD68AE" w:rsidRDefault="00BD68AE" w:rsidP="00960998">
      <w:r>
        <w:rPr>
          <w:rFonts w:hint="eastAsia"/>
        </w:rPr>
        <w:t xml:space="preserve">接下来，我们执行 </w:t>
      </w:r>
      <w:proofErr w:type="spellStart"/>
      <w:r>
        <w:rPr>
          <w:rFonts w:hint="eastAsia"/>
        </w:rPr>
        <w:t>lsnrctl</w:t>
      </w:r>
      <w:proofErr w:type="spellEnd"/>
      <w:r>
        <w:t xml:space="preserve"> </w:t>
      </w:r>
      <w:r>
        <w:rPr>
          <w:rFonts w:hint="eastAsia"/>
        </w:rPr>
        <w:t>status</w:t>
      </w:r>
      <w:r>
        <w:t xml:space="preserve"> </w:t>
      </w:r>
    </w:p>
    <w:p w14:paraId="5E067A21" w14:textId="77777777" w:rsidR="00966369" w:rsidRDefault="00966369" w:rsidP="00960998">
      <w:pPr>
        <w:rPr>
          <w:noProof/>
        </w:rPr>
      </w:pPr>
    </w:p>
    <w:p w14:paraId="7DC2E0B8" w14:textId="75514F73" w:rsidR="00BD68AE" w:rsidRDefault="00BD68AE" w:rsidP="00960998">
      <w:r>
        <w:rPr>
          <w:noProof/>
        </w:rPr>
        <w:drawing>
          <wp:inline distT="0" distB="0" distL="0" distR="0" wp14:anchorId="42323B76" wp14:editId="0D45FF24">
            <wp:extent cx="5274310" cy="3368040"/>
            <wp:effectExtent l="0" t="0" r="254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ED42" w14:textId="06D7C7D5" w:rsidR="00966369" w:rsidRDefault="00966369" w:rsidP="00960998"/>
    <w:p w14:paraId="1F19FB77" w14:textId="42D0C9D7" w:rsidR="00966369" w:rsidRDefault="00966369" w:rsidP="00960998"/>
    <w:p w14:paraId="5EDC0D21" w14:textId="3AF08487" w:rsidR="00966369" w:rsidRDefault="00966369" w:rsidP="00960998"/>
    <w:p w14:paraId="38190B35" w14:textId="699216E8" w:rsidR="00966369" w:rsidRDefault="00966369" w:rsidP="00960998">
      <w:r>
        <w:rPr>
          <w:rFonts w:hint="eastAsia"/>
        </w:rPr>
        <w:t>数据库创建后查询一些信息：</w:t>
      </w:r>
    </w:p>
    <w:p w14:paraId="2485AE54" w14:textId="19994F3F" w:rsidR="00966369" w:rsidRDefault="00966369" w:rsidP="0096636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查看数据库有哪些实例 </w:t>
      </w:r>
    </w:p>
    <w:p w14:paraId="2981F0D7" w14:textId="57CBC9FE" w:rsidR="00E033F0" w:rsidRDefault="00E033F0" w:rsidP="00E033F0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  <w:r>
        <w:t xml:space="preserve"> </w:t>
      </w:r>
    </w:p>
    <w:p w14:paraId="3B5E2385" w14:textId="4010F076" w:rsidR="00966369" w:rsidRPr="00E033F0" w:rsidRDefault="00966369" w:rsidP="00966369">
      <w:pPr>
        <w:pStyle w:val="a7"/>
        <w:numPr>
          <w:ilvl w:val="1"/>
          <w:numId w:val="2"/>
        </w:numPr>
        <w:ind w:firstLineChars="0"/>
        <w:rPr>
          <w:rStyle w:val="a8"/>
          <w:b w:val="0"/>
          <w:bCs w:val="0"/>
        </w:rPr>
      </w:pPr>
      <w:r>
        <w:rPr>
          <w:rFonts w:hint="eastAsia"/>
        </w:rPr>
        <w:t>S</w:t>
      </w:r>
      <w:r>
        <w:t xml:space="preserve">QL </w:t>
      </w:r>
      <w:proofErr w:type="gramStart"/>
      <w:r>
        <w:t xml:space="preserve">&gt; </w:t>
      </w:r>
      <w:r>
        <w:rPr>
          <w:rStyle w:val="a8"/>
          <w:rFonts w:ascii="微软雅黑" w:eastAsia="微软雅黑" w:hAnsi="微软雅黑" w:hint="eastAsia"/>
          <w:color w:val="86CA5E"/>
          <w:shd w:val="clear" w:color="auto" w:fill="FFFFFF"/>
        </w:rPr>
        <w:t> select</w:t>
      </w:r>
      <w:proofErr w:type="gramEnd"/>
      <w:r>
        <w:rPr>
          <w:rStyle w:val="a8"/>
          <w:rFonts w:ascii="微软雅黑" w:eastAsia="微软雅黑" w:hAnsi="微软雅黑" w:hint="eastAsia"/>
          <w:color w:val="86CA5E"/>
          <w:shd w:val="clear" w:color="auto" w:fill="FFFFFF"/>
        </w:rPr>
        <w:t xml:space="preserve"> name from </w:t>
      </w:r>
      <w:proofErr w:type="spellStart"/>
      <w:r>
        <w:rPr>
          <w:rStyle w:val="a8"/>
          <w:rFonts w:ascii="微软雅黑" w:eastAsia="微软雅黑" w:hAnsi="微软雅黑" w:hint="eastAsia"/>
          <w:color w:val="86CA5E"/>
          <w:shd w:val="clear" w:color="auto" w:fill="FFFFFF"/>
        </w:rPr>
        <w:t>v$database</w:t>
      </w:r>
      <w:proofErr w:type="spellEnd"/>
      <w:r>
        <w:rPr>
          <w:rStyle w:val="a8"/>
          <w:rFonts w:ascii="微软雅黑" w:eastAsia="微软雅黑" w:hAnsi="微软雅黑" w:hint="eastAsia"/>
          <w:color w:val="86CA5E"/>
          <w:shd w:val="clear" w:color="auto" w:fill="FFFFFF"/>
        </w:rPr>
        <w:t>;</w:t>
      </w:r>
    </w:p>
    <w:p w14:paraId="64E5BAE1" w14:textId="027F0670" w:rsidR="00E033F0" w:rsidRPr="00E033F0" w:rsidRDefault="00E033F0" w:rsidP="00966369">
      <w:pPr>
        <w:pStyle w:val="a7"/>
        <w:numPr>
          <w:ilvl w:val="1"/>
          <w:numId w:val="2"/>
        </w:numPr>
        <w:ind w:firstLineChars="0"/>
        <w:rPr>
          <w:rStyle w:val="a8"/>
          <w:b w:val="0"/>
          <w:bCs w:val="0"/>
        </w:rPr>
      </w:pPr>
      <w:r>
        <w:rPr>
          <w:rFonts w:hint="eastAsia"/>
        </w:rPr>
        <w:t xml:space="preserve">方法二： </w:t>
      </w:r>
    </w:p>
    <w:p w14:paraId="7BAC4F73" w14:textId="5E269A80" w:rsidR="00E033F0" w:rsidRPr="00E033F0" w:rsidRDefault="00E033F0" w:rsidP="00966369">
      <w:pPr>
        <w:pStyle w:val="a7"/>
        <w:numPr>
          <w:ilvl w:val="1"/>
          <w:numId w:val="2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ascii="微软雅黑" w:eastAsia="微软雅黑" w:hAnsi="微软雅黑" w:hint="eastAsia"/>
          <w:color w:val="86CA5E"/>
          <w:shd w:val="clear" w:color="auto" w:fill="FFFFFF"/>
        </w:rPr>
        <w:t xml:space="preserve">select </w:t>
      </w:r>
      <w:proofErr w:type="spellStart"/>
      <w:r>
        <w:rPr>
          <w:rStyle w:val="a8"/>
          <w:rFonts w:ascii="微软雅黑" w:eastAsia="微软雅黑" w:hAnsi="微软雅黑" w:hint="eastAsia"/>
          <w:color w:val="86CA5E"/>
          <w:shd w:val="clear" w:color="auto" w:fill="FFFFFF"/>
        </w:rPr>
        <w:t>instance_name</w:t>
      </w:r>
      <w:proofErr w:type="spellEnd"/>
      <w:r>
        <w:rPr>
          <w:rStyle w:val="a8"/>
          <w:rFonts w:ascii="微软雅黑" w:eastAsia="微软雅黑" w:hAnsi="微软雅黑" w:hint="eastAsia"/>
          <w:color w:val="86CA5E"/>
          <w:shd w:val="clear" w:color="auto" w:fill="FFFFFF"/>
        </w:rPr>
        <w:t xml:space="preserve"> from </w:t>
      </w:r>
      <w:proofErr w:type="spellStart"/>
      <w:r>
        <w:rPr>
          <w:rStyle w:val="a8"/>
          <w:rFonts w:ascii="微软雅黑" w:eastAsia="微软雅黑" w:hAnsi="微软雅黑" w:hint="eastAsia"/>
          <w:color w:val="86CA5E"/>
          <w:shd w:val="clear" w:color="auto" w:fill="FFFFFF"/>
        </w:rPr>
        <w:t>v$instance</w:t>
      </w:r>
      <w:proofErr w:type="spellEnd"/>
      <w:r>
        <w:rPr>
          <w:rStyle w:val="a8"/>
          <w:rFonts w:ascii="微软雅黑" w:eastAsia="微软雅黑" w:hAnsi="微软雅黑" w:hint="eastAsia"/>
          <w:color w:val="86CA5E"/>
          <w:shd w:val="clear" w:color="auto" w:fill="FFFFFF"/>
        </w:rPr>
        <w:t>;</w:t>
      </w:r>
    </w:p>
    <w:p w14:paraId="0A0219F7" w14:textId="49BB9217" w:rsidR="00E033F0" w:rsidRPr="00E033F0" w:rsidRDefault="00E033F0" w:rsidP="00966369">
      <w:pPr>
        <w:pStyle w:val="a7"/>
        <w:numPr>
          <w:ilvl w:val="1"/>
          <w:numId w:val="2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ascii="微软雅黑" w:eastAsia="微软雅黑" w:hAnsi="微软雅黑" w:hint="eastAsia"/>
          <w:color w:val="86CA5E"/>
          <w:shd w:val="clear" w:color="auto" w:fill="FFFFFF"/>
        </w:rPr>
        <w:lastRenderedPageBreak/>
        <w:t>方法三：</w:t>
      </w:r>
    </w:p>
    <w:p w14:paraId="3BE05CB7" w14:textId="4B5F3BE0" w:rsidR="00E033F0" w:rsidRPr="00E033F0" w:rsidRDefault="00E033F0" w:rsidP="00966369">
      <w:pPr>
        <w:pStyle w:val="a7"/>
        <w:numPr>
          <w:ilvl w:val="1"/>
          <w:numId w:val="2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ascii="微软雅黑" w:eastAsia="微软雅黑" w:hAnsi="微软雅黑"/>
          <w:color w:val="86CA5E"/>
          <w:shd w:val="clear" w:color="auto" w:fill="FFFFFF"/>
        </w:rPr>
        <w:t xml:space="preserve">SQL &gt; show parameter instance; </w:t>
      </w:r>
    </w:p>
    <w:p w14:paraId="1F88E5D5" w14:textId="4E830227" w:rsidR="00E033F0" w:rsidRDefault="00E033F0" w:rsidP="00966369">
      <w:pPr>
        <w:pStyle w:val="a7"/>
        <w:numPr>
          <w:ilvl w:val="1"/>
          <w:numId w:val="2"/>
        </w:numPr>
        <w:ind w:firstLineChars="0"/>
      </w:pPr>
      <w:r>
        <w:rPr>
          <w:noProof/>
        </w:rPr>
        <w:drawing>
          <wp:inline distT="0" distB="0" distL="0" distR="0" wp14:anchorId="5746BBDD" wp14:editId="5659FE09">
            <wp:extent cx="5274310" cy="1942465"/>
            <wp:effectExtent l="0" t="0" r="254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698A" w14:textId="77777777" w:rsidR="003A0FA5" w:rsidRDefault="003A0FA5" w:rsidP="00966369">
      <w:pPr>
        <w:pStyle w:val="a7"/>
        <w:numPr>
          <w:ilvl w:val="1"/>
          <w:numId w:val="2"/>
        </w:numPr>
        <w:ind w:firstLineChars="0"/>
      </w:pPr>
    </w:p>
    <w:p w14:paraId="5838A135" w14:textId="4A2650AB" w:rsidR="00966369" w:rsidRDefault="00B33236" w:rsidP="0096636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 w14:paraId="3AF18E02" w14:textId="0C648870" w:rsidR="00B33236" w:rsidRDefault="00B33236" w:rsidP="001B2F04"/>
    <w:p w14:paraId="07D2E584" w14:textId="0B5622C2" w:rsidR="001B2F04" w:rsidRDefault="001B2F04" w:rsidP="001B2F04">
      <w:r>
        <w:rPr>
          <w:rFonts w:hint="eastAsia"/>
        </w:rPr>
        <w:t>启动之后，在远程</w:t>
      </w:r>
      <w:proofErr w:type="spellStart"/>
      <w:r>
        <w:rPr>
          <w:rFonts w:hint="eastAsia"/>
        </w:rPr>
        <w:t>sqlplus</w:t>
      </w:r>
      <w:proofErr w:type="spellEnd"/>
      <w:r>
        <w:rPr>
          <w:rFonts w:hint="eastAsia"/>
        </w:rPr>
        <w:t xml:space="preserve">中通过 </w:t>
      </w:r>
    </w:p>
    <w:p w14:paraId="05BACB42" w14:textId="1C778192" w:rsidR="001B2F04" w:rsidRDefault="001B2F04" w:rsidP="001B2F04">
      <w:r>
        <w:rPr>
          <w:rFonts w:hint="eastAsia"/>
        </w:rPr>
        <w:t>$</w:t>
      </w:r>
      <w:r>
        <w:t xml:space="preserve"> &gt; </w:t>
      </w:r>
      <w:proofErr w:type="spellStart"/>
      <w:r>
        <w:t>sqlplus</w:t>
      </w:r>
      <w:proofErr w:type="spellEnd"/>
      <w:r>
        <w:t xml:space="preserve"> </w:t>
      </w:r>
      <w:hyperlink r:id="rId25" w:history="1">
        <w:r w:rsidRPr="009B15A6">
          <w:rPr>
            <w:rStyle w:val="a9"/>
          </w:rPr>
          <w:t>C##lpf_dev/lpf_dev@192.168.1.125/pdbstudy</w:t>
        </w:r>
      </w:hyperlink>
      <w:r>
        <w:t xml:space="preserve"> </w:t>
      </w:r>
      <w:r>
        <w:rPr>
          <w:rFonts w:hint="eastAsia"/>
        </w:rPr>
        <w:t xml:space="preserve"> 连接oracle数据库</w:t>
      </w:r>
    </w:p>
    <w:p w14:paraId="2FB28080" w14:textId="2AF989D2" w:rsidR="001B2F04" w:rsidRDefault="001B2F04" w:rsidP="001B2F04">
      <w:r>
        <w:rPr>
          <w:rFonts w:hint="eastAsia"/>
        </w:rPr>
        <w:t>这里C</w:t>
      </w:r>
      <w:r>
        <w:t>##</w:t>
      </w:r>
      <w:proofErr w:type="spellStart"/>
      <w:r>
        <w:rPr>
          <w:rFonts w:hint="eastAsia"/>
        </w:rPr>
        <w:t>lpf</w:t>
      </w:r>
      <w:r>
        <w:t>_dev</w:t>
      </w:r>
      <w:proofErr w:type="spellEnd"/>
      <w:r>
        <w:t xml:space="preserve"> </w:t>
      </w:r>
      <w:r>
        <w:rPr>
          <w:rFonts w:hint="eastAsia"/>
        </w:rPr>
        <w:t xml:space="preserve">是用户名， </w:t>
      </w:r>
      <w:proofErr w:type="spellStart"/>
      <w:r>
        <w:rPr>
          <w:rFonts w:hint="eastAsia"/>
        </w:rPr>
        <w:t>lpf_</w:t>
      </w:r>
      <w:r>
        <w:t>dev</w:t>
      </w:r>
      <w:proofErr w:type="spellEnd"/>
      <w:r>
        <w:t xml:space="preserve"> </w:t>
      </w:r>
      <w:r>
        <w:rPr>
          <w:rFonts w:hint="eastAsia"/>
        </w:rPr>
        <w:t xml:space="preserve">是密码， </w:t>
      </w:r>
      <w:r>
        <w:t xml:space="preserve">192.168.1.125 </w:t>
      </w:r>
      <w:r>
        <w:rPr>
          <w:rFonts w:hint="eastAsia"/>
        </w:rPr>
        <w:t>是oracle数据库的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地址。 </w:t>
      </w:r>
    </w:p>
    <w:p w14:paraId="5062B134" w14:textId="3549E2BF" w:rsidR="001B2F04" w:rsidRDefault="001B2F04" w:rsidP="001B2F04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dbstudy</w:t>
      </w:r>
      <w:proofErr w:type="spellEnd"/>
      <w:r>
        <w:rPr>
          <w:rFonts w:hint="eastAsia"/>
        </w:rPr>
        <w:t>是使用</w:t>
      </w:r>
      <w:proofErr w:type="spellStart"/>
      <w:r>
        <w:rPr>
          <w:rFonts w:hint="eastAsia"/>
        </w:rPr>
        <w:t>dbca</w:t>
      </w:r>
      <w:proofErr w:type="spellEnd"/>
      <w:r>
        <w:rPr>
          <w:rFonts w:hint="eastAsia"/>
        </w:rPr>
        <w:t xml:space="preserve">创建的oracle数据库。 </w:t>
      </w:r>
      <w:bookmarkStart w:id="0" w:name="_GoBack"/>
      <w:bookmarkEnd w:id="0"/>
    </w:p>
    <w:sectPr w:rsidR="001B2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26DA3" w14:textId="77777777" w:rsidR="00D54DD6" w:rsidRDefault="00D54DD6" w:rsidP="00586455">
      <w:r>
        <w:separator/>
      </w:r>
    </w:p>
  </w:endnote>
  <w:endnote w:type="continuationSeparator" w:id="0">
    <w:p w14:paraId="1316573C" w14:textId="77777777" w:rsidR="00D54DD6" w:rsidRDefault="00D54DD6" w:rsidP="00586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80938" w14:textId="77777777" w:rsidR="00D54DD6" w:rsidRDefault="00D54DD6" w:rsidP="00586455">
      <w:r>
        <w:separator/>
      </w:r>
    </w:p>
  </w:footnote>
  <w:footnote w:type="continuationSeparator" w:id="0">
    <w:p w14:paraId="7690177E" w14:textId="77777777" w:rsidR="00D54DD6" w:rsidRDefault="00D54DD6" w:rsidP="005864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541B7"/>
    <w:multiLevelType w:val="hybridMultilevel"/>
    <w:tmpl w:val="5FC2FD70"/>
    <w:lvl w:ilvl="0" w:tplc="ED683F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1634F4"/>
    <w:multiLevelType w:val="hybridMultilevel"/>
    <w:tmpl w:val="12B4E6BE"/>
    <w:lvl w:ilvl="0" w:tplc="92960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D40"/>
    <w:rsid w:val="000238D7"/>
    <w:rsid w:val="001B2F04"/>
    <w:rsid w:val="00206848"/>
    <w:rsid w:val="002318EE"/>
    <w:rsid w:val="0032684C"/>
    <w:rsid w:val="003A0FA5"/>
    <w:rsid w:val="004F4329"/>
    <w:rsid w:val="00586455"/>
    <w:rsid w:val="006223C0"/>
    <w:rsid w:val="00674E9F"/>
    <w:rsid w:val="006949A0"/>
    <w:rsid w:val="00733D40"/>
    <w:rsid w:val="00820837"/>
    <w:rsid w:val="00882331"/>
    <w:rsid w:val="0089248E"/>
    <w:rsid w:val="00943F29"/>
    <w:rsid w:val="00960998"/>
    <w:rsid w:val="00966369"/>
    <w:rsid w:val="00B33236"/>
    <w:rsid w:val="00B437CC"/>
    <w:rsid w:val="00BD68AE"/>
    <w:rsid w:val="00C21EDF"/>
    <w:rsid w:val="00D509ED"/>
    <w:rsid w:val="00D54DD6"/>
    <w:rsid w:val="00E033F0"/>
    <w:rsid w:val="00E301AA"/>
    <w:rsid w:val="00EC4BFF"/>
    <w:rsid w:val="00F04052"/>
    <w:rsid w:val="00F75441"/>
    <w:rsid w:val="00FB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FDB05"/>
  <w15:chartTrackingRefBased/>
  <w15:docId w15:val="{4C452ACE-E8CA-43A8-9029-E98E05EA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4B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64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64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64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645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C4BFF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6949A0"/>
    <w:pPr>
      <w:ind w:firstLineChars="200" w:firstLine="420"/>
    </w:pPr>
  </w:style>
  <w:style w:type="character" w:styleId="a8">
    <w:name w:val="Strong"/>
    <w:basedOn w:val="a0"/>
    <w:uiPriority w:val="22"/>
    <w:qFormat/>
    <w:rsid w:val="00966369"/>
    <w:rPr>
      <w:b/>
      <w:bCs/>
    </w:rPr>
  </w:style>
  <w:style w:type="character" w:styleId="a9">
    <w:name w:val="Hyperlink"/>
    <w:basedOn w:val="a0"/>
    <w:uiPriority w:val="99"/>
    <w:unhideWhenUsed/>
    <w:rsid w:val="001B2F0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B2F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mailto:C##lpf_dev/lpf_dev@192.168.1.125/pdbstudy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lpf</dc:creator>
  <cp:keywords/>
  <dc:description/>
  <cp:lastModifiedBy>lpf</cp:lastModifiedBy>
  <cp:revision>25</cp:revision>
  <dcterms:created xsi:type="dcterms:W3CDTF">2019-08-24T12:26:00Z</dcterms:created>
  <dcterms:modified xsi:type="dcterms:W3CDTF">2019-08-25T10:12:00Z</dcterms:modified>
</cp:coreProperties>
</file>