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202A" w:rsidP="1C432DD9" w:rsidRDefault="623F1FAC" w14:paraId="4CC1742D" w14:textId="2F64AF57">
      <w:pPr>
        <w:jc w:val="center"/>
      </w:pPr>
      <w:r w:rsidRPr="6C3C4971" w:rsidR="6C3C4971">
        <w:rPr>
          <w:rFonts w:ascii="Aptos" w:hAnsi="Aptos" w:eastAsia="Aptos" w:cs="Aptos"/>
          <w:b w:val="1"/>
          <w:bCs w:val="1"/>
          <w:color w:val="000000" w:themeColor="text1" w:themeTint="FF" w:themeShade="FF"/>
          <w:sz w:val="28"/>
          <w:szCs w:val="28"/>
        </w:rPr>
        <w:t>RMIT ADC Hackathon 2026  - Agenda</w:t>
      </w:r>
    </w:p>
    <w:p w:rsidR="6C3C4971" w:rsidP="6C3C4971" w:rsidRDefault="6C3C4971" w14:paraId="3F97B88D" w14:textId="11C04D94">
      <w:pPr>
        <w:shd w:val="clear" w:color="auto" w:fill="FFFFFF" w:themeFill="background1"/>
        <w:spacing w:before="240" w:beforeAutospacing="off" w:after="0" w:afterAutospacing="off"/>
        <w:jc w:val="left"/>
      </w:pPr>
      <w:r w:rsidRPr="6C3C4971" w:rsidR="6C3C497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</w:t>
      </w:r>
      <w:r w:rsidRPr="6C3C4971" w:rsidR="6C3C49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21-23 September 2026</w:t>
      </w:r>
    </w:p>
    <w:p w:rsidR="6C3C4971" w:rsidP="6C3C4971" w:rsidRDefault="6C3C4971" w14:paraId="0EEC0675" w14:textId="6E767266">
      <w:pPr>
        <w:shd w:val="clear" w:color="auto" w:fill="FFFFFF" w:themeFill="background1"/>
        <w:spacing w:before="60" w:beforeAutospacing="off" w:after="0" w:afterAutospacing="off"/>
        <w:jc w:val="left"/>
      </w:pPr>
      <w:r w:rsidRPr="6C3C4971" w:rsidR="6C3C497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Venue</w:t>
      </w:r>
      <w:r w:rsidRPr="6C3C4971" w:rsidR="6C3C49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RMIT Saigon South Campus, 702 Nguyen Van Linh, Tan Hung Ward, Ho Chi Minh City, Vietnam</w:t>
      </w:r>
    </w:p>
    <w:p w:rsidR="6C3C4971" w:rsidP="6C3C4971" w:rsidRDefault="6C3C4971" w14:paraId="54BA5F65" w14:textId="330B29F1">
      <w:pPr>
        <w:shd w:val="clear" w:color="auto" w:fill="FFFFFF" w:themeFill="background1"/>
        <w:spacing w:before="60" w:beforeAutospacing="off" w:after="0" w:afterAutospacing="off"/>
        <w:jc w:val="left"/>
      </w:pPr>
      <w:r w:rsidRPr="6C3C4971" w:rsidR="6C3C497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Delivery mode</w:t>
      </w:r>
      <w:r w:rsidRPr="6C3C4971" w:rsidR="6C3C49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In person </w:t>
      </w:r>
    </w:p>
    <w:p w:rsidR="6C3C4971" w:rsidP="6C3C4971" w:rsidRDefault="6C3C4971" w14:paraId="0C5FDB9B" w14:textId="097A9833">
      <w:pPr>
        <w:shd w:val="clear" w:color="auto" w:fill="FFFFFF" w:themeFill="background1"/>
        <w:spacing w:before="60" w:beforeAutospacing="off" w:after="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tblW w:w="10926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860"/>
        <w:gridCol w:w="5670"/>
        <w:gridCol w:w="3396"/>
      </w:tblGrid>
      <w:tr w:rsidR="7C532F46" w:rsidTr="6C3C4971" w14:paraId="7C29DF1D" w14:textId="77777777">
        <w:trPr>
          <w:trHeight w:val="300"/>
        </w:trPr>
        <w:tc>
          <w:tcPr>
            <w:tcW w:w="186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shd w:val="clear" w:color="auto" w:fill="0F9ED5" w:themeFill="accent4"/>
            <w:tcMar>
              <w:left w:w="105" w:type="dxa"/>
              <w:right w:w="105" w:type="dxa"/>
            </w:tcMar>
          </w:tcPr>
          <w:p w:rsidR="6C3C4971" w:rsidP="6C3C4971" w:rsidRDefault="6C3C4971" w14:paraId="0B165CB9" w14:textId="19939D9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Time</w:t>
            </w:r>
          </w:p>
        </w:tc>
        <w:tc>
          <w:tcPr>
            <w:tcW w:w="567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shd w:val="clear" w:color="auto" w:fill="0F9ED5" w:themeFill="accent4"/>
            <w:tcMar>
              <w:left w:w="105" w:type="dxa"/>
              <w:right w:w="105" w:type="dxa"/>
            </w:tcMar>
          </w:tcPr>
          <w:p w:rsidR="6C3C4971" w:rsidP="6C3C4971" w:rsidRDefault="6C3C4971" w14:paraId="561D3C13" w14:textId="6AB9747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Activity</w:t>
            </w:r>
          </w:p>
        </w:tc>
        <w:tc>
          <w:tcPr>
            <w:tcW w:w="3396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shd w:val="clear" w:color="auto" w:fill="0F9ED5" w:themeFill="accent4"/>
            <w:tcMar>
              <w:left w:w="105" w:type="dxa"/>
              <w:right w:w="105" w:type="dxa"/>
            </w:tcMar>
          </w:tcPr>
          <w:p w:rsidR="6C3C4971" w:rsidP="6C3C4971" w:rsidRDefault="6C3C4971" w14:paraId="0B135B60" w14:textId="4253D7F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Venue</w:t>
            </w:r>
          </w:p>
        </w:tc>
      </w:tr>
      <w:tr w:rsidR="1C432DD9" w:rsidTr="6C3C4971" w14:paraId="42704396">
        <w:trPr>
          <w:trHeight w:val="330"/>
        </w:trPr>
        <w:tc>
          <w:tcPr>
            <w:tcW w:w="10926" w:type="dxa"/>
            <w:gridSpan w:val="3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:rsidR="6C3C4971" w:rsidP="6C3C4971" w:rsidRDefault="6C3C4971" w14:paraId="23F25B8A" w14:textId="3B8E523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C3C4971" w:rsidR="6C3C4971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DAY 1 – 21 SEPTEMBER </w:t>
            </w:r>
          </w:p>
        </w:tc>
      </w:tr>
      <w:tr w:rsidR="7C532F46" w:rsidTr="6C3C4971" w14:paraId="37AE3D90" w14:textId="77777777">
        <w:trPr>
          <w:trHeight w:val="330"/>
        </w:trPr>
        <w:tc>
          <w:tcPr>
            <w:tcW w:w="186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6963163E" w14:textId="1C24A9AE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7:30 - 9:00</w:t>
            </w:r>
          </w:p>
        </w:tc>
        <w:tc>
          <w:tcPr>
            <w:tcW w:w="567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732BF5F7" w14:textId="7442B2E7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Check in &amp; Networking</w:t>
            </w:r>
          </w:p>
        </w:tc>
        <w:tc>
          <w:tcPr>
            <w:tcW w:w="3396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19F96787" w14:textId="09FB80A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7C532F46" w:rsidTr="6C3C4971" w14:paraId="4A2347C0" w14:textId="77777777">
        <w:trPr>
          <w:trHeight w:val="285"/>
        </w:trPr>
        <w:tc>
          <w:tcPr>
            <w:tcW w:w="186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25C5C709" w14:textId="472F6539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9:00 – 10:00</w:t>
            </w:r>
          </w:p>
        </w:tc>
        <w:tc>
          <w:tcPr>
            <w:tcW w:w="567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2943C40E" w14:textId="6FC244F6">
            <w:pPr>
              <w:spacing w:before="0" w:beforeAutospacing="off" w:after="0" w:afterAutospacing="off" w:line="279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Opening &amp; Competition Brief Release</w:t>
            </w:r>
          </w:p>
        </w:tc>
        <w:tc>
          <w:tcPr>
            <w:tcW w:w="3396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14197031" w14:textId="259466D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B2.01.004-5</w:t>
            </w:r>
          </w:p>
        </w:tc>
      </w:tr>
      <w:tr w:rsidR="7C532F46" w:rsidTr="6C3C4971" w14:paraId="5A88F45A" w14:textId="77777777">
        <w:trPr>
          <w:trHeight w:val="285"/>
        </w:trPr>
        <w:tc>
          <w:tcPr>
            <w:tcW w:w="186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3159316E" w14:textId="32986FDD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10:00 - 11:15</w:t>
            </w:r>
          </w:p>
        </w:tc>
        <w:tc>
          <w:tcPr>
            <w:tcW w:w="567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0F7A86C1" w14:textId="6DDF14CE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Workshop - Designing for Everyone: A First Step  into Accessibility &amp; Universal Design</w:t>
            </w:r>
          </w:p>
        </w:tc>
        <w:tc>
          <w:tcPr>
            <w:tcW w:w="3396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772CF8C2" w14:textId="0A4BBB0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B2.01.004-5</w:t>
            </w:r>
          </w:p>
        </w:tc>
      </w:tr>
      <w:tr w:rsidR="7C532F46" w:rsidTr="6C3C4971" w14:paraId="7071FE40" w14:textId="77777777">
        <w:trPr>
          <w:trHeight w:val="285"/>
        </w:trPr>
        <w:tc>
          <w:tcPr>
            <w:tcW w:w="1860" w:type="dxa"/>
            <w:vMerge w:val="restart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4FDD9A07" w14:textId="49476F8B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6C3C4971" w:rsidP="6C3C4971" w:rsidRDefault="6C3C4971" w14:paraId="1795F0CA" w14:textId="7B33E1C5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6C3C4971" w:rsidP="6C3C4971" w:rsidRDefault="6C3C4971" w14:paraId="6065DEAD" w14:textId="0D0941FC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11:20 - 12:20</w:t>
            </w:r>
          </w:p>
        </w:tc>
        <w:tc>
          <w:tcPr>
            <w:tcW w:w="567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339A6221" w14:textId="191467D6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single"/>
                <w:lang w:val="en-US"/>
              </w:rPr>
              <w:t>Parellel sesion</w:t>
            </w: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: </w:t>
            </w:r>
            <w:r>
              <w:br/>
            </w: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Workshop - From Idea to Prototype with AI tools</w:t>
            </w:r>
          </w:p>
        </w:tc>
        <w:tc>
          <w:tcPr>
            <w:tcW w:w="3396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137E146A" w14:textId="459AB8E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B2.01.004-5</w:t>
            </w:r>
          </w:p>
        </w:tc>
      </w:tr>
      <w:tr w:rsidR="7C532F46" w:rsidTr="6C3C4971" w14:paraId="42E76166" w14:textId="77777777">
        <w:trPr>
          <w:trHeight w:val="285"/>
        </w:trPr>
        <w:tc>
          <w:tcPr>
            <w:tcW w:w="1860" w:type="dxa"/>
            <w:vMerge/>
            <w:tcBorders/>
            <w:tcMar/>
            <w:vAlign w:val="center"/>
          </w:tcPr>
          <w:p w:rsidR="0006202A" w:rsidRDefault="0006202A" w14:paraId="086D4760" w14:textId="77777777"/>
        </w:tc>
        <w:tc>
          <w:tcPr>
            <w:tcW w:w="567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45464D46" w14:textId="68729490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single"/>
                <w:lang w:val="en-US"/>
              </w:rPr>
              <w:t>Parellel sesion</w:t>
            </w: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: </w:t>
            </w:r>
            <w:r>
              <w:br/>
            </w: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Workshop - Design Thinking: From User Needs to Better Solutions </w:t>
            </w:r>
          </w:p>
        </w:tc>
        <w:tc>
          <w:tcPr>
            <w:tcW w:w="3396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4918404F" w14:textId="41248D9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B2.02.006-7</w:t>
            </w:r>
          </w:p>
        </w:tc>
      </w:tr>
      <w:tr w:rsidR="7C532F46" w:rsidTr="6C3C4971" w14:paraId="727D499C" w14:textId="77777777">
        <w:trPr>
          <w:trHeight w:val="345"/>
        </w:trPr>
        <w:tc>
          <w:tcPr>
            <w:tcW w:w="186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689D1F5F" w14:textId="5E22E33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12:20 onwards</w:t>
            </w:r>
          </w:p>
          <w:p w:rsidR="6C3C4971" w:rsidP="6C3C4971" w:rsidRDefault="6C3C4971" w14:paraId="7501A4F9" w14:textId="704EE48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567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7DF70572" w14:textId="18BA5C4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Lunch Break &amp; Free Time for Teamwork</w:t>
            </w:r>
          </w:p>
        </w:tc>
        <w:tc>
          <w:tcPr>
            <w:tcW w:w="3396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2A3DE138" w14:textId="07519A63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B2.02.001</w:t>
            </w:r>
          </w:p>
          <w:p w:rsidR="6C3C4971" w:rsidP="6C3C4971" w:rsidRDefault="6C3C4971" w14:paraId="1EEAF78D" w14:textId="3C94F43C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B2.03.001</w:t>
            </w:r>
          </w:p>
          <w:p w:rsidR="6C3C4971" w:rsidP="6C3C4971" w:rsidRDefault="6C3C4971" w14:paraId="172F3191" w14:textId="0C9FF7B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B2.03.004</w:t>
            </w:r>
          </w:p>
          <w:p w:rsidR="6C3C4971" w:rsidP="6C3C4971" w:rsidRDefault="6C3C4971" w14:paraId="09F0FC5C" w14:textId="69231630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B2.04.001</w:t>
            </w:r>
          </w:p>
          <w:p w:rsidR="6C3C4971" w:rsidP="6C3C4971" w:rsidRDefault="6C3C4971" w14:paraId="3AB1883C" w14:textId="3D3551C9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and other public spaces on the RMIT campus</w:t>
            </w:r>
          </w:p>
        </w:tc>
      </w:tr>
      <w:tr w:rsidR="6C3C4971" w:rsidTr="6C3C4971" w14:paraId="054EA809">
        <w:trPr>
          <w:trHeight w:val="300"/>
        </w:trPr>
        <w:tc>
          <w:tcPr>
            <w:tcW w:w="186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3438FEDA" w14:textId="08D4DD1A">
            <w:pPr>
              <w:pStyle w:val="Normal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747474" w:themeColor="background2" w:themeTint="FF" w:themeShade="80"/>
                <w:sz w:val="22"/>
                <w:szCs w:val="22"/>
                <w:u w:val="none"/>
                <w:lang w:val="en-US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747474" w:themeColor="background2" w:themeTint="FF" w:themeShade="80"/>
                <w:sz w:val="22"/>
                <w:szCs w:val="22"/>
                <w:u w:val="none"/>
                <w:lang w:val="en-US"/>
              </w:rPr>
              <w:t>13:00</w:t>
            </w:r>
          </w:p>
        </w:tc>
        <w:tc>
          <w:tcPr>
            <w:tcW w:w="9066" w:type="dxa"/>
            <w:gridSpan w:val="2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53D1F794" w14:textId="773697D4">
            <w:pPr>
              <w:spacing w:before="0" w:beforeAutospacing="off" w:after="0" w:afterAutospacing="off" w:line="300" w:lineRule="auto"/>
              <w:jc w:val="center"/>
            </w:pPr>
            <w:r w:rsidRPr="6C3C4971" w:rsidR="6C3C497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color w:val="747474" w:themeColor="background2" w:themeTint="FF" w:themeShade="80"/>
                <w:sz w:val="21"/>
                <w:szCs w:val="21"/>
                <w:lang w:val="en-US"/>
              </w:rPr>
              <w:t>The Organizing Team will send the Mock Pitching Registration Form.</w:t>
            </w:r>
            <w:r w:rsidRPr="6C3C4971" w:rsidR="6C3C497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color w:val="747474" w:themeColor="background2" w:themeTint="FF" w:themeShade="80"/>
                <w:sz w:val="21"/>
                <w:szCs w:val="21"/>
                <w:lang w:val="en-US"/>
              </w:rPr>
              <w:t xml:space="preserve"> </w:t>
            </w:r>
          </w:p>
          <w:p w:rsidR="6C3C4971" w:rsidP="6C3C4971" w:rsidRDefault="6C3C4971" w14:paraId="42CBD72E" w14:textId="11773068">
            <w:pPr>
              <w:spacing w:before="0" w:beforeAutospacing="off" w:after="0" w:afterAutospacing="off" w:line="300" w:lineRule="auto"/>
              <w:jc w:val="center"/>
            </w:pPr>
            <w:r w:rsidRPr="6C3C4971" w:rsidR="6C3C497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color w:val="747474" w:themeColor="background2" w:themeTint="FF" w:themeShade="80"/>
                <w:sz w:val="21"/>
                <w:szCs w:val="21"/>
                <w:lang w:val="en-US"/>
              </w:rPr>
              <w:t>Deadline for submission: 3:00 PM on the same day.</w:t>
            </w:r>
          </w:p>
          <w:p w:rsidR="6C3C4971" w:rsidP="6C3C4971" w:rsidRDefault="6C3C4971" w14:paraId="22CD7056" w14:textId="7F5EF22A">
            <w:pPr>
              <w:spacing w:before="0" w:beforeAutospacing="off" w:after="0" w:afterAutospacing="off" w:line="300" w:lineRule="auto"/>
              <w:jc w:val="center"/>
            </w:pPr>
            <w:r w:rsidRPr="6C3C4971" w:rsidR="6C3C4971">
              <w:rPr>
                <w:rFonts w:ascii="Segoe UI" w:hAnsi="Segoe UI" w:eastAsia="Segoe UI" w:cs="Segoe UI" w:asciiTheme="minorAscii" w:hAnsiTheme="minorAscii" w:eastAsiaTheme="minorEastAsia" w:cstheme="minorBidi"/>
                <w:b w:val="0"/>
                <w:bCs w:val="0"/>
                <w:i w:val="0"/>
                <w:iCs w:val="0"/>
                <w:noProof w:val="0"/>
                <w:color w:val="747474" w:themeColor="background2" w:themeTint="FF" w:themeShade="80"/>
                <w:sz w:val="21"/>
                <w:szCs w:val="21"/>
                <w:lang w:val="en-US" w:eastAsia="ja-JP" w:bidi="ar-SA"/>
              </w:rPr>
              <w:t>Limited to 20 slots on a first-come, first-served basis.</w:t>
            </w:r>
          </w:p>
        </w:tc>
      </w:tr>
      <w:tr w:rsidR="1C432DD9" w:rsidTr="6C3C4971" w14:paraId="7C9D0EA1">
        <w:trPr>
          <w:trHeight w:val="285"/>
        </w:trPr>
        <w:tc>
          <w:tcPr>
            <w:tcW w:w="10926" w:type="dxa"/>
            <w:gridSpan w:val="3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:rsidR="6C3C4971" w:rsidP="6C3C4971" w:rsidRDefault="6C3C4971" w14:paraId="2FBAAB3B" w14:textId="3B232CB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C3C4971" w:rsidR="6C3C4971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DAY 2 – 22 SEPTEMBER</w:t>
            </w:r>
          </w:p>
        </w:tc>
      </w:tr>
      <w:tr w:rsidR="7C532F46" w:rsidTr="6C3C4971" w14:paraId="0071F427" w14:textId="77777777">
        <w:trPr>
          <w:trHeight w:val="285"/>
        </w:trPr>
        <w:tc>
          <w:tcPr>
            <w:tcW w:w="186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55D285F4" w14:textId="4D895291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8:00 - 9:00</w:t>
            </w:r>
          </w:p>
        </w:tc>
        <w:tc>
          <w:tcPr>
            <w:tcW w:w="567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41BF68BD" w14:textId="6FD0C06C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Check in</w:t>
            </w:r>
          </w:p>
        </w:tc>
        <w:tc>
          <w:tcPr>
            <w:tcW w:w="3396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28452696" w14:textId="38A6F0B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7C532F46" w:rsidTr="6C3C4971" w14:paraId="3FD9392D" w14:textId="77777777">
        <w:trPr>
          <w:trHeight w:val="300"/>
        </w:trPr>
        <w:tc>
          <w:tcPr>
            <w:tcW w:w="186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6124AA33" w14:textId="441478FD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9:00 - 10:00</w:t>
            </w:r>
          </w:p>
        </w:tc>
        <w:tc>
          <w:tcPr>
            <w:tcW w:w="567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5E273083" w14:textId="4B9A9171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Fireside chat with End-users</w:t>
            </w:r>
          </w:p>
        </w:tc>
        <w:tc>
          <w:tcPr>
            <w:tcW w:w="3396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4937CC2E" w14:textId="3D06D204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C3C4971" w:rsidR="6C3C4971">
              <w:rPr>
                <w:rFonts w:ascii="Aptos" w:hAnsi="Aptos" w:eastAsia="Aptos" w:cs="Aptos"/>
                <w:b w:val="1"/>
                <w:bCs w:val="1"/>
                <w:i w:val="1"/>
                <w:iCs w:val="1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Note</w:t>
            </w:r>
            <w:r w:rsidRPr="6C3C4971" w:rsidR="6C3C4971">
              <w:rPr>
                <w:rFonts w:ascii="Aptos" w:hAnsi="Aptos" w:eastAsia="Aptos" w:cs="Aptos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: Each team has been assigned to a specific room. Please check your email for room allocation.</w:t>
            </w:r>
          </w:p>
          <w:p w:rsidR="6C3C4971" w:rsidP="6C3C4971" w:rsidRDefault="6C3C4971" w14:paraId="0A94A5EA" w14:textId="26641F3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B2.04.005 - Visual impairment</w:t>
            </w:r>
          </w:p>
          <w:p w:rsidR="6C3C4971" w:rsidP="6C3C4971" w:rsidRDefault="6C3C4971" w14:paraId="1FA5A140" w14:textId="232501F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B2.04.006 - Deaf of HoH</w:t>
            </w:r>
          </w:p>
          <w:p w:rsidR="6C3C4971" w:rsidP="6C3C4971" w:rsidRDefault="6C3C4971" w14:paraId="78BE6262" w14:textId="731C149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B2.04.007 - Mobility Impairment</w:t>
            </w:r>
          </w:p>
          <w:p w:rsidR="6C3C4971" w:rsidP="6C3C4971" w:rsidRDefault="6C3C4971" w14:paraId="5C423277" w14:textId="2C44600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B2.04.008 - Neurodivergence </w:t>
            </w:r>
          </w:p>
        </w:tc>
      </w:tr>
      <w:tr w:rsidR="7C532F46" w:rsidTr="6C3C4971" w14:paraId="2C7B2C71" w14:textId="77777777">
        <w:trPr>
          <w:trHeight w:val="285"/>
        </w:trPr>
        <w:tc>
          <w:tcPr>
            <w:tcW w:w="1860" w:type="dxa"/>
            <w:vMerge w:val="restart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3221A970" w14:textId="71405E88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6C3C4971" w:rsidP="6C3C4971" w:rsidRDefault="6C3C4971" w14:paraId="6D03A904" w14:textId="1ADE2CC2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6C3C4971" w:rsidP="6C3C4971" w:rsidRDefault="6C3C4971" w14:paraId="3D0D275E" w14:textId="2E5F7B08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10:15 - 11:45</w:t>
            </w:r>
          </w:p>
        </w:tc>
        <w:tc>
          <w:tcPr>
            <w:tcW w:w="567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1A1D8D5D" w14:textId="60F5C7C6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single"/>
                <w:lang w:val="en-US"/>
              </w:rPr>
              <w:t>Parallel session:</w:t>
            </w:r>
            <w:r>
              <w:br/>
            </w: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(1) Express mentoring with Industry Mentors</w:t>
            </w:r>
          </w:p>
        </w:tc>
        <w:tc>
          <w:tcPr>
            <w:tcW w:w="3396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2CE002D4" w14:textId="2945F168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C3C4971" w:rsidR="6C3C4971">
              <w:rPr>
                <w:rFonts w:ascii="Aptos" w:hAnsi="Aptos" w:eastAsia="Aptos" w:cs="Aptos"/>
                <w:b w:val="1"/>
                <w:bCs w:val="1"/>
                <w:i w:val="1"/>
                <w:iCs w:val="1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Note</w:t>
            </w:r>
            <w:r w:rsidRPr="6C3C4971" w:rsidR="6C3C4971">
              <w:rPr>
                <w:rFonts w:ascii="Aptos" w:hAnsi="Aptos" w:eastAsia="Aptos" w:cs="Aptos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: Each team has been assigned to a specific room. Please check your email for room allocation.</w:t>
            </w:r>
          </w:p>
          <w:p w:rsidR="6C3C4971" w:rsidP="6C3C4971" w:rsidRDefault="6C3C4971" w14:paraId="35F6E09B" w14:textId="393C009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B2.02.006-7</w:t>
            </w:r>
          </w:p>
          <w:p w:rsidR="6C3C4971" w:rsidP="6C3C4971" w:rsidRDefault="6C3C4971" w14:paraId="46B81D12" w14:textId="4CC70F8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B2.02.008-9</w:t>
            </w:r>
          </w:p>
          <w:p w:rsidR="6C3C4971" w:rsidP="6C3C4971" w:rsidRDefault="6C3C4971" w14:paraId="3FC59408" w14:textId="5512DF1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B2.03.007-8</w:t>
            </w:r>
          </w:p>
        </w:tc>
      </w:tr>
      <w:tr w:rsidR="7C532F46" w:rsidTr="6C3C4971" w14:paraId="172F86FC" w14:textId="77777777">
        <w:trPr>
          <w:trHeight w:val="285"/>
        </w:trPr>
        <w:tc>
          <w:tcPr>
            <w:tcW w:w="1860" w:type="dxa"/>
            <w:vMerge/>
            <w:tcBorders/>
            <w:tcMar/>
            <w:vAlign w:val="center"/>
          </w:tcPr>
          <w:p w:rsidR="0006202A" w:rsidRDefault="0006202A" w14:paraId="51D1586F" w14:textId="77777777"/>
        </w:tc>
        <w:tc>
          <w:tcPr>
            <w:tcW w:w="567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1FFC4323" w14:textId="756B4A77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single"/>
                <w:lang w:val="en-US"/>
              </w:rPr>
              <w:t>Parallel session:</w:t>
            </w:r>
            <w:r>
              <w:br/>
            </w: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(2) ADC Hackathon Technical Consultation</w:t>
            </w:r>
          </w:p>
        </w:tc>
        <w:tc>
          <w:tcPr>
            <w:tcW w:w="3396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1BBC12A0" w14:textId="288C094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B2.03.005-6</w:t>
            </w:r>
          </w:p>
        </w:tc>
      </w:tr>
      <w:tr w:rsidR="7C532F46" w:rsidTr="6C3C4971" w14:paraId="2217E6D9" w14:textId="77777777">
        <w:trPr>
          <w:trHeight w:val="285"/>
        </w:trPr>
        <w:tc>
          <w:tcPr>
            <w:tcW w:w="186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4F0D6570" w14:textId="46E08AE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12:20 onwards</w:t>
            </w:r>
          </w:p>
        </w:tc>
        <w:tc>
          <w:tcPr>
            <w:tcW w:w="567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3B1E6811" w14:textId="4CB7134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Lunch Break &amp; Free Time for Teamwork</w:t>
            </w:r>
          </w:p>
        </w:tc>
        <w:tc>
          <w:tcPr>
            <w:tcW w:w="3396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6617F4E3" w14:textId="7C2794AA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B2.02.001</w:t>
            </w:r>
          </w:p>
          <w:p w:rsidR="6C3C4971" w:rsidP="6C3C4971" w:rsidRDefault="6C3C4971" w14:paraId="7E081734" w14:textId="45A96BE3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B2.03.001</w:t>
            </w:r>
          </w:p>
          <w:p w:rsidR="6C3C4971" w:rsidP="6C3C4971" w:rsidRDefault="6C3C4971" w14:paraId="1BA49964" w14:textId="1D3BE47D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B2.03.004</w:t>
            </w:r>
          </w:p>
          <w:p w:rsidR="6C3C4971" w:rsidP="6C3C4971" w:rsidRDefault="6C3C4971" w14:paraId="191F2A72" w14:textId="6C5CCC0F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B2.04.001</w:t>
            </w:r>
          </w:p>
          <w:p w:rsidR="6C3C4971" w:rsidP="6C3C4971" w:rsidRDefault="6C3C4971" w14:paraId="5B97B08C" w14:textId="62F52E30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and other public spaces on the RMIT campus</w:t>
            </w:r>
          </w:p>
        </w:tc>
      </w:tr>
      <w:tr w:rsidR="6C3C4971" w:rsidTr="6C3C4971" w14:paraId="2DFB043A">
        <w:trPr>
          <w:trHeight w:val="780"/>
        </w:trPr>
        <w:tc>
          <w:tcPr>
            <w:tcW w:w="186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6220938A" w14:textId="67B629D0">
            <w:pPr>
              <w:pStyle w:val="Normal"/>
              <w:jc w:val="center"/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747474" w:themeColor="background2" w:themeTint="FF" w:themeShade="80"/>
                <w:sz w:val="22"/>
                <w:szCs w:val="22"/>
                <w:u w:val="none"/>
                <w:lang w:val="en-US"/>
              </w:rPr>
              <w:t>13:00</w:t>
            </w:r>
          </w:p>
        </w:tc>
        <w:tc>
          <w:tcPr>
            <w:tcW w:w="9066" w:type="dxa"/>
            <w:gridSpan w:val="2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32907A1F" w14:textId="3E76AAF7">
            <w:pPr>
              <w:pStyle w:val="Normal"/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center"/>
            </w:pPr>
            <w:r w:rsidRPr="6C3C4971" w:rsidR="6C3C497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color w:val="747474" w:themeColor="background2" w:themeTint="FF" w:themeShade="80"/>
                <w:sz w:val="21"/>
                <w:szCs w:val="21"/>
                <w:lang w:val="en-US"/>
              </w:rPr>
              <w:t xml:space="preserve">The Organizing Team will send a unique submission link to each team. </w:t>
            </w:r>
          </w:p>
          <w:p w:rsidR="6C3C4971" w:rsidP="6C3C4971" w:rsidRDefault="6C3C4971" w14:paraId="658D81AC" w14:textId="50559998">
            <w:pPr>
              <w:pStyle w:val="Normal"/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center"/>
            </w:pPr>
            <w:r w:rsidRPr="6C3C4971" w:rsidR="6C3C497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color w:val="747474" w:themeColor="background2" w:themeTint="FF" w:themeShade="80"/>
                <w:sz w:val="21"/>
                <w:szCs w:val="21"/>
                <w:lang w:val="en-US"/>
              </w:rPr>
              <w:t>Submission deadline: 7:00 AM on 23 September (Day 3)</w:t>
            </w:r>
          </w:p>
        </w:tc>
      </w:tr>
      <w:tr w:rsidR="7C532F46" w:rsidTr="6C3C4971" w14:paraId="10F068BB" w14:textId="77777777">
        <w:trPr>
          <w:trHeight w:val="780"/>
        </w:trPr>
        <w:tc>
          <w:tcPr>
            <w:tcW w:w="186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470FB867" w14:textId="2C3EFCE0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15:00 - 17:00</w:t>
            </w:r>
          </w:p>
          <w:p w:rsidR="6C3C4971" w:rsidP="6C3C4971" w:rsidRDefault="6C3C4971" w14:paraId="7F4C9BBA" w14:textId="71C783B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567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1486E01A" w14:textId="5DB7580E">
            <w:pPr>
              <w:spacing w:before="0" w:beforeAutospacing="off" w:after="0" w:afterAutospacing="off"/>
              <w:jc w:val="center"/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Mock pitch with organizing team </w:t>
            </w:r>
          </w:p>
          <w:p w:rsidR="6C3C4971" w:rsidP="6C3C4971" w:rsidRDefault="6C3C4971" w14:paraId="1EF7142D" w14:textId="7082755E">
            <w:pPr>
              <w:spacing w:before="0" w:beforeAutospacing="off" w:after="0" w:afterAutospacing="off" w:line="300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2"/>
                <w:szCs w:val="22"/>
                <w:u w:val="none"/>
                <w:lang w:val="en-US"/>
              </w:rPr>
              <w:t>(</w:t>
            </w:r>
            <w:r w:rsidRPr="6C3C4971" w:rsidR="6C3C4971">
              <w:rPr>
                <w:rFonts w:ascii="Segoe UI" w:hAnsi="Segoe UI" w:eastAsia="Segoe UI" w:cs="Segoe UI" w:asciiTheme="minorAscii" w:hAnsiTheme="minorAscii" w:eastAsiaTheme="minorEastAsia" w:cstheme="minorBidi"/>
                <w:b w:val="0"/>
                <w:bCs w:val="0"/>
                <w:i w:val="0"/>
                <w:iCs w:val="0"/>
                <w:noProof w:val="0"/>
                <w:color w:val="auto"/>
                <w:sz w:val="21"/>
                <w:szCs w:val="21"/>
                <w:lang w:val="en-US" w:eastAsia="ja-JP" w:bidi="ar-SA"/>
              </w:rPr>
              <w:t>Limited to 20 slots on a first-come, first-served basis</w:t>
            </w: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2"/>
                <w:szCs w:val="22"/>
                <w:u w:val="none"/>
                <w:lang w:val="en-US"/>
              </w:rPr>
              <w:t>)</w:t>
            </w:r>
          </w:p>
          <w:p w:rsidR="6C3C4971" w:rsidP="6C3C4971" w:rsidRDefault="6C3C4971" w14:paraId="6D15AE0C" w14:textId="60D409E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3396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1F37A5A8" w14:textId="57C1FEF0">
            <w:pPr>
              <w:spacing w:before="0" w:beforeAutospacing="off" w:after="0" w:afterAutospacing="off" w:line="240" w:lineRule="auto"/>
              <w:ind w:left="0" w:right="0"/>
              <w:jc w:val="left"/>
            </w:pPr>
            <w:r w:rsidRPr="6C3C4971" w:rsidR="6C3C4971">
              <w:rPr>
                <w:rFonts w:ascii="Aptos" w:hAnsi="Aptos" w:eastAsia="Aptos" w:cs="Aptos"/>
                <w:b w:val="1"/>
                <w:bCs w:val="1"/>
                <w:i w:val="1"/>
                <w:iCs w:val="1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Note</w:t>
            </w:r>
            <w:r w:rsidRPr="6C3C4971" w:rsidR="6C3C4971">
              <w:rPr>
                <w:rFonts w:ascii="Aptos" w:hAnsi="Aptos" w:eastAsia="Aptos" w:cs="Aptos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: Each team has been assigned to a specific room. Please check your email for room allocation.</w:t>
            </w: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</w:p>
          <w:p w:rsidR="6C3C4971" w:rsidP="6C3C4971" w:rsidRDefault="6C3C4971" w14:paraId="07856DC9" w14:textId="7C49203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B2.04.004</w:t>
            </w:r>
          </w:p>
          <w:p w:rsidR="6C3C4971" w:rsidP="6C3C4971" w:rsidRDefault="6C3C4971" w14:paraId="06F6762B" w14:textId="628B362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B2.04.005</w:t>
            </w:r>
          </w:p>
          <w:p w:rsidR="6C3C4971" w:rsidP="6C3C4971" w:rsidRDefault="6C3C4971" w14:paraId="2AA96158" w14:textId="20D5118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B2.04.006</w:t>
            </w:r>
          </w:p>
          <w:p w:rsidR="6C3C4971" w:rsidP="6C3C4971" w:rsidRDefault="6C3C4971" w14:paraId="46985B45" w14:textId="1DA0F01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B2.04.007</w:t>
            </w:r>
          </w:p>
          <w:p w:rsidR="6C3C4971" w:rsidP="6C3C4971" w:rsidRDefault="6C3C4971" w14:paraId="3A2A809A" w14:textId="6EB9A2C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B2.04.008</w:t>
            </w:r>
          </w:p>
        </w:tc>
      </w:tr>
      <w:tr w:rsidR="1C432DD9" w:rsidTr="6C3C4971" w14:paraId="215C0E84">
        <w:trPr>
          <w:trHeight w:val="285"/>
        </w:trPr>
        <w:tc>
          <w:tcPr>
            <w:tcW w:w="10926" w:type="dxa"/>
            <w:gridSpan w:val="3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:rsidR="6C3C4971" w:rsidP="6C3C4971" w:rsidRDefault="6C3C4971" w14:paraId="1764A51C" w14:textId="6EBBA03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C3C4971" w:rsidR="6C3C4971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DAY 3 – 23 SEPTEMBER</w:t>
            </w:r>
          </w:p>
        </w:tc>
      </w:tr>
      <w:tr w:rsidR="7C532F46" w:rsidTr="6C3C4971" w14:paraId="62F4B233" w14:textId="77777777">
        <w:trPr>
          <w:trHeight w:val="285"/>
        </w:trPr>
        <w:tc>
          <w:tcPr>
            <w:tcW w:w="186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0ACACDAE" w14:textId="06BDC08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0000"/>
                <w:sz w:val="22"/>
                <w:szCs w:val="22"/>
                <w:u w:val="none"/>
                <w:lang w:val="en-US"/>
              </w:rPr>
              <w:t>7:00</w:t>
            </w:r>
          </w:p>
        </w:tc>
        <w:tc>
          <w:tcPr>
            <w:tcW w:w="567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6A3F7689" w14:textId="32F6F13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0000"/>
                <w:sz w:val="22"/>
                <w:szCs w:val="22"/>
                <w:u w:val="none"/>
                <w:lang w:val="en-US"/>
              </w:rPr>
              <w:t>Submission Deadline</w:t>
            </w:r>
          </w:p>
        </w:tc>
        <w:tc>
          <w:tcPr>
            <w:tcW w:w="3396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2147F6DE" w14:textId="5761030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7C532F46" w:rsidTr="6C3C4971" w14:paraId="32900297" w14:textId="77777777">
        <w:trPr>
          <w:trHeight w:val="285"/>
        </w:trPr>
        <w:tc>
          <w:tcPr>
            <w:tcW w:w="186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09A6AFE8" w14:textId="1E66645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7:00 – 12:00</w:t>
            </w:r>
          </w:p>
        </w:tc>
        <w:tc>
          <w:tcPr>
            <w:tcW w:w="567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2B24CFB6" w14:textId="04FBC59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Participants' Free Time</w:t>
            </w:r>
          </w:p>
          <w:p w:rsidR="6C3C4971" w:rsidP="6C3C4971" w:rsidRDefault="6C3C4971" w14:paraId="41EA29EF" w14:textId="06B3A0A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(Evaluation Round by Industry Partners </w:t>
            </w:r>
          </w:p>
          <w:p w:rsidR="6C3C4971" w:rsidP="6C3C4971" w:rsidRDefault="6C3C4971" w14:paraId="6024143A" w14:textId="208D19D7">
            <w:pPr>
              <w:jc w:val="center"/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and End Users)</w:t>
            </w:r>
          </w:p>
        </w:tc>
        <w:tc>
          <w:tcPr>
            <w:tcW w:w="3396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7A7AC7E8" w14:textId="3A15524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7C532F46" w:rsidTr="6C3C4971" w14:paraId="6D52BEAD" w14:textId="77777777">
        <w:trPr>
          <w:trHeight w:val="285"/>
        </w:trPr>
        <w:tc>
          <w:tcPr>
            <w:tcW w:w="186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42BCEB47" w14:textId="715FFB7A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12:00 - 13:30</w:t>
            </w:r>
          </w:p>
        </w:tc>
        <w:tc>
          <w:tcPr>
            <w:tcW w:w="567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687ED1D9" w14:textId="3A89D2FA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Grand Finale: Check-in + Networking</w:t>
            </w:r>
          </w:p>
        </w:tc>
        <w:tc>
          <w:tcPr>
            <w:tcW w:w="3396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3C5B7DC3" w14:textId="102B633F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B2.01.006-7</w:t>
            </w:r>
          </w:p>
        </w:tc>
      </w:tr>
      <w:tr w:rsidR="6C3C4971" w:rsidTr="6C3C4971" w14:paraId="3AB916E3">
        <w:trPr>
          <w:trHeight w:val="285"/>
        </w:trPr>
        <w:tc>
          <w:tcPr>
            <w:tcW w:w="186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67EFABE3" w14:textId="1B68B3F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13:30 – 17:00</w:t>
            </w:r>
          </w:p>
        </w:tc>
        <w:tc>
          <w:tcPr>
            <w:tcW w:w="5670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6A3BB1DB" w14:textId="795B5BF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Grand Finale: Pitching &amp; Award</w:t>
            </w:r>
          </w:p>
        </w:tc>
        <w:tc>
          <w:tcPr>
            <w:tcW w:w="3396" w:type="dxa"/>
            <w:tcBorders>
              <w:top w:val="single" w:color="D1D1D1" w:themeColor="background2" w:themeShade="E6" w:sz="12" w:space="0"/>
              <w:left w:val="single" w:color="D1D1D1" w:themeColor="background2" w:themeShade="E6" w:sz="12" w:space="0"/>
              <w:bottom w:val="single" w:color="D1D1D1" w:themeColor="background2" w:themeShade="E6" w:sz="12" w:space="0"/>
              <w:right w:val="single" w:color="D1D1D1" w:themeColor="background2" w:themeShade="E6" w:sz="12" w:space="0"/>
            </w:tcBorders>
            <w:tcMar>
              <w:left w:w="105" w:type="dxa"/>
              <w:right w:w="105" w:type="dxa"/>
            </w:tcMar>
          </w:tcPr>
          <w:p w:rsidR="6C3C4971" w:rsidP="6C3C4971" w:rsidRDefault="6C3C4971" w14:paraId="24945D67" w14:textId="59C6DC0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C3C4971" w:rsidR="6C3C49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B2.01.004-5</w:t>
            </w:r>
          </w:p>
        </w:tc>
      </w:tr>
    </w:tbl>
    <w:p w:rsidR="0006202A" w:rsidP="1C432DD9" w:rsidRDefault="0006202A" w14:paraId="2C078E63" w14:textId="5D22D183">
      <w:pPr>
        <w:rPr>
          <w:sz w:val="25"/>
          <w:szCs w:val="25"/>
        </w:rPr>
      </w:pPr>
    </w:p>
    <w:sectPr w:rsidR="0006202A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3FC385"/>
    <w:rsid w:val="0006202A"/>
    <w:rsid w:val="009A793B"/>
    <w:rsid w:val="1C432DD9"/>
    <w:rsid w:val="1EC30FE5"/>
    <w:rsid w:val="1FFBE93C"/>
    <w:rsid w:val="2C826882"/>
    <w:rsid w:val="2D07E3F6"/>
    <w:rsid w:val="2EB292E1"/>
    <w:rsid w:val="49F7CBC5"/>
    <w:rsid w:val="5E88F021"/>
    <w:rsid w:val="623F1FAC"/>
    <w:rsid w:val="6C3C4971"/>
    <w:rsid w:val="7A9EFAAD"/>
    <w:rsid w:val="7C532F46"/>
    <w:rsid w:val="7D3FC385"/>
    <w:rsid w:val="7FDCA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D0DFD"/>
  <w15:chartTrackingRefBased/>
  <w15:docId w15:val="{578EA260-F3FF-4322-8A41-1810DE381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Van Pham Thanh</dc:creator>
  <keywords/>
  <dc:description/>
  <lastModifiedBy>Tran Thi My Hanh</lastModifiedBy>
  <revision>3</revision>
  <dcterms:created xsi:type="dcterms:W3CDTF">2026-09-07T02:24:00.0000000Z</dcterms:created>
  <dcterms:modified xsi:type="dcterms:W3CDTF">2026-09-20T14:20:06.4847670Z</dcterms:modified>
</coreProperties>
</file>