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Heading1"/>
      </w:pPr>
      <w:r>
        <w:t>1. PHÂN TÍCH &amp; THIẾT KẾ</w:t>
      </w:r>
    </w:p>
    <w:p w14:paraId="4902BD72" w14:textId="77777777" w:rsidR="00A2472D" w:rsidRDefault="00000000">
      <w:pPr>
        <w:pStyle w:val="Heading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Heading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Heading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Default="00000000">
      <w:pPr>
        <w:pStyle w:val="Heading3"/>
      </w:pPr>
      <w:r>
        <w:t>Mobile — 360px (base / mặc định)</w:t>
      </w:r>
    </w:p>
    <w:p w14:paraId="1080A781" w14:textId="77777777" w:rsidR="00A2472D" w:rsidRDefault="00000000">
      <w:pPr>
        <w:shd w:val="clear" w:color="auto" w:fill="F3F4F6"/>
        <w:spacing w:before="60"/>
      </w:pPr>
      <w:r>
        <w:rPr>
          <w:rFonts w:ascii="Courier New" w:eastAsia="Courier New" w:hAnsi="Courier New" w:cs="Courier New"/>
          <w:sz w:val="16"/>
          <w:szCs w:val="16"/>
        </w:rPr>
        <w:t>┌───────────────────────────┐</w:t>
      </w:r>
    </w:p>
    <w:p w14:paraId="32A6BD4E" w14:textId="77777777" w:rsidR="00A2472D" w:rsidRDefault="00000000">
      <w:pPr>
        <w:shd w:val="clear" w:color="auto" w:fill="F3F4F6"/>
      </w:pPr>
      <w:r>
        <w:rPr>
          <w:rFonts w:ascii="Courier New" w:eastAsia="Courier New" w:hAnsi="Courier New" w:cs="Courier New"/>
          <w:sz w:val="16"/>
          <w:szCs w:val="16"/>
        </w:rPr>
        <w:t>│ [A] An        ≡ (menu wrap)│  ← header, nav flex-wrap</w:t>
      </w:r>
    </w:p>
    <w:p w14:paraId="41B93114" w14:textId="77777777" w:rsidR="00A2472D" w:rsidRDefault="00000000">
      <w:pPr>
        <w:shd w:val="clear" w:color="auto" w:fill="F3F4F6"/>
      </w:pPr>
      <w:r>
        <w:rPr>
          <w:rFonts w:ascii="Courier New" w:eastAsia="Courier New" w:hAnsi="Courier New" w:cs="Courier New"/>
          <w:sz w:val="16"/>
          <w:szCs w:val="16"/>
        </w:rPr>
        <w:t>├───────────────────────────┤</w:t>
      </w:r>
    </w:p>
    <w:p w14:paraId="789C9AA3" w14:textId="77777777" w:rsidR="00A2472D" w:rsidRDefault="00000000">
      <w:pPr>
        <w:shd w:val="clear" w:color="auto" w:fill="F3F4F6"/>
      </w:pPr>
      <w:r>
        <w:rPr>
          <w:rFonts w:ascii="Courier New" w:eastAsia="Courier New" w:hAnsi="Courier New" w:cs="Courier New"/>
          <w:sz w:val="16"/>
          <w:szCs w:val="16"/>
        </w:rPr>
        <w:t>│  Xin chào, tôi là          │</w:t>
      </w:r>
    </w:p>
    <w:p w14:paraId="2AE55F45" w14:textId="77777777" w:rsidR="00A2472D" w:rsidRDefault="00000000">
      <w:pPr>
        <w:shd w:val="clear" w:color="auto" w:fill="F3F4F6"/>
      </w:pPr>
      <w:r>
        <w:rPr>
          <w:rFonts w:ascii="Courier New" w:eastAsia="Courier New" w:hAnsi="Courier New" w:cs="Courier New"/>
          <w:sz w:val="16"/>
          <w:szCs w:val="16"/>
        </w:rPr>
        <w:t>│  NGUYỄN VĂN AN             │  ← hero: xếp DỌC</w:t>
      </w:r>
    </w:p>
    <w:p w14:paraId="3C849DE1" w14:textId="77777777" w:rsidR="00A2472D" w:rsidRDefault="00000000">
      <w:pPr>
        <w:shd w:val="clear" w:color="auto" w:fill="F3F4F6"/>
      </w:pPr>
      <w:r>
        <w:rPr>
          <w:rFonts w:ascii="Courier New" w:eastAsia="Courier New" w:hAnsi="Courier New" w:cs="Courier New"/>
          <w:sz w:val="16"/>
          <w:szCs w:val="16"/>
        </w:rPr>
        <w:t>│  Frontend Developer        │</w:t>
      </w:r>
    </w:p>
    <w:p w14:paraId="46A982FA" w14:textId="77777777" w:rsidR="00A2472D" w:rsidRDefault="00000000">
      <w:pPr>
        <w:shd w:val="clear" w:color="auto" w:fill="F3F4F6"/>
      </w:pPr>
      <w:r>
        <w:rPr>
          <w:rFonts w:ascii="Courier New" w:eastAsia="Courier New" w:hAnsi="Courier New" w:cs="Courier New"/>
          <w:sz w:val="16"/>
          <w:szCs w:val="16"/>
        </w:rPr>
        <w:t>│  [Xem dự án][Liên hệ]      │</w:t>
      </w:r>
    </w:p>
    <w:p w14:paraId="70127A2C" w14:textId="77777777" w:rsidR="00A2472D" w:rsidRDefault="00000000">
      <w:pPr>
        <w:shd w:val="clear" w:color="auto" w:fill="F3F4F6"/>
      </w:pPr>
      <w:r>
        <w:rPr>
          <w:rFonts w:ascii="Courier New" w:eastAsia="Courier New" w:hAnsi="Courier New" w:cs="Courier New"/>
          <w:sz w:val="16"/>
          <w:szCs w:val="16"/>
        </w:rPr>
        <w:t>│  ┌─────────────────────┐   │</w:t>
      </w:r>
    </w:p>
    <w:p w14:paraId="0FE5E385" w14:textId="77777777" w:rsidR="00A2472D" w:rsidRDefault="00000000">
      <w:pPr>
        <w:shd w:val="clear" w:color="auto" w:fill="F3F4F6"/>
      </w:pPr>
      <w:r>
        <w:rPr>
          <w:rFonts w:ascii="Courier New" w:eastAsia="Courier New" w:hAnsi="Courier New" w:cs="Courier New"/>
          <w:sz w:val="16"/>
          <w:szCs w:val="16"/>
        </w:rPr>
        <w:t>│  │      Avatar         │   │</w:t>
      </w:r>
    </w:p>
    <w:p w14:paraId="015630C6" w14:textId="77777777" w:rsidR="00A2472D" w:rsidRDefault="00000000">
      <w:pPr>
        <w:shd w:val="clear" w:color="auto" w:fill="F3F4F6"/>
      </w:pPr>
      <w:r>
        <w:rPr>
          <w:rFonts w:ascii="Courier New" w:eastAsia="Courier New" w:hAnsi="Courier New" w:cs="Courier New"/>
          <w:sz w:val="16"/>
          <w:szCs w:val="16"/>
        </w:rPr>
        <w:t>│  └─────────────────────┘   │</w:t>
      </w:r>
    </w:p>
    <w:p w14:paraId="6299CC08" w14:textId="77777777" w:rsidR="00A2472D" w:rsidRDefault="00000000">
      <w:pPr>
        <w:shd w:val="clear" w:color="auto" w:fill="F3F4F6"/>
      </w:pPr>
      <w:r>
        <w:rPr>
          <w:rFonts w:ascii="Courier New" w:eastAsia="Courier New" w:hAnsi="Courier New" w:cs="Courier New"/>
          <w:sz w:val="16"/>
          <w:szCs w:val="16"/>
        </w:rPr>
        <w:t>├───────────────────────────┤</w:t>
      </w:r>
    </w:p>
    <w:p w14:paraId="41354046" w14:textId="77777777" w:rsidR="00A2472D" w:rsidRDefault="00000000">
      <w:pPr>
        <w:shd w:val="clear" w:color="auto" w:fill="F3F4F6"/>
      </w:pPr>
      <w:r>
        <w:rPr>
          <w:rFonts w:ascii="Courier New" w:eastAsia="Courier New" w:hAnsi="Courier New" w:cs="Courier New"/>
          <w:sz w:val="16"/>
          <w:szCs w:val="16"/>
        </w:rPr>
        <w:t>│  Kỹ năng                   │</w:t>
      </w:r>
    </w:p>
    <w:p w14:paraId="32EF9BEA" w14:textId="77777777" w:rsidR="00A2472D" w:rsidRDefault="00000000">
      <w:pPr>
        <w:shd w:val="clear" w:color="auto" w:fill="F3F4F6"/>
      </w:pPr>
      <w:r>
        <w:rPr>
          <w:rFonts w:ascii="Courier New" w:eastAsia="Courier New" w:hAnsi="Courier New" w:cs="Courier New"/>
          <w:sz w:val="16"/>
          <w:szCs w:val="16"/>
        </w:rPr>
        <w:t>│  (chip)(chip)(chip) wrap   │</w:t>
      </w:r>
    </w:p>
    <w:p w14:paraId="2D3D3BB9" w14:textId="77777777" w:rsidR="00A2472D" w:rsidRDefault="00000000">
      <w:pPr>
        <w:shd w:val="clear" w:color="auto" w:fill="F3F4F6"/>
      </w:pPr>
      <w:r>
        <w:rPr>
          <w:rFonts w:ascii="Courier New" w:eastAsia="Courier New" w:hAnsi="Courier New" w:cs="Courier New"/>
          <w:sz w:val="16"/>
          <w:szCs w:val="16"/>
        </w:rPr>
        <w:lastRenderedPageBreak/>
        <w:t>├───────────────────────────┤</w:t>
      </w:r>
    </w:p>
    <w:p w14:paraId="2128E846" w14:textId="77777777" w:rsidR="00A2472D" w:rsidRDefault="00000000">
      <w:pPr>
        <w:shd w:val="clear" w:color="auto" w:fill="F3F4F6"/>
      </w:pPr>
      <w:r>
        <w:rPr>
          <w:rFonts w:ascii="Courier New" w:eastAsia="Courier New" w:hAnsi="Courier New" w:cs="Courier New"/>
          <w:sz w:val="16"/>
          <w:szCs w:val="16"/>
        </w:rPr>
        <w:t>│  Dự án                     │</w:t>
      </w:r>
    </w:p>
    <w:p w14:paraId="39638485" w14:textId="77777777" w:rsidR="00A2472D" w:rsidRDefault="00000000">
      <w:pPr>
        <w:shd w:val="clear" w:color="auto" w:fill="F3F4F6"/>
      </w:pPr>
      <w:r>
        <w:rPr>
          <w:rFonts w:ascii="Courier New" w:eastAsia="Courier New" w:hAnsi="Courier New" w:cs="Courier New"/>
          <w:sz w:val="16"/>
          <w:szCs w:val="16"/>
        </w:rPr>
        <w:t>│  ┌─────────────────────┐   │</w:t>
      </w:r>
    </w:p>
    <w:p w14:paraId="39DFB9E9" w14:textId="77777777" w:rsidR="00A2472D" w:rsidRDefault="00000000">
      <w:pPr>
        <w:shd w:val="clear" w:color="auto" w:fill="F3F4F6"/>
      </w:pPr>
      <w:r>
        <w:rPr>
          <w:rFonts w:ascii="Courier New" w:eastAsia="Courier New" w:hAnsi="Courier New" w:cs="Courier New"/>
          <w:sz w:val="16"/>
          <w:szCs w:val="16"/>
        </w:rPr>
        <w:t>│  │   Card 1 (1 cột)    │   │  ← grid 1 cột</w:t>
      </w:r>
    </w:p>
    <w:p w14:paraId="56EBE015" w14:textId="77777777" w:rsidR="00A2472D" w:rsidRDefault="00000000">
      <w:pPr>
        <w:shd w:val="clear" w:color="auto" w:fill="F3F4F6"/>
      </w:pPr>
      <w:r>
        <w:rPr>
          <w:rFonts w:ascii="Courier New" w:eastAsia="Courier New" w:hAnsi="Courier New" w:cs="Courier New"/>
          <w:sz w:val="16"/>
          <w:szCs w:val="16"/>
        </w:rPr>
        <w:t>│  └─────────────────────┘   │</w:t>
      </w:r>
    </w:p>
    <w:p w14:paraId="32006790" w14:textId="77777777" w:rsidR="00A2472D" w:rsidRDefault="00000000">
      <w:pPr>
        <w:shd w:val="clear" w:color="auto" w:fill="F3F4F6"/>
      </w:pPr>
      <w:r>
        <w:rPr>
          <w:rFonts w:ascii="Courier New" w:eastAsia="Courier New" w:hAnsi="Courier New" w:cs="Courier New"/>
          <w:sz w:val="16"/>
          <w:szCs w:val="16"/>
        </w:rPr>
        <w:t>│  ┌─────────────────────┐   │</w:t>
      </w:r>
    </w:p>
    <w:p w14:paraId="5491C24C" w14:textId="77777777" w:rsidR="00A2472D" w:rsidRDefault="00000000">
      <w:pPr>
        <w:shd w:val="clear" w:color="auto" w:fill="F3F4F6"/>
      </w:pPr>
      <w:r>
        <w:rPr>
          <w:rFonts w:ascii="Courier New" w:eastAsia="Courier New" w:hAnsi="Courier New" w:cs="Courier New"/>
          <w:sz w:val="16"/>
          <w:szCs w:val="16"/>
        </w:rPr>
        <w:t>│  │   Card 2            │   │</w:t>
      </w:r>
    </w:p>
    <w:p w14:paraId="76D7C648" w14:textId="77777777" w:rsidR="00A2472D" w:rsidRDefault="00000000">
      <w:pPr>
        <w:shd w:val="clear" w:color="auto" w:fill="F3F4F6"/>
      </w:pPr>
      <w:r>
        <w:rPr>
          <w:rFonts w:ascii="Courier New" w:eastAsia="Courier New" w:hAnsi="Courier New" w:cs="Courier New"/>
          <w:sz w:val="16"/>
          <w:szCs w:val="16"/>
        </w:rPr>
        <w:t>│  └─────────────────────┘   │</w:t>
      </w:r>
    </w:p>
    <w:p w14:paraId="4EDEAED8" w14:textId="77777777" w:rsidR="00A2472D" w:rsidRDefault="00000000">
      <w:pPr>
        <w:shd w:val="clear" w:color="auto" w:fill="F3F4F6"/>
      </w:pPr>
      <w:r>
        <w:rPr>
          <w:rFonts w:ascii="Courier New" w:eastAsia="Courier New" w:hAnsi="Courier New" w:cs="Courier New"/>
          <w:sz w:val="16"/>
          <w:szCs w:val="16"/>
        </w:rPr>
        <w:t>├───────────────────────────┤</w:t>
      </w:r>
    </w:p>
    <w:p w14:paraId="4FE66384" w14:textId="77777777" w:rsidR="00A2472D" w:rsidRDefault="00000000">
      <w:pPr>
        <w:shd w:val="clear" w:color="auto" w:fill="F3F4F6"/>
      </w:pPr>
      <w:r>
        <w:rPr>
          <w:rFonts w:ascii="Courier New" w:eastAsia="Courier New" w:hAnsi="Courier New" w:cs="Courier New"/>
          <w:sz w:val="16"/>
          <w:szCs w:val="16"/>
        </w:rPr>
        <w:t>│  Liên hệ (xếp dọc)         │</w:t>
      </w:r>
    </w:p>
    <w:p w14:paraId="5484B0FE" w14:textId="77777777" w:rsidR="00A2472D" w:rsidRDefault="00000000">
      <w:pPr>
        <w:shd w:val="clear" w:color="auto" w:fill="F3F4F6"/>
      </w:pPr>
      <w:r>
        <w:rPr>
          <w:rFonts w:ascii="Courier New" w:eastAsia="Courier New" w:hAnsi="Courier New" w:cs="Courier New"/>
          <w:sz w:val="16"/>
          <w:szCs w:val="16"/>
        </w:rPr>
        <w:t>├───────────────────────────┤</w:t>
      </w:r>
    </w:p>
    <w:p w14:paraId="0186EBA6" w14:textId="77777777" w:rsidR="00A2472D" w:rsidRDefault="00000000">
      <w:pPr>
        <w:shd w:val="clear" w:color="auto" w:fill="F3F4F6"/>
      </w:pPr>
      <w:r>
        <w:rPr>
          <w:rFonts w:ascii="Courier New" w:eastAsia="Courier New" w:hAnsi="Courier New" w:cs="Courier New"/>
          <w:sz w:val="16"/>
          <w:szCs w:val="16"/>
        </w:rPr>
        <w:t>│  Footer                    │</w:t>
      </w:r>
    </w:p>
    <w:p w14:paraId="300AFDF2" w14:textId="77777777" w:rsidR="00A2472D" w:rsidRDefault="00000000">
      <w:pPr>
        <w:shd w:val="clear" w:color="auto" w:fill="F3F4F6"/>
        <w:spacing w:after="60"/>
      </w:pPr>
      <w:r>
        <w:rPr>
          <w:rFonts w:ascii="Courier New" w:eastAsia="Courier New" w:hAnsi="Courier New" w:cs="Courier New"/>
          <w:sz w:val="16"/>
          <w:szCs w:val="16"/>
        </w:rPr>
        <w:t>└───────────────────────────┘</w:t>
      </w:r>
    </w:p>
    <w:p w14:paraId="30BD0110" w14:textId="77777777" w:rsidR="00A2472D" w:rsidRDefault="00000000">
      <w:pPr>
        <w:pStyle w:val="Heading3"/>
      </w:pPr>
      <w:r>
        <w:t>Tablet — 768px</w:t>
      </w:r>
    </w:p>
    <w:p w14:paraId="5DDE811D" w14:textId="77777777" w:rsidR="00A2472D" w:rsidRDefault="00000000">
      <w:pPr>
        <w:shd w:val="clear" w:color="auto" w:fill="F3F4F6"/>
        <w:spacing w:before="60"/>
      </w:pPr>
      <w:r>
        <w:rPr>
          <w:rFonts w:ascii="Courier New" w:eastAsia="Courier New" w:hAnsi="Courier New" w:cs="Courier New"/>
          <w:sz w:val="16"/>
          <w:szCs w:val="16"/>
        </w:rPr>
        <w:t>┌───────────────────────────────────────────┐</w:t>
      </w:r>
    </w:p>
    <w:p w14:paraId="3C0C23DE" w14:textId="77777777" w:rsidR="00A2472D" w:rsidRDefault="00000000">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000000">
      <w:pPr>
        <w:shd w:val="clear" w:color="auto" w:fill="F3F4F6"/>
      </w:pPr>
      <w:r>
        <w:rPr>
          <w:rFonts w:ascii="Courier New" w:eastAsia="Courier New" w:hAnsi="Courier New" w:cs="Courier New"/>
          <w:sz w:val="16"/>
          <w:szCs w:val="16"/>
        </w:rPr>
        <w:t>├───────────────────────────────────────────┤</w:t>
      </w:r>
    </w:p>
    <w:p w14:paraId="0B821049" w14:textId="77777777" w:rsidR="00A2472D" w:rsidRDefault="00000000">
      <w:pPr>
        <w:shd w:val="clear" w:color="auto" w:fill="F3F4F6"/>
      </w:pPr>
      <w:r>
        <w:rPr>
          <w:rFonts w:ascii="Courier New" w:eastAsia="Courier New" w:hAnsi="Courier New" w:cs="Courier New"/>
          <w:sz w:val="16"/>
          <w:szCs w:val="16"/>
        </w:rPr>
        <w:t>│  Text giới thiệu ........   ┌──────────┐   │</w:t>
      </w:r>
    </w:p>
    <w:p w14:paraId="17B76CE1"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000000">
      <w:pPr>
        <w:shd w:val="clear" w:color="auto" w:fill="F3F4F6"/>
      </w:pPr>
      <w:r>
        <w:rPr>
          <w:rFonts w:ascii="Courier New" w:eastAsia="Courier New" w:hAnsi="Courier New" w:cs="Courier New"/>
          <w:sz w:val="16"/>
          <w:szCs w:val="16"/>
        </w:rPr>
        <w:t>│  [Xem dự án][Liên hệ]       └──────────┘   │</w:t>
      </w:r>
    </w:p>
    <w:p w14:paraId="7FA19779" w14:textId="77777777" w:rsidR="00A2472D" w:rsidRDefault="00000000">
      <w:pPr>
        <w:shd w:val="clear" w:color="auto" w:fill="F3F4F6"/>
      </w:pPr>
      <w:r>
        <w:rPr>
          <w:rFonts w:ascii="Courier New" w:eastAsia="Courier New" w:hAnsi="Courier New" w:cs="Courier New"/>
          <w:sz w:val="16"/>
          <w:szCs w:val="16"/>
        </w:rPr>
        <w:t>├───────────────────────────────────────────┤</w:t>
      </w:r>
    </w:p>
    <w:p w14:paraId="753CF477" w14:textId="77777777" w:rsidR="00A2472D" w:rsidRDefault="00000000">
      <w:pPr>
        <w:shd w:val="clear" w:color="auto" w:fill="F3F4F6"/>
      </w:pPr>
      <w:r>
        <w:rPr>
          <w:rFonts w:ascii="Courier New" w:eastAsia="Courier New" w:hAnsi="Courier New" w:cs="Courier New"/>
          <w:sz w:val="16"/>
          <w:szCs w:val="16"/>
        </w:rPr>
        <w:t>│  Dự án                                     │</w:t>
      </w:r>
    </w:p>
    <w:p w14:paraId="3E7B6EA5" w14:textId="77777777" w:rsidR="00A2472D" w:rsidRDefault="00000000">
      <w:pPr>
        <w:shd w:val="clear" w:color="auto" w:fill="F3F4F6"/>
      </w:pPr>
      <w:r>
        <w:rPr>
          <w:rFonts w:ascii="Courier New" w:eastAsia="Courier New" w:hAnsi="Courier New" w:cs="Courier New"/>
          <w:sz w:val="16"/>
          <w:szCs w:val="16"/>
        </w:rPr>
        <w:t>│  ┌───────────┐  ┌───────────┐              │</w:t>
      </w:r>
    </w:p>
    <w:p w14:paraId="20507BB2" w14:textId="77777777" w:rsidR="00A2472D" w:rsidRDefault="00000000">
      <w:pPr>
        <w:shd w:val="clear" w:color="auto" w:fill="F3F4F6"/>
      </w:pPr>
      <w:r>
        <w:rPr>
          <w:rFonts w:ascii="Courier New" w:eastAsia="Courier New" w:hAnsi="Courier New" w:cs="Courier New"/>
          <w:sz w:val="16"/>
          <w:szCs w:val="16"/>
        </w:rPr>
        <w:t>│  │  Card 1   │  │  Card 2   │              │ ← grid 2 cột</w:t>
      </w:r>
    </w:p>
    <w:p w14:paraId="4AA627A4" w14:textId="77777777" w:rsidR="00A2472D" w:rsidRDefault="00000000">
      <w:pPr>
        <w:shd w:val="clear" w:color="auto" w:fill="F3F4F6"/>
      </w:pPr>
      <w:r>
        <w:rPr>
          <w:rFonts w:ascii="Courier New" w:eastAsia="Courier New" w:hAnsi="Courier New" w:cs="Courier New"/>
          <w:sz w:val="16"/>
          <w:szCs w:val="16"/>
        </w:rPr>
        <w:t>│  └───────────┘  └───────────┘              │</w:t>
      </w:r>
    </w:p>
    <w:p w14:paraId="634B9F75" w14:textId="77777777" w:rsidR="00A2472D" w:rsidRDefault="00000000">
      <w:pPr>
        <w:shd w:val="clear" w:color="auto" w:fill="F3F4F6"/>
      </w:pPr>
      <w:r>
        <w:rPr>
          <w:rFonts w:ascii="Courier New" w:eastAsia="Courier New" w:hAnsi="Courier New" w:cs="Courier New"/>
          <w:sz w:val="16"/>
          <w:szCs w:val="16"/>
        </w:rPr>
        <w:t>│  ┌───────────┐  ┌───────────┐              │</w:t>
      </w:r>
    </w:p>
    <w:p w14:paraId="67314662" w14:textId="77777777" w:rsidR="00A2472D" w:rsidRDefault="00000000">
      <w:pPr>
        <w:shd w:val="clear" w:color="auto" w:fill="F3F4F6"/>
      </w:pPr>
      <w:r>
        <w:rPr>
          <w:rFonts w:ascii="Courier New" w:eastAsia="Courier New" w:hAnsi="Courier New" w:cs="Courier New"/>
          <w:sz w:val="16"/>
          <w:szCs w:val="16"/>
        </w:rPr>
        <w:t>│  │  Card 3   │  │  Card 4   │              │</w:t>
      </w:r>
    </w:p>
    <w:p w14:paraId="6866199B" w14:textId="77777777" w:rsidR="00A2472D" w:rsidRDefault="00000000">
      <w:pPr>
        <w:shd w:val="clear" w:color="auto" w:fill="F3F4F6"/>
      </w:pPr>
      <w:r>
        <w:rPr>
          <w:rFonts w:ascii="Courier New" w:eastAsia="Courier New" w:hAnsi="Courier New" w:cs="Courier New"/>
          <w:sz w:val="16"/>
          <w:szCs w:val="16"/>
        </w:rPr>
        <w:t>│  └───────────┘  └───────────┘              │</w:t>
      </w:r>
    </w:p>
    <w:p w14:paraId="2FF140C0" w14:textId="77777777" w:rsidR="00A2472D" w:rsidRDefault="00000000">
      <w:pPr>
        <w:shd w:val="clear" w:color="auto" w:fill="F3F4F6"/>
        <w:spacing w:after="60"/>
      </w:pPr>
      <w:r>
        <w:rPr>
          <w:rFonts w:ascii="Courier New" w:eastAsia="Courier New" w:hAnsi="Courier New" w:cs="Courier New"/>
          <w:sz w:val="16"/>
          <w:szCs w:val="16"/>
        </w:rPr>
        <w:t>└───────────────────────────────────────────┘</w:t>
      </w:r>
    </w:p>
    <w:p w14:paraId="554DDFBD" w14:textId="77777777" w:rsidR="00A2472D" w:rsidRDefault="00000000">
      <w:pPr>
        <w:pStyle w:val="Heading3"/>
      </w:pPr>
      <w:r>
        <w:t>Desktop — 1280px</w:t>
      </w:r>
    </w:p>
    <w:p w14:paraId="278D3545" w14:textId="77777777" w:rsidR="00A2472D" w:rsidRDefault="00000000">
      <w:pPr>
        <w:shd w:val="clear" w:color="auto" w:fill="F3F4F6"/>
        <w:spacing w:before="60"/>
      </w:pPr>
      <w:r>
        <w:rPr>
          <w:rFonts w:ascii="Courier New" w:eastAsia="Courier New" w:hAnsi="Courier New" w:cs="Courier New"/>
          <w:sz w:val="16"/>
          <w:szCs w:val="16"/>
        </w:rPr>
        <w:t>┌─────────────────────────────────────────────────────────────┐</w:t>
      </w:r>
    </w:p>
    <w:p w14:paraId="6F416936" w14:textId="77777777" w:rsidR="00A2472D" w:rsidRDefault="00000000">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000000">
      <w:pPr>
        <w:shd w:val="clear" w:color="auto" w:fill="F3F4F6"/>
      </w:pPr>
      <w:r>
        <w:rPr>
          <w:rFonts w:ascii="Courier New" w:eastAsia="Courier New" w:hAnsi="Courier New" w:cs="Courier New"/>
          <w:sz w:val="16"/>
          <w:szCs w:val="16"/>
        </w:rPr>
        <w:t>├─────────────────────────────────────────────────────────────┤</w:t>
      </w:r>
    </w:p>
    <w:p w14:paraId="0D7F48DE" w14:textId="77777777" w:rsidR="00A2472D" w:rsidRDefault="00000000">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000000">
      <w:pPr>
        <w:shd w:val="clear" w:color="auto" w:fill="F3F4F6"/>
      </w:pPr>
      <w:r>
        <w:rPr>
          <w:rFonts w:ascii="Courier New" w:eastAsia="Courier New" w:hAnsi="Courier New" w:cs="Courier New"/>
          <w:sz w:val="16"/>
          <w:szCs w:val="16"/>
        </w:rPr>
        <w:t>│  [Xem dự án][Liên hệ]                    └────────────┘      │</w:t>
      </w:r>
    </w:p>
    <w:p w14:paraId="788B180B" w14:textId="77777777" w:rsidR="00A2472D" w:rsidRDefault="00000000">
      <w:pPr>
        <w:shd w:val="clear" w:color="auto" w:fill="F3F4F6"/>
      </w:pPr>
      <w:r>
        <w:rPr>
          <w:rFonts w:ascii="Courier New" w:eastAsia="Courier New" w:hAnsi="Courier New" w:cs="Courier New"/>
          <w:sz w:val="16"/>
          <w:szCs w:val="16"/>
        </w:rPr>
        <w:t>├─────────────────────────────────────────────────────────────┤</w:t>
      </w:r>
    </w:p>
    <w:p w14:paraId="0B2644BA" w14:textId="77777777" w:rsidR="00A2472D" w:rsidRDefault="00000000">
      <w:pPr>
        <w:shd w:val="clear" w:color="auto" w:fill="F3F4F6"/>
      </w:pPr>
      <w:r>
        <w:rPr>
          <w:rFonts w:ascii="Courier New" w:eastAsia="Courier New" w:hAnsi="Courier New" w:cs="Courier New"/>
          <w:sz w:val="16"/>
          <w:szCs w:val="16"/>
        </w:rPr>
        <w:t>│  Dự án                                                       │</w:t>
      </w:r>
    </w:p>
    <w:p w14:paraId="5627483E" w14:textId="77777777" w:rsidR="00A2472D" w:rsidRDefault="00000000">
      <w:pPr>
        <w:shd w:val="clear" w:color="auto" w:fill="F3F4F6"/>
      </w:pPr>
      <w:r>
        <w:rPr>
          <w:rFonts w:ascii="Courier New" w:eastAsia="Courier New" w:hAnsi="Courier New" w:cs="Courier New"/>
          <w:sz w:val="16"/>
          <w:szCs w:val="16"/>
        </w:rPr>
        <w:t>│  ┌─────────┐  ┌─────────┐  ┌─────────┐                       │</w:t>
      </w:r>
    </w:p>
    <w:p w14:paraId="3C0B66F6" w14:textId="77777777" w:rsidR="00A2472D" w:rsidRDefault="00000000">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000000">
      <w:pPr>
        <w:shd w:val="clear" w:color="auto" w:fill="F3F4F6"/>
      </w:pPr>
      <w:r>
        <w:rPr>
          <w:rFonts w:ascii="Courier New" w:eastAsia="Courier New" w:hAnsi="Courier New" w:cs="Courier New"/>
          <w:sz w:val="16"/>
          <w:szCs w:val="16"/>
        </w:rPr>
        <w:t>│  └─────────┘  └─────────┘  └─────────┘                       │</w:t>
      </w:r>
    </w:p>
    <w:p w14:paraId="081C0215" w14:textId="77777777" w:rsidR="00A2472D" w:rsidRDefault="00000000">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Heading1"/>
      </w:pPr>
      <w:r>
        <w:t>3. HỆ THỐNG CSS3 &amp; BỐ CỤC RESPONSIVE</w:t>
      </w:r>
    </w:p>
    <w:p w14:paraId="614EB306" w14:textId="77777777" w:rsidR="00A2472D" w:rsidRDefault="00000000">
      <w:pPr>
        <w:pStyle w:val="Heading2"/>
      </w:pPr>
      <w:r>
        <w:t>3.1. Design tokens (:root)</w:t>
      </w:r>
    </w:p>
    <w:p w14:paraId="2336D9E7" w14:textId="77777777" w:rsidR="00A2472D" w:rsidRDefault="00000000">
      <w:pPr>
        <w:pStyle w:val="ListParagraph"/>
        <w:numPr>
          <w:ilvl w:val="0"/>
          <w:numId w:val="2"/>
        </w:numPr>
      </w:pPr>
      <w:r>
        <w:rPr>
          <w:b/>
          <w:bCs/>
        </w:rPr>
        <w:t xml:space="preserve">Màu: </w:t>
      </w:r>
      <w:r>
        <w:t>--color-primary (#2563eb), --color-accent (#7c3aed), các mức chữ/nền/viền.</w:t>
      </w:r>
    </w:p>
    <w:p w14:paraId="0A523BE7" w14:textId="77777777" w:rsidR="00A2472D" w:rsidRDefault="00000000">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ListParagraph"/>
        <w:numPr>
          <w:ilvl w:val="0"/>
          <w:numId w:val="2"/>
        </w:numPr>
      </w:pPr>
      <w:r>
        <w:rPr>
          <w:b/>
          <w:bCs/>
        </w:rPr>
        <w:t xml:space="preserve">Spacing scale: </w:t>
      </w:r>
      <w:r>
        <w:t>--space-1 → --space-5 (0.5rem → 3rem) để khoảng cách nhất quán.</w:t>
      </w:r>
    </w:p>
    <w:p w14:paraId="55F8F9CB" w14:textId="77777777" w:rsidR="00A2472D" w:rsidRDefault="00000000">
      <w:pPr>
        <w:pStyle w:val="ListParagraph"/>
        <w:numPr>
          <w:ilvl w:val="0"/>
          <w:numId w:val="2"/>
        </w:numPr>
      </w:pPr>
      <w:r>
        <w:rPr>
          <w:b/>
          <w:bCs/>
        </w:rPr>
        <w:t xml:space="preserve">Bố cục: </w:t>
      </w:r>
      <w:r>
        <w:t>--container-max 1200px, --radius, --shadow.</w:t>
      </w:r>
    </w:p>
    <w:p w14:paraId="4B93CDC4" w14:textId="77777777" w:rsidR="00A2472D" w:rsidRDefault="00000000">
      <w:pPr>
        <w:pStyle w:val="Heading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Heading2"/>
      </w:pPr>
      <w:r>
        <w:t>3.3. Kỹ thuật bố cục</w:t>
      </w:r>
    </w:p>
    <w:p w14:paraId="2284A918" w14:textId="77777777" w:rsidR="00A2472D" w:rsidRDefault="00000000">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ListParagraph"/>
        <w:numPr>
          <w:ilvl w:val="0"/>
          <w:numId w:val="2"/>
        </w:numPr>
      </w:pPr>
      <w:r>
        <w:rPr>
          <w:b/>
          <w:bCs/>
        </w:rPr>
        <w:t xml:space="preserve">CSS Grid </w:t>
      </w:r>
      <w:r>
        <w:t>cho danh sách dự án (.project-grid): 1fr → repeat(2,1fr) → repeat(3,1fr).</w:t>
      </w:r>
    </w:p>
    <w:p w14:paraId="7D8BD8F4" w14:textId="77777777" w:rsidR="00A2472D" w:rsidRDefault="00000000">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000000">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Heading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000000">
      <w:pPr>
        <w:pStyle w:val="Heading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77777777" w:rsidR="00A2472D" w:rsidRDefault="00000000">
      <w:pPr>
        <w:pStyle w:val="Heading2"/>
      </w:pPr>
      <w:r>
        <w:t>4.2. Minh chứng TRƯỚC / SAU theo breakpoint</w:t>
      </w:r>
    </w:p>
    <w:p w14:paraId="6C2A461B" w14:textId="77777777" w:rsidR="00A2472D" w:rsidRDefault="00000000">
      <w:pPr>
        <w:pStyle w:val="Heading3"/>
      </w:pPr>
      <w:r>
        <w:t>Breakpoint 360px — Mobile</w:t>
      </w:r>
    </w:p>
    <w:p w14:paraId="7C67FA5A" w14:textId="24A3D6F1" w:rsidR="00213052" w:rsidRDefault="00213052">
      <w:pPr>
        <w:pStyle w:val="Heading3"/>
        <w:rPr>
          <w:lang w:val="vi-VN"/>
        </w:rPr>
      </w:pPr>
      <w:r w:rsidRPr="00213052">
        <w:rPr>
          <w:lang w:val="vi-VN"/>
        </w:rPr>
        <w:lastRenderedPageBreak/>
        <w:drawing>
          <wp:inline distT="0" distB="0" distL="0" distR="0" wp14:anchorId="3C79AAFA" wp14:editId="22A100FA">
            <wp:extent cx="967740" cy="9251950"/>
            <wp:effectExtent l="0" t="0" r="3810" b="6350"/>
            <wp:docPr id="165686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63019" name=""/>
                    <pic:cNvPicPr/>
                  </pic:nvPicPr>
                  <pic:blipFill>
                    <a:blip r:embed="rId5"/>
                    <a:stretch>
                      <a:fillRect/>
                    </a:stretch>
                  </pic:blipFill>
                  <pic:spPr>
                    <a:xfrm>
                      <a:off x="0" y="0"/>
                      <a:ext cx="967740" cy="9251950"/>
                    </a:xfrm>
                    <a:prstGeom prst="rect">
                      <a:avLst/>
                    </a:prstGeom>
                  </pic:spPr>
                </pic:pic>
              </a:graphicData>
            </a:graphic>
          </wp:inline>
        </w:drawing>
      </w:r>
    </w:p>
    <w:p w14:paraId="5B2CB198" w14:textId="509D6806" w:rsidR="003173A6" w:rsidRPr="003173A6" w:rsidRDefault="003173A6">
      <w:pPr>
        <w:pStyle w:val="Heading3"/>
        <w:rPr>
          <w:lang w:val="vi-VN"/>
        </w:rPr>
      </w:pPr>
    </w:p>
    <w:p w14:paraId="5AD5FCED" w14:textId="4F56380A" w:rsidR="00A2472D" w:rsidRDefault="00A2472D">
      <w:pPr>
        <w:spacing w:after="80"/>
      </w:pPr>
    </w:p>
    <w:p w14:paraId="1161F225" w14:textId="77777777" w:rsidR="00A2472D" w:rsidRDefault="00000000">
      <w:pPr>
        <w:pStyle w:val="Heading3"/>
      </w:pPr>
      <w:r>
        <w:t>Breakpoint 768px — Tablet</w:t>
      </w:r>
    </w:p>
    <w:p w14:paraId="1EB54932" w14:textId="73FD7411" w:rsidR="003173A6" w:rsidRDefault="003173A6">
      <w:pPr>
        <w:pStyle w:val="Heading3"/>
      </w:pPr>
    </w:p>
    <w:p w14:paraId="418E19B7" w14:textId="54571226" w:rsidR="00A2472D" w:rsidRDefault="003173A6">
      <w:pPr>
        <w:spacing w:after="80"/>
      </w:pPr>
      <w:r w:rsidRPr="003173A6">
        <w:lastRenderedPageBreak/>
        <w:drawing>
          <wp:inline distT="0" distB="0" distL="0" distR="0" wp14:anchorId="2B6020E2" wp14:editId="21DA5937">
            <wp:extent cx="3434080" cy="9251950"/>
            <wp:effectExtent l="0" t="0" r="0" b="6350"/>
            <wp:docPr id="53796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65199" name=""/>
                    <pic:cNvPicPr/>
                  </pic:nvPicPr>
                  <pic:blipFill>
                    <a:blip r:embed="rId6"/>
                    <a:stretch>
                      <a:fillRect/>
                    </a:stretch>
                  </pic:blipFill>
                  <pic:spPr>
                    <a:xfrm>
                      <a:off x="0" y="0"/>
                      <a:ext cx="3434080" cy="9251950"/>
                    </a:xfrm>
                    <a:prstGeom prst="rect">
                      <a:avLst/>
                    </a:prstGeom>
                  </pic:spPr>
                </pic:pic>
              </a:graphicData>
            </a:graphic>
          </wp:inline>
        </w:drawing>
      </w:r>
    </w:p>
    <w:p w14:paraId="1FBE726F" w14:textId="6838CC2A" w:rsidR="003173A6" w:rsidRDefault="00000000">
      <w:pPr>
        <w:pStyle w:val="Heading3"/>
      </w:pPr>
      <w:r>
        <w:lastRenderedPageBreak/>
        <w:t>Breakpoint 1280px — Desktop</w:t>
      </w:r>
    </w:p>
    <w:p w14:paraId="6EA8ACD0" w14:textId="7681464B" w:rsidR="003173A6" w:rsidRDefault="003173A6">
      <w:pPr>
        <w:pStyle w:val="Heading3"/>
      </w:pPr>
      <w:r w:rsidRPr="003173A6">
        <w:lastRenderedPageBreak/>
        <w:drawing>
          <wp:inline distT="0" distB="0" distL="0" distR="0" wp14:anchorId="58728FF3" wp14:editId="3E093BEA">
            <wp:extent cx="5679440" cy="9251950"/>
            <wp:effectExtent l="0" t="0" r="0" b="6350"/>
            <wp:docPr id="132294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44333" name=""/>
                    <pic:cNvPicPr/>
                  </pic:nvPicPr>
                  <pic:blipFill>
                    <a:blip r:embed="rId7"/>
                    <a:stretch>
                      <a:fillRect/>
                    </a:stretch>
                  </pic:blipFill>
                  <pic:spPr>
                    <a:xfrm>
                      <a:off x="0" y="0"/>
                      <a:ext cx="5679440" cy="9251950"/>
                    </a:xfrm>
                    <a:prstGeom prst="rect">
                      <a:avLst/>
                    </a:prstGeom>
                  </pic:spPr>
                </pic:pic>
              </a:graphicData>
            </a:graphic>
          </wp:inline>
        </w:drawing>
      </w:r>
    </w:p>
    <w:p w14:paraId="4ECF66E7" w14:textId="653AEAAD" w:rsidR="00A2472D" w:rsidRDefault="00A2472D">
      <w:pPr>
        <w:spacing w:after="80"/>
      </w:pPr>
    </w:p>
    <w:p w14:paraId="05AB8815" w14:textId="77777777" w:rsidR="00A2472D" w:rsidRDefault="00000000">
      <w:pPr>
        <w:pStyle w:val="Heading2"/>
      </w:pPr>
      <w:r>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r>
        <w:t>☐  Mở index.html, trang hiển thị không lỗi console.</w:t>
      </w:r>
    </w:p>
    <w:p w14:paraId="302A1EAD" w14:textId="77777777" w:rsidR="00A2472D" w:rsidRDefault="00000000">
      <w:pPr>
        <w:spacing w:after="20"/>
      </w:pPr>
      <w:r>
        <w:t>☐  360px: không có thanh cuộn ngang (AC-03).</w:t>
      </w:r>
    </w:p>
    <w:p w14:paraId="5AE7A485" w14:textId="77777777" w:rsidR="00A2472D" w:rsidRDefault="00000000">
      <w:pPr>
        <w:spacing w:after="20"/>
      </w:pPr>
      <w:r>
        <w:t>☐  Nav: bấm từng mục → cuộn đúng tới khối (AC-05).</w:t>
      </w:r>
    </w:p>
    <w:p w14:paraId="039F5BB6" w14:textId="77777777" w:rsidR="00A2472D" w:rsidRDefault="00000000">
      <w:pPr>
        <w:spacing w:after="20"/>
      </w:pPr>
      <w:r>
        <w:t>☐  Hero: 1 cột ở mobile, 2 cột ở ≥768px.</w:t>
      </w:r>
    </w:p>
    <w:p w14:paraId="138DFCFB" w14:textId="77777777" w:rsidR="00A2472D" w:rsidRDefault="00000000">
      <w:pPr>
        <w:spacing w:after="20"/>
      </w:pPr>
      <w:r>
        <w:t>☐  Grid dự án: 1 → 2 → 3 cột theo breakpoint (AC-07).</w:t>
      </w:r>
    </w:p>
    <w:p w14:paraId="492EF4F0" w14:textId="77777777" w:rsidR="00A2472D" w:rsidRDefault="00000000">
      <w:pPr>
        <w:spacing w:after="20"/>
      </w:pPr>
      <w:r>
        <w:t>☐  Mọi &lt;img&gt; có alt; tab bằng bàn phím thấy viền focus (AC-06).</w:t>
      </w:r>
    </w:p>
    <w:p w14:paraId="2977672B" w14:textId="77777777" w:rsidR="00A2472D" w:rsidRDefault="00000000">
      <w:pPr>
        <w:spacing w:after="20"/>
      </w:pPr>
      <w:r>
        <w:t>☐  Zoom trình duyệt 200% vẫn đọc được, không vỡ layout.</w:t>
      </w:r>
    </w:p>
    <w:p w14:paraId="64BD9723" w14:textId="77777777" w:rsidR="00A2472D" w:rsidRDefault="00000000">
      <w:pPr>
        <w:spacing w:after="20"/>
      </w:pPr>
      <w:r>
        <w:t>☐  Kiểm tra trên 2 trình duyệt (Chrome + Firefox).</w:t>
      </w:r>
    </w:p>
    <w:p w14:paraId="4CA4DD25" w14:textId="27D6ED1C" w:rsidR="00A2472D" w:rsidRDefault="00000000"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213052"/>
    <w:rsid w:val="003173A6"/>
    <w:rsid w:val="0043671C"/>
    <w:rsid w:val="00445918"/>
    <w:rsid w:val="004B4E28"/>
    <w:rsid w:val="007D3919"/>
    <w:rsid w:val="00A2472D"/>
    <w:rsid w:val="00AD51B0"/>
    <w:rsid w:val="00DE3901"/>
    <w:rsid w:val="00ED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Tran</cp:lastModifiedBy>
  <cp:revision>4</cp:revision>
  <dcterms:created xsi:type="dcterms:W3CDTF">2026-10-06T07:50:00Z</dcterms:created>
  <dcterms:modified xsi:type="dcterms:W3CDTF">2026-10-08T10:06:00Z</dcterms:modified>
</cp:coreProperties>
</file>