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ED29" w14:textId="36173FCF" w:rsidR="00E92FEE" w:rsidRPr="003E2F4F" w:rsidRDefault="00E92FEE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06</w:t>
      </w:r>
    </w:p>
    <w:p w14:paraId="40E4F737" w14:textId="77777777" w:rsidR="00E92FEE" w:rsidRPr="003E2F4F" w:rsidRDefault="00E92FEE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5548" w:type="pct"/>
        <w:tblInd w:w="-709" w:type="dxa"/>
        <w:tblLook w:val="01E0" w:firstRow="1" w:lastRow="1" w:firstColumn="1" w:lastColumn="1" w:noHBand="0" w:noVBand="0"/>
      </w:tblPr>
      <w:tblGrid>
        <w:gridCol w:w="5267"/>
        <w:gridCol w:w="5119"/>
      </w:tblGrid>
      <w:tr w:rsidR="00E92FEE" w:rsidRPr="003E2F4F" w14:paraId="4F4B90A8" w14:textId="77777777" w:rsidTr="008C49A9">
        <w:tc>
          <w:tcPr>
            <w:tcW w:w="5104" w:type="dxa"/>
            <w:vMerge w:val="restart"/>
          </w:tcPr>
          <w:p w14:paraId="2AECD119" w14:textId="77777777" w:rsidR="00E92FEE" w:rsidRPr="003E2F4F" w:rsidRDefault="00E92FE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BỘ XÂY DỰNG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CỤC HÀNG KHÔNG VIỆT 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MINISTRY OF CONSTRUCTION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CIVIL AVIATION AUTHORITY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  <w:t>______________</w:t>
            </w:r>
          </w:p>
          <w:p w14:paraId="5A1E76EF" w14:textId="77777777" w:rsidR="00E92FEE" w:rsidRPr="003E2F4F" w:rsidRDefault="00E92FE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:  /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/GCN-CHK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  <w:t>Number ref:  /year/GCN-CHK</w:t>
            </w:r>
          </w:p>
        </w:tc>
        <w:tc>
          <w:tcPr>
            <w:tcW w:w="4961" w:type="dxa"/>
          </w:tcPr>
          <w:p w14:paraId="5DC59A45" w14:textId="77777777" w:rsidR="00E92FEE" w:rsidRPr="003E2F4F" w:rsidRDefault="00E92FE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</w:p>
          <w:p w14:paraId="00BC350B" w14:textId="77777777" w:rsidR="00E92FEE" w:rsidRPr="003E2F4F" w:rsidRDefault="00E92FE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_________________________________________________</w:t>
            </w:r>
          </w:p>
        </w:tc>
      </w:tr>
      <w:tr w:rsidR="00E92FEE" w:rsidRPr="003E2F4F" w14:paraId="42BB899D" w14:textId="77777777" w:rsidTr="008C49A9">
        <w:tc>
          <w:tcPr>
            <w:tcW w:w="5104" w:type="dxa"/>
            <w:vMerge/>
          </w:tcPr>
          <w:p w14:paraId="20F95693" w14:textId="77777777" w:rsidR="00E92FEE" w:rsidRPr="003E2F4F" w:rsidRDefault="00E92FE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4961" w:type="dxa"/>
          </w:tcPr>
          <w:p w14:paraId="187B06AB" w14:textId="77777777" w:rsidR="00E92FEE" w:rsidRPr="003E2F4F" w:rsidRDefault="00E92FEE" w:rsidP="003E2F4F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</w:tc>
      </w:tr>
    </w:tbl>
    <w:p w14:paraId="2F9B2E6B" w14:textId="77777777" w:rsidR="00E92FEE" w:rsidRPr="003E2F4F" w:rsidRDefault="00E92FEE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tbl>
      <w:tblPr>
        <w:tblW w:w="5411" w:type="pct"/>
        <w:tblInd w:w="-4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3"/>
      </w:tblGrid>
      <w:tr w:rsidR="00E92FEE" w:rsidRPr="003E2F4F" w14:paraId="55407A07" w14:textId="77777777" w:rsidTr="008C49A9">
        <w:tc>
          <w:tcPr>
            <w:tcW w:w="5000" w:type="pct"/>
          </w:tcPr>
          <w:tbl>
            <w:tblPr>
              <w:tblW w:w="9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90"/>
              <w:gridCol w:w="2187"/>
              <w:gridCol w:w="1683"/>
              <w:gridCol w:w="2340"/>
            </w:tblGrid>
            <w:tr w:rsidR="00E92FEE" w:rsidRPr="003E2F4F" w14:paraId="09DE2296" w14:textId="77777777" w:rsidTr="008C49A9">
              <w:trPr>
                <w:cantSplit/>
              </w:trPr>
              <w:tc>
                <w:tcPr>
                  <w:tcW w:w="9800" w:type="dxa"/>
                  <w:gridSpan w:val="4"/>
                </w:tcPr>
                <w:p w14:paraId="6F50854D" w14:textId="77777777" w:rsidR="00E92FEE" w:rsidRPr="003E2F4F" w:rsidRDefault="00E92FEE" w:rsidP="003E2F4F">
                  <w:pPr>
                    <w:spacing w:before="120"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  <w:t>GIẤY CHỨNG NHẬN XÓA ĐĂNG KÝ QUỐC TỊCH TÀU BAY VIỆT NAM</w:t>
                  </w:r>
                </w:p>
                <w:p w14:paraId="7F16D148" w14:textId="77777777" w:rsidR="00E92FEE" w:rsidRPr="003E2F4F" w:rsidRDefault="00E92FEE" w:rsidP="003E2F4F">
                  <w:pPr>
                    <w:spacing w:after="0" w:line="240" w:lineRule="auto"/>
                    <w:ind w:left="91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  <w:t>DEREGISTRATION CERTIFICATE OF VIETNAMESE NATIONALITY AIRCRAFT</w:t>
                  </w:r>
                </w:p>
                <w:p w14:paraId="2967B02B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18"/>
                      <w:lang w:val="pt-BR"/>
                      <w14:ligatures w14:val="none"/>
                    </w:rPr>
                  </w:pPr>
                </w:p>
              </w:tc>
            </w:tr>
            <w:tr w:rsidR="00E92FEE" w:rsidRPr="003E2F4F" w14:paraId="6F026830" w14:textId="77777777" w:rsidTr="008C49A9">
              <w:trPr>
                <w:cantSplit/>
              </w:trPr>
              <w:tc>
                <w:tcPr>
                  <w:tcW w:w="3590" w:type="dxa"/>
                </w:tcPr>
                <w:p w14:paraId="29E19A7A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18"/>
                      <w14:ligatures w14:val="none"/>
                    </w:rPr>
                  </w:pPr>
                </w:p>
                <w:p w14:paraId="4EF006D2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1. Quốc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tịch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và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dấu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hiệu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đăng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ký</w:t>
                  </w:r>
                  <w:proofErr w:type="spellEnd"/>
                </w:p>
                <w:p w14:paraId="69429196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Nationality and</w:t>
                  </w:r>
                </w:p>
                <w:p w14:paraId="39D80587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Registration Mark</w:t>
                  </w:r>
                </w:p>
                <w:p w14:paraId="2F58E44F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</w:pPr>
                </w:p>
              </w:tc>
              <w:tc>
                <w:tcPr>
                  <w:tcW w:w="3870" w:type="dxa"/>
                  <w:gridSpan w:val="2"/>
                </w:tcPr>
                <w:p w14:paraId="003B837E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18"/>
                      <w14:ligatures w14:val="none"/>
                    </w:rPr>
                  </w:pPr>
                </w:p>
                <w:p w14:paraId="0630359E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2.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Nhà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sản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xuất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và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Kiểu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loại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tàu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bay</w:t>
                  </w:r>
                </w:p>
                <w:p w14:paraId="0285B4C3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Manufacturer and manufacturer’s designation of Aircraft</w:t>
                  </w:r>
                </w:p>
                <w:p w14:paraId="5E744DD4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14:ligatures w14:val="none"/>
                    </w:rPr>
                  </w:pPr>
                </w:p>
              </w:tc>
              <w:tc>
                <w:tcPr>
                  <w:tcW w:w="2340" w:type="dxa"/>
                </w:tcPr>
                <w:p w14:paraId="2EDA9F65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18"/>
                      <w:lang w:val="pt-BR"/>
                      <w14:ligatures w14:val="none"/>
                    </w:rPr>
                  </w:pPr>
                </w:p>
                <w:p w14:paraId="1421A635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pt-BR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pt-BR"/>
                      <w14:ligatures w14:val="none"/>
                    </w:rPr>
                    <w:t>3. Số xuất xưởng</w:t>
                  </w:r>
                </w:p>
                <w:p w14:paraId="69F201CA" w14:textId="77777777" w:rsidR="00E92FEE" w:rsidRPr="003E2F4F" w:rsidRDefault="00E92FEE" w:rsidP="003E2F4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lang w:val="pt-BR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pt-BR"/>
                      <w14:ligatures w14:val="none"/>
                    </w:rPr>
                    <w:t>Aircraft S/N</w:t>
                  </w:r>
                </w:p>
                <w:p w14:paraId="043B879D" w14:textId="77777777" w:rsidR="00E92FEE" w:rsidRPr="003E2F4F" w:rsidRDefault="00E92FEE" w:rsidP="003E2F4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lang w:val="vi-VN"/>
                      <w14:ligatures w14:val="none"/>
                    </w:rPr>
                  </w:pPr>
                </w:p>
                <w:p w14:paraId="7ACE54B8" w14:textId="77777777" w:rsidR="00E92FEE" w:rsidRPr="003E2F4F" w:rsidRDefault="00E92FEE" w:rsidP="003E2F4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lang w:val="vi-VN"/>
                      <w14:ligatures w14:val="none"/>
                    </w:rPr>
                  </w:pPr>
                </w:p>
                <w:p w14:paraId="58950A02" w14:textId="77777777" w:rsidR="00E92FEE" w:rsidRPr="003E2F4F" w:rsidRDefault="00E92FEE" w:rsidP="003E2F4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lang w:val="vi-VN"/>
                      <w14:ligatures w14:val="none"/>
                    </w:rPr>
                  </w:pPr>
                </w:p>
                <w:p w14:paraId="68ADCF9B" w14:textId="77777777" w:rsidR="00E92FEE" w:rsidRPr="003E2F4F" w:rsidRDefault="00E92FEE" w:rsidP="003E2F4F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</w:pPr>
                </w:p>
              </w:tc>
            </w:tr>
            <w:tr w:rsidR="00E92FEE" w:rsidRPr="003E2F4F" w14:paraId="0115DF10" w14:textId="77777777" w:rsidTr="008C49A9">
              <w:trPr>
                <w:cantSplit/>
                <w:trHeight w:val="1650"/>
              </w:trPr>
              <w:tc>
                <w:tcPr>
                  <w:tcW w:w="9800" w:type="dxa"/>
                  <w:gridSpan w:val="4"/>
                </w:tcPr>
                <w:p w14:paraId="4A63F572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4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 xml:space="preserve">.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Cấp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cho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/issue to:</w:t>
                  </w:r>
                </w:p>
                <w:p w14:paraId="77CBE190" w14:textId="77777777" w:rsidR="00E92FEE" w:rsidRPr="003E2F4F" w:rsidRDefault="00E92FEE" w:rsidP="003E2F4F">
                  <w:pPr>
                    <w:widowControl w:val="0"/>
                    <w:autoSpaceDE w:val="0"/>
                    <w:autoSpaceDN w:val="0"/>
                    <w:spacing w:before="120" w:after="120" w:line="240" w:lineRule="auto"/>
                    <w:ind w:left="360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instrText xml:space="preserve"> FORMCHECKBOX </w:instrText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separate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end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lang w:val="vi-VN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Trên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cơ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sở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/basis of registration:</w:t>
                  </w:r>
                </w:p>
                <w:p w14:paraId="639958A2" w14:textId="77777777" w:rsidR="00E92FEE" w:rsidRPr="003E2F4F" w:rsidRDefault="00E92FEE" w:rsidP="003E2F4F">
                  <w:pPr>
                    <w:widowControl w:val="0"/>
                    <w:autoSpaceDE w:val="0"/>
                    <w:autoSpaceDN w:val="0"/>
                    <w:spacing w:before="120" w:after="120" w:line="240" w:lineRule="auto"/>
                    <w:ind w:left="360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instrText xml:space="preserve"> FORMCHECKBOX </w:instrText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separate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end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lang w:val="vi-VN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Chủ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sở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hữu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/ownership of aircraft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>:</w:t>
                  </w:r>
                </w:p>
                <w:p w14:paraId="0CEA1A7E" w14:textId="77777777" w:rsidR="00E92FEE" w:rsidRPr="003E2F4F" w:rsidRDefault="00E92FEE" w:rsidP="003E2F4F">
                  <w:pPr>
                    <w:widowControl w:val="0"/>
                    <w:autoSpaceDE w:val="0"/>
                    <w:autoSpaceDN w:val="0"/>
                    <w:spacing w:before="120" w:after="120" w:line="240" w:lineRule="auto"/>
                    <w:ind w:left="360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instrText xml:space="preserve"> FORMCHECKBOX </w:instrText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separate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end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lang w:val="vi-VN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Người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khai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/operator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7"/>
                      <w:kern w:val="0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of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6"/>
                      <w:kern w:val="0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14:ligatures w14:val="none"/>
                    </w:rPr>
                    <w:t>aircraft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lang w:val="vi-VN"/>
                      <w14:ligatures w14:val="none"/>
                    </w:rPr>
                    <w:t>:</w:t>
                  </w:r>
                </w:p>
                <w:p w14:paraId="0C070CDF" w14:textId="77777777" w:rsidR="00E92FEE" w:rsidRPr="003E2F4F" w:rsidRDefault="00E92FEE" w:rsidP="003E2F4F">
                  <w:pPr>
                    <w:widowControl w:val="0"/>
                    <w:autoSpaceDE w:val="0"/>
                    <w:autoSpaceDN w:val="0"/>
                    <w:spacing w:before="120" w:after="120" w:line="240" w:lineRule="auto"/>
                    <w:ind w:left="360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instrText xml:space="preserve"> FORMCHECKBOX </w:instrText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separate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fldChar w:fldCharType="end"/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lang w:val="vi-VN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Lý 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do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/other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(</w:t>
                  </w:r>
                  <w:r w:rsidRPr="003E2F4F">
                    <w:rPr>
                      <w:rFonts w:ascii="Times New Roman" w:eastAsia="Calibri" w:hAnsi="Times New Roman" w:cs="Times New Roman"/>
                      <w:i/>
                      <w:color w:val="000000"/>
                      <w:kern w:val="0"/>
                      <w14:ligatures w14:val="none"/>
                    </w:rPr>
                    <w:t>explain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):</w:t>
                  </w:r>
                </w:p>
                <w:p w14:paraId="05858A3A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>5. Địa chỉ người được cấp Giấy chứng nhận/Address of certificate holder</w:t>
                  </w:r>
                </w:p>
                <w:p w14:paraId="6F1483EC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>6. Tên và thông tin liên hệ của chủ sở hữu, trong trường hợp khác với người được cấp Giấy chứng nhận:/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Name and contact information of owner, if different from certificate holder:</w:t>
                  </w:r>
                </w:p>
              </w:tc>
            </w:tr>
            <w:tr w:rsidR="00E92FEE" w:rsidRPr="003E2F4F" w14:paraId="43C1C727" w14:textId="77777777" w:rsidTr="008C49A9">
              <w:trPr>
                <w:cantSplit/>
                <w:trHeight w:val="310"/>
              </w:trPr>
              <w:tc>
                <w:tcPr>
                  <w:tcW w:w="9800" w:type="dxa"/>
                  <w:gridSpan w:val="4"/>
                  <w:tcBorders>
                    <w:bottom w:val="single" w:sz="4" w:space="0" w:color="auto"/>
                  </w:tcBorders>
                </w:tcPr>
                <w:p w14:paraId="3F1B12B3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>7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.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Xác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nhận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rằng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tàu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bay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nêu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trên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đã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được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xóa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khỏi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Sổ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đăng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ký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tàu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bay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vào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ngày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………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và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Giấy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chứng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nhận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đăng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ký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đã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bị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hủy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bỏ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</w:t>
                  </w:r>
                </w:p>
                <w:p w14:paraId="0CA9251D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It is hereby certified that the 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above described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aircraft 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has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been duly removed from the Aircraft Register </w:t>
                  </w:r>
                </w:p>
                <w:p w14:paraId="50017E6F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On ……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…..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and the Certificate of Registration has been cancelled.</w:t>
                  </w:r>
                </w:p>
                <w:p w14:paraId="645C4B4D" w14:textId="77777777" w:rsidR="00E92FEE" w:rsidRPr="003E2F4F" w:rsidRDefault="00E92FEE" w:rsidP="003E2F4F">
                  <w:pPr>
                    <w:widowControl w:val="0"/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lang w:val="vi-VN"/>
                      <w14:ligatures w14:val="none"/>
                    </w:rPr>
                    <w:t>8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. Lý do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hủy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đăng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ký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(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nếu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biết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):/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Reason(s) for deregistration, if known:</w:t>
                  </w:r>
                </w:p>
              </w:tc>
            </w:tr>
            <w:tr w:rsidR="00E92FEE" w:rsidRPr="003E2F4F" w14:paraId="4ADCE4D8" w14:textId="77777777" w:rsidTr="008C49A9">
              <w:trPr>
                <w:trHeight w:val="980"/>
              </w:trPr>
              <w:tc>
                <w:tcPr>
                  <w:tcW w:w="57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C01F882" w14:textId="77777777" w:rsidR="00E92FEE" w:rsidRPr="003E2F4F" w:rsidRDefault="00E92FEE" w:rsidP="003E2F4F">
                  <w:pPr>
                    <w:spacing w:before="120" w:after="120" w:line="240" w:lineRule="auto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Ngày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cấp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/Date of Issue:</w:t>
                  </w:r>
                </w:p>
                <w:p w14:paraId="72A78F28" w14:textId="77777777" w:rsidR="00E92FEE" w:rsidRPr="003E2F4F" w:rsidRDefault="00E92FEE" w:rsidP="003E2F4F">
                  <w:pPr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  <w:tc>
                <w:tcPr>
                  <w:tcW w:w="402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12BDC28" w14:textId="77777777" w:rsidR="00E92FEE" w:rsidRPr="003E2F4F" w:rsidRDefault="00E92FEE" w:rsidP="003E2F4F">
                  <w:pPr>
                    <w:spacing w:before="120" w:after="120" w:line="240" w:lineRule="auto"/>
                    <w:ind w:left="-142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</w:pP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Ký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tên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/Signature</w:t>
                  </w:r>
                </w:p>
                <w:p w14:paraId="2AA9B04B" w14:textId="77777777" w:rsidR="00E92FEE" w:rsidRPr="003E2F4F" w:rsidRDefault="00E92FEE" w:rsidP="003E2F4F">
                  <w:pPr>
                    <w:spacing w:before="120" w:after="12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E92FEE" w:rsidRPr="003E2F4F" w14:paraId="2751531E" w14:textId="77777777" w:rsidTr="008C49A9">
              <w:trPr>
                <w:trHeight w:val="359"/>
              </w:trPr>
              <w:tc>
                <w:tcPr>
                  <w:tcW w:w="9800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74403C5" w14:textId="77777777" w:rsidR="00E92FEE" w:rsidRPr="003E2F4F" w:rsidRDefault="00E92FEE" w:rsidP="003E2F4F">
                  <w:pPr>
                    <w:spacing w:before="120" w:after="120" w:line="240" w:lineRule="auto"/>
                    <w:jc w:val="both"/>
                    <w:rPr>
                      <w:rFonts w:ascii="Times New Roman" w:eastAsia="Calibri" w:hAnsi="Times New Roman" w:cs="Times New Roman"/>
                      <w:bCs/>
                      <w:color w:val="000000"/>
                      <w:kern w:val="0"/>
                      <w14:ligatures w14:val="none"/>
                    </w:rPr>
                  </w:pP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Ghi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>chú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14:ligatures w14:val="none"/>
                    </w:rPr>
                    <w:t xml:space="preserve">/Remarks:                                                                                                                                            </w:t>
                  </w:r>
                </w:p>
              </w:tc>
            </w:tr>
          </w:tbl>
          <w:p w14:paraId="75EE625D" w14:textId="77777777" w:rsidR="00E92FEE" w:rsidRPr="003E2F4F" w:rsidRDefault="00E92FEE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25963C48" w14:textId="77777777" w:rsidR="00E92FEE" w:rsidRPr="003E2F4F" w:rsidRDefault="00E92FEE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F93528D" w14:textId="09D691CB" w:rsidR="00277B5E" w:rsidRDefault="00277B5E"/>
    <w:sectPr w:rsidR="00277B5E" w:rsidSect="00576F7E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EE"/>
    <w:rsid w:val="00277B5E"/>
    <w:rsid w:val="004E4137"/>
    <w:rsid w:val="00576F7E"/>
    <w:rsid w:val="00CE431D"/>
    <w:rsid w:val="00E9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2B72"/>
  <w15:chartTrackingRefBased/>
  <w15:docId w15:val="{25D5719D-01A7-4167-B142-417E92B9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2026-08-22T04:43:00Z</dcterms:modified>
</cp:coreProperties>
</file>