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9DD7" w14:textId="77777777" w:rsidR="00FC0544" w:rsidRPr="00FC0544" w:rsidRDefault="00FC0544" w:rsidP="00FC0544">
      <w:pPr>
        <w:rPr>
          <w:b/>
          <w:bCs/>
        </w:rPr>
      </w:pPr>
      <w:r w:rsidRPr="00FC0544">
        <w:rPr>
          <w:b/>
          <w:bCs/>
        </w:rPr>
        <w:t>Bước 1: Soi lỗi thiết kế</w:t>
      </w:r>
    </w:p>
    <w:p w14:paraId="52FFE479" w14:textId="687D9E3B" w:rsidR="00FC0544" w:rsidRPr="00FC0544" w:rsidRDefault="00FC0544" w:rsidP="00FC0544">
      <w:r w:rsidRPr="00FC0544">
        <w:t>Các thuộc tính bị lặp ở cả BacSi và YTa:</w:t>
      </w:r>
    </w:p>
    <w:p w14:paraId="3DECC59B" w14:textId="77777777" w:rsidR="00FC0544" w:rsidRPr="00FC0544" w:rsidRDefault="00FC0544" w:rsidP="00FC0544">
      <w:pPr>
        <w:numPr>
          <w:ilvl w:val="0"/>
          <w:numId w:val="1"/>
        </w:numPr>
      </w:pPr>
      <w:r w:rsidRPr="00FC0544">
        <w:t xml:space="preserve">maNhanVien </w:t>
      </w:r>
    </w:p>
    <w:p w14:paraId="3F65A85F" w14:textId="77777777" w:rsidR="00FC0544" w:rsidRPr="00FC0544" w:rsidRDefault="00FC0544" w:rsidP="00FC0544">
      <w:pPr>
        <w:numPr>
          <w:ilvl w:val="0"/>
          <w:numId w:val="1"/>
        </w:numPr>
      </w:pPr>
      <w:r w:rsidRPr="00FC0544">
        <w:t xml:space="preserve">hoTen </w:t>
      </w:r>
    </w:p>
    <w:p w14:paraId="39F90EEB" w14:textId="77777777" w:rsidR="00FC0544" w:rsidRPr="00FC0544" w:rsidRDefault="00FC0544" w:rsidP="00FC0544">
      <w:pPr>
        <w:numPr>
          <w:ilvl w:val="0"/>
          <w:numId w:val="1"/>
        </w:numPr>
      </w:pPr>
      <w:r w:rsidRPr="00FC0544">
        <w:t>soDienThoai</w:t>
      </w:r>
    </w:p>
    <w:p w14:paraId="5AD703C4" w14:textId="74DEA5EC" w:rsidR="00FC0544" w:rsidRDefault="00FC0544">
      <w:r w:rsidRPr="00FC0544">
        <w:t xml:space="preserve">Đây là các thuộc tính chung của nhân viên, nên đưa lên lớp cha </w:t>
      </w:r>
      <w:r w:rsidRPr="00FC0544">
        <w:rPr>
          <w:b/>
          <w:bCs/>
        </w:rPr>
        <w:t>NhanVienYTe</w:t>
      </w:r>
    </w:p>
    <w:p w14:paraId="6473BE7D" w14:textId="77777777" w:rsidR="00FC0544" w:rsidRDefault="00FC0544"/>
    <w:p w14:paraId="3C043EB4" w14:textId="02F6F831" w:rsidR="00FC0544" w:rsidRDefault="00FC0544">
      <w:pPr>
        <w:rPr>
          <w:b/>
          <w:bCs/>
        </w:rPr>
      </w:pPr>
      <w:r w:rsidRPr="00FC0544">
        <w:rPr>
          <w:b/>
          <w:bCs/>
        </w:rPr>
        <w:t>Bước 2: Tái cấu trúc bằng Inheritance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933"/>
        <w:gridCol w:w="2695"/>
        <w:gridCol w:w="2695"/>
      </w:tblGrid>
      <w:tr w:rsidR="00FC0544" w:rsidRPr="00FC0544" w14:paraId="4A7C8217" w14:textId="77777777">
        <w:trPr>
          <w:tblHeader/>
        </w:trPr>
        <w:tc>
          <w:tcPr>
            <w:tcW w:w="203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E5DD5D" w14:textId="77777777" w:rsidR="00FC0544" w:rsidRPr="00FC0544" w:rsidRDefault="00FC0544" w:rsidP="00FC0544">
            <w:pPr>
              <w:rPr>
                <w:b/>
                <w:bCs/>
              </w:rPr>
            </w:pPr>
            <w:r w:rsidRPr="00FC0544">
              <w:rPr>
                <w:b/>
                <w:bCs/>
              </w:rPr>
              <w:t>Lớp cha (Superclass)</w:t>
            </w:r>
          </w:p>
        </w:tc>
        <w:tc>
          <w:tcPr>
            <w:tcW w:w="1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6A21EA" w14:textId="77777777" w:rsidR="00FC0544" w:rsidRPr="00FC0544" w:rsidRDefault="00FC0544" w:rsidP="00FC0544">
            <w:pPr>
              <w:rPr>
                <w:b/>
                <w:bCs/>
              </w:rPr>
            </w:pPr>
            <w:r w:rsidRPr="00FC0544">
              <w:rPr>
                <w:b/>
                <w:bCs/>
              </w:rPr>
              <w:t>Lớp con (Subclass)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A3BB6A" w14:textId="77777777" w:rsidR="00FC0544" w:rsidRPr="00FC0544" w:rsidRDefault="00FC0544" w:rsidP="00FC0544">
            <w:pPr>
              <w:rPr>
                <w:b/>
                <w:bCs/>
              </w:rPr>
            </w:pPr>
            <w:r w:rsidRPr="00FC0544">
              <w:rPr>
                <w:b/>
                <w:bCs/>
              </w:rPr>
              <w:t>Thuộc tính dùng chung (của Lớp cha)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59AE32" w14:textId="77777777" w:rsidR="00FC0544" w:rsidRPr="00FC0544" w:rsidRDefault="00FC0544" w:rsidP="00FC0544">
            <w:pPr>
              <w:rPr>
                <w:b/>
                <w:bCs/>
              </w:rPr>
            </w:pPr>
            <w:r w:rsidRPr="00FC0544">
              <w:rPr>
                <w:b/>
                <w:bCs/>
              </w:rPr>
              <w:t>Thuộc tính riêng biệt (của Lớp con)</w:t>
            </w:r>
          </w:p>
        </w:tc>
      </w:tr>
      <w:tr w:rsidR="00FC0544" w:rsidRPr="00FC0544" w14:paraId="191E99CF" w14:textId="77777777"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97829A" w14:textId="77777777" w:rsidR="00FC0544" w:rsidRPr="00FC0544" w:rsidRDefault="00FC0544" w:rsidP="00FC0544">
            <w:r w:rsidRPr="00FC0544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A040B" w14:textId="77777777" w:rsidR="00FC0544" w:rsidRPr="00FC0544" w:rsidRDefault="00FC0544" w:rsidP="00FC0544">
            <w:r w:rsidRPr="00FC0544">
              <w:t>BacSi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F9F962" w14:textId="77777777" w:rsidR="00FC0544" w:rsidRPr="00FC0544" w:rsidRDefault="00FC0544" w:rsidP="00FC0544">
            <w:r w:rsidRPr="00FC0544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E0E0D8" w14:textId="77777777" w:rsidR="00FC0544" w:rsidRPr="00FC0544" w:rsidRDefault="00FC0544" w:rsidP="00FC0544">
            <w:r w:rsidRPr="00FC0544">
              <w:t>...</w:t>
            </w:r>
          </w:p>
        </w:tc>
      </w:tr>
      <w:tr w:rsidR="00FC0544" w:rsidRPr="00FC0544" w14:paraId="53383445" w14:textId="77777777"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FF5DC9" w14:textId="77777777" w:rsidR="00FC0544" w:rsidRPr="00FC0544" w:rsidRDefault="00FC0544" w:rsidP="00FC0544">
            <w:r w:rsidRPr="00FC0544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BDBBB6" w14:textId="32A041E0" w:rsidR="00FC0544" w:rsidRPr="00FC0544" w:rsidRDefault="00FC0544" w:rsidP="00FC0544">
            <w:r>
              <w:t>YTa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D73133" w14:textId="77777777" w:rsidR="00FC0544" w:rsidRPr="00FC0544" w:rsidRDefault="00FC0544" w:rsidP="00FC0544">
            <w:r w:rsidRPr="00FC0544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874394" w14:textId="77777777" w:rsidR="00FC0544" w:rsidRPr="00FC0544" w:rsidRDefault="00FC0544" w:rsidP="00FC0544">
            <w:r w:rsidRPr="00FC0544">
              <w:t>khuVucTruc</w:t>
            </w:r>
          </w:p>
        </w:tc>
      </w:tr>
    </w:tbl>
    <w:p w14:paraId="5BA7C545" w14:textId="77777777" w:rsidR="00FC0544" w:rsidRDefault="00FC0544"/>
    <w:p w14:paraId="726C678A" w14:textId="77777777" w:rsidR="00FC0544" w:rsidRPr="00FC0544" w:rsidRDefault="00FC0544" w:rsidP="00FC0544">
      <w:r w:rsidRPr="00FC0544">
        <w:rPr>
          <w:b/>
          <w:bCs/>
        </w:rPr>
        <w:t>Phương thức:</w:t>
      </w:r>
    </w:p>
    <w:p w14:paraId="43CD1391" w14:textId="77777777" w:rsidR="00FC0544" w:rsidRPr="00FC0544" w:rsidRDefault="00FC0544" w:rsidP="00FC0544">
      <w:pPr>
        <w:numPr>
          <w:ilvl w:val="0"/>
          <w:numId w:val="3"/>
        </w:numPr>
      </w:pPr>
      <w:r w:rsidRPr="00FC0544">
        <w:t xml:space="preserve">BacSi: + kham(benhNhan): void </w:t>
      </w:r>
    </w:p>
    <w:p w14:paraId="2D747406" w14:textId="77777777" w:rsidR="00FC0544" w:rsidRDefault="00FC0544" w:rsidP="00FC0544">
      <w:pPr>
        <w:numPr>
          <w:ilvl w:val="0"/>
          <w:numId w:val="3"/>
        </w:numPr>
      </w:pPr>
      <w:r w:rsidRPr="00FC0544">
        <w:t>YTa: + tiemThuoc(benhNhan): void</w:t>
      </w:r>
    </w:p>
    <w:p w14:paraId="35E22D3B" w14:textId="77777777" w:rsidR="00FC0544" w:rsidRPr="00FC0544" w:rsidRDefault="00FC0544" w:rsidP="00FC0544"/>
    <w:p w14:paraId="47008A66" w14:textId="77777777" w:rsidR="00FC0544" w:rsidRPr="00FC0544" w:rsidRDefault="00FC0544" w:rsidP="00FC0544">
      <w:pPr>
        <w:rPr>
          <w:b/>
          <w:bCs/>
        </w:rPr>
      </w:pPr>
      <w:r w:rsidRPr="00FC0544">
        <w:rPr>
          <w:b/>
          <w:bCs/>
        </w:rPr>
        <w:t>Bước 3: Quan hệ Aggregation</w:t>
      </w:r>
    </w:p>
    <w:p w14:paraId="7ACA39CD" w14:textId="21B25C6D" w:rsidR="00FC0544" w:rsidRPr="00FC0544" w:rsidRDefault="00FC0544" w:rsidP="00FC0544">
      <w:pPr>
        <w:numPr>
          <w:ilvl w:val="0"/>
          <w:numId w:val="4"/>
        </w:numPr>
      </w:pPr>
      <w:r w:rsidRPr="00FC0544">
        <w:t xml:space="preserve">KhoaKham </w:t>
      </w:r>
      <w:r w:rsidRPr="00FC0544">
        <w:rPr>
          <w:b/>
          <w:bCs/>
        </w:rPr>
        <w:t>gồm nhiều</w:t>
      </w:r>
      <w:r w:rsidRPr="00FC0544">
        <w:t xml:space="preserve"> NhanVienYTe</w:t>
      </w:r>
    </w:p>
    <w:p w14:paraId="3B186A01" w14:textId="6E953223" w:rsidR="00FC0544" w:rsidRPr="00FC0544" w:rsidRDefault="00FC0544" w:rsidP="00FC0544">
      <w:pPr>
        <w:numPr>
          <w:ilvl w:val="0"/>
          <w:numId w:val="4"/>
        </w:numPr>
      </w:pPr>
      <w:r w:rsidRPr="00FC0544">
        <w:t xml:space="preserve">Quan hệ: </w:t>
      </w:r>
      <w:r w:rsidRPr="00FC0544">
        <w:rPr>
          <w:b/>
          <w:bCs/>
        </w:rPr>
        <w:t>Aggregation</w:t>
      </w:r>
      <w:r w:rsidRPr="00FC0544">
        <w:t xml:space="preserve"> </w:t>
      </w:r>
      <w:r>
        <w:t>(</w:t>
      </w:r>
      <w:r w:rsidRPr="00FC0544">
        <w:t>hình thoi rỗng</w:t>
      </w:r>
      <w:r>
        <w:t>)</w:t>
      </w:r>
    </w:p>
    <w:p w14:paraId="32A77E02" w14:textId="75A16178" w:rsidR="00FC0544" w:rsidRPr="00FC0544" w:rsidRDefault="00FC0544" w:rsidP="00FC0544">
      <w:pPr>
        <w:numPr>
          <w:ilvl w:val="0"/>
          <w:numId w:val="4"/>
        </w:numPr>
      </w:pPr>
      <w:r w:rsidRPr="00FC0544">
        <w:t xml:space="preserve">Bội số: </w:t>
      </w:r>
      <w:r w:rsidRPr="00FC0544">
        <w:rPr>
          <w:b/>
          <w:bCs/>
        </w:rPr>
        <w:t xml:space="preserve">1 KhoaKham </w:t>
      </w:r>
      <w:r>
        <w:t>có</w:t>
      </w:r>
      <w:r w:rsidRPr="00FC0544">
        <w:rPr>
          <w:b/>
          <w:bCs/>
        </w:rPr>
        <w:t xml:space="preserve"> </w:t>
      </w:r>
      <w:r w:rsidR="009D6340">
        <w:rPr>
          <w:b/>
          <w:bCs/>
        </w:rPr>
        <w:t xml:space="preserve">1 hoặc </w:t>
      </w:r>
      <w:r w:rsidRPr="00FC0544">
        <w:rPr>
          <w:b/>
          <w:bCs/>
        </w:rPr>
        <w:t>nhiều NhanVienYTe</w:t>
      </w:r>
      <w:r w:rsidRPr="00FC0544">
        <w:t xml:space="preserve"> </w:t>
      </w:r>
      <w:r>
        <w:sym w:font="Wingdings" w:char="F0E0"/>
      </w:r>
      <w:r w:rsidRPr="00FC0544">
        <w:t xml:space="preserve"> 1 — </w:t>
      </w:r>
      <w:r w:rsidR="009D6340">
        <w:t>1</w:t>
      </w:r>
      <w:r w:rsidRPr="00FC0544">
        <w:t>..*</w:t>
      </w:r>
    </w:p>
    <w:p w14:paraId="047D8E97" w14:textId="77777777" w:rsidR="00FC0544" w:rsidRDefault="00FC0544"/>
    <w:p w14:paraId="6D423EF2" w14:textId="433FCAC4" w:rsidR="00FC0544" w:rsidRDefault="00FC0544">
      <w:pPr>
        <w:rPr>
          <w:b/>
          <w:bCs/>
        </w:rPr>
      </w:pPr>
      <w:r w:rsidRPr="00FC0544">
        <w:rPr>
          <w:b/>
          <w:bCs/>
        </w:rPr>
        <w:t>Bước 4: Class Diagram hoàn chỉnh</w:t>
      </w:r>
    </w:p>
    <w:p w14:paraId="3342599A" w14:textId="5237B78D" w:rsidR="00FC0544" w:rsidRPr="00FC0544" w:rsidRDefault="009D6340">
      <w:r w:rsidRPr="009D6340">
        <w:lastRenderedPageBreak/>
        <w:drawing>
          <wp:inline distT="0" distB="0" distL="0" distR="0" wp14:anchorId="3E896CEC" wp14:editId="39246543">
            <wp:extent cx="4972086" cy="5200688"/>
            <wp:effectExtent l="0" t="0" r="0" b="0"/>
            <wp:docPr id="2940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64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52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544" w:rsidRPr="00FC0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6A6"/>
    <w:multiLevelType w:val="multilevel"/>
    <w:tmpl w:val="B20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0A03"/>
    <w:multiLevelType w:val="multilevel"/>
    <w:tmpl w:val="673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17AA7"/>
    <w:multiLevelType w:val="hybridMultilevel"/>
    <w:tmpl w:val="DAA0CE44"/>
    <w:lvl w:ilvl="0" w:tplc="9D3EF7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84A29"/>
    <w:multiLevelType w:val="multilevel"/>
    <w:tmpl w:val="758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39835">
    <w:abstractNumId w:val="1"/>
  </w:num>
  <w:num w:numId="2" w16cid:durableId="283386723">
    <w:abstractNumId w:val="2"/>
  </w:num>
  <w:num w:numId="3" w16cid:durableId="321979196">
    <w:abstractNumId w:val="0"/>
  </w:num>
  <w:num w:numId="4" w16cid:durableId="1868761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44"/>
    <w:rsid w:val="009D6340"/>
    <w:rsid w:val="00AE3A70"/>
    <w:rsid w:val="00E3271B"/>
    <w:rsid w:val="00FC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4872"/>
  <w15:chartTrackingRefBased/>
  <w15:docId w15:val="{A0A827B8-E206-4CF4-901A-08F66151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2</cp:revision>
  <dcterms:created xsi:type="dcterms:W3CDTF">2026-09-12T12:48:00Z</dcterms:created>
  <dcterms:modified xsi:type="dcterms:W3CDTF">2026-09-13T03:14:00Z</dcterms:modified>
</cp:coreProperties>
</file>