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rPr>
          <w:b w:val="true"/>
          <w:bCs w:val="true"/>
        </w:rPr>
        <w:t xml:space="preserve">Câu 1.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2.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3.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4.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5.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6.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7.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2020-10-28T10:10:31Z</dcterms:created>
  <dcterms:modified xsi:type="dcterms:W3CDTF">2020-10-28T10:10:31Z</dcterms:modified>
</cp:coreProperties>
</file>