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653CF0" w:rsidRDefault="007B2AB1">
      <w:pPr>
        <w:pBdr>
          <w:bottom w:val="single" w:sz="4" w:space="1" w:color="000000"/>
        </w:pBdr>
        <w:spacing w:after="120" w:line="240" w:lineRule="auto"/>
        <w:jc w:val="center"/>
        <w:rPr>
          <w:rFonts w:ascii="Times New Roman" w:hAnsi="Times New Roman" w:cs="Times New Roman"/>
          <w:b/>
          <w:sz w:val="34"/>
          <w:szCs w:val="26"/>
        </w:rPr>
      </w:pPr>
      <w:r w:rsidRPr="00653CF0">
        <w:rPr>
          <w:rFonts w:ascii="Times New Roman" w:hAnsi="Times New Roman" w:cs="Times New Roman"/>
          <w:b/>
          <w:sz w:val="34"/>
          <w:szCs w:val="26"/>
        </w:rPr>
        <w:t>THU THẬP, LÀM RÕ YÊU CẦU CỦA ỨNG DỤNG</w:t>
      </w:r>
    </w:p>
    <w:p w14:paraId="6D017DA6" w14:textId="77777777" w:rsidR="00124B7D" w:rsidRPr="00653CF0" w:rsidRDefault="007B2AB1">
      <w:pPr>
        <w:spacing w:after="120" w:line="240" w:lineRule="auto"/>
        <w:jc w:val="both"/>
        <w:rPr>
          <w:rFonts w:ascii="Times New Roman" w:hAnsi="Times New Roman" w:cs="Times New Roman"/>
          <w:color w:val="FF0000"/>
          <w:sz w:val="26"/>
          <w:szCs w:val="26"/>
        </w:rPr>
      </w:pPr>
      <w:r w:rsidRPr="00653CF0">
        <w:rPr>
          <w:rFonts w:ascii="Times New Roman" w:hAnsi="Times New Roman" w:cs="Times New Roman"/>
          <w:sz w:val="26"/>
          <w:szCs w:val="26"/>
        </w:rPr>
        <w:t>Nhóm 17 - Thành viên nhóm</w:t>
      </w:r>
    </w:p>
    <w:p w14:paraId="6D3E48AF" w14:textId="77777777" w:rsidR="00124B7D" w:rsidRPr="00653CF0" w:rsidRDefault="007B2AB1">
      <w:pPr>
        <w:pStyle w:val="ListParagraph"/>
        <w:numPr>
          <w:ilvl w:val="0"/>
          <w:numId w:val="5"/>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Ngọc Phát (Leader)</w:t>
      </w:r>
    </w:p>
    <w:p w14:paraId="097741B6" w14:textId="38F516ED" w:rsidR="00124B7D" w:rsidRPr="00653CF0" w:rsidRDefault="00E51171">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 xml:space="preserve">Trần Thanh Vy </w:t>
      </w:r>
      <w:r w:rsidR="007B2AB1" w:rsidRPr="00653CF0">
        <w:rPr>
          <w:rFonts w:ascii="Times New Roman" w:hAnsi="Times New Roman" w:cs="Times New Roman"/>
          <w:sz w:val="26"/>
          <w:szCs w:val="26"/>
        </w:rPr>
        <w:t>(Recorder)</w:t>
      </w:r>
    </w:p>
    <w:p w14:paraId="3F209864" w14:textId="77777777" w:rsidR="00124B7D" w:rsidRPr="00653CF0" w:rsidRDefault="007B2AB1">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Nguyên Vũ (Reporter)</w:t>
      </w:r>
    </w:p>
    <w:p w14:paraId="608313C9" w14:textId="2D7D5425" w:rsidR="00124B7D" w:rsidRPr="00653CF0" w:rsidRDefault="00E51171">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Mai Nhật Hào</w:t>
      </w:r>
      <w:r w:rsidR="007B2AB1" w:rsidRPr="00653CF0">
        <w:rPr>
          <w:rFonts w:ascii="Times New Roman" w:hAnsi="Times New Roman" w:cs="Times New Roman"/>
          <w:sz w:val="26"/>
          <w:szCs w:val="26"/>
        </w:rPr>
        <w:t xml:space="preserve"> (Note Taker)</w:t>
      </w:r>
    </w:p>
    <w:p w14:paraId="1F9AEF99" w14:textId="77777777" w:rsidR="00124B7D" w:rsidRPr="00653CF0" w:rsidRDefault="007B2AB1">
      <w:pPr>
        <w:spacing w:after="120" w:line="240" w:lineRule="auto"/>
        <w:jc w:val="both"/>
        <w:rPr>
          <w:rFonts w:ascii="Times New Roman" w:hAnsi="Times New Roman" w:cs="Times New Roman"/>
          <w:b/>
          <w:color w:val="FF0000"/>
          <w:sz w:val="26"/>
          <w:szCs w:val="26"/>
        </w:rPr>
      </w:pPr>
      <w:r w:rsidRPr="00653CF0">
        <w:rPr>
          <w:rFonts w:ascii="Times New Roman" w:hAnsi="Times New Roman" w:cs="Times New Roman"/>
          <w:i/>
          <w:sz w:val="26"/>
          <w:szCs w:val="26"/>
        </w:rPr>
        <w:t>Tên ứng dụng:</w:t>
      </w:r>
      <w:r w:rsidRPr="00653CF0">
        <w:rPr>
          <w:rFonts w:ascii="Times New Roman" w:hAnsi="Times New Roman" w:cs="Times New Roman"/>
          <w:sz w:val="26"/>
          <w:szCs w:val="26"/>
        </w:rPr>
        <w:t xml:space="preserve"> </w:t>
      </w:r>
      <w:bookmarkStart w:id="0" w:name="_Hlk144143024"/>
      <w:r w:rsidRPr="00653CF0">
        <w:rPr>
          <w:rFonts w:ascii="Times New Roman" w:hAnsi="Times New Roman" w:cs="Times New Roman"/>
          <w:b/>
          <w:bCs/>
          <w:sz w:val="26"/>
          <w:szCs w:val="26"/>
        </w:rPr>
        <w:t>CHƯƠNG TRÌNH QUẢN LÝ KARAOKE NNICE</w:t>
      </w:r>
      <w:bookmarkEnd w:id="0"/>
    </w:p>
    <w:p w14:paraId="15E67170" w14:textId="77777777" w:rsidR="00124B7D" w:rsidRPr="00653CF0" w:rsidRDefault="007B2AB1">
      <w:pPr>
        <w:pBdr>
          <w:bottom w:val="single" w:sz="4" w:space="1" w:color="000000"/>
        </w:pBd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Thời gian thực hiện: Từ 15/08/2023 đến 06/11/2023 (12 tuần)</w:t>
      </w:r>
    </w:p>
    <w:p w14:paraId="449A99A6" w14:textId="77777777" w:rsidR="00124B7D" w:rsidRPr="00653CF0" w:rsidRDefault="00124B7D">
      <w:pPr>
        <w:spacing w:after="120" w:line="240" w:lineRule="auto"/>
        <w:jc w:val="both"/>
        <w:rPr>
          <w:rFonts w:ascii="Times New Roman" w:hAnsi="Times New Roman" w:cs="Times New Roman"/>
          <w:sz w:val="26"/>
          <w:szCs w:val="26"/>
        </w:rPr>
      </w:pPr>
    </w:p>
    <w:p w14:paraId="7A05457A" w14:textId="77777777" w:rsidR="00124B7D" w:rsidRPr="00653CF0"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Thu thập yêu cầu:</w:t>
      </w:r>
    </w:p>
    <w:p w14:paraId="374740CC" w14:textId="77777777" w:rsidR="00124B7D" w:rsidRPr="00653CF0" w:rsidRDefault="007B2AB1">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Khảo sát:</w:t>
      </w:r>
    </w:p>
    <w:p w14:paraId="438DA61B" w14:textId="4E02EA98" w:rsidR="00124B7D" w:rsidRPr="00653CF0" w:rsidRDefault="007B2AB1">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 xml:space="preserve">Quy trình nghiệp </w:t>
      </w:r>
      <w:r w:rsidR="00A3634E">
        <w:rPr>
          <w:rFonts w:ascii="Times New Roman" w:hAnsi="Times New Roman" w:cs="Times New Roman"/>
          <w:b/>
          <w:sz w:val="26"/>
          <w:szCs w:val="26"/>
        </w:rPr>
        <w:t>vụ</w:t>
      </w:r>
      <w:r w:rsidR="00A3634E">
        <w:rPr>
          <w:rFonts w:ascii="Times New Roman" w:hAnsi="Times New Roman" w:cs="Times New Roman"/>
          <w:b/>
          <w:sz w:val="26"/>
          <w:szCs w:val="26"/>
          <w:lang w:val="vi-VN"/>
        </w:rPr>
        <w:t>:</w:t>
      </w:r>
    </w:p>
    <w:p w14:paraId="2C2A250A" w14:textId="77777777" w:rsidR="00124B7D" w:rsidRPr="00653CF0" w:rsidRDefault="007B2AB1">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Quy định:</w:t>
      </w:r>
    </w:p>
    <w:p w14:paraId="67DBB231"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724FFF87" w14:textId="77777777" w:rsidR="00124B7D" w:rsidRPr="00653CF0"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653CF0" w14:paraId="42279463" w14:textId="77777777" w:rsidTr="006E6126">
        <w:trPr>
          <w:tblHeader/>
        </w:trPr>
        <w:tc>
          <w:tcPr>
            <w:tcW w:w="863" w:type="dxa"/>
          </w:tcPr>
          <w:p w14:paraId="020AD64F" w14:textId="18B1D2C9" w:rsidR="00124B7D" w:rsidRPr="00653CF0" w:rsidRDefault="006E6126">
            <w:pPr>
              <w:spacing w:after="120" w:line="240" w:lineRule="auto"/>
              <w:jc w:val="center"/>
              <w:rPr>
                <w:rFonts w:ascii="Times New Roman" w:hAnsi="Times New Roman" w:cs="Times New Roman"/>
                <w:b/>
                <w:i/>
                <w:sz w:val="26"/>
                <w:szCs w:val="26"/>
              </w:rPr>
            </w:pPr>
            <w:r>
              <w:rPr>
                <w:rFonts w:ascii="Times New Roman" w:eastAsia="Calibri" w:hAnsi="Times New Roman" w:cs="Times New Roman"/>
                <w:b/>
                <w:i/>
                <w:sz w:val="26"/>
                <w:szCs w:val="26"/>
              </w:rPr>
              <w:t>ST</w:t>
            </w:r>
            <w:r w:rsidRPr="00653CF0">
              <w:rPr>
                <w:rFonts w:ascii="Times New Roman" w:eastAsia="Calibri" w:hAnsi="Times New Roman" w:cs="Times New Roman"/>
                <w:b/>
                <w:i/>
                <w:sz w:val="26"/>
                <w:szCs w:val="26"/>
              </w:rPr>
              <w:t>T</w:t>
            </w:r>
          </w:p>
        </w:tc>
        <w:tc>
          <w:tcPr>
            <w:tcW w:w="3102" w:type="dxa"/>
          </w:tcPr>
          <w:p w14:paraId="74CC3657" w14:textId="77777777" w:rsidR="00124B7D" w:rsidRPr="00653CF0" w:rsidRDefault="007B2AB1">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Câu hỏi (Questions)</w:t>
            </w:r>
          </w:p>
        </w:tc>
        <w:tc>
          <w:tcPr>
            <w:tcW w:w="3750" w:type="dxa"/>
          </w:tcPr>
          <w:p w14:paraId="594D96CD" w14:textId="77777777" w:rsidR="00124B7D" w:rsidRPr="00653CF0" w:rsidRDefault="007B2AB1">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Trả lời (Answers)</w:t>
            </w:r>
          </w:p>
        </w:tc>
        <w:tc>
          <w:tcPr>
            <w:tcW w:w="2715" w:type="dxa"/>
          </w:tcPr>
          <w:p w14:paraId="109F164F" w14:textId="77777777" w:rsidR="00124B7D" w:rsidRPr="00653CF0" w:rsidRDefault="007B2AB1">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Ghi chú</w:t>
            </w:r>
          </w:p>
        </w:tc>
      </w:tr>
      <w:tr w:rsidR="00124B7D" w:rsidRPr="00653CF0" w14:paraId="39F0FD8F" w14:textId="77777777" w:rsidTr="006E6126">
        <w:trPr>
          <w:trHeight w:val="339"/>
        </w:trPr>
        <w:tc>
          <w:tcPr>
            <w:tcW w:w="863" w:type="dxa"/>
            <w:vAlign w:val="center"/>
          </w:tcPr>
          <w:p w14:paraId="037482F2"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w:t>
            </w:r>
          </w:p>
        </w:tc>
        <w:tc>
          <w:tcPr>
            <w:tcW w:w="3102" w:type="dxa"/>
          </w:tcPr>
          <w:p w14:paraId="27D01D63" w14:textId="77777777" w:rsidR="00124B7D" w:rsidRPr="00653CF0" w:rsidRDefault="007B2AB1">
            <w:pPr>
              <w:spacing w:after="0" w:line="240" w:lineRule="auto"/>
              <w:rPr>
                <w:rFonts w:ascii="Times New Roman" w:hAnsi="Times New Roman" w:cs="Times New Roman"/>
                <w:sz w:val="28"/>
                <w:szCs w:val="28"/>
              </w:rPr>
            </w:pPr>
            <w:r w:rsidRPr="00653CF0">
              <w:rPr>
                <w:rFonts w:ascii="Times New Roman" w:eastAsia="Calibri" w:hAnsi="Times New Roman" w:cs="Times New Roman"/>
                <w:sz w:val="28"/>
                <w:szCs w:val="28"/>
              </w:rPr>
              <w:t>Ứng dụng hỗ trợ việc thu tiền thuê phòng như thế nào?</w:t>
            </w:r>
          </w:p>
          <w:p w14:paraId="76041D87" w14:textId="77777777" w:rsidR="00124B7D" w:rsidRPr="00653CF0" w:rsidRDefault="00124B7D">
            <w:pPr>
              <w:spacing w:after="0" w:line="240" w:lineRule="auto"/>
              <w:rPr>
                <w:rFonts w:ascii="Times New Roman" w:hAnsi="Times New Roman" w:cs="Times New Roman"/>
                <w:sz w:val="26"/>
                <w:szCs w:val="26"/>
              </w:rPr>
            </w:pPr>
          </w:p>
        </w:tc>
        <w:tc>
          <w:tcPr>
            <w:tcW w:w="3750" w:type="dxa"/>
          </w:tcPr>
          <w:p w14:paraId="16EDB79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38A8AC91"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3A510FE1" w14:textId="77777777" w:rsidTr="006E6126">
        <w:trPr>
          <w:trHeight w:val="339"/>
        </w:trPr>
        <w:tc>
          <w:tcPr>
            <w:tcW w:w="863" w:type="dxa"/>
            <w:vAlign w:val="center"/>
          </w:tcPr>
          <w:p w14:paraId="6D3C2A5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2.</w:t>
            </w:r>
          </w:p>
        </w:tc>
        <w:tc>
          <w:tcPr>
            <w:tcW w:w="3102" w:type="dxa"/>
          </w:tcPr>
          <w:p w14:paraId="3831522D"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Ứng dụng hỗ trợ việc quản lý ca làm việc của nhân viên như thế nào?</w:t>
            </w:r>
          </w:p>
        </w:tc>
        <w:tc>
          <w:tcPr>
            <w:tcW w:w="3750" w:type="dxa"/>
          </w:tcPr>
          <w:p w14:paraId="572A6AE1"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11530E1C"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FD1666C" w14:textId="77777777" w:rsidTr="006E6126">
        <w:trPr>
          <w:trHeight w:val="339"/>
        </w:trPr>
        <w:tc>
          <w:tcPr>
            <w:tcW w:w="863" w:type="dxa"/>
            <w:vAlign w:val="center"/>
          </w:tcPr>
          <w:p w14:paraId="52DAFE0F"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3.</w:t>
            </w:r>
          </w:p>
        </w:tc>
        <w:tc>
          <w:tcPr>
            <w:tcW w:w="3102" w:type="dxa"/>
          </w:tcPr>
          <w:p w14:paraId="36515EB1"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8"/>
                <w:szCs w:val="28"/>
              </w:rPr>
              <w:t>Ứng dụng sẽ tự tính toán tiền lương cho nhân viên dựa trên số ca làm việc và doanh thu của cơ sở karaoke?</w:t>
            </w:r>
          </w:p>
        </w:tc>
        <w:tc>
          <w:tcPr>
            <w:tcW w:w="3750" w:type="dxa"/>
          </w:tcPr>
          <w:p w14:paraId="6AAA6C9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714B0DA"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6FFDC75C" w14:textId="77777777" w:rsidTr="006E6126">
        <w:trPr>
          <w:trHeight w:val="339"/>
        </w:trPr>
        <w:tc>
          <w:tcPr>
            <w:tcW w:w="863" w:type="dxa"/>
            <w:vAlign w:val="center"/>
          </w:tcPr>
          <w:p w14:paraId="7F53252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4.</w:t>
            </w:r>
          </w:p>
        </w:tc>
        <w:tc>
          <w:tcPr>
            <w:tcW w:w="3102" w:type="dxa"/>
          </w:tcPr>
          <w:p w14:paraId="33C56D43"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118D2CD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044CE12" w14:textId="77777777" w:rsidTr="006E6126">
        <w:trPr>
          <w:trHeight w:val="339"/>
        </w:trPr>
        <w:tc>
          <w:tcPr>
            <w:tcW w:w="863" w:type="dxa"/>
            <w:vAlign w:val="center"/>
          </w:tcPr>
          <w:p w14:paraId="75D6086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5.</w:t>
            </w:r>
          </w:p>
        </w:tc>
        <w:tc>
          <w:tcPr>
            <w:tcW w:w="3102" w:type="dxa"/>
            <w:vAlign w:val="center"/>
          </w:tcPr>
          <w:p w14:paraId="2F0D84E1"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vAlign w:val="center"/>
          </w:tcPr>
          <w:p w14:paraId="34AF726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9C4718B"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4E7A1FA" w14:textId="77777777" w:rsidTr="006E6126">
        <w:trPr>
          <w:trHeight w:val="339"/>
        </w:trPr>
        <w:tc>
          <w:tcPr>
            <w:tcW w:w="863" w:type="dxa"/>
            <w:vAlign w:val="center"/>
          </w:tcPr>
          <w:p w14:paraId="3AA24395"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lastRenderedPageBreak/>
              <w:t>6.</w:t>
            </w:r>
          </w:p>
        </w:tc>
        <w:tc>
          <w:tcPr>
            <w:tcW w:w="3102" w:type="dxa"/>
            <w:vAlign w:val="center"/>
          </w:tcPr>
          <w:p w14:paraId="7E078A0F"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EA32C4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2CE7753D" w14:textId="77777777" w:rsidTr="006E6126">
        <w:trPr>
          <w:trHeight w:val="339"/>
        </w:trPr>
        <w:tc>
          <w:tcPr>
            <w:tcW w:w="863" w:type="dxa"/>
            <w:vAlign w:val="center"/>
          </w:tcPr>
          <w:p w14:paraId="053DC50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7.</w:t>
            </w:r>
          </w:p>
        </w:tc>
        <w:tc>
          <w:tcPr>
            <w:tcW w:w="3102" w:type="dxa"/>
            <w:vAlign w:val="center"/>
          </w:tcPr>
          <w:p w14:paraId="2DBD0CF1"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C11409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9AE3D87" w14:textId="77777777" w:rsidTr="006E6126">
        <w:trPr>
          <w:trHeight w:val="339"/>
        </w:trPr>
        <w:tc>
          <w:tcPr>
            <w:tcW w:w="863" w:type="dxa"/>
            <w:vAlign w:val="center"/>
          </w:tcPr>
          <w:p w14:paraId="46896839"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8.</w:t>
            </w:r>
          </w:p>
        </w:tc>
        <w:tc>
          <w:tcPr>
            <w:tcW w:w="3102" w:type="dxa"/>
            <w:vAlign w:val="center"/>
          </w:tcPr>
          <w:p w14:paraId="20701BFD" w14:textId="5F7CF10F" w:rsidR="00124B7D" w:rsidRPr="00653CF0" w:rsidRDefault="00653CF0">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8"/>
                <w:szCs w:val="28"/>
              </w:rPr>
              <w:t>Khi</w:t>
            </w:r>
            <w:r>
              <w:rPr>
                <w:rFonts w:ascii="Times New Roman" w:eastAsia="Calibri" w:hAnsi="Times New Roman" w:cs="Times New Roman"/>
                <w:sz w:val="28"/>
                <w:szCs w:val="28"/>
                <w:lang w:val="vi-VN"/>
              </w:rPr>
              <w:t xml:space="preserve"> đặt phòng thì có phải chỉ cần phòng còn trống và tình trạng phòng còn tốt là có thể đặt phòng?</w:t>
            </w:r>
          </w:p>
        </w:tc>
        <w:tc>
          <w:tcPr>
            <w:tcW w:w="3750" w:type="dxa"/>
            <w:vAlign w:val="center"/>
          </w:tcPr>
          <w:p w14:paraId="07EE851E"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47578F5"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0ECF10A" w14:textId="77777777" w:rsidTr="006E6126">
        <w:trPr>
          <w:trHeight w:val="339"/>
        </w:trPr>
        <w:tc>
          <w:tcPr>
            <w:tcW w:w="863" w:type="dxa"/>
            <w:vAlign w:val="center"/>
          </w:tcPr>
          <w:p w14:paraId="7C7B1471"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9.</w:t>
            </w:r>
          </w:p>
        </w:tc>
        <w:tc>
          <w:tcPr>
            <w:tcW w:w="3102" w:type="dxa"/>
            <w:vAlign w:val="center"/>
          </w:tcPr>
          <w:p w14:paraId="18CC404B" w14:textId="4172692B" w:rsidR="00124B7D" w:rsidRPr="009670D1" w:rsidRDefault="009670D1">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Trong</w:t>
            </w:r>
            <w:r>
              <w:rPr>
                <w:rFonts w:ascii="Times New Roman" w:eastAsia="Calibri" w:hAnsi="Times New Roman" w:cs="Times New Roman"/>
                <w:sz w:val="26"/>
                <w:szCs w:val="26"/>
                <w:lang w:val="vi-VN"/>
              </w:rPr>
              <w:t xml:space="preserve"> một phòng karaoke thông thường sẽ bao gồm các dịch vụ ăn uống, vậy các mặt hàng sẽ kinh doanh là những mặt hàng nào?</w:t>
            </w:r>
          </w:p>
        </w:tc>
        <w:tc>
          <w:tcPr>
            <w:tcW w:w="3750" w:type="dxa"/>
            <w:vAlign w:val="center"/>
          </w:tcPr>
          <w:p w14:paraId="6ECB3FDB"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65DA0C2"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C82B60C" w14:textId="77777777" w:rsidTr="006E6126">
        <w:trPr>
          <w:trHeight w:val="339"/>
        </w:trPr>
        <w:tc>
          <w:tcPr>
            <w:tcW w:w="863" w:type="dxa"/>
            <w:vAlign w:val="center"/>
          </w:tcPr>
          <w:p w14:paraId="2CE8002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10.</w:t>
            </w:r>
          </w:p>
        </w:tc>
        <w:tc>
          <w:tcPr>
            <w:tcW w:w="3102" w:type="dxa"/>
            <w:vAlign w:val="center"/>
          </w:tcPr>
          <w:p w14:paraId="5B5B7545"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FBDB982"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7E55B90" w14:textId="77777777" w:rsidTr="006E6126">
        <w:trPr>
          <w:trHeight w:val="339"/>
        </w:trPr>
        <w:tc>
          <w:tcPr>
            <w:tcW w:w="863" w:type="dxa"/>
            <w:vAlign w:val="center"/>
          </w:tcPr>
          <w:p w14:paraId="1D8ED416"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11.</w:t>
            </w:r>
          </w:p>
        </w:tc>
        <w:tc>
          <w:tcPr>
            <w:tcW w:w="3102" w:type="dxa"/>
            <w:vAlign w:val="center"/>
          </w:tcPr>
          <w:p w14:paraId="0B6B0EC9"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87A5395"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2C8BE5F" w14:textId="77777777" w:rsidTr="006E6126">
        <w:trPr>
          <w:trHeight w:val="339"/>
        </w:trPr>
        <w:tc>
          <w:tcPr>
            <w:tcW w:w="863" w:type="dxa"/>
            <w:vAlign w:val="center"/>
          </w:tcPr>
          <w:p w14:paraId="54F67462"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12.</w:t>
            </w:r>
          </w:p>
        </w:tc>
        <w:tc>
          <w:tcPr>
            <w:tcW w:w="3102" w:type="dxa"/>
            <w:vAlign w:val="center"/>
          </w:tcPr>
          <w:p w14:paraId="0DDBC1F9"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A087DA4"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CB22187" w14:textId="77777777" w:rsidTr="006E6126">
        <w:trPr>
          <w:trHeight w:val="339"/>
        </w:trPr>
        <w:tc>
          <w:tcPr>
            <w:tcW w:w="863" w:type="dxa"/>
            <w:vAlign w:val="center"/>
          </w:tcPr>
          <w:p w14:paraId="6A3BE20E"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13.</w:t>
            </w:r>
          </w:p>
        </w:tc>
        <w:tc>
          <w:tcPr>
            <w:tcW w:w="3102" w:type="dxa"/>
            <w:vAlign w:val="center"/>
          </w:tcPr>
          <w:p w14:paraId="165C1EFD"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 xml:space="preserve">Có thể thống kê doanh thu theo các tiêu chí nào? </w:t>
            </w:r>
          </w:p>
        </w:tc>
        <w:tc>
          <w:tcPr>
            <w:tcW w:w="3750" w:type="dxa"/>
            <w:vAlign w:val="center"/>
          </w:tcPr>
          <w:p w14:paraId="671D899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7334D3E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D7C9225" w14:textId="77777777" w:rsidTr="006E6126">
        <w:trPr>
          <w:trHeight w:val="339"/>
        </w:trPr>
        <w:tc>
          <w:tcPr>
            <w:tcW w:w="863" w:type="dxa"/>
            <w:vAlign w:val="center"/>
          </w:tcPr>
          <w:p w14:paraId="68BD255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14.</w:t>
            </w:r>
          </w:p>
        </w:tc>
        <w:tc>
          <w:tcPr>
            <w:tcW w:w="3102" w:type="dxa"/>
            <w:vAlign w:val="center"/>
          </w:tcPr>
          <w:p w14:paraId="3B4F3B26" w14:textId="18A2F9DE" w:rsidR="00124B7D" w:rsidRPr="00F848B7" w:rsidRDefault="00F848B7">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Người</w:t>
            </w:r>
            <w:r>
              <w:rPr>
                <w:rFonts w:ascii="Times New Roman" w:eastAsia="Calibri" w:hAnsi="Times New Roman" w:cs="Times New Roman"/>
                <w:sz w:val="26"/>
                <w:szCs w:val="26"/>
                <w:lang w:val="vi-VN"/>
              </w:rPr>
              <w:t xml:space="preserve"> dùng có yêu cầu thêm gì về cách tính tiền theo giờ không?</w:t>
            </w:r>
          </w:p>
        </w:tc>
        <w:tc>
          <w:tcPr>
            <w:tcW w:w="3750" w:type="dxa"/>
            <w:vAlign w:val="center"/>
          </w:tcPr>
          <w:p w14:paraId="699CFCE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69E99BC"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07FEBA3" w14:textId="77777777" w:rsidTr="006E6126">
        <w:trPr>
          <w:trHeight w:val="339"/>
        </w:trPr>
        <w:tc>
          <w:tcPr>
            <w:tcW w:w="863" w:type="dxa"/>
            <w:vAlign w:val="center"/>
          </w:tcPr>
          <w:p w14:paraId="3EFF6EE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15.</w:t>
            </w:r>
          </w:p>
        </w:tc>
        <w:tc>
          <w:tcPr>
            <w:tcW w:w="3102" w:type="dxa"/>
            <w:vAlign w:val="center"/>
          </w:tcPr>
          <w:p w14:paraId="684E8F79"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7F516F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5CCB5BB" w14:textId="77777777" w:rsidTr="006E6126">
        <w:trPr>
          <w:trHeight w:val="339"/>
        </w:trPr>
        <w:tc>
          <w:tcPr>
            <w:tcW w:w="863" w:type="dxa"/>
            <w:vAlign w:val="center"/>
          </w:tcPr>
          <w:p w14:paraId="467F8C21"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16.</w:t>
            </w:r>
          </w:p>
        </w:tc>
        <w:tc>
          <w:tcPr>
            <w:tcW w:w="3102" w:type="dxa"/>
            <w:vAlign w:val="center"/>
          </w:tcPr>
          <w:p w14:paraId="262FA582"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 xml:space="preserve">Người dùng có thể tìm kiếm thông tin về nhân viên dựa trên tên, vị trí công việc, </w:t>
            </w:r>
            <w:r w:rsidRPr="00653CF0">
              <w:rPr>
                <w:rFonts w:ascii="Times New Roman" w:eastAsia="Calibri" w:hAnsi="Times New Roman" w:cs="Times New Roman"/>
                <w:sz w:val="26"/>
                <w:szCs w:val="26"/>
              </w:rPr>
              <w:lastRenderedPageBreak/>
              <w:t>hoặc ca làm việc đúng không?</w:t>
            </w:r>
          </w:p>
        </w:tc>
        <w:tc>
          <w:tcPr>
            <w:tcW w:w="3750" w:type="dxa"/>
            <w:vAlign w:val="center"/>
          </w:tcPr>
          <w:p w14:paraId="0CED312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283CFE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9F4E482" w14:textId="77777777" w:rsidTr="006E6126">
        <w:trPr>
          <w:trHeight w:val="339"/>
        </w:trPr>
        <w:tc>
          <w:tcPr>
            <w:tcW w:w="863" w:type="dxa"/>
            <w:vAlign w:val="center"/>
          </w:tcPr>
          <w:p w14:paraId="6964795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17.</w:t>
            </w:r>
          </w:p>
        </w:tc>
        <w:tc>
          <w:tcPr>
            <w:tcW w:w="3102" w:type="dxa"/>
            <w:vAlign w:val="center"/>
          </w:tcPr>
          <w:p w14:paraId="4E90B8A1" w14:textId="77777777" w:rsidR="00124B7D" w:rsidRPr="00653CF0" w:rsidRDefault="007B2AB1">
            <w:pPr>
              <w:spacing w:after="0" w:line="240" w:lineRule="auto"/>
              <w:rPr>
                <w:rFonts w:ascii="Times New Roman" w:hAnsi="Times New Roman" w:cs="Times New Roman"/>
                <w:sz w:val="28"/>
                <w:szCs w:val="28"/>
              </w:rPr>
            </w:pPr>
            <w:r w:rsidRPr="00653CF0">
              <w:rPr>
                <w:rFonts w:ascii="Times New Roman" w:eastAsia="Calibri" w:hAnsi="Times New Roman" w:cs="Times New Roman"/>
                <w:sz w:val="28"/>
                <w:szCs w:val="28"/>
              </w:rPr>
              <w:t>Người dùng có thể tra cứu thông tin về các phòng karaoke, bao gồm số lượng khách tối đa và mức giá cho từng loại phòng đúng không?</w:t>
            </w:r>
          </w:p>
        </w:tc>
        <w:tc>
          <w:tcPr>
            <w:tcW w:w="3750" w:type="dxa"/>
            <w:vAlign w:val="center"/>
          </w:tcPr>
          <w:p w14:paraId="2107DC25"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595413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084B719" w14:textId="77777777" w:rsidTr="006E6126">
        <w:trPr>
          <w:trHeight w:val="339"/>
        </w:trPr>
        <w:tc>
          <w:tcPr>
            <w:tcW w:w="863" w:type="dxa"/>
            <w:vAlign w:val="center"/>
          </w:tcPr>
          <w:p w14:paraId="12EF01CE"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18.</w:t>
            </w:r>
          </w:p>
        </w:tc>
        <w:tc>
          <w:tcPr>
            <w:tcW w:w="3102" w:type="dxa"/>
            <w:vAlign w:val="center"/>
          </w:tcPr>
          <w:p w14:paraId="7625069D" w14:textId="20E56AB0"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khả năng tạo báo cáo và thống kê trong ứng dụng</w:t>
            </w:r>
            <w:r w:rsidR="005922E7">
              <w:rPr>
                <w:rFonts w:ascii="Times New Roman" w:eastAsia="Calibri" w:hAnsi="Times New Roman" w:cs="Times New Roman"/>
                <w:sz w:val="26"/>
                <w:szCs w:val="26"/>
                <w:lang w:val="vi-VN"/>
              </w:rPr>
              <w:t xml:space="preserve"> và</w:t>
            </w:r>
            <w:r w:rsidRPr="00653CF0">
              <w:rPr>
                <w:rFonts w:ascii="Times New Roman" w:eastAsia="Calibri" w:hAnsi="Times New Roman" w:cs="Times New Roman"/>
                <w:sz w:val="26"/>
                <w:szCs w:val="26"/>
              </w:rPr>
              <w:t xml:space="preserve"> có thể lựa chọn các tiêu chí như thời gian, cơ sở karaoke, loại phòng và dịch vụ để tạo ra báo cáo về doanh thu, số lượng khách hàng và tình trạng sử dụng phòng đúng không?</w:t>
            </w:r>
          </w:p>
        </w:tc>
        <w:tc>
          <w:tcPr>
            <w:tcW w:w="3750" w:type="dxa"/>
            <w:vAlign w:val="center"/>
          </w:tcPr>
          <w:p w14:paraId="057B9985"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71BD26C1"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324C642E" w14:textId="77777777" w:rsidTr="006E6126">
        <w:trPr>
          <w:trHeight w:val="339"/>
        </w:trPr>
        <w:tc>
          <w:tcPr>
            <w:tcW w:w="863" w:type="dxa"/>
            <w:vAlign w:val="center"/>
          </w:tcPr>
          <w:p w14:paraId="7E70ECA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19.</w:t>
            </w:r>
          </w:p>
        </w:tc>
        <w:tc>
          <w:tcPr>
            <w:tcW w:w="3102" w:type="dxa"/>
            <w:vAlign w:val="center"/>
          </w:tcPr>
          <w:p w14:paraId="4D33DA2C"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thể nhập thông tin như ngày sử dụng dịch vụ hoặc mã hóa đơn để tra cứu thông tin chi tiết về hóa đơn tính tiền đúng không?</w:t>
            </w:r>
          </w:p>
        </w:tc>
        <w:tc>
          <w:tcPr>
            <w:tcW w:w="3750" w:type="dxa"/>
            <w:vAlign w:val="center"/>
          </w:tcPr>
          <w:p w14:paraId="5945BA00"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2FD810B"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28D4ABF4" w14:textId="77777777" w:rsidTr="006E6126">
        <w:trPr>
          <w:trHeight w:val="339"/>
        </w:trPr>
        <w:tc>
          <w:tcPr>
            <w:tcW w:w="863" w:type="dxa"/>
            <w:vAlign w:val="center"/>
          </w:tcPr>
          <w:p w14:paraId="37AC02BE"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20.</w:t>
            </w:r>
          </w:p>
        </w:tc>
        <w:tc>
          <w:tcPr>
            <w:tcW w:w="3102" w:type="dxa"/>
            <w:vAlign w:val="center"/>
          </w:tcPr>
          <w:p w14:paraId="5CF1F82E"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khả năng thêm, sửa đổi và xoá thông tin về các loại phòng karaoke khác nhau. Thông tin này bao gồm số lượng khách tối đa mà mỗi loại phòng có thể chứa và mức giá thuê cho từng loại phòng đúng không?</w:t>
            </w:r>
          </w:p>
        </w:tc>
        <w:tc>
          <w:tcPr>
            <w:tcW w:w="3750" w:type="dxa"/>
            <w:vAlign w:val="center"/>
          </w:tcPr>
          <w:p w14:paraId="49CAEFA7"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958A593" w14:textId="77777777" w:rsidR="00124B7D" w:rsidRPr="00653CF0" w:rsidRDefault="00124B7D">
            <w:pPr>
              <w:spacing w:after="120" w:line="240" w:lineRule="auto"/>
              <w:jc w:val="both"/>
              <w:rPr>
                <w:rFonts w:ascii="Times New Roman" w:hAnsi="Times New Roman" w:cs="Times New Roman"/>
                <w:sz w:val="26"/>
                <w:szCs w:val="26"/>
              </w:rPr>
            </w:pPr>
          </w:p>
        </w:tc>
      </w:tr>
    </w:tbl>
    <w:p w14:paraId="01D58849" w14:textId="77777777" w:rsidR="00124B7D" w:rsidRPr="00653CF0" w:rsidRDefault="00124B7D">
      <w:pPr>
        <w:spacing w:after="120" w:line="240" w:lineRule="auto"/>
        <w:jc w:val="both"/>
        <w:rPr>
          <w:rFonts w:ascii="Times New Roman" w:hAnsi="Times New Roman" w:cs="Times New Roman"/>
          <w:sz w:val="26"/>
          <w:szCs w:val="26"/>
        </w:rPr>
      </w:pPr>
    </w:p>
    <w:p w14:paraId="77DA076C" w14:textId="77777777" w:rsidR="00124B7D"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14:paraId="7400840E" w14:textId="77777777" w:rsidTr="00BA09D7">
        <w:tc>
          <w:tcPr>
            <w:tcW w:w="5122" w:type="dxa"/>
          </w:tcPr>
          <w:p w14:paraId="1950A226" w14:textId="1372FD06" w:rsidR="00BA09D7" w:rsidRPr="00BA09D7" w:rsidRDefault="00BA09D7" w:rsidP="00BA09D7">
            <w:pPr>
              <w:spacing w:after="120" w:line="240" w:lineRule="auto"/>
              <w:jc w:val="both"/>
              <w:rPr>
                <w:rFonts w:ascii="Times New Roman" w:hAnsi="Times New Roman" w:cs="Times New Roman"/>
                <w:b/>
                <w:sz w:val="26"/>
                <w:szCs w:val="26"/>
                <w:lang w:val="vi-VN"/>
              </w:rPr>
            </w:pPr>
            <w:r>
              <w:rPr>
                <w:rFonts w:ascii="Times New Roman" w:hAnsi="Times New Roman" w:cs="Times New Roman"/>
                <w:b/>
                <w:sz w:val="26"/>
                <w:szCs w:val="26"/>
              </w:rPr>
              <w:t>Yêu</w:t>
            </w:r>
            <w:r>
              <w:rPr>
                <w:rFonts w:ascii="Times New Roman" w:hAnsi="Times New Roman" w:cs="Times New Roman"/>
                <w:b/>
                <w:sz w:val="26"/>
                <w:szCs w:val="26"/>
                <w:lang w:val="vi-VN"/>
              </w:rPr>
              <w:t xml:space="preserve"> cầu chức năng</w:t>
            </w:r>
          </w:p>
        </w:tc>
        <w:tc>
          <w:tcPr>
            <w:tcW w:w="5123" w:type="dxa"/>
          </w:tcPr>
          <w:p w14:paraId="45694ECA" w14:textId="51BF6FFA" w:rsidR="00BA09D7" w:rsidRPr="00BA09D7" w:rsidRDefault="00BA09D7" w:rsidP="00BA09D7">
            <w:pPr>
              <w:spacing w:after="120" w:line="240" w:lineRule="auto"/>
              <w:jc w:val="both"/>
              <w:rPr>
                <w:rFonts w:ascii="Times New Roman" w:hAnsi="Times New Roman" w:cs="Times New Roman"/>
                <w:b/>
                <w:sz w:val="26"/>
                <w:szCs w:val="26"/>
                <w:lang w:val="vi-VN"/>
              </w:rPr>
            </w:pPr>
            <w:r>
              <w:rPr>
                <w:rFonts w:ascii="Times New Roman" w:hAnsi="Times New Roman" w:cs="Times New Roman"/>
                <w:b/>
                <w:sz w:val="26"/>
                <w:szCs w:val="26"/>
              </w:rPr>
              <w:t>Yêu</w:t>
            </w:r>
            <w:r>
              <w:rPr>
                <w:rFonts w:ascii="Times New Roman" w:hAnsi="Times New Roman" w:cs="Times New Roman"/>
                <w:b/>
                <w:sz w:val="26"/>
                <w:szCs w:val="26"/>
                <w:lang w:val="vi-VN"/>
              </w:rPr>
              <w:t xml:space="preserve"> cầu phi chức năng</w:t>
            </w:r>
          </w:p>
        </w:tc>
      </w:tr>
      <w:tr w:rsidR="00BA09D7" w14:paraId="4CC515DC" w14:textId="77777777" w:rsidTr="00BA09D7">
        <w:tc>
          <w:tcPr>
            <w:tcW w:w="5122" w:type="dxa"/>
          </w:tcPr>
          <w:p w14:paraId="52D703C6" w14:textId="0F3565A7"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đặt phòng</w:t>
            </w:r>
          </w:p>
        </w:tc>
        <w:tc>
          <w:tcPr>
            <w:tcW w:w="5123" w:type="dxa"/>
          </w:tcPr>
          <w:p w14:paraId="1DB891FB" w14:textId="5F2A66D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giao diện thân thiện, dễ sử dụng</w:t>
            </w:r>
          </w:p>
        </w:tc>
      </w:tr>
      <w:tr w:rsidR="00BA09D7" w14:paraId="63C66965" w14:textId="77777777" w:rsidTr="00BA09D7">
        <w:tc>
          <w:tcPr>
            <w:tcW w:w="5122" w:type="dxa"/>
          </w:tcPr>
          <w:p w14:paraId="3FE4844B" w14:textId="4BA3380A"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đặt tiệc</w:t>
            </w:r>
          </w:p>
        </w:tc>
        <w:tc>
          <w:tcPr>
            <w:tcW w:w="5123" w:type="dxa"/>
          </w:tcPr>
          <w:p w14:paraId="3CB41640" w14:textId="739D18D3"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lang w:val="vi-VN"/>
              </w:rPr>
              <w:t>Hệ thống phải có tính bảo mật</w:t>
            </w:r>
            <w:r>
              <w:rPr>
                <w:rFonts w:ascii="Times New Roman" w:hAnsi="Times New Roman" w:cs="Times New Roman"/>
                <w:bCs/>
                <w:sz w:val="26"/>
                <w:szCs w:val="26"/>
                <w:lang w:val="vi-VN"/>
              </w:rPr>
              <w:t xml:space="preserve"> </w:t>
            </w:r>
          </w:p>
        </w:tc>
      </w:tr>
      <w:tr w:rsidR="00BA09D7" w14:paraId="79248FA3" w14:textId="77777777" w:rsidTr="00BA09D7">
        <w:tc>
          <w:tcPr>
            <w:tcW w:w="5122" w:type="dxa"/>
          </w:tcPr>
          <w:p w14:paraId="4DC620DB" w14:textId="6495BB7F"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phòng</w:t>
            </w:r>
          </w:p>
        </w:tc>
        <w:tc>
          <w:tcPr>
            <w:tcW w:w="5123" w:type="dxa"/>
          </w:tcPr>
          <w:p w14:paraId="44E7513E" w14:textId="6D3DBF89"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độ tin cậy cao</w:t>
            </w:r>
          </w:p>
        </w:tc>
      </w:tr>
      <w:tr w:rsidR="00BA09D7" w14:paraId="254365A0" w14:textId="77777777" w:rsidTr="00BA09D7">
        <w:tc>
          <w:tcPr>
            <w:tcW w:w="5122" w:type="dxa"/>
          </w:tcPr>
          <w:p w14:paraId="0AA7516F" w14:textId="6D41D490"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lastRenderedPageBreak/>
              <w:t>Quản lý thu tiền thuê phòng</w:t>
            </w:r>
          </w:p>
        </w:tc>
        <w:tc>
          <w:tcPr>
            <w:tcW w:w="5123" w:type="dxa"/>
          </w:tcPr>
          <w:p w14:paraId="4FEBD47B" w14:textId="5389530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tính đúng đắn</w:t>
            </w:r>
          </w:p>
        </w:tc>
      </w:tr>
      <w:tr w:rsidR="00BA09D7" w14:paraId="4F955E25" w14:textId="77777777" w:rsidTr="00BA09D7">
        <w:tc>
          <w:tcPr>
            <w:tcW w:w="5122" w:type="dxa"/>
          </w:tcPr>
          <w:p w14:paraId="259E7708" w14:textId="35717502"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thiết bị</w:t>
            </w:r>
          </w:p>
        </w:tc>
        <w:tc>
          <w:tcPr>
            <w:tcW w:w="5123" w:type="dxa"/>
          </w:tcPr>
          <w:p w14:paraId="4B492175"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C2C6C5" w14:textId="77777777" w:rsidTr="00BA09D7">
        <w:tc>
          <w:tcPr>
            <w:tcW w:w="5122" w:type="dxa"/>
          </w:tcPr>
          <w:p w14:paraId="1E73D97F" w14:textId="3640B45D"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thông tin thiết bị</w:t>
            </w:r>
          </w:p>
        </w:tc>
        <w:tc>
          <w:tcPr>
            <w:tcW w:w="5123" w:type="dxa"/>
          </w:tcPr>
          <w:p w14:paraId="5D6B91BC"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3359D2D2" w14:textId="77777777" w:rsidTr="00BA09D7">
        <w:tc>
          <w:tcPr>
            <w:tcW w:w="5122" w:type="dxa"/>
          </w:tcPr>
          <w:p w14:paraId="53FF65DE" w14:textId="69244A8C"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hóa đơn sửa chữa</w:t>
            </w:r>
          </w:p>
        </w:tc>
        <w:tc>
          <w:tcPr>
            <w:tcW w:w="5123" w:type="dxa"/>
          </w:tcPr>
          <w:p w14:paraId="07F3E9B7"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D6D2015" w14:textId="77777777" w:rsidTr="00BA09D7">
        <w:tc>
          <w:tcPr>
            <w:tcW w:w="5122" w:type="dxa"/>
          </w:tcPr>
          <w:p w14:paraId="1F270E59" w14:textId="20A7EF7A"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hàng tồn kho</w:t>
            </w:r>
          </w:p>
        </w:tc>
        <w:tc>
          <w:tcPr>
            <w:tcW w:w="5123" w:type="dxa"/>
          </w:tcPr>
          <w:p w14:paraId="385E1C36"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3348C219" w14:textId="77777777" w:rsidTr="00BA09D7">
        <w:tc>
          <w:tcPr>
            <w:tcW w:w="5122" w:type="dxa"/>
          </w:tcPr>
          <w:p w14:paraId="4CC7C1A0" w14:textId="50F590BF"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hàng tồn kho</w:t>
            </w:r>
          </w:p>
        </w:tc>
        <w:tc>
          <w:tcPr>
            <w:tcW w:w="5123" w:type="dxa"/>
          </w:tcPr>
          <w:p w14:paraId="265C056C"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2D583B63" w14:textId="77777777" w:rsidTr="00BA09D7">
        <w:tc>
          <w:tcPr>
            <w:tcW w:w="5122" w:type="dxa"/>
          </w:tcPr>
          <w:p w14:paraId="15081BE8" w14:textId="0E27E579"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nhân viên</w:t>
            </w:r>
          </w:p>
        </w:tc>
        <w:tc>
          <w:tcPr>
            <w:tcW w:w="5123" w:type="dxa"/>
          </w:tcPr>
          <w:p w14:paraId="732353F1" w14:textId="7672150F" w:rsidR="00BA09D7" w:rsidRDefault="00BA09D7" w:rsidP="00BA09D7">
            <w:pPr>
              <w:spacing w:after="120" w:line="240" w:lineRule="auto"/>
              <w:jc w:val="both"/>
              <w:rPr>
                <w:rFonts w:ascii="Times New Roman" w:hAnsi="Times New Roman" w:cs="Times New Roman"/>
                <w:b/>
                <w:sz w:val="26"/>
                <w:szCs w:val="26"/>
              </w:rPr>
            </w:pPr>
          </w:p>
        </w:tc>
      </w:tr>
      <w:tr w:rsidR="00BA09D7" w14:paraId="02096804" w14:textId="77777777" w:rsidTr="00BA09D7">
        <w:tc>
          <w:tcPr>
            <w:tcW w:w="5122" w:type="dxa"/>
          </w:tcPr>
          <w:p w14:paraId="671B3267" w14:textId="177774C6"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phân công và ca trực nhân viên</w:t>
            </w:r>
          </w:p>
        </w:tc>
        <w:tc>
          <w:tcPr>
            <w:tcW w:w="5123" w:type="dxa"/>
          </w:tcPr>
          <w:p w14:paraId="196991C1"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6F54F6" w14:textId="77777777" w:rsidTr="00BA09D7">
        <w:tc>
          <w:tcPr>
            <w:tcW w:w="5122" w:type="dxa"/>
          </w:tcPr>
          <w:p w14:paraId="67AE91D1" w14:textId="4FFBF19D"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thông tin nhân viên</w:t>
            </w:r>
          </w:p>
        </w:tc>
        <w:tc>
          <w:tcPr>
            <w:tcW w:w="5123" w:type="dxa"/>
          </w:tcPr>
          <w:p w14:paraId="2F1CE44E"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72BAB19C" w14:textId="77777777" w:rsidTr="00BA09D7">
        <w:tc>
          <w:tcPr>
            <w:tcW w:w="5122" w:type="dxa"/>
          </w:tcPr>
          <w:p w14:paraId="1090BC00" w14:textId="141FF37F"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Lập thống kê doanh thu</w:t>
            </w:r>
          </w:p>
        </w:tc>
        <w:tc>
          <w:tcPr>
            <w:tcW w:w="5123" w:type="dxa"/>
          </w:tcPr>
          <w:p w14:paraId="1B890612" w14:textId="77777777" w:rsidR="00BA09D7" w:rsidRDefault="00BA09D7" w:rsidP="00BA09D7">
            <w:pPr>
              <w:spacing w:after="120" w:line="240" w:lineRule="auto"/>
              <w:jc w:val="both"/>
              <w:rPr>
                <w:rFonts w:ascii="Times New Roman" w:hAnsi="Times New Roman" w:cs="Times New Roman"/>
                <w:b/>
                <w:sz w:val="26"/>
                <w:szCs w:val="26"/>
              </w:rPr>
            </w:pPr>
          </w:p>
        </w:tc>
      </w:tr>
      <w:tr w:rsidR="004A5CAF" w14:paraId="14891D80" w14:textId="77777777" w:rsidTr="00BA09D7">
        <w:tc>
          <w:tcPr>
            <w:tcW w:w="5122" w:type="dxa"/>
          </w:tcPr>
          <w:p w14:paraId="71417E83" w14:textId="77C9947C" w:rsidR="004A5CAF"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hóa đơn</w:t>
            </w:r>
          </w:p>
        </w:tc>
        <w:tc>
          <w:tcPr>
            <w:tcW w:w="5123" w:type="dxa"/>
          </w:tcPr>
          <w:p w14:paraId="789F5B93" w14:textId="77777777" w:rsidR="004A5CAF" w:rsidRDefault="004A5CAF" w:rsidP="00BA09D7">
            <w:pPr>
              <w:spacing w:after="120" w:line="240" w:lineRule="auto"/>
              <w:jc w:val="both"/>
              <w:rPr>
                <w:rFonts w:ascii="Times New Roman" w:hAnsi="Times New Roman" w:cs="Times New Roman"/>
                <w:b/>
                <w:sz w:val="26"/>
                <w:szCs w:val="26"/>
              </w:rPr>
            </w:pPr>
          </w:p>
        </w:tc>
      </w:tr>
    </w:tbl>
    <w:p w14:paraId="47F06DF8" w14:textId="77777777" w:rsidR="00BA09D7" w:rsidRPr="00BA09D7" w:rsidRDefault="00BA09D7" w:rsidP="00BA09D7">
      <w:pPr>
        <w:spacing w:after="120" w:line="240" w:lineRule="auto"/>
        <w:jc w:val="both"/>
        <w:rPr>
          <w:rFonts w:ascii="Times New Roman" w:hAnsi="Times New Roman" w:cs="Times New Roman"/>
          <w:b/>
          <w:sz w:val="26"/>
          <w:szCs w:val="26"/>
        </w:rPr>
      </w:pPr>
    </w:p>
    <w:p w14:paraId="025BAF34" w14:textId="77777777" w:rsidR="00124B7D" w:rsidRPr="00653CF0" w:rsidRDefault="00124B7D">
      <w:pPr>
        <w:spacing w:after="120" w:line="240" w:lineRule="auto"/>
        <w:jc w:val="both"/>
        <w:rPr>
          <w:rFonts w:ascii="Times New Roman" w:hAnsi="Times New Roman" w:cs="Times New Roman"/>
          <w:b/>
          <w:sz w:val="26"/>
          <w:szCs w:val="26"/>
        </w:rPr>
      </w:pPr>
    </w:p>
    <w:p w14:paraId="125D16C4" w14:textId="781FF307" w:rsidR="00124B7D" w:rsidRDefault="00CE4D0A">
      <w:pPr>
        <w:pStyle w:val="ListParagraph"/>
        <w:numPr>
          <w:ilvl w:val="0"/>
          <w:numId w:val="1"/>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58240" behindDoc="1" locked="0" layoutInCell="1" allowOverlap="1" wp14:anchorId="4F08DCB6" wp14:editId="4CAD62B5">
            <wp:simplePos x="0" y="0"/>
            <wp:positionH relativeFrom="column">
              <wp:posOffset>148590</wp:posOffset>
            </wp:positionH>
            <wp:positionV relativeFrom="paragraph">
              <wp:posOffset>433705</wp:posOffset>
            </wp:positionV>
            <wp:extent cx="6343650" cy="3657600"/>
            <wp:effectExtent l="0" t="0" r="19050" b="1905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r w:rsidRPr="00653CF0">
        <w:rPr>
          <w:rFonts w:ascii="Times New Roman" w:hAnsi="Times New Roman" w:cs="Times New Roman"/>
          <w:b/>
          <w:sz w:val="26"/>
          <w:szCs w:val="26"/>
        </w:rPr>
        <w:t>Sơ đồ phân cấp chức năng của ứng dụng</w:t>
      </w:r>
    </w:p>
    <w:p w14:paraId="4D9F8E99" w14:textId="71201DB1" w:rsidR="00AE2AC4" w:rsidRDefault="00AE2AC4" w:rsidP="00AE2AC4">
      <w:pPr>
        <w:spacing w:after="120" w:line="240" w:lineRule="auto"/>
        <w:ind w:left="720"/>
        <w:jc w:val="both"/>
        <w:rPr>
          <w:rFonts w:ascii="Times New Roman" w:hAnsi="Times New Roman" w:cs="Times New Roman"/>
          <w:b/>
          <w:sz w:val="26"/>
          <w:szCs w:val="26"/>
        </w:rPr>
      </w:pPr>
    </w:p>
    <w:p w14:paraId="2F2B7439" w14:textId="77777777" w:rsidR="00AE2AC4" w:rsidRDefault="00AE2AC4" w:rsidP="00AE2AC4">
      <w:pPr>
        <w:spacing w:after="120" w:line="240" w:lineRule="auto"/>
        <w:ind w:left="720"/>
        <w:jc w:val="both"/>
        <w:rPr>
          <w:rFonts w:ascii="Times New Roman" w:hAnsi="Times New Roman" w:cs="Times New Roman"/>
          <w:b/>
          <w:sz w:val="26"/>
          <w:szCs w:val="26"/>
        </w:rPr>
      </w:pPr>
    </w:p>
    <w:p w14:paraId="46846B6C" w14:textId="77777777" w:rsidR="00AE2AC4" w:rsidRDefault="00AE2AC4" w:rsidP="00AE2AC4">
      <w:pPr>
        <w:spacing w:after="120" w:line="240" w:lineRule="auto"/>
        <w:ind w:left="720"/>
        <w:jc w:val="both"/>
        <w:rPr>
          <w:rFonts w:ascii="Times New Roman" w:hAnsi="Times New Roman" w:cs="Times New Roman"/>
          <w:b/>
          <w:sz w:val="26"/>
          <w:szCs w:val="26"/>
        </w:rPr>
      </w:pPr>
    </w:p>
    <w:p w14:paraId="39EBD272" w14:textId="77777777" w:rsidR="00AE2AC4" w:rsidRDefault="00AE2AC4" w:rsidP="00AE2AC4">
      <w:pPr>
        <w:spacing w:after="120" w:line="240" w:lineRule="auto"/>
        <w:ind w:left="720"/>
        <w:jc w:val="both"/>
        <w:rPr>
          <w:rFonts w:ascii="Times New Roman" w:hAnsi="Times New Roman" w:cs="Times New Roman"/>
          <w:b/>
          <w:sz w:val="26"/>
          <w:szCs w:val="26"/>
        </w:rPr>
      </w:pPr>
    </w:p>
    <w:p w14:paraId="27F2EC2D" w14:textId="77777777" w:rsidR="00AE2AC4" w:rsidRDefault="00AE2AC4" w:rsidP="00AE2AC4">
      <w:pPr>
        <w:spacing w:after="120" w:line="240" w:lineRule="auto"/>
        <w:ind w:left="720"/>
        <w:jc w:val="both"/>
        <w:rPr>
          <w:rFonts w:ascii="Times New Roman" w:hAnsi="Times New Roman" w:cs="Times New Roman"/>
          <w:b/>
          <w:sz w:val="26"/>
          <w:szCs w:val="26"/>
        </w:rPr>
      </w:pPr>
    </w:p>
    <w:p w14:paraId="21160581" w14:textId="77777777" w:rsidR="00AE2AC4" w:rsidRDefault="00AE2AC4" w:rsidP="00AE2AC4">
      <w:pPr>
        <w:spacing w:after="120" w:line="240" w:lineRule="auto"/>
        <w:ind w:left="720"/>
        <w:jc w:val="both"/>
        <w:rPr>
          <w:rFonts w:ascii="Times New Roman" w:hAnsi="Times New Roman" w:cs="Times New Roman"/>
          <w:b/>
          <w:sz w:val="26"/>
          <w:szCs w:val="26"/>
        </w:rPr>
      </w:pPr>
    </w:p>
    <w:p w14:paraId="2F3DC0E4" w14:textId="77777777" w:rsidR="00AE2AC4" w:rsidRPr="00AE2AC4" w:rsidRDefault="00AE2AC4" w:rsidP="00AE2AC4">
      <w:pPr>
        <w:spacing w:after="120" w:line="240" w:lineRule="auto"/>
        <w:ind w:left="720"/>
        <w:jc w:val="both"/>
        <w:rPr>
          <w:rFonts w:ascii="Times New Roman" w:hAnsi="Times New Roman" w:cs="Times New Roman"/>
          <w:b/>
          <w:sz w:val="26"/>
          <w:szCs w:val="26"/>
        </w:rPr>
      </w:pPr>
    </w:p>
    <w:p w14:paraId="183F0B84"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45A974CF" w14:textId="77777777" w:rsidR="00124B7D" w:rsidRPr="00DA208A"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rPr>
        <w:t>Các chức năng chính cho ứng dụng (Mục tiêu của ứng dụng)</w:t>
      </w:r>
    </w:p>
    <w:p w14:paraId="72C9001A" w14:textId="10C636BB" w:rsidR="00357CE3" w:rsidRPr="001A55C6" w:rsidRDefault="00DA208A" w:rsidP="001A55C6">
      <w:pPr>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 </w:t>
      </w:r>
      <w:r w:rsidR="00816010">
        <w:rPr>
          <w:rFonts w:ascii="Times New Roman" w:hAnsi="Times New Roman" w:cs="Times New Roman"/>
          <w:b/>
          <w:sz w:val="26"/>
          <w:szCs w:val="26"/>
          <w:lang w:val="vi-VN"/>
        </w:rPr>
        <w:t>Quản lý phòng</w:t>
      </w:r>
      <w:r>
        <w:rPr>
          <w:rFonts w:ascii="Times New Roman" w:hAnsi="Times New Roman" w:cs="Times New Roman"/>
          <w:b/>
          <w:sz w:val="26"/>
          <w:szCs w:val="26"/>
          <w:lang w:val="vi-VN"/>
        </w:rPr>
        <w:t xml:space="preserve">: </w:t>
      </w:r>
      <w:r w:rsidR="001A55C6">
        <w:rPr>
          <w:rFonts w:ascii="Times New Roman" w:hAnsi="Times New Roman" w:cs="Times New Roman"/>
          <w:bCs/>
          <w:sz w:val="26"/>
          <w:szCs w:val="26"/>
          <w:lang w:val="vi-VN"/>
        </w:rPr>
        <w:t>T</w:t>
      </w:r>
      <w:r w:rsidR="00357CE3">
        <w:rPr>
          <w:rFonts w:ascii="Times New Roman" w:hAnsi="Times New Roman" w:cs="Times New Roman"/>
          <w:bCs/>
          <w:sz w:val="26"/>
          <w:szCs w:val="26"/>
          <w:lang w:val="vi-VN"/>
        </w:rPr>
        <w:t>hực hiện tạo, đặt phòng và thu tiền phòng.</w:t>
      </w:r>
    </w:p>
    <w:p w14:paraId="1813DD5B" w14:textId="1D429677" w:rsidR="00DA208A" w:rsidRPr="001A55C6" w:rsidRDefault="00A34876"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rPr>
        <w:t>-</w:t>
      </w:r>
      <w:r>
        <w:rPr>
          <w:rFonts w:ascii="Times New Roman" w:hAnsi="Times New Roman" w:cs="Times New Roman"/>
          <w:bCs/>
          <w:sz w:val="26"/>
          <w:szCs w:val="26"/>
        </w:rPr>
        <w:t xml:space="preserve"> </w:t>
      </w:r>
      <w:r w:rsidRPr="00A34876">
        <w:rPr>
          <w:rFonts w:ascii="Times New Roman" w:hAnsi="Times New Roman" w:cs="Times New Roman"/>
          <w:b/>
          <w:sz w:val="26"/>
          <w:szCs w:val="26"/>
          <w:lang w:val="vi-VN"/>
        </w:rPr>
        <w:t xml:space="preserve">Quản lý </w:t>
      </w:r>
      <w:r w:rsidR="00816010">
        <w:rPr>
          <w:rFonts w:ascii="Times New Roman" w:hAnsi="Times New Roman" w:cs="Times New Roman"/>
          <w:b/>
          <w:sz w:val="26"/>
          <w:szCs w:val="26"/>
          <w:lang w:val="vi-VN"/>
        </w:rPr>
        <w:t>thiết bị:</w:t>
      </w:r>
      <w:r w:rsidR="00357CE3">
        <w:rPr>
          <w:rFonts w:ascii="Times New Roman" w:hAnsi="Times New Roman" w:cs="Times New Roman"/>
          <w:b/>
          <w:sz w:val="26"/>
          <w:szCs w:val="26"/>
          <w:lang w:val="vi-VN"/>
        </w:rPr>
        <w:t xml:space="preserve"> </w:t>
      </w:r>
      <w:r w:rsidR="001A55C6">
        <w:rPr>
          <w:rFonts w:ascii="Times New Roman" w:hAnsi="Times New Roman" w:cs="Times New Roman"/>
          <w:bCs/>
          <w:sz w:val="26"/>
          <w:szCs w:val="26"/>
          <w:lang w:val="vi-VN"/>
        </w:rPr>
        <w:t>Thực hiện lên danh sách các thiết bị bị hỏng</w:t>
      </w:r>
      <w:r w:rsidR="00AD167C">
        <w:rPr>
          <w:rFonts w:ascii="Times New Roman" w:hAnsi="Times New Roman" w:cs="Times New Roman"/>
          <w:bCs/>
          <w:sz w:val="26"/>
          <w:szCs w:val="26"/>
          <w:lang w:val="vi-VN"/>
        </w:rPr>
        <w:t xml:space="preserve"> </w:t>
      </w:r>
      <w:r w:rsidR="001A55C6">
        <w:rPr>
          <w:rFonts w:ascii="Times New Roman" w:hAnsi="Times New Roman" w:cs="Times New Roman"/>
          <w:bCs/>
          <w:sz w:val="26"/>
          <w:szCs w:val="26"/>
          <w:lang w:val="vi-VN"/>
        </w:rPr>
        <w:t>và quản lý các thiết bị đó để đưa ra hóa đơn sửa chữa.</w:t>
      </w:r>
    </w:p>
    <w:p w14:paraId="4E1E6275" w14:textId="2F85509A" w:rsidR="00816010" w:rsidRPr="00AD167C" w:rsidRDefault="00816010"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kho:</w:t>
      </w:r>
      <w:r w:rsidR="00AD167C">
        <w:rPr>
          <w:rFonts w:ascii="Times New Roman" w:hAnsi="Times New Roman" w:cs="Times New Roman"/>
          <w:b/>
          <w:sz w:val="26"/>
          <w:szCs w:val="26"/>
          <w:lang w:val="vi-VN"/>
        </w:rPr>
        <w:t xml:space="preserve"> </w:t>
      </w:r>
      <w:r w:rsidR="00AD167C">
        <w:rPr>
          <w:rFonts w:ascii="Times New Roman" w:hAnsi="Times New Roman" w:cs="Times New Roman"/>
          <w:bCs/>
          <w:sz w:val="26"/>
          <w:szCs w:val="26"/>
          <w:lang w:val="vi-VN"/>
        </w:rPr>
        <w:t>Thực hiện thêm các hàng hóa, thiết bị vào kho.</w:t>
      </w:r>
    </w:p>
    <w:p w14:paraId="1310DD23" w14:textId="09004FBA" w:rsidR="00E75F06" w:rsidRPr="00AD167C" w:rsidRDefault="00816010" w:rsidP="00E75F06">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nhân viên:</w:t>
      </w:r>
      <w:r w:rsidR="00AD167C">
        <w:rPr>
          <w:rFonts w:ascii="Times New Roman" w:hAnsi="Times New Roman" w:cs="Times New Roman"/>
          <w:b/>
          <w:sz w:val="26"/>
          <w:szCs w:val="26"/>
          <w:lang w:val="vi-VN"/>
        </w:rPr>
        <w:t xml:space="preserve"> </w:t>
      </w:r>
      <w:r w:rsidR="00AD167C">
        <w:rPr>
          <w:rFonts w:ascii="Times New Roman" w:hAnsi="Times New Roman" w:cs="Times New Roman"/>
          <w:bCs/>
          <w:sz w:val="26"/>
          <w:szCs w:val="26"/>
          <w:lang w:val="vi-VN"/>
        </w:rPr>
        <w:t>Thực hiện tạo và phân công ca trực của nhân viên.</w:t>
      </w:r>
    </w:p>
    <w:p w14:paraId="6FB36B68" w14:textId="163F7997" w:rsidR="00816010" w:rsidRPr="00E75F06" w:rsidRDefault="00816010"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thu chi:</w:t>
      </w:r>
      <w:r w:rsidR="00E75F06">
        <w:rPr>
          <w:rFonts w:ascii="Times New Roman" w:hAnsi="Times New Roman" w:cs="Times New Roman"/>
          <w:b/>
          <w:sz w:val="26"/>
          <w:szCs w:val="26"/>
          <w:lang w:val="vi-VN"/>
        </w:rPr>
        <w:t xml:space="preserve"> </w:t>
      </w:r>
      <w:r w:rsidR="00E75F06">
        <w:rPr>
          <w:rFonts w:ascii="Times New Roman" w:hAnsi="Times New Roman" w:cs="Times New Roman"/>
          <w:bCs/>
          <w:sz w:val="26"/>
          <w:szCs w:val="26"/>
          <w:lang w:val="vi-VN"/>
        </w:rPr>
        <w:t>Thực hiện lập thống kê doanh thu.</w:t>
      </w:r>
    </w:p>
    <w:p w14:paraId="10F30956" w14:textId="68C0B3A9" w:rsidR="00124B7D" w:rsidRPr="00816010" w:rsidRDefault="00124B7D">
      <w:pPr>
        <w:pStyle w:val="ListParagraph"/>
        <w:spacing w:after="120" w:line="240" w:lineRule="auto"/>
        <w:ind w:left="284"/>
        <w:jc w:val="both"/>
        <w:rPr>
          <w:rFonts w:ascii="Times New Roman" w:hAnsi="Times New Roman" w:cs="Times New Roman"/>
          <w:b/>
          <w:sz w:val="26"/>
          <w:szCs w:val="26"/>
          <w:lang w:val="vi-VN"/>
        </w:rPr>
      </w:pPr>
    </w:p>
    <w:p w14:paraId="56B9DD71"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653CF0" w:rsidRDefault="007B2AB1">
      <w:pPr>
        <w:pStyle w:val="ListParagraph"/>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 xml:space="preserve">Link </w:t>
      </w:r>
      <w:r w:rsidR="00765A13" w:rsidRPr="00653CF0">
        <w:rPr>
          <w:rFonts w:ascii="Times New Roman" w:hAnsi="Times New Roman" w:cs="Times New Roman"/>
          <w:b/>
          <w:sz w:val="26"/>
          <w:szCs w:val="26"/>
        </w:rPr>
        <w:t>GitHub</w:t>
      </w:r>
      <w:r w:rsidRPr="00653CF0">
        <w:rPr>
          <w:rFonts w:ascii="Times New Roman" w:hAnsi="Times New Roman" w:cs="Times New Roman"/>
          <w:b/>
          <w:sz w:val="26"/>
          <w:szCs w:val="26"/>
        </w:rPr>
        <w:t xml:space="preserve">: </w:t>
      </w:r>
      <w:r w:rsidRPr="007B2AB1">
        <w:rPr>
          <w:rFonts w:ascii="Times New Roman" w:hAnsi="Times New Roman" w:cs="Times New Roman"/>
          <w:sz w:val="26"/>
          <w:szCs w:val="26"/>
        </w:rPr>
        <w:t>https://github.com/trannguyenvu3482/iuh-app-dev-group-17.git</w:t>
      </w:r>
    </w:p>
    <w:p w14:paraId="13946BD5" w14:textId="77777777" w:rsidR="00124B7D" w:rsidRPr="00653CF0"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B14F7" w14:textId="77777777" w:rsidR="0016453A" w:rsidRPr="00653CF0" w:rsidRDefault="0016453A">
      <w:pPr>
        <w:spacing w:after="0" w:line="240" w:lineRule="auto"/>
      </w:pPr>
      <w:r w:rsidRPr="00653CF0">
        <w:separator/>
      </w:r>
    </w:p>
  </w:endnote>
  <w:endnote w:type="continuationSeparator" w:id="0">
    <w:p w14:paraId="08FC1A81" w14:textId="77777777" w:rsidR="0016453A" w:rsidRPr="00653CF0" w:rsidRDefault="0016453A">
      <w:pPr>
        <w:spacing w:after="0" w:line="240" w:lineRule="auto"/>
      </w:pPr>
      <w:r w:rsidRPr="00653C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653CF0"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653CF0" w:rsidRDefault="007B2AB1">
        <w:pPr>
          <w:pStyle w:val="Footer"/>
          <w:spacing w:before="60"/>
          <w:jc w:val="center"/>
        </w:pPr>
        <w:r w:rsidRPr="00653CF0">
          <w:rPr>
            <w:noProof/>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653CF0">
          <w:rPr>
            <w:rFonts w:ascii="Times New Roman" w:hAnsi="Times New Roman" w:cs="Times New Roman"/>
            <w:i/>
            <w:sz w:val="26"/>
            <w:szCs w:val="26"/>
          </w:rPr>
          <w:t>Khoa Công nghệ thông tin – Trường Đại học Công nghiệp TP. Hồ Chí Minh</w:t>
        </w:r>
        <w:r w:rsidRPr="00653CF0">
          <w:t xml:space="preserve"> </w:t>
        </w:r>
        <w:r w:rsidRPr="00653CF0">
          <w:tab/>
        </w:r>
        <w:r w:rsidRPr="00653CF0">
          <w:tab/>
        </w:r>
        <w:r w:rsidRPr="00653CF0">
          <w:rPr>
            <w:rFonts w:ascii="Times New Roman" w:hAnsi="Times New Roman" w:cs="Times New Roman"/>
            <w:i/>
            <w:sz w:val="26"/>
            <w:szCs w:val="26"/>
          </w:rPr>
          <w:fldChar w:fldCharType="begin"/>
        </w:r>
        <w:r w:rsidRPr="00653CF0">
          <w:rPr>
            <w:rFonts w:ascii="Times New Roman" w:hAnsi="Times New Roman" w:cs="Times New Roman"/>
            <w:i/>
            <w:sz w:val="26"/>
            <w:szCs w:val="26"/>
          </w:rPr>
          <w:instrText xml:space="preserve"> PAGE </w:instrText>
        </w:r>
        <w:r w:rsidRPr="00653CF0">
          <w:rPr>
            <w:rFonts w:ascii="Times New Roman" w:hAnsi="Times New Roman" w:cs="Times New Roman"/>
            <w:i/>
            <w:sz w:val="26"/>
            <w:szCs w:val="26"/>
          </w:rPr>
          <w:fldChar w:fldCharType="separate"/>
        </w:r>
        <w:r w:rsidRPr="00653CF0">
          <w:rPr>
            <w:rFonts w:ascii="Times New Roman" w:hAnsi="Times New Roman" w:cs="Times New Roman"/>
            <w:i/>
            <w:sz w:val="26"/>
            <w:szCs w:val="26"/>
          </w:rPr>
          <w:t>4</w:t>
        </w:r>
        <w:r w:rsidRPr="00653CF0">
          <w:rPr>
            <w:rFonts w:ascii="Times New Roman" w:hAnsi="Times New Roman" w:cs="Times New Roman"/>
            <w:i/>
            <w:sz w:val="26"/>
            <w:szCs w:val="26"/>
          </w:rPr>
          <w:fldChar w:fldCharType="end"/>
        </w:r>
      </w:p>
    </w:sdtContent>
  </w:sdt>
  <w:p w14:paraId="306A1546" w14:textId="77777777" w:rsidR="00124B7D" w:rsidRPr="00653CF0"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653CF0" w:rsidRDefault="007B2AB1">
        <w:pPr>
          <w:pStyle w:val="Footer"/>
          <w:spacing w:before="60"/>
          <w:jc w:val="center"/>
        </w:pPr>
        <w:r w:rsidRPr="00653CF0">
          <w:rPr>
            <w:noProof/>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653CF0">
          <w:rPr>
            <w:rFonts w:ascii="Times New Roman" w:hAnsi="Times New Roman" w:cs="Times New Roman"/>
            <w:i/>
            <w:sz w:val="26"/>
            <w:szCs w:val="26"/>
          </w:rPr>
          <w:t>Khoa Công nghệ thông tin – Trường Đại học Công nghiệp TP. Hồ Chí Minh</w:t>
        </w:r>
        <w:r w:rsidRPr="00653CF0">
          <w:t xml:space="preserve"> </w:t>
        </w:r>
        <w:r w:rsidRPr="00653CF0">
          <w:tab/>
        </w:r>
        <w:r w:rsidRPr="00653CF0">
          <w:tab/>
        </w:r>
        <w:r w:rsidRPr="00653CF0">
          <w:rPr>
            <w:rFonts w:ascii="Times New Roman" w:hAnsi="Times New Roman" w:cs="Times New Roman"/>
            <w:i/>
            <w:sz w:val="26"/>
            <w:szCs w:val="26"/>
          </w:rPr>
          <w:fldChar w:fldCharType="begin"/>
        </w:r>
        <w:r w:rsidRPr="00653CF0">
          <w:rPr>
            <w:rFonts w:ascii="Times New Roman" w:hAnsi="Times New Roman" w:cs="Times New Roman"/>
            <w:i/>
            <w:sz w:val="26"/>
            <w:szCs w:val="26"/>
          </w:rPr>
          <w:instrText xml:space="preserve"> PAGE </w:instrText>
        </w:r>
        <w:r w:rsidRPr="00653CF0">
          <w:rPr>
            <w:rFonts w:ascii="Times New Roman" w:hAnsi="Times New Roman" w:cs="Times New Roman"/>
            <w:i/>
            <w:sz w:val="26"/>
            <w:szCs w:val="26"/>
          </w:rPr>
          <w:fldChar w:fldCharType="separate"/>
        </w:r>
        <w:r w:rsidRPr="00653CF0">
          <w:rPr>
            <w:rFonts w:ascii="Times New Roman" w:hAnsi="Times New Roman" w:cs="Times New Roman"/>
            <w:i/>
            <w:sz w:val="26"/>
            <w:szCs w:val="26"/>
          </w:rPr>
          <w:t>4</w:t>
        </w:r>
        <w:r w:rsidRPr="00653CF0">
          <w:rPr>
            <w:rFonts w:ascii="Times New Roman" w:hAnsi="Times New Roman" w:cs="Times New Roman"/>
            <w:i/>
            <w:sz w:val="26"/>
            <w:szCs w:val="26"/>
          </w:rPr>
          <w:fldChar w:fldCharType="end"/>
        </w:r>
      </w:p>
    </w:sdtContent>
  </w:sdt>
  <w:p w14:paraId="2921D6A0" w14:textId="77777777" w:rsidR="00124B7D" w:rsidRPr="00653CF0"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FA913" w14:textId="77777777" w:rsidR="0016453A" w:rsidRPr="00653CF0" w:rsidRDefault="0016453A">
      <w:pPr>
        <w:spacing w:after="0" w:line="240" w:lineRule="auto"/>
      </w:pPr>
      <w:r w:rsidRPr="00653CF0">
        <w:separator/>
      </w:r>
    </w:p>
  </w:footnote>
  <w:footnote w:type="continuationSeparator" w:id="0">
    <w:p w14:paraId="0F77B249" w14:textId="77777777" w:rsidR="0016453A" w:rsidRPr="00653CF0" w:rsidRDefault="0016453A">
      <w:pPr>
        <w:spacing w:after="0" w:line="240" w:lineRule="auto"/>
      </w:pPr>
      <w:r w:rsidRPr="00653CF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653CF0"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653CF0"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653CF0"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91711254">
    <w:abstractNumId w:val="0"/>
  </w:num>
  <w:num w:numId="2" w16cid:durableId="1538664507">
    <w:abstractNumId w:val="2"/>
  </w:num>
  <w:num w:numId="3" w16cid:durableId="1935823598">
    <w:abstractNumId w:val="3"/>
  </w:num>
  <w:num w:numId="4" w16cid:durableId="1457798952">
    <w:abstractNumId w:val="1"/>
  </w:num>
  <w:num w:numId="5" w16cid:durableId="52868214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A6607"/>
    <w:rsid w:val="00101D34"/>
    <w:rsid w:val="00124B7D"/>
    <w:rsid w:val="0016453A"/>
    <w:rsid w:val="001A4C70"/>
    <w:rsid w:val="001A55C6"/>
    <w:rsid w:val="001D21DE"/>
    <w:rsid w:val="001E7680"/>
    <w:rsid w:val="001F6567"/>
    <w:rsid w:val="00357CE3"/>
    <w:rsid w:val="003A1342"/>
    <w:rsid w:val="004A5CAF"/>
    <w:rsid w:val="004F0EEE"/>
    <w:rsid w:val="005536A6"/>
    <w:rsid w:val="005922E7"/>
    <w:rsid w:val="005E5662"/>
    <w:rsid w:val="00653CF0"/>
    <w:rsid w:val="00675A20"/>
    <w:rsid w:val="006E6126"/>
    <w:rsid w:val="007112AF"/>
    <w:rsid w:val="0075732F"/>
    <w:rsid w:val="0075767A"/>
    <w:rsid w:val="00765A13"/>
    <w:rsid w:val="007B2AB1"/>
    <w:rsid w:val="007F6061"/>
    <w:rsid w:val="00805F99"/>
    <w:rsid w:val="00816010"/>
    <w:rsid w:val="008704FB"/>
    <w:rsid w:val="00875E2E"/>
    <w:rsid w:val="00886F4B"/>
    <w:rsid w:val="00920E2B"/>
    <w:rsid w:val="009670D1"/>
    <w:rsid w:val="00A1324B"/>
    <w:rsid w:val="00A34876"/>
    <w:rsid w:val="00A3634E"/>
    <w:rsid w:val="00AD167C"/>
    <w:rsid w:val="00AE2AC4"/>
    <w:rsid w:val="00BA09D7"/>
    <w:rsid w:val="00BF0BEC"/>
    <w:rsid w:val="00C10175"/>
    <w:rsid w:val="00C83921"/>
    <w:rsid w:val="00CE220E"/>
    <w:rsid w:val="00CE4D0A"/>
    <w:rsid w:val="00CE7506"/>
    <w:rsid w:val="00D40D40"/>
    <w:rsid w:val="00DA208A"/>
    <w:rsid w:val="00DF6E68"/>
    <w:rsid w:val="00E51171"/>
    <w:rsid w:val="00E75F06"/>
    <w:rsid w:val="00EA458B"/>
    <w:rsid w:val="00F67695"/>
    <w:rsid w:val="00F848B7"/>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dgm:spPr/>
      <dgm:t>
        <a:bodyPr/>
        <a:lstStyle/>
        <a:p>
          <a:r>
            <a:rPr lang="vi-VN"/>
            <a:t>HỆ THỐNG QUẢN LÝ KARAOKE</a:t>
          </a:r>
          <a:endParaRPr lang="en-US"/>
        </a:p>
      </dgm:t>
    </dgm:pt>
    <dgm:pt modelId="{3B22AE85-6A3B-411C-BE05-4898527CFE84}" type="parTrans" cxnId="{0EA05395-F9F1-4A1D-B509-A86A7C004B49}">
      <dgm:prSet/>
      <dgm:spPr/>
      <dgm:t>
        <a:bodyPr/>
        <a:lstStyle/>
        <a:p>
          <a:endParaRPr lang="en-US"/>
        </a:p>
      </dgm:t>
    </dgm:pt>
    <dgm:pt modelId="{91E65E29-B175-497B-8DC1-6DBEDE7D6B57}" type="sibTrans" cxnId="{0EA05395-F9F1-4A1D-B509-A86A7C004B49}">
      <dgm:prSet/>
      <dgm:spPr/>
      <dgm:t>
        <a:bodyPr/>
        <a:lstStyle/>
        <a:p>
          <a:endParaRPr lang="en-US"/>
        </a:p>
      </dgm:t>
    </dgm:pt>
    <dgm:pt modelId="{8F5CC0D3-89BF-42A6-9ACC-C2FC926FEEEF}">
      <dgm:prSet phldrT="[Text]"/>
      <dgm:spPr/>
      <dgm:t>
        <a:bodyPr/>
        <a:lstStyle/>
        <a:p>
          <a:r>
            <a:rPr lang="vi-VN"/>
            <a:t>Quản lý thông tin đặt phòng</a:t>
          </a:r>
          <a:endParaRPr lang="en-US"/>
        </a:p>
      </dgm:t>
    </dgm:pt>
    <dgm:pt modelId="{2647A027-2F48-40EA-9298-C3B7D1AC7A97}" type="parTrans" cxnId="{C0C3748A-78AB-487E-AE83-AE4672996E35}">
      <dgm:prSet/>
      <dgm:spPr/>
      <dgm:t>
        <a:bodyPr/>
        <a:lstStyle/>
        <a:p>
          <a:endParaRPr lang="en-US"/>
        </a:p>
      </dgm:t>
    </dgm:pt>
    <dgm:pt modelId="{029B694C-555B-4DE0-9D9A-851BE6ADD80F}" type="sibTrans" cxnId="{C0C3748A-78AB-487E-AE83-AE4672996E35}">
      <dgm:prSet/>
      <dgm:spPr/>
      <dgm:t>
        <a:bodyPr/>
        <a:lstStyle/>
        <a:p>
          <a:endParaRPr lang="en-US"/>
        </a:p>
      </dgm:t>
    </dgm:pt>
    <dgm:pt modelId="{7A2CF38A-8251-4A3F-89E7-2F849C89603D}">
      <dgm:prSet phldrT="[Text]"/>
      <dgm:spPr/>
      <dgm:t>
        <a:bodyPr/>
        <a:lstStyle/>
        <a:p>
          <a:r>
            <a:rPr lang="vi-VN"/>
            <a:t>QUẢN LÝ THIẾT BỊ</a:t>
          </a:r>
          <a:endParaRPr lang="en-US"/>
        </a:p>
      </dgm:t>
    </dgm:pt>
    <dgm:pt modelId="{FB9D51D2-C552-4D81-AED8-BF4E91248FBF}" type="parTrans" cxnId="{188C602B-7F64-46D7-8D25-817A931CD68D}">
      <dgm:prSet/>
      <dgm:spPr/>
      <dgm:t>
        <a:bodyPr/>
        <a:lstStyle/>
        <a:p>
          <a:endParaRPr lang="en-US"/>
        </a:p>
      </dgm:t>
    </dgm:pt>
    <dgm:pt modelId="{FCD9F6E0-2C51-43C5-8889-C1295FE34388}" type="sibTrans" cxnId="{188C602B-7F64-46D7-8D25-817A931CD68D}">
      <dgm:prSet/>
      <dgm:spPr/>
      <dgm:t>
        <a:bodyPr/>
        <a:lstStyle/>
        <a:p>
          <a:endParaRPr lang="en-US"/>
        </a:p>
      </dgm:t>
    </dgm:pt>
    <dgm:pt modelId="{47EC4152-2F88-4CFD-B628-6B6E7618D571}">
      <dgm:prSet phldrT="[Text]"/>
      <dgm:spPr/>
      <dgm:t>
        <a:bodyPr/>
        <a:lstStyle/>
        <a:p>
          <a:r>
            <a:rPr lang="vi-VN"/>
            <a:t>QUẢN LÝ KHO</a:t>
          </a:r>
          <a:endParaRPr lang="en-US"/>
        </a:p>
      </dgm:t>
    </dgm:pt>
    <dgm:pt modelId="{A76F20BD-4A91-4719-88A1-7C5A3C45EDAD}" type="parTrans" cxnId="{8BFF585E-63F7-41AC-936F-7AFA0F75AB15}">
      <dgm:prSet/>
      <dgm:spPr/>
      <dgm:t>
        <a:bodyPr/>
        <a:lstStyle/>
        <a:p>
          <a:endParaRPr lang="en-US"/>
        </a:p>
      </dgm:t>
    </dgm:pt>
    <dgm:pt modelId="{DFA6DD67-9BE1-4A34-91E1-8E51AE9A6EDC}" type="sibTrans" cxnId="{8BFF585E-63F7-41AC-936F-7AFA0F75AB15}">
      <dgm:prSet/>
      <dgm:spPr/>
      <dgm:t>
        <a:bodyPr/>
        <a:lstStyle/>
        <a:p>
          <a:endParaRPr lang="en-US"/>
        </a:p>
      </dgm:t>
    </dgm:pt>
    <dgm:pt modelId="{05EA8AF9-685E-4F17-AB48-02EF2F62BDB8}">
      <dgm:prSet/>
      <dgm:spPr/>
      <dgm:t>
        <a:bodyPr/>
        <a:lstStyle/>
        <a:p>
          <a:r>
            <a:rPr lang="vi-VN"/>
            <a:t>QUẢN LÝ PHÒNG</a:t>
          </a:r>
          <a:endParaRPr lang="en-US"/>
        </a:p>
      </dgm:t>
    </dgm:pt>
    <dgm:pt modelId="{DF523098-211F-4C83-B2EA-0229C116ACC6}" type="parTrans" cxnId="{5C6DCF0D-E653-4560-83C3-3510483C7FE7}">
      <dgm:prSet/>
      <dgm:spPr/>
      <dgm:t>
        <a:bodyPr/>
        <a:lstStyle/>
        <a:p>
          <a:endParaRPr lang="en-US"/>
        </a:p>
      </dgm:t>
    </dgm:pt>
    <dgm:pt modelId="{D6CBA16F-4824-4596-83D9-92869603B59A}" type="sibTrans" cxnId="{5C6DCF0D-E653-4560-83C3-3510483C7FE7}">
      <dgm:prSet/>
      <dgm:spPr/>
      <dgm:t>
        <a:bodyPr/>
        <a:lstStyle/>
        <a:p>
          <a:endParaRPr lang="en-US"/>
        </a:p>
      </dgm:t>
    </dgm:pt>
    <dgm:pt modelId="{04B0AAEB-884C-440F-83DE-007D47EBFF6E}">
      <dgm:prSet/>
      <dgm:spPr/>
      <dgm:t>
        <a:bodyPr/>
        <a:lstStyle/>
        <a:p>
          <a:r>
            <a:rPr lang="vi-VN"/>
            <a:t>Quản lý thông tin đặt tiệc</a:t>
          </a:r>
          <a:endParaRPr lang="en-US"/>
        </a:p>
      </dgm:t>
    </dgm:pt>
    <dgm:pt modelId="{FA80ABAA-31DE-48DD-B510-7D5FF2064EC2}" type="parTrans" cxnId="{D44B2446-348F-40B4-A0A3-9F2821893554}">
      <dgm:prSet/>
      <dgm:spPr/>
      <dgm:t>
        <a:bodyPr/>
        <a:lstStyle/>
        <a:p>
          <a:endParaRPr lang="en-US"/>
        </a:p>
      </dgm:t>
    </dgm:pt>
    <dgm:pt modelId="{86BE212E-3DFC-416D-A586-85609DBB4F84}" type="sibTrans" cxnId="{D44B2446-348F-40B4-A0A3-9F2821893554}">
      <dgm:prSet/>
      <dgm:spPr/>
      <dgm:t>
        <a:bodyPr/>
        <a:lstStyle/>
        <a:p>
          <a:endParaRPr lang="en-US"/>
        </a:p>
      </dgm:t>
    </dgm:pt>
    <dgm:pt modelId="{2CD04B43-8B4A-4341-9C43-C9814B741C3F}">
      <dgm:prSet/>
      <dgm:spPr/>
      <dgm:t>
        <a:bodyPr/>
        <a:lstStyle/>
        <a:p>
          <a:r>
            <a:rPr lang="vi-VN"/>
            <a:t>Tra cứu thông tin phòng</a:t>
          </a:r>
          <a:endParaRPr lang="en-US"/>
        </a:p>
      </dgm:t>
    </dgm:pt>
    <dgm:pt modelId="{204490F8-0B66-4A35-90EE-08130AFD4362}" type="parTrans" cxnId="{3462A1E8-3D9E-4307-91A3-01D581029015}">
      <dgm:prSet/>
      <dgm:spPr/>
      <dgm:t>
        <a:bodyPr/>
        <a:lstStyle/>
        <a:p>
          <a:endParaRPr lang="en-US"/>
        </a:p>
      </dgm:t>
    </dgm:pt>
    <dgm:pt modelId="{D81D2D84-5E20-45F0-85FB-12889EEB8B04}" type="sibTrans" cxnId="{3462A1E8-3D9E-4307-91A3-01D581029015}">
      <dgm:prSet/>
      <dgm:spPr/>
      <dgm:t>
        <a:bodyPr/>
        <a:lstStyle/>
        <a:p>
          <a:endParaRPr lang="en-US"/>
        </a:p>
      </dgm:t>
    </dgm:pt>
    <dgm:pt modelId="{1E618C98-CEB3-41CB-A093-BBA19FC2E94E}">
      <dgm:prSet/>
      <dgm:spPr/>
      <dgm:t>
        <a:bodyPr/>
        <a:lstStyle/>
        <a:p>
          <a:r>
            <a:rPr lang="vi-VN"/>
            <a:t>Quản lý thông tin thiết bị</a:t>
          </a:r>
          <a:endParaRPr lang="en-US"/>
        </a:p>
      </dgm:t>
    </dgm:pt>
    <dgm:pt modelId="{E4929E81-F99E-4641-BE4D-558FC2E5BFB8}" type="parTrans" cxnId="{CD048781-7561-411A-A13A-0A6BBBFCED38}">
      <dgm:prSet/>
      <dgm:spPr/>
      <dgm:t>
        <a:bodyPr/>
        <a:lstStyle/>
        <a:p>
          <a:endParaRPr lang="en-US"/>
        </a:p>
      </dgm:t>
    </dgm:pt>
    <dgm:pt modelId="{850F00B0-1A5B-428B-B215-72E8AB24E343}" type="sibTrans" cxnId="{CD048781-7561-411A-A13A-0A6BBBFCED38}">
      <dgm:prSet/>
      <dgm:spPr/>
      <dgm:t>
        <a:bodyPr/>
        <a:lstStyle/>
        <a:p>
          <a:endParaRPr lang="en-US"/>
        </a:p>
      </dgm:t>
    </dgm:pt>
    <dgm:pt modelId="{96A88335-D946-486F-8749-AB8CC007AFF7}">
      <dgm:prSet/>
      <dgm:spPr/>
      <dgm:t>
        <a:bodyPr/>
        <a:lstStyle/>
        <a:p>
          <a:r>
            <a:rPr lang="vi-VN"/>
            <a:t>Quản lý tồn kho</a:t>
          </a:r>
          <a:endParaRPr lang="en-US"/>
        </a:p>
      </dgm:t>
    </dgm:pt>
    <dgm:pt modelId="{D0E406A1-B2A8-49B0-B2A8-1C3649E54FEE}" type="parTrans" cxnId="{B02C3E54-33FC-4799-8BD8-40BE102C5784}">
      <dgm:prSet/>
      <dgm:spPr/>
      <dgm:t>
        <a:bodyPr/>
        <a:lstStyle/>
        <a:p>
          <a:endParaRPr lang="en-US"/>
        </a:p>
      </dgm:t>
    </dgm:pt>
    <dgm:pt modelId="{D59EAD3F-426A-4A7F-8F7A-6D897FBB01AF}" type="sibTrans" cxnId="{B02C3E54-33FC-4799-8BD8-40BE102C5784}">
      <dgm:prSet/>
      <dgm:spPr/>
      <dgm:t>
        <a:bodyPr/>
        <a:lstStyle/>
        <a:p>
          <a:endParaRPr lang="en-US"/>
        </a:p>
      </dgm:t>
    </dgm:pt>
    <dgm:pt modelId="{C5C0AE16-C7DA-44DF-814E-751141B76ECF}">
      <dgm:prSet/>
      <dgm:spPr/>
      <dgm:t>
        <a:bodyPr/>
        <a:lstStyle/>
        <a:p>
          <a:r>
            <a:rPr lang="vi-VN"/>
            <a:t>Tra cứu thông tin thiết bị</a:t>
          </a:r>
          <a:endParaRPr lang="en-US"/>
        </a:p>
      </dgm:t>
    </dgm:pt>
    <dgm:pt modelId="{FF4CA17F-6655-47CA-B458-54979243DB30}" type="parTrans" cxnId="{8E39EEE9-1E2F-441A-B036-95765E5072A7}">
      <dgm:prSet/>
      <dgm:spPr/>
      <dgm:t>
        <a:bodyPr/>
        <a:lstStyle/>
        <a:p>
          <a:endParaRPr lang="en-US"/>
        </a:p>
      </dgm:t>
    </dgm:pt>
    <dgm:pt modelId="{6F9BD38B-91DF-427F-876B-8C09E32CB46A}" type="sibTrans" cxnId="{8E39EEE9-1E2F-441A-B036-95765E5072A7}">
      <dgm:prSet/>
      <dgm:spPr/>
      <dgm:t>
        <a:bodyPr/>
        <a:lstStyle/>
        <a:p>
          <a:endParaRPr lang="en-US"/>
        </a:p>
      </dgm:t>
    </dgm:pt>
    <dgm:pt modelId="{BB52997C-4B76-4F0F-B05E-6B5340A45F26}">
      <dgm:prSet/>
      <dgm:spPr/>
      <dgm:t>
        <a:bodyPr/>
        <a:lstStyle/>
        <a:p>
          <a:r>
            <a:rPr lang="vi-VN"/>
            <a:t>Tra cứu hàng tồn kho</a:t>
          </a:r>
          <a:endParaRPr lang="en-US"/>
        </a:p>
      </dgm:t>
    </dgm:pt>
    <dgm:pt modelId="{5A98225B-C1D1-4182-92AF-E02F949D24FA}" type="parTrans" cxnId="{FE661639-D8DF-4018-AA73-DF720C0D87E6}">
      <dgm:prSet/>
      <dgm:spPr/>
      <dgm:t>
        <a:bodyPr/>
        <a:lstStyle/>
        <a:p>
          <a:endParaRPr lang="en-US"/>
        </a:p>
      </dgm:t>
    </dgm:pt>
    <dgm:pt modelId="{05DFDDEE-B3D9-479D-A1A7-E9CC907B0338}" type="sibTrans" cxnId="{FE661639-D8DF-4018-AA73-DF720C0D87E6}">
      <dgm:prSet/>
      <dgm:spPr/>
      <dgm:t>
        <a:bodyPr/>
        <a:lstStyle/>
        <a:p>
          <a:endParaRPr lang="en-US"/>
        </a:p>
      </dgm:t>
    </dgm:pt>
    <dgm:pt modelId="{7C97A2B2-D310-4DE8-8696-B2030DBB9338}">
      <dgm:prSet/>
      <dgm:spPr/>
      <dgm:t>
        <a:bodyPr/>
        <a:lstStyle/>
        <a:p>
          <a:r>
            <a:rPr lang="vi-VN"/>
            <a:t>QUẢN LÝ NHÂN VIÊN</a:t>
          </a:r>
          <a:endParaRPr lang="en-US"/>
        </a:p>
      </dgm:t>
    </dgm:pt>
    <dgm:pt modelId="{EE451020-7334-435C-8FAF-A5DAAAA8E124}" type="parTrans" cxnId="{33D1ED91-86B0-42C8-90F0-B89D8C3ED187}">
      <dgm:prSet/>
      <dgm:spPr/>
      <dgm:t>
        <a:bodyPr/>
        <a:lstStyle/>
        <a:p>
          <a:endParaRPr lang="en-US"/>
        </a:p>
      </dgm:t>
    </dgm:pt>
    <dgm:pt modelId="{A3D2EA89-DD7C-4914-9F72-1E3132A5C1AA}" type="sibTrans" cxnId="{33D1ED91-86B0-42C8-90F0-B89D8C3ED187}">
      <dgm:prSet/>
      <dgm:spPr/>
      <dgm:t>
        <a:bodyPr/>
        <a:lstStyle/>
        <a:p>
          <a:endParaRPr lang="en-US"/>
        </a:p>
      </dgm:t>
    </dgm:pt>
    <dgm:pt modelId="{546AD99A-6C86-470C-9314-B8268C5617C7}">
      <dgm:prSet/>
      <dgm:spPr/>
      <dgm:t>
        <a:bodyPr/>
        <a:lstStyle/>
        <a:p>
          <a:r>
            <a:rPr lang="vi-VN"/>
            <a:t>Quản lý thông tin nhân viên</a:t>
          </a:r>
          <a:endParaRPr lang="en-US"/>
        </a:p>
      </dgm:t>
    </dgm:pt>
    <dgm:pt modelId="{0D1E675C-3DEC-4C16-929B-69D83C89282E}" type="parTrans" cxnId="{27499B31-0217-4172-88B9-A28CF6E879AB}">
      <dgm:prSet/>
      <dgm:spPr/>
      <dgm:t>
        <a:bodyPr/>
        <a:lstStyle/>
        <a:p>
          <a:endParaRPr lang="en-US"/>
        </a:p>
      </dgm:t>
    </dgm:pt>
    <dgm:pt modelId="{3C0D3AB1-3C55-4A3A-9415-81F8721AFEB4}" type="sibTrans" cxnId="{27499B31-0217-4172-88B9-A28CF6E879AB}">
      <dgm:prSet/>
      <dgm:spPr/>
      <dgm:t>
        <a:bodyPr/>
        <a:lstStyle/>
        <a:p>
          <a:endParaRPr lang="en-US"/>
        </a:p>
      </dgm:t>
    </dgm:pt>
    <dgm:pt modelId="{42BA0DE6-6A05-430E-83CA-7A4C23B09BDD}">
      <dgm:prSet/>
      <dgm:spPr/>
      <dgm:t>
        <a:bodyPr/>
        <a:lstStyle/>
        <a:p>
          <a:r>
            <a:rPr lang="vi-VN"/>
            <a:t>Quản lý phân công và ca trực nhân viên</a:t>
          </a:r>
          <a:endParaRPr lang="en-US"/>
        </a:p>
      </dgm:t>
    </dgm:pt>
    <dgm:pt modelId="{716E2359-B836-4ADA-8936-F7DCA1FAE133}" type="parTrans" cxnId="{61C7AE20-0C1D-450F-B2F6-D4174ED3DD92}">
      <dgm:prSet/>
      <dgm:spPr/>
      <dgm:t>
        <a:bodyPr/>
        <a:lstStyle/>
        <a:p>
          <a:endParaRPr lang="en-US"/>
        </a:p>
      </dgm:t>
    </dgm:pt>
    <dgm:pt modelId="{6BD16720-D68F-4403-9672-1B148C105D38}" type="sibTrans" cxnId="{61C7AE20-0C1D-450F-B2F6-D4174ED3DD92}">
      <dgm:prSet/>
      <dgm:spPr/>
      <dgm:t>
        <a:bodyPr/>
        <a:lstStyle/>
        <a:p>
          <a:endParaRPr lang="en-US"/>
        </a:p>
      </dgm:t>
    </dgm:pt>
    <dgm:pt modelId="{C220290C-8F53-4016-A5FB-3D8B140E8007}">
      <dgm:prSet/>
      <dgm:spPr/>
      <dgm:t>
        <a:bodyPr/>
        <a:lstStyle/>
        <a:p>
          <a:r>
            <a:rPr lang="vi-VN"/>
            <a:t>Tra cứu thông tin nhân viên</a:t>
          </a:r>
          <a:endParaRPr lang="en-US"/>
        </a:p>
      </dgm:t>
    </dgm:pt>
    <dgm:pt modelId="{673C4A2C-8B2B-46E6-8646-7AE0769C9BB1}" type="parTrans" cxnId="{A66B09E7-5152-4001-9CBD-F2A5F86D1D25}">
      <dgm:prSet/>
      <dgm:spPr/>
      <dgm:t>
        <a:bodyPr/>
        <a:lstStyle/>
        <a:p>
          <a:endParaRPr lang="en-US"/>
        </a:p>
      </dgm:t>
    </dgm:pt>
    <dgm:pt modelId="{CDC433C7-1F02-42DE-A6B6-A75C819879AB}" type="sibTrans" cxnId="{A66B09E7-5152-4001-9CBD-F2A5F86D1D25}">
      <dgm:prSet/>
      <dgm:spPr/>
      <dgm:t>
        <a:bodyPr/>
        <a:lstStyle/>
        <a:p>
          <a:endParaRPr lang="en-US"/>
        </a:p>
      </dgm:t>
    </dgm:pt>
    <dgm:pt modelId="{0D8FD810-2C98-4E91-954E-FCA8A757A505}">
      <dgm:prSet/>
      <dgm:spPr/>
      <dgm:t>
        <a:bodyPr/>
        <a:lstStyle/>
        <a:p>
          <a:r>
            <a:rPr lang="vi-VN"/>
            <a:t>Quản lý hóa đơn sửa chữa</a:t>
          </a:r>
          <a:endParaRPr lang="en-US"/>
        </a:p>
      </dgm:t>
    </dgm:pt>
    <dgm:pt modelId="{36B44B14-402E-40B0-9A67-F541E825F487}" type="parTrans" cxnId="{4A1B7B8E-316A-4D32-B715-5F1375E93D94}">
      <dgm:prSet/>
      <dgm:spPr/>
      <dgm:t>
        <a:bodyPr/>
        <a:lstStyle/>
        <a:p>
          <a:endParaRPr lang="en-US"/>
        </a:p>
      </dgm:t>
    </dgm:pt>
    <dgm:pt modelId="{89A4FFB1-BAE9-4723-B01F-C9D4CCE0ABBE}" type="sibTrans" cxnId="{4A1B7B8E-316A-4D32-B715-5F1375E93D94}">
      <dgm:prSet/>
      <dgm:spPr/>
      <dgm:t>
        <a:bodyPr/>
        <a:lstStyle/>
        <a:p>
          <a:endParaRPr lang="en-US"/>
        </a:p>
      </dgm:t>
    </dgm:pt>
    <dgm:pt modelId="{BB8D49E5-C7DE-4461-B15B-89659ECAE74C}">
      <dgm:prSet/>
      <dgm:spPr/>
      <dgm:t>
        <a:bodyPr/>
        <a:lstStyle/>
        <a:p>
          <a:r>
            <a:rPr lang="vi-VN"/>
            <a:t>QUẢN LÝ THU CHI</a:t>
          </a:r>
          <a:endParaRPr lang="en-US"/>
        </a:p>
      </dgm:t>
    </dgm:pt>
    <dgm:pt modelId="{7A674132-9A01-45C8-8221-B1462A8392F7}" type="parTrans" cxnId="{E71A6E8C-9CF0-4912-B3FD-5A41F15E4550}">
      <dgm:prSet/>
      <dgm:spPr/>
      <dgm:t>
        <a:bodyPr/>
        <a:lstStyle/>
        <a:p>
          <a:endParaRPr lang="en-US"/>
        </a:p>
      </dgm:t>
    </dgm:pt>
    <dgm:pt modelId="{0EF8A4D6-FD8E-449E-8361-7DF48538B6F0}" type="sibTrans" cxnId="{E71A6E8C-9CF0-4912-B3FD-5A41F15E4550}">
      <dgm:prSet/>
      <dgm:spPr/>
      <dgm:t>
        <a:bodyPr/>
        <a:lstStyle/>
        <a:p>
          <a:endParaRPr lang="en-US"/>
        </a:p>
      </dgm:t>
    </dgm:pt>
    <dgm:pt modelId="{BAE9B89F-0241-4CE5-9CA9-5F95BAA463BC}">
      <dgm:prSet/>
      <dgm:spPr/>
      <dgm:t>
        <a:bodyPr/>
        <a:lstStyle/>
        <a:p>
          <a:r>
            <a:rPr lang="vi-VN"/>
            <a:t>Lập thống kê doanh thu</a:t>
          </a:r>
          <a:endParaRPr lang="en-US"/>
        </a:p>
      </dgm:t>
    </dgm:pt>
    <dgm:pt modelId="{F9F5E343-8349-4275-A08D-FF3C4DF650B0}" type="parTrans" cxnId="{544A4A5E-C6C1-495D-ABE1-561919017370}">
      <dgm:prSet/>
      <dgm:spPr/>
      <dgm:t>
        <a:bodyPr/>
        <a:lstStyle/>
        <a:p>
          <a:endParaRPr lang="en-US"/>
        </a:p>
      </dgm:t>
    </dgm:pt>
    <dgm:pt modelId="{6951F855-CF1B-42F4-92A4-E605A02FA779}" type="sibTrans" cxnId="{544A4A5E-C6C1-495D-ABE1-561919017370}">
      <dgm:prSet/>
      <dgm:spPr/>
      <dgm:t>
        <a:bodyPr/>
        <a:lstStyle/>
        <a:p>
          <a:endParaRPr lang="en-US"/>
        </a:p>
      </dgm:t>
    </dgm:pt>
    <dgm:pt modelId="{819FC905-70D9-42EA-AAB4-C0CECB97FCB0}">
      <dgm:prSet/>
      <dgm:spPr/>
      <dgm:t>
        <a:bodyPr/>
        <a:lstStyle/>
        <a:p>
          <a:r>
            <a:rPr lang="vi-VN"/>
            <a:t>Tra cứu hóa đơn</a:t>
          </a:r>
          <a:endParaRPr lang="en-US"/>
        </a:p>
      </dgm:t>
    </dgm:pt>
    <dgm:pt modelId="{802E2ACC-E804-4957-BD62-AF71455C3CCB}" type="parTrans" cxnId="{E9925DBC-B6BF-478A-BB6E-B4DF3A7D1374}">
      <dgm:prSet/>
      <dgm:spPr/>
      <dgm:t>
        <a:bodyPr/>
        <a:lstStyle/>
        <a:p>
          <a:endParaRPr lang="en-US"/>
        </a:p>
      </dgm:t>
    </dgm:pt>
    <dgm:pt modelId="{029BE04A-905D-42BD-854D-0AA124C0470E}" type="sibTrans" cxnId="{E9925DBC-B6BF-478A-BB6E-B4DF3A7D1374}">
      <dgm:prSet/>
      <dgm:spPr/>
      <dgm:t>
        <a:bodyPr/>
        <a:lstStyle/>
        <a:p>
          <a:endParaRPr lang="en-US"/>
        </a:p>
      </dgm:t>
    </dgm:pt>
    <dgm:pt modelId="{65EDC131-445E-4037-B90B-07881876E685}">
      <dgm:prSet/>
      <dgm:spPr/>
      <dgm:t>
        <a:bodyPr/>
        <a:lstStyle/>
        <a:p>
          <a:r>
            <a:rPr lang="vi-VN"/>
            <a:t>Quản lý thu tiền đặt phòng</a:t>
          </a:r>
          <a:endParaRPr lang="en-US"/>
        </a:p>
      </dgm:t>
    </dgm:pt>
    <dgm:pt modelId="{5CDA930C-36D1-4FF2-8051-0F1465B75BC7}" type="sibTrans" cxnId="{6DDC7F7E-EFF5-45FB-AD19-E0C9D2B292D8}">
      <dgm:prSet/>
      <dgm:spPr/>
      <dgm:t>
        <a:bodyPr/>
        <a:lstStyle/>
        <a:p>
          <a:endParaRPr lang="en-US"/>
        </a:p>
      </dgm:t>
    </dgm:pt>
    <dgm:pt modelId="{743F8D67-6FE7-4A60-A56D-C9F66D0C5126}" type="parTrans" cxnId="{6DDC7F7E-EFF5-45FB-AD19-E0C9D2B292D8}">
      <dgm:prSet/>
      <dgm:spPr/>
      <dgm:t>
        <a:bodyPr/>
        <a:lstStyle/>
        <a:p>
          <a:endParaRPr lang="en-US"/>
        </a:p>
      </dgm:t>
    </dgm:pt>
    <dgm:pt modelId="{89DD20EB-BE9A-4BBB-9AA2-82B785DF3E1E}">
      <dgm:prSet/>
      <dgm:spPr/>
      <dgm:t>
        <a:bodyPr/>
        <a:lstStyle/>
        <a:p>
          <a:r>
            <a:rPr lang="vi-VN"/>
            <a:t>Tra cứu hóa đơn sửa chữa</a:t>
          </a:r>
          <a:endParaRPr lang="en-US"/>
        </a:p>
      </dgm:t>
    </dgm:pt>
    <dgm:pt modelId="{567CD78F-C2CD-4049-9839-718F1FA4898E}" type="parTrans" cxnId="{D3D3EC6C-8C94-421B-A15E-248CEBE77E7B}">
      <dgm:prSet/>
      <dgm:spPr/>
    </dgm:pt>
    <dgm:pt modelId="{CB3121CB-5495-4FA2-A31E-E41DA8FD79C4}" type="sibTrans" cxnId="{D3D3EC6C-8C94-421B-A15E-248CEBE77E7B}">
      <dgm:prSet/>
      <dgm:spPr/>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5"/>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5" custLinFactNeighborX="-75376" custLinFactNeighborY="32157">
        <dgm:presLayoutVars>
          <dgm:chPref val="3"/>
        </dgm:presLayoutVars>
      </dgm:prSet>
      <dgm:spPr/>
    </dgm:pt>
    <dgm:pt modelId="{94CD8531-086C-4997-9783-A7416740DC2A}" type="pres">
      <dgm:prSet presAssocID="{05EA8AF9-685E-4F17-AB48-02EF2F62BDB8}" presName="rootConnector" presStyleLbl="node2" presStyleIdx="0" presStyleCnt="5"/>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5"/>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5" custLinFactNeighborX="-49062" custLinFactNeighborY="31274">
        <dgm:presLayoutVars>
          <dgm:chPref val="3"/>
        </dgm:presLayoutVars>
      </dgm:prSet>
      <dgm:spPr/>
    </dgm:pt>
    <dgm:pt modelId="{B5FF36AD-0303-4ECF-9C86-A64F51FC3B54}" type="pres">
      <dgm:prSet presAssocID="{8F5CC0D3-89BF-42A6-9ACC-C2FC926FEEEF}" presName="rootConnector" presStyleLbl="node3" presStyleIdx="0" presStyleCnt="15"/>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9D7853B1-3AC8-4CFD-8CF9-A20EC6E7E01A}" type="pres">
      <dgm:prSet presAssocID="{FA80ABAA-31DE-48DD-B510-7D5FF2064EC2}" presName="Name37" presStyleLbl="parChTrans1D3" presStyleIdx="1" presStyleCnt="15"/>
      <dgm:spPr/>
    </dgm:pt>
    <dgm:pt modelId="{F3C21F66-04C3-4BE0-902B-E64749CED153}" type="pres">
      <dgm:prSet presAssocID="{04B0AAEB-884C-440F-83DE-007D47EBFF6E}" presName="hierRoot2" presStyleCnt="0">
        <dgm:presLayoutVars>
          <dgm:hierBranch val="init"/>
        </dgm:presLayoutVars>
      </dgm:prSet>
      <dgm:spPr/>
    </dgm:pt>
    <dgm:pt modelId="{ECBB3F40-300C-49D2-918E-08E4C0642631}" type="pres">
      <dgm:prSet presAssocID="{04B0AAEB-884C-440F-83DE-007D47EBFF6E}" presName="rootComposite" presStyleCnt="0"/>
      <dgm:spPr/>
    </dgm:pt>
    <dgm:pt modelId="{5CDE906B-F203-4644-8790-67B5AEEF24C2}" type="pres">
      <dgm:prSet presAssocID="{04B0AAEB-884C-440F-83DE-007D47EBFF6E}" presName="rootText" presStyleLbl="node3" presStyleIdx="1" presStyleCnt="15" custLinFactNeighborX="-49062" custLinFactNeighborY="31274">
        <dgm:presLayoutVars>
          <dgm:chPref val="3"/>
        </dgm:presLayoutVars>
      </dgm:prSet>
      <dgm:spPr/>
    </dgm:pt>
    <dgm:pt modelId="{01A40BAE-F1AF-4810-9536-D157F8B5FB5C}" type="pres">
      <dgm:prSet presAssocID="{04B0AAEB-884C-440F-83DE-007D47EBFF6E}" presName="rootConnector" presStyleLbl="node3" presStyleIdx="1" presStyleCnt="15"/>
      <dgm:spPr/>
    </dgm:pt>
    <dgm:pt modelId="{32E9FDC2-1DD8-4E7F-99D2-DFA93CD2682E}" type="pres">
      <dgm:prSet presAssocID="{04B0AAEB-884C-440F-83DE-007D47EBFF6E}" presName="hierChild4" presStyleCnt="0"/>
      <dgm:spPr/>
    </dgm:pt>
    <dgm:pt modelId="{6A3291D7-44D5-472D-A371-DDB800F50DB8}" type="pres">
      <dgm:prSet presAssocID="{04B0AAEB-884C-440F-83DE-007D47EBFF6E}" presName="hierChild5" presStyleCnt="0"/>
      <dgm:spPr/>
    </dgm:pt>
    <dgm:pt modelId="{4E058B36-3A78-4388-85BF-519ACFE75C2C}" type="pres">
      <dgm:prSet presAssocID="{204490F8-0B66-4A35-90EE-08130AFD4362}" presName="Name37" presStyleLbl="parChTrans1D3" presStyleIdx="2" presStyleCnt="15"/>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5" custLinFactNeighborX="-49062" custLinFactNeighborY="16803">
        <dgm:presLayoutVars>
          <dgm:chPref val="3"/>
        </dgm:presLayoutVars>
      </dgm:prSet>
      <dgm:spPr/>
    </dgm:pt>
    <dgm:pt modelId="{6A6EE2C0-B1FC-4732-8D59-275AE0F49221}" type="pres">
      <dgm:prSet presAssocID="{2CD04B43-8B4A-4341-9C43-C9814B741C3F}" presName="rootConnector" presStyleLbl="node3" presStyleIdx="2" presStyleCnt="15"/>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8E5C528A-D8A5-4FD4-8009-5F9EE7FA6178}" type="pres">
      <dgm:prSet presAssocID="{743F8D67-6FE7-4A60-A56D-C9F66D0C5126}" presName="Name37" presStyleLbl="parChTrans1D3" presStyleIdx="3" presStyleCnt="15"/>
      <dgm:spPr/>
    </dgm:pt>
    <dgm:pt modelId="{370E15DF-9007-4122-9A97-0CA8CACBAA1E}" type="pres">
      <dgm:prSet presAssocID="{65EDC131-445E-4037-B90B-07881876E685}" presName="hierRoot2" presStyleCnt="0">
        <dgm:presLayoutVars>
          <dgm:hierBranch val="init"/>
        </dgm:presLayoutVars>
      </dgm:prSet>
      <dgm:spPr/>
    </dgm:pt>
    <dgm:pt modelId="{5039ECAD-57F5-4DF5-AC3A-72AE3004DBBF}" type="pres">
      <dgm:prSet presAssocID="{65EDC131-445E-4037-B90B-07881876E685}" presName="rootComposite" presStyleCnt="0"/>
      <dgm:spPr/>
    </dgm:pt>
    <dgm:pt modelId="{79F2FDD2-8974-439D-86FD-FFF010FD3D57}" type="pres">
      <dgm:prSet presAssocID="{65EDC131-445E-4037-B90B-07881876E685}" presName="rootText" presStyleLbl="node3" presStyleIdx="3" presStyleCnt="15" custLinFactNeighborX="-49062" custLinFactNeighborY="322">
        <dgm:presLayoutVars>
          <dgm:chPref val="3"/>
        </dgm:presLayoutVars>
      </dgm:prSet>
      <dgm:spPr/>
    </dgm:pt>
    <dgm:pt modelId="{8B438D51-8E7C-46EE-B661-D6FC3D91396E}" type="pres">
      <dgm:prSet presAssocID="{65EDC131-445E-4037-B90B-07881876E685}" presName="rootConnector" presStyleLbl="node3" presStyleIdx="3" presStyleCnt="15"/>
      <dgm:spPr/>
    </dgm:pt>
    <dgm:pt modelId="{CD211766-FB8B-4246-B355-BF8B5EDFBFB6}" type="pres">
      <dgm:prSet presAssocID="{65EDC131-445E-4037-B90B-07881876E685}" presName="hierChild4" presStyleCnt="0"/>
      <dgm:spPr/>
    </dgm:pt>
    <dgm:pt modelId="{203CC8AB-2A38-4B62-BEBA-CB2BC4BEC577}" type="pres">
      <dgm:prSet presAssocID="{65EDC131-445E-4037-B90B-07881876E685}" presName="hierChild5" presStyleCnt="0"/>
      <dgm:spPr/>
    </dgm:pt>
    <dgm:pt modelId="{5FEFEAD2-AA59-4F11-BC37-0169447C2BBF}" type="pres">
      <dgm:prSet presAssocID="{05EA8AF9-685E-4F17-AB48-02EF2F62BDB8}" presName="hierChild5" presStyleCnt="0"/>
      <dgm:spPr/>
    </dgm:pt>
    <dgm:pt modelId="{69F0644B-6560-4908-A670-BBBA11D9C631}" type="pres">
      <dgm:prSet presAssocID="{FB9D51D2-C552-4D81-AED8-BF4E91248FBF}" presName="Name37" presStyleLbl="parChTrans1D2" presStyleIdx="1" presStyleCnt="5"/>
      <dgm:spPr/>
    </dgm:pt>
    <dgm:pt modelId="{C51A55FF-E9BB-4FD3-AA6B-36BF61B1C0C0}" type="pres">
      <dgm:prSet presAssocID="{7A2CF38A-8251-4A3F-89E7-2F849C89603D}" presName="hierRoot2" presStyleCnt="0">
        <dgm:presLayoutVars>
          <dgm:hierBranch val="init"/>
        </dgm:presLayoutVars>
      </dgm:prSet>
      <dgm:spPr/>
    </dgm:pt>
    <dgm:pt modelId="{92F6ADE1-C1D7-4F4B-AFDB-DF72DADF7D0C}" type="pres">
      <dgm:prSet presAssocID="{7A2CF38A-8251-4A3F-89E7-2F849C89603D}" presName="rootComposite" presStyleCnt="0"/>
      <dgm:spPr/>
    </dgm:pt>
    <dgm:pt modelId="{69F3D6A2-CD71-4F44-A2B9-C0C6EFC8B28E}" type="pres">
      <dgm:prSet presAssocID="{7A2CF38A-8251-4A3F-89E7-2F849C89603D}" presName="rootText" presStyleLbl="node2" presStyleIdx="1" presStyleCnt="5" custLinFactNeighborX="-17466" custLinFactNeighborY="32157">
        <dgm:presLayoutVars>
          <dgm:chPref val="3"/>
        </dgm:presLayoutVars>
      </dgm:prSet>
      <dgm:spPr/>
    </dgm:pt>
    <dgm:pt modelId="{D2A4369F-42A5-4279-9F1C-AA7CB6B834CC}" type="pres">
      <dgm:prSet presAssocID="{7A2CF38A-8251-4A3F-89E7-2F849C89603D}" presName="rootConnector" presStyleLbl="node2" presStyleIdx="1" presStyleCnt="5"/>
      <dgm:spPr/>
    </dgm:pt>
    <dgm:pt modelId="{D1F01956-072F-441E-A6BF-E5E5B4252EEB}" type="pres">
      <dgm:prSet presAssocID="{7A2CF38A-8251-4A3F-89E7-2F849C89603D}" presName="hierChild4" presStyleCnt="0"/>
      <dgm:spPr/>
    </dgm:pt>
    <dgm:pt modelId="{BADBA005-0929-4022-AF2A-2BB3C676927F}" type="pres">
      <dgm:prSet presAssocID="{E4929E81-F99E-4641-BE4D-558FC2E5BFB8}" presName="Name37" presStyleLbl="parChTrans1D3" presStyleIdx="4" presStyleCnt="15"/>
      <dgm:spPr/>
    </dgm:pt>
    <dgm:pt modelId="{45E05DA4-9E39-4F67-AC5A-4DAEDCBCCF7A}" type="pres">
      <dgm:prSet presAssocID="{1E618C98-CEB3-41CB-A093-BBA19FC2E94E}" presName="hierRoot2" presStyleCnt="0">
        <dgm:presLayoutVars>
          <dgm:hierBranch val="init"/>
        </dgm:presLayoutVars>
      </dgm:prSet>
      <dgm:spPr/>
    </dgm:pt>
    <dgm:pt modelId="{B523791E-2008-4714-A286-B9308A12184D}" type="pres">
      <dgm:prSet presAssocID="{1E618C98-CEB3-41CB-A093-BBA19FC2E94E}" presName="rootComposite" presStyleCnt="0"/>
      <dgm:spPr/>
    </dgm:pt>
    <dgm:pt modelId="{06EBB748-EDF9-47C2-940A-E7D2DA9A55E4}" type="pres">
      <dgm:prSet presAssocID="{1E618C98-CEB3-41CB-A093-BBA19FC2E94E}" presName="rootText" presStyleLbl="node3" presStyleIdx="4" presStyleCnt="15" custLinFactNeighborX="-21121" custLinFactNeighborY="26310">
        <dgm:presLayoutVars>
          <dgm:chPref val="3"/>
        </dgm:presLayoutVars>
      </dgm:prSet>
      <dgm:spPr/>
    </dgm:pt>
    <dgm:pt modelId="{AEFF1EFB-D789-4290-91ED-27DB189E626E}" type="pres">
      <dgm:prSet presAssocID="{1E618C98-CEB3-41CB-A093-BBA19FC2E94E}" presName="rootConnector" presStyleLbl="node3" presStyleIdx="4" presStyleCnt="15"/>
      <dgm:spPr/>
    </dgm:pt>
    <dgm:pt modelId="{F7D404B9-4ED7-4680-ABBE-FA9B0BD3EFFF}" type="pres">
      <dgm:prSet presAssocID="{1E618C98-CEB3-41CB-A093-BBA19FC2E94E}" presName="hierChild4" presStyleCnt="0"/>
      <dgm:spPr/>
    </dgm:pt>
    <dgm:pt modelId="{CAE5FFE5-CC47-445B-BB16-7B7068E47743}" type="pres">
      <dgm:prSet presAssocID="{1E618C98-CEB3-41CB-A093-BBA19FC2E94E}" presName="hierChild5" presStyleCnt="0"/>
      <dgm:spPr/>
    </dgm:pt>
    <dgm:pt modelId="{DDB79379-B76F-4D6A-8CE5-76C4FAD804C5}" type="pres">
      <dgm:prSet presAssocID="{FF4CA17F-6655-47CA-B458-54979243DB30}" presName="Name37" presStyleLbl="parChTrans1D3" presStyleIdx="5" presStyleCnt="15"/>
      <dgm:spPr/>
    </dgm:pt>
    <dgm:pt modelId="{DEE26F56-8728-4897-AB0A-953D8BA830CF}" type="pres">
      <dgm:prSet presAssocID="{C5C0AE16-C7DA-44DF-814E-751141B76ECF}" presName="hierRoot2" presStyleCnt="0">
        <dgm:presLayoutVars>
          <dgm:hierBranch val="init"/>
        </dgm:presLayoutVars>
      </dgm:prSet>
      <dgm:spPr/>
    </dgm:pt>
    <dgm:pt modelId="{FD03BD52-7F77-48F6-BF02-2CCA8C50C9ED}" type="pres">
      <dgm:prSet presAssocID="{C5C0AE16-C7DA-44DF-814E-751141B76ECF}" presName="rootComposite" presStyleCnt="0"/>
      <dgm:spPr/>
    </dgm:pt>
    <dgm:pt modelId="{197F1FAF-3DC4-4F79-A5C9-CED247BCC30F}" type="pres">
      <dgm:prSet presAssocID="{C5C0AE16-C7DA-44DF-814E-751141B76ECF}" presName="rootText" presStyleLbl="node3" presStyleIdx="5" presStyleCnt="15" custLinFactNeighborX="-21121" custLinFactNeighborY="32157">
        <dgm:presLayoutVars>
          <dgm:chPref val="3"/>
        </dgm:presLayoutVars>
      </dgm:prSet>
      <dgm:spPr/>
    </dgm:pt>
    <dgm:pt modelId="{2920BF64-CECC-4E71-ABFC-297B6AAF2329}" type="pres">
      <dgm:prSet presAssocID="{C5C0AE16-C7DA-44DF-814E-751141B76ECF}" presName="rootConnector" presStyleLbl="node3" presStyleIdx="5" presStyleCnt="15"/>
      <dgm:spPr/>
    </dgm:pt>
    <dgm:pt modelId="{125935DF-F93D-4232-BD94-440C00FF7D03}" type="pres">
      <dgm:prSet presAssocID="{C5C0AE16-C7DA-44DF-814E-751141B76ECF}" presName="hierChild4" presStyleCnt="0"/>
      <dgm:spPr/>
    </dgm:pt>
    <dgm:pt modelId="{B2A41074-31C2-45BB-972C-AA39F3B311EC}" type="pres">
      <dgm:prSet presAssocID="{C5C0AE16-C7DA-44DF-814E-751141B76ECF}" presName="hierChild5" presStyleCnt="0"/>
      <dgm:spPr/>
    </dgm:pt>
    <dgm:pt modelId="{D3A4CAFA-2F3E-4D8A-8DB1-973FC5D31A16}" type="pres">
      <dgm:prSet presAssocID="{36B44B14-402E-40B0-9A67-F541E825F487}" presName="Name37" presStyleLbl="parChTrans1D3" presStyleIdx="6" presStyleCnt="15"/>
      <dgm:spPr/>
    </dgm:pt>
    <dgm:pt modelId="{3AB03A3F-D304-447D-B88B-D3128FE66433}" type="pres">
      <dgm:prSet presAssocID="{0D8FD810-2C98-4E91-954E-FCA8A757A505}" presName="hierRoot2" presStyleCnt="0">
        <dgm:presLayoutVars>
          <dgm:hierBranch val="init"/>
        </dgm:presLayoutVars>
      </dgm:prSet>
      <dgm:spPr/>
    </dgm:pt>
    <dgm:pt modelId="{01E470BE-9EBD-4FF3-B3D0-ED436E7DC5F4}" type="pres">
      <dgm:prSet presAssocID="{0D8FD810-2C98-4E91-954E-FCA8A757A505}" presName="rootComposite" presStyleCnt="0"/>
      <dgm:spPr/>
    </dgm:pt>
    <dgm:pt modelId="{C110F24D-7D99-4713-94D9-4FD16CB28AA1}" type="pres">
      <dgm:prSet presAssocID="{0D8FD810-2C98-4E91-954E-FCA8A757A505}" presName="rootText" presStyleLbl="node3" presStyleIdx="6" presStyleCnt="15" custLinFactNeighborX="-20786" custLinFactNeighborY="18896">
        <dgm:presLayoutVars>
          <dgm:chPref val="3"/>
        </dgm:presLayoutVars>
      </dgm:prSet>
      <dgm:spPr/>
    </dgm:pt>
    <dgm:pt modelId="{C5A107CD-D6B1-4DA8-9B85-9C21CC2A90A5}" type="pres">
      <dgm:prSet presAssocID="{0D8FD810-2C98-4E91-954E-FCA8A757A505}" presName="rootConnector" presStyleLbl="node3" presStyleIdx="6" presStyleCnt="15"/>
      <dgm:spPr/>
    </dgm:pt>
    <dgm:pt modelId="{7DE6468A-D42E-4982-909C-E9F50B197F1A}" type="pres">
      <dgm:prSet presAssocID="{0D8FD810-2C98-4E91-954E-FCA8A757A505}" presName="hierChild4" presStyleCnt="0"/>
      <dgm:spPr/>
    </dgm:pt>
    <dgm:pt modelId="{6FC00951-0B46-4CA2-9275-97BF681D6DB9}" type="pres">
      <dgm:prSet presAssocID="{0D8FD810-2C98-4E91-954E-FCA8A757A505}" presName="hierChild5" presStyleCnt="0"/>
      <dgm:spPr/>
    </dgm:pt>
    <dgm:pt modelId="{003A6982-865F-4055-83AC-7A639CD320B5}" type="pres">
      <dgm:prSet presAssocID="{567CD78F-C2CD-4049-9839-718F1FA4898E}" presName="Name37" presStyleLbl="parChTrans1D3" presStyleIdx="7" presStyleCnt="15"/>
      <dgm:spPr/>
    </dgm:pt>
    <dgm:pt modelId="{16BD4DF3-5424-49D1-BAD7-1A62F374800C}" type="pres">
      <dgm:prSet presAssocID="{89DD20EB-BE9A-4BBB-9AA2-82B785DF3E1E}" presName="hierRoot2" presStyleCnt="0">
        <dgm:presLayoutVars>
          <dgm:hierBranch val="init"/>
        </dgm:presLayoutVars>
      </dgm:prSet>
      <dgm:spPr/>
    </dgm:pt>
    <dgm:pt modelId="{95157BCF-FA11-4F90-827B-BCD08D73CFEE}" type="pres">
      <dgm:prSet presAssocID="{89DD20EB-BE9A-4BBB-9AA2-82B785DF3E1E}" presName="rootComposite" presStyleCnt="0"/>
      <dgm:spPr/>
    </dgm:pt>
    <dgm:pt modelId="{B1FD3B6B-796D-476B-8684-84736DC1BCC1}" type="pres">
      <dgm:prSet presAssocID="{89DD20EB-BE9A-4BBB-9AA2-82B785DF3E1E}" presName="rootText" presStyleLbl="node3" presStyleIdx="7" presStyleCnt="15" custLinFactNeighborX="-20710" custLinFactNeighborY="0">
        <dgm:presLayoutVars>
          <dgm:chPref val="3"/>
        </dgm:presLayoutVars>
      </dgm:prSet>
      <dgm:spPr/>
    </dgm:pt>
    <dgm:pt modelId="{40E511E5-E3FB-4B34-ACEF-5A293FBFBFD4}" type="pres">
      <dgm:prSet presAssocID="{89DD20EB-BE9A-4BBB-9AA2-82B785DF3E1E}" presName="rootConnector" presStyleLbl="node3" presStyleIdx="7" presStyleCnt="15"/>
      <dgm:spPr/>
    </dgm:pt>
    <dgm:pt modelId="{105D24C4-E72D-4490-ADC8-CA39F1DFEC24}" type="pres">
      <dgm:prSet presAssocID="{89DD20EB-BE9A-4BBB-9AA2-82B785DF3E1E}" presName="hierChild4" presStyleCnt="0"/>
      <dgm:spPr/>
    </dgm:pt>
    <dgm:pt modelId="{7787EB80-9E7F-4C82-A2E0-064166909433}" type="pres">
      <dgm:prSet presAssocID="{89DD20EB-BE9A-4BBB-9AA2-82B785DF3E1E}" presName="hierChild5" presStyleCnt="0"/>
      <dgm:spPr/>
    </dgm:pt>
    <dgm:pt modelId="{5B0B66CB-5F8F-4436-903D-5BEFFD27DAF4}" type="pres">
      <dgm:prSet presAssocID="{7A2CF38A-8251-4A3F-89E7-2F849C89603D}" presName="hierChild5" presStyleCnt="0"/>
      <dgm:spPr/>
    </dgm:pt>
    <dgm:pt modelId="{E2CA1D28-0DDC-4D38-8443-DAA68D57AE14}" type="pres">
      <dgm:prSet presAssocID="{A76F20BD-4A91-4719-88A1-7C5A3C45EDAD}" presName="Name37" presStyleLbl="parChTrans1D2" presStyleIdx="2" presStyleCnt="5"/>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2" presStyleCnt="5" custLinFactNeighborX="15634" custLinFactNeighborY="32533">
        <dgm:presLayoutVars>
          <dgm:chPref val="3"/>
        </dgm:presLayoutVars>
      </dgm:prSet>
      <dgm:spPr/>
    </dgm:pt>
    <dgm:pt modelId="{888030B3-26D5-4A7A-B12B-5685FB2BA710}" type="pres">
      <dgm:prSet presAssocID="{47EC4152-2F88-4CFD-B628-6B6E7618D571}" presName="rootConnector" presStyleLbl="node2" presStyleIdx="2" presStyleCnt="5"/>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8" presStyleCnt="15"/>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8" presStyleCnt="15" custLinFactNeighborX="14903" custLinFactNeighborY="14392">
        <dgm:presLayoutVars>
          <dgm:chPref val="3"/>
        </dgm:presLayoutVars>
      </dgm:prSet>
      <dgm:spPr/>
    </dgm:pt>
    <dgm:pt modelId="{059BB235-3398-4774-91ED-6230AB110204}" type="pres">
      <dgm:prSet presAssocID="{96A88335-D946-486F-8749-AB8CC007AFF7}" presName="rootConnector" presStyleLbl="node3" presStyleIdx="8" presStyleCnt="15"/>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F7488C6A-BDFC-4F47-AD1F-7FB9492919A9}" type="pres">
      <dgm:prSet presAssocID="{5A98225B-C1D1-4182-92AF-E02F949D24FA}" presName="Name37" presStyleLbl="parChTrans1D3" presStyleIdx="9" presStyleCnt="15"/>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9" presStyleCnt="15" custLinFactNeighborX="14903" custLinFactNeighborY="-225">
        <dgm:presLayoutVars>
          <dgm:chPref val="3"/>
        </dgm:presLayoutVars>
      </dgm:prSet>
      <dgm:spPr/>
    </dgm:pt>
    <dgm:pt modelId="{C5839704-30EA-47C1-B503-4059571A7837}" type="pres">
      <dgm:prSet presAssocID="{BB52997C-4B76-4F0F-B05E-6B5340A45F26}" presName="rootConnector" presStyleLbl="node3" presStyleIdx="9" presStyleCnt="15"/>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3" presStyleCnt="5"/>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3" presStyleCnt="5" custLinFactNeighborX="39083" custLinFactNeighborY="31067">
        <dgm:presLayoutVars>
          <dgm:chPref val="3"/>
        </dgm:presLayoutVars>
      </dgm:prSet>
      <dgm:spPr/>
    </dgm:pt>
    <dgm:pt modelId="{3C6E5EC1-B665-4572-B911-2A742B5F802B}" type="pres">
      <dgm:prSet presAssocID="{7C97A2B2-D310-4DE8-8696-B2030DBB9338}" presName="rootConnector" presStyleLbl="node2" presStyleIdx="3" presStyleCnt="5"/>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0" presStyleCnt="15"/>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0" presStyleCnt="15" custLinFactNeighborX="33455" custLinFactNeighborY="8557">
        <dgm:presLayoutVars>
          <dgm:chPref val="3"/>
        </dgm:presLayoutVars>
      </dgm:prSet>
      <dgm:spPr/>
    </dgm:pt>
    <dgm:pt modelId="{17E96035-8719-4A90-9F09-A40F0679CF84}" type="pres">
      <dgm:prSet presAssocID="{546AD99A-6C86-470C-9314-B8268C5617C7}" presName="rootConnector" presStyleLbl="node3" presStyleIdx="10" presStyleCnt="15"/>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160F94A8-6A5A-43D6-AE72-0489B033246E}" type="pres">
      <dgm:prSet presAssocID="{716E2359-B836-4ADA-8936-F7DCA1FAE133}" presName="Name37" presStyleLbl="parChTrans1D3" presStyleIdx="11" presStyleCnt="15"/>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1" presStyleCnt="15" custLinFactNeighborX="34259" custLinFactNeighborY="-1090">
        <dgm:presLayoutVars>
          <dgm:chPref val="3"/>
        </dgm:presLayoutVars>
      </dgm:prSet>
      <dgm:spPr/>
    </dgm:pt>
    <dgm:pt modelId="{A4FB3E05-F1A6-4D0D-AAAD-9C3EE92EA43E}" type="pres">
      <dgm:prSet presAssocID="{42BA0DE6-6A05-430E-83CA-7A4C23B09BDD}" presName="rootConnector" presStyleLbl="node3" presStyleIdx="11" presStyleCnt="15"/>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EE2FD7EB-4369-47D8-81D3-F345A7C72105}" type="pres">
      <dgm:prSet presAssocID="{673C4A2C-8B2B-46E6-8646-7AE0769C9BB1}" presName="Name37" presStyleLbl="parChTrans1D3" presStyleIdx="12" presStyleCnt="15"/>
      <dgm:spPr/>
    </dgm:pt>
    <dgm:pt modelId="{C202C139-B92F-439F-A5F2-87557799E291}" type="pres">
      <dgm:prSet presAssocID="{C220290C-8F53-4016-A5FB-3D8B140E8007}" presName="hierRoot2" presStyleCnt="0">
        <dgm:presLayoutVars>
          <dgm:hierBranch val="init"/>
        </dgm:presLayoutVars>
      </dgm:prSet>
      <dgm:spPr/>
    </dgm:pt>
    <dgm:pt modelId="{DFA666DC-26E5-4B48-B57A-CEF4F199F390}" type="pres">
      <dgm:prSet presAssocID="{C220290C-8F53-4016-A5FB-3D8B140E8007}" presName="rootComposite" presStyleCnt="0"/>
      <dgm:spPr/>
    </dgm:pt>
    <dgm:pt modelId="{21C0A45E-5A25-4C20-9637-5ADF37B3F311}" type="pres">
      <dgm:prSet presAssocID="{C220290C-8F53-4016-A5FB-3D8B140E8007}" presName="rootText" presStyleLbl="node3" presStyleIdx="12" presStyleCnt="15" custLinFactNeighborX="34259" custLinFactNeighborY="-5913">
        <dgm:presLayoutVars>
          <dgm:chPref val="3"/>
        </dgm:presLayoutVars>
      </dgm:prSet>
      <dgm:spPr/>
    </dgm:pt>
    <dgm:pt modelId="{896265D1-7B02-4CB4-B641-4F5DB8FF32A9}" type="pres">
      <dgm:prSet presAssocID="{C220290C-8F53-4016-A5FB-3D8B140E8007}" presName="rootConnector" presStyleLbl="node3" presStyleIdx="12" presStyleCnt="15"/>
      <dgm:spPr/>
    </dgm:pt>
    <dgm:pt modelId="{25ABE62C-605D-4228-A135-36E4A732D310}" type="pres">
      <dgm:prSet presAssocID="{C220290C-8F53-4016-A5FB-3D8B140E8007}" presName="hierChild4" presStyleCnt="0"/>
      <dgm:spPr/>
    </dgm:pt>
    <dgm:pt modelId="{B03FDC8E-78F9-471C-B2A5-7E0B312F4AF0}" type="pres">
      <dgm:prSet presAssocID="{C220290C-8F53-4016-A5FB-3D8B140E8007}"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4" presStyleCnt="5"/>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4" presStyleCnt="5" custLinFactNeighborX="52082" custLinFactNeighborY="31089">
        <dgm:presLayoutVars>
          <dgm:chPref val="3"/>
        </dgm:presLayoutVars>
      </dgm:prSet>
      <dgm:spPr/>
    </dgm:pt>
    <dgm:pt modelId="{DE184EAE-33EB-4E5D-9049-E0EC3A9777FB}" type="pres">
      <dgm:prSet presAssocID="{BB8D49E5-C7DE-4461-B15B-89659ECAE74C}" presName="rootConnector" presStyleLbl="node2" presStyleIdx="4" presStyleCnt="5"/>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3" presStyleCnt="15"/>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3" presStyleCnt="15" custLinFactNeighborX="45586" custLinFactNeighborY="23675">
        <dgm:presLayoutVars>
          <dgm:chPref val="3"/>
        </dgm:presLayoutVars>
      </dgm:prSet>
      <dgm:spPr/>
    </dgm:pt>
    <dgm:pt modelId="{3604A3AC-93FD-40CC-AE2A-1D3ECF4DEFA6}" type="pres">
      <dgm:prSet presAssocID="{BAE9B89F-0241-4CE5-9CA9-5F95BAA463BC}" presName="rootConnector" presStyleLbl="node3" presStyleIdx="13" presStyleCnt="15"/>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D5D858DB-CDBA-47E5-9168-E2D8375DD928}" type="pres">
      <dgm:prSet presAssocID="{802E2ACC-E804-4957-BD62-AF71455C3CCB}" presName="Name37" presStyleLbl="parChTrans1D3" presStyleIdx="14" presStyleCnt="15"/>
      <dgm:spPr/>
    </dgm:pt>
    <dgm:pt modelId="{021CE34E-9234-46BC-AAE8-31963F682592}" type="pres">
      <dgm:prSet presAssocID="{819FC905-70D9-42EA-AAB4-C0CECB97FCB0}" presName="hierRoot2" presStyleCnt="0">
        <dgm:presLayoutVars>
          <dgm:hierBranch val="init"/>
        </dgm:presLayoutVars>
      </dgm:prSet>
      <dgm:spPr/>
    </dgm:pt>
    <dgm:pt modelId="{A2081704-A4DD-4821-BAD1-7108C7ACB29C}" type="pres">
      <dgm:prSet presAssocID="{819FC905-70D9-42EA-AAB4-C0CECB97FCB0}" presName="rootComposite" presStyleCnt="0"/>
      <dgm:spPr/>
    </dgm:pt>
    <dgm:pt modelId="{A9DB2B4F-0041-4106-BC72-42091E99A5D2}" type="pres">
      <dgm:prSet presAssocID="{819FC905-70D9-42EA-AAB4-C0CECB97FCB0}" presName="rootText" presStyleLbl="node3" presStyleIdx="14" presStyleCnt="15" custLinFactNeighborX="45586" custLinFactNeighborY="17943">
        <dgm:presLayoutVars>
          <dgm:chPref val="3"/>
        </dgm:presLayoutVars>
      </dgm:prSet>
      <dgm:spPr/>
    </dgm:pt>
    <dgm:pt modelId="{86F06B58-F56D-43CA-9DCE-A24943FBDCAB}" type="pres">
      <dgm:prSet presAssocID="{819FC905-70D9-42EA-AAB4-C0CECB97FCB0}" presName="rootConnector" presStyleLbl="node3" presStyleIdx="14" presStyleCnt="15"/>
      <dgm:spPr/>
    </dgm:pt>
    <dgm:pt modelId="{88931E7B-3C80-4894-A04E-5FE01E380C58}" type="pres">
      <dgm:prSet presAssocID="{819FC905-70D9-42EA-AAB4-C0CECB97FCB0}" presName="hierChild4" presStyleCnt="0"/>
      <dgm:spPr/>
    </dgm:pt>
    <dgm:pt modelId="{233CE81E-5EEC-4AD7-AA3C-4C354F95942A}" type="pres">
      <dgm:prSet presAssocID="{819FC905-70D9-42EA-AAB4-C0CECB97FCB0}"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D7142F02-F362-4E12-9904-D1CFB6B639E1}" type="presOf" srcId="{04B0AAEB-884C-440F-83DE-007D47EBFF6E}" destId="{5CDE906B-F203-4644-8790-67B5AEEF24C2}" srcOrd="0" destOrd="0" presId="urn:microsoft.com/office/officeart/2005/8/layout/orgChart1"/>
    <dgm:cxn modelId="{35165E03-F026-435C-9F31-A682F489FDBF}" type="presOf" srcId="{DF523098-211F-4C83-B2EA-0229C116ACC6}" destId="{7EE6D349-9BDB-40F9-8607-0D4AC1990B98}" srcOrd="0" destOrd="0" presId="urn:microsoft.com/office/officeart/2005/8/layout/orgChart1"/>
    <dgm:cxn modelId="{0FC88D03-F704-4BC2-8A60-100B511469E2}" type="presOf" srcId="{89DD20EB-BE9A-4BBB-9AA2-82B785DF3E1E}" destId="{40E511E5-E3FB-4B34-ACEF-5A293FBFBFD4}" srcOrd="1" destOrd="0" presId="urn:microsoft.com/office/officeart/2005/8/layout/orgChart1"/>
    <dgm:cxn modelId="{C2E4170B-0FFC-40AF-BA5C-7CC426D3F94B}" type="presOf" srcId="{C5C0AE16-C7DA-44DF-814E-751141B76ECF}" destId="{2920BF64-CECC-4E71-ABFC-297B6AAF2329}" srcOrd="1" destOrd="0" presId="urn:microsoft.com/office/officeart/2005/8/layout/orgChart1"/>
    <dgm:cxn modelId="{FE81B30C-472E-46DC-82A2-2D744923F8BD}" type="presOf" srcId="{BAE9B89F-0241-4CE5-9CA9-5F95BAA463BC}" destId="{3604A3AC-93FD-40CC-AE2A-1D3ECF4DEFA6}"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6380813-0010-4B7D-BD6F-0F4F80FB5E0E}" type="presOf" srcId="{802E2ACC-E804-4957-BD62-AF71455C3CCB}" destId="{D5D858DB-CDBA-47E5-9168-E2D8375DD928}" srcOrd="0" destOrd="0" presId="urn:microsoft.com/office/officeart/2005/8/layout/orgChart1"/>
    <dgm:cxn modelId="{9EFCA51A-D20D-403A-BC26-0BE66554D64A}" type="presOf" srcId="{05EA8AF9-685E-4F17-AB48-02EF2F62BDB8}" destId="{36799BA8-8CEE-4CD4-8416-DE33995F3542}" srcOrd="0" destOrd="0" presId="urn:microsoft.com/office/officeart/2005/8/layout/orgChart1"/>
    <dgm:cxn modelId="{627D731D-BE70-4A34-A8C5-232DE03AD7F1}" type="presOf" srcId="{0D8FD810-2C98-4E91-954E-FCA8A757A505}" destId="{C110F24D-7D99-4713-94D9-4FD16CB28AA1}" srcOrd="0" destOrd="0" presId="urn:microsoft.com/office/officeart/2005/8/layout/orgChart1"/>
    <dgm:cxn modelId="{61C7AE20-0C1D-450F-B2F6-D4174ED3DD92}" srcId="{7C97A2B2-D310-4DE8-8696-B2030DBB9338}" destId="{42BA0DE6-6A05-430E-83CA-7A4C23B09BDD}" srcOrd="1" destOrd="0" parTransId="{716E2359-B836-4ADA-8936-F7DCA1FAE133}" sibTransId="{6BD16720-D68F-4403-9672-1B148C105D38}"/>
    <dgm:cxn modelId="{CF05A921-501C-471A-AF32-F9D64A400063}" type="presOf" srcId="{65EDC131-445E-4037-B90B-07881876E685}" destId="{79F2FDD2-8974-439D-86FD-FFF010FD3D57}" srcOrd="0" destOrd="0" presId="urn:microsoft.com/office/officeart/2005/8/layout/orgChart1"/>
    <dgm:cxn modelId="{49AB4727-42FA-4F33-8551-85430986221D}" type="presOf" srcId="{89DD20EB-BE9A-4BBB-9AA2-82B785DF3E1E}" destId="{B1FD3B6B-796D-476B-8684-84736DC1BCC1}" srcOrd="0" destOrd="0" presId="urn:microsoft.com/office/officeart/2005/8/layout/orgChart1"/>
    <dgm:cxn modelId="{C31DF828-D024-4122-A2F8-202D8D3D882B}" type="presOf" srcId="{BB8D49E5-C7DE-4461-B15B-89659ECAE74C}" destId="{B2C695C9-A0F2-4547-9087-9E80A375FDA3}" srcOrd="0" destOrd="0" presId="urn:microsoft.com/office/officeart/2005/8/layout/orgChart1"/>
    <dgm:cxn modelId="{188C602B-7F64-46D7-8D25-817A931CD68D}" srcId="{261050EF-6B10-424B-A534-04DB5D6DD0D1}" destId="{7A2CF38A-8251-4A3F-89E7-2F849C89603D}" srcOrd="1" destOrd="0" parTransId="{FB9D51D2-C552-4D81-AED8-BF4E91248FBF}" sibTransId="{FCD9F6E0-2C51-43C5-8889-C1295FE34388}"/>
    <dgm:cxn modelId="{0B31772C-D23A-4955-AE27-9B431D6F444C}" type="presOf" srcId="{36B44B14-402E-40B0-9A67-F541E825F487}" destId="{D3A4CAFA-2F3E-4D8A-8DB1-973FC5D31A16}" srcOrd="0" destOrd="0" presId="urn:microsoft.com/office/officeart/2005/8/layout/orgChart1"/>
    <dgm:cxn modelId="{27499B31-0217-4172-88B9-A28CF6E879AB}" srcId="{7C97A2B2-D310-4DE8-8696-B2030DBB9338}" destId="{546AD99A-6C86-470C-9314-B8268C5617C7}" srcOrd="0" destOrd="0" parTransId="{0D1E675C-3DEC-4C16-929B-69D83C89282E}" sibTransId="{3C0D3AB1-3C55-4A3A-9415-81F8721AFEB4}"/>
    <dgm:cxn modelId="{E6629632-8930-468D-874F-A71EAFBBF0DB}" type="presOf" srcId="{96A88335-D946-486F-8749-AB8CC007AFF7}" destId="{059BB235-3398-4774-91ED-6230AB110204}" srcOrd="1" destOrd="0" presId="urn:microsoft.com/office/officeart/2005/8/layout/orgChart1"/>
    <dgm:cxn modelId="{2995B836-C106-4984-9833-7ECF2838BEC7}" type="presOf" srcId="{5FCDEB0C-A6DD-430E-9035-7797F8349C05}" destId="{5B49F92D-439E-444C-8581-BE5FD3FCB6BF}" srcOrd="0" destOrd="0" presId="urn:microsoft.com/office/officeart/2005/8/layout/orgChart1"/>
    <dgm:cxn modelId="{FE661639-D8DF-4018-AA73-DF720C0D87E6}" srcId="{47EC4152-2F88-4CFD-B628-6B6E7618D571}" destId="{BB52997C-4B76-4F0F-B05E-6B5340A45F26}" srcOrd="1" destOrd="0" parTransId="{5A98225B-C1D1-4182-92AF-E02F949D24FA}" sibTransId="{05DFDDEE-B3D9-479D-A1A7-E9CC907B0338}"/>
    <dgm:cxn modelId="{63F0CC3A-3311-4734-A939-F60F7CFB7B12}" type="presOf" srcId="{546AD99A-6C86-470C-9314-B8268C5617C7}" destId="{17E96035-8719-4A90-9F09-A40F0679CF84}" srcOrd="1" destOrd="0" presId="urn:microsoft.com/office/officeart/2005/8/layout/orgChart1"/>
    <dgm:cxn modelId="{D0F9963B-266D-40CA-A508-1CC9388425F2}" type="presOf" srcId="{1E618C98-CEB3-41CB-A093-BBA19FC2E94E}" destId="{AEFF1EFB-D789-4290-91ED-27DB189E626E}" srcOrd="1" destOrd="0" presId="urn:microsoft.com/office/officeart/2005/8/layout/orgChart1"/>
    <dgm:cxn modelId="{B3DFAA40-C478-4780-B01B-F1CF4C4ED6FF}" type="presOf" srcId="{05EA8AF9-685E-4F17-AB48-02EF2F62BDB8}" destId="{94CD8531-086C-4997-9783-A7416740DC2A}" srcOrd="1" destOrd="0" presId="urn:microsoft.com/office/officeart/2005/8/layout/orgChart1"/>
    <dgm:cxn modelId="{1A82CB40-80EE-42E7-8D20-873F23EE4226}" type="presOf" srcId="{8F5CC0D3-89BF-42A6-9ACC-C2FC926FEEEF}" destId="{D5186EA8-2A5A-45EE-A8A4-8A215706F848}" srcOrd="0"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2" destOrd="0" parTransId="{A76F20BD-4A91-4719-88A1-7C5A3C45EDAD}" sibTransId="{DFA6DD67-9BE1-4A34-91E1-8E51AE9A6EDC}"/>
    <dgm:cxn modelId="{D44B2446-348F-40B4-A0A3-9F2821893554}" srcId="{05EA8AF9-685E-4F17-AB48-02EF2F62BDB8}" destId="{04B0AAEB-884C-440F-83DE-007D47EBFF6E}" srcOrd="1" destOrd="0" parTransId="{FA80ABAA-31DE-48DD-B510-7D5FF2064EC2}" sibTransId="{86BE212E-3DFC-416D-A586-85609DBB4F84}"/>
    <dgm:cxn modelId="{278FD848-5CE0-4FA7-A17A-871993C53EDE}" type="presOf" srcId="{04B0AAEB-884C-440F-83DE-007D47EBFF6E}" destId="{01A40BAE-F1AF-4810-9536-D157F8B5FB5C}" srcOrd="1" destOrd="0" presId="urn:microsoft.com/office/officeart/2005/8/layout/orgChart1"/>
    <dgm:cxn modelId="{288E8069-AC49-48DD-A697-DB9A365E5CAB}" type="presOf" srcId="{D0E406A1-B2A8-49B0-B2A8-1C3649E54FEE}" destId="{B6AE8000-8DEF-4676-8133-495CD864D191}" srcOrd="0" destOrd="0" presId="urn:microsoft.com/office/officeart/2005/8/layout/orgChart1"/>
    <dgm:cxn modelId="{A517A669-0FF9-4A68-9AF2-9B1BC5E2C157}" type="presOf" srcId="{2647A027-2F48-40EA-9298-C3B7D1AC7A97}" destId="{C4D91958-7881-4BB0-89C7-D7C2880A707E}" srcOrd="0" destOrd="0" presId="urn:microsoft.com/office/officeart/2005/8/layout/orgChart1"/>
    <dgm:cxn modelId="{7A27F56B-F6CE-412B-BD61-FB0C66B71ACC}" type="presOf" srcId="{BB8D49E5-C7DE-4461-B15B-89659ECAE74C}" destId="{DE184EAE-33EB-4E5D-9049-E0EC3A9777FB}" srcOrd="1" destOrd="0" presId="urn:microsoft.com/office/officeart/2005/8/layout/orgChart1"/>
    <dgm:cxn modelId="{FBA4E36C-C7F7-41FB-BF7A-9318310CFF41}" type="presOf" srcId="{EE451020-7334-435C-8FAF-A5DAAAA8E124}" destId="{EDB5EBCC-AAEC-4DDD-B2C1-93285CFF234B}" srcOrd="0" destOrd="0" presId="urn:microsoft.com/office/officeart/2005/8/layout/orgChart1"/>
    <dgm:cxn modelId="{D3D3EC6C-8C94-421B-A15E-248CEBE77E7B}" srcId="{7A2CF38A-8251-4A3F-89E7-2F849C89603D}" destId="{89DD20EB-BE9A-4BBB-9AA2-82B785DF3E1E}" srcOrd="3" destOrd="0" parTransId="{567CD78F-C2CD-4049-9839-718F1FA4898E}" sibTransId="{CB3121CB-5495-4FA2-A31E-E41DA8FD79C4}"/>
    <dgm:cxn modelId="{5F8E0B6F-398B-4EAC-BF4B-4F667FAD4765}" type="presOf" srcId="{BB52997C-4B76-4F0F-B05E-6B5340A45F26}" destId="{4666A5C6-BA5E-4C44-A413-DC679EF65C24}" srcOrd="0" destOrd="0" presId="urn:microsoft.com/office/officeart/2005/8/layout/orgChart1"/>
    <dgm:cxn modelId="{B080F76F-FB3C-4C9D-9680-4F979BABB43A}" type="presOf" srcId="{7A2CF38A-8251-4A3F-89E7-2F849C89603D}" destId="{D2A4369F-42A5-4279-9F1C-AA7CB6B834CC}" srcOrd="1" destOrd="0" presId="urn:microsoft.com/office/officeart/2005/8/layout/orgChart1"/>
    <dgm:cxn modelId="{5E222F74-7CBE-4357-B863-2D4298E8CFBA}" type="presOf" srcId="{819FC905-70D9-42EA-AAB4-C0CECB97FCB0}" destId="{A9DB2B4F-0041-4106-BC72-42091E99A5D2}"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0228A054-FDE8-43E5-A803-2B24BECD82F7}" type="presOf" srcId="{261050EF-6B10-424B-A534-04DB5D6DD0D1}" destId="{4C1DA071-6665-439A-83BB-343AC2E4F45E}" srcOrd="1" destOrd="0" presId="urn:microsoft.com/office/officeart/2005/8/layout/orgChart1"/>
    <dgm:cxn modelId="{6DDC7F7E-EFF5-45FB-AD19-E0C9D2B292D8}" srcId="{05EA8AF9-685E-4F17-AB48-02EF2F62BDB8}" destId="{65EDC131-445E-4037-B90B-07881876E685}" srcOrd="3" destOrd="0" parTransId="{743F8D67-6FE7-4A60-A56D-C9F66D0C5126}" sibTransId="{5CDA930C-36D1-4FF2-8051-0F1465B75BC7}"/>
    <dgm:cxn modelId="{CD048781-7561-411A-A13A-0A6BBBFCED38}" srcId="{7A2CF38A-8251-4A3F-89E7-2F849C89603D}" destId="{1E618C98-CEB3-41CB-A093-BBA19FC2E94E}" srcOrd="0" destOrd="0" parTransId="{E4929E81-F99E-4641-BE4D-558FC2E5BFB8}" sibTransId="{850F00B0-1A5B-428B-B215-72E8AB24E343}"/>
    <dgm:cxn modelId="{C0C3748A-78AB-487E-AE83-AE4672996E35}" srcId="{05EA8AF9-685E-4F17-AB48-02EF2F62BDB8}" destId="{8F5CC0D3-89BF-42A6-9ACC-C2FC926FEEEF}" srcOrd="0" destOrd="0" parTransId="{2647A027-2F48-40EA-9298-C3B7D1AC7A97}" sibTransId="{029B694C-555B-4DE0-9D9A-851BE6ADD80F}"/>
    <dgm:cxn modelId="{624C8D8B-B31F-4160-B024-EBF17FB7C897}" type="presOf" srcId="{2CD04B43-8B4A-4341-9C43-C9814B741C3F}" destId="{D8167597-CBCB-4972-9D7A-CD5B0F18B626}" srcOrd="0" destOrd="0" presId="urn:microsoft.com/office/officeart/2005/8/layout/orgChart1"/>
    <dgm:cxn modelId="{E71A6E8C-9CF0-4912-B3FD-5A41F15E4550}" srcId="{261050EF-6B10-424B-A534-04DB5D6DD0D1}" destId="{BB8D49E5-C7DE-4461-B15B-89659ECAE74C}" srcOrd="4" destOrd="0" parTransId="{7A674132-9A01-45C8-8221-B1462A8392F7}" sibTransId="{0EF8A4D6-FD8E-449E-8361-7DF48538B6F0}"/>
    <dgm:cxn modelId="{CBEEC28D-13F0-4A14-84BF-EB0463094E62}" type="presOf" srcId="{47EC4152-2F88-4CFD-B628-6B6E7618D571}" destId="{888030B3-26D5-4A7A-B12B-5685FB2BA710}" srcOrd="1" destOrd="0" presId="urn:microsoft.com/office/officeart/2005/8/layout/orgChart1"/>
    <dgm:cxn modelId="{4A1B7B8E-316A-4D32-B715-5F1375E93D94}" srcId="{7A2CF38A-8251-4A3F-89E7-2F849C89603D}" destId="{0D8FD810-2C98-4E91-954E-FCA8A757A505}" srcOrd="2" destOrd="0" parTransId="{36B44B14-402E-40B0-9A67-F541E825F487}" sibTransId="{89A4FFB1-BAE9-4723-B01F-C9D4CCE0ABBE}"/>
    <dgm:cxn modelId="{33D1ED91-86B0-42C8-90F0-B89D8C3ED187}" srcId="{261050EF-6B10-424B-A534-04DB5D6DD0D1}" destId="{7C97A2B2-D310-4DE8-8696-B2030DBB9338}" srcOrd="3" destOrd="0" parTransId="{EE451020-7334-435C-8FAF-A5DAAAA8E124}" sibTransId="{A3D2EA89-DD7C-4914-9F72-1E3132A5C1AA}"/>
    <dgm:cxn modelId="{97D7A494-0A59-4B5C-A9D7-9C9DE8142B60}" type="presOf" srcId="{7A2CF38A-8251-4A3F-89E7-2F849C89603D}" destId="{69F3D6A2-CD71-4F44-A2B9-C0C6EFC8B28E}" srcOrd="0" destOrd="0" presId="urn:microsoft.com/office/officeart/2005/8/layout/orgChart1"/>
    <dgm:cxn modelId="{0EA05395-F9F1-4A1D-B509-A86A7C004B49}" srcId="{5FCDEB0C-A6DD-430E-9035-7797F8349C05}" destId="{261050EF-6B10-424B-A534-04DB5D6DD0D1}" srcOrd="0" destOrd="0" parTransId="{3B22AE85-6A3B-411C-BE05-4898527CFE84}" sibTransId="{91E65E29-B175-497B-8DC1-6DBEDE7D6B57}"/>
    <dgm:cxn modelId="{5D2C8295-E0C2-421A-9EF6-A17523C533D5}" type="presOf" srcId="{546AD99A-6C86-470C-9314-B8268C5617C7}" destId="{F864DEC5-E3B5-4F0F-9E10-4F159F21FE43}" srcOrd="0" destOrd="0" presId="urn:microsoft.com/office/officeart/2005/8/layout/orgChart1"/>
    <dgm:cxn modelId="{305E6B98-3232-4E7B-B365-D5DAF7A8F47B}" type="presOf" srcId="{716E2359-B836-4ADA-8936-F7DCA1FAE133}" destId="{160F94A8-6A5A-43D6-AE72-0489B033246E}" srcOrd="0" destOrd="0" presId="urn:microsoft.com/office/officeart/2005/8/layout/orgChart1"/>
    <dgm:cxn modelId="{47CD9698-CB49-46BA-A7FC-1FB78B37343A}" type="presOf" srcId="{BB52997C-4B76-4F0F-B05E-6B5340A45F26}" destId="{C5839704-30EA-47C1-B503-4059571A7837}" srcOrd="1" destOrd="0" presId="urn:microsoft.com/office/officeart/2005/8/layout/orgChart1"/>
    <dgm:cxn modelId="{DBC40599-89D0-4EC9-8DD2-2E393AC72536}" type="presOf" srcId="{FF4CA17F-6655-47CA-B458-54979243DB30}" destId="{DDB79379-B76F-4D6A-8CE5-76C4FAD804C5}" srcOrd="0" destOrd="0" presId="urn:microsoft.com/office/officeart/2005/8/layout/orgChart1"/>
    <dgm:cxn modelId="{93921599-E8E1-47A8-AA7B-244B3BD1B68B}" type="presOf" srcId="{204490F8-0B66-4A35-90EE-08130AFD4362}" destId="{4E058B36-3A78-4388-85BF-519ACFE75C2C}" srcOrd="0" destOrd="0" presId="urn:microsoft.com/office/officeart/2005/8/layout/orgChart1"/>
    <dgm:cxn modelId="{28A7EB9D-03DB-45B7-9A87-CB8AEE6BB915}" type="presOf" srcId="{FA80ABAA-31DE-48DD-B510-7D5FF2064EC2}" destId="{9D7853B1-3AC8-4CFD-8CF9-A20EC6E7E01A}" srcOrd="0" destOrd="0" presId="urn:microsoft.com/office/officeart/2005/8/layout/orgChart1"/>
    <dgm:cxn modelId="{95F4589F-9141-402B-B045-77F4F1164945}" type="presOf" srcId="{C220290C-8F53-4016-A5FB-3D8B140E8007}" destId="{21C0A45E-5A25-4C20-9637-5ADF37B3F311}" srcOrd="0" destOrd="0" presId="urn:microsoft.com/office/officeart/2005/8/layout/orgChart1"/>
    <dgm:cxn modelId="{F7CD82A2-7D86-43B3-95D2-8858561E3DC9}" type="presOf" srcId="{BAE9B89F-0241-4CE5-9CA9-5F95BAA463BC}" destId="{77CEE38A-AE25-4D87-A70E-6A681CF5F9C5}" srcOrd="0" destOrd="0" presId="urn:microsoft.com/office/officeart/2005/8/layout/orgChart1"/>
    <dgm:cxn modelId="{E53A48A5-D66C-4E20-8489-B3A37E3AF747}" type="presOf" srcId="{0D1E675C-3DEC-4C16-929B-69D83C89282E}" destId="{9668EA97-9A6A-49D1-A141-48FB286F2E26}" srcOrd="0" destOrd="0" presId="urn:microsoft.com/office/officeart/2005/8/layout/orgChart1"/>
    <dgm:cxn modelId="{CA7CF2AC-2CA1-4CCC-9F98-8A9A7C4B0362}" type="presOf" srcId="{E4929E81-F99E-4641-BE4D-558FC2E5BFB8}" destId="{BADBA005-0929-4022-AF2A-2BB3C676927F}" srcOrd="0" destOrd="0" presId="urn:microsoft.com/office/officeart/2005/8/layout/orgChart1"/>
    <dgm:cxn modelId="{4EFFA7AD-40E1-4A4F-9B7F-68CA51A10524}" type="presOf" srcId="{65EDC131-445E-4037-B90B-07881876E685}" destId="{8B438D51-8E7C-46EE-B661-D6FC3D91396E}" srcOrd="1" destOrd="0" presId="urn:microsoft.com/office/officeart/2005/8/layout/orgChart1"/>
    <dgm:cxn modelId="{62BF25B8-92A2-44B5-A06D-68BEA7C7ECB2}" type="presOf" srcId="{42BA0DE6-6A05-430E-83CA-7A4C23B09BDD}" destId="{B17C1864-87C1-4D35-93F8-7AC0ACE7A6CC}" srcOrd="0" destOrd="0" presId="urn:microsoft.com/office/officeart/2005/8/layout/orgChart1"/>
    <dgm:cxn modelId="{54516AB9-053C-4A75-8C3A-EAA78175DEA4}" type="presOf" srcId="{261050EF-6B10-424B-A534-04DB5D6DD0D1}" destId="{907BF431-E1CE-4F39-AC5B-7927A7CDD519}" srcOrd="0" destOrd="0" presId="urn:microsoft.com/office/officeart/2005/8/layout/orgChart1"/>
    <dgm:cxn modelId="{E9925DBC-B6BF-478A-BB6E-B4DF3A7D1374}" srcId="{BB8D49E5-C7DE-4461-B15B-89659ECAE74C}" destId="{819FC905-70D9-42EA-AAB4-C0CECB97FCB0}" srcOrd="1" destOrd="0" parTransId="{802E2ACC-E804-4957-BD62-AF71455C3CCB}" sibTransId="{029BE04A-905D-42BD-854D-0AA124C0470E}"/>
    <dgm:cxn modelId="{29C50BBE-0EC8-4E91-8451-B84DA7453D47}" type="presOf" srcId="{C5C0AE16-C7DA-44DF-814E-751141B76ECF}" destId="{197F1FAF-3DC4-4F79-A5C9-CED247BCC30F}" srcOrd="0" destOrd="0" presId="urn:microsoft.com/office/officeart/2005/8/layout/orgChart1"/>
    <dgm:cxn modelId="{32D47CC1-270D-44EA-93EF-EB8B4C65E4C5}" type="presOf" srcId="{819FC905-70D9-42EA-AAB4-C0CECB97FCB0}" destId="{86F06B58-F56D-43CA-9DCE-A24943FBDCAB}" srcOrd="1" destOrd="0" presId="urn:microsoft.com/office/officeart/2005/8/layout/orgChart1"/>
    <dgm:cxn modelId="{D81984C8-A7AE-4F85-B392-E89A347772A0}" type="presOf" srcId="{C220290C-8F53-4016-A5FB-3D8B140E8007}" destId="{896265D1-7B02-4CB4-B641-4F5DB8FF32A9}" srcOrd="1" destOrd="0" presId="urn:microsoft.com/office/officeart/2005/8/layout/orgChart1"/>
    <dgm:cxn modelId="{803B30CC-D4A8-4200-AB43-EE4EC6ECE925}" type="presOf" srcId="{7C97A2B2-D310-4DE8-8696-B2030DBB9338}" destId="{57632859-120D-404D-B83F-7396FE292C73}" srcOrd="0" destOrd="0" presId="urn:microsoft.com/office/officeart/2005/8/layout/orgChart1"/>
    <dgm:cxn modelId="{45DE8CCF-4E66-4799-91F6-263264C6E250}" type="presOf" srcId="{2CD04B43-8B4A-4341-9C43-C9814B741C3F}" destId="{6A6EE2C0-B1FC-4732-8D59-275AE0F49221}" srcOrd="1" destOrd="0" presId="urn:microsoft.com/office/officeart/2005/8/layout/orgChart1"/>
    <dgm:cxn modelId="{75164AD7-890A-4163-88EE-8AB2091CC7A5}" type="presOf" srcId="{743F8D67-6FE7-4A60-A56D-C9F66D0C5126}" destId="{8E5C528A-D8A5-4FD4-8009-5F9EE7FA6178}" srcOrd="0" destOrd="0" presId="urn:microsoft.com/office/officeart/2005/8/layout/orgChart1"/>
    <dgm:cxn modelId="{C46209DB-A3E8-4FC0-ACE4-A7B6D0E9D584}" type="presOf" srcId="{567CD78F-C2CD-4049-9839-718F1FA4898E}" destId="{003A6982-865F-4055-83AC-7A639CD320B5}" srcOrd="0" destOrd="0" presId="urn:microsoft.com/office/officeart/2005/8/layout/orgChart1"/>
    <dgm:cxn modelId="{210346DC-97C2-4D7B-9F51-0D4059341693}" type="presOf" srcId="{42BA0DE6-6A05-430E-83CA-7A4C23B09BDD}" destId="{A4FB3E05-F1A6-4D0D-AAAD-9C3EE92EA43E}" srcOrd="1" destOrd="0" presId="urn:microsoft.com/office/officeart/2005/8/layout/orgChart1"/>
    <dgm:cxn modelId="{2F7188DE-9691-4753-AE01-8733CD9E0D68}" type="presOf" srcId="{673C4A2C-8B2B-46E6-8646-7AE0769C9BB1}" destId="{EE2FD7EB-4369-47D8-81D3-F345A7C72105}" srcOrd="0" destOrd="0" presId="urn:microsoft.com/office/officeart/2005/8/layout/orgChart1"/>
    <dgm:cxn modelId="{19700DDF-5EBD-4531-B0A7-914EDC66BA41}" type="presOf" srcId="{0D8FD810-2C98-4E91-954E-FCA8A757A505}" destId="{C5A107CD-D6B1-4DA8-9B85-9C21CC2A90A5}" srcOrd="1" destOrd="0" presId="urn:microsoft.com/office/officeart/2005/8/layout/orgChart1"/>
    <dgm:cxn modelId="{E9A62DE2-CD1F-4B83-B1B1-D580D4F3B337}" type="presOf" srcId="{FB9D51D2-C552-4D81-AED8-BF4E91248FBF}" destId="{69F0644B-6560-4908-A670-BBBA11D9C631}" srcOrd="0" destOrd="0" presId="urn:microsoft.com/office/officeart/2005/8/layout/orgChart1"/>
    <dgm:cxn modelId="{2F41D7E2-F44D-4AA4-B7AD-FBE09D859401}" type="presOf" srcId="{A76F20BD-4A91-4719-88A1-7C5A3C45EDAD}" destId="{E2CA1D28-0DDC-4D38-8443-DAA68D57AE14}" srcOrd="0" destOrd="0" presId="urn:microsoft.com/office/officeart/2005/8/layout/orgChart1"/>
    <dgm:cxn modelId="{2A6E18E5-5C65-4A4E-B524-D771BDF6023D}" type="presOf" srcId="{8F5CC0D3-89BF-42A6-9ACC-C2FC926FEEEF}" destId="{B5FF36AD-0303-4ECF-9C86-A64F51FC3B54}" srcOrd="1" destOrd="0" presId="urn:microsoft.com/office/officeart/2005/8/layout/orgChart1"/>
    <dgm:cxn modelId="{A66B09E7-5152-4001-9CBD-F2A5F86D1D25}" srcId="{7C97A2B2-D310-4DE8-8696-B2030DBB9338}" destId="{C220290C-8F53-4016-A5FB-3D8B140E8007}" srcOrd="2" destOrd="0" parTransId="{673C4A2C-8B2B-46E6-8646-7AE0769C9BB1}" sibTransId="{CDC433C7-1F02-42DE-A6B6-A75C819879AB}"/>
    <dgm:cxn modelId="{3462A1E8-3D9E-4307-91A3-01D581029015}" srcId="{05EA8AF9-685E-4F17-AB48-02EF2F62BDB8}" destId="{2CD04B43-8B4A-4341-9C43-C9814B741C3F}" srcOrd="2" destOrd="0" parTransId="{204490F8-0B66-4A35-90EE-08130AFD4362}" sibTransId="{D81D2D84-5E20-45F0-85FB-12889EEB8B04}"/>
    <dgm:cxn modelId="{8E39EEE9-1E2F-441A-B036-95765E5072A7}" srcId="{7A2CF38A-8251-4A3F-89E7-2F849C89603D}" destId="{C5C0AE16-C7DA-44DF-814E-751141B76ECF}" srcOrd="1" destOrd="0" parTransId="{FF4CA17F-6655-47CA-B458-54979243DB30}" sibTransId="{6F9BD38B-91DF-427F-876B-8C09E32CB46A}"/>
    <dgm:cxn modelId="{17D4B3EB-2C1F-4F1D-BD9B-D0FE9D975040}" type="presOf" srcId="{47EC4152-2F88-4CFD-B628-6B6E7618D571}" destId="{DB28635D-A2F0-40A4-91F0-F0FCBC53160C}" srcOrd="0" destOrd="0" presId="urn:microsoft.com/office/officeart/2005/8/layout/orgChart1"/>
    <dgm:cxn modelId="{001F39F2-A89A-468B-BEEE-9A0E13A537F2}" type="presOf" srcId="{F9F5E343-8349-4275-A08D-FF3C4DF650B0}" destId="{E3C8BB38-09E0-4CAD-B3AE-7DDE1805FB46}" srcOrd="0" destOrd="0" presId="urn:microsoft.com/office/officeart/2005/8/layout/orgChart1"/>
    <dgm:cxn modelId="{71AD64F6-916B-41E9-93C6-AA2EECD59617}" type="presOf" srcId="{1E618C98-CEB3-41CB-A093-BBA19FC2E94E}" destId="{06EBB748-EDF9-47C2-940A-E7D2DA9A55E4}" srcOrd="0" destOrd="0" presId="urn:microsoft.com/office/officeart/2005/8/layout/orgChart1"/>
    <dgm:cxn modelId="{0D7162F9-64A3-46EA-9952-083177C39141}" type="presOf" srcId="{7A674132-9A01-45C8-8221-B1462A8392F7}" destId="{BF02D435-0551-4A78-BF32-3C54D0BFEFF0}" srcOrd="0" destOrd="0" presId="urn:microsoft.com/office/officeart/2005/8/layout/orgChart1"/>
    <dgm:cxn modelId="{B73649F9-18B7-4D36-8294-5820A8549406}" type="presOf" srcId="{5A98225B-C1D1-4182-92AF-E02F949D24FA}" destId="{F7488C6A-BDFC-4F47-AD1F-7FB9492919A9}" srcOrd="0" destOrd="0" presId="urn:microsoft.com/office/officeart/2005/8/layout/orgChart1"/>
    <dgm:cxn modelId="{D33B89FC-BFFB-492A-A884-5ACFC9AF2E9A}" type="presOf" srcId="{96A88335-D946-486F-8749-AB8CC007AFF7}" destId="{10B91571-5CE5-42A3-A5B0-E6F16856F0CF}" srcOrd="0" destOrd="0" presId="urn:microsoft.com/office/officeart/2005/8/layout/orgChart1"/>
    <dgm:cxn modelId="{2BC0DDFC-B7C5-45D5-8844-12B82B02BA32}" type="presOf" srcId="{7C97A2B2-D310-4DE8-8696-B2030DBB9338}" destId="{3C6E5EC1-B665-4572-B911-2A742B5F802B}" srcOrd="1" destOrd="0" presId="urn:microsoft.com/office/officeart/2005/8/layout/orgChart1"/>
    <dgm:cxn modelId="{9592FA8A-C84B-4E72-8ACC-3E0EBFE4BA32}" type="presParOf" srcId="{5B49F92D-439E-444C-8581-BE5FD3FCB6BF}" destId="{7B08CB0C-0DBC-48EE-85F3-D97B4256411A}" srcOrd="0" destOrd="0" presId="urn:microsoft.com/office/officeart/2005/8/layout/orgChart1"/>
    <dgm:cxn modelId="{2B959B02-1B63-46D0-83C9-E0BBF054B50E}" type="presParOf" srcId="{7B08CB0C-0DBC-48EE-85F3-D97B4256411A}" destId="{797366C4-8514-4A54-8919-E8488B29A78B}" srcOrd="0" destOrd="0" presId="urn:microsoft.com/office/officeart/2005/8/layout/orgChart1"/>
    <dgm:cxn modelId="{E35D7501-4A47-4C58-A5E2-9BA8356D30D5}" type="presParOf" srcId="{797366C4-8514-4A54-8919-E8488B29A78B}" destId="{907BF431-E1CE-4F39-AC5B-7927A7CDD519}" srcOrd="0" destOrd="0" presId="urn:microsoft.com/office/officeart/2005/8/layout/orgChart1"/>
    <dgm:cxn modelId="{EF90C986-CA3F-4D1F-B9BA-F6F403DF195E}" type="presParOf" srcId="{797366C4-8514-4A54-8919-E8488B29A78B}" destId="{4C1DA071-6665-439A-83BB-343AC2E4F45E}" srcOrd="1" destOrd="0" presId="urn:microsoft.com/office/officeart/2005/8/layout/orgChart1"/>
    <dgm:cxn modelId="{DDF04EE2-F491-4034-98C8-29996A57AA7E}" type="presParOf" srcId="{7B08CB0C-0DBC-48EE-85F3-D97B4256411A}" destId="{F19675B1-3959-43BA-A885-3385DCEACD1F}" srcOrd="1" destOrd="0" presId="urn:microsoft.com/office/officeart/2005/8/layout/orgChart1"/>
    <dgm:cxn modelId="{F5F3B78A-3F42-44F6-B055-D21A3DE2C4BA}" type="presParOf" srcId="{F19675B1-3959-43BA-A885-3385DCEACD1F}" destId="{7EE6D349-9BDB-40F9-8607-0D4AC1990B98}" srcOrd="0" destOrd="0" presId="urn:microsoft.com/office/officeart/2005/8/layout/orgChart1"/>
    <dgm:cxn modelId="{EB62DCF6-B8E9-4FB0-93CF-6B755BE4B6D6}" type="presParOf" srcId="{F19675B1-3959-43BA-A885-3385DCEACD1F}" destId="{9916F9FD-BFBD-4ADA-BF58-E8FEAFC9CE6D}" srcOrd="1" destOrd="0" presId="urn:microsoft.com/office/officeart/2005/8/layout/orgChart1"/>
    <dgm:cxn modelId="{4AE80224-7541-4E02-A3A1-A23FBDEDA741}" type="presParOf" srcId="{9916F9FD-BFBD-4ADA-BF58-E8FEAFC9CE6D}" destId="{98221E72-61AF-40A5-ABD2-D50B355ACA30}" srcOrd="0" destOrd="0" presId="urn:microsoft.com/office/officeart/2005/8/layout/orgChart1"/>
    <dgm:cxn modelId="{EA065D85-21AF-45B4-9C4B-00456A4D25B7}" type="presParOf" srcId="{98221E72-61AF-40A5-ABD2-D50B355ACA30}" destId="{36799BA8-8CEE-4CD4-8416-DE33995F3542}" srcOrd="0" destOrd="0" presId="urn:microsoft.com/office/officeart/2005/8/layout/orgChart1"/>
    <dgm:cxn modelId="{63563EDA-F29C-4CF4-83DA-CE230567BD12}" type="presParOf" srcId="{98221E72-61AF-40A5-ABD2-D50B355ACA30}" destId="{94CD8531-086C-4997-9783-A7416740DC2A}" srcOrd="1" destOrd="0" presId="urn:microsoft.com/office/officeart/2005/8/layout/orgChart1"/>
    <dgm:cxn modelId="{D82EB681-82CD-4EA8-A6AF-E7AC05270205}" type="presParOf" srcId="{9916F9FD-BFBD-4ADA-BF58-E8FEAFC9CE6D}" destId="{CE8681F2-E990-4557-95C1-E3EA7F60B735}" srcOrd="1" destOrd="0" presId="urn:microsoft.com/office/officeart/2005/8/layout/orgChart1"/>
    <dgm:cxn modelId="{D7EDE66D-9E54-43A0-ACE3-994147D12B03}" type="presParOf" srcId="{CE8681F2-E990-4557-95C1-E3EA7F60B735}" destId="{C4D91958-7881-4BB0-89C7-D7C2880A707E}" srcOrd="0" destOrd="0" presId="urn:microsoft.com/office/officeart/2005/8/layout/orgChart1"/>
    <dgm:cxn modelId="{B19829CC-F539-4E91-9ADE-2746E29ED0D0}" type="presParOf" srcId="{CE8681F2-E990-4557-95C1-E3EA7F60B735}" destId="{06164E5B-F429-478C-8B55-668EE0970806}" srcOrd="1" destOrd="0" presId="urn:microsoft.com/office/officeart/2005/8/layout/orgChart1"/>
    <dgm:cxn modelId="{CFE7626C-45F7-4BDB-820B-4405AE9B8FAA}" type="presParOf" srcId="{06164E5B-F429-478C-8B55-668EE0970806}" destId="{97BF6EF0-81D4-4BD7-A41D-0B2CC3ED4981}" srcOrd="0" destOrd="0" presId="urn:microsoft.com/office/officeart/2005/8/layout/orgChart1"/>
    <dgm:cxn modelId="{E3900980-DA61-485E-8434-E50460E5D5B1}" type="presParOf" srcId="{97BF6EF0-81D4-4BD7-A41D-0B2CC3ED4981}" destId="{D5186EA8-2A5A-45EE-A8A4-8A215706F848}" srcOrd="0" destOrd="0" presId="urn:microsoft.com/office/officeart/2005/8/layout/orgChart1"/>
    <dgm:cxn modelId="{90C12C81-70E7-448C-A1A7-54328B3FFFDD}" type="presParOf" srcId="{97BF6EF0-81D4-4BD7-A41D-0B2CC3ED4981}" destId="{B5FF36AD-0303-4ECF-9C86-A64F51FC3B54}" srcOrd="1" destOrd="0" presId="urn:microsoft.com/office/officeart/2005/8/layout/orgChart1"/>
    <dgm:cxn modelId="{82B20730-7790-45C5-B16F-0C175EEFC7BB}" type="presParOf" srcId="{06164E5B-F429-478C-8B55-668EE0970806}" destId="{32F5926F-1AFD-4DC7-A7E8-5710E842CA86}" srcOrd="1" destOrd="0" presId="urn:microsoft.com/office/officeart/2005/8/layout/orgChart1"/>
    <dgm:cxn modelId="{4775084E-41F6-447E-B097-BDC498271568}" type="presParOf" srcId="{06164E5B-F429-478C-8B55-668EE0970806}" destId="{5F17DA3E-3016-4EA0-B48D-C44ED6BA63CA}" srcOrd="2" destOrd="0" presId="urn:microsoft.com/office/officeart/2005/8/layout/orgChart1"/>
    <dgm:cxn modelId="{6E279B63-C71E-45C7-8615-EC2E00236FC7}" type="presParOf" srcId="{CE8681F2-E990-4557-95C1-E3EA7F60B735}" destId="{9D7853B1-3AC8-4CFD-8CF9-A20EC6E7E01A}" srcOrd="2" destOrd="0" presId="urn:microsoft.com/office/officeart/2005/8/layout/orgChart1"/>
    <dgm:cxn modelId="{5456C41B-1126-4A67-ADE4-843037D1DA22}" type="presParOf" srcId="{CE8681F2-E990-4557-95C1-E3EA7F60B735}" destId="{F3C21F66-04C3-4BE0-902B-E64749CED153}" srcOrd="3" destOrd="0" presId="urn:microsoft.com/office/officeart/2005/8/layout/orgChart1"/>
    <dgm:cxn modelId="{5218BA61-83A4-43A7-B403-88BC9F01994C}" type="presParOf" srcId="{F3C21F66-04C3-4BE0-902B-E64749CED153}" destId="{ECBB3F40-300C-49D2-918E-08E4C0642631}" srcOrd="0" destOrd="0" presId="urn:microsoft.com/office/officeart/2005/8/layout/orgChart1"/>
    <dgm:cxn modelId="{E7BF57DA-4F27-480C-A5F9-EC4BF63871CA}" type="presParOf" srcId="{ECBB3F40-300C-49D2-918E-08E4C0642631}" destId="{5CDE906B-F203-4644-8790-67B5AEEF24C2}" srcOrd="0" destOrd="0" presId="urn:microsoft.com/office/officeart/2005/8/layout/orgChart1"/>
    <dgm:cxn modelId="{9994AA8D-15E9-4D37-91A0-445D8C5A8D7B}" type="presParOf" srcId="{ECBB3F40-300C-49D2-918E-08E4C0642631}" destId="{01A40BAE-F1AF-4810-9536-D157F8B5FB5C}" srcOrd="1" destOrd="0" presId="urn:microsoft.com/office/officeart/2005/8/layout/orgChart1"/>
    <dgm:cxn modelId="{47EC3B4E-0850-4AD1-BB46-3D071A8A0BCD}" type="presParOf" srcId="{F3C21F66-04C3-4BE0-902B-E64749CED153}" destId="{32E9FDC2-1DD8-4E7F-99D2-DFA93CD2682E}" srcOrd="1" destOrd="0" presId="urn:microsoft.com/office/officeart/2005/8/layout/orgChart1"/>
    <dgm:cxn modelId="{B18FB26C-2D34-4A6E-857B-7FD0E3C9F108}" type="presParOf" srcId="{F3C21F66-04C3-4BE0-902B-E64749CED153}" destId="{6A3291D7-44D5-472D-A371-DDB800F50DB8}" srcOrd="2" destOrd="0" presId="urn:microsoft.com/office/officeart/2005/8/layout/orgChart1"/>
    <dgm:cxn modelId="{69019134-92EC-4B32-AC8C-1FEB63AA0222}" type="presParOf" srcId="{CE8681F2-E990-4557-95C1-E3EA7F60B735}" destId="{4E058B36-3A78-4388-85BF-519ACFE75C2C}" srcOrd="4" destOrd="0" presId="urn:microsoft.com/office/officeart/2005/8/layout/orgChart1"/>
    <dgm:cxn modelId="{693BC928-F38D-496F-9664-B9A74A54CC7A}" type="presParOf" srcId="{CE8681F2-E990-4557-95C1-E3EA7F60B735}" destId="{709C30AF-1E4C-4CCA-916A-8ACF5C302AF6}" srcOrd="5" destOrd="0" presId="urn:microsoft.com/office/officeart/2005/8/layout/orgChart1"/>
    <dgm:cxn modelId="{4F503734-F6BD-4257-9DCE-6B0D8A340865}" type="presParOf" srcId="{709C30AF-1E4C-4CCA-916A-8ACF5C302AF6}" destId="{1C578BAC-4CF7-462A-BFFC-58644A8E5DED}" srcOrd="0" destOrd="0" presId="urn:microsoft.com/office/officeart/2005/8/layout/orgChart1"/>
    <dgm:cxn modelId="{35C5C0D4-95D0-4899-9601-71CC3D6E5031}" type="presParOf" srcId="{1C578BAC-4CF7-462A-BFFC-58644A8E5DED}" destId="{D8167597-CBCB-4972-9D7A-CD5B0F18B626}" srcOrd="0" destOrd="0" presId="urn:microsoft.com/office/officeart/2005/8/layout/orgChart1"/>
    <dgm:cxn modelId="{3F59B33E-4E3D-4CAE-A9F5-6FE4F4191B05}" type="presParOf" srcId="{1C578BAC-4CF7-462A-BFFC-58644A8E5DED}" destId="{6A6EE2C0-B1FC-4732-8D59-275AE0F49221}" srcOrd="1" destOrd="0" presId="urn:microsoft.com/office/officeart/2005/8/layout/orgChart1"/>
    <dgm:cxn modelId="{E28D134C-2DEB-43AD-9431-ABF83465E27B}" type="presParOf" srcId="{709C30AF-1E4C-4CCA-916A-8ACF5C302AF6}" destId="{CBDF7EA1-D718-4965-B907-023C9C4D77BD}" srcOrd="1" destOrd="0" presId="urn:microsoft.com/office/officeart/2005/8/layout/orgChart1"/>
    <dgm:cxn modelId="{F6193A78-6A9D-492A-AE99-0527F45D1C8B}" type="presParOf" srcId="{709C30AF-1E4C-4CCA-916A-8ACF5C302AF6}" destId="{FFA1ADC1-AD91-4F85-BB25-7A69F5F2C7F1}" srcOrd="2" destOrd="0" presId="urn:microsoft.com/office/officeart/2005/8/layout/orgChart1"/>
    <dgm:cxn modelId="{C3B50577-8BAF-4930-B478-8F7AFDFCC51F}" type="presParOf" srcId="{CE8681F2-E990-4557-95C1-E3EA7F60B735}" destId="{8E5C528A-D8A5-4FD4-8009-5F9EE7FA6178}" srcOrd="6" destOrd="0" presId="urn:microsoft.com/office/officeart/2005/8/layout/orgChart1"/>
    <dgm:cxn modelId="{DF19FE77-DAAB-4E6A-80CA-9DBC05E3DFA9}" type="presParOf" srcId="{CE8681F2-E990-4557-95C1-E3EA7F60B735}" destId="{370E15DF-9007-4122-9A97-0CA8CACBAA1E}" srcOrd="7" destOrd="0" presId="urn:microsoft.com/office/officeart/2005/8/layout/orgChart1"/>
    <dgm:cxn modelId="{AD8AA663-012F-4284-8D99-75C7919E3C1B}" type="presParOf" srcId="{370E15DF-9007-4122-9A97-0CA8CACBAA1E}" destId="{5039ECAD-57F5-4DF5-AC3A-72AE3004DBBF}" srcOrd="0" destOrd="0" presId="urn:microsoft.com/office/officeart/2005/8/layout/orgChart1"/>
    <dgm:cxn modelId="{E4108527-BCC5-4186-9E5E-A3A0EEE7E66A}" type="presParOf" srcId="{5039ECAD-57F5-4DF5-AC3A-72AE3004DBBF}" destId="{79F2FDD2-8974-439D-86FD-FFF010FD3D57}" srcOrd="0" destOrd="0" presId="urn:microsoft.com/office/officeart/2005/8/layout/orgChart1"/>
    <dgm:cxn modelId="{C81CD765-8859-4310-B284-431CB9F7C254}" type="presParOf" srcId="{5039ECAD-57F5-4DF5-AC3A-72AE3004DBBF}" destId="{8B438D51-8E7C-46EE-B661-D6FC3D91396E}" srcOrd="1" destOrd="0" presId="urn:microsoft.com/office/officeart/2005/8/layout/orgChart1"/>
    <dgm:cxn modelId="{808502CE-6250-4273-8A47-BBB3937DBC78}" type="presParOf" srcId="{370E15DF-9007-4122-9A97-0CA8CACBAA1E}" destId="{CD211766-FB8B-4246-B355-BF8B5EDFBFB6}" srcOrd="1" destOrd="0" presId="urn:microsoft.com/office/officeart/2005/8/layout/orgChart1"/>
    <dgm:cxn modelId="{76BB21A0-03AC-405B-91A0-11E2EDE7372B}" type="presParOf" srcId="{370E15DF-9007-4122-9A97-0CA8CACBAA1E}" destId="{203CC8AB-2A38-4B62-BEBA-CB2BC4BEC577}" srcOrd="2" destOrd="0" presId="urn:microsoft.com/office/officeart/2005/8/layout/orgChart1"/>
    <dgm:cxn modelId="{56F0EE6A-7941-4CEE-84C1-74F4E32A840E}" type="presParOf" srcId="{9916F9FD-BFBD-4ADA-BF58-E8FEAFC9CE6D}" destId="{5FEFEAD2-AA59-4F11-BC37-0169447C2BBF}" srcOrd="2" destOrd="0" presId="urn:microsoft.com/office/officeart/2005/8/layout/orgChart1"/>
    <dgm:cxn modelId="{ADF2AC40-76CC-428B-B116-0F4ABE6CE44C}" type="presParOf" srcId="{F19675B1-3959-43BA-A885-3385DCEACD1F}" destId="{69F0644B-6560-4908-A670-BBBA11D9C631}" srcOrd="2" destOrd="0" presId="urn:microsoft.com/office/officeart/2005/8/layout/orgChart1"/>
    <dgm:cxn modelId="{BD515E02-168D-4E0E-87B5-AE5862BCDB3F}" type="presParOf" srcId="{F19675B1-3959-43BA-A885-3385DCEACD1F}" destId="{C51A55FF-E9BB-4FD3-AA6B-36BF61B1C0C0}" srcOrd="3" destOrd="0" presId="urn:microsoft.com/office/officeart/2005/8/layout/orgChart1"/>
    <dgm:cxn modelId="{05ECCF0A-52D2-4034-9099-0991DD1636FB}" type="presParOf" srcId="{C51A55FF-E9BB-4FD3-AA6B-36BF61B1C0C0}" destId="{92F6ADE1-C1D7-4F4B-AFDB-DF72DADF7D0C}" srcOrd="0" destOrd="0" presId="urn:microsoft.com/office/officeart/2005/8/layout/orgChart1"/>
    <dgm:cxn modelId="{1796038F-0040-446F-848A-A843E774D536}" type="presParOf" srcId="{92F6ADE1-C1D7-4F4B-AFDB-DF72DADF7D0C}" destId="{69F3D6A2-CD71-4F44-A2B9-C0C6EFC8B28E}" srcOrd="0" destOrd="0" presId="urn:microsoft.com/office/officeart/2005/8/layout/orgChart1"/>
    <dgm:cxn modelId="{47F55EE8-9776-4310-9308-774A60D57877}" type="presParOf" srcId="{92F6ADE1-C1D7-4F4B-AFDB-DF72DADF7D0C}" destId="{D2A4369F-42A5-4279-9F1C-AA7CB6B834CC}" srcOrd="1" destOrd="0" presId="urn:microsoft.com/office/officeart/2005/8/layout/orgChart1"/>
    <dgm:cxn modelId="{D8DC95B8-4AA5-402A-9CCD-8461D279333B}" type="presParOf" srcId="{C51A55FF-E9BB-4FD3-AA6B-36BF61B1C0C0}" destId="{D1F01956-072F-441E-A6BF-E5E5B4252EEB}" srcOrd="1" destOrd="0" presId="urn:microsoft.com/office/officeart/2005/8/layout/orgChart1"/>
    <dgm:cxn modelId="{FC6B6A85-0374-46B7-AD66-ACE618ACF717}" type="presParOf" srcId="{D1F01956-072F-441E-A6BF-E5E5B4252EEB}" destId="{BADBA005-0929-4022-AF2A-2BB3C676927F}" srcOrd="0" destOrd="0" presId="urn:microsoft.com/office/officeart/2005/8/layout/orgChart1"/>
    <dgm:cxn modelId="{28A6B9E0-587A-4892-AFF6-E1A87AF2498C}" type="presParOf" srcId="{D1F01956-072F-441E-A6BF-E5E5B4252EEB}" destId="{45E05DA4-9E39-4F67-AC5A-4DAEDCBCCF7A}" srcOrd="1" destOrd="0" presId="urn:microsoft.com/office/officeart/2005/8/layout/orgChart1"/>
    <dgm:cxn modelId="{5D7A9D7C-12A5-4811-8628-F900120B35F4}" type="presParOf" srcId="{45E05DA4-9E39-4F67-AC5A-4DAEDCBCCF7A}" destId="{B523791E-2008-4714-A286-B9308A12184D}" srcOrd="0" destOrd="0" presId="urn:microsoft.com/office/officeart/2005/8/layout/orgChart1"/>
    <dgm:cxn modelId="{EF384057-FE7E-421F-857F-03BB714D1F17}" type="presParOf" srcId="{B523791E-2008-4714-A286-B9308A12184D}" destId="{06EBB748-EDF9-47C2-940A-E7D2DA9A55E4}" srcOrd="0" destOrd="0" presId="urn:microsoft.com/office/officeart/2005/8/layout/orgChart1"/>
    <dgm:cxn modelId="{7BD84B85-2A6B-4816-80B0-353F17CB2D77}" type="presParOf" srcId="{B523791E-2008-4714-A286-B9308A12184D}" destId="{AEFF1EFB-D789-4290-91ED-27DB189E626E}" srcOrd="1" destOrd="0" presId="urn:microsoft.com/office/officeart/2005/8/layout/orgChart1"/>
    <dgm:cxn modelId="{2D682B92-CC8C-4765-87B8-BCEC3379D6C9}" type="presParOf" srcId="{45E05DA4-9E39-4F67-AC5A-4DAEDCBCCF7A}" destId="{F7D404B9-4ED7-4680-ABBE-FA9B0BD3EFFF}" srcOrd="1" destOrd="0" presId="urn:microsoft.com/office/officeart/2005/8/layout/orgChart1"/>
    <dgm:cxn modelId="{D420D100-8FA6-471D-9341-B0EBCF04A478}" type="presParOf" srcId="{45E05DA4-9E39-4F67-AC5A-4DAEDCBCCF7A}" destId="{CAE5FFE5-CC47-445B-BB16-7B7068E47743}" srcOrd="2" destOrd="0" presId="urn:microsoft.com/office/officeart/2005/8/layout/orgChart1"/>
    <dgm:cxn modelId="{E3636E78-59A4-424A-BCE5-9A2F903299DB}" type="presParOf" srcId="{D1F01956-072F-441E-A6BF-E5E5B4252EEB}" destId="{DDB79379-B76F-4D6A-8CE5-76C4FAD804C5}" srcOrd="2" destOrd="0" presId="urn:microsoft.com/office/officeart/2005/8/layout/orgChart1"/>
    <dgm:cxn modelId="{3C097FD4-F7D3-4BFC-A7E3-1D31DF528CD3}" type="presParOf" srcId="{D1F01956-072F-441E-A6BF-E5E5B4252EEB}" destId="{DEE26F56-8728-4897-AB0A-953D8BA830CF}" srcOrd="3" destOrd="0" presId="urn:microsoft.com/office/officeart/2005/8/layout/orgChart1"/>
    <dgm:cxn modelId="{0C9462C1-FEB1-43C0-B885-41FDBC84324D}" type="presParOf" srcId="{DEE26F56-8728-4897-AB0A-953D8BA830CF}" destId="{FD03BD52-7F77-48F6-BF02-2CCA8C50C9ED}" srcOrd="0" destOrd="0" presId="urn:microsoft.com/office/officeart/2005/8/layout/orgChart1"/>
    <dgm:cxn modelId="{92BAF99E-73CA-4BAC-B482-0F3FBA458AE6}" type="presParOf" srcId="{FD03BD52-7F77-48F6-BF02-2CCA8C50C9ED}" destId="{197F1FAF-3DC4-4F79-A5C9-CED247BCC30F}" srcOrd="0" destOrd="0" presId="urn:microsoft.com/office/officeart/2005/8/layout/orgChart1"/>
    <dgm:cxn modelId="{E261A9FC-45D0-47EE-939C-BE9B4F73BD96}" type="presParOf" srcId="{FD03BD52-7F77-48F6-BF02-2CCA8C50C9ED}" destId="{2920BF64-CECC-4E71-ABFC-297B6AAF2329}" srcOrd="1" destOrd="0" presId="urn:microsoft.com/office/officeart/2005/8/layout/orgChart1"/>
    <dgm:cxn modelId="{466DD76C-7F85-4AB2-A7CB-3A93475B2FB9}" type="presParOf" srcId="{DEE26F56-8728-4897-AB0A-953D8BA830CF}" destId="{125935DF-F93D-4232-BD94-440C00FF7D03}" srcOrd="1" destOrd="0" presId="urn:microsoft.com/office/officeart/2005/8/layout/orgChart1"/>
    <dgm:cxn modelId="{9E5615D0-E086-4318-9399-DA0D57618BF1}" type="presParOf" srcId="{DEE26F56-8728-4897-AB0A-953D8BA830CF}" destId="{B2A41074-31C2-45BB-972C-AA39F3B311EC}" srcOrd="2" destOrd="0" presId="urn:microsoft.com/office/officeart/2005/8/layout/orgChart1"/>
    <dgm:cxn modelId="{9F2BAA6F-DC0F-4A51-B71A-057BF5893F67}" type="presParOf" srcId="{D1F01956-072F-441E-A6BF-E5E5B4252EEB}" destId="{D3A4CAFA-2F3E-4D8A-8DB1-973FC5D31A16}" srcOrd="4" destOrd="0" presId="urn:microsoft.com/office/officeart/2005/8/layout/orgChart1"/>
    <dgm:cxn modelId="{F0EA190C-1EFB-4908-8E19-A22FAFC1A048}" type="presParOf" srcId="{D1F01956-072F-441E-A6BF-E5E5B4252EEB}" destId="{3AB03A3F-D304-447D-B88B-D3128FE66433}" srcOrd="5" destOrd="0" presId="urn:microsoft.com/office/officeart/2005/8/layout/orgChart1"/>
    <dgm:cxn modelId="{EE0A9427-2A66-445B-8D2D-6AD737B725DD}" type="presParOf" srcId="{3AB03A3F-D304-447D-B88B-D3128FE66433}" destId="{01E470BE-9EBD-4FF3-B3D0-ED436E7DC5F4}" srcOrd="0" destOrd="0" presId="urn:microsoft.com/office/officeart/2005/8/layout/orgChart1"/>
    <dgm:cxn modelId="{07BC1BE7-AB50-4FCA-9961-4126D0367DAB}" type="presParOf" srcId="{01E470BE-9EBD-4FF3-B3D0-ED436E7DC5F4}" destId="{C110F24D-7D99-4713-94D9-4FD16CB28AA1}" srcOrd="0" destOrd="0" presId="urn:microsoft.com/office/officeart/2005/8/layout/orgChart1"/>
    <dgm:cxn modelId="{B70CB0B6-4E6F-410E-B800-BCBC9A60B51E}" type="presParOf" srcId="{01E470BE-9EBD-4FF3-B3D0-ED436E7DC5F4}" destId="{C5A107CD-D6B1-4DA8-9B85-9C21CC2A90A5}" srcOrd="1" destOrd="0" presId="urn:microsoft.com/office/officeart/2005/8/layout/orgChart1"/>
    <dgm:cxn modelId="{FAB0F629-CA4C-4085-A288-1DFF951E0F4E}" type="presParOf" srcId="{3AB03A3F-D304-447D-B88B-D3128FE66433}" destId="{7DE6468A-D42E-4982-909C-E9F50B197F1A}" srcOrd="1" destOrd="0" presId="urn:microsoft.com/office/officeart/2005/8/layout/orgChart1"/>
    <dgm:cxn modelId="{7666EEAD-CC8B-4290-AA87-45EA3C31DF89}" type="presParOf" srcId="{3AB03A3F-D304-447D-B88B-D3128FE66433}" destId="{6FC00951-0B46-4CA2-9275-97BF681D6DB9}" srcOrd="2" destOrd="0" presId="urn:microsoft.com/office/officeart/2005/8/layout/orgChart1"/>
    <dgm:cxn modelId="{EDAAEEBB-161D-4DC1-8ECA-914472A81A3E}" type="presParOf" srcId="{D1F01956-072F-441E-A6BF-E5E5B4252EEB}" destId="{003A6982-865F-4055-83AC-7A639CD320B5}" srcOrd="6" destOrd="0" presId="urn:microsoft.com/office/officeart/2005/8/layout/orgChart1"/>
    <dgm:cxn modelId="{CA7E8B7F-DF6A-4186-A0D3-56D795B6FF72}" type="presParOf" srcId="{D1F01956-072F-441E-A6BF-E5E5B4252EEB}" destId="{16BD4DF3-5424-49D1-BAD7-1A62F374800C}" srcOrd="7" destOrd="0" presId="urn:microsoft.com/office/officeart/2005/8/layout/orgChart1"/>
    <dgm:cxn modelId="{37A51594-302C-4A2F-BF7C-AF5157E6B028}" type="presParOf" srcId="{16BD4DF3-5424-49D1-BAD7-1A62F374800C}" destId="{95157BCF-FA11-4F90-827B-BCD08D73CFEE}" srcOrd="0" destOrd="0" presId="urn:microsoft.com/office/officeart/2005/8/layout/orgChart1"/>
    <dgm:cxn modelId="{BE29BE2B-B559-4F9C-8099-8621DF3248CB}" type="presParOf" srcId="{95157BCF-FA11-4F90-827B-BCD08D73CFEE}" destId="{B1FD3B6B-796D-476B-8684-84736DC1BCC1}" srcOrd="0" destOrd="0" presId="urn:microsoft.com/office/officeart/2005/8/layout/orgChart1"/>
    <dgm:cxn modelId="{550FBC20-E530-4C9B-8173-8E0D355CB7F4}" type="presParOf" srcId="{95157BCF-FA11-4F90-827B-BCD08D73CFEE}" destId="{40E511E5-E3FB-4B34-ACEF-5A293FBFBFD4}" srcOrd="1" destOrd="0" presId="urn:microsoft.com/office/officeart/2005/8/layout/orgChart1"/>
    <dgm:cxn modelId="{42169A3A-7E22-4DEE-BBCA-B0842B780E83}" type="presParOf" srcId="{16BD4DF3-5424-49D1-BAD7-1A62F374800C}" destId="{105D24C4-E72D-4490-ADC8-CA39F1DFEC24}" srcOrd="1" destOrd="0" presId="urn:microsoft.com/office/officeart/2005/8/layout/orgChart1"/>
    <dgm:cxn modelId="{EB0D90B5-2D5D-4A64-AAD7-1A6BC54CAFA4}" type="presParOf" srcId="{16BD4DF3-5424-49D1-BAD7-1A62F374800C}" destId="{7787EB80-9E7F-4C82-A2E0-064166909433}" srcOrd="2" destOrd="0" presId="urn:microsoft.com/office/officeart/2005/8/layout/orgChart1"/>
    <dgm:cxn modelId="{03929F47-4D4A-4F46-B275-807ED718D044}" type="presParOf" srcId="{C51A55FF-E9BB-4FD3-AA6B-36BF61B1C0C0}" destId="{5B0B66CB-5F8F-4436-903D-5BEFFD27DAF4}" srcOrd="2" destOrd="0" presId="urn:microsoft.com/office/officeart/2005/8/layout/orgChart1"/>
    <dgm:cxn modelId="{621D83F7-2F2B-4403-9E3B-51AC5226AFD2}" type="presParOf" srcId="{F19675B1-3959-43BA-A885-3385DCEACD1F}" destId="{E2CA1D28-0DDC-4D38-8443-DAA68D57AE14}" srcOrd="4" destOrd="0" presId="urn:microsoft.com/office/officeart/2005/8/layout/orgChart1"/>
    <dgm:cxn modelId="{807BB130-6F5E-4673-AC05-34A2B47DB560}" type="presParOf" srcId="{F19675B1-3959-43BA-A885-3385DCEACD1F}" destId="{266D53B6-3BB4-4ECD-8DE0-A2BA4611933F}" srcOrd="5" destOrd="0" presId="urn:microsoft.com/office/officeart/2005/8/layout/orgChart1"/>
    <dgm:cxn modelId="{EFDFE7A4-7882-43B1-B0A2-5F93441282CF}" type="presParOf" srcId="{266D53B6-3BB4-4ECD-8DE0-A2BA4611933F}" destId="{00934A53-A6F2-44C0-8CD2-236B638D76B1}" srcOrd="0" destOrd="0" presId="urn:microsoft.com/office/officeart/2005/8/layout/orgChart1"/>
    <dgm:cxn modelId="{ED086CB4-D9A2-40E9-B398-7A08E90DF57C}" type="presParOf" srcId="{00934A53-A6F2-44C0-8CD2-236B638D76B1}" destId="{DB28635D-A2F0-40A4-91F0-F0FCBC53160C}" srcOrd="0" destOrd="0" presId="urn:microsoft.com/office/officeart/2005/8/layout/orgChart1"/>
    <dgm:cxn modelId="{D866D9ED-53C1-4C3C-A155-21BE15013745}" type="presParOf" srcId="{00934A53-A6F2-44C0-8CD2-236B638D76B1}" destId="{888030B3-26D5-4A7A-B12B-5685FB2BA710}" srcOrd="1" destOrd="0" presId="urn:microsoft.com/office/officeart/2005/8/layout/orgChart1"/>
    <dgm:cxn modelId="{23536767-276B-4AFE-B1B0-630771A50C98}" type="presParOf" srcId="{266D53B6-3BB4-4ECD-8DE0-A2BA4611933F}" destId="{3B31657F-5095-429F-A5C8-2A80B6FBD435}" srcOrd="1" destOrd="0" presId="urn:microsoft.com/office/officeart/2005/8/layout/orgChart1"/>
    <dgm:cxn modelId="{AA1D23BA-619C-4F0B-A2D4-3A183C34322C}" type="presParOf" srcId="{3B31657F-5095-429F-A5C8-2A80B6FBD435}" destId="{B6AE8000-8DEF-4676-8133-495CD864D191}" srcOrd="0" destOrd="0" presId="urn:microsoft.com/office/officeart/2005/8/layout/orgChart1"/>
    <dgm:cxn modelId="{F1C2726A-206E-42A7-AD66-8CA0016D2284}" type="presParOf" srcId="{3B31657F-5095-429F-A5C8-2A80B6FBD435}" destId="{CED35166-9586-47CA-83AB-4668D2A25FEF}" srcOrd="1" destOrd="0" presId="urn:microsoft.com/office/officeart/2005/8/layout/orgChart1"/>
    <dgm:cxn modelId="{407AF63C-158E-4033-B164-5F89D295042F}" type="presParOf" srcId="{CED35166-9586-47CA-83AB-4668D2A25FEF}" destId="{066CA839-DAEF-472E-912E-1B146D56EBF9}" srcOrd="0" destOrd="0" presId="urn:microsoft.com/office/officeart/2005/8/layout/orgChart1"/>
    <dgm:cxn modelId="{329F9F66-FEAB-4B4C-A520-0C42CB34888A}" type="presParOf" srcId="{066CA839-DAEF-472E-912E-1B146D56EBF9}" destId="{10B91571-5CE5-42A3-A5B0-E6F16856F0CF}" srcOrd="0" destOrd="0" presId="urn:microsoft.com/office/officeart/2005/8/layout/orgChart1"/>
    <dgm:cxn modelId="{C430B4DD-A02C-43A8-8A55-2DD0C7F08CE4}" type="presParOf" srcId="{066CA839-DAEF-472E-912E-1B146D56EBF9}" destId="{059BB235-3398-4774-91ED-6230AB110204}" srcOrd="1" destOrd="0" presId="urn:microsoft.com/office/officeart/2005/8/layout/orgChart1"/>
    <dgm:cxn modelId="{83CEAF83-16BE-451C-AF64-5A0D7D5D65EB}" type="presParOf" srcId="{CED35166-9586-47CA-83AB-4668D2A25FEF}" destId="{268A704B-9F6C-45B4-AD93-D0BE24038C2F}" srcOrd="1" destOrd="0" presId="urn:microsoft.com/office/officeart/2005/8/layout/orgChart1"/>
    <dgm:cxn modelId="{405B6649-F1C3-4B5A-A0AD-009C7180E2FF}" type="presParOf" srcId="{CED35166-9586-47CA-83AB-4668D2A25FEF}" destId="{D1C47A78-CB02-4409-8632-71746C5F3464}" srcOrd="2" destOrd="0" presId="urn:microsoft.com/office/officeart/2005/8/layout/orgChart1"/>
    <dgm:cxn modelId="{0C4B6018-C866-4A7C-80BA-CF15FA61AB58}" type="presParOf" srcId="{3B31657F-5095-429F-A5C8-2A80B6FBD435}" destId="{F7488C6A-BDFC-4F47-AD1F-7FB9492919A9}" srcOrd="2" destOrd="0" presId="urn:microsoft.com/office/officeart/2005/8/layout/orgChart1"/>
    <dgm:cxn modelId="{B69B2A52-DB94-43FF-8243-5F205A1E10F0}" type="presParOf" srcId="{3B31657F-5095-429F-A5C8-2A80B6FBD435}" destId="{58EDEFD5-0FB6-4B48-BADF-806A2C26703A}" srcOrd="3" destOrd="0" presId="urn:microsoft.com/office/officeart/2005/8/layout/orgChart1"/>
    <dgm:cxn modelId="{D596788E-DADC-4AD0-B59D-0DDA84B0A551}" type="presParOf" srcId="{58EDEFD5-0FB6-4B48-BADF-806A2C26703A}" destId="{301F4152-6069-4904-ADF9-A505B5FC71AF}" srcOrd="0" destOrd="0" presId="urn:microsoft.com/office/officeart/2005/8/layout/orgChart1"/>
    <dgm:cxn modelId="{D340A6B4-7820-4D1F-81EB-6BDC61182074}" type="presParOf" srcId="{301F4152-6069-4904-ADF9-A505B5FC71AF}" destId="{4666A5C6-BA5E-4C44-A413-DC679EF65C24}" srcOrd="0" destOrd="0" presId="urn:microsoft.com/office/officeart/2005/8/layout/orgChart1"/>
    <dgm:cxn modelId="{BA30D4C0-52D6-46DA-AFD9-D46F08AEBAC0}" type="presParOf" srcId="{301F4152-6069-4904-ADF9-A505B5FC71AF}" destId="{C5839704-30EA-47C1-B503-4059571A7837}" srcOrd="1" destOrd="0" presId="urn:microsoft.com/office/officeart/2005/8/layout/orgChart1"/>
    <dgm:cxn modelId="{58C048CC-E1DC-49EB-8FE0-2EA71852DE5C}" type="presParOf" srcId="{58EDEFD5-0FB6-4B48-BADF-806A2C26703A}" destId="{237B4E32-3F3B-47A2-8970-08343BB22A23}" srcOrd="1" destOrd="0" presId="urn:microsoft.com/office/officeart/2005/8/layout/orgChart1"/>
    <dgm:cxn modelId="{2EAF5AB1-C100-40D6-BBE1-4191D974BFB8}" type="presParOf" srcId="{58EDEFD5-0FB6-4B48-BADF-806A2C26703A}" destId="{D0698E13-40C7-436B-B983-5FFA9DAA8A5B}" srcOrd="2" destOrd="0" presId="urn:microsoft.com/office/officeart/2005/8/layout/orgChart1"/>
    <dgm:cxn modelId="{73DEEA59-22E2-499C-BC97-E9A2FE5DF3E6}" type="presParOf" srcId="{266D53B6-3BB4-4ECD-8DE0-A2BA4611933F}" destId="{9261C77D-AD75-479E-B8B2-EF54763AD397}" srcOrd="2" destOrd="0" presId="urn:microsoft.com/office/officeart/2005/8/layout/orgChart1"/>
    <dgm:cxn modelId="{2A0161EB-C780-49A1-B50C-319EAA70B95F}" type="presParOf" srcId="{F19675B1-3959-43BA-A885-3385DCEACD1F}" destId="{EDB5EBCC-AAEC-4DDD-B2C1-93285CFF234B}" srcOrd="6" destOrd="0" presId="urn:microsoft.com/office/officeart/2005/8/layout/orgChart1"/>
    <dgm:cxn modelId="{5F22D160-C82A-468A-A498-FF4BAFAB2277}" type="presParOf" srcId="{F19675B1-3959-43BA-A885-3385DCEACD1F}" destId="{AAFBD0A9-117C-49B4-9B74-463BD6935746}" srcOrd="7" destOrd="0" presId="urn:microsoft.com/office/officeart/2005/8/layout/orgChart1"/>
    <dgm:cxn modelId="{5589B0CD-205B-4378-9143-09609083B897}" type="presParOf" srcId="{AAFBD0A9-117C-49B4-9B74-463BD6935746}" destId="{4F87566B-9170-4B05-A1A1-D91D69EAFF37}" srcOrd="0" destOrd="0" presId="urn:microsoft.com/office/officeart/2005/8/layout/orgChart1"/>
    <dgm:cxn modelId="{62608827-65BF-471D-8D70-996D93494505}" type="presParOf" srcId="{4F87566B-9170-4B05-A1A1-D91D69EAFF37}" destId="{57632859-120D-404D-B83F-7396FE292C73}" srcOrd="0" destOrd="0" presId="urn:microsoft.com/office/officeart/2005/8/layout/orgChart1"/>
    <dgm:cxn modelId="{E8926C5E-FB34-45D7-8CBB-3CF084172E71}" type="presParOf" srcId="{4F87566B-9170-4B05-A1A1-D91D69EAFF37}" destId="{3C6E5EC1-B665-4572-B911-2A742B5F802B}" srcOrd="1" destOrd="0" presId="urn:microsoft.com/office/officeart/2005/8/layout/orgChart1"/>
    <dgm:cxn modelId="{D70EA16C-5FFC-4F04-870C-288B67F3FBD4}" type="presParOf" srcId="{AAFBD0A9-117C-49B4-9B74-463BD6935746}" destId="{3FE5FCB3-151E-4AAA-B71A-63158DA963EA}" srcOrd="1" destOrd="0" presId="urn:microsoft.com/office/officeart/2005/8/layout/orgChart1"/>
    <dgm:cxn modelId="{884C10AC-809A-4F72-97A5-18BF97145C90}" type="presParOf" srcId="{3FE5FCB3-151E-4AAA-B71A-63158DA963EA}" destId="{9668EA97-9A6A-49D1-A141-48FB286F2E26}" srcOrd="0" destOrd="0" presId="urn:microsoft.com/office/officeart/2005/8/layout/orgChart1"/>
    <dgm:cxn modelId="{F56E5EE4-A2B1-41B3-8D88-F5F7D557E629}" type="presParOf" srcId="{3FE5FCB3-151E-4AAA-B71A-63158DA963EA}" destId="{6ACB89F8-C3F2-4A95-A8CA-9108A7AA4E75}" srcOrd="1" destOrd="0" presId="urn:microsoft.com/office/officeart/2005/8/layout/orgChart1"/>
    <dgm:cxn modelId="{317D08B9-1108-447A-A6EC-46E60D49D6DD}" type="presParOf" srcId="{6ACB89F8-C3F2-4A95-A8CA-9108A7AA4E75}" destId="{64008475-BDED-4CCB-914F-6FE2D452AA5F}" srcOrd="0" destOrd="0" presId="urn:microsoft.com/office/officeart/2005/8/layout/orgChart1"/>
    <dgm:cxn modelId="{35DEDD50-7A40-4110-B0E2-1A834AE26891}" type="presParOf" srcId="{64008475-BDED-4CCB-914F-6FE2D452AA5F}" destId="{F864DEC5-E3B5-4F0F-9E10-4F159F21FE43}" srcOrd="0" destOrd="0" presId="urn:microsoft.com/office/officeart/2005/8/layout/orgChart1"/>
    <dgm:cxn modelId="{A0D99A3D-8089-435D-A8E6-31A3CD3BB9F3}" type="presParOf" srcId="{64008475-BDED-4CCB-914F-6FE2D452AA5F}" destId="{17E96035-8719-4A90-9F09-A40F0679CF84}" srcOrd="1" destOrd="0" presId="urn:microsoft.com/office/officeart/2005/8/layout/orgChart1"/>
    <dgm:cxn modelId="{9D5061F3-51A4-48D7-BA15-33E4A17A1755}" type="presParOf" srcId="{6ACB89F8-C3F2-4A95-A8CA-9108A7AA4E75}" destId="{C701CAFF-DD26-4B23-99A1-718618D4BB1C}" srcOrd="1" destOrd="0" presId="urn:microsoft.com/office/officeart/2005/8/layout/orgChart1"/>
    <dgm:cxn modelId="{1D2116AC-93C1-4936-BB51-4411E893116D}" type="presParOf" srcId="{6ACB89F8-C3F2-4A95-A8CA-9108A7AA4E75}" destId="{EFF4E232-EBA8-48D7-A043-17DE48943034}" srcOrd="2" destOrd="0" presId="urn:microsoft.com/office/officeart/2005/8/layout/orgChart1"/>
    <dgm:cxn modelId="{FA1DD162-A797-491E-9EFF-AA6E9944A85F}" type="presParOf" srcId="{3FE5FCB3-151E-4AAA-B71A-63158DA963EA}" destId="{160F94A8-6A5A-43D6-AE72-0489B033246E}" srcOrd="2" destOrd="0" presId="urn:microsoft.com/office/officeart/2005/8/layout/orgChart1"/>
    <dgm:cxn modelId="{91245B1A-A8BD-4061-B19F-00C9E708E57F}" type="presParOf" srcId="{3FE5FCB3-151E-4AAA-B71A-63158DA963EA}" destId="{66349751-1B96-4A6B-95AA-F692E4529B3F}" srcOrd="3" destOrd="0" presId="urn:microsoft.com/office/officeart/2005/8/layout/orgChart1"/>
    <dgm:cxn modelId="{69AC24B9-0861-4486-9201-CD4B0DA30CD4}" type="presParOf" srcId="{66349751-1B96-4A6B-95AA-F692E4529B3F}" destId="{9F4BD2EB-A9DD-4346-A566-0ADF0563C839}" srcOrd="0" destOrd="0" presId="urn:microsoft.com/office/officeart/2005/8/layout/orgChart1"/>
    <dgm:cxn modelId="{A31D4645-1FBC-4AFE-9A4B-01E06E92D87C}" type="presParOf" srcId="{9F4BD2EB-A9DD-4346-A566-0ADF0563C839}" destId="{B17C1864-87C1-4D35-93F8-7AC0ACE7A6CC}" srcOrd="0" destOrd="0" presId="urn:microsoft.com/office/officeart/2005/8/layout/orgChart1"/>
    <dgm:cxn modelId="{325B98BE-252B-4DF6-8CF8-C0D367006199}" type="presParOf" srcId="{9F4BD2EB-A9DD-4346-A566-0ADF0563C839}" destId="{A4FB3E05-F1A6-4D0D-AAAD-9C3EE92EA43E}" srcOrd="1" destOrd="0" presId="urn:microsoft.com/office/officeart/2005/8/layout/orgChart1"/>
    <dgm:cxn modelId="{53EE7ECD-83F1-43E1-BADE-6A27EF5FFED9}" type="presParOf" srcId="{66349751-1B96-4A6B-95AA-F692E4529B3F}" destId="{704053C8-9E33-4958-A197-554CF096319C}" srcOrd="1" destOrd="0" presId="urn:microsoft.com/office/officeart/2005/8/layout/orgChart1"/>
    <dgm:cxn modelId="{39A6DC42-DCB5-46FB-9DAA-0418359805BF}" type="presParOf" srcId="{66349751-1B96-4A6B-95AA-F692E4529B3F}" destId="{4E39B20D-83EE-444B-A52D-7AC627A2DE85}" srcOrd="2" destOrd="0" presId="urn:microsoft.com/office/officeart/2005/8/layout/orgChart1"/>
    <dgm:cxn modelId="{D1A3FF97-0B71-4C55-84E7-67CCDC026248}" type="presParOf" srcId="{3FE5FCB3-151E-4AAA-B71A-63158DA963EA}" destId="{EE2FD7EB-4369-47D8-81D3-F345A7C72105}" srcOrd="4" destOrd="0" presId="urn:microsoft.com/office/officeart/2005/8/layout/orgChart1"/>
    <dgm:cxn modelId="{C5AA41D2-B6B6-4A11-94A6-8ED6A34A7B32}" type="presParOf" srcId="{3FE5FCB3-151E-4AAA-B71A-63158DA963EA}" destId="{C202C139-B92F-439F-A5F2-87557799E291}" srcOrd="5" destOrd="0" presId="urn:microsoft.com/office/officeart/2005/8/layout/orgChart1"/>
    <dgm:cxn modelId="{CE757F08-11F4-466B-BEEF-D685DC02CECA}" type="presParOf" srcId="{C202C139-B92F-439F-A5F2-87557799E291}" destId="{DFA666DC-26E5-4B48-B57A-CEF4F199F390}" srcOrd="0" destOrd="0" presId="urn:microsoft.com/office/officeart/2005/8/layout/orgChart1"/>
    <dgm:cxn modelId="{DA28CE3A-D4C3-4A49-B2F5-DBE05E49DEE0}" type="presParOf" srcId="{DFA666DC-26E5-4B48-B57A-CEF4F199F390}" destId="{21C0A45E-5A25-4C20-9637-5ADF37B3F311}" srcOrd="0" destOrd="0" presId="urn:microsoft.com/office/officeart/2005/8/layout/orgChart1"/>
    <dgm:cxn modelId="{A906581E-2164-4682-8105-C46824E28855}" type="presParOf" srcId="{DFA666DC-26E5-4B48-B57A-CEF4F199F390}" destId="{896265D1-7B02-4CB4-B641-4F5DB8FF32A9}" srcOrd="1" destOrd="0" presId="urn:microsoft.com/office/officeart/2005/8/layout/orgChart1"/>
    <dgm:cxn modelId="{4A2B6D80-F05B-4536-86B6-DA77AAD3C950}" type="presParOf" srcId="{C202C139-B92F-439F-A5F2-87557799E291}" destId="{25ABE62C-605D-4228-A135-36E4A732D310}" srcOrd="1" destOrd="0" presId="urn:microsoft.com/office/officeart/2005/8/layout/orgChart1"/>
    <dgm:cxn modelId="{8BE0203C-31F4-494C-BFCF-44A10CA0DF45}" type="presParOf" srcId="{C202C139-B92F-439F-A5F2-87557799E291}" destId="{B03FDC8E-78F9-471C-B2A5-7E0B312F4AF0}" srcOrd="2" destOrd="0" presId="urn:microsoft.com/office/officeart/2005/8/layout/orgChart1"/>
    <dgm:cxn modelId="{0DEB8A89-7CC7-47E6-B5D2-23944353A43D}" type="presParOf" srcId="{AAFBD0A9-117C-49B4-9B74-463BD6935746}" destId="{3457B14F-264A-4430-B5F5-B64AF7DFA8B5}" srcOrd="2" destOrd="0" presId="urn:microsoft.com/office/officeart/2005/8/layout/orgChart1"/>
    <dgm:cxn modelId="{15D3C11C-C04D-471B-B341-07723AE3DD04}" type="presParOf" srcId="{F19675B1-3959-43BA-A885-3385DCEACD1F}" destId="{BF02D435-0551-4A78-BF32-3C54D0BFEFF0}" srcOrd="8" destOrd="0" presId="urn:microsoft.com/office/officeart/2005/8/layout/orgChart1"/>
    <dgm:cxn modelId="{C841F873-40FA-4DC4-969A-276B5A9FF301}" type="presParOf" srcId="{F19675B1-3959-43BA-A885-3385DCEACD1F}" destId="{821FF1A1-8DBD-40FB-9009-ECF56E52A023}" srcOrd="9" destOrd="0" presId="urn:microsoft.com/office/officeart/2005/8/layout/orgChart1"/>
    <dgm:cxn modelId="{693FAA65-289B-434C-BE01-F164ECFFDA8B}" type="presParOf" srcId="{821FF1A1-8DBD-40FB-9009-ECF56E52A023}" destId="{36D8CB32-5449-4E15-A747-433CDA75B6F3}" srcOrd="0" destOrd="0" presId="urn:microsoft.com/office/officeart/2005/8/layout/orgChart1"/>
    <dgm:cxn modelId="{C22044B0-7F38-4949-A8F6-3E9F0E24D183}" type="presParOf" srcId="{36D8CB32-5449-4E15-A747-433CDA75B6F3}" destId="{B2C695C9-A0F2-4547-9087-9E80A375FDA3}" srcOrd="0" destOrd="0" presId="urn:microsoft.com/office/officeart/2005/8/layout/orgChart1"/>
    <dgm:cxn modelId="{E979CCFE-8CB6-4D57-9E26-269CBEA9CAE2}" type="presParOf" srcId="{36D8CB32-5449-4E15-A747-433CDA75B6F3}" destId="{DE184EAE-33EB-4E5D-9049-E0EC3A9777FB}" srcOrd="1" destOrd="0" presId="urn:microsoft.com/office/officeart/2005/8/layout/orgChart1"/>
    <dgm:cxn modelId="{E04AF050-58D8-46D4-AA07-790F0E73814C}" type="presParOf" srcId="{821FF1A1-8DBD-40FB-9009-ECF56E52A023}" destId="{8478D0B8-F691-42BA-8A71-31C3817A990C}" srcOrd="1" destOrd="0" presId="urn:microsoft.com/office/officeart/2005/8/layout/orgChart1"/>
    <dgm:cxn modelId="{760876B2-BE79-4F8D-B076-4A8C38309BF2}" type="presParOf" srcId="{8478D0B8-F691-42BA-8A71-31C3817A990C}" destId="{E3C8BB38-09E0-4CAD-B3AE-7DDE1805FB46}" srcOrd="0" destOrd="0" presId="urn:microsoft.com/office/officeart/2005/8/layout/orgChart1"/>
    <dgm:cxn modelId="{A60C0979-825C-4936-8A36-3739CD76BE5F}" type="presParOf" srcId="{8478D0B8-F691-42BA-8A71-31C3817A990C}" destId="{B0A7C336-2143-4A60-A937-B63F02C83ABC}" srcOrd="1" destOrd="0" presId="urn:microsoft.com/office/officeart/2005/8/layout/orgChart1"/>
    <dgm:cxn modelId="{CF745414-A5BA-407C-88DD-04F2957BD5F8}" type="presParOf" srcId="{B0A7C336-2143-4A60-A937-B63F02C83ABC}" destId="{AEF9DE2A-183C-41E3-83FE-6BB55E3CDCED}" srcOrd="0" destOrd="0" presId="urn:microsoft.com/office/officeart/2005/8/layout/orgChart1"/>
    <dgm:cxn modelId="{D55B3348-A0D4-401B-BF5E-FDBCFE070254}" type="presParOf" srcId="{AEF9DE2A-183C-41E3-83FE-6BB55E3CDCED}" destId="{77CEE38A-AE25-4D87-A70E-6A681CF5F9C5}" srcOrd="0" destOrd="0" presId="urn:microsoft.com/office/officeart/2005/8/layout/orgChart1"/>
    <dgm:cxn modelId="{75BDED32-3216-48A5-9D94-E9F5CFA3BE6C}" type="presParOf" srcId="{AEF9DE2A-183C-41E3-83FE-6BB55E3CDCED}" destId="{3604A3AC-93FD-40CC-AE2A-1D3ECF4DEFA6}" srcOrd="1" destOrd="0" presId="urn:microsoft.com/office/officeart/2005/8/layout/orgChart1"/>
    <dgm:cxn modelId="{EDE6F7F2-D5F3-406D-86C7-36340C3A04B0}" type="presParOf" srcId="{B0A7C336-2143-4A60-A937-B63F02C83ABC}" destId="{987113C1-030B-4375-9652-2E6CBD11BCE8}" srcOrd="1" destOrd="0" presId="urn:microsoft.com/office/officeart/2005/8/layout/orgChart1"/>
    <dgm:cxn modelId="{9F8460A7-5F2C-4413-B5F7-30BF4B4292DB}" type="presParOf" srcId="{B0A7C336-2143-4A60-A937-B63F02C83ABC}" destId="{D761160D-D0D3-4632-BBAB-123B2D366F31}" srcOrd="2" destOrd="0" presId="urn:microsoft.com/office/officeart/2005/8/layout/orgChart1"/>
    <dgm:cxn modelId="{740A69BE-3EAA-4CCA-900B-8C5E5DC8D5F2}" type="presParOf" srcId="{8478D0B8-F691-42BA-8A71-31C3817A990C}" destId="{D5D858DB-CDBA-47E5-9168-E2D8375DD928}" srcOrd="2" destOrd="0" presId="urn:microsoft.com/office/officeart/2005/8/layout/orgChart1"/>
    <dgm:cxn modelId="{361C9FB3-C715-41A8-8AA4-D3E4D601AA9E}" type="presParOf" srcId="{8478D0B8-F691-42BA-8A71-31C3817A990C}" destId="{021CE34E-9234-46BC-AAE8-31963F682592}" srcOrd="3" destOrd="0" presId="urn:microsoft.com/office/officeart/2005/8/layout/orgChart1"/>
    <dgm:cxn modelId="{5319FDF6-5601-4039-B532-A93FB5225D09}" type="presParOf" srcId="{021CE34E-9234-46BC-AAE8-31963F682592}" destId="{A2081704-A4DD-4821-BAD1-7108C7ACB29C}" srcOrd="0" destOrd="0" presId="urn:microsoft.com/office/officeart/2005/8/layout/orgChart1"/>
    <dgm:cxn modelId="{515E2B2C-9610-4A05-8413-21439F0FB4C9}" type="presParOf" srcId="{A2081704-A4DD-4821-BAD1-7108C7ACB29C}" destId="{A9DB2B4F-0041-4106-BC72-42091E99A5D2}" srcOrd="0" destOrd="0" presId="urn:microsoft.com/office/officeart/2005/8/layout/orgChart1"/>
    <dgm:cxn modelId="{ACCCF327-E2ED-4140-962E-15000204AF66}" type="presParOf" srcId="{A2081704-A4DD-4821-BAD1-7108C7ACB29C}" destId="{86F06B58-F56D-43CA-9DCE-A24943FBDCAB}" srcOrd="1" destOrd="0" presId="urn:microsoft.com/office/officeart/2005/8/layout/orgChart1"/>
    <dgm:cxn modelId="{89EEDA8C-BC3B-4C53-9B07-66EFC25D0E12}" type="presParOf" srcId="{021CE34E-9234-46BC-AAE8-31963F682592}" destId="{88931E7B-3C80-4894-A04E-5FE01E380C58}" srcOrd="1" destOrd="0" presId="urn:microsoft.com/office/officeart/2005/8/layout/orgChart1"/>
    <dgm:cxn modelId="{4A593B54-6137-48EC-8A74-E93DE771CADE}" type="presParOf" srcId="{021CE34E-9234-46BC-AAE8-31963F682592}" destId="{233CE81E-5EEC-4AD7-AA3C-4C354F95942A}" srcOrd="2" destOrd="0" presId="urn:microsoft.com/office/officeart/2005/8/layout/orgChart1"/>
    <dgm:cxn modelId="{BA77C2BC-8C9F-4D34-A1C2-52143E75663B}" type="presParOf" srcId="{821FF1A1-8DBD-40FB-9009-ECF56E52A023}" destId="{E450A1E7-4B49-48C9-8DD4-D70B910628E4}" srcOrd="2" destOrd="0" presId="urn:microsoft.com/office/officeart/2005/8/layout/orgChart1"/>
    <dgm:cxn modelId="{73946382-FAA9-4D97-ACC4-FAA989D9E7E4}"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858DB-CDBA-47E5-9168-E2D8375DD928}">
      <dsp:nvSpPr>
        <dsp:cNvPr id="0" name=""/>
        <dsp:cNvSpPr/>
      </dsp:nvSpPr>
      <dsp:spPr>
        <a:xfrm>
          <a:off x="5307857" y="1233148"/>
          <a:ext cx="91440" cy="997277"/>
        </a:xfrm>
        <a:custGeom>
          <a:avLst/>
          <a:gdLst/>
          <a:ahLst/>
          <a:cxnLst/>
          <a:rect l="0" t="0" r="0" b="0"/>
          <a:pathLst>
            <a:path>
              <a:moveTo>
                <a:pt x="45720" y="0"/>
              </a:moveTo>
              <a:lnTo>
                <a:pt x="45720" y="997277"/>
              </a:lnTo>
              <a:lnTo>
                <a:pt x="122520" y="9972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5307857" y="1233148"/>
          <a:ext cx="91440" cy="381952"/>
        </a:xfrm>
        <a:custGeom>
          <a:avLst/>
          <a:gdLst/>
          <a:ahLst/>
          <a:cxnLst/>
          <a:rect l="0" t="0" r="0" b="0"/>
          <a:pathLst>
            <a:path>
              <a:moveTo>
                <a:pt x="45720" y="0"/>
              </a:moveTo>
              <a:lnTo>
                <a:pt x="45720" y="381952"/>
              </a:lnTo>
              <a:lnTo>
                <a:pt x="122520" y="3819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058936" y="451556"/>
          <a:ext cx="2655885" cy="330037"/>
        </a:xfrm>
        <a:custGeom>
          <a:avLst/>
          <a:gdLst/>
          <a:ahLst/>
          <a:cxnLst/>
          <a:rect l="0" t="0" r="0" b="0"/>
          <a:pathLst>
            <a:path>
              <a:moveTo>
                <a:pt x="0" y="0"/>
              </a:moveTo>
              <a:lnTo>
                <a:pt x="0" y="235210"/>
              </a:lnTo>
              <a:lnTo>
                <a:pt x="2655885" y="235210"/>
              </a:lnTo>
              <a:lnTo>
                <a:pt x="2655885" y="3300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FD7EB-4369-47D8-81D3-F345A7C72105}">
      <dsp:nvSpPr>
        <dsp:cNvPr id="0" name=""/>
        <dsp:cNvSpPr/>
      </dsp:nvSpPr>
      <dsp:spPr>
        <a:xfrm>
          <a:off x="4143418" y="1233049"/>
          <a:ext cx="91900" cy="1530862"/>
        </a:xfrm>
        <a:custGeom>
          <a:avLst/>
          <a:gdLst/>
          <a:ahLst/>
          <a:cxnLst/>
          <a:rect l="0" t="0" r="0" b="0"/>
          <a:pathLst>
            <a:path>
              <a:moveTo>
                <a:pt x="0" y="0"/>
              </a:moveTo>
              <a:lnTo>
                <a:pt x="0" y="1530862"/>
              </a:lnTo>
              <a:lnTo>
                <a:pt x="91900" y="15308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4143418" y="1233049"/>
          <a:ext cx="91900" cy="911432"/>
        </a:xfrm>
        <a:custGeom>
          <a:avLst/>
          <a:gdLst/>
          <a:ahLst/>
          <a:cxnLst/>
          <a:rect l="0" t="0" r="0" b="0"/>
          <a:pathLst>
            <a:path>
              <a:moveTo>
                <a:pt x="0" y="0"/>
              </a:moveTo>
              <a:lnTo>
                <a:pt x="0" y="911432"/>
              </a:lnTo>
              <a:lnTo>
                <a:pt x="91900" y="911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4097698" y="1233049"/>
          <a:ext cx="91440" cy="313785"/>
        </a:xfrm>
        <a:custGeom>
          <a:avLst/>
          <a:gdLst/>
          <a:ahLst/>
          <a:cxnLst/>
          <a:rect l="0" t="0" r="0" b="0"/>
          <a:pathLst>
            <a:path>
              <a:moveTo>
                <a:pt x="45720" y="0"/>
              </a:moveTo>
              <a:lnTo>
                <a:pt x="45720" y="313785"/>
              </a:lnTo>
              <a:lnTo>
                <a:pt x="130359" y="3137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058936" y="451556"/>
          <a:ext cx="1445726" cy="329937"/>
        </a:xfrm>
        <a:custGeom>
          <a:avLst/>
          <a:gdLst/>
          <a:ahLst/>
          <a:cxnLst/>
          <a:rect l="0" t="0" r="0" b="0"/>
          <a:pathLst>
            <a:path>
              <a:moveTo>
                <a:pt x="0" y="0"/>
              </a:moveTo>
              <a:lnTo>
                <a:pt x="0" y="235111"/>
              </a:lnTo>
              <a:lnTo>
                <a:pt x="1445726" y="235111"/>
              </a:lnTo>
              <a:lnTo>
                <a:pt x="1445726" y="3299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838884" y="1239669"/>
          <a:ext cx="128864" cy="908718"/>
        </a:xfrm>
        <a:custGeom>
          <a:avLst/>
          <a:gdLst/>
          <a:ahLst/>
          <a:cxnLst/>
          <a:rect l="0" t="0" r="0" b="0"/>
          <a:pathLst>
            <a:path>
              <a:moveTo>
                <a:pt x="0" y="0"/>
              </a:moveTo>
              <a:lnTo>
                <a:pt x="0" y="908718"/>
              </a:lnTo>
              <a:lnTo>
                <a:pt x="128864" y="9087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838884" y="1239669"/>
          <a:ext cx="128864" cy="333514"/>
        </a:xfrm>
        <a:custGeom>
          <a:avLst/>
          <a:gdLst/>
          <a:ahLst/>
          <a:cxnLst/>
          <a:rect l="0" t="0" r="0" b="0"/>
          <a:pathLst>
            <a:path>
              <a:moveTo>
                <a:pt x="0" y="0"/>
              </a:moveTo>
              <a:lnTo>
                <a:pt x="0" y="333514"/>
              </a:lnTo>
              <a:lnTo>
                <a:pt x="128864" y="333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058936" y="451556"/>
          <a:ext cx="141192" cy="336557"/>
        </a:xfrm>
        <a:custGeom>
          <a:avLst/>
          <a:gdLst/>
          <a:ahLst/>
          <a:cxnLst/>
          <a:rect l="0" t="0" r="0" b="0"/>
          <a:pathLst>
            <a:path>
              <a:moveTo>
                <a:pt x="0" y="0"/>
              </a:moveTo>
              <a:lnTo>
                <a:pt x="0" y="241731"/>
              </a:lnTo>
              <a:lnTo>
                <a:pt x="141192" y="241731"/>
              </a:lnTo>
              <a:lnTo>
                <a:pt x="141192" y="33655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A6982-865F-4055-83AC-7A639CD320B5}">
      <dsp:nvSpPr>
        <dsp:cNvPr id="0" name=""/>
        <dsp:cNvSpPr/>
      </dsp:nvSpPr>
      <dsp:spPr>
        <a:xfrm>
          <a:off x="1447190" y="1237971"/>
          <a:ext cx="106169" cy="2193849"/>
        </a:xfrm>
        <a:custGeom>
          <a:avLst/>
          <a:gdLst/>
          <a:ahLst/>
          <a:cxnLst/>
          <a:rect l="0" t="0" r="0" b="0"/>
          <a:pathLst>
            <a:path>
              <a:moveTo>
                <a:pt x="0" y="0"/>
              </a:moveTo>
              <a:lnTo>
                <a:pt x="0" y="2193849"/>
              </a:lnTo>
              <a:lnTo>
                <a:pt x="106169" y="21938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4CAFA-2F3E-4D8A-8DB1-973FC5D31A16}">
      <dsp:nvSpPr>
        <dsp:cNvPr id="0" name=""/>
        <dsp:cNvSpPr/>
      </dsp:nvSpPr>
      <dsp:spPr>
        <a:xfrm>
          <a:off x="1447190" y="1237971"/>
          <a:ext cx="105483" cy="1637967"/>
        </a:xfrm>
        <a:custGeom>
          <a:avLst/>
          <a:gdLst/>
          <a:ahLst/>
          <a:cxnLst/>
          <a:rect l="0" t="0" r="0" b="0"/>
          <a:pathLst>
            <a:path>
              <a:moveTo>
                <a:pt x="0" y="0"/>
              </a:moveTo>
              <a:lnTo>
                <a:pt x="0" y="1637967"/>
              </a:lnTo>
              <a:lnTo>
                <a:pt x="105483" y="16379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B79379-B76F-4D6A-8CE5-76C4FAD804C5}">
      <dsp:nvSpPr>
        <dsp:cNvPr id="0" name=""/>
        <dsp:cNvSpPr/>
      </dsp:nvSpPr>
      <dsp:spPr>
        <a:xfrm>
          <a:off x="1447190" y="1237971"/>
          <a:ext cx="102457" cy="1056639"/>
        </a:xfrm>
        <a:custGeom>
          <a:avLst/>
          <a:gdLst/>
          <a:ahLst/>
          <a:cxnLst/>
          <a:rect l="0" t="0" r="0" b="0"/>
          <a:pathLst>
            <a:path>
              <a:moveTo>
                <a:pt x="0" y="0"/>
              </a:moveTo>
              <a:lnTo>
                <a:pt x="0" y="1056639"/>
              </a:lnTo>
              <a:lnTo>
                <a:pt x="102457" y="10566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BA005-0929-4022-AF2A-2BB3C676927F}">
      <dsp:nvSpPr>
        <dsp:cNvPr id="0" name=""/>
        <dsp:cNvSpPr/>
      </dsp:nvSpPr>
      <dsp:spPr>
        <a:xfrm>
          <a:off x="1447190" y="1237971"/>
          <a:ext cx="102457" cy="389028"/>
        </a:xfrm>
        <a:custGeom>
          <a:avLst/>
          <a:gdLst/>
          <a:ahLst/>
          <a:cxnLst/>
          <a:rect l="0" t="0" r="0" b="0"/>
          <a:pathLst>
            <a:path>
              <a:moveTo>
                <a:pt x="0" y="0"/>
              </a:moveTo>
              <a:lnTo>
                <a:pt x="0" y="389028"/>
              </a:lnTo>
              <a:lnTo>
                <a:pt x="102457" y="3890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F0644B-6560-4908-A670-BBBA11D9C631}">
      <dsp:nvSpPr>
        <dsp:cNvPr id="0" name=""/>
        <dsp:cNvSpPr/>
      </dsp:nvSpPr>
      <dsp:spPr>
        <a:xfrm>
          <a:off x="1808435" y="451556"/>
          <a:ext cx="1250501" cy="334859"/>
        </a:xfrm>
        <a:custGeom>
          <a:avLst/>
          <a:gdLst/>
          <a:ahLst/>
          <a:cxnLst/>
          <a:rect l="0" t="0" r="0" b="0"/>
          <a:pathLst>
            <a:path>
              <a:moveTo>
                <a:pt x="1250501" y="0"/>
              </a:moveTo>
              <a:lnTo>
                <a:pt x="1250501" y="240033"/>
              </a:lnTo>
              <a:lnTo>
                <a:pt x="0" y="240033"/>
              </a:lnTo>
              <a:lnTo>
                <a:pt x="0" y="3348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C528A-D8A5-4FD4-8009-5F9EE7FA6178}">
      <dsp:nvSpPr>
        <dsp:cNvPr id="0" name=""/>
        <dsp:cNvSpPr/>
      </dsp:nvSpPr>
      <dsp:spPr>
        <a:xfrm>
          <a:off x="90311" y="1237971"/>
          <a:ext cx="114235" cy="2193850"/>
        </a:xfrm>
        <a:custGeom>
          <a:avLst/>
          <a:gdLst/>
          <a:ahLst/>
          <a:cxnLst/>
          <a:rect l="0" t="0" r="0" b="0"/>
          <a:pathLst>
            <a:path>
              <a:moveTo>
                <a:pt x="0" y="0"/>
              </a:moveTo>
              <a:lnTo>
                <a:pt x="0" y="2193850"/>
              </a:lnTo>
              <a:lnTo>
                <a:pt x="114235" y="21938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90311" y="1237971"/>
          <a:ext cx="114235" cy="1628516"/>
        </a:xfrm>
        <a:custGeom>
          <a:avLst/>
          <a:gdLst/>
          <a:ahLst/>
          <a:cxnLst/>
          <a:rect l="0" t="0" r="0" b="0"/>
          <a:pathLst>
            <a:path>
              <a:moveTo>
                <a:pt x="0" y="0"/>
              </a:moveTo>
              <a:lnTo>
                <a:pt x="0" y="1628516"/>
              </a:lnTo>
              <a:lnTo>
                <a:pt x="114235" y="16285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7853B1-3AC8-4CFD-8CF9-A20EC6E7E01A}">
      <dsp:nvSpPr>
        <dsp:cNvPr id="0" name=""/>
        <dsp:cNvSpPr/>
      </dsp:nvSpPr>
      <dsp:spPr>
        <a:xfrm>
          <a:off x="90311" y="1237971"/>
          <a:ext cx="114235" cy="1052652"/>
        </a:xfrm>
        <a:custGeom>
          <a:avLst/>
          <a:gdLst/>
          <a:ahLst/>
          <a:cxnLst/>
          <a:rect l="0" t="0" r="0" b="0"/>
          <a:pathLst>
            <a:path>
              <a:moveTo>
                <a:pt x="0" y="0"/>
              </a:moveTo>
              <a:lnTo>
                <a:pt x="0" y="1052652"/>
              </a:lnTo>
              <a:lnTo>
                <a:pt x="114235" y="10526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90311" y="1237971"/>
          <a:ext cx="114235" cy="411443"/>
        </a:xfrm>
        <a:custGeom>
          <a:avLst/>
          <a:gdLst/>
          <a:ahLst/>
          <a:cxnLst/>
          <a:rect l="0" t="0" r="0" b="0"/>
          <a:pathLst>
            <a:path>
              <a:moveTo>
                <a:pt x="0" y="0"/>
              </a:moveTo>
              <a:lnTo>
                <a:pt x="0" y="411443"/>
              </a:lnTo>
              <a:lnTo>
                <a:pt x="114235" y="411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451555" y="451556"/>
          <a:ext cx="2607380" cy="334859"/>
        </a:xfrm>
        <a:custGeom>
          <a:avLst/>
          <a:gdLst/>
          <a:ahLst/>
          <a:cxnLst/>
          <a:rect l="0" t="0" r="0" b="0"/>
          <a:pathLst>
            <a:path>
              <a:moveTo>
                <a:pt x="2607380" y="0"/>
              </a:moveTo>
              <a:lnTo>
                <a:pt x="2607380" y="240033"/>
              </a:lnTo>
              <a:lnTo>
                <a:pt x="0" y="240033"/>
              </a:lnTo>
              <a:lnTo>
                <a:pt x="0" y="3348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721497" y="1"/>
          <a:ext cx="2674878"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HỆ THỐNG QUẢN LÝ KARAOKE</a:t>
          </a:r>
          <a:endParaRPr lang="en-US" sz="1000" kern="1200"/>
        </a:p>
      </dsp:txBody>
      <dsp:txXfrm>
        <a:off x="1721497" y="1"/>
        <a:ext cx="2674878" cy="451555"/>
      </dsp:txXfrm>
    </dsp:sp>
    <dsp:sp modelId="{36799BA8-8CEE-4CD4-8416-DE33995F3542}">
      <dsp:nvSpPr>
        <dsp:cNvPr id="0" name=""/>
        <dsp:cNvSpPr/>
      </dsp:nvSpPr>
      <dsp:spPr>
        <a:xfrm>
          <a:off x="0" y="786416"/>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PHÒNG</a:t>
          </a:r>
          <a:endParaRPr lang="en-US" sz="1000" kern="1200"/>
        </a:p>
      </dsp:txBody>
      <dsp:txXfrm>
        <a:off x="0" y="786416"/>
        <a:ext cx="903110" cy="451555"/>
      </dsp:txXfrm>
    </dsp:sp>
    <dsp:sp modelId="{D5186EA8-2A5A-45EE-A8A4-8A215706F848}">
      <dsp:nvSpPr>
        <dsp:cNvPr id="0" name=""/>
        <dsp:cNvSpPr/>
      </dsp:nvSpPr>
      <dsp:spPr>
        <a:xfrm>
          <a:off x="204546" y="1423637"/>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đặt phòng</a:t>
          </a:r>
          <a:endParaRPr lang="en-US" sz="1000" kern="1200"/>
        </a:p>
      </dsp:txBody>
      <dsp:txXfrm>
        <a:off x="204546" y="1423637"/>
        <a:ext cx="903110" cy="451555"/>
      </dsp:txXfrm>
    </dsp:sp>
    <dsp:sp modelId="{5CDE906B-F203-4644-8790-67B5AEEF24C2}">
      <dsp:nvSpPr>
        <dsp:cNvPr id="0" name=""/>
        <dsp:cNvSpPr/>
      </dsp:nvSpPr>
      <dsp:spPr>
        <a:xfrm>
          <a:off x="204546" y="2064846"/>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đặt tiệc</a:t>
          </a:r>
          <a:endParaRPr lang="en-US" sz="1000" kern="1200"/>
        </a:p>
      </dsp:txBody>
      <dsp:txXfrm>
        <a:off x="204546" y="2064846"/>
        <a:ext cx="903110" cy="451555"/>
      </dsp:txXfrm>
    </dsp:sp>
    <dsp:sp modelId="{D8167597-CBCB-4972-9D7A-CD5B0F18B626}">
      <dsp:nvSpPr>
        <dsp:cNvPr id="0" name=""/>
        <dsp:cNvSpPr/>
      </dsp:nvSpPr>
      <dsp:spPr>
        <a:xfrm>
          <a:off x="204546" y="2640709"/>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thông tin phòng</a:t>
          </a:r>
          <a:endParaRPr lang="en-US" sz="1000" kern="1200"/>
        </a:p>
      </dsp:txBody>
      <dsp:txXfrm>
        <a:off x="204546" y="2640709"/>
        <a:ext cx="903110" cy="451555"/>
      </dsp:txXfrm>
    </dsp:sp>
    <dsp:sp modelId="{79F2FDD2-8974-439D-86FD-FFF010FD3D57}">
      <dsp:nvSpPr>
        <dsp:cNvPr id="0" name=""/>
        <dsp:cNvSpPr/>
      </dsp:nvSpPr>
      <dsp:spPr>
        <a:xfrm>
          <a:off x="204546" y="320604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thu tiền đặt phòng</a:t>
          </a:r>
          <a:endParaRPr lang="en-US" sz="1000" kern="1200"/>
        </a:p>
      </dsp:txBody>
      <dsp:txXfrm>
        <a:off x="204546" y="3206044"/>
        <a:ext cx="903110" cy="451555"/>
      </dsp:txXfrm>
    </dsp:sp>
    <dsp:sp modelId="{69F3D6A2-CD71-4F44-A2B9-C0C6EFC8B28E}">
      <dsp:nvSpPr>
        <dsp:cNvPr id="0" name=""/>
        <dsp:cNvSpPr/>
      </dsp:nvSpPr>
      <dsp:spPr>
        <a:xfrm>
          <a:off x="1356879" y="786416"/>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THIẾT BỊ</a:t>
          </a:r>
          <a:endParaRPr lang="en-US" sz="1000" kern="1200"/>
        </a:p>
      </dsp:txBody>
      <dsp:txXfrm>
        <a:off x="1356879" y="786416"/>
        <a:ext cx="903110" cy="451555"/>
      </dsp:txXfrm>
    </dsp:sp>
    <dsp:sp modelId="{06EBB748-EDF9-47C2-940A-E7D2DA9A55E4}">
      <dsp:nvSpPr>
        <dsp:cNvPr id="0" name=""/>
        <dsp:cNvSpPr/>
      </dsp:nvSpPr>
      <dsp:spPr>
        <a:xfrm>
          <a:off x="1549648" y="1401222"/>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thiết bị</a:t>
          </a:r>
          <a:endParaRPr lang="en-US" sz="1000" kern="1200"/>
        </a:p>
      </dsp:txBody>
      <dsp:txXfrm>
        <a:off x="1549648" y="1401222"/>
        <a:ext cx="903110" cy="451555"/>
      </dsp:txXfrm>
    </dsp:sp>
    <dsp:sp modelId="{197F1FAF-3DC4-4F79-A5C9-CED247BCC30F}">
      <dsp:nvSpPr>
        <dsp:cNvPr id="0" name=""/>
        <dsp:cNvSpPr/>
      </dsp:nvSpPr>
      <dsp:spPr>
        <a:xfrm>
          <a:off x="1549648" y="206883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thông tin thiết bị</a:t>
          </a:r>
          <a:endParaRPr lang="en-US" sz="1000" kern="1200"/>
        </a:p>
      </dsp:txBody>
      <dsp:txXfrm>
        <a:off x="1549648" y="2068833"/>
        <a:ext cx="903110" cy="451555"/>
      </dsp:txXfrm>
    </dsp:sp>
    <dsp:sp modelId="{C110F24D-7D99-4713-94D9-4FD16CB28AA1}">
      <dsp:nvSpPr>
        <dsp:cNvPr id="0" name=""/>
        <dsp:cNvSpPr/>
      </dsp:nvSpPr>
      <dsp:spPr>
        <a:xfrm>
          <a:off x="1552674" y="2650161"/>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hóa đơn sửa chữa</a:t>
          </a:r>
          <a:endParaRPr lang="en-US" sz="1000" kern="1200"/>
        </a:p>
      </dsp:txBody>
      <dsp:txXfrm>
        <a:off x="1552674" y="2650161"/>
        <a:ext cx="903110" cy="451555"/>
      </dsp:txXfrm>
    </dsp:sp>
    <dsp:sp modelId="{B1FD3B6B-796D-476B-8684-84736DC1BCC1}">
      <dsp:nvSpPr>
        <dsp:cNvPr id="0" name=""/>
        <dsp:cNvSpPr/>
      </dsp:nvSpPr>
      <dsp:spPr>
        <a:xfrm>
          <a:off x="1553360" y="320604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hóa đơn sửa chữa</a:t>
          </a:r>
          <a:endParaRPr lang="en-US" sz="1000" kern="1200"/>
        </a:p>
      </dsp:txBody>
      <dsp:txXfrm>
        <a:off x="1553360" y="3206043"/>
        <a:ext cx="903110" cy="451555"/>
      </dsp:txXfrm>
    </dsp:sp>
    <dsp:sp modelId="{DB28635D-A2F0-40A4-91F0-F0FCBC53160C}">
      <dsp:nvSpPr>
        <dsp:cNvPr id="0" name=""/>
        <dsp:cNvSpPr/>
      </dsp:nvSpPr>
      <dsp:spPr>
        <a:xfrm>
          <a:off x="2748573" y="78811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KHO</a:t>
          </a:r>
          <a:endParaRPr lang="en-US" sz="1000" kern="1200"/>
        </a:p>
      </dsp:txBody>
      <dsp:txXfrm>
        <a:off x="2748573" y="788114"/>
        <a:ext cx="903110" cy="451555"/>
      </dsp:txXfrm>
    </dsp:sp>
    <dsp:sp modelId="{10B91571-5CE5-42A3-A5B0-E6F16856F0CF}">
      <dsp:nvSpPr>
        <dsp:cNvPr id="0" name=""/>
        <dsp:cNvSpPr/>
      </dsp:nvSpPr>
      <dsp:spPr>
        <a:xfrm>
          <a:off x="2967749" y="1347405"/>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tồn kho</a:t>
          </a:r>
          <a:endParaRPr lang="en-US" sz="1000" kern="1200"/>
        </a:p>
      </dsp:txBody>
      <dsp:txXfrm>
        <a:off x="2967749" y="1347405"/>
        <a:ext cx="903110" cy="451555"/>
      </dsp:txXfrm>
    </dsp:sp>
    <dsp:sp modelId="{4666A5C6-BA5E-4C44-A413-DC679EF65C24}">
      <dsp:nvSpPr>
        <dsp:cNvPr id="0" name=""/>
        <dsp:cNvSpPr/>
      </dsp:nvSpPr>
      <dsp:spPr>
        <a:xfrm>
          <a:off x="2967749" y="1922610"/>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hàng tồn kho</a:t>
          </a:r>
          <a:endParaRPr lang="en-US" sz="1000" kern="1200"/>
        </a:p>
      </dsp:txBody>
      <dsp:txXfrm>
        <a:off x="2967749" y="1922610"/>
        <a:ext cx="903110" cy="451555"/>
      </dsp:txXfrm>
    </dsp:sp>
    <dsp:sp modelId="{57632859-120D-404D-B83F-7396FE292C73}">
      <dsp:nvSpPr>
        <dsp:cNvPr id="0" name=""/>
        <dsp:cNvSpPr/>
      </dsp:nvSpPr>
      <dsp:spPr>
        <a:xfrm>
          <a:off x="4053107" y="78149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NHÂN VIÊN</a:t>
          </a:r>
          <a:endParaRPr lang="en-US" sz="1000" kern="1200"/>
        </a:p>
      </dsp:txBody>
      <dsp:txXfrm>
        <a:off x="4053107" y="781494"/>
        <a:ext cx="903110" cy="451555"/>
      </dsp:txXfrm>
    </dsp:sp>
    <dsp:sp modelId="{F864DEC5-E3B5-4F0F-9E10-4F159F21FE43}">
      <dsp:nvSpPr>
        <dsp:cNvPr id="0" name=""/>
        <dsp:cNvSpPr/>
      </dsp:nvSpPr>
      <dsp:spPr>
        <a:xfrm>
          <a:off x="4228057" y="1321057"/>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nhân viên</a:t>
          </a:r>
          <a:endParaRPr lang="en-US" sz="1000" kern="1200"/>
        </a:p>
      </dsp:txBody>
      <dsp:txXfrm>
        <a:off x="4228057" y="1321057"/>
        <a:ext cx="903110" cy="451555"/>
      </dsp:txXfrm>
    </dsp:sp>
    <dsp:sp modelId="{B17C1864-87C1-4D35-93F8-7AC0ACE7A6CC}">
      <dsp:nvSpPr>
        <dsp:cNvPr id="0" name=""/>
        <dsp:cNvSpPr/>
      </dsp:nvSpPr>
      <dsp:spPr>
        <a:xfrm>
          <a:off x="4235318" y="191870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phân công và ca trực nhân viên</a:t>
          </a:r>
          <a:endParaRPr lang="en-US" sz="1000" kern="1200"/>
        </a:p>
      </dsp:txBody>
      <dsp:txXfrm>
        <a:off x="4235318" y="1918704"/>
        <a:ext cx="903110" cy="451555"/>
      </dsp:txXfrm>
    </dsp:sp>
    <dsp:sp modelId="{21C0A45E-5A25-4C20-9637-5ADF37B3F311}">
      <dsp:nvSpPr>
        <dsp:cNvPr id="0" name=""/>
        <dsp:cNvSpPr/>
      </dsp:nvSpPr>
      <dsp:spPr>
        <a:xfrm>
          <a:off x="4235318" y="253813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thông tin nhân viên</a:t>
          </a:r>
          <a:endParaRPr lang="en-US" sz="1000" kern="1200"/>
        </a:p>
      </dsp:txBody>
      <dsp:txXfrm>
        <a:off x="4235318" y="2538134"/>
        <a:ext cx="903110" cy="451555"/>
      </dsp:txXfrm>
    </dsp:sp>
    <dsp:sp modelId="{B2C695C9-A0F2-4547-9087-9E80A375FDA3}">
      <dsp:nvSpPr>
        <dsp:cNvPr id="0" name=""/>
        <dsp:cNvSpPr/>
      </dsp:nvSpPr>
      <dsp:spPr>
        <a:xfrm>
          <a:off x="5263266" y="78159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THU CHI</a:t>
          </a:r>
          <a:endParaRPr lang="en-US" sz="1000" kern="1200"/>
        </a:p>
      </dsp:txBody>
      <dsp:txXfrm>
        <a:off x="5263266" y="781593"/>
        <a:ext cx="903110" cy="451555"/>
      </dsp:txXfrm>
    </dsp:sp>
    <dsp:sp modelId="{77CEE38A-AE25-4D87-A70E-6A681CF5F9C5}">
      <dsp:nvSpPr>
        <dsp:cNvPr id="0" name=""/>
        <dsp:cNvSpPr/>
      </dsp:nvSpPr>
      <dsp:spPr>
        <a:xfrm>
          <a:off x="5430378" y="138932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Lập thống kê doanh thu</a:t>
          </a:r>
          <a:endParaRPr lang="en-US" sz="1000" kern="1200"/>
        </a:p>
      </dsp:txBody>
      <dsp:txXfrm>
        <a:off x="5430378" y="1389323"/>
        <a:ext cx="903110" cy="451555"/>
      </dsp:txXfrm>
    </dsp:sp>
    <dsp:sp modelId="{A9DB2B4F-0041-4106-BC72-42091E99A5D2}">
      <dsp:nvSpPr>
        <dsp:cNvPr id="0" name=""/>
        <dsp:cNvSpPr/>
      </dsp:nvSpPr>
      <dsp:spPr>
        <a:xfrm>
          <a:off x="5430378" y="2004649"/>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hóa đơn</a:t>
          </a:r>
          <a:endParaRPr lang="en-US" sz="1000" kern="1200"/>
        </a:p>
      </dsp:txBody>
      <dsp:txXfrm>
        <a:off x="5430378" y="2004649"/>
        <a:ext cx="903110" cy="4515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5</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Mai Nhật Hào</cp:lastModifiedBy>
  <cp:revision>279</cp:revision>
  <dcterms:created xsi:type="dcterms:W3CDTF">2016-07-07T01:24:00Z</dcterms:created>
  <dcterms:modified xsi:type="dcterms:W3CDTF">2023-09-05T06:50:00Z</dcterms:modified>
  <dc:language>en-US</dc:language>
</cp:coreProperties>
</file>